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97C9B" w14:textId="77777777"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14:paraId="0300B3AE" w14:textId="77777777" w:rsidTr="00606F8A">
        <w:tc>
          <w:tcPr>
            <w:tcW w:w="425" w:type="dxa"/>
            <w:vMerge w:val="restart"/>
          </w:tcPr>
          <w:p w14:paraId="7EDDFF7A" w14:textId="77777777"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14:paraId="259EDBDD" w14:textId="77777777"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14:paraId="5A658087" w14:textId="77777777"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14:paraId="4D417183" w14:textId="77777777" w:rsidTr="00606F8A">
        <w:tc>
          <w:tcPr>
            <w:tcW w:w="425" w:type="dxa"/>
            <w:vMerge/>
          </w:tcPr>
          <w:p w14:paraId="4CF9DE9F" w14:textId="77777777"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8DE4D63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14:paraId="734B8E5A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14:paraId="34A10629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14:paraId="2076294A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14:paraId="701ABFEA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14:paraId="3F430148" w14:textId="77777777" w:rsidTr="0070731D">
        <w:trPr>
          <w:trHeight w:val="2357"/>
        </w:trPr>
        <w:tc>
          <w:tcPr>
            <w:tcW w:w="425" w:type="dxa"/>
          </w:tcPr>
          <w:p w14:paraId="62AC9205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16AA515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JavaDocs comments for all methods</w:t>
            </w:r>
          </w:p>
          <w:p w14:paraId="434BD33F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14:paraId="4EF3EFB4" w14:textId="77777777"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14:paraId="7F3FA1BB" w14:textId="77777777"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14:paraId="472C7EDD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14:paraId="110BCEE9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14:paraId="0D0D8655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14:paraId="5AE71B82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14:paraId="6F171FA4" w14:textId="77777777"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14:paraId="6525D97A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14:paraId="781503BF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14:paraId="593D9BD7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14:paraId="2B905ED9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14:paraId="5C937935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14:paraId="209DBFF2" w14:textId="77777777"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14:paraId="5ED96AA6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14:paraId="55DD43EF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14:paraId="24841BAA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14:paraId="7B261B8D" w14:textId="77777777"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14:paraId="7FFBE568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14:paraId="7D9CCA47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14:paraId="0308FD9B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14:paraId="0AF5E7DF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14:paraId="16CD1136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14:paraId="5419FBC1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14:paraId="03DC0015" w14:textId="77777777"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14:paraId="29FBE312" w14:textId="77777777"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14:paraId="633F587C" w14:textId="77777777" w:rsidTr="00606F8A">
        <w:tc>
          <w:tcPr>
            <w:tcW w:w="425" w:type="dxa"/>
          </w:tcPr>
          <w:p w14:paraId="0894F589" w14:textId="77777777"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559C3C18" w14:textId="77777777"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14:paraId="65BA4ED1" w14:textId="77777777"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14:paraId="376E898F" w14:textId="77777777"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14:paraId="26A0006D" w14:textId="77777777"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14:paraId="633D2864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14:paraId="3C437984" w14:textId="77777777"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14:paraId="03999A18" w14:textId="77777777"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14:paraId="36B935BA" w14:textId="77777777"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14:paraId="7A4F0472" w14:textId="77777777"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14:paraId="446A8E7D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14:paraId="46E91BAA" w14:textId="77777777"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14:paraId="77D722D2" w14:textId="77777777"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14:paraId="135FB8DE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14:paraId="5A43E9C0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14:paraId="7A6B4110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14:paraId="7FAC0C9A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14:paraId="066C71A6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14:paraId="0950B0F8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14:paraId="77A1CE64" w14:textId="77777777"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14:paraId="1577CA4B" w14:textId="77777777"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14:paraId="2F984B61" w14:textId="77777777"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14:paraId="0090A18F" w14:textId="77777777"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14:paraId="47928BD8" w14:textId="77777777"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14:paraId="5C0BAD58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14:paraId="4705E009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14:paraId="477095A8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14:paraId="452A2672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14:paraId="7D11CA23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14:paraId="2E84A20B" w14:textId="77777777"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14:paraId="31494741" w14:textId="77777777"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14:paraId="1BD6DF4C" w14:textId="77777777" w:rsidTr="00606F8A">
        <w:tc>
          <w:tcPr>
            <w:tcW w:w="425" w:type="dxa"/>
          </w:tcPr>
          <w:p w14:paraId="10327F04" w14:textId="77777777"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C3F7A7E" w14:textId="77777777"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14:paraId="2A4B1CE6" w14:textId="77777777"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14:paraId="1EA07767" w14:textId="77777777"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14:paraId="0D1167B6" w14:textId="77777777"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14:paraId="6FC47AEB" w14:textId="77777777"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14:paraId="5FAC865A" w14:textId="77777777"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14:paraId="78AB03A2" w14:textId="77777777"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14:paraId="53B74EFE" w14:textId="77777777"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14:paraId="3A5E4AE7" w14:textId="77777777"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E6C5795" w14:textId="77777777"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14:paraId="2D68DCE6" w14:textId="77777777"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>(ls, pwd)</w:t>
            </w:r>
          </w:p>
          <w:p w14:paraId="2AEF415E" w14:textId="77777777"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IntermediateHost,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14:paraId="37AB7683" w14:textId="77777777"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14:paraId="47EE3E61" w14:textId="77777777"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14:paraId="19DBF152" w14:textId="77777777"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14:paraId="25C5A7B7" w14:textId="77777777" w:rsid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Aided in implementation of duplicating, delaying, losing packets</w:t>
            </w:r>
          </w:p>
          <w:p w14:paraId="2ABFD18D" w14:textId="77777777" w:rsidR="008A4ED2" w:rsidRP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changing op code feature</w:t>
            </w:r>
          </w:p>
        </w:tc>
      </w:tr>
      <w:tr w:rsidR="00000190" w14:paraId="28F79136" w14:textId="77777777" w:rsidTr="00606F8A">
        <w:tc>
          <w:tcPr>
            <w:tcW w:w="425" w:type="dxa"/>
          </w:tcPr>
          <w:p w14:paraId="1D412E9E" w14:textId="77777777"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68A62C3A" w14:textId="77777777" w:rsidR="00000190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Implemented server side TID and invalid tftp</w:t>
            </w:r>
          </w:p>
          <w:p w14:paraId="49FB9C30" w14:textId="77777777" w:rsidR="004B5804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lastRenderedPageBreak/>
              <w:t>Debugged server side issues</w:t>
            </w:r>
          </w:p>
        </w:tc>
        <w:tc>
          <w:tcPr>
            <w:tcW w:w="2835" w:type="dxa"/>
          </w:tcPr>
          <w:p w14:paraId="54A3C596" w14:textId="77777777"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Timing Diagrams</w:t>
            </w:r>
          </w:p>
          <w:p w14:paraId="29DFF7C4" w14:textId="77777777"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error simulations for invalid TID, corrupt </w:t>
            </w:r>
            <w:r>
              <w:rPr>
                <w:rFonts w:ascii="Times New Roman" w:hAnsi="Times New Roman" w:cs="Times New Roman"/>
              </w:rPr>
              <w:lastRenderedPageBreak/>
              <w:t>request, invalid packet size, change block number</w:t>
            </w:r>
          </w:p>
          <w:p w14:paraId="1030DFBD" w14:textId="77777777" w:rsidR="00000190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 and Host</w:t>
            </w:r>
          </w:p>
        </w:tc>
        <w:tc>
          <w:tcPr>
            <w:tcW w:w="2835" w:type="dxa"/>
          </w:tcPr>
          <w:p w14:paraId="3E041EB7" w14:textId="77777777" w:rsidR="00000190" w:rsidRDefault="003C4426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Added client side error handling for TID,invalid TFTP</w:t>
            </w:r>
          </w:p>
          <w:p w14:paraId="3F1B3024" w14:textId="77777777" w:rsidR="003C4426" w:rsidRPr="003C4426" w:rsidRDefault="003C4426" w:rsidP="003C4426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Helped debug host, intermediate host</w:t>
            </w:r>
          </w:p>
        </w:tc>
        <w:tc>
          <w:tcPr>
            <w:tcW w:w="2835" w:type="dxa"/>
          </w:tcPr>
          <w:p w14:paraId="1112B0DE" w14:textId="77777777"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Updated UML Diagrams</w:t>
            </w:r>
          </w:p>
          <w:p w14:paraId="1517FBAF" w14:textId="77777777"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ReadME</w:t>
            </w:r>
          </w:p>
          <w:p w14:paraId="541F238B" w14:textId="77777777"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14:paraId="49A36376" w14:textId="77777777"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simulation: alter opcode</w:t>
            </w:r>
          </w:p>
          <w:p w14:paraId="1C2B8926" w14:textId="77777777"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</w:t>
            </w:r>
          </w:p>
          <w:p w14:paraId="4D394421" w14:textId="77777777" w:rsidR="00000190" w:rsidRPr="00606F8A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Tested Error Sim scenarios</w:t>
            </w:r>
          </w:p>
        </w:tc>
      </w:tr>
      <w:tr w:rsidR="008053EA" w14:paraId="53066A4D" w14:textId="77777777" w:rsidTr="00606F8A">
        <w:tc>
          <w:tcPr>
            <w:tcW w:w="425" w:type="dxa"/>
          </w:tcPr>
          <w:p w14:paraId="3C8A9BAF" w14:textId="77777777" w:rsidR="008053EA" w:rsidRDefault="008053E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94" w:type="dxa"/>
          </w:tcPr>
          <w:p w14:paraId="2C8364F6" w14:textId="77777777" w:rsidR="008053EA" w:rsidRDefault="00EF738F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Debugged and tested on server side </w:t>
            </w:r>
          </w:p>
          <w:p w14:paraId="47C509C8" w14:textId="77777777" w:rsidR="00EF738F" w:rsidRDefault="00EF738F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Fixed illegal TFTP error on server side 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6D152461" w14:textId="77777777"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IT4 issues in Intermediate Host</w:t>
            </w:r>
          </w:p>
          <w:p w14:paraId="5F219E90" w14:textId="77777777"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sending and receiving packets using correct length</w:t>
            </w:r>
          </w:p>
          <w:p w14:paraId="27CCE7EF" w14:textId="77777777"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and tested</w:t>
            </w:r>
          </w:p>
          <w:p w14:paraId="7AEA8BB2" w14:textId="77777777"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together final hard copy report</w:t>
            </w:r>
          </w:p>
        </w:tc>
        <w:tc>
          <w:tcPr>
            <w:tcW w:w="2835" w:type="dxa"/>
          </w:tcPr>
          <w:p w14:paraId="12FE1DA2" w14:textId="77777777" w:rsidR="008053EA" w:rsidRDefault="008053EA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9C38DF8" w14:textId="77777777" w:rsidR="008053EA" w:rsidRDefault="008053EA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E2A2CD3" w14:textId="77777777"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</w:tbl>
    <w:p w14:paraId="3828E909" w14:textId="77777777"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4426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5804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053EA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0BCE"/>
    <w:rsid w:val="0089437B"/>
    <w:rsid w:val="00896620"/>
    <w:rsid w:val="008A4ED2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EF738F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A61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403</Words>
  <Characters>2300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Supriya Gadigone</cp:lastModifiedBy>
  <cp:revision>14</cp:revision>
  <dcterms:created xsi:type="dcterms:W3CDTF">2016-11-12T17:54:00Z</dcterms:created>
  <dcterms:modified xsi:type="dcterms:W3CDTF">2016-12-06T04:56:00Z</dcterms:modified>
</cp:coreProperties>
</file>