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A66" w:rsidRDefault="00EF234F" w:rsidP="00EF234F">
      <w:pPr>
        <w:jc w:val="center"/>
        <w:rPr>
          <w:b/>
        </w:rPr>
      </w:pPr>
      <w:r w:rsidRPr="00EF234F">
        <w:rPr>
          <w:b/>
        </w:rPr>
        <w:t>Banca de Apostas</w:t>
      </w:r>
    </w:p>
    <w:p w:rsidR="00EF234F" w:rsidRDefault="00EF234F" w:rsidP="00770446">
      <w:pPr>
        <w:ind w:firstLine="708"/>
      </w:pPr>
      <w:r>
        <w:t>Este Programa vem com o intuito de Melhorar e automatizar o cadastro dos Usuários que participam das apostas diariamente. Além disso</w:t>
      </w:r>
      <w:r w:rsidR="00770446">
        <w:t>,</w:t>
      </w:r>
      <w:r>
        <w:t xml:space="preserve"> o mesmo</w:t>
      </w:r>
      <w:r w:rsidR="00770446">
        <w:t>,</w:t>
      </w:r>
      <w:r>
        <w:t xml:space="preserve"> vem para facilitar a</w:t>
      </w:r>
      <w:r w:rsidR="00770446">
        <w:t xml:space="preserve"> organização dos administradores, acima dos apostadores e dos supervisores com cargos menores.</w:t>
      </w:r>
    </w:p>
    <w:p w:rsidR="0081336B" w:rsidRDefault="00770446" w:rsidP="00EF234F">
      <w:r>
        <w:tab/>
        <w:t>A aplicação fará o cadastro de Administradores e apostadores da seguinte forma. Os administradores estarão separados em 3: o “</w:t>
      </w:r>
      <w:r w:rsidRPr="00770446">
        <w:rPr>
          <w:b/>
        </w:rPr>
        <w:t>Adm</w:t>
      </w:r>
      <w:r>
        <w:t>” que seriam os administradores gerais</w:t>
      </w:r>
      <w:r w:rsidR="0081336B">
        <w:t>.</w:t>
      </w:r>
      <w:r>
        <w:t xml:space="preserve"> </w:t>
      </w:r>
      <w:r w:rsidR="0081336B">
        <w:t>O</w:t>
      </w:r>
      <w:r>
        <w:t xml:space="preserve"> “</w:t>
      </w:r>
      <w:r w:rsidRPr="00770446">
        <w:rPr>
          <w:b/>
        </w:rPr>
        <w:t>Supervisor</w:t>
      </w:r>
      <w:r>
        <w:t>”, que seriam os administradores com as mesma atribuições que o Adm, porém seria supervisionado pelos Adms</w:t>
      </w:r>
      <w:r w:rsidR="0081336B">
        <w:t>.</w:t>
      </w:r>
      <w:r>
        <w:t xml:space="preserve"> </w:t>
      </w:r>
      <w:r w:rsidR="0081336B">
        <w:t>E</w:t>
      </w:r>
      <w:r>
        <w:t xml:space="preserve"> os Cambistas</w:t>
      </w:r>
      <w:r w:rsidR="0081336B">
        <w:t xml:space="preserve"> seriam supervisionado por estes dois. Os apostadores seriam </w:t>
      </w:r>
      <w:r w:rsidR="00D97087">
        <w:t>divididos em “Apostadores Credenciados” e “Apostadores Novos”.</w:t>
      </w:r>
    </w:p>
    <w:p w:rsidR="00D97087" w:rsidRPr="00EF234F" w:rsidRDefault="00723013" w:rsidP="00EF234F">
      <w:r>
        <w:tab/>
        <w:t xml:space="preserve">Este sistema vem para facilitar a organização das Bancas, facilitando o acompanhamento </w:t>
      </w:r>
      <w:r w:rsidR="00296B6A">
        <w:t>e o processo das bancas de apostas.</w:t>
      </w:r>
      <w:r w:rsidR="000D3741">
        <w:t xml:space="preserve"> Solucionáramos este problema de má organização, cadastrando todos os tipos de usuário </w:t>
      </w:r>
      <w:r w:rsidR="0032488D">
        <w:t>dentro do mesmo sistema.</w:t>
      </w:r>
      <w:r w:rsidR="000D3741">
        <w:t xml:space="preserve"> </w:t>
      </w:r>
      <w:bookmarkStart w:id="0" w:name="_GoBack"/>
      <w:bookmarkEnd w:id="0"/>
    </w:p>
    <w:sectPr w:rsidR="00D97087" w:rsidRPr="00EF2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4EA" w:rsidRDefault="00D864EA" w:rsidP="00EF234F">
      <w:pPr>
        <w:spacing w:after="0" w:line="240" w:lineRule="auto"/>
      </w:pPr>
      <w:r>
        <w:separator/>
      </w:r>
    </w:p>
  </w:endnote>
  <w:endnote w:type="continuationSeparator" w:id="0">
    <w:p w:rsidR="00D864EA" w:rsidRDefault="00D864EA" w:rsidP="00EF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4EA" w:rsidRDefault="00D864EA" w:rsidP="00EF234F">
      <w:pPr>
        <w:spacing w:after="0" w:line="240" w:lineRule="auto"/>
      </w:pPr>
      <w:r>
        <w:separator/>
      </w:r>
    </w:p>
  </w:footnote>
  <w:footnote w:type="continuationSeparator" w:id="0">
    <w:p w:rsidR="00D864EA" w:rsidRDefault="00D864EA" w:rsidP="00EF2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4F"/>
    <w:rsid w:val="000D3741"/>
    <w:rsid w:val="00296B6A"/>
    <w:rsid w:val="002F1A66"/>
    <w:rsid w:val="0032488D"/>
    <w:rsid w:val="00723013"/>
    <w:rsid w:val="00770446"/>
    <w:rsid w:val="0081336B"/>
    <w:rsid w:val="00D864EA"/>
    <w:rsid w:val="00D97087"/>
    <w:rsid w:val="00E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18A0"/>
  <w15:chartTrackingRefBased/>
  <w15:docId w15:val="{BD2F4EFA-DEB1-483B-9DE0-9802953C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2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34F"/>
  </w:style>
  <w:style w:type="paragraph" w:styleId="Rodap">
    <w:name w:val="footer"/>
    <w:basedOn w:val="Normal"/>
    <w:link w:val="RodapChar"/>
    <w:uiPriority w:val="99"/>
    <w:unhideWhenUsed/>
    <w:rsid w:val="00EF2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3</cp:revision>
  <dcterms:created xsi:type="dcterms:W3CDTF">2018-09-25T04:43:00Z</dcterms:created>
  <dcterms:modified xsi:type="dcterms:W3CDTF">2018-09-25T05:49:00Z</dcterms:modified>
</cp:coreProperties>
</file>