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6EDFF" w14:textId="3AE50EBA" w:rsidR="009138DB" w:rsidRDefault="009138DB">
      <w:pPr>
        <w:rPr>
          <w:sz w:val="40"/>
          <w:szCs w:val="40"/>
        </w:rPr>
      </w:pPr>
      <w:r w:rsidRPr="009138DB">
        <w:rPr>
          <w:rFonts w:ascii="Times New Roman" w:hAnsi="Times New Roman" w:cs="Times New Roman"/>
          <w:sz w:val="40"/>
          <w:szCs w:val="40"/>
        </w:rPr>
        <w:t>Attributions</w:t>
      </w:r>
      <w:r w:rsidRPr="009138DB">
        <w:rPr>
          <w:sz w:val="40"/>
          <w:szCs w:val="40"/>
        </w:rPr>
        <w:t xml:space="preserve"> </w:t>
      </w:r>
    </w:p>
    <w:p w14:paraId="4F3584B2" w14:textId="77777777" w:rsidR="009138DB" w:rsidRPr="009138DB" w:rsidRDefault="009138DB"/>
    <w:p w14:paraId="749D8DC7" w14:textId="7E8A25CE" w:rsidR="009138DB" w:rsidRDefault="004E495D" w:rsidP="009138DB">
      <w:r>
        <w:t>1. “</w:t>
      </w:r>
      <w:r w:rsidR="00A252B8">
        <w:t>Street</w:t>
      </w:r>
      <w:r>
        <w:t xml:space="preserve">” by Daniel Pena. </w:t>
      </w:r>
    </w:p>
    <w:p w14:paraId="7ECDFDE4" w14:textId="4FDDCF37" w:rsidR="004E495D" w:rsidRDefault="004E495D" w:rsidP="009138DB">
      <w:r>
        <w:t>2. “</w:t>
      </w:r>
      <w:r w:rsidR="00A252B8">
        <w:t>Colosseum</w:t>
      </w:r>
      <w:r>
        <w:t>” by Daniel Pena.</w:t>
      </w:r>
    </w:p>
    <w:p w14:paraId="11F9D1A4" w14:textId="027487FC" w:rsidR="004E495D" w:rsidRDefault="004E495D" w:rsidP="009138DB">
      <w:r>
        <w:t>3.</w:t>
      </w:r>
      <w:r w:rsidR="00A252B8">
        <w:t xml:space="preserve"> “Pantheon</w:t>
      </w:r>
      <w:r>
        <w:t xml:space="preserve">” by Daniel Pena. </w:t>
      </w:r>
    </w:p>
    <w:p w14:paraId="77F31CC9" w14:textId="2F42099F" w:rsidR="004E495D" w:rsidRDefault="004E495D" w:rsidP="009138DB">
      <w:r>
        <w:t>4. “</w:t>
      </w:r>
      <w:r w:rsidR="00A252B8">
        <w:t>Tower</w:t>
      </w:r>
      <w:r>
        <w:t xml:space="preserve">” by Daniel Pena. </w:t>
      </w:r>
    </w:p>
    <w:p w14:paraId="7BAE4F19" w14:textId="79EBAD79" w:rsidR="00A252B8" w:rsidRDefault="00A252B8" w:rsidP="009138DB">
      <w:r>
        <w:t xml:space="preserve">5. “Man” by Daniel Pena. </w:t>
      </w:r>
    </w:p>
    <w:p w14:paraId="5E019EC9" w14:textId="6011ACC4" w:rsidR="00A252B8" w:rsidRDefault="00A252B8" w:rsidP="009138DB">
      <w:r>
        <w:t>6. “Me” by Daniel Pena.</w:t>
      </w:r>
    </w:p>
    <w:p w14:paraId="0D74C4A0" w14:textId="3EB3FC0C" w:rsidR="00A252B8" w:rsidRDefault="00A252B8" w:rsidP="009138DB">
      <w:r>
        <w:t>7. “Background” by Daniel Pena.</w:t>
      </w:r>
    </w:p>
    <w:p w14:paraId="3D843365" w14:textId="23F0FD0E" w:rsidR="00A252B8" w:rsidRDefault="00A252B8" w:rsidP="009138DB">
      <w:r>
        <w:t xml:space="preserve">8. “Favicon” by Daniel Pena. </w:t>
      </w:r>
    </w:p>
    <w:p w14:paraId="7B073A0A" w14:textId="7DFEF5AF" w:rsidR="00A252B8" w:rsidRDefault="00A252B8" w:rsidP="009138DB">
      <w:r>
        <w:t xml:space="preserve">9. “Font-awesome” by </w:t>
      </w:r>
      <w:proofErr w:type="spellStart"/>
      <w:r>
        <w:t>cdnjs</w:t>
      </w:r>
      <w:proofErr w:type="spellEnd"/>
      <w:r>
        <w:t xml:space="preserve">. </w:t>
      </w:r>
      <w:hyperlink r:id="rId5" w:history="1">
        <w:r w:rsidRPr="00FF5F3F">
          <w:rPr>
            <w:rStyle w:val="Hyperlink"/>
          </w:rPr>
          <w:t>https://cdnjs.com/libraries/font-awesome</w:t>
        </w:r>
      </w:hyperlink>
    </w:p>
    <w:p w14:paraId="5D3DF57C" w14:textId="77777777" w:rsidR="00A252B8" w:rsidRDefault="00A252B8" w:rsidP="009138DB"/>
    <w:p w14:paraId="323CB0B0" w14:textId="77777777" w:rsidR="004E495D" w:rsidRPr="009138DB" w:rsidRDefault="004E495D" w:rsidP="009138DB"/>
    <w:sectPr w:rsidR="004E495D" w:rsidRPr="00913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95C66"/>
    <w:multiLevelType w:val="hybridMultilevel"/>
    <w:tmpl w:val="7FD22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14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DB"/>
    <w:rsid w:val="00066916"/>
    <w:rsid w:val="0017785C"/>
    <w:rsid w:val="004E495D"/>
    <w:rsid w:val="009138DB"/>
    <w:rsid w:val="00A252B8"/>
    <w:rsid w:val="00A324E6"/>
    <w:rsid w:val="00A32EE4"/>
    <w:rsid w:val="00AB7448"/>
    <w:rsid w:val="00D21C67"/>
    <w:rsid w:val="00D6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37801"/>
  <w15:chartTrackingRefBased/>
  <w15:docId w15:val="{146D0ADA-3484-AF4E-B331-6FFFB96F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8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52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js.com/libraries/font-awes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 Pena Guzman</dc:creator>
  <cp:keywords/>
  <dc:description/>
  <cp:lastModifiedBy>Berti Pena Guzman</cp:lastModifiedBy>
  <cp:revision>2</cp:revision>
  <dcterms:created xsi:type="dcterms:W3CDTF">2024-12-13T00:11:00Z</dcterms:created>
  <dcterms:modified xsi:type="dcterms:W3CDTF">2024-12-13T00:11:00Z</dcterms:modified>
</cp:coreProperties>
</file>