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MyWebApplication.Controllers</w:t>
      </w:r>
      <w:proofErr w:type="spellEnd"/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Controller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bookmarkStart w:id="0" w:name="_GoBack"/>
      <w:bookmarkEnd w:id="0"/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String Page1()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</w:rPr>
        <w:t>@"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 xml:space="preserve">                        &lt;body&gt;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 xml:space="preserve">                            &lt;form action='/Home/Page2'&gt;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Точки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 xml:space="preserve"> &lt;input type='text' name='points'/&gt;&lt;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br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/&gt;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 xml:space="preserve">                                &lt;button&gt;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Изпрати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 xml:space="preserve">&lt;/button&gt; 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 xml:space="preserve">                            &lt;/form&gt;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 xml:space="preserve">                           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img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src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='/Images/mickey.png' width='150'/&gt;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 xml:space="preserve">                        &lt;/body&gt;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 xml:space="preserve">                   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String Page2(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points)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</w:rPr>
        <w:t>@"Data Source=(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localdb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)\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</w:rPr>
        <w:t>MSSQLLocalDB;Initial</w:t>
      </w:r>
      <w:proofErr w:type="spellEnd"/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 xml:space="preserve"> Catalog=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GuesTheNumber;Integrated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 xml:space="preserve"> Security=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True;Connect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 xml:space="preserve"> Timeout=30;Encrypt=False;TrustServerCertificate=False;ApplicationIntent=ReadWrite;MultiSubnetFailover=False"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"INSERT INTO Answers VALUES(1)"</w:t>
      </w:r>
      <w:r>
        <w:rPr>
          <w:rFonts w:ascii="Cascadia Mono" w:hAnsi="Cascadia Mono" w:cs="Cascadia Mono"/>
          <w:color w:val="000000"/>
          <w:sz w:val="19"/>
          <w:szCs w:val="19"/>
        </w:rPr>
        <w:t>, con);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query.CommandType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CommandType.Text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sql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zaqvka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v query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Изпълняваме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заявката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-&gt;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важи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INSERT, UPDATE и DELETE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affectedRows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query.ExecuteNonQuery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</w:rPr>
        <w:t>@"points: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points;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String Page3()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response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</w:rPr>
        <w:t>@"Data Source=(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localdb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>)\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</w:rPr>
        <w:t>MSSQLLocalDB;Initial</w:t>
      </w:r>
      <w:proofErr w:type="spellEnd"/>
      <w:proofErr w:type="gramEnd"/>
      <w:r>
        <w:rPr>
          <w:rFonts w:ascii="Cascadia Mono" w:hAnsi="Cascadia Mono" w:cs="Cascadia Mono"/>
          <w:color w:val="800000"/>
          <w:sz w:val="19"/>
          <w:szCs w:val="19"/>
        </w:rPr>
        <w:t xml:space="preserve"> Catalog=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GuesTheNumber;Integrated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 xml:space="preserve"> Security=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True;Connect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</w:rPr>
        <w:lastRenderedPageBreak/>
        <w:t>Timeout=30;Encrypt=False;TrustServerCertificate=False;ApplicationIntent=ReadWrite;MultiSubnetFailover=False"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query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"SELECT * FROM Answers"</w:t>
      </w:r>
      <w:r>
        <w:rPr>
          <w:rFonts w:ascii="Cascadia Mono" w:hAnsi="Cascadia Mono" w:cs="Cascadia Mono"/>
          <w:color w:val="000000"/>
          <w:sz w:val="19"/>
          <w:szCs w:val="19"/>
        </w:rPr>
        <w:t>, con);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query.CommandType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CommandType.Text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sql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zaqvka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v query\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Изпълняваме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заявката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-&gt;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важи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SELECT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SqlDataReader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query.ExecuteReader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())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зарежда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следващия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запис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в result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=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0];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answer =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1];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id =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)result[</w:t>
      </w:r>
      <w:r>
        <w:rPr>
          <w:rFonts w:ascii="Cascadia Mono" w:hAnsi="Cascadia Mono" w:cs="Cascadia Mono"/>
          <w:color w:val="A31515"/>
          <w:sz w:val="19"/>
          <w:szCs w:val="19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answer =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)result[</w:t>
      </w:r>
      <w:r>
        <w:rPr>
          <w:rFonts w:ascii="Cascadia Mono" w:hAnsi="Cascadia Mono" w:cs="Cascadia Mono"/>
          <w:color w:val="A31515"/>
          <w:sz w:val="19"/>
          <w:szCs w:val="19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response += </w:t>
      </w:r>
      <w:r>
        <w:rPr>
          <w:rFonts w:ascii="Cascadia Mono" w:hAnsi="Cascadia Mono" w:cs="Cascadia Mono"/>
          <w:color w:val="A31515"/>
          <w:sz w:val="19"/>
          <w:szCs w:val="19"/>
        </w:rPr>
        <w:t>"id: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id + </w:t>
      </w:r>
      <w:r>
        <w:rPr>
          <w:rFonts w:ascii="Cascadia Mono" w:hAnsi="Cascadia Mono" w:cs="Cascadia Mono"/>
          <w:color w:val="A31515"/>
          <w:sz w:val="19"/>
          <w:szCs w:val="19"/>
        </w:rPr>
        <w:t>", answer: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answer + </w:t>
      </w:r>
      <w:r>
        <w:rPr>
          <w:rFonts w:ascii="Cascadia Mono" w:hAnsi="Cascadia Mono" w:cs="Cascadia Mono"/>
          <w:color w:val="A31515"/>
          <w:sz w:val="19"/>
          <w:szCs w:val="19"/>
        </w:rPr>
        <w:t>"&lt;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response;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00276" w:rsidRDefault="00800276" w:rsidP="00800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B73EA0" w:rsidRDefault="00800276" w:rsidP="00800276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B73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76"/>
    <w:rsid w:val="00800276"/>
    <w:rsid w:val="00AD107D"/>
    <w:rsid w:val="00B7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FDC69"/>
  <w15:chartTrackingRefBased/>
  <w15:docId w15:val="{9546C378-2596-40EC-A76B-54D51B73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2FA851722F5B4CA656E1D01EFD00C1" ma:contentTypeVersion="2" ma:contentTypeDescription="Create a new document." ma:contentTypeScope="" ma:versionID="53542b16eff847f7ade9b9ca2f577172">
  <xsd:schema xmlns:xsd="http://www.w3.org/2001/XMLSchema" xmlns:xs="http://www.w3.org/2001/XMLSchema" xmlns:p="http://schemas.microsoft.com/office/2006/metadata/properties" xmlns:ns2="e575c73b-10d9-4f5f-895a-e7dec5c0b0b6" targetNamespace="http://schemas.microsoft.com/office/2006/metadata/properties" ma:root="true" ma:fieldsID="c716c2c709d56578284ab380935926ad" ns2:_="">
    <xsd:import namespace="e575c73b-10d9-4f5f-895a-e7dec5c0b0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5c73b-10d9-4f5f-895a-e7dec5c0b0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2A36FF-5794-458E-9F58-600FF7571386}"/>
</file>

<file path=customXml/itemProps2.xml><?xml version="1.0" encoding="utf-8"?>
<ds:datastoreItem xmlns:ds="http://schemas.openxmlformats.org/officeDocument/2006/customXml" ds:itemID="{8F548689-422D-42D4-988C-C2C4D3A7E90C}"/>
</file>

<file path=customXml/itemProps3.xml><?xml version="1.0" encoding="utf-8"?>
<ds:datastoreItem xmlns:ds="http://schemas.openxmlformats.org/officeDocument/2006/customXml" ds:itemID="{2A08E20C-AFD9-4E8E-9550-6AE54FD6E3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2023-02-24T10:59:00Z</dcterms:created>
  <dcterms:modified xsi:type="dcterms:W3CDTF">2023-02-24T11:01:00Z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0x0101007C2FA851722F5B4CA656E1D01EFD00C1</vt:lpwstr>
  </property>
</Properties>
</file>