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12D6" w14:textId="60FE3275" w:rsidR="00812305" w:rsidRDefault="006E55A0" w:rsidP="006E55A0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Programming for Graphics: Assignment 2</w:t>
      </w:r>
    </w:p>
    <w:p w14:paraId="37FEA000" w14:textId="4CCC0973" w:rsidR="00246AD6" w:rsidRDefault="00616AFB" w:rsidP="006E55A0">
      <w:r>
        <w:t>What</w:t>
      </w:r>
      <w:r w:rsidR="00246AD6">
        <w:t>?</w:t>
      </w:r>
    </w:p>
    <w:p w14:paraId="7E592B7B" w14:textId="35920CA8" w:rsidR="00A00728" w:rsidRDefault="00A735CF" w:rsidP="006E55A0">
      <w:r>
        <w:t>-</w:t>
      </w:r>
      <w:r w:rsidR="004F6A0E">
        <w:t>Texture animations</w:t>
      </w:r>
    </w:p>
    <w:p w14:paraId="4C3A11D9" w14:textId="5574CD4A" w:rsidR="00616AFB" w:rsidRDefault="00246AD6" w:rsidP="006E55A0">
      <w:r>
        <w:t>W</w:t>
      </w:r>
      <w:r w:rsidR="00616AFB">
        <w:t>hat does it do?</w:t>
      </w:r>
    </w:p>
    <w:p w14:paraId="49EDEE60" w14:textId="626DB4BE" w:rsidR="00616AFB" w:rsidRDefault="004A4B28" w:rsidP="006E55A0">
      <w:r>
        <w:t>-</w:t>
      </w:r>
      <w:r w:rsidR="00D361D8">
        <w:t>Allows for videos or none-static images to be applied as textures</w:t>
      </w:r>
    </w:p>
    <w:p w14:paraId="60E1BD4A" w14:textId="77777777" w:rsidR="00472E92" w:rsidRDefault="00472E92" w:rsidP="006E55A0"/>
    <w:p w14:paraId="4341C1C2" w14:textId="529F5A5A" w:rsidR="00616AFB" w:rsidRDefault="0005620F" w:rsidP="006E55A0">
      <w:r>
        <w:t>Evaluate techniques</w:t>
      </w:r>
    </w:p>
    <w:p w14:paraId="465A01A4" w14:textId="4F27A15D" w:rsidR="0005620F" w:rsidRDefault="0005620F" w:rsidP="006E55A0"/>
    <w:p w14:paraId="3E6652B0" w14:textId="77777777" w:rsidR="00472E92" w:rsidRDefault="00472E92" w:rsidP="006E55A0"/>
    <w:p w14:paraId="74BB577F" w14:textId="295A8640" w:rsidR="0005620F" w:rsidRDefault="00581144" w:rsidP="006E55A0">
      <w:r>
        <w:t>Alternatives?</w:t>
      </w:r>
    </w:p>
    <w:p w14:paraId="10DD064A" w14:textId="687DD041" w:rsidR="00581144" w:rsidRDefault="00581144" w:rsidP="006E55A0">
      <w:bookmarkStart w:id="0" w:name="_GoBack"/>
      <w:bookmarkEnd w:id="0"/>
    </w:p>
    <w:p w14:paraId="01EEB8E6" w14:textId="77777777" w:rsidR="00472E92" w:rsidRDefault="00472E92" w:rsidP="006E55A0"/>
    <w:p w14:paraId="6384071F" w14:textId="5C0D46CE" w:rsidR="00581144" w:rsidRDefault="00581144" w:rsidP="006E55A0">
      <w:r>
        <w:t>Improvements?</w:t>
      </w:r>
    </w:p>
    <w:p w14:paraId="04623823" w14:textId="3E380D85" w:rsidR="00581144" w:rsidRDefault="00581144" w:rsidP="006E55A0"/>
    <w:p w14:paraId="076B897B" w14:textId="77777777" w:rsidR="00472E92" w:rsidRDefault="00472E92" w:rsidP="006E55A0"/>
    <w:p w14:paraId="52994321" w14:textId="5E40EEA8" w:rsidR="005A1E89" w:rsidRPr="006E55A0" w:rsidRDefault="005A1E89" w:rsidP="006E55A0">
      <w:r>
        <w:t>Where in games have they been used?</w:t>
      </w:r>
    </w:p>
    <w:sectPr w:rsidR="005A1E89" w:rsidRPr="006E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7E"/>
    <w:rsid w:val="0005620F"/>
    <w:rsid w:val="00246AD6"/>
    <w:rsid w:val="00472E92"/>
    <w:rsid w:val="004A4B28"/>
    <w:rsid w:val="004F6A0E"/>
    <w:rsid w:val="0056037E"/>
    <w:rsid w:val="00581144"/>
    <w:rsid w:val="005A1E89"/>
    <w:rsid w:val="00616AFB"/>
    <w:rsid w:val="006971AC"/>
    <w:rsid w:val="006E19B6"/>
    <w:rsid w:val="006E55A0"/>
    <w:rsid w:val="00812305"/>
    <w:rsid w:val="00A00728"/>
    <w:rsid w:val="00A735CF"/>
    <w:rsid w:val="00AA4A69"/>
    <w:rsid w:val="00AC3D50"/>
    <w:rsid w:val="00BA0ED4"/>
    <w:rsid w:val="00CF3205"/>
    <w:rsid w:val="00D361D8"/>
    <w:rsid w:val="00F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C8A4"/>
  <w15:chartTrackingRefBased/>
  <w15:docId w15:val="{8D5BBF6E-B312-4C77-A3CC-4D3D01DD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71</cp:revision>
  <dcterms:created xsi:type="dcterms:W3CDTF">2020-04-07T13:47:00Z</dcterms:created>
  <dcterms:modified xsi:type="dcterms:W3CDTF">2020-04-07T18:41:00Z</dcterms:modified>
</cp:coreProperties>
</file>