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B3" w:rsidRDefault="00C5502B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C5502B" w:rsidRDefault="00C5502B"/>
    <w:p w:rsidR="00C5502B" w:rsidRDefault="00C5502B"/>
    <w:p w:rsidR="00C5502B" w:rsidRDefault="00C5502B">
      <w:proofErr w:type="spellStart"/>
      <w:r>
        <w:t>Tên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</w:p>
    <w:p w:rsidR="00C5502B" w:rsidRDefault="00C5502B"/>
    <w:p w:rsidR="00C5502B" w:rsidRDefault="00C5502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5502B" w:rsidRDefault="00C5502B">
      <w:r>
        <w:t xml:space="preserve">                                         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IMU/GPS/Encoder</w:t>
      </w:r>
    </w:p>
    <w:p w:rsidR="00C5502B" w:rsidRDefault="00C5502B">
      <w:r>
        <w:t xml:space="preserve">                                         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Google Map API</w:t>
      </w:r>
    </w:p>
    <w:p w:rsidR="00C5502B" w:rsidRDefault="00C5502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C5502B" w:rsidRDefault="00C5502B"/>
    <w:p w:rsidR="00C5502B" w:rsidRDefault="00C5502B"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Error State Extended </w:t>
      </w:r>
      <w:proofErr w:type="spellStart"/>
      <w:r>
        <w:t>Kalman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IMU </w:t>
      </w:r>
      <w:proofErr w:type="spellStart"/>
      <w:r>
        <w:t>và</w:t>
      </w:r>
      <w:proofErr w:type="spellEnd"/>
      <w:r>
        <w:t xml:space="preserve"> GPS</w:t>
      </w:r>
    </w:p>
    <w:p w:rsidR="00C5502B" w:rsidRDefault="00C5502B"/>
    <w:p w:rsidR="00C5502B" w:rsidRDefault="00C5502B"/>
    <w:p w:rsidR="00C5502B" w:rsidRDefault="00C5502B"/>
    <w:p w:rsidR="00C5502B" w:rsidRDefault="00C5502B"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Encoder </w:t>
      </w:r>
      <w:proofErr w:type="spellStart"/>
      <w:r>
        <w:t>và</w:t>
      </w:r>
      <w:proofErr w:type="spellEnd"/>
      <w:r>
        <w:t xml:space="preserve"> camera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5502B" w:rsidRDefault="00C5502B"/>
    <w:p w:rsidR="00C5502B" w:rsidRDefault="00C5502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:</w:t>
      </w:r>
    </w:p>
    <w:p w:rsidR="00C5502B" w:rsidRDefault="00C5502B"/>
    <w:p w:rsidR="00C5502B" w:rsidRDefault="00C5502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Sematic Segmentation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Ocuppcy</w:t>
      </w:r>
      <w:proofErr w:type="spellEnd"/>
      <w:r>
        <w:t xml:space="preserve"> Map.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C5502B" w:rsidRDefault="00C5502B"/>
    <w:p w:rsidR="00C5502B" w:rsidRDefault="00C5502B"/>
    <w:p w:rsidR="00C5502B" w:rsidRDefault="00C5502B"/>
    <w:p w:rsidR="00C5502B" w:rsidRDefault="00C5502B"/>
    <w:p w:rsidR="00C5502B" w:rsidRDefault="00C5502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map:</w:t>
      </w:r>
    </w:p>
    <w:p w:rsidR="00C5502B" w:rsidRDefault="00C5502B"/>
    <w:p w:rsidR="00C5502B" w:rsidRDefault="00C5502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Map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(Waypoint mission).</w:t>
      </w:r>
    </w:p>
    <w:p w:rsidR="00C5502B" w:rsidRDefault="00C5502B"/>
    <w:p w:rsidR="00C5502B" w:rsidRDefault="00C5502B">
      <w:bookmarkStart w:id="0" w:name="_GoBack"/>
      <w:bookmarkEnd w:id="0"/>
      <w:r>
        <w:lastRenderedPageBreak/>
        <w:t xml:space="preserve">                                   </w:t>
      </w:r>
    </w:p>
    <w:sectPr w:rsidR="00C5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B"/>
    <w:rsid w:val="006F0EB3"/>
    <w:rsid w:val="00C5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4FF7"/>
  <w15:chartTrackingRefBased/>
  <w15:docId w15:val="{4BCE6719-8CF1-47FE-8BF0-85EB9296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2021-03-12T03:05:00Z</dcterms:created>
  <dcterms:modified xsi:type="dcterms:W3CDTF">2021-03-12T03:11:00Z</dcterms:modified>
</cp:coreProperties>
</file>