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114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7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241B5BA5" wp14:editId="489795E4">
            <wp:extent cx="2714625" cy="742950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00CAE" w14:textId="4A50EB47" w:rsidR="00380CDA" w:rsidRPr="009A372E" w:rsidRDefault="009A37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4" w:line="430" w:lineRule="auto"/>
        <w:ind w:left="110" w:right="879"/>
        <w:jc w:val="center"/>
        <w:rPr>
          <w:rFonts w:ascii="Times New Roman" w:eastAsia="Times New Roman" w:hAnsi="Times New Roman" w:cs="Times New Roman"/>
          <w:b/>
          <w:color w:val="C00000"/>
          <w:sz w:val="43"/>
          <w:szCs w:val="43"/>
          <w:lang w:val="vi-VN"/>
        </w:rPr>
      </w:pPr>
      <w:r w:rsidRPr="009A372E">
        <w:rPr>
          <w:rFonts w:ascii="Times New Roman" w:eastAsia="Times New Roman" w:hAnsi="Times New Roman" w:cs="Times New Roman"/>
          <w:b/>
          <w:color w:val="C00000"/>
          <w:sz w:val="55"/>
          <w:szCs w:val="55"/>
        </w:rPr>
        <w:t>RESTAURANT OPERATIONS MANAGEMENT SYSTEM</w:t>
      </w:r>
      <w:r>
        <w:rPr>
          <w:rFonts w:ascii="Times New Roman" w:eastAsia="Times New Roman" w:hAnsi="Times New Roman" w:cs="Times New Roman"/>
          <w:b/>
          <w:color w:val="C00000"/>
          <w:sz w:val="55"/>
          <w:szCs w:val="55"/>
          <w:lang w:val="vi-VN"/>
        </w:rPr>
        <w:t xml:space="preserve">        </w:t>
      </w:r>
      <w:r w:rsidR="0077155C">
        <w:rPr>
          <w:rFonts w:ascii="Times New Roman" w:eastAsia="Times New Roman" w:hAnsi="Times New Roman" w:cs="Times New Roman"/>
          <w:b/>
          <w:color w:val="C00000"/>
          <w:sz w:val="55"/>
          <w:szCs w:val="55"/>
        </w:rPr>
        <w:t xml:space="preserve"> </w:t>
      </w:r>
      <w:r w:rsidR="0077155C">
        <w:rPr>
          <w:rFonts w:ascii="Times New Roman" w:eastAsia="Times New Roman" w:hAnsi="Times New Roman" w:cs="Times New Roman"/>
          <w:b/>
          <w:color w:val="C00000"/>
          <w:sz w:val="43"/>
          <w:szCs w:val="43"/>
        </w:rPr>
        <w:t>Report 3 – Software Requirement Specification</w:t>
      </w:r>
    </w:p>
    <w:p w14:paraId="09636B3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37" w:line="240" w:lineRule="auto"/>
        <w:ind w:left="332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– Da Nang, May 2025 –</w:t>
      </w:r>
    </w:p>
    <w:p w14:paraId="46150E7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5" w:line="240" w:lineRule="auto"/>
        <w:ind w:left="449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1 </w:t>
      </w:r>
    </w:p>
    <w:p w14:paraId="30D9FF1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Times New Roman" w:eastAsia="Times New Roman" w:hAnsi="Times New Roman" w:cs="Times New Roman"/>
          <w:b/>
          <w:color w:val="2F549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2F5496"/>
          <w:sz w:val="36"/>
          <w:szCs w:val="36"/>
        </w:rPr>
        <w:t xml:space="preserve">Table of Contents </w:t>
      </w:r>
    </w:p>
    <w:p w14:paraId="361C173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Product Overview ..................................................................................................................5 </w:t>
      </w:r>
    </w:p>
    <w:p w14:paraId="6EB31DC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331" w:lineRule="auto"/>
        <w:ind w:left="5" w:right="83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 Context Diagram..............................................................................................................5 1.2 Main Workflows...............................................................................................................7 1.2.1 Register to become company ....................................................................................7 1.2.2 Find A Job .................................................................................................................8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2. User Requirements.................................................................................................................9 </w:t>
      </w:r>
    </w:p>
    <w:p w14:paraId="688A26B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331" w:lineRule="auto"/>
        <w:ind w:left="10" w:right="83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2.2 Use Cases.......................................................................................................................10 2.2.1 Diagram(s) ..............................................................................................................10 2.2.2 Descriptions ............................................................................................................16 3. Functional Requirements 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...........20 </w:t>
      </w:r>
    </w:p>
    <w:p w14:paraId="16FD43E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331" w:lineRule="auto"/>
        <w:ind w:left="490" w:right="835" w:hanging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 System Functional Overview.........................................................................................20 3.1.1 Screens Flow...........................................................................................................20 3.1.2 Screen Descriptions.................................................................................................23 3.1.3 Screen Authorization...............................................................................................24 3.1.4 Non-Scr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een Functions.............................................................................................26 3.1.5 Entity Relationship Diagram...................................................................................26 </w:t>
      </w:r>
    </w:p>
    <w:p w14:paraId="0D23D37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31" w:lineRule="auto"/>
        <w:ind w:left="250" w:right="8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 Register ..........................................................................................................................28 3.3 Login ..............................................................................................................................31 3.4 Forgot Password Function Description..........................................................................33 3.5 Job Posting Management 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....36 </w:t>
      </w:r>
    </w:p>
    <w:p w14:paraId="3273183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31" w:lineRule="auto"/>
        <w:ind w:left="490" w:right="8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3.5.1 Create Job Posting...................................................................................................36 3.5.2 Edit Job Posting ......................................................................................................38 3.5.3 Delete Job Posting...................................................................................................39 </w:t>
      </w:r>
    </w:p>
    <w:p w14:paraId="047526D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31" w:lineRule="auto"/>
        <w:ind w:left="250" w:right="8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3.6 Candidate Search............................................................................................................41 3.7 Company Profile Management ......................................................................................43 3.8 Mark Potential Candidates.............................................................................................45 3.9 Job Search &amp; Apply Job.................................................................................................47 3.10 CV &amp;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Profile Management ..........................................................................................49 3.11 Personal Workspace .....................................................................................................51 3.12 Purchase VIP Packages for Users ................................................................................52 3.13 AI-Based Skill Analysis...............................................................................................54</w:t>
      </w:r>
    </w:p>
    <w:p w14:paraId="1D5EC6D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449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 </w:t>
      </w:r>
    </w:p>
    <w:p w14:paraId="57FDFDD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ind w:left="4" w:right="83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3.14 Application History &amp; Feedback Management............................................................55 3.15 User Management ........................................................................................................57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3.16 Send System Notifications...........................................................................................58 3.17 Content Moderation .....................................................................................................59 3.18 Fraud Handling &amp; Reporting .......................................................................................61 3.19 System Activity Monitoring.........................................................................................62 3.20 Video Call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.....................................................................................................................63 3.21 AI-Generated Career Roadmap....................................................................................64 3.32 Candidate Interaction ...................................................................................................66 4. Non-Functional Requirements.............................................................................................68 </w:t>
      </w:r>
    </w:p>
    <w:p w14:paraId="45FF161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331" w:lineRule="auto"/>
        <w:ind w:left="12" w:right="83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 External Interfaces .........................................................................................................68 4.1.1 User Interfaces ........................................................................................................68 4.1.2 Software Interfaces .................................................................................................68 4.2 Quality Attributes.......................................................................................................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68 5. Requirement Appendix ........................................................................................................70 </w:t>
      </w:r>
    </w:p>
    <w:p w14:paraId="6600328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331" w:lineRule="auto"/>
        <w:ind w:left="252" w:right="8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5.1 Business Rules ...............................................................................................................70 5.2 Application Messages List .............................................................................................71</w:t>
      </w:r>
    </w:p>
    <w:p w14:paraId="30A000C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77" w:line="240" w:lineRule="auto"/>
        <w:ind w:left="4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 </w:t>
      </w:r>
    </w:p>
    <w:p w14:paraId="054B671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C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C00000"/>
          <w:sz w:val="25"/>
          <w:szCs w:val="25"/>
        </w:rPr>
        <w:t xml:space="preserve">I. Record of Changes </w:t>
      </w:r>
    </w:p>
    <w:tbl>
      <w:tblPr>
        <w:tblStyle w:val="a"/>
        <w:tblW w:w="8982" w:type="dxa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562"/>
        <w:gridCol w:w="1298"/>
        <w:gridCol w:w="5563"/>
      </w:tblGrid>
      <w:tr w:rsidR="00380CDA" w14:paraId="68416D8A" w14:textId="77777777">
        <w:trPr>
          <w:trHeight w:val="1468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435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lastRenderedPageBreak/>
              <w:t>Date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D2C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A* </w:t>
            </w:r>
          </w:p>
          <w:p w14:paraId="63E4D22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M, </w:t>
            </w:r>
          </w:p>
          <w:p w14:paraId="5C5F862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D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B3BE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In charge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6A2D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>Change Description</w:t>
            </w:r>
          </w:p>
        </w:tc>
      </w:tr>
      <w:tr w:rsidR="00380CDA" w14:paraId="024514D4" w14:textId="77777777">
        <w:trPr>
          <w:trHeight w:val="667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2EC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19/05/2025 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2AA5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614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90DD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initial version</w:t>
            </w:r>
          </w:p>
        </w:tc>
      </w:tr>
      <w:tr w:rsidR="00380CDA" w14:paraId="76E03D3A" w14:textId="77777777">
        <w:trPr>
          <w:trHeight w:val="683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B81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20/5/2025 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671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414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566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base document </w:t>
            </w:r>
          </w:p>
        </w:tc>
      </w:tr>
      <w:tr w:rsidR="00380CDA" w14:paraId="1B580E07" w14:textId="77777777">
        <w:trPr>
          <w:trHeight w:val="667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C06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1/6/2025 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7CDD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1A74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ECC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 mentor’s comment</w:t>
            </w:r>
          </w:p>
        </w:tc>
      </w:tr>
      <w:tr w:rsidR="00380CDA" w14:paraId="6B42F757" w14:textId="77777777">
        <w:trPr>
          <w:trHeight w:val="799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D3B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10/6/205 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337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753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9B6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 mentor’s comment</w:t>
            </w:r>
          </w:p>
        </w:tc>
      </w:tr>
      <w:tr w:rsidR="00380CDA" w14:paraId="3A57D2E1" w14:textId="77777777">
        <w:trPr>
          <w:trHeight w:val="801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A98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15/8/2025 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FBA0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0361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42B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 report</w:t>
            </w:r>
          </w:p>
        </w:tc>
      </w:tr>
      <w:tr w:rsidR="00380CDA" w14:paraId="2A71EDEB" w14:textId="77777777">
        <w:trPr>
          <w:trHeight w:val="799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1DE80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A965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C59D0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5D66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6F7E927B" w14:textId="77777777">
        <w:trPr>
          <w:trHeight w:val="799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1E5E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FFB9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348D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BE9E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4DA9CDED" w14:textId="77777777">
        <w:trPr>
          <w:trHeight w:val="801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65C7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B6F1E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293FD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0C54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64DEE05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B0DF06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68E5A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*A - Added M - Modified D – Deleted</w:t>
      </w:r>
    </w:p>
    <w:p w14:paraId="253E6CD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10" w:line="240" w:lineRule="auto"/>
        <w:ind w:left="448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4 </w:t>
      </w:r>
    </w:p>
    <w:p w14:paraId="66E1563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C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C00000"/>
          <w:sz w:val="25"/>
          <w:szCs w:val="25"/>
        </w:rPr>
        <w:t xml:space="preserve">II. Software Requirement Specification </w:t>
      </w:r>
    </w:p>
    <w:p w14:paraId="6DB5FA2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1. Product Overview </w:t>
      </w:r>
    </w:p>
    <w:p w14:paraId="7949EF5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9" w:line="240" w:lineRule="auto"/>
        <w:ind w:left="1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1.1 Context Diagram </w:t>
      </w:r>
    </w:p>
    <w:p w14:paraId="2470130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344" w:lineRule="auto"/>
        <w:ind w:left="14" w:right="768" w:firstLine="7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FCC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FCareerConnect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is a modern job platform designed to improve how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employers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Users connect and work together. While traditional job sites are often basic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limited,  FCC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uses smart features and AI to create a better and more personalized experience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 everyone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A97E55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4" w:lineRule="auto"/>
        <w:ind w:left="11" w:right="769" w:firstLine="7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platform helps companies post jobs, find the right candidates, and manage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hiring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process more easily. At the same time, Users can search for jobs, apply directly,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grow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their careers using helpful tools and suggestions. </w:t>
      </w:r>
    </w:p>
    <w:p w14:paraId="3045171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4" w:lineRule="auto"/>
        <w:ind w:left="11" w:right="763" w:firstLine="7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FCC supports secure logins using email, Google, or Facebook. Users are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verified  through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email or OTP to ensure account safety. The platform offers an easy-to-use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interface,  helping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Users search by keywords, skills, location, and salary. They can apply with their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CVs,  take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tests if needed, and track all applications in one place. </w:t>
      </w:r>
    </w:p>
    <w:p w14:paraId="6594807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4" w:lineRule="auto"/>
        <w:ind w:left="17" w:right="763" w:firstLine="7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can also build smart CVs with AI help, check their skills, and get suggestions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 improvement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They receive job alerts and career advice based on their goals and activities. Companies can upgrade job posts to VIP, highlight them to get more views,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  candidates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tags and roles. They can schedule online interviews using built-in video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calls,  send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messages, and track hiring results with downloadable reports. </w:t>
      </w:r>
    </w:p>
    <w:p w14:paraId="0D1203C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4" w:lineRule="auto"/>
        <w:ind w:left="11" w:right="76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Admins have full access to manage the system. They can approve or remove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content,  handle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reports, send notifications, and view platform statistics. With these tools, they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keep  FCC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safe and reliable for everyone. </w:t>
      </w:r>
    </w:p>
    <w:p w14:paraId="0728480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5" w:lineRule="auto"/>
        <w:ind w:left="19" w:right="766" w:firstLine="7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FCC is designed to make hiring and job searching easier and smarter. Whether you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 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Company Looking for talent or a User planning your future, FCC gives you the tools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succeed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your career journey.</w:t>
      </w:r>
    </w:p>
    <w:p w14:paraId="2F611B9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4" w:line="240" w:lineRule="auto"/>
        <w:ind w:left="4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 </w:t>
      </w:r>
    </w:p>
    <w:p w14:paraId="3B6CA69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177" w:right="625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7A5E3A92" wp14:editId="0BF9DEB7">
            <wp:extent cx="5743575" cy="3590925"/>
            <wp:effectExtent l="0" t="0" r="0" b="0"/>
            <wp:docPr id="3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1: Context Diagram for the system</w:t>
      </w:r>
    </w:p>
    <w:p w14:paraId="524062F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29" w:line="240" w:lineRule="auto"/>
        <w:ind w:left="4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 </w:t>
      </w:r>
    </w:p>
    <w:p w14:paraId="0B21BC0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1.2 Main Workflows </w:t>
      </w:r>
    </w:p>
    <w:p w14:paraId="2838378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1.2.1 Register to become company </w:t>
      </w:r>
    </w:p>
    <w:p w14:paraId="0FB6489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06" w:lineRule="auto"/>
        <w:ind w:left="355" w:right="489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0BE1C6B6" wp14:editId="6F90D861">
            <wp:extent cx="5716905" cy="6249670"/>
            <wp:effectExtent l="0" t="0" r="0" b="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6249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2: Work Flow of Register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Become Company</w:t>
      </w:r>
    </w:p>
    <w:p w14:paraId="5F0AFAC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1" w:line="240" w:lineRule="auto"/>
        <w:ind w:left="449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7 </w:t>
      </w:r>
    </w:p>
    <w:p w14:paraId="43439A2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1.2.2 Find A Job </w:t>
      </w:r>
    </w:p>
    <w:p w14:paraId="137DBFA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03" w:lineRule="auto"/>
        <w:ind w:left="355" w:right="583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22C9FE25" wp14:editId="3A27A37D">
            <wp:extent cx="5657215" cy="7683245"/>
            <wp:effectExtent l="0" t="0" r="0" b="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7683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3: Work Flow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Find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Job </w:t>
      </w:r>
    </w:p>
    <w:p w14:paraId="5A2E62A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3075"/>
        <w:rPr>
          <w:rFonts w:ascii="Times New Roman" w:eastAsia="Times New Roman" w:hAnsi="Times New Roman" w:cs="Times New Roman"/>
          <w:i/>
          <w:color w:val="0563C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Link of work flow: </w:t>
      </w:r>
      <w:r>
        <w:rPr>
          <w:rFonts w:ascii="Times New Roman" w:eastAsia="Times New Roman" w:hAnsi="Times New Roman" w:cs="Times New Roman"/>
          <w:i/>
          <w:color w:val="0563C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color w:val="0563C1"/>
          <w:sz w:val="24"/>
          <w:szCs w:val="24"/>
          <w:u w:val="single"/>
        </w:rPr>
        <w:t>ind a Job</w:t>
      </w:r>
    </w:p>
    <w:p w14:paraId="408C6E1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left="448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8 </w:t>
      </w:r>
    </w:p>
    <w:p w14:paraId="66689A7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2. User Requirements </w:t>
      </w:r>
    </w:p>
    <w:p w14:paraId="55FA717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2.1 Actors </w:t>
      </w:r>
    </w:p>
    <w:tbl>
      <w:tblPr>
        <w:tblStyle w:val="a0"/>
        <w:tblW w:w="8922" w:type="dxa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0"/>
        <w:gridCol w:w="1721"/>
        <w:gridCol w:w="6781"/>
      </w:tblGrid>
      <w:tr w:rsidR="00380CDA" w14:paraId="1309D515" w14:textId="77777777">
        <w:trPr>
          <w:trHeight w:val="830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0B35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# </w:t>
            </w:r>
          </w:p>
        </w:tc>
        <w:tc>
          <w:tcPr>
            <w:tcW w:w="1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CA56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6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803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4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380CDA" w14:paraId="376AFEF1" w14:textId="77777777">
        <w:trPr>
          <w:trHeight w:val="1807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551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C0E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</w:t>
            </w:r>
          </w:p>
        </w:tc>
        <w:tc>
          <w:tcPr>
            <w:tcW w:w="6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203D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4" w:right="58" w:firstLine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guest is someone who has not created an account on the system.  Guests can view job postings, job details, search for jobs,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browse  public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company profiles and CV templates. They cannot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companies or apply for jobs.</w:t>
            </w:r>
          </w:p>
        </w:tc>
      </w:tr>
      <w:tr w:rsidR="00380CDA" w14:paraId="51682052" w14:textId="77777777">
        <w:trPr>
          <w:trHeight w:val="2220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32C4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7947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 </w:t>
            </w:r>
          </w:p>
        </w:tc>
        <w:tc>
          <w:tcPr>
            <w:tcW w:w="6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455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24" w:right="58" w:firstLine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user is a registered individual who can apply for jobs, create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manage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CVs (with AI suggestions), receive job alerts,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manage  personal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profiles, and track application status. Users can also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chat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companies, receive interview invitations, manage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their  workspace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and purchase VIP packages.</w:t>
            </w:r>
          </w:p>
        </w:tc>
      </w:tr>
      <w:tr w:rsidR="00380CDA" w14:paraId="7BF01023" w14:textId="77777777">
        <w:trPr>
          <w:trHeight w:val="2071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D93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5A3E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6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E23C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6" w:right="6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company is a verified organization that can post and manage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listings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search and bookmark potential candidates, invite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candidates 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interviews, and rate applicants. Companies can edit their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profiles,  interact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users, and purchase VIP packages.</w:t>
            </w:r>
          </w:p>
        </w:tc>
      </w:tr>
      <w:tr w:rsidR="00380CDA" w14:paraId="7BE3DC5B" w14:textId="77777777">
        <w:trPr>
          <w:trHeight w:val="2635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166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923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6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FF5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4" w:right="64" w:firstLine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An admin is responsible for platform governance. They can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monitor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manage all accounts, approve or remove job postings,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handle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scam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reports, oversee system notifications, review reports,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manage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ayment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records, and track overall platform usage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erformance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. Admins also handle company verifications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policy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violations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(ban, unban, or delete accounts).</w:t>
            </w:r>
          </w:p>
        </w:tc>
      </w:tr>
    </w:tbl>
    <w:p w14:paraId="6F897AA7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335294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F3BF9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10"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Table 1: Actor description</w:t>
      </w:r>
    </w:p>
    <w:p w14:paraId="290B180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9" w:line="240" w:lineRule="auto"/>
        <w:ind w:left="448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9 </w:t>
      </w:r>
    </w:p>
    <w:p w14:paraId="29A548D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2.2 Use Cases </w:t>
      </w:r>
    </w:p>
    <w:p w14:paraId="44E73AF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2.2.1 Diagram(s) </w:t>
      </w:r>
    </w:p>
    <w:p w14:paraId="75CDE2A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2.2.1.1. Use Case Use Case for Authentication </w:t>
      </w:r>
    </w:p>
    <w:p w14:paraId="767E1BF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16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drawing>
          <wp:inline distT="19050" distB="19050" distL="19050" distR="19050" wp14:anchorId="1DB7C848" wp14:editId="2E8B2BC7">
            <wp:extent cx="5721985" cy="3975735"/>
            <wp:effectExtent l="0" t="0" r="0" b="0"/>
            <wp:docPr id="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975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4: Use Case Authentication</w:t>
      </w:r>
    </w:p>
    <w:p w14:paraId="5F034B7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59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10 </w:t>
      </w:r>
    </w:p>
    <w:p w14:paraId="1C72D66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2.2.1.2. Use Case for Overview </w:t>
      </w:r>
    </w:p>
    <w:p w14:paraId="7C97A31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05" w:lineRule="auto"/>
        <w:ind w:left="40" w:right="79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lastRenderedPageBreak/>
        <w:drawing>
          <wp:inline distT="19050" distB="19050" distL="19050" distR="19050" wp14:anchorId="2C1B3EEC" wp14:editId="2C499E1B">
            <wp:extent cx="5721985" cy="6206490"/>
            <wp:effectExtent l="0" t="0" r="0" b="0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6206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5: Use case overview</w:t>
      </w:r>
    </w:p>
    <w:p w14:paraId="60580D8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3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11 </w:t>
      </w:r>
    </w:p>
    <w:p w14:paraId="2D0CF1F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2.2.1.3. Use Case for Guest </w:t>
      </w:r>
    </w:p>
    <w:p w14:paraId="64AAF0A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05" w:lineRule="auto"/>
        <w:ind w:left="20" w:right="2447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lastRenderedPageBreak/>
        <w:drawing>
          <wp:inline distT="19050" distB="19050" distL="19050" distR="19050" wp14:anchorId="1F433865" wp14:editId="70D73236">
            <wp:extent cx="4686300" cy="2676525"/>
            <wp:effectExtent l="0" t="0" r="0" b="0"/>
            <wp:docPr id="3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6: Use case diagram for Guest</w:t>
      </w:r>
    </w:p>
    <w:p w14:paraId="0CDF672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65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12 </w:t>
      </w:r>
    </w:p>
    <w:p w14:paraId="7184076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2.2.1.4. Use Case for Candidate </w:t>
      </w:r>
    </w:p>
    <w:p w14:paraId="711CA68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06" w:lineRule="auto"/>
        <w:ind w:left="40" w:right="79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lastRenderedPageBreak/>
        <w:drawing>
          <wp:inline distT="19050" distB="19050" distL="19050" distR="19050" wp14:anchorId="0AAE3250" wp14:editId="57CCE1BB">
            <wp:extent cx="5721985" cy="5765165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76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7: Use case diagram for Candidate</w:t>
      </w:r>
    </w:p>
    <w:p w14:paraId="732E489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02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13 </w:t>
      </w:r>
    </w:p>
    <w:p w14:paraId="51A47D5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2.2.1.5. Use Case for Company </w:t>
      </w:r>
    </w:p>
    <w:p w14:paraId="2E691F0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10" w:lineRule="auto"/>
        <w:ind w:left="432" w:right="404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lastRenderedPageBreak/>
        <w:drawing>
          <wp:inline distT="19050" distB="19050" distL="19050" distR="19050" wp14:anchorId="69FCA563" wp14:editId="1C61BABB">
            <wp:extent cx="5721984" cy="6301740"/>
            <wp:effectExtent l="0" t="0" r="0" b="0"/>
            <wp:docPr id="2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6301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8: Use case diagram for Company</w:t>
      </w:r>
    </w:p>
    <w:p w14:paraId="11D8917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5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14 </w:t>
      </w:r>
    </w:p>
    <w:p w14:paraId="3C5112A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2.2.1.6. Use Case for Admin </w:t>
      </w:r>
    </w:p>
    <w:p w14:paraId="0D44EEF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06" w:lineRule="auto"/>
        <w:ind w:left="837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lastRenderedPageBreak/>
        <w:drawing>
          <wp:inline distT="19050" distB="19050" distL="19050" distR="19050" wp14:anchorId="6C4563C2" wp14:editId="3D1102C9">
            <wp:extent cx="5721985" cy="5153659"/>
            <wp:effectExtent l="0" t="0" r="0" b="0"/>
            <wp:docPr id="2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53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9: Use case diagram for Admin</w:t>
      </w:r>
    </w:p>
    <w:p w14:paraId="288FC42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59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15 </w:t>
      </w:r>
    </w:p>
    <w:p w14:paraId="2E65113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2.2.2 Descriptions</w:t>
      </w:r>
    </w:p>
    <w:tbl>
      <w:tblPr>
        <w:tblStyle w:val="a1"/>
        <w:tblW w:w="902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1"/>
        <w:gridCol w:w="1831"/>
        <w:gridCol w:w="2331"/>
        <w:gridCol w:w="3930"/>
      </w:tblGrid>
      <w:tr w:rsidR="00380CDA" w14:paraId="4C16DD86" w14:textId="77777777">
        <w:trPr>
          <w:trHeight w:val="842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341C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ID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F495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Use Case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E0EC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Actors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100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Use Case Description</w:t>
            </w:r>
          </w:p>
        </w:tc>
      </w:tr>
      <w:tr w:rsidR="00380CDA" w14:paraId="22BAECF1" w14:textId="77777777">
        <w:trPr>
          <w:trHeight w:val="1324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D420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UC-01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28E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Sign-Up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3DF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A159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63" w:right="2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Guest registers using email/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  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social accounts. Verification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via  email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is required.</w:t>
            </w:r>
          </w:p>
        </w:tc>
      </w:tr>
      <w:tr w:rsidR="00380CDA" w14:paraId="66EAA510" w14:textId="77777777">
        <w:trPr>
          <w:trHeight w:val="911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09E0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UC-02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99D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Sign-In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A57A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72A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56" w:right="7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logs into the system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using  registered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credentials.</w:t>
            </w:r>
          </w:p>
        </w:tc>
      </w:tr>
      <w:tr w:rsidR="00380CDA" w14:paraId="244255F0" w14:textId="77777777">
        <w:trPr>
          <w:trHeight w:val="910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4C7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UC-03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B85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Forgot Password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806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4E21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64" w:right="47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requests password reset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via  email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a system-generated link.</w:t>
            </w:r>
          </w:p>
        </w:tc>
      </w:tr>
      <w:tr w:rsidR="00380CDA" w14:paraId="7B2E9298" w14:textId="77777777">
        <w:trPr>
          <w:trHeight w:val="912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99E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UC-04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F1D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03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Change Password Candidate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4E94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4C7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62" w:right="545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changes password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after  logging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in.</w:t>
            </w:r>
          </w:p>
        </w:tc>
      </w:tr>
      <w:tr w:rsidR="00380CDA" w14:paraId="473A00BB" w14:textId="77777777">
        <w:trPr>
          <w:trHeight w:val="909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C19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UC-05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693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Job  </w:t>
            </w:r>
          </w:p>
          <w:p w14:paraId="30AA6FB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Listings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97E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Guest, 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390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8" w:right="549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and search job listings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filters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257B2F35" w14:textId="77777777">
        <w:trPr>
          <w:trHeight w:val="912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ADB4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UC-06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085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Job Detail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9BE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Guest, 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7E4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54" w:right="604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full details of a selected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2A736EE0" w14:textId="77777777">
        <w:trPr>
          <w:trHeight w:val="909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D8E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UC-07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B95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Job  </w:t>
            </w:r>
          </w:p>
          <w:p w14:paraId="6E261B4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Postings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CB2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Guest, 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941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64" w:right="585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job postings by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keywords,  filters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or categories.</w:t>
            </w:r>
          </w:p>
        </w:tc>
      </w:tr>
      <w:tr w:rsidR="00380CDA" w14:paraId="2D0D9A79" w14:textId="77777777">
        <w:trPr>
          <w:trHeight w:val="911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564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UC-08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9F8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 Job to  </w:t>
            </w:r>
          </w:p>
          <w:p w14:paraId="4B80180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5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favorite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5C2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9D99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62" w:right="258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add a job to their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favorite  list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788BE67A" w14:textId="77777777">
        <w:trPr>
          <w:trHeight w:val="912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F04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UC-09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D588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Remove Job  </w:t>
            </w:r>
          </w:p>
          <w:p w14:paraId="00E9848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5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from favorite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D772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B35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64" w:right="4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remove a job from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their  favorite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list.</w:t>
            </w:r>
          </w:p>
        </w:tc>
      </w:tr>
      <w:tr w:rsidR="00380CDA" w14:paraId="68A0E2C6" w14:textId="77777777">
        <w:trPr>
          <w:trHeight w:val="910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5D9B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UC-10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3EF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favorite  </w:t>
            </w:r>
          </w:p>
          <w:p w14:paraId="322E732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Jobs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368B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295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6" w:lineRule="auto"/>
              <w:ind w:left="64" w:right="7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view the list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their  favorite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jobs.</w:t>
            </w:r>
          </w:p>
        </w:tc>
      </w:tr>
      <w:tr w:rsidR="00380CDA" w14:paraId="4F676FE7" w14:textId="77777777">
        <w:trPr>
          <w:trHeight w:val="912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A7C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UC-11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AC6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Company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7B1E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Guest, 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A80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63" w:righ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search companies by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  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industry.</w:t>
            </w:r>
          </w:p>
        </w:tc>
      </w:tr>
      <w:tr w:rsidR="00380CDA" w14:paraId="3EBFEB18" w14:textId="77777777">
        <w:trPr>
          <w:trHeight w:val="909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CD19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UC-12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DA6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All  </w:t>
            </w:r>
          </w:p>
          <w:p w14:paraId="69069D3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Companies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43D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Guest, 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673A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63" w:righ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views a list of all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registered  companies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 the platform.</w:t>
            </w:r>
          </w:p>
        </w:tc>
      </w:tr>
      <w:tr w:rsidR="00380CDA" w14:paraId="28793DF8" w14:textId="77777777">
        <w:trPr>
          <w:trHeight w:val="911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C33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UC-13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255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Apply for Job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A80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34A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66" w:right="482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applies for a job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 selected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CV.</w:t>
            </w:r>
          </w:p>
        </w:tc>
      </w:tr>
    </w:tbl>
    <w:p w14:paraId="4E4B0F43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9551B6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6C7AD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16 </w:t>
      </w:r>
    </w:p>
    <w:tbl>
      <w:tblPr>
        <w:tblStyle w:val="a2"/>
        <w:tblW w:w="902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"/>
        <w:gridCol w:w="1922"/>
        <w:gridCol w:w="2298"/>
        <w:gridCol w:w="3882"/>
      </w:tblGrid>
      <w:tr w:rsidR="00380CDA" w14:paraId="6C05E11C" w14:textId="77777777">
        <w:trPr>
          <w:trHeight w:val="1325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0C3F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UC-14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00B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Track  </w:t>
            </w:r>
          </w:p>
          <w:p w14:paraId="4936935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 </w:t>
            </w:r>
          </w:p>
          <w:p w14:paraId="4DBE5E6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207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F36C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11" w:right="100" w:firstLine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views status and history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job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applications.</w:t>
            </w:r>
          </w:p>
        </w:tc>
      </w:tr>
      <w:tr w:rsidR="00380CDA" w14:paraId="7FFEB9FA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E79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UC-15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6151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Job  </w:t>
            </w:r>
          </w:p>
          <w:p w14:paraId="18733A7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BD4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2DE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creates a new job posting.</w:t>
            </w:r>
          </w:p>
        </w:tc>
      </w:tr>
      <w:tr w:rsidR="00380CDA" w14:paraId="3096DD74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9B7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UC-16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5F09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Edit Job Posting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B617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7DEB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9" w:right="772" w:firstLine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edits an existing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6F404DE3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8AF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UC-17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2588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Renew Job  </w:t>
            </w:r>
          </w:p>
          <w:p w14:paraId="06BA5C3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FFCB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2A2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29" w:right="587" w:firstLine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renews an expired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4924CC34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9011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UC-18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CA07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Update Job  </w:t>
            </w:r>
          </w:p>
          <w:p w14:paraId="68948A0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4E5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676B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9" w:right="213" w:firstLine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updates the status of 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4E044A50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C7A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UC-19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0BB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Hide Job Posting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FCA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E9E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9" w:right="441" w:firstLine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hides job postings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from  public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view.</w:t>
            </w:r>
          </w:p>
        </w:tc>
      </w:tr>
      <w:tr w:rsidR="00380CDA" w14:paraId="7BA9D519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C18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UC-20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3D8B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Approve Job  </w:t>
            </w:r>
          </w:p>
          <w:p w14:paraId="33DDD6A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576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3F3B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9" w:right="559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approves a submitted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5D758939" w14:textId="77777777">
        <w:trPr>
          <w:trHeight w:val="910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189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UC-21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84F8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Job  </w:t>
            </w:r>
          </w:p>
          <w:p w14:paraId="610F307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A02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624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deletes a job posting.</w:t>
            </w:r>
          </w:p>
        </w:tc>
      </w:tr>
      <w:tr w:rsidR="00380CDA" w14:paraId="03DD9464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2F7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UC-22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FC75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 </w:t>
            </w:r>
          </w:p>
          <w:p w14:paraId="3E5E352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A36E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B03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9" w:right="474" w:firstLine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searches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candidates  using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filters.</w:t>
            </w:r>
          </w:p>
        </w:tc>
      </w:tr>
      <w:tr w:rsidR="00380CDA" w14:paraId="7EED8D83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625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UC-23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B5A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User’s  </w:t>
            </w:r>
          </w:p>
          <w:p w14:paraId="0CEC2F1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Profile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F6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Company, 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B6E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view their personal profile</w:t>
            </w:r>
          </w:p>
        </w:tc>
      </w:tr>
      <w:tr w:rsidR="00380CDA" w14:paraId="6FE721AD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D37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UC-24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EBC2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Edit Profile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8BE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 </w:t>
            </w:r>
          </w:p>
          <w:p w14:paraId="3945AF7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E35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edit their personal profile.</w:t>
            </w:r>
          </w:p>
        </w:tc>
      </w:tr>
      <w:tr w:rsidR="00380CDA" w14:paraId="07312F74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E13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UC-25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95B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Bookmark  </w:t>
            </w:r>
          </w:p>
          <w:p w14:paraId="21F3FAD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B67D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A8F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7" w:right="7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bookmarks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potential  candidates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2175DF74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6243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UC-26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76EB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Invite to  </w:t>
            </w:r>
          </w:p>
          <w:p w14:paraId="70BEAF6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Interview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FAD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26B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6" w:right="452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invites candidates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  interview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445D3472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20D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UC-27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B68D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Manage  </w:t>
            </w:r>
          </w:p>
          <w:p w14:paraId="7A1206E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Interviews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F9CF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846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manages interview  </w:t>
            </w:r>
          </w:p>
          <w:p w14:paraId="602346B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4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schedules and internal notes.</w:t>
            </w:r>
          </w:p>
        </w:tc>
      </w:tr>
    </w:tbl>
    <w:p w14:paraId="46B1E250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43FC4B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328BE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17</w:t>
      </w:r>
    </w:p>
    <w:tbl>
      <w:tblPr>
        <w:tblStyle w:val="a3"/>
        <w:tblW w:w="902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"/>
        <w:gridCol w:w="1922"/>
        <w:gridCol w:w="2298"/>
        <w:gridCol w:w="3882"/>
      </w:tblGrid>
      <w:tr w:rsidR="00380CDA" w14:paraId="7F865647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1CA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UC-28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06E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Rate Candidate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CC6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58A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19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rates the performance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 candidate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185161B5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E5A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UC-29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9EF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8" w:right="121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 Profile</w:t>
            </w:r>
            <w:proofErr w:type="gramEnd"/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285B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37A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creates its public profile.</w:t>
            </w:r>
          </w:p>
        </w:tc>
      </w:tr>
      <w:tr w:rsidR="00380CDA" w14:paraId="0679487B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E146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UC-30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71D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8" w:right="3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Edit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 Profile</w:t>
            </w:r>
            <w:proofErr w:type="gramEnd"/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041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302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edits its public profile.</w:t>
            </w:r>
          </w:p>
        </w:tc>
      </w:tr>
      <w:tr w:rsidR="00380CDA" w14:paraId="130E7110" w14:textId="77777777">
        <w:trPr>
          <w:trHeight w:val="910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3C2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UC-31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650C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8" w:righ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 Profile</w:t>
            </w:r>
            <w:proofErr w:type="gramEnd"/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B29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005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 deletes a company profile.</w:t>
            </w:r>
          </w:p>
        </w:tc>
      </w:tr>
      <w:tr w:rsidR="00380CDA" w14:paraId="47560A16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29B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UC-32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1F09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Verify Company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845F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346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627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verifies authenticity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 company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72DDB4AD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C53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UC-33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36C9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CV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39F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93A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1" w:right="69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creates a CV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  without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 assistance.</w:t>
            </w:r>
          </w:p>
        </w:tc>
      </w:tr>
      <w:tr w:rsidR="00380CDA" w14:paraId="6265BB3E" w14:textId="77777777">
        <w:trPr>
          <w:trHeight w:val="508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3B7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UC-34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B56B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Edit CV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A887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285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 edits an existing CV.</w:t>
            </w:r>
          </w:p>
        </w:tc>
      </w:tr>
      <w:tr w:rsidR="00380CDA" w14:paraId="779D50AE" w14:textId="77777777">
        <w:trPr>
          <w:trHeight w:val="503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1C5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UC-35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598F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CV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0CE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9C7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 deletes a CV.</w:t>
            </w:r>
          </w:p>
        </w:tc>
      </w:tr>
      <w:tr w:rsidR="00380CDA" w14:paraId="71A6340E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D2B4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UC-36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23D9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Upload CV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0B9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A1F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38" w:right="2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uploads a pre-created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CV  file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34D8B11D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E73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UC-37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D7B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Export CV to  </w:t>
            </w:r>
          </w:p>
          <w:p w14:paraId="644C083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PDF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4923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B04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8" w:right="3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export their CV 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PDF  format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563E1EBC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76E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UC-38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19D2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Direct  </w:t>
            </w:r>
          </w:p>
          <w:p w14:paraId="4A0729E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Messaging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4E0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09A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1" w:right="169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and companies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exchange  messages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via system.</w:t>
            </w:r>
          </w:p>
        </w:tc>
      </w:tr>
      <w:tr w:rsidR="00380CDA" w14:paraId="44D29578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DE37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UC-39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B5B6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Video Call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D00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D8C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1" w:right="169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and companies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exchange  video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call via system.</w:t>
            </w:r>
          </w:p>
        </w:tc>
      </w:tr>
      <w:tr w:rsidR="00380CDA" w14:paraId="6524E959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F44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UC-40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75B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Interview  </w:t>
            </w:r>
          </w:p>
          <w:p w14:paraId="7AF8FE3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Requests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ADE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C2B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6" w:right="688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receives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approves  interview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requests.</w:t>
            </w:r>
          </w:p>
        </w:tc>
      </w:tr>
      <w:tr w:rsidR="00380CDA" w14:paraId="1BD1F532" w14:textId="77777777">
        <w:trPr>
          <w:trHeight w:val="943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8EE7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UC-41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5EF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 </w:t>
            </w:r>
          </w:p>
          <w:p w14:paraId="3381377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Notifications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9A9F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665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8" w:righ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views system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notifications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alerts.</w:t>
            </w:r>
          </w:p>
        </w:tc>
      </w:tr>
      <w:tr w:rsidR="00380CDA" w14:paraId="49C7C41A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2D9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UC-42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F7E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Toggle  </w:t>
            </w:r>
          </w:p>
          <w:p w14:paraId="63C5ACF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Notifications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5B3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44D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7" w:righ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turns system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notifications  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or off.</w:t>
            </w:r>
          </w:p>
        </w:tc>
      </w:tr>
      <w:tr w:rsidR="00380CDA" w14:paraId="71D2480F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AEFF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UC-43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8EE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Reports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7430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3B1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1" w:right="5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 views platform-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generated  reports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2B234BB4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1C13BB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2DB08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18</w:t>
      </w:r>
    </w:p>
    <w:tbl>
      <w:tblPr>
        <w:tblStyle w:val="a4"/>
        <w:tblW w:w="902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"/>
        <w:gridCol w:w="1922"/>
        <w:gridCol w:w="2298"/>
        <w:gridCol w:w="3882"/>
      </w:tblGrid>
      <w:tr w:rsidR="00380CDA" w14:paraId="7BA6C318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9B20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UC-44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F2C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Review Reports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C13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63C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416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reviews details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reported  content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400B48BD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63B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UC-45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F77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system  </w:t>
            </w:r>
          </w:p>
          <w:p w14:paraId="3F9B3CF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trend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BA2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5813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 tracks platform usage metrics.</w:t>
            </w:r>
          </w:p>
        </w:tc>
      </w:tr>
      <w:tr w:rsidR="00380CDA" w14:paraId="2B6B8AA2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5D1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UC-46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154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Handle Scams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CF6C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4E96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11" w:right="83" w:firstLine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investigates and handles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scam  job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posts.</w:t>
            </w:r>
          </w:p>
        </w:tc>
      </w:tr>
      <w:tr w:rsidR="00380CDA" w14:paraId="02DD51B9" w14:textId="77777777">
        <w:trPr>
          <w:trHeight w:val="626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3DB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UC-47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9A8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Manage Users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4A1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23C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 bans/unbans accounts.</w:t>
            </w:r>
          </w:p>
        </w:tc>
      </w:tr>
      <w:tr w:rsidR="00380CDA" w14:paraId="51CFA125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4D8E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UC-48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3218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all user  </w:t>
            </w:r>
          </w:p>
          <w:p w14:paraId="6C3A9E7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D6A2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6C5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41" w:right="332" w:hanging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view all user account 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system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12263099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EA3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UC-49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681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7" w:right="168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Export user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PDF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37D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1C7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567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can view and export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 data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3F5347BA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305B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UC-50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31A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Task Manager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8F2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9FA4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2" w:right="263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create, edit,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management  task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Workspace.</w:t>
            </w:r>
          </w:p>
        </w:tc>
      </w:tr>
      <w:tr w:rsidR="00380CDA" w14:paraId="32885916" w14:textId="77777777">
        <w:trPr>
          <w:trHeight w:val="1740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892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UC-51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99A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6" w:right="52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Pomodoro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Timer,  sound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 </w:t>
            </w:r>
          </w:p>
          <w:p w14:paraId="1074178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background  </w:t>
            </w:r>
          </w:p>
          <w:p w14:paraId="50B6764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 tool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5119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F6D8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use support tool in  </w:t>
            </w:r>
          </w:p>
          <w:p w14:paraId="1E79679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346" w:lineRule="auto"/>
              <w:ind w:left="138" w:right="474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Workspace to manage time/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  effective</w:t>
            </w:r>
            <w:proofErr w:type="gramEnd"/>
          </w:p>
        </w:tc>
      </w:tr>
      <w:tr w:rsidR="00380CDA" w14:paraId="4A00CEC9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682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UC-52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4F4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2" w:right="312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support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 quiz</w:t>
            </w:r>
            <w:proofErr w:type="gramEnd"/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405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074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1" w:right="5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generates quiz based 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their  roadmap</w:t>
            </w:r>
            <w:proofErr w:type="gramEnd"/>
          </w:p>
        </w:tc>
      </w:tr>
      <w:tr w:rsidR="00380CDA" w14:paraId="4E622735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E45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UC-53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A9A7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Skill Analysis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51A3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C101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6" w:right="575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evaluates candidate's CV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gives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score</w:t>
            </w:r>
          </w:p>
        </w:tc>
      </w:tr>
      <w:tr w:rsidR="00380CDA" w14:paraId="203D0AFD" w14:textId="77777777">
        <w:trPr>
          <w:trHeight w:val="910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08D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UC-54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681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Career  </w:t>
            </w:r>
          </w:p>
          <w:p w14:paraId="7E26E66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Roadmap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1CC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32B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builds personalized career  </w:t>
            </w:r>
          </w:p>
          <w:p w14:paraId="353A7F9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development roadmap.</w:t>
            </w:r>
          </w:p>
        </w:tc>
      </w:tr>
      <w:tr w:rsidR="00380CDA" w14:paraId="46BC6034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B448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UC-55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E1B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CV  </w:t>
            </w:r>
          </w:p>
          <w:p w14:paraId="329CF31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Optimization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6E8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DEFF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8" w:right="320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enhances CV with keyword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formatting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improvements.</w:t>
            </w:r>
          </w:p>
        </w:tc>
      </w:tr>
      <w:tr w:rsidR="00380CDA" w14:paraId="1D7A306D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3739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UC-56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893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Payment  </w:t>
            </w:r>
          </w:p>
          <w:p w14:paraId="6CDE19B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Integration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2CD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40F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9" w:right="647" w:firstLine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and companies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make  payments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through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gateways.</w:t>
            </w:r>
          </w:p>
        </w:tc>
      </w:tr>
      <w:tr w:rsidR="00380CDA" w14:paraId="08744CB1" w14:textId="77777777">
        <w:trPr>
          <w:trHeight w:val="923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0750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UC-57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668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Purchase VIP  </w:t>
            </w:r>
          </w:p>
          <w:p w14:paraId="09894DB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Package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861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33E2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41" w:right="184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purchases VIP job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  services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70AED2B4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D62A44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205BA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19</w:t>
      </w:r>
    </w:p>
    <w:tbl>
      <w:tblPr>
        <w:tblStyle w:val="a5"/>
        <w:tblW w:w="902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"/>
        <w:gridCol w:w="1922"/>
        <w:gridCol w:w="2298"/>
        <w:gridCol w:w="3882"/>
      </w:tblGrid>
      <w:tr w:rsidR="00380CDA" w14:paraId="182853EE" w14:textId="77777777">
        <w:trPr>
          <w:trHeight w:val="924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E81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UC-58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B2C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Purchase VIP  </w:t>
            </w:r>
          </w:p>
          <w:p w14:paraId="41AA052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Package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F9E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882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8" w:right="10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 purchases profile-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boosting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roadmap packages.</w:t>
            </w:r>
          </w:p>
        </w:tc>
      </w:tr>
      <w:tr w:rsidR="00380CDA" w14:paraId="79B98788" w14:textId="77777777">
        <w:trPr>
          <w:trHeight w:val="92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88C6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UC-59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02FE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8" w:right="334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Payment  History</w:t>
            </w:r>
            <w:proofErr w:type="gramEnd"/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7A6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A89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7" w:right="342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list of past transactions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made  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platform.</w:t>
            </w:r>
          </w:p>
        </w:tc>
      </w:tr>
      <w:tr w:rsidR="00380CDA" w14:paraId="0F07802B" w14:textId="77777777">
        <w:trPr>
          <w:trHeight w:val="924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169E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UC-60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F31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Download  </w:t>
            </w:r>
          </w:p>
          <w:p w14:paraId="3CB1FB2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Invoice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5D3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C4F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2" w:right="526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Download invoice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completed  transactions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2DCCA0D4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42A921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5F0EB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2: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Usecase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description </w:t>
      </w:r>
    </w:p>
    <w:p w14:paraId="1FC5218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3. Functional Requirements </w:t>
      </w:r>
    </w:p>
    <w:p w14:paraId="68A4332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 System Functional Overview  </w:t>
      </w:r>
    </w:p>
    <w:p w14:paraId="7E4B235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3.1.1 Screens Flow </w:t>
      </w:r>
    </w:p>
    <w:p w14:paraId="239818C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3.1.1.1 Screen Flow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Candidate </w:t>
      </w:r>
    </w:p>
    <w:p w14:paraId="1CFB3F1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08" w:lineRule="auto"/>
        <w:ind w:left="10" w:right="752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50A4B5DB" wp14:editId="59E16E6B">
            <wp:extent cx="5768975" cy="4374134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4374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10: Screens Flow of Candidate</w:t>
      </w:r>
    </w:p>
    <w:p w14:paraId="6DB13DE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1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20 </w:t>
      </w:r>
    </w:p>
    <w:p w14:paraId="43A0EF9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3.1.1.2 Screen Flow Of Company </w:t>
      </w:r>
    </w:p>
    <w:p w14:paraId="1013FC2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0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3855F33C" wp14:editId="54612202">
            <wp:extent cx="5721985" cy="672782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672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11: Screens Flow of Company</w:t>
      </w:r>
    </w:p>
    <w:p w14:paraId="69BE040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5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21 </w:t>
      </w:r>
    </w:p>
    <w:p w14:paraId="39ADEE9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3.1.1.3 Screen Flow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Admin </w:t>
      </w:r>
    </w:p>
    <w:p w14:paraId="60A6F37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06" w:lineRule="auto"/>
        <w:ind w:left="152" w:right="684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2D627F12" wp14:editId="36B18EEF">
            <wp:extent cx="5721984" cy="5114925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511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12: Screens Flow of Admin</w:t>
      </w:r>
    </w:p>
    <w:p w14:paraId="7FD7098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10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22 </w:t>
      </w:r>
    </w:p>
    <w:p w14:paraId="7796409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3.1.2 Screen Descriptions</w:t>
      </w:r>
    </w:p>
    <w:tbl>
      <w:tblPr>
        <w:tblStyle w:val="a6"/>
        <w:tblW w:w="9064" w:type="dxa"/>
        <w:tblInd w:w="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"/>
        <w:gridCol w:w="2210"/>
        <w:gridCol w:w="2263"/>
        <w:gridCol w:w="4113"/>
      </w:tblGrid>
      <w:tr w:rsidR="00380CDA" w14:paraId="10BAD71B" w14:textId="77777777">
        <w:trPr>
          <w:trHeight w:val="487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96B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#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4E7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Feature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EE0F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Screen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9F9A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380CDA" w14:paraId="509E62D8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E81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1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5DC6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Landing Page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F13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Landing Page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6EC2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Initial entry point for candidate users</w:t>
            </w:r>
          </w:p>
        </w:tc>
      </w:tr>
      <w:tr w:rsidR="00380CDA" w14:paraId="7CA853CB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2C7A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2C4B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 In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436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 In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1925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Login screen for candidate</w:t>
            </w:r>
          </w:p>
        </w:tc>
      </w:tr>
      <w:tr w:rsidR="00380CDA" w14:paraId="3E5D417C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38F6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2C0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 Up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E3C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 Up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38F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screen for candidate</w:t>
            </w:r>
          </w:p>
        </w:tc>
      </w:tr>
      <w:tr w:rsidR="00380CDA" w14:paraId="0D01E1E8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FF4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EAD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Dashboard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FB7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Dashboard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92D0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 dashboard after login</w:t>
            </w:r>
          </w:p>
        </w:tc>
      </w:tr>
      <w:tr w:rsidR="00380CDA" w14:paraId="331B5AAC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2BC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D7A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Home Page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905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Home Page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A3B2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 workspace of candidate</w:t>
            </w:r>
          </w:p>
        </w:tc>
      </w:tr>
      <w:tr w:rsidR="00380CDA" w14:paraId="2EA22E83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51B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0CD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Browse Company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827E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Browse Company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2D9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Browse list of companies</w:t>
            </w:r>
          </w:p>
        </w:tc>
      </w:tr>
      <w:tr w:rsidR="00380CDA" w14:paraId="2CA9918E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F1F9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F96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Company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204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Company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E929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Search for specific company</w:t>
            </w:r>
          </w:p>
        </w:tc>
      </w:tr>
      <w:tr w:rsidR="00380CDA" w14:paraId="1D943570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B60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E76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Profile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411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Profile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4581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View company's public profile</w:t>
            </w:r>
          </w:p>
        </w:tc>
      </w:tr>
      <w:tr w:rsidR="00380CDA" w14:paraId="76FE52B9" w14:textId="77777777">
        <w:trPr>
          <w:trHeight w:val="689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BD5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85A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Recommended Jobs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5E8A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Recommended Jobs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A5DD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recommended jobs for candidate</w:t>
            </w:r>
          </w:p>
        </w:tc>
      </w:tr>
      <w:tr w:rsidR="00380CDA" w14:paraId="4C5B3B22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872B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21A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Search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01B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Search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2F76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Search for jobs by filters</w:t>
            </w:r>
          </w:p>
        </w:tc>
      </w:tr>
      <w:tr w:rsidR="00380CDA" w14:paraId="300B98CD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8711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CB0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Listing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BA2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Listing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D49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of available jobs</w:t>
            </w:r>
          </w:p>
        </w:tc>
      </w:tr>
      <w:tr w:rsidR="00380CDA" w14:paraId="230FF68C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BD6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C6F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Detail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A507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Detail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CC4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Detailed view of a specific job</w:t>
            </w:r>
          </w:p>
        </w:tc>
      </w:tr>
      <w:tr w:rsidR="00380CDA" w14:paraId="0BB11357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0D3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8F5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Saved Jobs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B11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Saved Jobs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6BB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Jobs saved by the candidate</w:t>
            </w:r>
          </w:p>
        </w:tc>
      </w:tr>
      <w:tr w:rsidR="00380CDA" w14:paraId="17A10073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AB8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1E7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Form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D58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Form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DC1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Form to apply for a job</w:t>
            </w:r>
          </w:p>
        </w:tc>
      </w:tr>
      <w:tr w:rsidR="00380CDA" w14:paraId="1DAB40E7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080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D77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Manage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74DB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Manage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D62F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Manage submitted applications</w:t>
            </w:r>
          </w:p>
        </w:tc>
      </w:tr>
      <w:tr w:rsidR="00380CDA" w14:paraId="449300A5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B23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16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2A8B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Status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F724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Status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0337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Track status of applications</w:t>
            </w:r>
          </w:p>
        </w:tc>
      </w:tr>
      <w:tr w:rsidR="00380CDA" w14:paraId="300A71FD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9E9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17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1EB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Profile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CD2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Profile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57BC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View candidate’s own profile</w:t>
            </w:r>
          </w:p>
        </w:tc>
      </w:tr>
      <w:tr w:rsidR="00380CDA" w14:paraId="46D101F2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B19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5D3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Account Setting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5211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Account Setting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3FB0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Modify account preferences</w:t>
            </w:r>
          </w:p>
        </w:tc>
      </w:tr>
    </w:tbl>
    <w:p w14:paraId="5B44892D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4F66DA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299B6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23 </w:t>
      </w:r>
    </w:p>
    <w:tbl>
      <w:tblPr>
        <w:tblStyle w:val="a7"/>
        <w:tblW w:w="9064" w:type="dxa"/>
        <w:tblInd w:w="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"/>
        <w:gridCol w:w="2210"/>
        <w:gridCol w:w="2263"/>
        <w:gridCol w:w="4113"/>
      </w:tblGrid>
      <w:tr w:rsidR="00380CDA" w14:paraId="3C4FCD3A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C838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D79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Profile Editor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A36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Profile Editor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819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Edit resume/CV and profile info</w:t>
            </w:r>
          </w:p>
        </w:tc>
      </w:tr>
      <w:tr w:rsidR="00380CDA" w14:paraId="5EECE1B1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1085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6BA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Forgot Password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0B5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Forgot Password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D31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Start password recovery process</w:t>
            </w:r>
          </w:p>
        </w:tc>
      </w:tr>
      <w:tr w:rsidR="00380CDA" w14:paraId="31DAB57F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B1B3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21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F031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Change Password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40F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Change Password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C80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 password</w:t>
            </w:r>
          </w:p>
        </w:tc>
      </w:tr>
      <w:tr w:rsidR="00380CDA" w14:paraId="4E622AE5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193C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22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9CB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Messages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01D5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Messages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3215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Chat with employers</w:t>
            </w:r>
          </w:p>
        </w:tc>
      </w:tr>
      <w:tr w:rsidR="00380CDA" w14:paraId="4B52343D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607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23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4B34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Interview Scheduler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928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Interview Scheduler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4FAB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 upcoming interviews</w:t>
            </w:r>
          </w:p>
        </w:tc>
      </w:tr>
      <w:tr w:rsidR="00380CDA" w14:paraId="18EE21B7" w14:textId="77777777">
        <w:trPr>
          <w:trHeight w:val="107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DD2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2141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Workspace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91BF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Workspace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486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42" w:right="-4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Learning career roadmap, task manager, time manager.</w:t>
            </w:r>
          </w:p>
        </w:tc>
      </w:tr>
    </w:tbl>
    <w:p w14:paraId="02903217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DE5034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B7CF6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1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59CA49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7" w:line="240" w:lineRule="auto"/>
        <w:ind w:left="3239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Table 3: Screen description </w:t>
      </w:r>
    </w:p>
    <w:p w14:paraId="15623C1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3.1.3 Screen Authorization</w:t>
      </w:r>
    </w:p>
    <w:tbl>
      <w:tblPr>
        <w:tblStyle w:val="a8"/>
        <w:tblW w:w="8982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22"/>
        <w:gridCol w:w="1121"/>
        <w:gridCol w:w="1423"/>
        <w:gridCol w:w="1385"/>
        <w:gridCol w:w="1531"/>
      </w:tblGrid>
      <w:tr w:rsidR="00380CDA" w14:paraId="42A8C5DB" w14:textId="77777777">
        <w:trPr>
          <w:trHeight w:val="684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5FD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Screen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C5F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Guest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EB4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5D18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719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8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Admin</w:t>
            </w:r>
          </w:p>
        </w:tc>
      </w:tr>
      <w:tr w:rsidR="00380CDA" w14:paraId="796A190B" w14:textId="77777777">
        <w:trPr>
          <w:trHeight w:val="931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B37E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26" w:right="354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Authentication (Sign Up /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  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6E7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7758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4D6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2DD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</w:tr>
      <w:tr w:rsidR="00380CDA" w14:paraId="5E714285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C4F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Password Recovery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147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4D4A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EBFC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A04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</w:tr>
      <w:tr w:rsidR="00380CDA" w14:paraId="0F985140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BEC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Landing Page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F00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E93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2D4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C0DC0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3632AFBA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B73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Home Page (Dashboard)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0D25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3AA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F0D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400C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066642F1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C423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Job Listing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3B68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4CF2F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261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853D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7D3D3023" w14:textId="77777777">
        <w:trPr>
          <w:trHeight w:val="643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2B97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Job Listings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FB7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55F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C5B5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9E404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754AB614" w14:textId="77777777">
        <w:trPr>
          <w:trHeight w:val="635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A1E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Update Job Listing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159E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94947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24C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97A0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4CBA7A39" w14:textId="77777777">
        <w:trPr>
          <w:trHeight w:val="643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81F4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Job Listing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533C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1557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7DB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26B9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1F587651" w14:textId="77777777">
        <w:trPr>
          <w:trHeight w:val="621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FAF9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for Candidates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9690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C4F7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097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6DAD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3220EEF3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CD8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Company Profile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890B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F3745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4ED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4B8C3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4BBC1C0B" w14:textId="77777777">
        <w:trPr>
          <w:trHeight w:val="581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BBF8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Company Profile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ED94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9C8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DCC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5E5C2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A8CA04D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EE5654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72C2B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24 </w:t>
      </w:r>
    </w:p>
    <w:tbl>
      <w:tblPr>
        <w:tblStyle w:val="a9"/>
        <w:tblW w:w="8982" w:type="dxa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22"/>
        <w:gridCol w:w="1121"/>
        <w:gridCol w:w="1423"/>
        <w:gridCol w:w="1385"/>
        <w:gridCol w:w="1531"/>
      </w:tblGrid>
      <w:tr w:rsidR="00380CDA" w14:paraId="41032925" w14:textId="77777777">
        <w:trPr>
          <w:trHeight w:val="677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878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Update Company Profile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E2395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7F289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0185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49CE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51EBF3D1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4AF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Company Profile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5CAB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C06D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C0D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97DCD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248483C4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58AA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Manage Recruited Candidates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919E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4FE2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8A1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3B6C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64D64A32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AE6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Bookmark Candidates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61BB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4B9A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D38C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D801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68906CC4" w14:textId="77777777">
        <w:trPr>
          <w:trHeight w:val="679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43F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Purchase VIP Job Packages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16FD7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5069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CD0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22D6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010CFA65" w14:textId="77777777">
        <w:trPr>
          <w:trHeight w:val="677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9935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Search &amp; Apply for Jobs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446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AD5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AEBC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2AC1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64B59A6F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A4B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CV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113F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C5A2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A7F54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3941A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6D311A19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913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CV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5667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1A2A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D15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CDDAE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73B1BD45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32A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Update CV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4CF0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6761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791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5F24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765B3266" w14:textId="77777777">
        <w:trPr>
          <w:trHeight w:val="722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6EE1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CV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A829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309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503D3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9B1A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80CDA" w14:paraId="5A58A219" w14:textId="77777777">
        <w:trPr>
          <w:trHeight w:val="1080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959E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4" w:right="3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Personal Workspace 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  Home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BE870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0D68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913F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EB10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54F7865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CA6FF8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36363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02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Table 4: Screen Authorization </w:t>
      </w:r>
    </w:p>
    <w:p w14:paraId="0BC9B90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60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25 </w:t>
      </w:r>
    </w:p>
    <w:p w14:paraId="54CB7F4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3.1.4 Non-Screen Functions </w:t>
      </w:r>
    </w:p>
    <w:tbl>
      <w:tblPr>
        <w:tblStyle w:val="aa"/>
        <w:tblW w:w="9061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2"/>
        <w:gridCol w:w="1619"/>
        <w:gridCol w:w="1839"/>
        <w:gridCol w:w="5241"/>
      </w:tblGrid>
      <w:tr w:rsidR="00380CDA" w14:paraId="2213D315" w14:textId="77777777">
        <w:trPr>
          <w:trHeight w:val="1027"/>
        </w:trPr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FBDA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# </w:t>
            </w:r>
          </w:p>
        </w:tc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CC9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1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BE2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System </w:t>
            </w:r>
          </w:p>
          <w:p w14:paraId="5882B21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7" w:line="240" w:lineRule="auto"/>
              <w:ind w:left="1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Function</w:t>
            </w:r>
          </w:p>
        </w:tc>
        <w:tc>
          <w:tcPr>
            <w:tcW w:w="5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E09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380CDA" w14:paraId="1C9B86A6" w14:textId="77777777">
        <w:trPr>
          <w:trHeight w:val="1288"/>
        </w:trPr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A39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2E02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Authorization</w:t>
            </w:r>
          </w:p>
        </w:tc>
        <w:tc>
          <w:tcPr>
            <w:tcW w:w="1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214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Function for User </w:t>
            </w:r>
          </w:p>
        </w:tc>
        <w:tc>
          <w:tcPr>
            <w:tcW w:w="5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543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6" w:right="57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requests to Candidate, Company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Admin  functions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are passed through the user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authorization  middleware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380CDA" w14:paraId="29A943D3" w14:textId="77777777">
        <w:trPr>
          <w:trHeight w:val="1901"/>
        </w:trPr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943A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5441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WebSocket  </w:t>
            </w:r>
          </w:p>
          <w:p w14:paraId="5542322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Connection</w:t>
            </w:r>
          </w:p>
        </w:tc>
        <w:tc>
          <w:tcPr>
            <w:tcW w:w="1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999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Connection </w:t>
            </w:r>
          </w:p>
        </w:tc>
        <w:tc>
          <w:tcPr>
            <w:tcW w:w="5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833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6" w:right="220" w:firstLine="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Establishes real-time communication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instant  notifications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and updates between users and the system.</w:t>
            </w:r>
          </w:p>
        </w:tc>
      </w:tr>
      <w:tr w:rsidR="00380CDA" w14:paraId="7F302117" w14:textId="77777777">
        <w:trPr>
          <w:trHeight w:val="1692"/>
        </w:trPr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B8B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0DC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Push  </w:t>
            </w:r>
          </w:p>
          <w:p w14:paraId="2EBEBE0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Notifications</w:t>
            </w:r>
          </w:p>
        </w:tc>
        <w:tc>
          <w:tcPr>
            <w:tcW w:w="1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7B6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Notify users </w:t>
            </w:r>
          </w:p>
        </w:tc>
        <w:tc>
          <w:tcPr>
            <w:tcW w:w="5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A66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2" w:right="168" w:firstLine="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Sends real-time notifications about ride status,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payment  confirmations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, promotions, and important updates.</w:t>
            </w:r>
          </w:p>
        </w:tc>
      </w:tr>
    </w:tbl>
    <w:p w14:paraId="74727C98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22BC31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9A901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14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Table 5: Non-screen functions </w:t>
      </w:r>
    </w:p>
    <w:p w14:paraId="5695EE6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3.1.5 Entity Relationship Diagram </w:t>
      </w:r>
    </w:p>
    <w:p w14:paraId="50E907B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8" w:line="218" w:lineRule="auto"/>
        <w:ind w:left="40" w:right="263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54C545E8" wp14:editId="2F17C261">
            <wp:extent cx="6060313" cy="3469640"/>
            <wp:effectExtent l="0" t="0" r="0" b="0"/>
            <wp:docPr id="3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0313" cy="346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13: Entity Relationship diagram</w:t>
      </w:r>
    </w:p>
    <w:p w14:paraId="16DAE1B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26 </w:t>
      </w:r>
    </w:p>
    <w:p w14:paraId="6610D25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Entities Description </w:t>
      </w:r>
    </w:p>
    <w:tbl>
      <w:tblPr>
        <w:tblStyle w:val="ab"/>
        <w:tblW w:w="8941" w:type="dxa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"/>
        <w:gridCol w:w="2381"/>
        <w:gridCol w:w="6040"/>
      </w:tblGrid>
      <w:tr w:rsidR="00380CDA" w14:paraId="167EFAD5" w14:textId="77777777">
        <w:trPr>
          <w:trHeight w:val="523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00D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#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334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Entity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242F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380CDA" w14:paraId="12C09DD6" w14:textId="77777777">
        <w:trPr>
          <w:trHeight w:val="909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8AB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069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Users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8C1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8" w:right="312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Stores user-related data, including email, password,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roles,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verification status.</w:t>
            </w:r>
          </w:p>
        </w:tc>
      </w:tr>
      <w:tr w:rsidR="00380CDA" w14:paraId="350A25D8" w14:textId="77777777">
        <w:trPr>
          <w:trHeight w:val="912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CCC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6E7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Profile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EF2E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69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Stores candidate-specific details like education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personal  descriptions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3ECBD0D1" w14:textId="77777777">
        <w:trPr>
          <w:trHeight w:val="910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AEB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040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CV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1970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41" w:right="178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Contains uploaded CVs with content, titles, PDF links,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sharing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information.</w:t>
            </w:r>
          </w:p>
        </w:tc>
      </w:tr>
      <w:tr w:rsidR="00380CDA" w14:paraId="4228EBB8" w14:textId="77777777">
        <w:trPr>
          <w:trHeight w:val="924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C3A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BF24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1C4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9" w:right="628" w:firstLine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data including name, industry, tax code,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business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license info.</w:t>
            </w:r>
          </w:p>
        </w:tc>
      </w:tr>
      <w:tr w:rsidR="00380CDA" w14:paraId="0469247F" w14:textId="77777777">
        <w:trPr>
          <w:trHeight w:val="911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7D9D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11C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D99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8" w:right="398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postings with details such as title, salary,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experience,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location.</w:t>
            </w:r>
          </w:p>
        </w:tc>
      </w:tr>
      <w:tr w:rsidR="00380CDA" w14:paraId="39233CF7" w14:textId="77777777">
        <w:trPr>
          <w:trHeight w:val="909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9C20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6431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Application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99F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8" w:right="372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Represents user applications to jobs, including status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attached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CVs.</w:t>
            </w:r>
          </w:p>
        </w:tc>
      </w:tr>
      <w:tr w:rsidR="00380CDA" w14:paraId="405A6534" w14:textId="77777777">
        <w:trPr>
          <w:trHeight w:val="912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B31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274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Calendar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D029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36" w:right="931" w:firstLine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Schedules or appointments related to users, such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 interviews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or meetings.</w:t>
            </w:r>
          </w:p>
        </w:tc>
      </w:tr>
      <w:tr w:rsidR="00380CDA" w14:paraId="69433DD1" w14:textId="77777777">
        <w:trPr>
          <w:trHeight w:val="909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54D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83A2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Payment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F50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1" w:right="460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Records user payments for packages, coupons used,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transaction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status.</w:t>
            </w:r>
          </w:p>
        </w:tc>
      </w:tr>
      <w:tr w:rsidR="00380CDA" w14:paraId="184CCFAC" w14:textId="77777777">
        <w:trPr>
          <w:trHeight w:val="943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770F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843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Package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55A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9" w:right="99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Information about service plans users can purchase, like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packages.</w:t>
            </w:r>
          </w:p>
        </w:tc>
      </w:tr>
      <w:tr w:rsidR="00380CDA" w14:paraId="5ED89892" w14:textId="77777777">
        <w:trPr>
          <w:trHeight w:val="911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7B17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A34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Coupon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C97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8" w:right="120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Discount codes applicable to payments, with expiration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activation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status.</w:t>
            </w:r>
          </w:p>
        </w:tc>
      </w:tr>
      <w:tr w:rsidR="00380CDA" w14:paraId="7A5DCEF8" w14:textId="77777777">
        <w:trPr>
          <w:trHeight w:val="922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1F7A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6B2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D58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1" w:right="334" w:firstLine="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System-generated alerts for updates, messages,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actions  taken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 the platform.</w:t>
            </w:r>
          </w:p>
        </w:tc>
      </w:tr>
      <w:tr w:rsidR="00380CDA" w14:paraId="35A10DC7" w14:textId="77777777">
        <w:trPr>
          <w:trHeight w:val="923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F70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12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5C56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Chat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27A0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967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Stores 1:1 message exchanged between users (e.g.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 candidate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company).</w:t>
            </w:r>
          </w:p>
        </w:tc>
      </w:tr>
      <w:tr w:rsidR="00380CDA" w14:paraId="09709F7B" w14:textId="77777777">
        <w:trPr>
          <w:trHeight w:val="943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A68F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346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Roadmap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271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1" w:right="713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Tracks candidate progress in job applications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through  roadmap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steps.</w:t>
            </w:r>
          </w:p>
        </w:tc>
      </w:tr>
    </w:tbl>
    <w:p w14:paraId="40A2DF2A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5831EA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7FA7D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46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Table 6: Entity Description</w:t>
      </w:r>
    </w:p>
    <w:p w14:paraId="2155AD2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9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27 </w:t>
      </w:r>
    </w:p>
    <w:p w14:paraId="6EE196A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3.2 Register </w:t>
      </w:r>
    </w:p>
    <w:p w14:paraId="5F5D4F7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19BDAD0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4" w:lineRule="auto"/>
        <w:ind w:left="18" w:right="1546" w:firstLine="70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Allows new individual users or companies to register using email/password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Google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/Facebook OAuth. The system verifies identity, creates accounts,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provides  authentication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tokens. </w:t>
      </w:r>
    </w:p>
    <w:p w14:paraId="1CA456A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Guest </w:t>
      </w:r>
    </w:p>
    <w:p w14:paraId="679D7F2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 </w:t>
      </w:r>
    </w:p>
    <w:p w14:paraId="20244C1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4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3D88C8B3" wp14:editId="43883D1D">
            <wp:extent cx="5721984" cy="286385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86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14: Registers </w:t>
      </w:r>
    </w:p>
    <w:p w14:paraId="2B8711E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77C689B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Registration Form (Candidate): </w:t>
      </w:r>
    </w:p>
    <w:p w14:paraId="169DC6D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3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lastRenderedPageBreak/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Full Name, Username, Email and password fields. </w:t>
      </w:r>
    </w:p>
    <w:p w14:paraId="3DE1D0B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“Create Account” button. </w:t>
      </w:r>
    </w:p>
    <w:p w14:paraId="1B11CA1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OAuth Buttons: </w:t>
      </w:r>
    </w:p>
    <w:p w14:paraId="148194C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Google login options. </w:t>
      </w:r>
    </w:p>
    <w:p w14:paraId="4A34EB9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Registration Form (Company):</w:t>
      </w:r>
    </w:p>
    <w:p w14:paraId="6B3E9EC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7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28 </w:t>
      </w:r>
    </w:p>
    <w:p w14:paraId="5C5EF8F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18" w:lineRule="auto"/>
        <w:ind w:left="310" w:right="13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Fields for HR Full Name, Username, Company email, Tax Code, Company name.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upload for business license or email verification. </w:t>
      </w:r>
    </w:p>
    <w:p w14:paraId="4282C59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3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Verification Interface: </w:t>
      </w:r>
    </w:p>
    <w:p w14:paraId="2DE24CB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link to verify. </w:t>
      </w:r>
    </w:p>
    <w:p w14:paraId="5DA566F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Success Message: </w:t>
      </w:r>
    </w:p>
    <w:p w14:paraId="2D6CCA5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Toast notification confirming successful registration. </w:t>
      </w:r>
    </w:p>
    <w:p w14:paraId="419AF13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7025097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 </w:t>
      </w:r>
    </w:p>
    <w:p w14:paraId="57E8504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Email, password. </w:t>
      </w:r>
    </w:p>
    <w:p w14:paraId="065C82F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OAuth credentials (if used). </w:t>
      </w:r>
    </w:p>
    <w:p w14:paraId="261A23E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details (for business) </w:t>
      </w:r>
    </w:p>
    <w:p w14:paraId="53DF9E9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Verification link or uploaded license. </w:t>
      </w:r>
    </w:p>
    <w:p w14:paraId="44D412F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 </w:t>
      </w:r>
    </w:p>
    <w:p w14:paraId="16E8A79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input fields. </w:t>
      </w:r>
    </w:p>
    <w:p w14:paraId="7670EF4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Initiate OAuth flow if chosen. </w:t>
      </w:r>
    </w:p>
    <w:p w14:paraId="6597E72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email/business license. </w:t>
      </w:r>
    </w:p>
    <w:p w14:paraId="0F8ADEB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 for existing email in the database. </w:t>
      </w:r>
    </w:p>
    <w:p w14:paraId="5D8DEFE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new user or company record. </w:t>
      </w:r>
    </w:p>
    <w:p w14:paraId="2938AB2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Assign default role: candidate or company </w:t>
      </w:r>
    </w:p>
    <w:p w14:paraId="7E0B199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Generate and return JWT tokens.</w:t>
      </w:r>
    </w:p>
    <w:p w14:paraId="0AE26E1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7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29 </w:t>
      </w:r>
    </w:p>
    <w:p w14:paraId="2BA5F19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 </w:t>
      </w:r>
    </w:p>
    <w:p w14:paraId="183154F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of account creation </w:t>
      </w:r>
    </w:p>
    <w:p w14:paraId="37965DC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JWT tokens (access, refresh). </w:t>
      </w:r>
    </w:p>
    <w:p w14:paraId="1E987C6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517" w:lineRule="auto"/>
        <w:ind w:left="439" w:right="4287" w:firstLine="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Redirect to the home screen or company dashboard.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Validation </w:t>
      </w:r>
    </w:p>
    <w:p w14:paraId="5AE93E7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Unique email address. </w:t>
      </w:r>
    </w:p>
    <w:p w14:paraId="410EBDF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Required fields must be completed. </w:t>
      </w:r>
    </w:p>
    <w:p w14:paraId="6D9A78E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Passwords must meet policy requirements. </w:t>
      </w:r>
    </w:p>
    <w:p w14:paraId="5A1E383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OAuth token must be valid. </w:t>
      </w:r>
    </w:p>
    <w:p w14:paraId="5460B76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or business license must be verified. </w:t>
      </w:r>
    </w:p>
    <w:p w14:paraId="1D68E78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5C87CCB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517" w:lineRule="auto"/>
        <w:ind w:left="442" w:right="2760" w:firstLine="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Registered candidates get role candidate, companies get companies.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OAuth registrations are tied to unique provider IDs.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Error Handling </w:t>
      </w:r>
    </w:p>
    <w:p w14:paraId="60C6313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Duplicate email → error message. </w:t>
      </w:r>
    </w:p>
    <w:p w14:paraId="2E5A306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Verification failed → retry prompt. </w:t>
      </w:r>
    </w:p>
    <w:p w14:paraId="54FF556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OAuth error → return to registration. </w:t>
      </w:r>
    </w:p>
    <w:p w14:paraId="627B370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Missing fields → form validation error. </w:t>
      </w:r>
    </w:p>
    <w:p w14:paraId="2BFB5B7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>System/server error → general error notification</w:t>
      </w:r>
    </w:p>
    <w:p w14:paraId="64EFCB9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9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30 </w:t>
      </w:r>
    </w:p>
    <w:p w14:paraId="5E62ACB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3.3 Login </w:t>
      </w:r>
    </w:p>
    <w:p w14:paraId="0A888CD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338F31C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4" w:lineRule="auto"/>
        <w:ind w:left="12" w:right="765" w:firstLine="70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Allow existing candidates or companies to log in using email/password 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Google  OAuth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Upon successful authentication, the system generates session tokens and grants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access 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appropriate interface. </w:t>
      </w:r>
    </w:p>
    <w:p w14:paraId="1776535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Actors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Candidates, company </w:t>
      </w:r>
    </w:p>
    <w:p w14:paraId="3167666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 </w:t>
      </w:r>
    </w:p>
    <w:p w14:paraId="66D1442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7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5C9D6351" wp14:editId="1CF7F5D7">
            <wp:extent cx="5721984" cy="240093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400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15: Login </w:t>
      </w:r>
    </w:p>
    <w:p w14:paraId="053177B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55CAB3F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Login Form: </w:t>
      </w:r>
    </w:p>
    <w:p w14:paraId="5C67210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Fields for email and password. </w:t>
      </w:r>
    </w:p>
    <w:p w14:paraId="7B6B3E5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“Sign-In” button. </w:t>
      </w:r>
    </w:p>
    <w:p w14:paraId="5C439B4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OAuth Buttons: </w:t>
      </w:r>
    </w:p>
    <w:p w14:paraId="28A8961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Google login options. </w:t>
      </w:r>
    </w:p>
    <w:p w14:paraId="669292A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Verification Prompt (if needed): </w:t>
      </w:r>
    </w:p>
    <w:p w14:paraId="2011B1A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accounts requiring re-verification or 2FA.</w:t>
      </w:r>
    </w:p>
    <w:p w14:paraId="61D9B72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5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31 </w:t>
      </w:r>
    </w:p>
    <w:p w14:paraId="7854185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Success Notification: </w:t>
      </w:r>
    </w:p>
    <w:p w14:paraId="4D361B1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Toast message or redirection after login. </w:t>
      </w:r>
    </w:p>
    <w:p w14:paraId="2FBA33C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1560F46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 </w:t>
      </w:r>
    </w:p>
    <w:p w14:paraId="438D7D4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and password. </w:t>
      </w:r>
    </w:p>
    <w:p w14:paraId="260B961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OAuth credentials. </w:t>
      </w:r>
    </w:p>
    <w:p w14:paraId="2589918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Processing </w:t>
      </w:r>
    </w:p>
    <w:p w14:paraId="29A1939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credentials or OAuth token. </w:t>
      </w:r>
    </w:p>
    <w:p w14:paraId="36A882C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 if the account exists and is verified. </w:t>
      </w:r>
    </w:p>
    <w:p w14:paraId="79AE654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Authenticate credentials with database or provider. </w:t>
      </w:r>
    </w:p>
    <w:p w14:paraId="32707C8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Generate JWT tokens. </w:t>
      </w:r>
    </w:p>
    <w:p w14:paraId="2067481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517" w:lineRule="auto"/>
        <w:ind w:left="19" w:right="2679" w:firstLine="42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Redirect based on role (candidate → home, company → dashboard).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 </w:t>
      </w:r>
    </w:p>
    <w:p w14:paraId="3545D23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JWT tokens (access, refresh). </w:t>
      </w:r>
    </w:p>
    <w:p w14:paraId="529EF18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Redirect to the main interface. </w:t>
      </w:r>
    </w:p>
    <w:p w14:paraId="36A4CEE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login success message. </w:t>
      </w:r>
    </w:p>
    <w:p w14:paraId="6BA2BF0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Validation </w:t>
      </w:r>
    </w:p>
    <w:p w14:paraId="5D88199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must exist and be verified. </w:t>
      </w:r>
    </w:p>
    <w:p w14:paraId="494B3F0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Passwords must match records. </w:t>
      </w:r>
    </w:p>
    <w:p w14:paraId="66BDC2B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OAuth tokens must be valid. </w:t>
      </w:r>
    </w:p>
    <w:p w14:paraId="18E3B1C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Account must not be blocked or disabled.</w:t>
      </w:r>
    </w:p>
    <w:p w14:paraId="7228348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5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32 </w:t>
      </w:r>
    </w:p>
    <w:p w14:paraId="0B74D87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1CA145F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Sessions last for 2 days of inactivity. </w:t>
      </w:r>
    </w:p>
    <w:p w14:paraId="7204F9E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Access token valid for 1 hour. </w:t>
      </w:r>
    </w:p>
    <w:p w14:paraId="43F4EEF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Refresh token valid for 7 days. </w:t>
      </w:r>
    </w:p>
    <w:p w14:paraId="2680229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Error Handling </w:t>
      </w:r>
    </w:p>
    <w:p w14:paraId="1CBAEE4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Invalid credentials → error message. </w:t>
      </w:r>
    </w:p>
    <w:p w14:paraId="4A54700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Unverified account → prompt for verification. </w:t>
      </w:r>
    </w:p>
    <w:p w14:paraId="245A08D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OAuth denial → return to login. </w:t>
      </w:r>
    </w:p>
    <w:p w14:paraId="2D12139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Expired tokens → request new login </w:t>
      </w:r>
    </w:p>
    <w:p w14:paraId="29859E5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Network/server issues → show connectivity error. </w:t>
      </w:r>
    </w:p>
    <w:p w14:paraId="0618EC7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3.4 Forgot Password </w:t>
      </w:r>
    </w:p>
    <w:p w14:paraId="053552A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69B1737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8" w:line="344" w:lineRule="auto"/>
        <w:ind w:left="10" w:right="768" w:firstLine="7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Allows users who have forgotten their password to securely reset it by verifying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their  email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system sends a reset link to the registered email, enabling users to set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  password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regain access. </w:t>
      </w:r>
    </w:p>
    <w:p w14:paraId="57A7740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 </w:t>
      </w:r>
    </w:p>
    <w:p w14:paraId="4E1BC5B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21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6F9F03A8" wp14:editId="425C39F8">
            <wp:extent cx="5721984" cy="19431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16: Forgot Password</w:t>
      </w:r>
    </w:p>
    <w:p w14:paraId="1A7C5FF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6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33 </w:t>
      </w:r>
    </w:p>
    <w:p w14:paraId="307A247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 </w:t>
      </w:r>
    </w:p>
    <w:p w14:paraId="58D63A6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Candidates, Company </w:t>
      </w:r>
    </w:p>
    <w:p w14:paraId="2D8C6D3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7F45EBD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"Forgot Password" Button: </w:t>
      </w:r>
    </w:p>
    <w:p w14:paraId="38752DF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Located on the login screen. </w:t>
      </w:r>
    </w:p>
    <w:p w14:paraId="0270F94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Email Input Field: </w:t>
      </w:r>
    </w:p>
    <w:p w14:paraId="4317FA8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enter the registered email address. </w:t>
      </w:r>
    </w:p>
    <w:p w14:paraId="09F1D4F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Reset Link Email: </w:t>
      </w:r>
    </w:p>
    <w:p w14:paraId="1D832D9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448" w:right="448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Contains a secure link to the password reset form.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Password Reset Form: </w:t>
      </w:r>
    </w:p>
    <w:p w14:paraId="4C78E65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516" w:lineRule="auto"/>
        <w:ind w:left="448" w:right="482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Fields to input and confirm the new password.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Confirmation Message: </w:t>
      </w:r>
    </w:p>
    <w:p w14:paraId="5529E52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517" w:lineRule="auto"/>
        <w:ind w:left="13" w:right="4390" w:firstLine="43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Toast or dialog confirming password reset success.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43482C6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 </w:t>
      </w:r>
    </w:p>
    <w:p w14:paraId="42DC709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Registered email address. </w:t>
      </w:r>
    </w:p>
    <w:p w14:paraId="1DD73BE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8" w:lineRule="auto"/>
        <w:ind w:left="448" w:right="46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password (entered twice for confirmation).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Token from the reset link. </w:t>
      </w:r>
    </w:p>
    <w:p w14:paraId="6521BC7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 </w:t>
      </w:r>
    </w:p>
    <w:p w14:paraId="5A493B1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the entered email. </w:t>
      </w:r>
    </w:p>
    <w:p w14:paraId="466CAAD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Generate a secure, time-limited token. </w:t>
      </w:r>
    </w:p>
    <w:p w14:paraId="51E39B0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 password reset link to the email.</w:t>
      </w:r>
    </w:p>
    <w:p w14:paraId="23BF44F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34 </w:t>
      </w:r>
    </w:p>
    <w:p w14:paraId="7BC5A75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link is accessed: </w:t>
      </w:r>
    </w:p>
    <w:p w14:paraId="68B2DA1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token validity and expiration. </w:t>
      </w:r>
    </w:p>
    <w:p w14:paraId="306500C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new password. </w:t>
      </w:r>
    </w:p>
    <w:p w14:paraId="2DDB2E5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password in the database. </w:t>
      </w:r>
    </w:p>
    <w:p w14:paraId="4C8D1F2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Optionally login the user after successful reset. </w:t>
      </w:r>
    </w:p>
    <w:p w14:paraId="5CF14F2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 </w:t>
      </w:r>
    </w:p>
    <w:p w14:paraId="307623D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with reset link. </w:t>
      </w:r>
    </w:p>
    <w:p w14:paraId="3F48FFE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 message after password change. </w:t>
      </w:r>
    </w:p>
    <w:p w14:paraId="6E8E789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Optional automatic login or redirection to login screen. </w:t>
      </w:r>
    </w:p>
    <w:p w14:paraId="6AB4343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Validation </w:t>
      </w:r>
    </w:p>
    <w:p w14:paraId="1E44A87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must exist in the system. </w:t>
      </w:r>
    </w:p>
    <w:p w14:paraId="4AFF4EF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Reset token must be valid and not expired. </w:t>
      </w:r>
    </w:p>
    <w:p w14:paraId="3F8652D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448" w:right="26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password must meet password policy (e.g., length, complexity).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 confirmation must match. </w:t>
      </w:r>
    </w:p>
    <w:p w14:paraId="1F2509E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6AF8B54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Reset token expires after a short duration (e.g., 15–60 minutes). </w:t>
      </w:r>
    </w:p>
    <w:p w14:paraId="625076D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Tokens are one-time use only. </w:t>
      </w:r>
    </w:p>
    <w:p w14:paraId="43ECA3C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515" w:lineRule="auto"/>
        <w:ind w:left="15" w:right="1481" w:firstLine="43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 must not be the same as the previous password (optional security rule).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Error Handling </w:t>
      </w:r>
    </w:p>
    <w:p w14:paraId="6853B23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Email not found → show error message. </w:t>
      </w:r>
    </w:p>
    <w:p w14:paraId="6DE8557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Invalid or expired token → show link expiration warning. </w:t>
      </w:r>
    </w:p>
    <w:p w14:paraId="0523E1F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>Passwords do not match → show validation error.</w:t>
      </w:r>
    </w:p>
    <w:p w14:paraId="4CA0A6D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35 </w:t>
      </w:r>
    </w:p>
    <w:p w14:paraId="4A2E0F8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3.5 Job Posting Management </w:t>
      </w:r>
    </w:p>
    <w:p w14:paraId="6415899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3.5.1 Create Job Posting </w:t>
      </w:r>
    </w:p>
    <w:p w14:paraId="294BB1B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57ED366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accesses the dashboard and selects “Create Job Posting”. </w:t>
      </w:r>
    </w:p>
    <w:p w14:paraId="424D22D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243DD9D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12" w:right="975" w:firstLine="7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Company Fills in required information (Job tittle, type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employment,  categories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description, skills, location, salary, benefit) and selects a display type (regular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VIP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73DAB0C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3" w:lineRule="auto"/>
        <w:ind w:left="10" w:right="86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Upon submission, the job post is saved to the database and becomes visible on the job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listing  page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BC611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00E57C0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09" w:lineRule="auto"/>
        <w:ind w:left="10" w:right="1334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6728B556" wp14:editId="1FC180B5">
            <wp:extent cx="5399405" cy="4434967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434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17: Job posting</w:t>
      </w:r>
    </w:p>
    <w:p w14:paraId="7ED32B9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36 </w:t>
      </w:r>
    </w:p>
    <w:p w14:paraId="063C626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</w:t>
      </w:r>
    </w:p>
    <w:p w14:paraId="5596E18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1855E98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“Create Job Posting” button. </w:t>
      </w:r>
    </w:p>
    <w:p w14:paraId="32ECCDD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588" w:right="765" w:hanging="1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Form fields: Job tittle, type of employment, categories, description, skills,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location,  salary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benefit </w:t>
      </w:r>
    </w:p>
    <w:p w14:paraId="41A0825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Toast/notification on success or failure. </w:t>
      </w:r>
    </w:p>
    <w:p w14:paraId="45B6603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0096C2F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32C1C65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posting data from the form. </w:t>
      </w:r>
    </w:p>
    <w:p w14:paraId="4EE3885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09F283E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required fields. </w:t>
      </w:r>
    </w:p>
    <w:p w14:paraId="37BB14A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 job posts to the database. </w:t>
      </w:r>
    </w:p>
    <w:p w14:paraId="1F150FE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default status to “Active”. </w:t>
      </w:r>
    </w:p>
    <w:p w14:paraId="06110A8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Calculate expiration date if applicable. </w:t>
      </w:r>
    </w:p>
    <w:p w14:paraId="56CED56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57DDDF3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post appears on the job listings page. </w:t>
      </w:r>
    </w:p>
    <w:p w14:paraId="75C9BC3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 updates with success notification. </w:t>
      </w:r>
    </w:p>
    <w:p w14:paraId="5746656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42AC9E3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required fields must be filled. </w:t>
      </w:r>
    </w:p>
    <w:p w14:paraId="733FA67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logged-in employers can create posts. </w:t>
      </w:r>
    </w:p>
    <w:p w14:paraId="6BE1D2F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VIP posts may require verification or fee.</w:t>
      </w:r>
    </w:p>
    <w:p w14:paraId="5166F5F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2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37 </w:t>
      </w:r>
    </w:p>
    <w:p w14:paraId="75F6F36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3.5.2 Edit Job Posting </w:t>
      </w:r>
    </w:p>
    <w:p w14:paraId="1DE474C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6060151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7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selects the “Edit” button on an existing job post. </w:t>
      </w:r>
    </w:p>
    <w:p w14:paraId="6116BCD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4056A27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19" w:right="831" w:firstLine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Company can update job post information (position, description, etc.). Changes are saved and reflected immediately on the job listing page. </w:t>
      </w:r>
    </w:p>
    <w:p w14:paraId="56A3E22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Screen Layout: </w:t>
      </w:r>
    </w:p>
    <w:p w14:paraId="68280F7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5D7358C6" wp14:editId="2D218689">
            <wp:extent cx="5721984" cy="270256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02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18: Edit Job Posting </w:t>
      </w:r>
    </w:p>
    <w:p w14:paraId="63E5460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</w:t>
      </w:r>
    </w:p>
    <w:p w14:paraId="6DBB7A0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4C45BE2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“Edit” button. </w:t>
      </w:r>
    </w:p>
    <w:p w14:paraId="2A9BD26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Pre-filled form with existing job data. </w:t>
      </w:r>
    </w:p>
    <w:p w14:paraId="36E482A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“Save Changes” button. </w:t>
      </w:r>
    </w:p>
    <w:p w14:paraId="77751F7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Notification on success or failure.</w:t>
      </w:r>
    </w:p>
    <w:p w14:paraId="6344765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1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38 </w:t>
      </w:r>
    </w:p>
    <w:p w14:paraId="547DA3B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72FEFD8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3B50C72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post ID and updated data. </w:t>
      </w:r>
    </w:p>
    <w:p w14:paraId="24F6374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14B2A90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post ownership. </w:t>
      </w:r>
    </w:p>
    <w:p w14:paraId="250A76E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job post in the database. </w:t>
      </w:r>
    </w:p>
    <w:p w14:paraId="1D7FAF0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466B04E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post data is reflected in the UI and job listings. </w:t>
      </w:r>
    </w:p>
    <w:p w14:paraId="12A7C57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Success/failure notification. </w:t>
      </w:r>
    </w:p>
    <w:p w14:paraId="494F653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05EB841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the post owner can edit. </w:t>
      </w:r>
    </w:p>
    <w:p w14:paraId="37364EC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Required fields must remain valid. </w:t>
      </w:r>
    </w:p>
    <w:p w14:paraId="3978F08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Changes are applied immediately. </w:t>
      </w:r>
    </w:p>
    <w:p w14:paraId="6FB0226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3.5.3 Delete Job Posting </w:t>
      </w:r>
    </w:p>
    <w:p w14:paraId="53251F4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522D36C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Selects the “Delete Job” button on a job post. </w:t>
      </w:r>
    </w:p>
    <w:p w14:paraId="2B9AC67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6BBD4F3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11" w:right="769" w:firstLine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Company Can permanently delete a job post from the system. Confirmation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required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89619A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6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39 </w:t>
      </w:r>
    </w:p>
    <w:p w14:paraId="1163CA0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3C495F2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7A33111B" wp14:editId="142422C3">
            <wp:extent cx="5721984" cy="269367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93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19: View applicant status </w:t>
      </w:r>
    </w:p>
    <w:p w14:paraId="65D35BD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</w:t>
      </w:r>
    </w:p>
    <w:p w14:paraId="7878162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31F7EE4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“Delete” button. </w:t>
      </w:r>
    </w:p>
    <w:p w14:paraId="0F7DE91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dialog. </w:t>
      </w:r>
    </w:p>
    <w:p w14:paraId="6C6437D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after action is completed. </w:t>
      </w:r>
    </w:p>
    <w:p w14:paraId="5BBF82E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5D0CE61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52E450A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ID of the job post to be deleted. </w:t>
      </w:r>
    </w:p>
    <w:p w14:paraId="1BF7156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70FBBD4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ownership. </w:t>
      </w:r>
    </w:p>
    <w:p w14:paraId="0498DF2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Show confirmation prompt. </w:t>
      </w:r>
    </w:p>
    <w:p w14:paraId="77B5A1F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Delete post from the database upon confirmation.</w:t>
      </w:r>
    </w:p>
    <w:p w14:paraId="0E13C04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4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40 </w:t>
      </w:r>
    </w:p>
    <w:p w14:paraId="26C3153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2511C12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posts are removed from listings. </w:t>
      </w:r>
    </w:p>
    <w:p w14:paraId="352B339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 reflects deletion and shows a confirmation message. </w:t>
      </w:r>
    </w:p>
    <w:p w14:paraId="55679D9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0316AE3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the owner can delete the post. </w:t>
      </w:r>
    </w:p>
    <w:p w14:paraId="1826121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 requires confirmation. </w:t>
      </w:r>
    </w:p>
    <w:p w14:paraId="07914A0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Deletion is irreversible. </w:t>
      </w:r>
    </w:p>
    <w:p w14:paraId="6BD21CE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3.6 Candidate Search </w:t>
      </w:r>
    </w:p>
    <w:p w14:paraId="76AB976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2FDBD0A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518" w:lineRule="auto"/>
        <w:ind w:left="15" w:right="1267" w:firstLine="71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Navigates to the "Search Applicant" section from the Job detail section.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1EDFDA0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343" w:lineRule="auto"/>
        <w:ind w:left="19" w:right="1062" w:firstLine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Company Can search for potential candidates by applying filters such 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skills,  experience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job position, and geographic location. </w:t>
      </w:r>
    </w:p>
    <w:p w14:paraId="0CBD009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9" w:right="896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Results are displayed in a list format, and the Company Can view detailed candidate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profiles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 promising candidates for further consideration.</w:t>
      </w:r>
    </w:p>
    <w:p w14:paraId="49CC487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36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41 </w:t>
      </w:r>
    </w:p>
    <w:p w14:paraId="3D05E6F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 </w:t>
      </w:r>
    </w:p>
    <w:p w14:paraId="267B29E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11" w:lineRule="auto"/>
        <w:ind w:left="10" w:right="1332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49564052" wp14:editId="0CEE6D72">
            <wp:extent cx="5400167" cy="378333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167" cy="3783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20: Search applicant </w:t>
      </w:r>
    </w:p>
    <w:p w14:paraId="5E02C93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</w:t>
      </w:r>
    </w:p>
    <w:p w14:paraId="2BEE6EC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751D287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Filters: skills, experience level, job position, location. </w:t>
      </w:r>
    </w:p>
    <w:p w14:paraId="7AA6BC2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 cards/list with summary info. </w:t>
      </w:r>
    </w:p>
    <w:p w14:paraId="698C999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“View Profile” button to open a detailed view. </w:t>
      </w:r>
    </w:p>
    <w:p w14:paraId="51ED91C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“Mark as Potential” (bookmark/favorite) button. </w:t>
      </w:r>
    </w:p>
    <w:p w14:paraId="21FE10D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Notification/toast for successful marking or errors. </w:t>
      </w:r>
    </w:p>
    <w:p w14:paraId="2AD85BD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49477A1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5623359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448" w:right="8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Selected filter criteria (skills, experience, position, location), candidate selection actions </w:t>
      </w:r>
      <w:proofErr w:type="gramStart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14:paraId="1FCBEA6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6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42 </w:t>
      </w:r>
    </w:p>
    <w:p w14:paraId="6CEB3CC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Processing: </w:t>
      </w:r>
    </w:p>
    <w:p w14:paraId="1787078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Fetch candidate data from the database based on filter criteria. </w:t>
      </w:r>
    </w:p>
    <w:p w14:paraId="3238246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matching candidates. </w:t>
      </w:r>
    </w:p>
    <w:p w14:paraId="2ED947E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Load candidate profile when selected. </w:t>
      </w:r>
    </w:p>
    <w:p w14:paraId="60A8438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 bookmarking status to the employer’s account. </w:t>
      </w:r>
    </w:p>
    <w:p w14:paraId="32329CD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5AB8541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Filtered list of candidates. </w:t>
      </w:r>
    </w:p>
    <w:p w14:paraId="6C7F3B6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Detailed view of selected profiles. </w:t>
      </w:r>
    </w:p>
    <w:p w14:paraId="681746C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 updates with bookmarked candidates. </w:t>
      </w:r>
    </w:p>
    <w:p w14:paraId="6002D7B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messages after actions. </w:t>
      </w:r>
    </w:p>
    <w:p w14:paraId="681B8E9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043AB07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employers with active accounts can access candidate data. </w:t>
      </w:r>
    </w:p>
    <w:p w14:paraId="5A8FBA9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Filters should support multi-select where applicable. </w:t>
      </w:r>
    </w:p>
    <w:p w14:paraId="56F6F18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Employers can bookmark/unbookmarked candidates. </w:t>
      </w:r>
    </w:p>
    <w:p w14:paraId="5A9C8F6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results should update in real time or on filter submission. </w:t>
      </w:r>
    </w:p>
    <w:p w14:paraId="43352CB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Privacy rules must be enforced based on candidate visibility settings. </w:t>
      </w:r>
    </w:p>
    <w:p w14:paraId="6A01565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3.7 Company Profile Management </w:t>
      </w:r>
    </w:p>
    <w:p w14:paraId="505992E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3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17669A1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accesses the “Profile” section from the dashboard. </w:t>
      </w:r>
    </w:p>
    <w:p w14:paraId="56313D5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3A0B112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4" w:lineRule="auto"/>
        <w:ind w:left="12" w:right="766" w:firstLine="5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Employers can view their company’s public profile, including logo, description,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address,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industry. They can update any of these fields to keep their profile accurate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appealing 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Users.</w:t>
      </w:r>
    </w:p>
    <w:p w14:paraId="559E5AF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43 </w:t>
      </w:r>
    </w:p>
    <w:p w14:paraId="37138B7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Screen Layout </w:t>
      </w:r>
    </w:p>
    <w:p w14:paraId="03DB469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31E97838" wp14:editId="64B5D2F5">
            <wp:extent cx="5721984" cy="270065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00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21: Company Profile </w:t>
      </w:r>
    </w:p>
    <w:p w14:paraId="0E30560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</w:t>
      </w:r>
    </w:p>
    <w:p w14:paraId="6F60A9A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6A59291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583" w:right="763" w:hanging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fields: Company name, logo, company profile, address, industry,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contact  information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98AEEE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Edit mode with input fields and file upload for logo. </w:t>
      </w:r>
    </w:p>
    <w:p w14:paraId="61FC556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“Save Changes” button. </w:t>
      </w:r>
    </w:p>
    <w:p w14:paraId="28646A7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Toast/message notifications for success or error. </w:t>
      </w:r>
    </w:p>
    <w:p w14:paraId="2F5442B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4E908C9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1A6E97C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583" w:right="1578" w:hanging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company profile fields: logo, description, address, contact information, industry. </w:t>
      </w:r>
    </w:p>
    <w:p w14:paraId="1FC2ABF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0A4B7B9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updated information. </w:t>
      </w:r>
    </w:p>
    <w:p w14:paraId="0CD23D4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 changes to the company profile in the database.</w:t>
      </w:r>
    </w:p>
    <w:p w14:paraId="7885C7A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44 </w:t>
      </w:r>
    </w:p>
    <w:p w14:paraId="3F4A0D7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16F465E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information displayed in the company profile. </w:t>
      </w:r>
    </w:p>
    <w:p w14:paraId="38F7160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 reflects changes. </w:t>
      </w:r>
    </w:p>
    <w:p w14:paraId="7A15F29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Success/failure notification shown. </w:t>
      </w:r>
    </w:p>
    <w:p w14:paraId="3707C2E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3FCDC98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8" w:lineRule="auto"/>
        <w:ind w:left="448" w:right="25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employers with verified accounts can edit their company profile.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Required fields (e.g. name, industry) must not be left empty. </w:t>
      </w:r>
    </w:p>
    <w:p w14:paraId="54B9FCB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Logo must be a valid image file. </w:t>
      </w:r>
    </w:p>
    <w:p w14:paraId="7E1FDD4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Changes take effect immediately on the public profile. </w:t>
      </w:r>
    </w:p>
    <w:p w14:paraId="2779CC5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3.8 Mark Potential Candidates </w:t>
      </w:r>
    </w:p>
    <w:p w14:paraId="06A1A2C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01EEF02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15" w:right="2173" w:firstLine="71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Click the “Save Profile” button while browsing search results.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4680010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345" w:lineRule="auto"/>
        <w:ind w:left="17" w:right="829" w:firstLine="7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Company Can bookmark a candidate's profile from the search result list. The saved candidate is added to a dedicated “Bookmark” list for future reference.</w:t>
      </w:r>
    </w:p>
    <w:p w14:paraId="37B442D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40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45 </w:t>
      </w:r>
    </w:p>
    <w:p w14:paraId="1975D02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57C061E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2E6B004F" wp14:editId="59F7A17A">
            <wp:extent cx="5721984" cy="274827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48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22: Mark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potential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candidate </w:t>
      </w:r>
    </w:p>
    <w:p w14:paraId="0A77E78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Actors/Roles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Company </w:t>
      </w:r>
    </w:p>
    <w:p w14:paraId="34FA0A5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776CC0A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Save/Bookmark button on candidate cards. </w:t>
      </w:r>
    </w:p>
    <w:p w14:paraId="2228380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Potential Candidates list with filtering/sorting. </w:t>
      </w:r>
    </w:p>
    <w:p w14:paraId="7BF9A77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339ACBB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5486D20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 ID, Company action. </w:t>
      </w:r>
    </w:p>
    <w:p w14:paraId="53340B2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0E9C518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Store candidate as bookmarked under the employer’s account. </w:t>
      </w:r>
    </w:p>
    <w:p w14:paraId="1DF1502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Prevent duplicate entries. </w:t>
      </w:r>
    </w:p>
    <w:p w14:paraId="4D9D08B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1C651E5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appear in the “Potential Candidates” list. </w:t>
      </w:r>
    </w:p>
    <w:p w14:paraId="6E48D33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Confirmation message displayed.</w:t>
      </w:r>
    </w:p>
    <w:p w14:paraId="7ADC550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8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46 </w:t>
      </w:r>
    </w:p>
    <w:p w14:paraId="71B7ACA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2E67C09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logged-in employers can save candidates. </w:t>
      </w:r>
    </w:p>
    <w:p w14:paraId="5D550C3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candidate can only be saved once per employer. </w:t>
      </w:r>
    </w:p>
    <w:p w14:paraId="22C1A6B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Saved profiles should be retrievable across sessions. </w:t>
      </w:r>
    </w:p>
    <w:p w14:paraId="7A2692E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3.9 Job Search &amp; Apply Job </w:t>
      </w:r>
    </w:p>
    <w:p w14:paraId="34DF680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79A613B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7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accesses find job search page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initiates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job search. </w:t>
      </w:r>
    </w:p>
    <w:p w14:paraId="734FC23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55DA13A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17" w:right="767" w:firstLine="70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user searches for jobs by entering keywords and applying filters such 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salary,  location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skills, and job type. The user selects a job from the search results, reads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job  description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clicks “Apply to this job.” They then upload a new CV or select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previously  created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one.  </w:t>
      </w:r>
    </w:p>
    <w:p w14:paraId="2A3050D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Screen Layout: </w:t>
      </w:r>
    </w:p>
    <w:p w14:paraId="1A9964C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0BFAA9CD" wp14:editId="2A50E734">
            <wp:extent cx="5721984" cy="274447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4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23: Search Job</w:t>
      </w:r>
    </w:p>
    <w:p w14:paraId="09BAF92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2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47 </w:t>
      </w:r>
    </w:p>
    <w:p w14:paraId="64F46FF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19050" distB="19050" distL="19050" distR="19050" wp14:anchorId="7CC28589" wp14:editId="4D89DC31">
            <wp:extent cx="5721984" cy="2687955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87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24: Apply Job </w:t>
      </w:r>
    </w:p>
    <w:p w14:paraId="1077E55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Candidates </w:t>
      </w:r>
    </w:p>
    <w:p w14:paraId="62A6248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1AD52F4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bar </w:t>
      </w:r>
    </w:p>
    <w:p w14:paraId="7F83B2D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Filters (salary, location, skills, job type) </w:t>
      </w:r>
    </w:p>
    <w:p w14:paraId="7A720D6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list </w:t>
      </w:r>
    </w:p>
    <w:p w14:paraId="0479BE2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button </w:t>
      </w:r>
    </w:p>
    <w:p w14:paraId="4D81AB6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CV uploader/selector </w:t>
      </w:r>
    </w:p>
    <w:p w14:paraId="0298525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Success/error toasts or messages </w:t>
      </w:r>
    </w:p>
    <w:p w14:paraId="289BFD5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0351F63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7A5FEBD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5" w:lineRule="auto"/>
        <w:ind w:left="16" w:right="1271" w:firstLine="36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keywords, filters, selected job ID, CV file or reference, skill test responses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4CE71F4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Query jobs based on filters, store CV, evaluate test if required, submit application record</w:t>
      </w:r>
    </w:p>
    <w:p w14:paraId="59A7A98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5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48 </w:t>
      </w:r>
    </w:p>
    <w:p w14:paraId="1020805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49E8FFB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application status, confirmation notification </w:t>
      </w:r>
    </w:p>
    <w:p w14:paraId="0AA8105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6C86A34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logged-in users can apply for jobs. </w:t>
      </w:r>
    </w:p>
    <w:p w14:paraId="0433C3C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Skill test is mandatory if required by the employer. </w:t>
      </w:r>
    </w:p>
    <w:p w14:paraId="50EB48A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Application cannot be completed without CV upload or selection. </w:t>
      </w:r>
    </w:p>
    <w:p w14:paraId="6D4EAC1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3.10 CV &amp; Profile Management </w:t>
      </w:r>
    </w:p>
    <w:p w14:paraId="7E2DF45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440431D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accesses the “My CV” section. </w:t>
      </w:r>
    </w:p>
    <w:p w14:paraId="6FF88C1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2D228A9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10" w:right="92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can create a new CV or edit existing ones by updating skills, experience,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personal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information. The system provides AI-powered suggestions for content, layout,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keyword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optimization. Users select CV templates and customize colors and layouts.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Finally,  users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save their CVs and can export them as PDF files or generate shareable links. </w:t>
      </w:r>
    </w:p>
    <w:p w14:paraId="212CC7C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4DFA261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16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3CD134B8" wp14:editId="40E0466B">
            <wp:extent cx="5721984" cy="271462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25: My CV</w:t>
      </w:r>
    </w:p>
    <w:p w14:paraId="10933A2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49 </w:t>
      </w:r>
    </w:p>
    <w:p w14:paraId="7B2B048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</w:t>
      </w:r>
    </w:p>
    <w:p w14:paraId="3C59430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476E106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CV editor form (skills, experience, personal info) </w:t>
      </w:r>
    </w:p>
    <w:p w14:paraId="64773E1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suggestions display </w:t>
      </w:r>
    </w:p>
    <w:p w14:paraId="4D95E4E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Template chooser </w:t>
      </w:r>
    </w:p>
    <w:p w14:paraId="0A7C398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Color and layout customization controls </w:t>
      </w:r>
    </w:p>
    <w:p w14:paraId="5AB6E8C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 button </w:t>
      </w:r>
    </w:p>
    <w:p w14:paraId="360DB94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Export PDF and generate shareable link buttons </w:t>
      </w:r>
    </w:p>
    <w:p w14:paraId="478959C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7B459BE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387AD5B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CV data (text, images), template and style choices </w:t>
      </w:r>
    </w:p>
    <w:p w14:paraId="5B66B85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0EBB6F3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19" w:right="2457" w:firstLine="43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Store CV data, run AI analysis for suggestions, generate PDF and links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47A5BFD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Saved CV record, downloadable PDF, shareable URL </w:t>
      </w:r>
    </w:p>
    <w:p w14:paraId="3CBD331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415D8B4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user may manage multiple CVs. </w:t>
      </w:r>
    </w:p>
    <w:p w14:paraId="3CB472F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517" w:lineRule="auto"/>
        <w:ind w:left="448" w:right="31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suggestions are optional but recommended for optimization.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Exported PDFs should maintain fidelity to the saved CV format.</w:t>
      </w:r>
    </w:p>
    <w:p w14:paraId="71AC321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6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50 </w:t>
      </w:r>
    </w:p>
    <w:p w14:paraId="760AA8E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3.11 Personal Workspace </w:t>
      </w:r>
    </w:p>
    <w:p w14:paraId="11FF364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06D24C3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7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opens the “Workspace” or “Personal Workspace” section. </w:t>
      </w:r>
    </w:p>
    <w:p w14:paraId="4CC193B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394CE23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4" w:lineRule="auto"/>
        <w:ind w:left="17" w:right="828" w:firstLine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can create notes, schedule interview appointments, manage checklists,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  important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documents such as CVs and cover letters. The workspace allows syncing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 external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calendars like Google Calendar or Outlook. It includes planning tools like to-do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lists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reminders to support job application management. </w:t>
      </w:r>
    </w:p>
    <w:p w14:paraId="558F592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775C331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76FA4CF6" wp14:editId="7B676E41">
            <wp:extent cx="5721984" cy="270891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0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26: Work Space </w:t>
      </w:r>
    </w:p>
    <w:p w14:paraId="271FDD5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</w:t>
      </w:r>
    </w:p>
    <w:p w14:paraId="0C7BBF4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0266E59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 manager </w:t>
      </w:r>
    </w:p>
    <w:p w14:paraId="4083561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7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Career roadmap </w:t>
      </w:r>
    </w:p>
    <w:p w14:paraId="098A374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7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Quiz </w:t>
      </w:r>
    </w:p>
    <w:p w14:paraId="1676780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7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Promodo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timer, sound, background</w:t>
      </w:r>
    </w:p>
    <w:p w14:paraId="59E68B7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3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51 </w:t>
      </w:r>
    </w:p>
    <w:p w14:paraId="7C812A8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024A204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Input: </w:t>
      </w:r>
    </w:p>
    <w:p w14:paraId="70C5923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•Notes, events, tasks, documents </w:t>
      </w:r>
    </w:p>
    <w:p w14:paraId="6687584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7153200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19" w:right="1774" w:firstLine="43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•Store and organize data, sync events with external calendars, trigger reminders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1D00337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515" w:lineRule="auto"/>
        <w:ind w:left="15" w:right="2468" w:firstLine="43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workspace data, synchronized calendar entries, notifications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2BC21E7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Reminders can be configured per event/task.  </w:t>
      </w:r>
    </w:p>
    <w:p w14:paraId="511684D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465" w:lineRule="auto"/>
        <w:ind w:left="14" w:right="2135" w:firstLine="4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Automatically sync local data but to save forever you have to press save.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3.12 Purchase VIP Packages for Users </w:t>
      </w:r>
    </w:p>
    <w:p w14:paraId="67F39B0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0790253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choose to purchase a VIP package to post jobs. </w:t>
      </w:r>
    </w:p>
    <w:p w14:paraId="3FF1044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1C3EDCD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59" w:right="1172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user selects a VIP package (e.g., more job postings allowed, prioritized visibility,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advanced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posting privileges). Payment is processed exclusively through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PayOS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Upon  successful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payment, VIP privileges are activated.</w:t>
      </w:r>
    </w:p>
    <w:p w14:paraId="32AAAF9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0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52 </w:t>
      </w:r>
    </w:p>
    <w:p w14:paraId="591E45D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Layout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796AF03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18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49FD9B3D" wp14:editId="21395518">
            <wp:extent cx="5721984" cy="229489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294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27: Buy VIP package </w:t>
      </w:r>
    </w:p>
    <w:p w14:paraId="168F8D3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</w:p>
    <w:p w14:paraId="1C2A037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Employers / Recruiters </w:t>
      </w:r>
    </w:p>
    <w:p w14:paraId="12D325A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4958271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VIP package options list </w:t>
      </w:r>
    </w:p>
    <w:p w14:paraId="55E0C31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PayOS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integrated payment form </w:t>
      </w:r>
    </w:p>
    <w:p w14:paraId="2AA967D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and success notification </w:t>
      </w:r>
    </w:p>
    <w:p w14:paraId="4001106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03DDFCF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Selected VIP package, payment details via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PayOS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63EF54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4" w:lineRule="auto"/>
        <w:ind w:left="729" w:right="767" w:hanging="3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Process payment through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PayOS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update the user’s job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posting  privileges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855C68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VIP package activated; payment receipt generated </w:t>
      </w:r>
    </w:p>
    <w:p w14:paraId="3DADA8A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(BR): </w:t>
      </w:r>
    </w:p>
    <w:p w14:paraId="4A2C857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Payment must be processed only via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PayOS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909A5F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VIP privileges are activated only after successful payment. </w:t>
      </w:r>
    </w:p>
    <w:p w14:paraId="7230A5E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VIP privileges remain valid for the purchased package duration.</w:t>
      </w:r>
    </w:p>
    <w:p w14:paraId="4F58AEE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53 </w:t>
      </w:r>
    </w:p>
    <w:p w14:paraId="183BECF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18" w:lineRule="auto"/>
        <w:ind w:left="14" w:right="2122" w:firstLine="36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Once expired, the user must repurchase to continue using VIP privileges.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3.13 AI-Based Skill Analysis </w:t>
      </w:r>
    </w:p>
    <w:p w14:paraId="4DFE163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27A74A6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submit CVs to a job posting. </w:t>
      </w:r>
    </w:p>
    <w:p w14:paraId="57DED02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19E5180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4" w:lineRule="auto"/>
        <w:ind w:left="353" w:right="836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AI system evaluates each submitted CV against the job requirements defined by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company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It generates a match score to indicate how well the CV fits the job criteria.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 score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used internally by the company’s HR team to optimize the candidate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screening  process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4D6A70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39D3322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2F823CB5" wp14:editId="325FAE11">
            <wp:extent cx="5721984" cy="272351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23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28: Score candidate’s CV </w:t>
      </w:r>
    </w:p>
    <w:p w14:paraId="7638D8B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Employers  </w:t>
      </w:r>
    </w:p>
    <w:p w14:paraId="7DDFB62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0A5CF5B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posting management interface </w:t>
      </w:r>
    </w:p>
    <w:p w14:paraId="2B4BB38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 CV list view </w:t>
      </w:r>
    </w:p>
    <w:p w14:paraId="1232ABB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Match score indicator for each CV </w:t>
      </w:r>
    </w:p>
    <w:p w14:paraId="3CF2606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Detailed AI evaluation report (optional, e.g., strengths and gaps)</w:t>
      </w:r>
    </w:p>
    <w:p w14:paraId="396814F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1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54 </w:t>
      </w:r>
    </w:p>
    <w:p w14:paraId="68FA577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66FA98D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Job description (requirements), candidate CVs </w:t>
      </w:r>
    </w:p>
    <w:p w14:paraId="36C57E4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578" w:right="770" w:hanging="1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Processing: AI algorithms (NLP + ML) compare candidate CV data against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job  requirements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calculate a suitability score </w:t>
      </w:r>
    </w:p>
    <w:p w14:paraId="518ABA1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578" w:right="769" w:hanging="1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Numeric/percentage match score per CV; optional breakdown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recruiter  reference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212030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4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(BR): </w:t>
      </w:r>
    </w:p>
    <w:p w14:paraId="180C363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CV scoring is triggered automatically when a candidate applies. </w:t>
      </w:r>
    </w:p>
    <w:p w14:paraId="27886E5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Scores are visible only to the company/HR side, not to candidates. </w:t>
      </w:r>
    </w:p>
    <w:p w14:paraId="37FDC65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450" w:right="21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job description or candidate CV is updated, scores are recalculated. </w:t>
      </w: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HR can sort and filter candidates by score to streamline the hiring process. </w:t>
      </w:r>
    </w:p>
    <w:p w14:paraId="1DAEBD1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3.14 Application History &amp; Feedback Management </w:t>
      </w:r>
    </w:p>
    <w:p w14:paraId="5397F74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07F5A72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accesses the “Application History” section. </w:t>
      </w:r>
    </w:p>
    <w:p w14:paraId="76192BA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3EAD566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4" w:lineRule="auto"/>
        <w:ind w:left="10" w:right="1067"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view a list of jobs they have applied for. For each job, the user can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track  progress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through recruitment stages: CV submission, interview, and final result. Users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also  receive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feedback and ratings from employers.</w:t>
      </w:r>
    </w:p>
    <w:p w14:paraId="1AD87D1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8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55 </w:t>
      </w:r>
    </w:p>
    <w:p w14:paraId="7E42D23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Layout: </w:t>
      </w:r>
    </w:p>
    <w:p w14:paraId="6488389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06" w:lineRule="auto"/>
        <w:ind w:left="11" w:right="829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1BA59280" wp14:editId="39F2078D">
            <wp:extent cx="5719064" cy="247459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9064" cy="2474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29: Application history </w:t>
      </w:r>
    </w:p>
    <w:p w14:paraId="58EED46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</w:t>
      </w:r>
    </w:p>
    <w:p w14:paraId="5D56BF4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63F483B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of applied jobs </w:t>
      </w:r>
    </w:p>
    <w:p w14:paraId="366E18E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Status indicators for each recruitment phase </w:t>
      </w:r>
    </w:p>
    <w:p w14:paraId="38BD9DA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Feedback/comments section </w:t>
      </w:r>
    </w:p>
    <w:p w14:paraId="5D55B35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3BCDAF6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Application records, Company Feedback </w:t>
      </w:r>
    </w:p>
    <w:p w14:paraId="5CCECEF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Aggregate status and feedback per application </w:t>
      </w:r>
    </w:p>
    <w:p w14:paraId="04E7D88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progress and feedback to user </w:t>
      </w:r>
    </w:p>
    <w:p w14:paraId="4D6B000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1CEDA50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Updates occur as employers change application statuses. </w:t>
      </w:r>
    </w:p>
    <w:p w14:paraId="63DFC64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Feedback is only visible to the applicant.</w:t>
      </w:r>
    </w:p>
    <w:p w14:paraId="1AC613A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5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56 </w:t>
      </w:r>
    </w:p>
    <w:p w14:paraId="3BED4F5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3.15 User Management </w:t>
      </w:r>
    </w:p>
    <w:p w14:paraId="1A0A0D6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0EB217B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accesses the user account list. </w:t>
      </w:r>
    </w:p>
    <w:p w14:paraId="6144B0C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233DBDD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19" w:right="1079" w:firstLine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admin views the list of user accounts and can lock, delete, or issue warnings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accounts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violating policies. </w:t>
      </w:r>
    </w:p>
    <w:p w14:paraId="12A7F5B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508AFBF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8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151877E7" wp14:editId="66BC9DED">
            <wp:extent cx="5721984" cy="22955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30: View all user </w:t>
      </w:r>
    </w:p>
    <w:p w14:paraId="7EF14EA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</w:t>
      </w:r>
    </w:p>
    <w:p w14:paraId="0A635CA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20E6091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Account list with filters/search </w:t>
      </w:r>
    </w:p>
    <w:p w14:paraId="33F6DD4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 menu (disable/ enable) </w:t>
      </w:r>
    </w:p>
    <w:p w14:paraId="2094535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modal </w:t>
      </w:r>
    </w:p>
    <w:p w14:paraId="754E53A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toasts </w:t>
      </w:r>
    </w:p>
    <w:p w14:paraId="58EBEAB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6D9909A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 account ID, selected action</w:t>
      </w:r>
    </w:p>
    <w:p w14:paraId="231375C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57 </w:t>
      </w:r>
    </w:p>
    <w:p w14:paraId="3C9B0D5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user account status accordingly </w:t>
      </w:r>
    </w:p>
    <w:p w14:paraId="235AC01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account status, UI feedback </w:t>
      </w:r>
    </w:p>
    <w:p w14:paraId="6B87AF6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4F620BF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admins can perform user management actions. </w:t>
      </w:r>
    </w:p>
    <w:p w14:paraId="7F70F57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Actions require confirmation before execution. </w:t>
      </w:r>
    </w:p>
    <w:p w14:paraId="2B86AD8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3.16 Send System Notifications </w:t>
      </w:r>
    </w:p>
    <w:p w14:paraId="68BCDED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3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30BE28D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347" w:right="1134" w:firstLine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System events occur related to candidates or companies (e.g., a candidate applies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job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or an employer updates the application status). </w:t>
      </w:r>
    </w:p>
    <w:p w14:paraId="0A326DB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4BA6FD1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automatically sends notifications to users about important activities: </w:t>
      </w:r>
    </w:p>
    <w:p w14:paraId="604904E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731" w:right="706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Candidates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receive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notifications when their application status changes (e.g.,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shortlisted,  rejected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interview scheduled). </w:t>
      </w:r>
    </w:p>
    <w:p w14:paraId="6C4DAA5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345" w:lineRule="auto"/>
        <w:ind w:left="730" w:right="766" w:hanging="3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Companies/HR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receive notifications when a candidate applies for their job posting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updates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their profile. </w:t>
      </w:r>
    </w:p>
    <w:p w14:paraId="7A8CD40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37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07AFC7B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15" w:lineRule="auto"/>
        <w:ind w:left="370" w:right="46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6D037219" wp14:editId="383D2397">
            <wp:extent cx="5721984" cy="26733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31: View notification</w:t>
      </w:r>
    </w:p>
    <w:p w14:paraId="7D8DC55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58 </w:t>
      </w:r>
    </w:p>
    <w:p w14:paraId="42D7AEB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Candidates, Employers/Recruiters </w:t>
      </w:r>
    </w:p>
    <w:p w14:paraId="6756406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72F08EE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center (bell icon or inbox-style interface) </w:t>
      </w:r>
    </w:p>
    <w:p w14:paraId="11A7CAB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In-app notification popups </w:t>
      </w:r>
    </w:p>
    <w:p w14:paraId="6D19171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history list </w:t>
      </w:r>
    </w:p>
    <w:p w14:paraId="7696A45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5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0C2A99A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System events (job application submission, status updates, profile updates) </w:t>
      </w:r>
    </w:p>
    <w:p w14:paraId="5955A0F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739" w:right="770" w:hanging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Generate relevant notification for the affected party and push it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their  account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50D02E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receives notification (real-time or via system inbox) </w:t>
      </w:r>
    </w:p>
    <w:p w14:paraId="1F34B28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(BR): </w:t>
      </w:r>
    </w:p>
    <w:p w14:paraId="43B1CCB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6" w:lineRule="auto"/>
        <w:ind w:left="380" w:right="18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Notifications are event-driven (only triggered by relevant activities).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only see notifications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about their own activities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(privacy respected).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Notifications must be clear, concise, and actionable. </w:t>
      </w:r>
    </w:p>
    <w:p w14:paraId="17087DD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History of notifications is stored for user reference. </w:t>
      </w:r>
    </w:p>
    <w:p w14:paraId="3BD0CC1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3.17 Content Moderation </w:t>
      </w:r>
    </w:p>
    <w:p w14:paraId="54327B8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2FB9B67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7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Moderator reviews job postings and personal profiles. </w:t>
      </w:r>
    </w:p>
    <w:p w14:paraId="0299FDE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68AF28E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18" w:right="1314" w:firstLine="70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Moderator approves or deletes content that violates platform policies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  quality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compliance.</w:t>
      </w:r>
    </w:p>
    <w:p w14:paraId="22C08AB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3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59 </w:t>
      </w:r>
    </w:p>
    <w:p w14:paraId="4F96A82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61BDF54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1C8B3119" wp14:editId="22E74C5F">
            <wp:extent cx="5721984" cy="2673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32:View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notification </w:t>
      </w:r>
    </w:p>
    <w:p w14:paraId="4F776A1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</w:t>
      </w:r>
    </w:p>
    <w:p w14:paraId="332E41F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10A53E0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Content list with status </w:t>
      </w:r>
    </w:p>
    <w:p w14:paraId="2E496D3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 controls for moderation </w:t>
      </w:r>
    </w:p>
    <w:p w14:paraId="51EF5BD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dialogs </w:t>
      </w:r>
    </w:p>
    <w:p w14:paraId="66A38C9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messages </w:t>
      </w:r>
    </w:p>
    <w:p w14:paraId="2B565BB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2B0A79C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Content ID, moderation action </w:t>
      </w:r>
    </w:p>
    <w:p w14:paraId="4BEE23B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Approve or delete content </w:t>
      </w:r>
    </w:p>
    <w:p w14:paraId="09DC7F8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Content status update, user notification (if applicable) </w:t>
      </w:r>
    </w:p>
    <w:p w14:paraId="6B14BD9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15BA7DD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approved content is publicly visible. </w:t>
      </w:r>
    </w:p>
    <w:p w14:paraId="2E7A39E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Violating content must be removed promptly.</w:t>
      </w:r>
    </w:p>
    <w:p w14:paraId="220C57D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60 </w:t>
      </w:r>
    </w:p>
    <w:p w14:paraId="4E92B5C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3.18 Fraud Handling &amp; Reporting </w:t>
      </w:r>
    </w:p>
    <w:p w14:paraId="6D54C25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67AFCFF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517" w:lineRule="auto"/>
        <w:ind w:left="15" w:right="2898" w:firstLine="70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submits a report regarding suspicious or fraudulent activity.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5ECAA45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343" w:lineRule="auto"/>
        <w:ind w:left="12" w:right="1892" w:firstLine="7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receives user reports, verifies the content, and takes actions such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 temporarily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hiding content or locking user accounts if necessary. </w:t>
      </w:r>
    </w:p>
    <w:p w14:paraId="1F0F03A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</w:t>
      </w:r>
    </w:p>
    <w:p w14:paraId="1E0D09E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75416E4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of reports </w:t>
      </w:r>
    </w:p>
    <w:p w14:paraId="6A31978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Report detail panel </w:t>
      </w:r>
    </w:p>
    <w:p w14:paraId="0B8FE7C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 controls for fraud handling </w:t>
      </w:r>
    </w:p>
    <w:p w14:paraId="2ABA56F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to affected users </w:t>
      </w:r>
    </w:p>
    <w:p w14:paraId="49A70DA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28C2D9C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Report details, admin action </w:t>
      </w:r>
    </w:p>
    <w:p w14:paraId="56290CD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reports, update content/account status </w:t>
      </w:r>
    </w:p>
    <w:p w14:paraId="7FDE8FB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Status updates, user notifications </w:t>
      </w:r>
    </w:p>
    <w:p w14:paraId="183D144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7A3F16A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Reports must be reviewed promptly. </w:t>
      </w:r>
    </w:p>
    <w:p w14:paraId="61549CA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Actions depend on verification outcomes.</w:t>
      </w:r>
    </w:p>
    <w:p w14:paraId="060A449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1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61 </w:t>
      </w:r>
    </w:p>
    <w:p w14:paraId="52F5A50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3.19 System Activity Monitoring </w:t>
      </w:r>
    </w:p>
    <w:p w14:paraId="34C9C1E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3B20C77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accesses system activity reports </w:t>
      </w:r>
    </w:p>
    <w:p w14:paraId="7391B09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37309B2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12" w:right="8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reviews report on job posting volume, CV submissions, interview rates,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analyzes  trends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user behaviors to optimize platform performance. </w:t>
      </w:r>
    </w:p>
    <w:p w14:paraId="5EBDCCC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32671BA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1E69AC82" wp14:editId="570BC274">
            <wp:extent cx="5721984" cy="271399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13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33: View system’s trend </w:t>
      </w:r>
    </w:p>
    <w:p w14:paraId="389BE80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</w:t>
      </w:r>
    </w:p>
    <w:p w14:paraId="5021F82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423A3B0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Graphs for job posts, CV submissions, interviews </w:t>
      </w:r>
    </w:p>
    <w:p w14:paraId="4EF63D6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Trend analysis widgets </w:t>
      </w:r>
    </w:p>
    <w:p w14:paraId="579D659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Export options for reports </w:t>
      </w:r>
    </w:p>
    <w:p w14:paraId="4C4E2F6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6E7DB0C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 logs, user interaction data</w:t>
      </w:r>
    </w:p>
    <w:p w14:paraId="66F38FC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5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62 </w:t>
      </w:r>
    </w:p>
    <w:p w14:paraId="28DF4B8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Aggregate and analyze activity metrics </w:t>
      </w:r>
    </w:p>
    <w:p w14:paraId="1960BD5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Visualized reports and insights </w:t>
      </w:r>
    </w:p>
    <w:p w14:paraId="2F4CFA9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373644F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must be anonymized for privacy. </w:t>
      </w:r>
    </w:p>
    <w:p w14:paraId="380107A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Reports updated in real-time or on schedule. </w:t>
      </w:r>
    </w:p>
    <w:p w14:paraId="1A8F93E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3.20 Video Call </w:t>
      </w:r>
    </w:p>
    <w:p w14:paraId="1129863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3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010DE30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374" w:right="16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 and company decide to start a video call (for interview 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  exchange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through the system. </w:t>
      </w:r>
    </w:p>
    <w:p w14:paraId="0CCAC26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5991D5B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372" w:right="7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enables real-time video communication between candidates and companies.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secure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video call room is created using WebRTC technology, allowing both parties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conduct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interviews or discuss job-related matters. Optionally, the session can be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recorded  if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both sides agree. </w:t>
      </w:r>
    </w:p>
    <w:p w14:paraId="4AC0DE6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Layout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6421F76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15" w:lineRule="auto"/>
        <w:ind w:left="355" w:right="481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792FC410" wp14:editId="3881978B">
            <wp:extent cx="5721984" cy="279527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95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34: Video call</w:t>
      </w:r>
    </w:p>
    <w:p w14:paraId="061C20C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2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63 </w:t>
      </w:r>
    </w:p>
    <w:p w14:paraId="0022324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Candidates, Employers/Recruiters </w:t>
      </w:r>
    </w:p>
    <w:p w14:paraId="3AEFD2A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Interface Elements: </w:t>
      </w:r>
    </w:p>
    <w:p w14:paraId="1D70B94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"Start Video Call" / "Join Video Call" button </w:t>
      </w:r>
    </w:p>
    <w:p w14:paraId="088140B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739" w:right="769" w:hanging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Video window with controls (mute/unmute, camera on/off, screen share, record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 enabled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619BCD5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Optional chat panel for text-based interaction </w:t>
      </w:r>
    </w:p>
    <w:p w14:paraId="3120A8C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Notification/alert for incoming video call invitations </w:t>
      </w:r>
    </w:p>
    <w:p w14:paraId="4CF7493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5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45C0669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Call request (candidate ↔ company), invitation acceptance </w:t>
      </w:r>
    </w:p>
    <w:p w14:paraId="012BD39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739" w:right="765" w:hanging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Establish WebRTC connection; manage real-time audio/video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streaming;  enable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recording if agreed </w:t>
      </w:r>
    </w:p>
    <w:p w14:paraId="09613EE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Active video call session with optional saved recording </w:t>
      </w:r>
    </w:p>
    <w:p w14:paraId="72B788E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(BR): </w:t>
      </w:r>
    </w:p>
    <w:p w14:paraId="060BC87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Recording requires explicit consent from both parties. </w:t>
      </w:r>
    </w:p>
    <w:p w14:paraId="0D175F6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14" w:right="2027" w:firstLine="36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Video call sessions are temporary and accessible only to participants.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Calls must be initiated and accepted within the system (no external links).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Notifications are sent for incoming calls or scheduled interview sessions.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3.21 AI-Generated Career Roadmap </w:t>
      </w:r>
    </w:p>
    <w:p w14:paraId="54B456F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2578824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views a job detail and submits their CV. </w:t>
      </w:r>
    </w:p>
    <w:p w14:paraId="1B2A4A5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4071B03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5" w:lineRule="auto"/>
        <w:ind w:left="360" w:right="1085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each job posting, the system analyzes the candidate’s CV and generates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personalized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career roadmap. The AI highlights gaps between the candidate’s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current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skills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job requirements, then suggests a structured learning path. Instead of just </w:t>
      </w:r>
    </w:p>
    <w:p w14:paraId="6481D69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64 </w:t>
      </w:r>
    </w:p>
    <w:p w14:paraId="641249E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8" w:right="806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listing skills, the system provides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specific questions, topics, or tasks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candidate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needs 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 in order to improve their fit for the job. </w:t>
      </w:r>
    </w:p>
    <w:p w14:paraId="2CAAF89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360F9D7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5E9F818B" wp14:editId="2839875E">
            <wp:extent cx="5721984" cy="269811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98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35: Career Roadmap </w:t>
      </w:r>
    </w:p>
    <w:p w14:paraId="101975B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</w:t>
      </w:r>
    </w:p>
    <w:p w14:paraId="3BC5B4E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2AB9464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detail page with roadmap option </w:t>
      </w:r>
    </w:p>
    <w:p w14:paraId="20C9D52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Personalized roadmap panel </w:t>
      </w:r>
    </w:p>
    <w:p w14:paraId="7A031E5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of learning questions/topics </w:t>
      </w:r>
    </w:p>
    <w:p w14:paraId="64AF11D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Interactive timeline showing progression steps </w:t>
      </w:r>
    </w:p>
    <w:p w14:paraId="2B4D690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53C2592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Candidate’s CV, selected job details </w:t>
      </w:r>
    </w:p>
    <w:p w14:paraId="61E213F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742" w:right="766" w:hanging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compares CV content with job requirements; identifies missing 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weak  skills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generates tailored roadmap with learning questions and milestones </w:t>
      </w:r>
    </w:p>
    <w:p w14:paraId="3923CCE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343" w:lineRule="auto"/>
        <w:ind w:left="732" w:right="767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Personalized roadmap per job, including suggested questions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learning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module</w:t>
      </w:r>
      <w:proofErr w:type="gramEnd"/>
    </w:p>
    <w:p w14:paraId="2D79B22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3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65 </w:t>
      </w:r>
    </w:p>
    <w:p w14:paraId="30B39CD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(BR): </w:t>
      </w:r>
    </w:p>
    <w:p w14:paraId="7595B44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Roadmap is unique to each candidate–job pairing. </w:t>
      </w:r>
    </w:p>
    <w:p w14:paraId="0B33155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742" w:right="769" w:hanging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Suggested questions adapt as the candidate updates their CV or completes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learning  steps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1C7628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Timeline is flexible and supports iterative progress tracking. </w:t>
      </w:r>
    </w:p>
    <w:p w14:paraId="191BDBC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731" w:right="769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Focus is on actionable learning (e.g., skill questions, exercises), not just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general  recommendations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CCAB84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517" w:lineRule="auto"/>
        <w:ind w:left="14" w:right="1373" w:firstLine="36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Must complete the tasks in the roadmap before being able to do the practice quiz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3.32 Candidate Interaction </w:t>
      </w:r>
    </w:p>
    <w:p w14:paraId="680D7AD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682DDF7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receives a job application from a candidate. </w:t>
      </w:r>
    </w:p>
    <w:p w14:paraId="42E2F13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174D613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368" w:right="949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a candidate applies for a job, the company can directly interact with them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through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system. The company is able to: </w:t>
      </w:r>
    </w:p>
    <w:p w14:paraId="0E9658D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Review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candidate’s CV and profile. </w:t>
      </w:r>
    </w:p>
    <w:p w14:paraId="38DAE0E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Chat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the candidate in real time via an integrated messaging system. </w:t>
      </w:r>
    </w:p>
    <w:p w14:paraId="3FF2217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5" w:lineRule="auto"/>
        <w:ind w:left="737" w:right="768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Schedule interviews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(online or offline) through a built-in scheduling feature. This streamlines communication and interview planning between company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candidate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FA59C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4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66 </w:t>
      </w:r>
    </w:p>
    <w:p w14:paraId="0D53CE3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631AC50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420ADAC5" wp14:editId="35778531">
            <wp:extent cx="5721984" cy="26892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8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36: Schedule interview </w:t>
      </w:r>
    </w:p>
    <w:p w14:paraId="1506A95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Company, candidate </w:t>
      </w:r>
    </w:p>
    <w:p w14:paraId="3B9A4C3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296B826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CV and profile viewer </w:t>
      </w:r>
    </w:p>
    <w:p w14:paraId="1C764C69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Chat window (real-time messaging using WebSocket) </w:t>
      </w:r>
    </w:p>
    <w:p w14:paraId="015E2B5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Interview scheduling form/calendar integration </w:t>
      </w:r>
    </w:p>
    <w:p w14:paraId="14B08DB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Notifications for new messages and interview requests </w:t>
      </w:r>
    </w:p>
    <w:p w14:paraId="543A077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513D3EF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Candidate’s application data, chat messages, interview schedule requests </w:t>
      </w:r>
    </w:p>
    <w:p w14:paraId="35A5DDC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731" w:right="768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Store application data, enable secure messaging, manage scheduling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notifications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739F6C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Communication history, scheduled interview details </w:t>
      </w:r>
    </w:p>
    <w:p w14:paraId="45BD282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Business Rules (BR):</w:t>
      </w:r>
    </w:p>
    <w:p w14:paraId="04BB382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7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67 </w:t>
      </w:r>
    </w:p>
    <w:p w14:paraId="1D6679BA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18" w:lineRule="auto"/>
        <w:ind w:left="380" w:right="23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communication must remain secure and private within the system.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Interview scheduling must notify both candidate and company. </w:t>
      </w:r>
    </w:p>
    <w:p w14:paraId="7F589F9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515" w:lineRule="auto"/>
        <w:ind w:left="2" w:right="1246" w:firstLine="378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relevant parties (candidate and employer) can view messages and schedules. </w:t>
      </w: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4. Non-Functional Requirements </w:t>
      </w:r>
    </w:p>
    <w:p w14:paraId="05EE9D6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4.1 External Interfaces </w:t>
      </w:r>
    </w:p>
    <w:p w14:paraId="2E1A1BF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4.1.1 User Interfaces </w:t>
      </w:r>
    </w:p>
    <w:p w14:paraId="3AAFA38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343" w:lineRule="auto"/>
        <w:ind w:left="738" w:right="1779" w:hanging="3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UI-01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system must display a Success Message or Error Message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 completing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action. </w:t>
      </w:r>
    </w:p>
    <w:p w14:paraId="7F205E5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5" w:lineRule="auto"/>
        <w:ind w:left="738" w:right="1425" w:hanging="3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UI-02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When the user selects the Cancel option, there must be a Confirm (Y/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N)  dialog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7D0C8B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737" w:right="946" w:hanging="3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UI-03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Input fields must provide validation messages in case of incorrect input (e.g.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 invalid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email format, required fields). </w:t>
      </w:r>
    </w:p>
    <w:p w14:paraId="3FB1C1EB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391" w:right="9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UI-04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All pages in the system must have a Header menu and a Navigation menu. 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UI-05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system must be mobile-friendly, allowing easy access and navigation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 both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mobile devices and desktops. </w:t>
      </w:r>
    </w:p>
    <w:p w14:paraId="2169243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4.1.2 Software Interfaces </w:t>
      </w:r>
    </w:p>
    <w:p w14:paraId="59A0507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343" w:lineRule="auto"/>
        <w:ind w:left="732" w:right="1249" w:hanging="3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SI-01: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and companies can use OAuth services to log in, helping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them  verify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their accounts. </w:t>
      </w:r>
    </w:p>
    <w:p w14:paraId="763CAFD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4" w:lineRule="auto"/>
        <w:ind w:left="391" w:right="9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SI-03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system must connect with a third-party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Cloudinary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service to save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image  ●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SI-04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system must be able to communicate with external notification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services  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e.g. sockets) to send notifications to candidates and companies. </w:t>
      </w:r>
    </w:p>
    <w:p w14:paraId="1131A7B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4.2 Quality Attributes </w:t>
      </w:r>
    </w:p>
    <w:p w14:paraId="38FADEC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4.2.1 Usability </w:t>
      </w:r>
    </w:p>
    <w:p w14:paraId="0B418250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4" w:line="343" w:lineRule="auto"/>
        <w:ind w:left="742" w:right="88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FCC Job Platform must offer a clear and intuitive user interface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Guests,  Job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Seekers, Employers, and Administrators. Actions such as job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searching,  applying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posting jobs, and reviewing candidates should be simple and accessible. </w:t>
      </w:r>
    </w:p>
    <w:p w14:paraId="6B3100D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343" w:lineRule="auto"/>
        <w:ind w:left="1099" w:right="1006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Seekers should be able to easily register, complete their profile, upload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their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CV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apply for jobs, and track application status without confusion.</w:t>
      </w:r>
    </w:p>
    <w:p w14:paraId="51FB1B4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68 </w:t>
      </w:r>
    </w:p>
    <w:p w14:paraId="2951D8A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742" w:right="142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Employers should be able to manage job postings, view applications,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communicate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candidates through a streamlined and logical workflow.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first-time users, especially job seekers and small businesses, tutorials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tooltips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should be provided to guide them through the platform’s features. </w:t>
      </w:r>
    </w:p>
    <w:p w14:paraId="43F0FCB8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4.2.2 Security </w:t>
      </w:r>
    </w:p>
    <w:p w14:paraId="0F1C035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344" w:lineRule="auto"/>
        <w:ind w:left="729" w:right="769" w:hanging="33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shall require users to authenticate using a unique username and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strong  password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meets complexity requirements (minimum 8 characters,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including  uppercase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letters, lowercase letters, numbers, and special characters). </w:t>
      </w:r>
    </w:p>
    <w:p w14:paraId="40B850E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the password of the users are encrypted </w:t>
      </w:r>
    </w:p>
    <w:p w14:paraId="7A03BDB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343" w:lineRule="auto"/>
        <w:ind w:left="730" w:right="767" w:hanging="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a user requests a password reset, the system shall send a verification code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user's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registered email. </w:t>
      </w:r>
    </w:p>
    <w:p w14:paraId="7C934BC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shall validate all user inputs to prevent injection attacks. </w:t>
      </w:r>
    </w:p>
    <w:p w14:paraId="39D0351E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344" w:lineRule="auto"/>
        <w:ind w:left="732" w:right="763" w:hanging="3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Ensure only authorized users can access the corresponding functions and data.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system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shall implement token-based authentication (JSON Web Tokens - JWT)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manage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sessions securely and efficiently. </w:t>
      </w:r>
    </w:p>
    <w:p w14:paraId="03928F8D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4.2.3 Performance </w:t>
      </w:r>
    </w:p>
    <w:p w14:paraId="2899CAEC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343" w:lineRule="auto"/>
        <w:ind w:left="739" w:right="889" w:hanging="3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The FCC platform must respond promptly when users search for jobs, apply,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  applications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or interact with AI-based suggestions. </w:t>
      </w:r>
    </w:p>
    <w:p w14:paraId="2F0A8A2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729" w:right="1072" w:hanging="3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The system should support up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200 concurrent user requests per second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during  peak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traffic (e.g., recruitment season or job fair campaigns) </w:t>
      </w:r>
    </w:p>
    <w:p w14:paraId="426248B7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731" w:right="873" w:hanging="3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Uploading CV files (PDF, DOCX up to 10MB) or profile photos should be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processed  within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 seconds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ensure a smooth user experience </w:t>
      </w:r>
    </w:p>
    <w:p w14:paraId="4F8C72D1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4" w:lineRule="auto"/>
        <w:ind w:left="738" w:right="904" w:hanging="3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AI-based job recommendations and search results should return within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 seconds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 optimal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interactivity.</w:t>
      </w:r>
    </w:p>
    <w:p w14:paraId="5A1D89B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6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69 </w:t>
      </w:r>
    </w:p>
    <w:p w14:paraId="3A3886B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5. Requirement Appendix </w:t>
      </w:r>
    </w:p>
    <w:p w14:paraId="25943F5F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5.1 Business Rules </w:t>
      </w:r>
    </w:p>
    <w:tbl>
      <w:tblPr>
        <w:tblStyle w:val="ac"/>
        <w:tblW w:w="90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9"/>
        <w:gridCol w:w="7962"/>
      </w:tblGrid>
      <w:tr w:rsidR="00380CDA" w14:paraId="0BA37786" w14:textId="77777777">
        <w:trPr>
          <w:trHeight w:val="528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FD7C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ID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FD4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Rule Definition</w:t>
            </w:r>
          </w:p>
        </w:tc>
      </w:tr>
      <w:tr w:rsidR="00380CDA" w14:paraId="0BBACF3E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0F8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BR-01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931D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25" w:right="428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job postings must go through a moderation process by the admin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before  being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published.</w:t>
            </w:r>
          </w:p>
        </w:tc>
      </w:tr>
      <w:tr w:rsidR="00380CDA" w14:paraId="0DFF3462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3CF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BR-02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989FB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227" w:right="734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system has four main user roles – Guest, Job Seeker, Employer,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Admin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each with distinct access permissions.</w:t>
            </w:r>
          </w:p>
        </w:tc>
      </w:tr>
      <w:tr w:rsidR="00380CDA" w14:paraId="73982308" w14:textId="77777777">
        <w:trPr>
          <w:trHeight w:val="655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9510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BR-03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EAB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Employers must have a verified company profile before posting job openings.</w:t>
            </w:r>
          </w:p>
        </w:tc>
      </w:tr>
      <w:tr w:rsidR="00380CDA" w14:paraId="576114F2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E9F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BR-04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462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35" w:right="46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Seekers can only apply for jobs if their profile is at least 80%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e.g., CV uploaded, skills filled, profile picture).</w:t>
            </w:r>
          </w:p>
        </w:tc>
      </w:tr>
      <w:tr w:rsidR="00380CDA" w14:paraId="3B31927C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77A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BR-05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3550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210" w:right="395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Admins can approve, reject, or suspend job postings if they violate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platform  policies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80CDA" w14:paraId="2581EB41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D67A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BR-06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E4BE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211" w:right="4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Users receive system notifications for key actions such as application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  updates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job matches, and profile approvals.</w:t>
            </w:r>
          </w:p>
        </w:tc>
      </w:tr>
      <w:tr w:rsidR="00380CDA" w14:paraId="6CC576AC" w14:textId="77777777">
        <w:trPr>
          <w:trHeight w:val="917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E16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BR-07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5D62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19" w:right="290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Employers can only view full applicant details if they have an active job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subscription plan (if monetization is implemented).</w:t>
            </w:r>
          </w:p>
        </w:tc>
      </w:tr>
      <w:tr w:rsidR="00380CDA" w14:paraId="44BABDA2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A2E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BR-08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C8C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92" w:right="475" w:firstLine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Each job application must be unique; a job seeker cannot apply to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same  job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more than once unless invited again.</w:t>
            </w:r>
          </w:p>
        </w:tc>
      </w:tr>
      <w:tr w:rsidR="00380CDA" w14:paraId="4190F7A6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B80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BR-09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FB7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19" w:right="388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Admins must be able to lock, warn, or delete user accounts in cases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fraud  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policy violation.</w:t>
            </w:r>
          </w:p>
        </w:tc>
      </w:tr>
      <w:tr w:rsidR="00380CDA" w14:paraId="4E91FC06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9843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BR-10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A41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222" w:right="532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Seekers can save job listings to favorites and receive updates if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status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changes (e.g., expired, reopened).</w:t>
            </w:r>
          </w:p>
        </w:tc>
      </w:tr>
      <w:tr w:rsidR="00380CDA" w14:paraId="7C916CA7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45F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BR-11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57F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219" w:right="342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Users and companies must accept terms of service and privacy policy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before  completing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registration.</w:t>
            </w:r>
          </w:p>
        </w:tc>
      </w:tr>
      <w:tr w:rsidR="00380CDA" w14:paraId="1729B629" w14:textId="77777777">
        <w:trPr>
          <w:trHeight w:val="916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3F4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BR-12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3CF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12" w:right="5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AI-based job recommendations must be based on user profiles,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 history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and job browsing behavior.</w:t>
            </w:r>
          </w:p>
        </w:tc>
      </w:tr>
    </w:tbl>
    <w:p w14:paraId="363E01FC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DEF824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E23D85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94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Table 7: </w:t>
      </w:r>
      <w:r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Business Rules</w:t>
      </w:r>
    </w:p>
    <w:p w14:paraId="515ED2E2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2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70 </w:t>
      </w:r>
    </w:p>
    <w:p w14:paraId="3DCD1174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5.2 Application Messages List </w:t>
      </w:r>
    </w:p>
    <w:tbl>
      <w:tblPr>
        <w:tblStyle w:val="ad"/>
        <w:tblW w:w="9042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3"/>
        <w:gridCol w:w="1199"/>
        <w:gridCol w:w="1800"/>
        <w:gridCol w:w="5620"/>
      </w:tblGrid>
      <w:tr w:rsidR="00380CDA" w14:paraId="2F11D6C1" w14:textId="77777777">
        <w:trPr>
          <w:trHeight w:val="105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517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#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9F7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6" w:right="157" w:hanging="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Message  code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674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Message Type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900D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Content</w:t>
            </w:r>
          </w:p>
        </w:tc>
      </w:tr>
      <w:tr w:rsidR="00380CDA" w14:paraId="6F3391B2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68C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884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MSG_01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2524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B5E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Username is required.</w:t>
            </w:r>
          </w:p>
        </w:tc>
      </w:tr>
      <w:tr w:rsidR="00380CDA" w14:paraId="78C682C0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942A4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E537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MSG_02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A7F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8B7F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 is required.</w:t>
            </w:r>
          </w:p>
        </w:tc>
      </w:tr>
      <w:tr w:rsidR="00380CDA" w14:paraId="45BB0A97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01E6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C20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MSG_03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488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4A6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 format is invalid.</w:t>
            </w:r>
          </w:p>
        </w:tc>
      </w:tr>
      <w:tr w:rsidR="00380CDA" w14:paraId="3A1985E6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0D09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E55E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6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MSG_04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0B7D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60B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Phone number is not valid.</w:t>
            </w:r>
          </w:p>
        </w:tc>
      </w:tr>
      <w:tr w:rsidR="00380CDA" w14:paraId="3C5BFF66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9E5A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955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MSG_05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491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730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Value cannot be empty.</w:t>
            </w:r>
          </w:p>
        </w:tc>
      </w:tr>
      <w:tr w:rsidR="00380CDA" w14:paraId="598D93FA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1C692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92B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 MSG_06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7B7B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D2E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must accept the terms.</w:t>
            </w:r>
          </w:p>
        </w:tc>
      </w:tr>
      <w:tr w:rsidR="00380CDA" w14:paraId="42C748E2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BBAB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6692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 MSG_07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E16A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7D1C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Session expired. Please login again.</w:t>
            </w:r>
          </w:p>
        </w:tc>
      </w:tr>
      <w:tr w:rsidR="00380CDA" w14:paraId="74709C76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E987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E1A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MSG_08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8404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5BD01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Action completed successfully.</w:t>
            </w:r>
          </w:p>
        </w:tc>
      </w:tr>
      <w:tr w:rsidR="00380CDA" w14:paraId="07601BCC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578D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7949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 MSG_09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E72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3599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You are not authorized to perform this action.</w:t>
            </w:r>
          </w:p>
        </w:tc>
      </w:tr>
      <w:tr w:rsidR="00380CDA" w14:paraId="2065726F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07DA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E62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MSG_10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233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A900F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saved successfully.</w:t>
            </w:r>
          </w:p>
        </w:tc>
      </w:tr>
      <w:tr w:rsidR="00380CDA" w14:paraId="3639809E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BDD9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3082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 MSG_11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BCA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EFD55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Invalid login credentials.</w:t>
            </w:r>
          </w:p>
        </w:tc>
      </w:tr>
      <w:tr w:rsidR="00380CDA" w14:paraId="363D753A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805F6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A30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MSG_12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03CA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B458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This field must be unique.</w:t>
            </w:r>
          </w:p>
        </w:tc>
      </w:tr>
      <w:tr w:rsidR="00380CDA" w14:paraId="621C8161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0311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8A93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 MSG_13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A1CB7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873A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Unauthorized</w:t>
            </w:r>
          </w:p>
        </w:tc>
      </w:tr>
      <w:tr w:rsidR="00380CDA" w14:paraId="2E1AA73D" w14:textId="77777777">
        <w:trPr>
          <w:trHeight w:val="571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C40C0" w14:textId="77777777" w:rsidR="00380CDA" w:rsidRDefault="00380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CEFC6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 MSG_14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759AC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CDB0" w14:textId="77777777" w:rsidR="00380CDA" w:rsidRDefault="0077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 must be at least 6 characters.</w:t>
            </w:r>
          </w:p>
        </w:tc>
      </w:tr>
    </w:tbl>
    <w:p w14:paraId="4F8EA1E1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E522F6" w14:textId="77777777" w:rsidR="00380CDA" w:rsidRDefault="00380C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7AF243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99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Table 8: Application Messages</w:t>
      </w:r>
    </w:p>
    <w:p w14:paraId="69ACC556" w14:textId="77777777" w:rsidR="00380CDA" w:rsidRDefault="007715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71 </w:t>
      </w:r>
    </w:p>
    <w:sectPr w:rsidR="00380CDA">
      <w:pgSz w:w="11920" w:h="16840"/>
      <w:pgMar w:top="1432" w:right="642" w:bottom="1039" w:left="142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FA88BC44-8789-4653-A8EB-2B36CE939942}"/>
    <w:embedItalic r:id="rId2" w:fontKey="{B00C8A21-6F25-4B76-8A73-476C1AC150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A59E8E5-E98D-4451-8EA2-0453388EC7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1554AF6-6B0F-4540-BB4A-D786913E7F79}"/>
  </w:font>
  <w:font w:name="Noto Sans Symbols">
    <w:charset w:val="00"/>
    <w:family w:val="auto"/>
    <w:pitch w:val="default"/>
    <w:embedRegular r:id="rId5" w:fontKey="{A6291664-8C7B-4125-B134-C5ED72C9D59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do">
    <w:charset w:val="00"/>
    <w:family w:val="auto"/>
    <w:pitch w:val="default"/>
    <w:embedRegular r:id="rId6" w:fontKey="{B74C4514-B2E5-4D01-AA95-871176250C8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CDA"/>
    <w:rsid w:val="00380CDA"/>
    <w:rsid w:val="0077155C"/>
    <w:rsid w:val="009A372E"/>
    <w:rsid w:val="00CF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BB75"/>
  <w15:docId w15:val="{E3AC8760-4089-42E6-B4A0-7E708E9C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77</Pages>
  <Words>7815</Words>
  <Characters>44550</Characters>
  <Application>Microsoft Office Word</Application>
  <DocSecurity>0</DocSecurity>
  <Lines>371</Lines>
  <Paragraphs>104</Paragraphs>
  <ScaleCrop>false</ScaleCrop>
  <Company/>
  <LinksUpToDate>false</LinksUpToDate>
  <CharactersWithSpaces>52261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Hương Đặng</dc:creator>
  <cp:lastModifiedBy>Hương Đặng</cp:lastModifiedBy>
  <cp:revision>2</cp:revision>
  <dcterms:created xsi:type="dcterms:W3CDTF">2026-05-14T09:46:00Z</dcterms:created>
  <dcterms:modified xsi:type="dcterms:W3CDTF">2026-05-14T09:46:00Z</dcterms:modified>
</cp:coreProperties>
</file>