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64932441711426" w:lineRule="auto"/>
        <w:ind w:left="2078.4165954589844" w:right="710.987548828125" w:firstLine="0"/>
        <w:jc w:val="center"/>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TRƯỜNG ĐẠI HỌC BÁCH KHOA HÀ NỘI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Viện Toán ứng dụng và Tin học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8974609375" w:line="240" w:lineRule="auto"/>
        <w:ind w:left="0" w:right="3173.1561279296875" w:firstLine="0"/>
        <w:jc w:val="righ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Pr>
        <w:drawing>
          <wp:inline distB="19050" distT="19050" distL="19050" distR="19050">
            <wp:extent cx="1805635" cy="266395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5635" cy="266395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1.566162109375" w:firstLine="0"/>
        <w:jc w:val="right"/>
        <w:rPr>
          <w:rFonts w:ascii="Arial" w:cs="Arial" w:eastAsia="Arial" w:hAnsi="Arial"/>
          <w:b w:val="1"/>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i w:val="0"/>
          <w:smallCaps w:val="0"/>
          <w:strike w:val="0"/>
          <w:color w:val="000000"/>
          <w:sz w:val="49.57419967651367"/>
          <w:szCs w:val="49.57419967651367"/>
          <w:u w:val="none"/>
          <w:shd w:fill="auto" w:val="clear"/>
          <w:vertAlign w:val="baseline"/>
          <w:rtl w:val="0"/>
        </w:rPr>
        <w:t xml:space="preserve">GIẢI TÍCH SỐ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6884765625" w:line="319.9900531768799" w:lineRule="auto"/>
        <w:ind w:left="1585.1359558105469" w:right="201.312255859375" w:firstLine="0"/>
        <w:jc w:val="center"/>
        <w:rPr>
          <w:rFonts w:ascii="Arial" w:cs="Arial" w:eastAsia="Arial" w:hAnsi="Arial"/>
          <w:b w:val="1"/>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i w:val="0"/>
          <w:smallCaps w:val="0"/>
          <w:strike w:val="0"/>
          <w:color w:val="000000"/>
          <w:sz w:val="49.57419967651367"/>
          <w:szCs w:val="49.57419967651367"/>
          <w:u w:val="none"/>
          <w:shd w:fill="auto" w:val="clear"/>
          <w:vertAlign w:val="baseline"/>
          <w:rtl w:val="0"/>
        </w:rPr>
        <w:t xml:space="preserve">NỘI SUY BẰNG ĐA THỨC, SƠ ĐỒ HOOCNE VÀ ỨNG DỤNG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896240234375" w:line="314.68525886535645" w:lineRule="auto"/>
        <w:ind w:left="2478.927001953125" w:right="1102.843017578125" w:firstLine="0"/>
        <w:jc w:val="center"/>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Giảng viên hướng dẫn: </w:t>
      </w: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TS. Hà Thị Ngọc Yến </w:t>
      </w: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Nhóm sinh viên thực hiện: </w:t>
      </w: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Nhóm 15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7.8485107421875" w:firstLine="0"/>
        <w:jc w:val="righ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Nguyễn Đình Nhật 20190080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734375" w:line="240" w:lineRule="auto"/>
        <w:ind w:left="0" w:right="1587.8485107421875" w:firstLine="0"/>
        <w:jc w:val="righ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Nguyễn Anh Minh 20194117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726501464844" w:line="240" w:lineRule="auto"/>
        <w:ind w:left="0" w:right="2823.7054443359375" w:firstLine="0"/>
        <w:jc w:val="righ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Ngày 3 tháng 1 năm 2021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62060546875" w:line="240" w:lineRule="auto"/>
        <w:ind w:left="1431.4366149902344" w:right="0" w:firstLine="0"/>
        <w:jc w:val="lef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Mục lục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5927734375" w:line="240" w:lineRule="auto"/>
        <w:ind w:left="0" w:right="60.205078125" w:firstLine="0"/>
        <w:jc w:val="right"/>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1 Mở đầu 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05126953125" w:line="241.5692138671875" w:lineRule="auto"/>
        <w:ind w:left="1780.216064453125" w:right="60.9228515625" w:hanging="349.5062255859375"/>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2 Nội suy đa thức 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2.1 Bài toán nội suy . . . . . . . . . . . . . . . . . . . . . . . . . . . . . . . . 2 2.2 Cơ sở của không gian đa thức . . . . . . . . . . . . . . . . . . . . . . . . . 2 2.3 Xây dựng đa thức nội suy bằng đơn thức . . . . . . . . . . . . . . . . . . 3 2.4 Sự duy nhất của đa thức nội suy . . . . . . . . . . . . . . . . . . . . . . . 4 2.5 Đa thức nội suy Lagrange . . . . . . . . . . . . . . . . . . . . . . . . . . . 4 2.6 Đa thức nội suy Newton . . . . . . . . . . . . . . . . . . . . . . . . . . . . 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140625" w:line="240" w:lineRule="auto"/>
        <w:ind w:left="0" w:right="61.640625" w:firstLine="0"/>
        <w:jc w:val="right"/>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3 Sai số của đa thức nội suy 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05126953125" w:line="241.56377792358398" w:lineRule="auto"/>
        <w:ind w:left="1774.9557495117188" w:right="61.23046875" w:hanging="350.2235412597656"/>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4 Chọn mốc nội suy tối ưu 7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4.1 Đa thức Chebysev . . . . . . . . . . . . . . . . . . . . . . . . . . . . . . . . 7 4.2 Chọn mốc nội suy tối ưu . . . . . . . . . . . . . . . . . . . . . . . . . . . . 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7509765625" w:line="241.57196044921875" w:lineRule="auto"/>
        <w:ind w:left="1780.216064453125" w:right="61.23046875" w:hanging="349.5062255859375"/>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5 Sơ đồ Hoocne và ứng dụng trong bài toán nội suy 8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5.1 Xây dựng sơ đồ Thuật toán Hoocne . . . . . . . . . . . . . . . . . . . . . . 8 5.2 Ứng dụng của sơ đồ Hoocne . . . . . . . . . . . . . . . . . . . . . . . . . . 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943359375" w:line="437.3250961303711" w:lineRule="auto"/>
        <w:ind w:left="1426.4059448242188" w:right="59.620361328125" w:firstLine="2.151947021484375"/>
        <w:jc w:val="both"/>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6 Ví dụ 9 7 Tổng kết 12 Danh mục tài liệu tham khảo 13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0775146484375" w:line="240" w:lineRule="auto"/>
        <w:ind w:left="0" w:right="4561.2835693359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61865234375" w:line="240" w:lineRule="auto"/>
        <w:ind w:left="1446.9303894042969" w:right="0" w:firstLine="0"/>
        <w:jc w:val="lef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1 Mở đầu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71533203125" w:line="223.69781970977783" w:lineRule="auto"/>
        <w:ind w:left="1424.9713134765625" w:right="60.296630859375" w:firstLine="352.03948974609375"/>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Trong thực tế, nhiều lĩnh vực ta cần tìm hàm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 khi chỉ biết các giá trị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tại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các điểm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thuộc khoảng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i ∈ I</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hoặc khi biểu thức giải tích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đã cho nhưng </w:t>
      </w:r>
      <w:r w:rsidDel="00000000" w:rsidR="00000000" w:rsidRPr="00000000">
        <w:rPr>
          <w:rFonts w:ascii="Arial" w:cs="Arial" w:eastAsia="Arial" w:hAnsi="Arial"/>
          <w:b w:val="0"/>
          <w:i w:val="0"/>
          <w:smallCaps w:val="0"/>
          <w:strike w:val="0"/>
          <w:color w:val="000000"/>
          <w:sz w:val="23.898441314697266"/>
          <w:szCs w:val="23.898441314697266"/>
          <w:u w:val="none"/>
          <w:shd w:fill="auto" w:val="clear"/>
          <w:vertAlign w:val="baseline"/>
          <w:rtl w:val="0"/>
        </w:rPr>
        <w:t xml:space="preserve">cồng kềnh, việc tính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898441314697266"/>
          <w:szCs w:val="23.89844131469726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898441314697266"/>
          <w:szCs w:val="23.898441314697266"/>
          <w:u w:val="none"/>
          <w:shd w:fill="auto" w:val="clear"/>
          <w:vertAlign w:val="baseline"/>
          <w:rtl w:val="0"/>
        </w:rPr>
        <w:t xml:space="preserve">) 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898441314697266"/>
          <w:szCs w:val="23.898441314697266"/>
          <w:u w:val="none"/>
          <w:shd w:fill="auto" w:val="clear"/>
          <w:vertAlign w:val="baseline"/>
          <w:rtl w:val="0"/>
        </w:rPr>
        <w:t xml:space="preserve">là 1 giá trị cụ thể trở nên khó khăn. Khi đó đặt ra vấn </w:t>
      </w:r>
      <w:r w:rsidDel="00000000" w:rsidR="00000000" w:rsidRPr="00000000">
        <w:rPr>
          <w:rFonts w:ascii="Arial" w:cs="Arial" w:eastAsia="Arial" w:hAnsi="Arial"/>
          <w:b w:val="0"/>
          <w:i w:val="0"/>
          <w:smallCaps w:val="0"/>
          <w:strike w:val="0"/>
          <w:color w:val="000000"/>
          <w:sz w:val="23.83856201171875"/>
          <w:szCs w:val="23.83856201171875"/>
          <w:u w:val="none"/>
          <w:shd w:fill="auto" w:val="clear"/>
          <w:vertAlign w:val="baseline"/>
          <w:rtl w:val="0"/>
        </w:rPr>
        <w:t xml:space="preserve">đề cần tìm một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83856201171875"/>
          <w:szCs w:val="23.8385620117187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83856201171875"/>
          <w:szCs w:val="23.83856201171875"/>
          <w:u w:val="none"/>
          <w:shd w:fill="auto" w:val="clear"/>
          <w:vertAlign w:val="baseline"/>
          <w:rtl w:val="0"/>
        </w:rPr>
        <w:t xml:space="preserve">) đơn giản hơn sao cho ta có thể tính được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83856201171875"/>
          <w:szCs w:val="23.8385620117187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83856201171875"/>
          <w:szCs w:val="23.83856201171875"/>
          <w:u w:val="none"/>
          <w:shd w:fill="auto" w:val="clear"/>
          <w:vertAlign w:val="baseline"/>
          <w:rtl w:val="0"/>
        </w:rPr>
        <w:t xml:space="preserve">) với một kết quả có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độ chính xác tin cậy, sai số của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so 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có thể chấp nhận được. Từ đó, khái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niệm nội suy ra đời.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921875" w:line="241.57196044921875" w:lineRule="auto"/>
        <w:ind w:left="1425.6466674804688" w:right="57.999267578125" w:firstLine="352.49969482421875"/>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718345642089844"/>
          <w:szCs w:val="23.718345642089844"/>
          <w:u w:val="none"/>
          <w:shd w:fill="auto" w:val="clear"/>
          <w:vertAlign w:val="baseline"/>
          <w:rtl w:val="0"/>
        </w:rPr>
        <w:t xml:space="preserve">Nội suy là phương pháp ước tính giá trị của các điểm dữ liệu chưa biết trong phạm vi </w:t>
      </w:r>
      <w:r w:rsidDel="00000000" w:rsidR="00000000" w:rsidRPr="00000000">
        <w:rPr>
          <w:rFonts w:ascii="Arial" w:cs="Arial" w:eastAsia="Arial" w:hAnsi="Arial"/>
          <w:b w:val="0"/>
          <w:i w:val="0"/>
          <w:smallCaps w:val="0"/>
          <w:strike w:val="0"/>
          <w:color w:val="000000"/>
          <w:sz w:val="23.850549697875977"/>
          <w:szCs w:val="23.850549697875977"/>
          <w:u w:val="none"/>
          <w:shd w:fill="auto" w:val="clear"/>
          <w:vertAlign w:val="baseline"/>
          <w:rtl w:val="0"/>
        </w:rPr>
        <w:t xml:space="preserve">của một tập hợp rời rạc chứa một số điểm dữ liệu đã biết (các điểm đã biết dựa trên kết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quả thực nghiệm)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560546875" w:line="239.9803876876831" w:lineRule="auto"/>
        <w:ind w:left="1421.6238403320312" w:right="58.57666015625" w:firstLine="356.6694641113281"/>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898441314697266"/>
          <w:szCs w:val="23.898441314697266"/>
          <w:u w:val="none"/>
          <w:shd w:fill="auto" w:val="clear"/>
          <w:vertAlign w:val="baseline"/>
          <w:rtl w:val="0"/>
        </w:rPr>
        <w:t xml:space="preserve">Nội suy có nhiều ứng dụng trong nhiều lĩnh vực của cuộc sống như: công nghệ thông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tin, toán tin, môi trường, kinh tế,... Cụ thể nội suy được áp dụng nhiều trong việc xây dựng thuật toán cho mạng nơron trí tuệ nhân tạo xây dựng các thuật toán dự báo thị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trường trong kinh tế, nội suy không gian, nội suy để đánh giá chất lượng không khí,...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1.358642578125" w:lineRule="auto"/>
        <w:ind w:left="1424.014892578125" w:right="32.79052734375" w:firstLine="357.6548767089844"/>
        <w:jc w:val="both"/>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Có rất nhiều phương pháp nội suy đã ra đời như phương pháp nội suy Lagrange,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phương pháp nội suy Newton, phương pháp bình phương tối thiểu,... Trong bản báo cáo này, nhóm 15 xin trình bày về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phương pháp nội suy bằng đa thức đại số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826904296875" w:line="240" w:lineRule="auto"/>
        <w:ind w:left="1436.6012573242188" w:right="0" w:firstLine="0"/>
        <w:jc w:val="lef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2 Nội suy đa thức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16845703125" w:line="240" w:lineRule="auto"/>
        <w:ind w:left="1433.3877563476562"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2.1 Bài toán nội suy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1781.4115905761719"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Cho trước một bộ dữ liệu gồm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điểm </w:t>
      </w:r>
    </w:p>
    <w:tbl>
      <w:tblPr>
        <w:tblStyle w:val="Table1"/>
        <w:tblW w:w="4700.879821777344" w:type="dxa"/>
        <w:jc w:val="left"/>
        <w:tblInd w:w="3594.36004638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8202514648438"/>
        <w:gridCol w:w="789.7991943359375"/>
        <w:gridCol w:w="789.8199462890625"/>
        <w:gridCol w:w="499.2401123046875"/>
        <w:gridCol w:w="807.900390625"/>
        <w:gridCol w:w="1024.2999267578125"/>
        <w:tblGridChange w:id="0">
          <w:tblGrid>
            <w:gridCol w:w="789.8202514648438"/>
            <w:gridCol w:w="789.7991943359375"/>
            <w:gridCol w:w="789.8199462890625"/>
            <w:gridCol w:w="499.2401123046875"/>
            <w:gridCol w:w="807.900390625"/>
            <w:gridCol w:w="1024.2999267578125"/>
          </w:tblGrid>
        </w:tblGridChange>
      </w:tblGrid>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231628417968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Chúng ta cần tìm một đa thức bậc 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sao cho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68408203125" w:line="240" w:lineRule="auto"/>
        <w:ind w:left="0" w:right="2799.93530273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68408203125" w:line="210.0668478012085" w:lineRule="auto"/>
        <w:ind w:left="1430.2316284179688" w:right="12.7783203125" w:hanging="3.0702209472656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Đa thức thỏa mãn điều kiện trên được gọi là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đa thức nội suy</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ký hiệu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Các điểm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được gọi là các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mốc nội suy</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3056640625" w:line="240" w:lineRule="auto"/>
        <w:ind w:left="1433.3877563476562"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2.2 Cơ sở của không gian đa thức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208984375" w:line="209.96479511260986" w:lineRule="auto"/>
        <w:ind w:left="1423.7757873535156" w:right="63.055419921875" w:firstLine="355.2111816406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Bằng cách chọn cơ sở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cho không gian của đa thức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có bậc không quá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ta biểu diễn: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73974609375" w:line="240" w:lineRule="auto"/>
        <w:ind w:left="0" w:right="2555.938720703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706787109375" w:line="240" w:lineRule="auto"/>
        <w:ind w:left="1430.229797363281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Chúng ta cần tìm các hệ số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sao cho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714599609375" w:line="240" w:lineRule="auto"/>
        <w:ind w:left="0" w:right="2113.97766113281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714599609375" w:line="240" w:lineRule="auto"/>
        <w:ind w:left="0" w:right="2113.9782714843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7095947265625" w:line="240" w:lineRule="auto"/>
        <w:ind w:left="0" w:right="4562.4249267578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8594970703125" w:line="240" w:lineRule="auto"/>
        <w:ind w:left="0" w:right="2068.846435546875" w:firstLine="0"/>
        <w:jc w:val="righ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968811035156" w:line="240" w:lineRule="auto"/>
        <w:ind w:left="0" w:right="4551.1956787109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6572265625" w:line="240" w:lineRule="auto"/>
        <w:ind w:left="1427.1232604980469"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Ký hiệu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với i = 1,2,...,n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9637145996094"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pgSz w:h="16820" w:w="11900" w:orient="portrait"/>
          <w:pgMar w:bottom="0" w:top="643.236083984375" w:left="0" w:right="1352.303466796875" w:header="0" w:footer="720"/>
          <w:pgNumType w:start="1"/>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Việc giải hệ phương trình trên tương đương với việc giải ma trận: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579101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049562454223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0869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0981750488"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0981750488"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0" w:top="643.236083984375" w:left="3352.2222900390625" w:right="3288.7371826171875" w:header="0" w:footer="720"/>
          <w:cols w:equalWidth="0" w:num="6">
            <w:col w:space="0" w:w="880"/>
            <w:col w:space="0" w:w="880"/>
            <w:col w:space="0" w:w="880"/>
            <w:col w:space="0" w:w="880"/>
            <w:col w:space="0" w:w="880"/>
            <w:col w:space="0" w:w="88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330078125" w:line="210.06640434265137" w:lineRule="auto"/>
        <w:ind w:left="1424.014892578125" w:right="60.6494140625" w:firstLine="348.7028503417969"/>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Việc chọn cơ sở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sao cho phương trình trên có thể giải một cách dễ dàng là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rất quan trọng.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71630859375" w:line="240" w:lineRule="auto"/>
        <w:ind w:left="1433.3877563476562"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2.3 Xây dựng đa thức nội suy bằng đơn thức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26953125" w:line="209.79792594909668" w:lineRule="auto"/>
        <w:ind w:left="1425.6886291503906" w:right="52.574462890625" w:firstLine="352.9283142089844"/>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718345642089844"/>
          <w:szCs w:val="23.718345642089844"/>
          <w:u w:val="none"/>
          <w:shd w:fill="auto" w:val="clear"/>
          <w:vertAlign w:val="baseline"/>
          <w:rtl w:val="0"/>
        </w:rPr>
        <w:t xml:space="preserve">Bằng cách chọn bộ cơ sở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718345642089844"/>
          <w:szCs w:val="23.718345642089844"/>
          <w:u w:val="none"/>
          <w:shd w:fill="auto" w:val="clear"/>
          <w:vertAlign w:val="baseline"/>
          <w:rtl w:val="0"/>
        </w:rPr>
        <w:t xml:space="preserve">) là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x,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718345642089844"/>
          <w:szCs w:val="23.718345642089844"/>
          <w:u w:val="none"/>
          <w:shd w:fill="auto" w:val="clear"/>
          <w:vertAlign w:val="baseline"/>
          <w:rtl w:val="0"/>
        </w:rPr>
        <w:t xml:space="preserve">), ta biểu diễn đa thức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dưới dạng: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9453125" w:line="240" w:lineRule="auto"/>
        <w:ind w:left="0" w:right="2912.014160156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603515625" w:line="240" w:lineRule="auto"/>
        <w:ind w:left="1430.231628417968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Chúng ta cần tìm các hệ số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sao cho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95703125" w:line="240" w:lineRule="auto"/>
        <w:ind w:left="0" w:right="2817.3742675781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1.8737792968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58935546875" w:line="240" w:lineRule="auto"/>
        <w:ind w:left="0" w:right="2817.3742675781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1.8737792968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6513671875" w:line="240" w:lineRule="auto"/>
        <w:ind w:left="0" w:right="4562.4206542968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677001953125" w:line="240" w:lineRule="auto"/>
        <w:ind w:left="0" w:right="2799.29504394531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5.7623291015625" w:firstLine="0"/>
        <w:jc w:val="righ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619140625" w:line="240" w:lineRule="auto"/>
        <w:ind w:left="1412.9629516601562"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Việc giải hệ phương trình trên tương đương với việc giải ma trận: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3056640625"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30712890625"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8907470703125"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7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Ma trận:</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3828125" w:line="407.9762649536133"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7572479248047"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0" w:top="643.236083984375" w:left="1427.8399658203125" w:right="3845.2752685546875" w:header="0" w:footer="720"/>
          <w:cols w:equalWidth="0" w:num="5">
            <w:col w:space="0" w:w="1340"/>
            <w:col w:space="0" w:w="1340"/>
            <w:col w:space="0" w:w="1340"/>
            <w:col w:space="0" w:w="1340"/>
            <w:col w:space="0" w:w="134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2821044921875" w:line="240" w:lineRule="auto"/>
        <w:ind w:left="0" w:right="3734.15527343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8.65539550781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0.173339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4.15588378906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8.6560058593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2.7227783203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4.1564941406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0.6439208984375" w:firstLine="0"/>
        <w:jc w:val="righ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545654296875" w:line="240" w:lineRule="auto"/>
        <w:ind w:left="1425.6861877441406" w:right="0" w:firstLine="0"/>
        <w:jc w:val="left"/>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được gọi là ma trận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Vandermonde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54931640625" w:line="240" w:lineRule="auto"/>
        <w:ind w:left="0" w:right="63.76708984375" w:firstLine="0"/>
        <w:jc w:val="right"/>
        <w:rPr>
          <w:rFonts w:ascii="Arial" w:cs="Arial" w:eastAsia="Arial" w:hAnsi="Arial"/>
          <w:b w:val="0"/>
          <w:i w:val="0"/>
          <w:smallCaps w:val="0"/>
          <w:strike w:val="0"/>
          <w:color w:val="000000"/>
          <w:sz w:val="24.1483211517334"/>
          <w:szCs w:val="24.1483211517334"/>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Dễ dàng chứng minh được rằng ma trận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Vandermonde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là ma trận có định thức luôn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85253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khác không: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202392578125" w:line="220.2344799041748"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det(</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15.940200805664062"/>
          <w:szCs w:val="15.940200805664062"/>
          <w:u w:val="none"/>
          <w:shd w:fill="auto" w:val="clear"/>
          <w:vertAlign w:val="baseline"/>
          <w:rtl w:val="0"/>
        </w:rPr>
        <w:t xml:space="preserve">≤i&lt;j≤n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24.014892578125" w:right="3908.4014892578125" w:header="0" w:footer="720"/>
          <w:cols w:equalWidth="0" w:num="3">
            <w:col w:space="0" w:w="2200"/>
            <w:col w:space="0" w:w="2200"/>
            <w:col w:space="0" w:w="220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j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5372314453125" w:line="241.57221794128418" w:lineRule="auto"/>
        <w:ind w:left="1421.6238403320312" w:right="61.224365234375" w:firstLine="5.6581115722656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814565658569336"/>
          <w:szCs w:val="23.814565658569336"/>
          <w:u w:val="none"/>
          <w:shd w:fill="auto" w:val="clear"/>
          <w:vertAlign w:val="baseline"/>
          <w:rtl w:val="0"/>
        </w:rPr>
        <w:t xml:space="preserve">Do đó đa thức nội suy luôn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tồn tại </w:t>
      </w:r>
      <w:r w:rsidDel="00000000" w:rsidR="00000000" w:rsidRPr="00000000">
        <w:rPr>
          <w:rFonts w:ascii="Arial" w:cs="Arial" w:eastAsia="Arial" w:hAnsi="Arial"/>
          <w:b w:val="0"/>
          <w:i w:val="0"/>
          <w:smallCaps w:val="0"/>
          <w:strike w:val="0"/>
          <w:color w:val="000000"/>
          <w:sz w:val="23.814565658569336"/>
          <w:szCs w:val="23.814565658569336"/>
          <w:u w:val="none"/>
          <w:shd w:fill="auto" w:val="clear"/>
          <w:vertAlign w:val="baseline"/>
          <w:rtl w:val="0"/>
        </w:rPr>
        <w:t xml:space="preserve">do định thức của ma trận luôn khác 0, hạng của ma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trận Vandemonde bằng hạng của ma trận hệ số bổ sung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9993591308594" w:line="240" w:lineRule="auto"/>
        <w:ind w:left="0" w:right="4549.27795410156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64501953125" w:line="240" w:lineRule="auto"/>
        <w:ind w:left="1433.3877563476562"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2.4 Sự duy nhất của đa thức nội suy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41650390625" w:line="240.1692008972168" w:lineRule="auto"/>
        <w:ind w:left="2006.923828125" w:right="62.371826171875" w:hanging="244.64431762695312"/>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Định lý cơ bản của Đại số</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Mọi đa thức có bậc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các hệ số không đồng thời bằng không thì có đúng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nghiệm (bao gồm các nghiệm bội). Các nghiệm này có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thể là số thực hoặc số phức.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77880859375" w:line="240" w:lineRule="auto"/>
        <w:ind w:left="1762.2795104980469"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Định lý về sự duy nhất của đa thức nội suy</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2646484375" w:line="209.12230968475342" w:lineRule="auto"/>
        <w:ind w:left="2007.0098876953125" w:right="63.1787109375" w:hanging="8.65997314453125"/>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+ 1 điểm phân biệt cho trước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cho trước cùng với các giá trị tương ứng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f</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luôn tồn tại duy nhất một đa thức có bậc nhỏ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hơn hoặc bằng n thỏa mãn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125" w:line="240" w:lineRule="auto"/>
        <w:ind w:left="0" w:right="2530.69519042968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7451171875" w:line="240" w:lineRule="auto"/>
        <w:ind w:left="2010.5073547363281"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Chứng minh: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169921875" w:line="209.97385025024414" w:lineRule="auto"/>
        <w:ind w:left="2013.8578796386719" w:right="63.04931640625" w:firstLine="1.906127929687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24635696411133"/>
          <w:szCs w:val="24.124635696411133"/>
          <w:u w:val="none"/>
          <w:shd w:fill="auto" w:val="clear"/>
          <w:vertAlign w:val="baseline"/>
          <w:rtl w:val="0"/>
        </w:rPr>
        <w:t xml:space="preserve">Giả sử tồn tại hai đa thức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124635696411133"/>
          <w:szCs w:val="24.124635696411133"/>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4.124635696411133"/>
          <w:szCs w:val="24.124635696411133"/>
          <w:u w:val="none"/>
          <w:shd w:fill="auto" w:val="clear"/>
          <w:vertAlign w:val="baseline"/>
          <w:rtl w:val="0"/>
        </w:rPr>
        <w:t xml:space="preserve">có bậc nhỏ hơn hoặc bằng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124635696411133"/>
          <w:szCs w:val="24.124635696411133"/>
          <w:u w:val="none"/>
          <w:shd w:fill="auto" w:val="clear"/>
          <w:vertAlign w:val="baseline"/>
          <w:rtl w:val="0"/>
        </w:rPr>
        <w:t xml:space="preserve">thỏa mãn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124635696411133"/>
          <w:szCs w:val="24.124635696411133"/>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4.124635696411133"/>
          <w:szCs w:val="24.124635696411133"/>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77587890625" w:line="210.01044273376465" w:lineRule="auto"/>
        <w:ind w:left="2010.2713012695312" w:right="62.755126953125" w:firstLine="5.42816162109375"/>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Chúng ta xét đa thức hiệu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 cũng là đa thức có bậc nhỏ hơn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hoặc bằng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9697265625" w:line="240" w:lineRule="auto"/>
        <w:ind w:left="2013.140563964843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Mặt khác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0 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6623535156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Đa thức bậc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có ít nhất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nghiệm nên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05029296875" w:line="240" w:lineRule="auto"/>
        <w:ind w:left="1426.405029296875" w:right="0" w:firstLine="0"/>
        <w:jc w:val="left"/>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Kết luận : Đa thức nội suy luôn tồn tại duy nhất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848876953125" w:line="240" w:lineRule="auto"/>
        <w:ind w:left="1433.3879089355469"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2.5 Đa thức nội suy Lagrange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1772.8039550781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bộ dữ liệu gồm n+1 điểm cho trước: </w:t>
      </w:r>
    </w:p>
    <w:tbl>
      <w:tblPr>
        <w:tblStyle w:val="Table2"/>
        <w:tblW w:w="4700.879821777344" w:type="dxa"/>
        <w:jc w:val="left"/>
        <w:tblInd w:w="3594.36004638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8202514648438"/>
        <w:gridCol w:w="789.7991943359375"/>
        <w:gridCol w:w="789.8199462890625"/>
        <w:gridCol w:w="499.2401123046875"/>
        <w:gridCol w:w="807.900390625"/>
        <w:gridCol w:w="1024.2999267578125"/>
        <w:tblGridChange w:id="0">
          <w:tblGrid>
            <w:gridCol w:w="789.8202514648438"/>
            <w:gridCol w:w="789.7991943359375"/>
            <w:gridCol w:w="789.8199462890625"/>
            <w:gridCol w:w="499.2401123046875"/>
            <w:gridCol w:w="807.900390625"/>
            <w:gridCol w:w="1024.2999267578125"/>
          </w:tblGrid>
        </w:tblGridChange>
      </w:tblGrid>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36236572265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Đa thức nội suy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theo Lagrange được xác định như sau: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62841796875" w:line="240" w:lineRule="auto"/>
        <w:ind w:left="1426.6445922851562"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Bước 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Xác định các đa thức Lagrange cơ bản: gọi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5.80078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là đa thức có dạng: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84521484375" w:line="240" w:lineRule="auto"/>
        <w:ind w:left="0" w:right="1220.3582763671875" w:firstLine="0"/>
        <w:jc w:val="righ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2981.3186645507812" w:right="2403.6004638671875" w:header="0" w:footer="720"/>
          <w:cols w:equalWidth="0" w:num="2">
            <w:col w:space="0" w:w="3260"/>
            <w:col w:space="0" w:w="326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764892578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7490234375"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j6</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i,j</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696529388428"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sectPr>
          <w:type w:val="continuous"/>
          <w:pgSz w:h="16820" w:w="11900" w:orient="portrait"/>
          <w:pgMar w:bottom="0" w:top="643.236083984375" w:left="4870" w:right="4870" w:header="0" w:footer="720"/>
          <w:cols w:equalWidth="0" w:num="3">
            <w:col w:space="0" w:w="720"/>
            <w:col w:space="0" w:w="720"/>
            <w:col w:space="0" w:w="720"/>
          </w:cols>
        </w:sectPr>
      </w:pP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4656982421875" w:line="240" w:lineRule="auto"/>
        <w:ind w:left="1998.26416015625"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đa thức trên , ta có nhận xét như sau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4739990234375"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4511528015137"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5110.939025878906" w:right="4509.3206787109375" w:header="0" w:footer="720"/>
          <w:cols w:equalWidth="0" w:num="2">
            <w:col w:space="0" w:w="1140"/>
            <w:col w:space="0" w:w="114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k 6</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190673828125" w:line="240" w:lineRule="auto"/>
        <w:ind w:left="1426.6450500488281"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Bước 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Đa thức nội suy Lagrange được xác định bởi: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65588378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599994659424"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807373046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0374603271484"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599994659424"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9458618164062"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j6</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8125" w:line="236.8674087524414"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sectPr>
          <w:type w:val="continuous"/>
          <w:pgSz w:h="16820" w:w="11900" w:orient="portrait"/>
          <w:pgMar w:bottom="0" w:top="643.236083984375" w:left="3430" w:right="3430" w:header="0" w:footer="720"/>
          <w:cols w:equalWidth="0" w:num="7">
            <w:col w:space="0" w:w="720"/>
            <w:col w:space="0" w:w="720"/>
            <w:col w:space="0" w:w="720"/>
            <w:col w:space="0" w:w="720"/>
            <w:col w:space="0" w:w="720"/>
            <w:col w:space="0" w:w="720"/>
            <w:col w:space="0" w:w="720"/>
          </w:cols>
        </w:sectPr>
      </w:pP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458984375" w:line="240" w:lineRule="auto"/>
        <w:ind w:left="1433.3877563476562"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2.6 Đa thức nội suy Newton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404296875" w:line="209.9793577194214" w:lineRule="auto"/>
        <w:ind w:left="1424.0142822265625" w:right="59.693603515625" w:firstLine="357.6554870605469"/>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Chọn cơ sở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lần lượt là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Ta biểu diễn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trở thành: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306640625" w:line="240" w:lineRule="auto"/>
        <w:ind w:left="0" w:right="1727.21923828125" w:firstLine="0"/>
        <w:jc w:val="righ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623046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Từ hệ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0024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1 0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158327102661"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24609375" w:line="351.87692642211914"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0" w:top="643.236083984375" w:left="1417.2669982910156" w:right="4028.316650390625" w:header="0" w:footer="720"/>
          <w:cols w:equalWidth="0" w:num="3">
            <w:col w:space="0" w:w="2160"/>
            <w:col w:space="0" w:w="2160"/>
            <w:col w:space="0" w:w="216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1259765625" w:line="224.37644004821777" w:lineRule="auto"/>
        <w:ind w:left="1424.9713134765625" w:right="50.076904296875" w:hanging="9.50500488281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và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y</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thì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694229125976562"/>
          <w:szCs w:val="23.694229125976562"/>
          <w:u w:val="none"/>
          <w:shd w:fill="auto" w:val="clear"/>
          <w:vertAlign w:val="baseline"/>
          <w:rtl w:val="0"/>
        </w:rPr>
        <w:t xml:space="preserve">. Hệ phương trình có nghiệm duy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nhất khi A là ma trận khả nghịch (điều này luôn đúng do A là ma trận tam giác dưới) Hệ phương trình có nghiệm duy nhất do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6328125" w:line="240" w:lineRule="auto"/>
        <w:ind w:left="0" w:right="1674.5782470703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det(</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3037109375" w:line="240" w:lineRule="auto"/>
        <w:ind w:left="1430.230407714843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Suy ra: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85595703125" w:line="240" w:lineRule="auto"/>
        <w:ind w:left="3830.102844238281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50634765625" w:line="240" w:lineRule="auto"/>
        <w:ind w:left="0" w:right="3666.9580078125" w:firstLine="0"/>
        <w:jc w:val="righ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40230560302734"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584228515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3830.1025390625" w:right="3797.14111328125" w:header="0" w:footer="720"/>
          <w:cols w:equalWidth="0" w:num="2">
            <w:col w:space="0" w:w="2140"/>
            <w:col w:space="0" w:w="2140"/>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84814453125" w:line="240" w:lineRule="auto"/>
        <w:ind w:left="3812.023620605468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68408203125" w:line="240" w:lineRule="auto"/>
        <w:ind w:left="1417.2676086425781"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Ta gọi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chính là các tỷ hiệu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Vậy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68408203125" w:line="383.91122817993164" w:lineRule="auto"/>
        <w:ind w:left="1423.7739562988281" w:right="865.6591796875" w:firstLine="810.7431030273438"/>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gọi là đa thức nội suy Newton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55908203125" w:line="240" w:lineRule="auto"/>
        <w:ind w:left="1433.5005187988281" w:right="0" w:firstLine="0"/>
        <w:jc w:val="lef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3 Sai số của đa thức nội suy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66796875" w:line="240" w:lineRule="auto"/>
        <w:ind w:left="1772.8019714355469"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cố định,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6</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ta đặt: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714599609375" w:line="240" w:lineRule="auto"/>
        <w:ind w:left="0" w:right="3471.0986328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5921630859375" w:line="209.98003005981445" w:lineRule="auto"/>
        <w:ind w:left="1424.014892578125" w:right="63.446044921875" w:firstLine="1.353302001953125"/>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là sai số tại điểm x của đa thức nội suy. Hàm số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đạt giá trị 0 tại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+ 1 điểm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do đó hàm số có thể viết lại dưới dạng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7073974609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416603088379"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4119.0576171875" w:right="4102.5006103515625" w:header="0" w:footer="720"/>
          <w:cols w:equalWidth="0" w:num="3">
            <w:col w:space="0" w:w="1240"/>
            <w:col w:space="0" w:w="1240"/>
            <w:col w:space="0" w:w="124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7708740234375" w:line="240" w:lineRule="auto"/>
        <w:ind w:left="1412.9641723632812"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là đa thức chưa biết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là đa thức bậc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được định nghĩa là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4561767578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419464111328"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73791503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4870" w:right="4870" w:header="0" w:footer="720"/>
          <w:cols w:equalWidth="0" w:num="3">
            <w:col w:space="0" w:w="720"/>
            <w:col w:space="0" w:w="720"/>
            <w:col w:space="0" w:w="72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8.8806533813477" w:lineRule="auto"/>
        <w:ind w:left="1427.3623657226562" w:right="60.01708984375" w:firstLine="12.67242431640625"/>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Để tìm hàm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ta cần xây dựng hàm số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sao cho: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416603088379"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t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416603088379"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2670.4791259765625" w:right="2654.1619873046875" w:header="0" w:footer="720"/>
          <w:cols w:equalWidth="0" w:num="5">
            <w:col w:space="0" w:w="1320"/>
            <w:col w:space="0" w:w="1320"/>
            <w:col w:space="0" w:w="1320"/>
            <w:col w:space="0" w:w="1320"/>
            <w:col w:space="0" w:w="132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t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72509765625" w:line="574.5825004577637"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Hàm số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có giá trị bằng 0 tại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82080078125" w:line="453.5845470428467"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27.1226501464844" w:right="3158.258056640625" w:header="0" w:footer="720"/>
          <w:cols w:equalWidth="0" w:num="3">
            <w:col w:space="0" w:w="2440"/>
            <w:col w:space="0" w:w="2440"/>
            <w:col w:space="0" w:w="244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96923828125" w:line="226.58084392547607" w:lineRule="auto"/>
        <w:ind w:left="1421.7098999023438" w:right="31.29638671875" w:firstLine="8.379669189453125"/>
        <w:jc w:val="both"/>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Chúng ta thấy rằng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 có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+ 2 nghiệm tại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và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 Theo định lý Roll,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liên tục trên đoạn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thỏa mãn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 0, thì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sao cho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 0. Với </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định lý trên, hàm số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 có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+ 2 nghiệm nên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 phải có ít nhất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112783432006836"/>
          <w:szCs w:val="24.112783432006836"/>
          <w:u w:val="none"/>
          <w:shd w:fill="auto" w:val="clear"/>
          <w:vertAlign w:val="baseline"/>
          <w:rtl w:val="0"/>
        </w:rPr>
        <w:t xml:space="preserve">+ 1 nghiệm, tiếp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tục như vậy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00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có ít nhất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nghiệm,... và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có ít nhất một điểm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ξ ∈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thỏa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mãn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0 và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2841796875" w:line="236.71839237213135" w:lineRule="auto"/>
        <w:ind w:left="0" w:right="0" w:firstLine="0"/>
        <w:jc w:val="left"/>
        <w:rPr>
          <w:rFonts w:ascii="Arial" w:cs="Arial" w:eastAsia="Arial" w:hAnsi="Arial"/>
          <w:b w:val="0"/>
          <w:i w:val="0"/>
          <w:smallCaps w:val="0"/>
          <w:strike w:val="0"/>
          <w:color w:val="000000"/>
          <w:sz w:val="26.567001342773438"/>
          <w:szCs w:val="26.567001342773438"/>
          <w:u w:val="none"/>
          <w:shd w:fill="auto" w:val="clear"/>
          <w:vertAlign w:val="super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ξ</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dt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078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0009765625" w:line="453.583459854126"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078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t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5190429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0" w:top="643.236083984375" w:left="2820.9188842773438" w:right="3087.9962158203125" w:header="0" w:footer="720"/>
          <w:cols w:equalWidth="0" w:num="4">
            <w:col w:space="0" w:w="1500"/>
            <w:col w:space="0" w:w="1500"/>
            <w:col w:space="0" w:w="1500"/>
            <w:col w:space="0" w:w="150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u</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sectPr>
          <w:type w:val="continuous"/>
          <w:pgSz w:h="16820" w:w="11900" w:orient="portrait"/>
          <w:pgMar w:bottom="0" w:top="643.236083984375" w:left="5498.2830810546875" w:right="3963.79150390625" w:header="0" w:footer="720"/>
          <w:cols w:equalWidth="0" w:num="2">
            <w:col w:space="0" w:w="1220"/>
            <w:col w:space="0" w:w="1220"/>
          </w:cols>
        </w:sect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377197265625"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dt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t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194580078125"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sectPr>
          <w:type w:val="continuous"/>
          <w:pgSz w:h="16820" w:w="11900" w:orient="portrait"/>
          <w:pgMar w:bottom="0" w:top="643.236083984375" w:left="3830.0924682617188" w:right="2820.5987548828125" w:header="0" w:footer="720"/>
          <w:cols w:equalWidth="0" w:num="5">
            <w:col w:space="0" w:w="1060"/>
            <w:col w:space="0" w:w="1060"/>
            <w:col w:space="0" w:w="1060"/>
            <w:col w:space="0" w:w="1060"/>
            <w:col w:space="0" w:w="1060"/>
          </w:cols>
        </w:sect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ξ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828125" w:line="240" w:lineRule="auto"/>
        <w:ind w:left="3830.0924682617188"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702880859375" w:line="324.596586227417"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Điều này có được là do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và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trình trên ta được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833168029785"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t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lần lượt là đa thức bậc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và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+ 1. Từ phương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99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21.6238403320312" w:right="1410.09521484375" w:header="0" w:footer="720"/>
          <w:cols w:equalWidth="0" w:num="3">
            <w:col w:space="0" w:w="3040"/>
            <w:col w:space="0" w:w="3040"/>
            <w:col w:space="0" w:w="304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854736328125" w:line="499.6475601196289"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Bây giờ ta có thể viết lại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thành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833168029785"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819580078125" w:line="323.7894058227539"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27.6014709472656" w:right="3853.9208984375" w:header="0" w:footer="720"/>
          <w:cols w:equalWidth="0" w:num="3">
            <w:col w:space="0" w:w="2220"/>
            <w:col w:space="0" w:w="2220"/>
            <w:col w:space="0" w:w="222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373046875" w:line="210.02740859985352" w:lineRule="auto"/>
        <w:ind w:left="1421.6238403320312" w:right="61.568603515625" w:firstLine="0.9564208984375"/>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i w:val="0"/>
          <w:smallCaps w:val="0"/>
          <w:strike w:val="0"/>
          <w:color w:val="000000"/>
          <w:sz w:val="24.01775550842285"/>
          <w:szCs w:val="24.0177555084228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01775550842285"/>
          <w:szCs w:val="24.01775550842285"/>
          <w:u w:val="none"/>
          <w:shd w:fill="auto" w:val="clear"/>
          <w:vertAlign w:val="baseline"/>
          <w:rtl w:val="0"/>
        </w:rPr>
        <w:t xml:space="preserve">) là một điểm bất kì giữa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01775550842285"/>
          <w:szCs w:val="24.0177555084228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4.01775550842285"/>
          <w:szCs w:val="24.01775550842285"/>
          <w:u w:val="none"/>
          <w:shd w:fill="auto" w:val="clear"/>
          <w:vertAlign w:val="baseline"/>
          <w:rtl w:val="0"/>
        </w:rPr>
        <w:t xml:space="preserve">và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01775550842285"/>
          <w:szCs w:val="24.0177555084228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01775550842285"/>
          <w:szCs w:val="24.01775550842285"/>
          <w:u w:val="none"/>
          <w:shd w:fill="auto" w:val="clear"/>
          <w:vertAlign w:val="baseline"/>
          <w:rtl w:val="0"/>
        </w:rPr>
        <w:t xml:space="preserve">, phụ thuộc vào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01775550842285"/>
          <w:szCs w:val="24.01775550842285"/>
          <w:u w:val="none"/>
          <w:shd w:fill="auto" w:val="clear"/>
          <w:vertAlign w:val="baseline"/>
          <w:rtl w:val="0"/>
        </w:rPr>
        <w:t xml:space="preserve">. Sai số được đánh giá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theo hàm dựa trên chuẩn loại 2 của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1994628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ε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kR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570068359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Sai số đánh giá theo từng điểm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0419311523438"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9200439453125" w:line="338.61562728881836"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Z </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dx</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30.2310180664062" w:right="4305.3387451171875" w:header="0" w:footer="720"/>
          <w:cols w:equalWidth="0" w:num="4">
            <w:col w:space="0" w:w="1560"/>
            <w:col w:space="0" w:w="1560"/>
            <w:col w:space="0" w:w="1560"/>
            <w:col w:space="0" w:w="156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06762695312" w:line="240" w:lineRule="auto"/>
        <w:ind w:left="0" w:right="2895.6085205078125" w:firstLine="0"/>
        <w:jc w:val="righ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0.4443359375" w:firstLine="0"/>
        <w:jc w:val="righ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1619873046875" w:line="240" w:lineRule="auto"/>
        <w:ind w:left="1412.964172363281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sup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235229492188" w:line="240" w:lineRule="auto"/>
        <w:ind w:left="0" w:right="4546.3574218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61328125" w:line="240" w:lineRule="auto"/>
        <w:ind w:left="1427.9934692382812" w:right="0" w:firstLine="0"/>
        <w:jc w:val="lef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4 Chọn mốc nội suy tối ưu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66796875" w:line="223.36230754852295" w:lineRule="auto"/>
        <w:ind w:left="1424.1487121582031" w:right="61.693115234375" w:firstLine="352.552490234375"/>
        <w:jc w:val="both"/>
        <w:rPr>
          <w:rFonts w:ascii="Arial" w:cs="Arial" w:eastAsia="Arial" w:hAnsi="Arial"/>
          <w:b w:val="0"/>
          <w:i w:val="0"/>
          <w:smallCaps w:val="0"/>
          <w:strike w:val="0"/>
          <w:color w:val="000000"/>
          <w:sz w:val="23.993940353393555"/>
          <w:szCs w:val="23.99394035339355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Từ hai cách xác định sai số đã cho ở trên, ta thấy rằng sai số của phép nội suy chỉ còn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phụ thuộc vào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Bài toán đặt ra là phải chọn các mốc </w:t>
      </w:r>
      <w:r w:rsidDel="00000000" w:rsidR="00000000" w:rsidRPr="00000000">
        <w:rPr>
          <w:rFonts w:ascii="Arial" w:cs="Arial" w:eastAsia="Arial" w:hAnsi="Arial"/>
          <w:b w:val="0"/>
          <w:i w:val="0"/>
          <w:smallCaps w:val="0"/>
          <w:strike w:val="0"/>
          <w:color w:val="000000"/>
          <w:sz w:val="23.993940353393555"/>
          <w:szCs w:val="23.993940353393555"/>
          <w:u w:val="none"/>
          <w:shd w:fill="auto" w:val="clear"/>
          <w:vertAlign w:val="baseline"/>
          <w:rtl w:val="0"/>
        </w:rPr>
        <w:t xml:space="preserve">nội suy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a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&lt;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&lt; ... &lt;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b </w:t>
      </w:r>
      <w:r w:rsidDel="00000000" w:rsidR="00000000" w:rsidRPr="00000000">
        <w:rPr>
          <w:rFonts w:ascii="Arial" w:cs="Arial" w:eastAsia="Arial" w:hAnsi="Arial"/>
          <w:b w:val="0"/>
          <w:i w:val="0"/>
          <w:smallCaps w:val="0"/>
          <w:strike w:val="0"/>
          <w:color w:val="000000"/>
          <w:sz w:val="23.993940353393555"/>
          <w:szCs w:val="23.993940353393555"/>
          <w:u w:val="none"/>
          <w:shd w:fill="auto" w:val="clear"/>
          <w:vertAlign w:val="baseline"/>
          <w:rtl w:val="0"/>
        </w:rPr>
        <w:t xml:space="preserve">sao cho sai số đạt giá trị nhỏ nhất. Nói cách khác, ta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cần tìm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68554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4609375" w:line="240" w:lineRule="auto"/>
        <w:ind w:left="0"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4.1 Đa thức Chebysev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68554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399.8400020599365"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25.6886291503906" w:right="5109.3896484375" w:header="0" w:footer="720"/>
          <w:cols w:equalWidth="0" w:num="2">
            <w:col w:space="0" w:w="2700"/>
            <w:col w:space="0" w:w="2700"/>
          </w:cols>
        </w:sectPr>
      </w:pP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a≤x≤b</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max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812744140625" w:line="240" w:lineRule="auto"/>
        <w:ind w:left="0" w:right="2807.2540283203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cos(</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arccos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với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5869140625" w:line="241.16060256958008" w:lineRule="auto"/>
        <w:ind w:left="1425.6886291503906" w:right="62.32421875" w:firstLine="1.8745422363281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Đặt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θ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arccos</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và dễ thấy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cos</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cos</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cos</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nθ</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sin</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sin</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nθ</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ta được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cos[(</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cos</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θ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cos(</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nθ</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hay: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0654296875" w:line="240" w:lineRule="auto"/>
        <w:ind w:left="0" w:right="3102.45666503906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T</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54931640625" w:line="240" w:lineRule="auto"/>
        <w:ind w:left="1427.1244812011719"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Ngoài ra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cos[2 arccos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524715423584" w:lineRule="auto"/>
        <w:ind w:left="1426.9271850585938" w:right="12.7783203125" w:firstLine="351.64855957031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Bằng quy nạp, dễ dàng chứng minh được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là đa thức bậc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với hệ số đầu là 2</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Nghiệm của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là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9.45014953613281"/>
          <w:szCs w:val="39.45014953613281"/>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cos</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628662109375" w:firstLine="0"/>
        <w:jc w:val="righ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π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 n−</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1 và cực trị của nó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max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đạt tại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cos</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perscript"/>
          <w:rtl w:val="0"/>
        </w:rPr>
        <w:t xml:space="preserve">πi</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670089721679688"/>
          <w:szCs w:val="23.670089721679688"/>
          <w:u w:val="none"/>
          <w:shd w:fill="auto" w:val="clear"/>
          <w:vertAlign w:val="baseline"/>
        </w:rPr>
        <w:sectPr>
          <w:type w:val="continuous"/>
          <w:pgSz w:h="16820" w:w="11900" w:orient="portrait"/>
          <w:pgMar w:bottom="0" w:top="643.236083984375" w:left="1425.6886291503906" w:right="1386.446533203125" w:header="0" w:footer="720"/>
          <w:cols w:equalWidth="0" w:num="2">
            <w:col w:space="0" w:w="4560"/>
            <w:col w:space="0" w:w="4560"/>
          </w:cols>
        </w:sectPr>
      </w:pP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159912109375" w:line="235.31822204589844" w:lineRule="auto"/>
        <w:ind w:left="1423.0584716796875" w:right="58.1787109375" w:firstLine="3.3471679687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Định lý: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Trong tất cả các đa thức bậc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với hệ số đầu bằng 1, đa thức Chebysev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có độ lệch so với 0 nhỏ nhất trên đoạn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Nghĩa là, nếu: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210205078125" w:line="240" w:lineRule="auto"/>
        <w:ind w:left="0" w:right="2979.334716796875" w:firstLine="0"/>
        <w:jc w:val="right"/>
        <w:rPr>
          <w:rFonts w:ascii="Arial" w:cs="Arial" w:eastAsia="Arial" w:hAnsi="Arial"/>
          <w:b w:val="0"/>
          <w:i w:val="0"/>
          <w:smallCaps w:val="0"/>
          <w:strike w:val="0"/>
          <w:color w:val="000000"/>
          <w:sz w:val="15.940200805664062"/>
          <w:szCs w:val="15.940200805664062"/>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611816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thì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533203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max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99755859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max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756103515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Chứng minh: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Giả sử tìm được đa thức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59033203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44.27833557128906"/>
          <w:szCs w:val="44.27833557128906"/>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3193359375"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sectPr>
          <w:type w:val="continuous"/>
          <w:pgSz w:h="16820" w:w="11900" w:orient="portrait"/>
          <w:pgMar w:bottom="0" w:top="643.236083984375" w:left="1421.6238403320312" w:right="4249.0576171875" w:header="0" w:footer="720"/>
          <w:cols w:equalWidth="0" w:num="2">
            <w:col w:space="0" w:w="3120"/>
            <w:col w:space="0" w:w="312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307373046875" w:line="240" w:lineRule="auto"/>
        <w:ind w:left="0" w:right="2979.333496093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814208984375" w:line="240" w:lineRule="auto"/>
        <w:ind w:left="2250.6655883789062"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39.45014953613281"/>
          <w:szCs w:val="39.45014953613281"/>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45014953613281"/>
          <w:szCs w:val="39.45014953613281"/>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 &lt;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sao cho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max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25.0526428222656" w:right="4662.2003173828125" w:header="0" w:footer="720"/>
          <w:cols w:equalWidth="0" w:num="2">
            <w:col w:space="0" w:w="2920"/>
            <w:col w:space="0" w:w="292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44.27833557128906"/>
          <w:szCs w:val="44.27833557128906"/>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9.45014953613281"/>
          <w:szCs w:val="39.45014953613281"/>
          <w:u w:val="none"/>
          <w:shd w:fill="auto" w:val="clear"/>
          <w:vertAlign w:val="subscript"/>
          <w:rtl w:val="0"/>
        </w:rPr>
        <w:t xml:space="preserve">. Khi đó đa thức </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G</w:t>
      </w:r>
      <w:r w:rsidDel="00000000" w:rsidR="00000000" w:rsidRPr="00000000">
        <w:rPr>
          <w:rFonts w:ascii="Arial" w:cs="Arial" w:eastAsia="Arial" w:hAnsi="Arial"/>
          <w:b w:val="0"/>
          <w:i w:val="0"/>
          <w:smallCaps w:val="0"/>
          <w:strike w:val="0"/>
          <w:color w:val="000000"/>
          <w:sz w:val="39.45014953613281"/>
          <w:szCs w:val="39.45014953613281"/>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45014953613281"/>
          <w:szCs w:val="39.45014953613281"/>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607631683349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ngoài ra các điểm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cos</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perscript"/>
          <w:rtl w:val="0"/>
        </w:rPr>
        <w:t xml:space="preserve">πi</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ta có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670089721679688"/>
          <w:szCs w:val="23.670089721679688"/>
          <w:u w:val="none"/>
          <w:shd w:fill="auto" w:val="clear"/>
          <w:vertAlign w:val="baseline"/>
        </w:rPr>
        <w:sectPr>
          <w:type w:val="continuous"/>
          <w:pgSz w:h="16820" w:w="11900" w:orient="portrait"/>
          <w:pgMar w:bottom="0" w:top="643.236083984375" w:left="1424.9713134765625" w:right="1377.9638671875" w:header="0" w:footer="720"/>
          <w:cols w:equalWidth="0" w:num="2">
            <w:col w:space="0" w:w="4560"/>
            <w:col w:space="0" w:w="456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44.27833557128906"/>
          <w:szCs w:val="44.27833557128906"/>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có bậc không quá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978271484375" w:line="240" w:lineRule="auto"/>
        <w:ind w:left="0" w:right="3384.737548828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44.27833557128906"/>
          <w:szCs w:val="44.27833557128906"/>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609130859375" w:line="240" w:lineRule="auto"/>
        <w:ind w:left="0" w:right="14.39208984375" w:firstLine="0"/>
        <w:jc w:val="right"/>
        <w:rPr>
          <w:rFonts w:ascii="Arial" w:cs="Arial" w:eastAsia="Arial" w:hAnsi="Arial"/>
          <w:b w:val="0"/>
          <w:i w:val="0"/>
          <w:smallCaps w:val="0"/>
          <w:strike w:val="0"/>
          <w:color w:val="000000"/>
          <w:sz w:val="23.94624137878418"/>
          <w:szCs w:val="23.94624137878418"/>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Như vậy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 luân phiên đổi dấu qua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do đó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 có ít nhất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4624137878418"/>
          <w:szCs w:val="23.94624137878418"/>
          <w:u w:val="none"/>
          <w:shd w:fill="auto" w:val="clear"/>
          <w:vertAlign w:val="baseline"/>
          <w:rtl w:val="0"/>
        </w:rPr>
        <w:t xml:space="preserve">nghiệm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Suy ra </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G</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0 hay </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30.2316284179688" w:right="3193.5382080078125" w:header="0" w:footer="720"/>
          <w:cols w:equalWidth="0" w:num="2">
            <w:col w:space="0" w:w="3640"/>
            <w:col w:space="0" w:w="3640"/>
          </w:cols>
        </w:sectPr>
      </w:pP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&lt;</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77.0060348510742"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44.27833557128906"/>
          <w:szCs w:val="44.27833557128906"/>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4.27833557128906"/>
          <w:szCs w:val="44.27833557128906"/>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mâu thuẫn với giả thiết max 7</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sectPr>
          <w:type w:val="continuous"/>
          <w:pgSz w:h="16820" w:w="11900" w:orient="portrait"/>
          <w:pgMar w:bottom="0" w:top="643.23608398437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64501953125" w:line="240" w:lineRule="auto"/>
        <w:ind w:left="1426.214599609375"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4.2 Chọn mốc nội suy tối ưu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080078125" w:line="240" w:lineRule="auto"/>
        <w:ind w:left="0" w:right="52.6220703125" w:firstLine="0"/>
        <w:jc w:val="right"/>
        <w:rPr>
          <w:rFonts w:ascii="Arial" w:cs="Arial" w:eastAsia="Arial" w:hAnsi="Arial"/>
          <w:b w:val="0"/>
          <w:i w:val="0"/>
          <w:smallCaps w:val="0"/>
          <w:strike w:val="0"/>
          <w:color w:val="000000"/>
          <w:sz w:val="23.670089721679688"/>
          <w:szCs w:val="23.670089721679688"/>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Trong trường hợp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1, ta lấy mốc nội suy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là nghiệm của đa thức Chebysev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nghĩa là: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404296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cos</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10400390625"/>
          <w:szCs w:val="23.910400390625"/>
          <w:u w:val="none"/>
          <w:shd w:fill="auto" w:val="clear"/>
          <w:vertAlign w:val="baseline"/>
        </w:rPr>
        <w:sectPr>
          <w:type w:val="continuous"/>
          <w:pgSz w:h="16820" w:w="11900" w:orient="portrait"/>
          <w:pgMar w:bottom="0" w:top="643.236083984375" w:left="1423.0584716796875" w:right="4272.8759765625" w:header="0" w:footer="720"/>
          <w:cols w:equalWidth="0" w:num="2">
            <w:col w:space="0" w:w="3120"/>
            <w:col w:space="0" w:w="3120"/>
          </w:cols>
        </w:sect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π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142578125" w:line="240" w:lineRule="auto"/>
        <w:ind w:left="1427.2604370117188"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4.077190399169922"/>
          <w:szCs w:val="24.077190399169922"/>
          <w:u w:val="none"/>
          <w:shd w:fill="auto" w:val="clear"/>
          <w:vertAlign w:val="baseline"/>
          <w:rtl w:val="0"/>
        </w:rPr>
        <w:t xml:space="preserve">Khi đó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i w:val="0"/>
          <w:smallCaps w:val="0"/>
          <w:strike w:val="0"/>
          <w:color w:val="000000"/>
          <w:sz w:val="24.077190399169922"/>
          <w:szCs w:val="24.07719039916992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077190399169922"/>
          <w:szCs w:val="24.077190399169922"/>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4.077190399169922"/>
          <w:szCs w:val="24.07719039916992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4.077190399169922"/>
          <w:szCs w:val="24.07719039916992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077190399169922"/>
          <w:szCs w:val="24.07719039916992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4.077190399169922"/>
          <w:szCs w:val="24.07719039916992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1796875" w:line="392.05750465393066" w:lineRule="auto"/>
        <w:ind w:left="2330.843048095703" w:right="1.383056640625" w:hanging="2330.843048095703"/>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lượng tốt nhất của phép nội suy là : </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f</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M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42822265625" w:firstLine="0"/>
        <w:jc w:val="right"/>
        <w:rPr>
          <w:rFonts w:ascii="Arial" w:cs="Arial" w:eastAsia="Arial" w:hAnsi="Arial"/>
          <w:b w:val="0"/>
          <w:i w:val="0"/>
          <w:smallCaps w:val="0"/>
          <w:strike w:val="0"/>
          <w:color w:val="000000"/>
          <w:sz w:val="24.077190399169922"/>
          <w:szCs w:val="24.077190399169922"/>
          <w:u w:val="none"/>
          <w:shd w:fill="auto" w:val="clear"/>
          <w:vertAlign w:val="baseline"/>
        </w:rPr>
        <w:sectPr>
          <w:type w:val="continuous"/>
          <w:pgSz w:h="16820" w:w="11900" w:orient="portrait"/>
          <w:pgMar w:bottom="0" w:top="643.236083984375" w:left="1425.2104187011719" w:right="1414.932861328125" w:header="0" w:footer="720"/>
          <w:cols w:equalWidth="0" w:num="2">
            <w:col w:space="0" w:w="4540"/>
            <w:col w:space="0" w:w="454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44.27833557128906"/>
          <w:szCs w:val="44.27833557128906"/>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4.077190399169922"/>
          <w:szCs w:val="24.077190399169922"/>
          <w:u w:val="none"/>
          <w:shd w:fill="auto" w:val="clear"/>
          <w:vertAlign w:val="baseline"/>
          <w:rtl w:val="0"/>
        </w:rPr>
        <w:t xml:space="preserve">có độ chênh lệch nhỏ nhất, và ước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404296875" w:line="240" w:lineRule="auto"/>
        <w:ind w:left="0" w:right="2787.06787109375" w:firstLine="0"/>
        <w:jc w:val="righ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+ 1)!</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4.219970703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04443359375" w:line="240" w:lineRule="auto"/>
        <w:ind w:left="1417.3774719238281"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Trong trường hợp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&lt; b </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bất kỳ, ta dùng phép đổi biến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perscript"/>
          <w:rtl w:val="0"/>
        </w:rPr>
        <w:t xml:space="preserve">x − b − a</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24267578125" w:firstLine="0"/>
        <w:jc w:val="right"/>
        <w:rPr>
          <w:rFonts w:ascii="Arial" w:cs="Arial" w:eastAsia="Arial" w:hAnsi="Arial"/>
          <w:b w:val="0"/>
          <w:i w:val="0"/>
          <w:smallCaps w:val="0"/>
          <w:strike w:val="0"/>
          <w:color w:val="000000"/>
          <w:sz w:val="24.065317153930664"/>
          <w:szCs w:val="24.065317153930664"/>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b − a</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đưa đoạn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24.065317153930664"/>
          <w:szCs w:val="24.065317153930664"/>
          <w:u w:val="none"/>
          <w:shd w:fill="auto" w:val="clear"/>
          <w:vertAlign w:val="baseline"/>
          <w:rtl w:val="0"/>
        </w:rPr>
        <w:t xml:space="preserve">] về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6886291503906"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đoạn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Các mốc nội suy tối ưu là nghiệm của đa thức Chebysev: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8876953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b − a</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cos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π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078125" w:line="240" w:lineRule="auto"/>
        <w:ind w:left="0" w:right="0" w:firstLine="0"/>
        <w:jc w:val="left"/>
        <w:rPr>
          <w:rFonts w:ascii="Arial" w:cs="Arial" w:eastAsia="Arial" w:hAnsi="Arial"/>
          <w:b w:val="0"/>
          <w:i w:val="1"/>
          <w:smallCaps w:val="0"/>
          <w:strike w:val="0"/>
          <w:color w:val="000000"/>
          <w:sz w:val="23.910400390625"/>
          <w:szCs w:val="23.910400390625"/>
          <w:u w:val="none"/>
          <w:shd w:fill="auto" w:val="clear"/>
          <w:vertAlign w:val="baseline"/>
        </w:rPr>
        <w:sectPr>
          <w:type w:val="continuous"/>
          <w:pgSz w:h="16820" w:w="11900" w:orient="portrait"/>
          <w:pgMar w:bottom="0" w:top="643.236083984375" w:left="3187.4349975585938" w:right="3175.4168701171875" w:header="0" w:footer="720"/>
          <w:cols w:equalWidth="0" w:num="2">
            <w:col w:space="0" w:w="2780"/>
            <w:col w:space="0" w:w="278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0576171875" w:line="240" w:lineRule="auto"/>
        <w:ind w:left="1427.1232604980469"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Ước lượng tốt nhất của phép nội suy trong trường hợp này là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7470703125" w:line="240" w:lineRule="auto"/>
        <w:ind w:left="0" w:right="3117.06848144531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f</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b − a</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4.61975097656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16357421875" w:line="240" w:lineRule="auto"/>
        <w:ind w:left="0" w:right="76.1083984375" w:firstLine="0"/>
        <w:jc w:val="righ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5 Sơ đồ Hoocne và ứng dụng trong bài toán nội suy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16845703125" w:line="240" w:lineRule="auto"/>
        <w:ind w:left="1433.3883666992188"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5.1 Xây dựng sơ đồ Thuật toán Hoocne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1776.86920166015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Từ đa thức ban đầu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5.134277343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56689453125" w:line="241.57299041748047" w:lineRule="auto"/>
        <w:ind w:left="1421.6238403320312" w:right="62.080078125" w:hanging="4.522552490234375"/>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Thuật toán Hoocne là cách biểu diễn lại đa thức bằng để tạo ra thuận tiện trong việc tính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toán một vài vấn đề nhất định: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587646484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9228515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8159332275390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0" w:top="643.236083984375" w:left="3070.257568359375" w:right="3053.5992431640625" w:header="0" w:footer="720"/>
          <w:cols w:equalWidth="0" w:num="4">
            <w:col w:space="0" w:w="1460"/>
            <w:col w:space="0" w:w="1460"/>
            <w:col w:space="0" w:w="1460"/>
            <w:col w:space="0" w:w="1460"/>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h</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i</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1182861328125" w:line="342.2253227233887" w:lineRule="auto"/>
        <w:ind w:left="1433.3871459960938" w:right="4398.714599609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5.2 Ứng dụng của sơ đồ Hoocne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Tính giá trị của đa thức tại một điểm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76123046875" w:line="408.17773818969727" w:lineRule="auto"/>
        <w:ind w:left="1762.2789001464844" w:right="3208.992919921875"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Tìm thương khi chia một đa thức cho một đơn thức • Đổi biến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927734375" w:line="240" w:lineRule="auto"/>
        <w:ind w:left="1762.2789001464844"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Tính tổ hợp chập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của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762.278747558593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Tính giá trị của đạo hàm tại một điểm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686.3384628295898" w:lineRule="auto"/>
        <w:ind w:left="5904.0228271484375" w:right="4034.619140625" w:hanging="4141.744079589844"/>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Tìm tích giữa một đa thức và một đơn thức 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6572265625" w:line="240" w:lineRule="auto"/>
        <w:ind w:left="1427.1232604980469" w:right="0" w:firstLine="0"/>
        <w:jc w:val="left"/>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Tính giá trị của đa thức tại một điểm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05126953125" w:line="408.1614017486572" w:lineRule="auto"/>
        <w:ind w:left="1426.6450500488281" w:right="1513.768310546875" w:hanging="9.376373291015625"/>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Thuật toán để thực hiện các bước tính giá trị đa thức bằng sơ đồ Hoocne: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Bước 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Nhập vào các giá trị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421875" w:line="240" w:lineRule="auto"/>
        <w:ind w:left="1426.6447448730469"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Bước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6611328125" w:line="240" w:lineRule="auto"/>
        <w:ind w:left="1426.6447448730469"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Bước 2.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294921875" w:line="240" w:lineRule="auto"/>
        <w:ind w:left="1426.644897460937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Bước 3.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408.17773818969727" w:lineRule="auto"/>
        <w:ind w:left="1426.6445922851562" w:right="1450.150146484375" w:firstLine="1.52587890625E-4"/>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Bước 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Kiểm tra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&gt;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Đúng thì quay lại Bước 2, sai chuyển đến bước 5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Bước 5.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Xuất ra giá trị p. Kết thúc.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927734375" w:line="240" w:lineRule="auto"/>
        <w:ind w:left="1427.122802734375" w:right="0" w:firstLine="0"/>
        <w:jc w:val="left"/>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Tính giá trị của đạo hàm tại một điểm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0390625" w:line="240" w:lineRule="auto"/>
        <w:ind w:left="1426.405944824218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Định lý: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Cho đa thức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như sau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67041015625" w:line="240" w:lineRule="auto"/>
        <w:ind w:left="0" w:right="2569.1955566406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d</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d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61181640625" w:line="240" w:lineRule="auto"/>
        <w:ind w:left="1427.1226501464844"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Nếu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d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d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và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3.4155273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n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3662109375" w:line="240" w:lineRule="auto"/>
        <w:ind w:left="1421.62261962890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thì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và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có thể viết lại thành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36474609375" w:line="240" w:lineRule="auto"/>
        <w:ind w:left="0" w:right="3289.116821289062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36474609375" w:line="240" w:lineRule="auto"/>
        <w:ind w:left="1412.961120605468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được định nghĩa là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676513671875" w:line="240" w:lineRule="auto"/>
        <w:ind w:left="0" w:right="2506.69860839843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d</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perscript"/>
          <w:rtl w:val="0"/>
        </w:rPr>
        <w:t xml:space="preserve">d−</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73779296875" w:line="240" w:lineRule="auto"/>
        <w:ind w:left="1427.358093261718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Định lý này được chứng minh bằng tính toán trực tiếp. Với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676513671875" w:line="240" w:lineRule="auto"/>
        <w:ind w:left="0" w:right="3070.2209472656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804931640625" w:line="209.79835510253906" w:lineRule="auto"/>
        <w:ind w:left="1421.6238403320312" w:right="62.65625" w:firstLine="0.08605957031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ta dễ dàng tìm được đạo hàm của hàm số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tại điểm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 Cách tích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thuận tiện này được áp dụng khi dùng phương pháp Newton để tìm mốc nội suy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677001953125" w:line="241.57221794128418" w:lineRule="auto"/>
        <w:ind w:left="1422.1055603027344" w:right="55.17333984375" w:firstLine="2.39410400390625"/>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670089721679688"/>
          <w:szCs w:val="23.670089721679688"/>
          <w:u w:val="none"/>
          <w:shd w:fill="auto" w:val="clear"/>
          <w:vertAlign w:val="baseline"/>
          <w:rtl w:val="0"/>
        </w:rPr>
        <w:t xml:space="preserve">Các ứng dụng còn lại của sơ đồ Hoocne đã được nhóm mình trình bày thông qua thuật toán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và code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55224609375" w:line="240" w:lineRule="auto"/>
        <w:ind w:left="1433.5023498535156" w:right="0" w:firstLine="0"/>
        <w:jc w:val="lef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6 Ví dụ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66796875" w:line="241.57221794128418" w:lineRule="auto"/>
        <w:ind w:left="1427.1232604980469" w:right="244.9267578125" w:hanging="4.06478881835937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Ví dụ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Mục đích : Minh họa cho xấp xỉ hàm bằng cách nội suy bằng đơn thức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Hàm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ln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+ 5) xấp xỉ thành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với bậc bằng 3 dựa trên 4 mốc nội suy như sau </w:t>
      </w:r>
    </w:p>
    <w:tbl>
      <w:tblPr>
        <w:tblStyle w:val="Table3"/>
        <w:tblW w:w="3969.3798828125" w:type="dxa"/>
        <w:jc w:val="left"/>
        <w:tblInd w:w="3960.1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2.7999877929688"/>
        <w:gridCol w:w="772.3800659179688"/>
        <w:gridCol w:w="772.3797607421875"/>
        <w:gridCol w:w="772.3797607421875"/>
        <w:gridCol w:w="889.4403076171875"/>
        <w:tblGridChange w:id="0">
          <w:tblGrid>
            <w:gridCol w:w="762.7999877929688"/>
            <w:gridCol w:w="772.3800659179688"/>
            <w:gridCol w:w="772.3797607421875"/>
            <w:gridCol w:w="772.3797607421875"/>
            <w:gridCol w:w="889.4403076171875"/>
          </w:tblGrid>
        </w:tblGridChange>
      </w:tblGrid>
      <w:tr>
        <w:trPr>
          <w:cantSplit w:val="0"/>
          <w:trHeight w:val="296.89987182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w:t>
            </w:r>
          </w:p>
        </w:tc>
      </w:tr>
      <w:tr>
        <w:trPr>
          <w:cantSplit w:val="0"/>
          <w:trHeight w:val="296.880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p>
        </w:tc>
      </w:tr>
      <w:tr>
        <w:trPr>
          <w:cantSplit w:val="0"/>
          <w:trHeight w:val="296.88003540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1,808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1,848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1,9459</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6.3574218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8.8806533813477" w:lineRule="auto"/>
        <w:ind w:left="1430.2316284179688" w:right="60.01708984375" w:firstLine="9.80316162109375"/>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Giải ma trận Vandemonde: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61474609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411838531494"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21 1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331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25 1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5625 1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9531 1 1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35 1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8825 2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460 1 2 4 8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351.8560981750488"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0" w:top="643.236083984375" w:left="3033.9718627929688" w:right="3015.556640625" w:header="0" w:footer="720"/>
          <w:cols w:equalWidth="0" w:num="5">
            <w:col w:space="0" w:w="1180"/>
            <w:col w:space="0" w:w="1180"/>
            <w:col w:space="0" w:w="1180"/>
            <w:col w:space="0" w:w="1180"/>
            <w:col w:space="0" w:w="118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5615234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Ta có: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40283203125" w:line="240" w:lineRule="auto"/>
        <w:ind w:left="0"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643554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808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85205078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832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848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864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009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65699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888671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9859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05125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0135965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009765625" w:line="351.8560981750488"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0" w:top="643.236083984375" w:left="1417.2663879394531" w:right="3118.49853515625" w:header="0" w:footer="720"/>
          <w:cols w:equalWidth="0" w:num="9">
            <w:col w:space="0" w:w="820"/>
            <w:col w:space="0" w:w="820"/>
            <w:col w:space="0" w:w="820"/>
            <w:col w:space="0" w:w="820"/>
            <w:col w:space="0" w:w="820"/>
            <w:col w:space="0" w:w="820"/>
            <w:col w:space="0" w:w="820"/>
            <w:col w:space="0" w:w="820"/>
            <w:col w:space="0" w:w="8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78173828125" w:line="240" w:lineRule="auto"/>
        <w:ind w:left="1430.2273559570312"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Suy ra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65699 + 0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09859</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050125</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0135965</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085968017578" w:lineRule="auto"/>
        <w:ind w:left="1424.9813842773438" w:right="48.822021484375" w:hanging="1.92779541015625"/>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Ví dụ 2: </w:t>
      </w:r>
      <w:r w:rsidDel="00000000" w:rsidR="00000000" w:rsidRPr="00000000">
        <w:rPr>
          <w:rFonts w:ascii="Arial" w:cs="Arial" w:eastAsia="Arial" w:hAnsi="Arial"/>
          <w:b w:val="0"/>
          <w:i w:val="1"/>
          <w:smallCaps w:val="0"/>
          <w:strike w:val="0"/>
          <w:color w:val="000000"/>
          <w:sz w:val="23.7424373626709"/>
          <w:szCs w:val="23.7424373626709"/>
          <w:u w:val="none"/>
          <w:shd w:fill="auto" w:val="clear"/>
          <w:vertAlign w:val="baseline"/>
          <w:rtl w:val="0"/>
        </w:rPr>
        <w:t xml:space="preserve">Mục đích : Xấp xỉ hàm trước và sau khi tối ưu hóa mốc nội suy, so sánh đồ thị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của hai hàm xấp xỉ so với hàm ban đầu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227905273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Xấp xỉ hàm </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f</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sin(2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perscript"/>
          <w:rtl w:val="0"/>
        </w:rPr>
        <w:t xml:space="preserve">π</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bằng 1 đa thức bậc 3 dựa trên các điểm sau: </w:t>
      </w:r>
    </w:p>
    <w:tbl>
      <w:tblPr>
        <w:tblStyle w:val="Table4"/>
        <w:tblW w:w="3836.7196655273438" w:type="dxa"/>
        <w:jc w:val="left"/>
        <w:tblInd w:w="4026.44012451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159912109375"/>
        <w:gridCol w:w="889.4393920898438"/>
        <w:gridCol w:w="356.1602783203125"/>
        <w:gridCol w:w="1006.519775390625"/>
        <w:gridCol w:w="889.4403076171875"/>
        <w:tblGridChange w:id="0">
          <w:tblGrid>
            <w:gridCol w:w="695.159912109375"/>
            <w:gridCol w:w="889.4393920898438"/>
            <w:gridCol w:w="356.1602783203125"/>
            <w:gridCol w:w="1006.519775390625"/>
            <w:gridCol w:w="889.4403076171875"/>
          </w:tblGrid>
        </w:tblGridChange>
      </w:tblGrid>
      <w:tr>
        <w:trPr>
          <w:cantSplit w:val="0"/>
          <w:trHeight w:val="296.9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p>
        </w:tc>
      </w:tr>
      <w:tr>
        <w:trPr>
          <w:cantSplit w:val="0"/>
          <w:trHeight w:val="296.879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1,9372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1,48853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1,3487</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36236572265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Dựa trên phương pháp nội suy đa thức ta có: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27880859375" w:line="240" w:lineRule="auto"/>
        <w:ind w:left="0" w:right="1538.45458984375" w:firstLine="0"/>
        <w:jc w:val="right"/>
        <w:rPr>
          <w:rFonts w:ascii="Arial" w:cs="Arial" w:eastAsia="Arial" w:hAnsi="Arial"/>
          <w:b w:val="0"/>
          <w:i w:val="0"/>
          <w:smallCaps w:val="0"/>
          <w:strike w:val="0"/>
          <w:color w:val="000000"/>
          <w:sz w:val="15.940200805664062"/>
          <w:szCs w:val="15.940200805664062"/>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1 + 0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97219</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64295</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64295</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26644</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695556640625" w:line="627.375869750976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Sau khi tính toán Suy ra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30.2316284179688" w:right="3766.2005615234375" w:header="0" w:footer="720"/>
          <w:cols w:equalWidth="0" w:num="2">
            <w:col w:space="0" w:w="3360"/>
            <w:col w:space="0" w:w="3360"/>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 = 16</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sin(2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perscript"/>
          <w:rtl w:val="0"/>
        </w:rPr>
        <w:t xml:space="preserve">π</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4) </w:t>
      </w:r>
      <w:r w:rsidDel="00000000" w:rsidR="00000000" w:rsidRPr="00000000">
        <w:rPr>
          <w:rFonts w:ascii="Arial Unicode MS" w:cs="Arial Unicode MS" w:eastAsia="Arial Unicode MS" w:hAnsi="Arial Unicode MS"/>
          <w:b w:val="0"/>
          <w:i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32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cos</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perscript"/>
          <w:rtl w:val="0"/>
        </w:rPr>
        <w:t xml:space="preserve">π</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7590332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649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16</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sin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perscript"/>
          <w:rtl w:val="0"/>
        </w:rPr>
        <w:t xml:space="preserve">π</w:t>
      </w:r>
      <w:r w:rsidDel="00000000" w:rsidR="00000000" w:rsidRPr="00000000">
        <w:rPr>
          <w:rFonts w:ascii="Arial" w:cs="Arial" w:eastAsia="Arial" w:hAnsi="Arial"/>
          <w:b w:val="0"/>
          <w:i w:val="0"/>
          <w:smallCaps w:val="0"/>
          <w:strike w:val="0"/>
          <w:color w:val="000000"/>
          <w:sz w:val="23.910400390625"/>
          <w:szCs w:val="23.910400390625"/>
          <w:u w:val="singl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32 cos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9.850667317708336"/>
          <w:szCs w:val="39.850667317708336"/>
          <w:u w:val="none"/>
          <w:shd w:fill="auto" w:val="clear"/>
          <w:vertAlign w:val="superscript"/>
          <w:rtl w:val="0"/>
        </w:rPr>
        <w:t xml:space="preserve">π</w:t>
      </w:r>
      <w:r w:rsidDel="00000000" w:rsidR="00000000" w:rsidRPr="00000000">
        <w:rPr>
          <w:rFonts w:ascii="Arial" w:cs="Arial" w:eastAsia="Arial" w:hAnsi="Arial"/>
          <w:b w:val="0"/>
          <w:i w:val="0"/>
          <w:smallCaps w:val="0"/>
          <w:strike w:val="0"/>
          <w:color w:val="000000"/>
          <w:sz w:val="23.910400390625"/>
          <w:szCs w:val="23.910400390625"/>
          <w:u w:val="singl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2368.8778686523438" w:right="2352.4584960937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75537109375" w:line="240" w:lineRule="auto"/>
        <w:ind w:left="1416.0725402832031"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Áp dụng công thức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97.366943359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08933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767333984375" w:line="240" w:lineRule="auto"/>
        <w:ind w:left="1427.1238708496094"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0" w:right="1352.303466796875" w:header="0" w:footer="720"/>
          <w:cols w:equalWidth="0" w:num="1">
            <w:col w:space="0" w:w="10547.696533203125"/>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Khi tối ưu hóa mốc nội suy: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6750488281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cos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37878417968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ta có bảng giá trị các mốc nội suy: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8420219421387"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8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649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6820" w:w="11900" w:orient="portrait"/>
          <w:pgMar w:bottom="0" w:top="643.236083984375" w:left="1421.6244506835938" w:right="4206.0577392578125" w:header="0" w:footer="720"/>
          <w:cols w:equalWidth="0" w:num="3">
            <w:col w:space="0" w:w="2100"/>
            <w:col w:space="0" w:w="2100"/>
            <w:col w:space="0" w:w="2100"/>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π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với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tl w:val="0"/>
        </w:rPr>
      </w:r>
    </w:p>
    <w:tbl>
      <w:tblPr>
        <w:tblStyle w:val="Table5"/>
        <w:tblW w:w="4682.1600341796875" w:type="dxa"/>
        <w:jc w:val="left"/>
        <w:tblInd w:w="3603.72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159912109375"/>
        <w:gridCol w:w="889.439697265625"/>
        <w:gridCol w:w="1006.500244140625"/>
        <w:gridCol w:w="1084.559326171875"/>
        <w:gridCol w:w="1006.5008544921875"/>
        <w:tblGridChange w:id="0">
          <w:tblGrid>
            <w:gridCol w:w="695.159912109375"/>
            <w:gridCol w:w="889.439697265625"/>
            <w:gridCol w:w="1006.500244140625"/>
            <w:gridCol w:w="1084.559326171875"/>
            <w:gridCol w:w="1006.5008544921875"/>
          </w:tblGrid>
        </w:tblGridChange>
      </w:tblGrid>
      <w:tr>
        <w:trPr>
          <w:cantSplit w:val="0"/>
          <w:trHeight w:val="296.8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0,9238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0,38268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-0,39268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-0,9238</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1,4498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1,3826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0,9923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1,80687</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26867675781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Ta tìm được đa thức nội suy sau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2757568359375" w:line="240" w:lineRule="auto"/>
        <w:ind w:left="0" w:right="1912.5555419921875" w:firstLine="0"/>
        <w:jc w:val="righ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1281 + 0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57204</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58615</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89676</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695556640625" w:line="240" w:lineRule="auto"/>
        <w:ind w:left="1416.0707092285156"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Áp dụng công thức: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3180.58532714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0147566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7688598632812" w:line="240" w:lineRule="auto"/>
        <w:ind w:left="1427.360534667968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Đồ thị minh họa bằng phần mềm Geogebra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55859375" w:line="240" w:lineRule="auto"/>
        <w:ind w:left="0" w:right="4493.817749023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05.4250717163086" w:lineRule="auto"/>
        <w:ind w:left="1417.3199462890625" w:right="-5.52001953125" w:firstLine="0"/>
        <w:jc w:val="center"/>
        <w:rPr>
          <w:rFonts w:ascii="Arial" w:cs="Arial" w:eastAsia="Arial" w:hAnsi="Arial"/>
          <w:b w:val="0"/>
          <w:i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Pr>
        <w:drawing>
          <wp:inline distB="19050" distT="19050" distL="19050" distR="19050">
            <wp:extent cx="5759943" cy="244930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943" cy="2449307"/>
                    </a:xfrm>
                    <a:prstGeom prst="rect"/>
                    <a:ln/>
                  </pic:spPr>
                </pic:pic>
              </a:graphicData>
            </a:graphic>
          </wp:inline>
        </w:drawing>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0584716796875"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Ví dụ 3: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Mục đích : Sử dụng sơ đồ Hoocne để tính toán đa thức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171875" w:line="209.79835510253906" w:lineRule="auto"/>
        <w:ind w:left="1415.5438232421875" w:right="58.656005859375" w:firstLine="1.55746459960937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Tính giá trị của đa thức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4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+ 3</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4 tại điểm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1, đồng thời tìm thương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và số dư khi chia đa thức cho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hay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667236328125" w:line="240" w:lineRule="auto"/>
        <w:ind w:left="1417.2685241699219"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Ta xây dựng một sơ đồ Hoocne như sau: </w:t>
      </w:r>
    </w:p>
    <w:tbl>
      <w:tblPr>
        <w:tblStyle w:val="Table6"/>
        <w:tblW w:w="6717.19970703125" w:type="dxa"/>
        <w:jc w:val="left"/>
        <w:tblInd w:w="2586.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739990234375"/>
        <w:gridCol w:w="5632.459716796875"/>
        <w:tblGridChange w:id="0">
          <w:tblGrid>
            <w:gridCol w:w="1084.739990234375"/>
            <w:gridCol w:w="5632.459716796875"/>
          </w:tblGrid>
        </w:tblGridChange>
      </w:tblGrid>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84350585937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3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w:t>
            </w:r>
          </w:p>
        </w:tc>
      </w:tr>
      <w:tr>
        <w:trPr>
          <w:cantSplit w:val="0"/>
          <w:trHeight w:val="296.8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92749023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5971679687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4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26867675781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Từ sơ đồ trên ta có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 và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18896484375" w:line="240" w:lineRule="auto"/>
        <w:ind w:left="0" w:right="1679.5355224609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4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+ 3</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+ 4)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8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9903564453125" w:line="240" w:lineRule="auto"/>
        <w:ind w:left="0" w:right="4502.9034423828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61328125" w:line="240" w:lineRule="auto"/>
        <w:ind w:left="1438.6669921875" w:right="0" w:firstLine="0"/>
        <w:jc w:val="lef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7 Tổng kết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66796875" w:line="241.5681266784668" w:lineRule="auto"/>
        <w:ind w:left="1415.457763671875" w:right="57.767333984375" w:firstLine="363.1591796875"/>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718345642089844"/>
          <w:szCs w:val="23.718345642089844"/>
          <w:u w:val="none"/>
          <w:shd w:fill="auto" w:val="clear"/>
          <w:vertAlign w:val="baseline"/>
          <w:rtl w:val="0"/>
        </w:rPr>
        <w:t xml:space="preserve">Bài báo cáo cho thấy khái niệm và cách xây dựng đa thức nội suy, đặc biệt là đa thức </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nội suy Lagrange và đa thức nội suy Newton, đồng thời cho thấy sai số của phương pháp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và sự tối ưu cách chọn mốc nội suy. Ngoài ra, bài báo cáo còn đề cập đến sơ đồ Hoocne và </w:t>
      </w:r>
      <w:r w:rsidDel="00000000" w:rsidR="00000000" w:rsidRPr="00000000">
        <w:rPr>
          <w:rFonts w:ascii="Arial" w:cs="Arial" w:eastAsia="Arial" w:hAnsi="Arial"/>
          <w:b w:val="0"/>
          <w:i w:val="0"/>
          <w:smallCaps w:val="0"/>
          <w:strike w:val="0"/>
          <w:color w:val="000000"/>
          <w:sz w:val="23.77853012084961"/>
          <w:szCs w:val="23.77853012084961"/>
          <w:u w:val="none"/>
          <w:shd w:fill="auto" w:val="clear"/>
          <w:vertAlign w:val="baseline"/>
          <w:rtl w:val="0"/>
        </w:rPr>
        <w:t xml:space="preserve">ứng dụng của nó trong bài toán nội suy bằng đa thức. Từ đó ta nhận thấy tính cần thiết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và ứng dụng rộng rãi của bài toán nội suy trong thực tế.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3828125" w:line="241.36625289916992" w:lineRule="auto"/>
        <w:ind w:left="1415.5438232421875" w:right="61.944580078125" w:firstLine="362.9554748535156"/>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Nội suy nói chung và nội suy đa thức nói riêng là một đề tài rất rộng. Do đó trong </w:t>
      </w:r>
      <w:r w:rsidDel="00000000" w:rsidR="00000000" w:rsidRPr="00000000">
        <w:rPr>
          <w:rFonts w:ascii="Arial" w:cs="Arial" w:eastAsia="Arial" w:hAnsi="Arial"/>
          <w:b w:val="0"/>
          <w:i w:val="0"/>
          <w:smallCaps w:val="0"/>
          <w:strike w:val="0"/>
          <w:color w:val="000000"/>
          <w:sz w:val="23.730396270751953"/>
          <w:szCs w:val="23.730396270751953"/>
          <w:u w:val="none"/>
          <w:shd w:fill="auto" w:val="clear"/>
          <w:vertAlign w:val="baseline"/>
          <w:rtl w:val="0"/>
        </w:rPr>
        <w:t xml:space="preserve">khuôn khổ của bản báo cáo, nhóm em chỉ xin phép trình bày về một phần nhỏ trong lĩnh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vực này bằng những hiểu biết đã tích góp được.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572265625" w:line="239.92173671722412" w:lineRule="auto"/>
        <w:ind w:left="1421.7098999023438" w:right="58.243408203125" w:firstLine="356.6717529296875"/>
        <w:jc w:val="both"/>
        <w:rPr>
          <w:rFonts w:ascii="Arial" w:cs="Arial" w:eastAsia="Arial" w:hAnsi="Arial"/>
          <w:b w:val="0"/>
          <w:i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i w:val="0"/>
          <w:smallCaps w:val="0"/>
          <w:strike w:val="0"/>
          <w:color w:val="000000"/>
          <w:sz w:val="24.00585174560547"/>
          <w:szCs w:val="24.00585174560547"/>
          <w:u w:val="none"/>
          <w:shd w:fill="auto" w:val="clear"/>
          <w:vertAlign w:val="baseline"/>
          <w:rtl w:val="0"/>
        </w:rPr>
        <w:t xml:space="preserve">Kiến thức chúng em còn nhiều hạn chế, nhưng với sự dẫn dắt tận tình và tâm huyết </w:t>
      </w:r>
      <w:r w:rsidDel="00000000" w:rsidR="00000000" w:rsidRPr="00000000">
        <w:rPr>
          <w:rFonts w:ascii="Arial" w:cs="Arial" w:eastAsia="Arial" w:hAnsi="Arial"/>
          <w:b w:val="0"/>
          <w:i w:val="0"/>
          <w:smallCaps w:val="0"/>
          <w:strike w:val="0"/>
          <w:color w:val="000000"/>
          <w:sz w:val="24.1483211517334"/>
          <w:szCs w:val="24.1483211517334"/>
          <w:u w:val="none"/>
          <w:shd w:fill="auto" w:val="clear"/>
          <w:vertAlign w:val="baseline"/>
          <w:rtl w:val="0"/>
        </w:rPr>
        <w:t xml:space="preserve">của cô Hà Thị Ngọc Yến, chúng em mới có thể hoàn thành được bài báo cáo trên tinh thần đoàn kết làm việc nhóm. Chúng em xin chân thành cảm ơn và mong nhận được </w:t>
      </w:r>
      <w:r w:rsidDel="00000000" w:rsidR="00000000" w:rsidRPr="00000000">
        <w:rPr>
          <w:rFonts w:ascii="Arial" w:cs="Arial" w:eastAsia="Arial" w:hAnsi="Arial"/>
          <w:b w:val="0"/>
          <w:i w:val="0"/>
          <w:smallCaps w:val="0"/>
          <w:strike w:val="0"/>
          <w:color w:val="000000"/>
          <w:sz w:val="23.670089721679688"/>
          <w:szCs w:val="23.670089721679688"/>
          <w:u w:val="none"/>
          <w:shd w:fill="auto" w:val="clear"/>
          <w:vertAlign w:val="baseline"/>
          <w:rtl w:val="0"/>
        </w:rPr>
        <w:t xml:space="preserve">sự đóng góp của cô để chúng em được hoàn thiện hơn về kiến thức và kĩ năng trong học tập.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634765625" w:line="240" w:lineRule="auto"/>
        <w:ind w:left="1777.5859069824219" w:right="0" w:firstLine="0"/>
        <w:jc w:val="left"/>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Phân công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408.1614017486572" w:lineRule="auto"/>
        <w:ind w:left="1715.1760864257812" w:right="1674.2230224609375" w:firstLine="10.0422668457031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Nguyễn Anh Minh: Chuẩn bị nội dung, powerpoint và thuyết trình 2. Nguyễn Đình Nhật: Gõ báo cáo bằng L</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X, code, thuật toán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651489257812" w:line="240" w:lineRule="auto"/>
        <w:ind w:left="0" w:right="4495.7287597656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17089843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MI3040 Giải tích số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81298828125" w:line="240" w:lineRule="auto"/>
        <w:ind w:left="1430.4035949707031" w:right="0" w:firstLine="0"/>
        <w:jc w:val="left"/>
        <w:rPr>
          <w:rFonts w:ascii="Arial" w:cs="Arial" w:eastAsia="Arial" w:hAnsi="Arial"/>
          <w:b w:val="1"/>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i w:val="0"/>
          <w:smallCaps w:val="0"/>
          <w:strike w:val="0"/>
          <w:color w:val="000000"/>
          <w:sz w:val="34.43080139160156"/>
          <w:szCs w:val="34.43080139160156"/>
          <w:u w:val="none"/>
          <w:shd w:fill="auto" w:val="clear"/>
          <w:vertAlign w:val="baseline"/>
          <w:rtl w:val="0"/>
        </w:rPr>
        <w:t xml:space="preserve">Danh mục tài liệu tham khảo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5458984375" w:line="240" w:lineRule="auto"/>
        <w:ind w:left="1725.2183532714844"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Giáo trình giải tích số - Lê Trọng Vinh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1715.176086425781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Giáo trình giải tích số - Phạm Kỳ Anh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713.26324462890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 Introduction to Numerical Analysis – J.Stoer R. Bulirsch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1709.91577148437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 Lecture Polynomial - Dmitriy Leykekhman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715.176086425781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5. Wikipedia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6533203125" w:line="240" w:lineRule="auto"/>
        <w:ind w:left="0" w:right="4493.8159179687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13</w:t>
      </w:r>
    </w:p>
    <w:sectPr>
      <w:type w:val="continuous"/>
      <w:pgSz w:h="16820" w:w="11900" w:orient="portrait"/>
      <w:pgMar w:bottom="0" w:top="643.236083984375" w:left="0" w:right="1352.303466796875" w:header="0" w:footer="720"/>
      <w:cols w:equalWidth="0" w:num="1">
        <w:col w:space="0" w:w="10547.6965332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