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8791D" w14:textId="77777777" w:rsidR="004B6B2F" w:rsidRDefault="004B6B2F"/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1049" w:type="dxa"/>
        <w:tblLook w:val="04A0" w:firstRow="1" w:lastRow="0" w:firstColumn="1" w:lastColumn="0" w:noHBand="0" w:noVBand="1"/>
      </w:tblPr>
      <w:tblGrid>
        <w:gridCol w:w="1618"/>
        <w:gridCol w:w="2507"/>
        <w:gridCol w:w="2577"/>
        <w:gridCol w:w="2567"/>
        <w:gridCol w:w="1780"/>
      </w:tblGrid>
      <w:tr w:rsidR="005A66C8" w14:paraId="6D48A4E4" w14:textId="77777777" w:rsidTr="005A66C8">
        <w:trPr>
          <w:trHeight w:val="557"/>
        </w:trPr>
        <w:tc>
          <w:tcPr>
            <w:tcW w:w="0" w:type="auto"/>
            <w:gridSpan w:val="5"/>
            <w:shd w:val="clear" w:color="auto" w:fill="92D050"/>
          </w:tcPr>
          <w:p w14:paraId="693D3C8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5A66C8">
        <w:trPr>
          <w:trHeight w:val="564"/>
        </w:trPr>
        <w:tc>
          <w:tcPr>
            <w:tcW w:w="0" w:type="auto"/>
            <w:gridSpan w:val="5"/>
            <w:shd w:val="clear" w:color="auto" w:fill="92D050"/>
          </w:tcPr>
          <w:p w14:paraId="16EABD7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5A66C8">
        <w:trPr>
          <w:trHeight w:val="551"/>
        </w:trPr>
        <w:tc>
          <w:tcPr>
            <w:tcW w:w="1618" w:type="dxa"/>
            <w:shd w:val="clear" w:color="auto" w:fill="auto"/>
          </w:tcPr>
          <w:p w14:paraId="46648231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PARAMETRO</w:t>
            </w:r>
          </w:p>
        </w:tc>
        <w:tc>
          <w:tcPr>
            <w:tcW w:w="2507" w:type="dxa"/>
            <w:shd w:val="clear" w:color="auto" w:fill="auto"/>
          </w:tcPr>
          <w:p w14:paraId="18E3764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577" w:type="dxa"/>
            <w:shd w:val="clear" w:color="auto" w:fill="auto"/>
          </w:tcPr>
          <w:p w14:paraId="693D71E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567" w:type="dxa"/>
            <w:shd w:val="clear" w:color="auto" w:fill="auto"/>
          </w:tcPr>
          <w:p w14:paraId="7546E11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</w:tcPr>
          <w:p w14:paraId="3B36F29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5A66C8" w:rsidRPr="005A66C8" w14:paraId="4B97A6E1" w14:textId="77777777" w:rsidTr="005A66C8">
        <w:trPr>
          <w:trHeight w:val="899"/>
        </w:trPr>
        <w:tc>
          <w:tcPr>
            <w:tcW w:w="1618" w:type="dxa"/>
            <w:vMerge w:val="restart"/>
          </w:tcPr>
          <w:p w14:paraId="6129E84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C134FA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 xml:space="preserve">VOLTAJE </w:t>
            </w:r>
          </w:p>
          <w:p w14:paraId="521A295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 xml:space="preserve">DE </w:t>
            </w:r>
          </w:p>
          <w:p w14:paraId="50B0FC9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</w:tc>
        <w:tc>
          <w:tcPr>
            <w:tcW w:w="2507" w:type="dxa"/>
          </w:tcPr>
          <w:p w14:paraId="30D7351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.L12_MIN_PR | default("N/A") }}</w:t>
            </w:r>
          </w:p>
        </w:tc>
        <w:tc>
          <w:tcPr>
            <w:tcW w:w="2577" w:type="dxa"/>
          </w:tcPr>
          <w:p w14:paraId="4B1BFC4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.L12_MED_PR | default("N/A") }}</w:t>
            </w:r>
          </w:p>
        </w:tc>
        <w:tc>
          <w:tcPr>
            <w:tcW w:w="2567" w:type="dxa"/>
          </w:tcPr>
          <w:p w14:paraId="0BAA42F5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.L12_MAX_PR | default("N/A") }}</w:t>
            </w:r>
          </w:p>
        </w:tc>
        <w:tc>
          <w:tcPr>
            <w:tcW w:w="1780" w:type="dxa"/>
            <w:vMerge w:val="restart"/>
          </w:tcPr>
          <w:p w14:paraId="1DD75A97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 xml:space="preserve">NA </w:t>
            </w:r>
          </w:p>
          <w:p w14:paraId="69BB256D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33254078" w14:textId="77777777" w:rsidTr="005A66C8">
        <w:trPr>
          <w:trHeight w:val="899"/>
        </w:trPr>
        <w:tc>
          <w:tcPr>
            <w:tcW w:w="1618" w:type="dxa"/>
            <w:vMerge/>
          </w:tcPr>
          <w:p w14:paraId="13E9EF3E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108BC76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.L23_MIN_PR | default("N/A") }}</w:t>
            </w:r>
          </w:p>
        </w:tc>
        <w:tc>
          <w:tcPr>
            <w:tcW w:w="2577" w:type="dxa"/>
          </w:tcPr>
          <w:p w14:paraId="5D6DCF3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.L23_MED_PR | default("N/A") }}</w:t>
            </w:r>
          </w:p>
        </w:tc>
        <w:tc>
          <w:tcPr>
            <w:tcW w:w="2567" w:type="dxa"/>
          </w:tcPr>
          <w:p w14:paraId="58B3B3DE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.L23_MAX_PR | default("N/A") }}</w:t>
            </w:r>
          </w:p>
        </w:tc>
        <w:tc>
          <w:tcPr>
            <w:tcW w:w="1780" w:type="dxa"/>
            <w:vMerge/>
          </w:tcPr>
          <w:p w14:paraId="010836A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16C9CE4C" w14:textId="77777777" w:rsidTr="005A66C8">
        <w:trPr>
          <w:trHeight w:val="713"/>
        </w:trPr>
        <w:tc>
          <w:tcPr>
            <w:tcW w:w="1618" w:type="dxa"/>
            <w:vMerge/>
          </w:tcPr>
          <w:p w14:paraId="3726FDFB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6DEA68F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.L31_MIN_PR | default("N/A") }}</w:t>
            </w:r>
          </w:p>
        </w:tc>
        <w:tc>
          <w:tcPr>
            <w:tcW w:w="2577" w:type="dxa"/>
          </w:tcPr>
          <w:p w14:paraId="54CA186F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.L31_MED_PR | default("N/A") }}</w:t>
            </w:r>
          </w:p>
        </w:tc>
        <w:tc>
          <w:tcPr>
            <w:tcW w:w="2567" w:type="dxa"/>
          </w:tcPr>
          <w:p w14:paraId="68183D7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.L31_MAX_PR | default("N/A") }}</w:t>
            </w:r>
          </w:p>
        </w:tc>
        <w:tc>
          <w:tcPr>
            <w:tcW w:w="1780" w:type="dxa"/>
            <w:vMerge/>
          </w:tcPr>
          <w:p w14:paraId="04FA70E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0D007DF3" w14:textId="77777777" w:rsidTr="005A66C8">
        <w:trPr>
          <w:trHeight w:val="899"/>
        </w:trPr>
        <w:tc>
          <w:tcPr>
            <w:tcW w:w="1618" w:type="dxa"/>
            <w:vMerge w:val="restart"/>
          </w:tcPr>
          <w:p w14:paraId="56FBE990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93C1CBF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</w:t>
            </w:r>
          </w:p>
          <w:p w14:paraId="3227804A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DE</w:t>
            </w:r>
          </w:p>
          <w:p w14:paraId="30715380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</w:tc>
        <w:tc>
          <w:tcPr>
            <w:tcW w:w="2507" w:type="dxa"/>
          </w:tcPr>
          <w:p w14:paraId="069D2D5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.L1_CORR_MIN_PR | default("N/A") }}</w:t>
            </w:r>
          </w:p>
        </w:tc>
        <w:tc>
          <w:tcPr>
            <w:tcW w:w="2577" w:type="dxa"/>
          </w:tcPr>
          <w:p w14:paraId="56E051C5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.L1_CORR_MED_PR | default("N/A") }}</w:t>
            </w:r>
          </w:p>
        </w:tc>
        <w:tc>
          <w:tcPr>
            <w:tcW w:w="2567" w:type="dxa"/>
          </w:tcPr>
          <w:p w14:paraId="76ADC82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.L1_CORR_MAX_PR | default("N/A") }}</w:t>
            </w:r>
          </w:p>
        </w:tc>
        <w:tc>
          <w:tcPr>
            <w:tcW w:w="1780" w:type="dxa"/>
            <w:vMerge w:val="restart"/>
          </w:tcPr>
          <w:p w14:paraId="03E3AAD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5FF00948" w14:textId="77777777" w:rsidTr="005A66C8">
        <w:trPr>
          <w:trHeight w:val="899"/>
        </w:trPr>
        <w:tc>
          <w:tcPr>
            <w:tcW w:w="1618" w:type="dxa"/>
            <w:vMerge/>
          </w:tcPr>
          <w:p w14:paraId="66EC7D76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1995FBD3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.L2_CORR_MIN_PR | default("N/A") }}</w:t>
            </w:r>
          </w:p>
        </w:tc>
        <w:tc>
          <w:tcPr>
            <w:tcW w:w="2577" w:type="dxa"/>
          </w:tcPr>
          <w:p w14:paraId="29EA8CF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.L2_CORR_MED_PR | default("N/A") }}</w:t>
            </w:r>
          </w:p>
        </w:tc>
        <w:tc>
          <w:tcPr>
            <w:tcW w:w="2567" w:type="dxa"/>
          </w:tcPr>
          <w:p w14:paraId="262ECC3B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.L2_CORR_MAX_PR | default("N/A") }}</w:t>
            </w:r>
          </w:p>
        </w:tc>
        <w:tc>
          <w:tcPr>
            <w:tcW w:w="1780" w:type="dxa"/>
            <w:vMerge/>
          </w:tcPr>
          <w:p w14:paraId="6C5DA782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52EAC9B8" w14:textId="77777777" w:rsidTr="005A66C8">
        <w:trPr>
          <w:trHeight w:val="899"/>
        </w:trPr>
        <w:tc>
          <w:tcPr>
            <w:tcW w:w="1618" w:type="dxa"/>
            <w:vMerge/>
          </w:tcPr>
          <w:p w14:paraId="16A0EE1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07" w:type="dxa"/>
          </w:tcPr>
          <w:p w14:paraId="36DAC78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.L3_CORR_MIN_PR | default("N/A") }}</w:t>
            </w:r>
          </w:p>
        </w:tc>
        <w:tc>
          <w:tcPr>
            <w:tcW w:w="2577" w:type="dxa"/>
          </w:tcPr>
          <w:p w14:paraId="0224E0A8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.L3_CORR_MED_PR | default("N/A") }}</w:t>
            </w:r>
          </w:p>
        </w:tc>
        <w:tc>
          <w:tcPr>
            <w:tcW w:w="2567" w:type="dxa"/>
          </w:tcPr>
          <w:p w14:paraId="5BCB4E5E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>{{ 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.L3_CORR_MAX_PR | default("N/A") }}</w:t>
            </w:r>
          </w:p>
        </w:tc>
        <w:tc>
          <w:tcPr>
            <w:tcW w:w="1780" w:type="dxa"/>
            <w:vMerge/>
          </w:tcPr>
          <w:p w14:paraId="218A54FA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:rsidRPr="005A66C8" w14:paraId="3563277F" w14:textId="77777777" w:rsidTr="005A66C8">
        <w:trPr>
          <w:trHeight w:val="899"/>
        </w:trPr>
        <w:tc>
          <w:tcPr>
            <w:tcW w:w="1618" w:type="dxa"/>
          </w:tcPr>
          <w:p w14:paraId="14497BF3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 xml:space="preserve">CORRIENTE </w:t>
            </w:r>
          </w:p>
          <w:p w14:paraId="6224E687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NEUTRO</w:t>
            </w:r>
          </w:p>
        </w:tc>
        <w:tc>
          <w:tcPr>
            <w:tcW w:w="2507" w:type="dxa"/>
          </w:tcPr>
          <w:p w14:paraId="3CACAD4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.LN_CORR_MIN_PR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2577" w:type="dxa"/>
          </w:tcPr>
          <w:p w14:paraId="478117CC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.LN_CORR_MED_PR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2567" w:type="dxa"/>
          </w:tcPr>
          <w:p w14:paraId="3E7AC91F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A66C8">
              <w:rPr>
                <w:rFonts w:ascii="Arial" w:hAnsi="Arial" w:cs="Arial"/>
                <w:sz w:val="18"/>
                <w:szCs w:val="18"/>
              </w:rPr>
              <w:t xml:space="preserve">{{ </w:t>
            </w:r>
            <w:proofErr w:type="spellStart"/>
            <w:r w:rsidRPr="005A66C8">
              <w:rPr>
                <w:rFonts w:ascii="Arial" w:hAnsi="Arial" w:cs="Arial"/>
                <w:sz w:val="18"/>
                <w:szCs w:val="18"/>
              </w:rPr>
              <w:t>registro</w:t>
            </w:r>
            <w:proofErr w:type="gramEnd"/>
            <w:r w:rsidRPr="005A66C8">
              <w:rPr>
                <w:rFonts w:ascii="Arial" w:hAnsi="Arial" w:cs="Arial"/>
                <w:sz w:val="18"/>
                <w:szCs w:val="18"/>
              </w:rPr>
              <w:t>.LN_CORR_MAX_PR</w:t>
            </w:r>
            <w:proofErr w:type="spellEnd"/>
            <w:r w:rsidRPr="005A66C8">
              <w:rPr>
                <w:rFonts w:ascii="Arial" w:hAnsi="Arial" w:cs="Arial"/>
                <w:sz w:val="18"/>
                <w:szCs w:val="18"/>
              </w:rPr>
              <w:t xml:space="preserve"> | default("N/A") }}</w:t>
            </w:r>
          </w:p>
        </w:tc>
        <w:tc>
          <w:tcPr>
            <w:tcW w:w="1780" w:type="dxa"/>
          </w:tcPr>
          <w:p w14:paraId="07828634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5A66C8" w14:paraId="7EE02C41" w14:textId="77777777" w:rsidTr="005A66C8">
        <w:trPr>
          <w:trHeight w:val="696"/>
        </w:trPr>
        <w:tc>
          <w:tcPr>
            <w:tcW w:w="0" w:type="auto"/>
            <w:gridSpan w:val="5"/>
            <w:shd w:val="clear" w:color="auto" w:fill="92D050"/>
          </w:tcPr>
          <w:p w14:paraId="37EF0C3A" w14:textId="77777777" w:rsidR="005A66C8" w:rsidRPr="005A66C8" w:rsidRDefault="005A66C8" w:rsidP="005A66C8">
            <w:pPr>
              <w:jc w:val="center"/>
              <w:rPr>
                <w:rFonts w:ascii="Arial" w:hAnsi="Arial" w:cs="Arial"/>
              </w:rPr>
            </w:pPr>
          </w:p>
          <w:p w14:paraId="68B4E5C9" w14:textId="77777777" w:rsidR="005A66C8" w:rsidRPr="005A66C8" w:rsidRDefault="005A66C8" w:rsidP="005A66C8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3293E130" w14:textId="60BB5438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</w:p>
    <w:p w14:paraId="0748DD88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45C5D60F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D133546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4FF5445" w14:textId="77777777" w:rsidR="005A66C8" w:rsidRDefault="005A66C8" w:rsidP="005A66C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EFE43A0" w14:textId="77777777" w:rsidR="005A66C8" w:rsidRPr="00096D9E" w:rsidRDefault="005A66C8" w:rsidP="005A66C8"/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671590">
        <w:trPr>
          <w:trHeight w:val="1114"/>
        </w:trPr>
        <w:tc>
          <w:tcPr>
            <w:tcW w:w="1442" w:type="dxa"/>
          </w:tcPr>
          <w:p w14:paraId="2B754664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952" w:type="dxa"/>
          </w:tcPr>
          <w:p w14:paraId="4D1A282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F82E7A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5BFE1E8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</w:tcPr>
          <w:p w14:paraId="3EE5FCA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</w:tcPr>
          <w:p w14:paraId="181B7EA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1D74FB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C1936E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E5B40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DB576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671590">
        <w:trPr>
          <w:trHeight w:val="1114"/>
        </w:trPr>
        <w:tc>
          <w:tcPr>
            <w:tcW w:w="1442" w:type="dxa"/>
          </w:tcPr>
          <w:p w14:paraId="15F81FFE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</w:tcPr>
          <w:p w14:paraId="6AF017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7D207C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F8252A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75A9FBA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52822F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FD31E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1401F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400F7C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42D51F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671590">
        <w:trPr>
          <w:trHeight w:val="1070"/>
        </w:trPr>
        <w:tc>
          <w:tcPr>
            <w:tcW w:w="1442" w:type="dxa"/>
          </w:tcPr>
          <w:p w14:paraId="39599702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</w:tcPr>
          <w:p w14:paraId="3D02F16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4F3054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A1E7C5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E94DFA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2054356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5990707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1536DE0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4F125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6248344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671590">
        <w:trPr>
          <w:trHeight w:val="1114"/>
        </w:trPr>
        <w:tc>
          <w:tcPr>
            <w:tcW w:w="1442" w:type="dxa"/>
          </w:tcPr>
          <w:p w14:paraId="3F2358DB" w14:textId="77777777" w:rsidR="005A66C8" w:rsidRPr="009904C9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</w:tcPr>
          <w:p w14:paraId="4A148DA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18BB73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380131A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20DB41C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1677C5F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0BF2579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</w:tcPr>
          <w:p w14:paraId="6B16306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4D4C2B1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</w:tcPr>
          <w:p w14:paraId="7E1D46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671590">
        <w:trPr>
          <w:trHeight w:val="1311"/>
        </w:trPr>
        <w:tc>
          <w:tcPr>
            <w:tcW w:w="1273" w:type="dxa"/>
          </w:tcPr>
          <w:p w14:paraId="7D8D1087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</w:tcPr>
          <w:p w14:paraId="27BFFB1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B0F5D9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7856BD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048669E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339A6EA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69305E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115672F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C84635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DE3C7A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666E998B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C0567D3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66CECEF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671590">
        <w:trPr>
          <w:trHeight w:val="1311"/>
        </w:trPr>
        <w:tc>
          <w:tcPr>
            <w:tcW w:w="1273" w:type="dxa"/>
          </w:tcPr>
          <w:p w14:paraId="6CF14F06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</w:tcPr>
          <w:p w14:paraId="0071969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0ABBB3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739C69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E85124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521BB1B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B7DBE0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71EFF8B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E2687F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739BFDA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D81FAD8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E80F27B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3E3337F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671590">
        <w:trPr>
          <w:trHeight w:val="1311"/>
        </w:trPr>
        <w:tc>
          <w:tcPr>
            <w:tcW w:w="1273" w:type="dxa"/>
          </w:tcPr>
          <w:p w14:paraId="491186AA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</w:tcPr>
          <w:p w14:paraId="4067FB0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701527A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69E5C9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45439D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E3B031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58F215A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</w:tcPr>
          <w:p w14:paraId="5A352CB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45003C4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515F9B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2719AD9C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F260221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102C7845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671590">
        <w:trPr>
          <w:trHeight w:val="1311"/>
        </w:trPr>
        <w:tc>
          <w:tcPr>
            <w:tcW w:w="1273" w:type="dxa"/>
          </w:tcPr>
          <w:p w14:paraId="6CFA461D" w14:textId="77777777" w:rsidR="005A66C8" w:rsidRPr="0079049A" w:rsidRDefault="005A66C8" w:rsidP="00671590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</w:tcPr>
          <w:p w14:paraId="5860C40A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134D971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2A91C1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4CA6E7E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A1AA0E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2A9C2CB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</w:tcPr>
          <w:p w14:paraId="446C3E0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7953CD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34B957E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</w:tcPr>
          <w:p w14:paraId="05B2BBA6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34D57D9D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</w:tcPr>
          <w:p w14:paraId="7D40C43E" w14:textId="77777777" w:rsidR="005A66C8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671590">
        <w:trPr>
          <w:trHeight w:val="1139"/>
        </w:trPr>
        <w:tc>
          <w:tcPr>
            <w:tcW w:w="1542" w:type="dxa"/>
          </w:tcPr>
          <w:p w14:paraId="1DA8206F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017" w:type="dxa"/>
          </w:tcPr>
          <w:p w14:paraId="55F0F919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0E8B1706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38B77A4C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0F23A01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139B153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2A14F65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404CB884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3553BA2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671590">
        <w:trPr>
          <w:trHeight w:val="1139"/>
        </w:trPr>
        <w:tc>
          <w:tcPr>
            <w:tcW w:w="1542" w:type="dxa"/>
          </w:tcPr>
          <w:p w14:paraId="6E64F049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</w:tcPr>
          <w:p w14:paraId="31631B8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9E4086A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D4B08A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59694577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6D64DA9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A13ED52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2CCF8F6F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713FD57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671590">
        <w:trPr>
          <w:trHeight w:val="1139"/>
        </w:trPr>
        <w:tc>
          <w:tcPr>
            <w:tcW w:w="1542" w:type="dxa"/>
          </w:tcPr>
          <w:p w14:paraId="28C888DD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</w:tcPr>
          <w:p w14:paraId="30374DB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37CE4E5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AA7B432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6691994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45A2E8C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EAE9F5D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7885D38C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5D43A8F8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671590">
        <w:trPr>
          <w:trHeight w:val="1139"/>
        </w:trPr>
        <w:tc>
          <w:tcPr>
            <w:tcW w:w="1542" w:type="dxa"/>
          </w:tcPr>
          <w:p w14:paraId="649F0BE3" w14:textId="77777777" w:rsidR="005A66C8" w:rsidRPr="007B7F15" w:rsidRDefault="005A66C8" w:rsidP="0067159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</w:tcPr>
          <w:p w14:paraId="4497EF49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4A92AE0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11E445F1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477409CE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70CE41E6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</w:tcPr>
          <w:p w14:paraId="5D706EB0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</w:tcPr>
          <w:p w14:paraId="3E78F324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</w:tcPr>
          <w:p w14:paraId="4CB86AA7" w14:textId="77777777" w:rsidR="005A66C8" w:rsidRPr="007B7F15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77777777" w:rsidR="005A66C8" w:rsidRPr="00096D9E" w:rsidRDefault="005A66C8" w:rsidP="00671590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7EA55D58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 w:rsidR="005A40F7" w:rsidRPr="005A40F7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 </w:t>
      </w:r>
      <w:r w:rsidR="005A40F7" w:rsidRPr="005A40F7">
        <w:rPr>
          <w:rFonts w:ascii="Montserrat Light" w:hAnsi="Montserrat Light"/>
          <w:color w:val="000000" w:themeColor="text1"/>
        </w:rPr>
        <w:t>VALUE_DESBCORR_PR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B25693">
        <w:trPr>
          <w:trHeight w:val="1055"/>
        </w:trPr>
        <w:tc>
          <w:tcPr>
            <w:tcW w:w="1723" w:type="dxa"/>
          </w:tcPr>
          <w:p w14:paraId="52841438" w14:textId="77777777" w:rsidR="00F140F3" w:rsidRPr="007B7F15" w:rsidRDefault="00F140F3" w:rsidP="00361232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</w:tcPr>
          <w:p w14:paraId="30089597" w14:textId="5B29C860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1ED9875" w14:textId="67E76334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3DC164B7" w14:textId="5E889616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511DC0BB" w14:textId="38A46BBC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130A0FD" w14:textId="43C76000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CA5F9CE" w14:textId="277B7E3E" w:rsidR="00F140F3" w:rsidRPr="007B7F15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77777777" w:rsidR="00F140F3" w:rsidRPr="00096D9E" w:rsidRDefault="00F140F3" w:rsidP="00361232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B25693">
        <w:trPr>
          <w:trHeight w:val="1055"/>
        </w:trPr>
        <w:tc>
          <w:tcPr>
            <w:tcW w:w="1723" w:type="dxa"/>
          </w:tcPr>
          <w:p w14:paraId="19A28F6D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</w:tcPr>
          <w:p w14:paraId="7F84F0AB" w14:textId="6A442672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2A11D4E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852A05F" w14:textId="3B2A0213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74DF4196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09EB723" w14:textId="4ABF407D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73E499C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3302925E" w14:textId="54817258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04B5EE14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594CD8E7" w14:textId="4D95AE88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7429F54C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0CDCA21B" w14:textId="6FBFA076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0743A966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B25693">
        <w:trPr>
          <w:trHeight w:val="1055"/>
        </w:trPr>
        <w:tc>
          <w:tcPr>
            <w:tcW w:w="1723" w:type="dxa"/>
          </w:tcPr>
          <w:p w14:paraId="36A7F70F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</w:tcPr>
          <w:p w14:paraId="2E7661BC" w14:textId="2C6162A4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0E902BC3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6F60C78" w14:textId="621DC0C2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48492405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1260459A" w14:textId="728B903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125AD67A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325D7484" w14:textId="5B01129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464BB070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3D6AD56C" w14:textId="453D59C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468A66C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77E4A999" w14:textId="7044D459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1A4B5D0D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B25693">
        <w:trPr>
          <w:trHeight w:val="1055"/>
        </w:trPr>
        <w:tc>
          <w:tcPr>
            <w:tcW w:w="1723" w:type="dxa"/>
          </w:tcPr>
          <w:p w14:paraId="2B0B9670" w14:textId="77777777" w:rsidR="005A40F7" w:rsidRPr="007B7F15" w:rsidRDefault="005A40F7" w:rsidP="005A40F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</w:tcPr>
          <w:p w14:paraId="018D895D" w14:textId="62F48C0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2DDB673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64362182" w14:textId="03D263C6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B07642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4E645269" w14:textId="615B7071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9BA6FDD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</w:tcPr>
          <w:p w14:paraId="5D5AA6B4" w14:textId="68F4CB84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79BA2640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41BD11E" w14:textId="31424CBA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5A32424A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</w:tcPr>
          <w:p w14:paraId="2D25D04D" w14:textId="53FE76C3" w:rsidR="005A40F7" w:rsidRPr="007B7F15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1EB4D6F7" w:rsidR="005A40F7" w:rsidRPr="00096D9E" w:rsidRDefault="005A40F7" w:rsidP="005A40F7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6C5F2356" w:rsidR="00F140F3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C466FF" w14:textId="77777777" w:rsidR="00A80CBA" w:rsidRPr="00A80CBA" w:rsidRDefault="00A80CBA" w:rsidP="00A80CBA"/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16124278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0743A4" w14:textId="77777777" w:rsidR="00AD0A09" w:rsidRPr="00AD0A09" w:rsidRDefault="00AD0A09" w:rsidP="00AD0A09"/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671590">
        <w:trPr>
          <w:trHeight w:val="451"/>
        </w:trPr>
        <w:tc>
          <w:tcPr>
            <w:tcW w:w="0" w:type="auto"/>
            <w:gridSpan w:val="5"/>
            <w:shd w:val="clear" w:color="auto" w:fill="92D050"/>
          </w:tcPr>
          <w:p w14:paraId="124CF5F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671590">
        <w:trPr>
          <w:trHeight w:val="451"/>
        </w:trPr>
        <w:tc>
          <w:tcPr>
            <w:tcW w:w="0" w:type="auto"/>
            <w:gridSpan w:val="2"/>
            <w:shd w:val="clear" w:color="auto" w:fill="92D050"/>
          </w:tcPr>
          <w:p w14:paraId="3AB787AF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</w:p>
        </w:tc>
        <w:tc>
          <w:tcPr>
            <w:tcW w:w="3327" w:type="dxa"/>
            <w:shd w:val="clear" w:color="auto" w:fill="92D050"/>
          </w:tcPr>
          <w:p w14:paraId="2DDD06D0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</w:p>
        </w:tc>
        <w:tc>
          <w:tcPr>
            <w:tcW w:w="4414" w:type="dxa"/>
            <w:gridSpan w:val="2"/>
            <w:shd w:val="clear" w:color="auto" w:fill="92D050"/>
          </w:tcPr>
          <w:p w14:paraId="135B22E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</w:p>
        </w:tc>
      </w:tr>
      <w:tr w:rsidR="005A66C8" w14:paraId="21AAAFF2" w14:textId="77777777" w:rsidTr="00671590">
        <w:trPr>
          <w:trHeight w:val="1077"/>
        </w:trPr>
        <w:tc>
          <w:tcPr>
            <w:tcW w:w="0" w:type="auto"/>
            <w:gridSpan w:val="2"/>
          </w:tcPr>
          <w:p w14:paraId="75B8F3C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</w:tcPr>
          <w:p w14:paraId="536DC80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</w:tcPr>
          <w:p w14:paraId="359EA19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671590">
        <w:trPr>
          <w:trHeight w:val="451"/>
        </w:trPr>
        <w:tc>
          <w:tcPr>
            <w:tcW w:w="0" w:type="auto"/>
            <w:gridSpan w:val="5"/>
            <w:shd w:val="clear" w:color="auto" w:fill="92D050"/>
          </w:tcPr>
          <w:p w14:paraId="2C2C9B53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671590">
        <w:trPr>
          <w:trHeight w:val="451"/>
        </w:trPr>
        <w:tc>
          <w:tcPr>
            <w:tcW w:w="883" w:type="dxa"/>
            <w:shd w:val="clear" w:color="auto" w:fill="92D050"/>
          </w:tcPr>
          <w:p w14:paraId="54DDA7E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</w:tcPr>
          <w:p w14:paraId="567E542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</w:p>
        </w:tc>
        <w:tc>
          <w:tcPr>
            <w:tcW w:w="3327" w:type="dxa"/>
            <w:shd w:val="clear" w:color="auto" w:fill="92D050"/>
          </w:tcPr>
          <w:p w14:paraId="477042B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</w:p>
        </w:tc>
        <w:tc>
          <w:tcPr>
            <w:tcW w:w="1763" w:type="dxa"/>
            <w:shd w:val="clear" w:color="auto" w:fill="92D050"/>
          </w:tcPr>
          <w:p w14:paraId="38BBACA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</w:p>
        </w:tc>
        <w:tc>
          <w:tcPr>
            <w:tcW w:w="0" w:type="auto"/>
            <w:shd w:val="clear" w:color="auto" w:fill="92D050"/>
          </w:tcPr>
          <w:p w14:paraId="12DABA5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</w:p>
        </w:tc>
      </w:tr>
      <w:tr w:rsidR="005A66C8" w14:paraId="25003A1C" w14:textId="77777777" w:rsidTr="00671590">
        <w:trPr>
          <w:trHeight w:val="1032"/>
        </w:trPr>
        <w:tc>
          <w:tcPr>
            <w:tcW w:w="883" w:type="dxa"/>
          </w:tcPr>
          <w:p w14:paraId="7B230D8C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</w:tcPr>
          <w:p w14:paraId="41497845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</w:tcPr>
          <w:p w14:paraId="3A97C995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</w:tcPr>
          <w:p w14:paraId="6C1D1CC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</w:tcPr>
          <w:p w14:paraId="33E64C0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671590">
        <w:trPr>
          <w:trHeight w:val="1077"/>
        </w:trPr>
        <w:tc>
          <w:tcPr>
            <w:tcW w:w="883" w:type="dxa"/>
          </w:tcPr>
          <w:p w14:paraId="14C1FE2B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</w:tcPr>
          <w:p w14:paraId="52BD88B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</w:tcPr>
          <w:p w14:paraId="4C32037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</w:tcPr>
          <w:p w14:paraId="35BC785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</w:tcPr>
          <w:p w14:paraId="1A60DE8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671590">
        <w:trPr>
          <w:trHeight w:val="1077"/>
        </w:trPr>
        <w:tc>
          <w:tcPr>
            <w:tcW w:w="883" w:type="dxa"/>
          </w:tcPr>
          <w:p w14:paraId="54997C55" w14:textId="77777777" w:rsidR="005A66C8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</w:tcPr>
          <w:p w14:paraId="02334E1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</w:tcPr>
          <w:p w14:paraId="0547AF76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</w:tcPr>
          <w:p w14:paraId="2A22F2F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</w:tcPr>
          <w:p w14:paraId="19CF1DC6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46E2B8C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671590">
        <w:trPr>
          <w:trHeight w:val="1182"/>
        </w:trPr>
        <w:tc>
          <w:tcPr>
            <w:tcW w:w="8828" w:type="dxa"/>
            <w:gridSpan w:val="4"/>
            <w:shd w:val="clear" w:color="auto" w:fill="92D050"/>
          </w:tcPr>
          <w:p w14:paraId="360205FD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671590">
        <w:trPr>
          <w:trHeight w:val="1182"/>
        </w:trPr>
        <w:tc>
          <w:tcPr>
            <w:tcW w:w="2405" w:type="dxa"/>
            <w:shd w:val="clear" w:color="auto" w:fill="92D050"/>
          </w:tcPr>
          <w:p w14:paraId="03597268" w14:textId="77777777" w:rsidR="005A66C8" w:rsidRDefault="005A66C8" w:rsidP="00671590">
            <w:pPr>
              <w:jc w:val="center"/>
            </w:pPr>
          </w:p>
          <w:p w14:paraId="1986B6C8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</w:tcPr>
          <w:p w14:paraId="601ED692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1A1A768F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MÍNIMA (A)</w:t>
            </w:r>
          </w:p>
        </w:tc>
        <w:tc>
          <w:tcPr>
            <w:tcW w:w="2141" w:type="dxa"/>
            <w:shd w:val="clear" w:color="auto" w:fill="92D050"/>
          </w:tcPr>
          <w:p w14:paraId="0443056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1A33BFED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PROMEDIO (A)</w:t>
            </w:r>
          </w:p>
        </w:tc>
        <w:tc>
          <w:tcPr>
            <w:tcW w:w="2141" w:type="dxa"/>
            <w:shd w:val="clear" w:color="auto" w:fill="92D050"/>
          </w:tcPr>
          <w:p w14:paraId="4E56A9B5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</w:p>
          <w:p w14:paraId="6DB970F3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 MÁXIMA (A)</w:t>
            </w:r>
          </w:p>
        </w:tc>
      </w:tr>
      <w:tr w:rsidR="005A66C8" w14:paraId="07D03C8C" w14:textId="77777777" w:rsidTr="00671590">
        <w:trPr>
          <w:trHeight w:val="1182"/>
        </w:trPr>
        <w:tc>
          <w:tcPr>
            <w:tcW w:w="2405" w:type="dxa"/>
          </w:tcPr>
          <w:p w14:paraId="6C016181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</w:tcPr>
          <w:p w14:paraId="0C067632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</w:tcPr>
          <w:p w14:paraId="6EF11807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</w:tcPr>
          <w:p w14:paraId="3233C9C4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671590">
        <w:trPr>
          <w:trHeight w:val="1129"/>
        </w:trPr>
        <w:tc>
          <w:tcPr>
            <w:tcW w:w="2405" w:type="dxa"/>
          </w:tcPr>
          <w:p w14:paraId="5AAF8041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</w:tcPr>
          <w:p w14:paraId="19D81CB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</w:tcPr>
          <w:p w14:paraId="12D1C5C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</w:tcPr>
          <w:p w14:paraId="149C8F4D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671590">
        <w:trPr>
          <w:trHeight w:val="1182"/>
        </w:trPr>
        <w:tc>
          <w:tcPr>
            <w:tcW w:w="2405" w:type="dxa"/>
          </w:tcPr>
          <w:p w14:paraId="03AA043C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</w:tcPr>
          <w:p w14:paraId="2C7126D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</w:tcPr>
          <w:p w14:paraId="0BEC1D64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</w:tcPr>
          <w:p w14:paraId="7C302E89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671590">
        <w:trPr>
          <w:trHeight w:val="1182"/>
        </w:trPr>
        <w:tc>
          <w:tcPr>
            <w:tcW w:w="2405" w:type="dxa"/>
          </w:tcPr>
          <w:p w14:paraId="55A491AB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</w:tcPr>
          <w:p w14:paraId="25753BB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</w:tcPr>
          <w:p w14:paraId="1D80B938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</w:tcPr>
          <w:p w14:paraId="6E4E55BC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671590">
        <w:trPr>
          <w:trHeight w:val="1182"/>
        </w:trPr>
        <w:tc>
          <w:tcPr>
            <w:tcW w:w="2405" w:type="dxa"/>
          </w:tcPr>
          <w:p w14:paraId="6D6F20D1" w14:textId="77777777" w:rsidR="005A66C8" w:rsidRPr="00E34FE1" w:rsidRDefault="005A66C8" w:rsidP="00671590">
            <w:pPr>
              <w:jc w:val="center"/>
            </w:pPr>
          </w:p>
          <w:p w14:paraId="5B4AF3B3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</w:tcPr>
          <w:p w14:paraId="65740AF1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</w:tcPr>
          <w:p w14:paraId="2FD4B57D" w14:textId="77777777" w:rsidR="005A66C8" w:rsidRDefault="005A66C8" w:rsidP="00671590">
            <w:pPr>
              <w:jc w:val="center"/>
              <w:rPr>
                <w:sz w:val="20"/>
                <w:szCs w:val="20"/>
              </w:rPr>
            </w:pPr>
          </w:p>
          <w:p w14:paraId="0E435282" w14:textId="77777777" w:rsidR="005A66C8" w:rsidRPr="00E34FE1" w:rsidRDefault="005A66C8" w:rsidP="00671590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INOMINAL </w:t>
            </w:r>
          </w:p>
        </w:tc>
        <w:tc>
          <w:tcPr>
            <w:tcW w:w="2141" w:type="dxa"/>
          </w:tcPr>
          <w:p w14:paraId="47C0ED63" w14:textId="77777777" w:rsidR="005A66C8" w:rsidRPr="00E34FE1" w:rsidRDefault="005A66C8" w:rsidP="00671590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30B29101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671590">
        <w:trPr>
          <w:trHeight w:val="633"/>
        </w:trPr>
        <w:tc>
          <w:tcPr>
            <w:tcW w:w="2972" w:type="dxa"/>
            <w:vMerge w:val="restart"/>
            <w:shd w:val="clear" w:color="auto" w:fill="92D050"/>
          </w:tcPr>
          <w:p w14:paraId="02FC7247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29B8B043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RANGO </w:t>
            </w:r>
          </w:p>
          <w:p w14:paraId="2D4EC319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DE </w:t>
            </w:r>
          </w:p>
          <w:p w14:paraId="419F6EDF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</w:tcPr>
          <w:p w14:paraId="1C6D4438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VALOR DE</w:t>
            </w:r>
          </w:p>
          <w:p w14:paraId="26DEDEB4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</w:tcPr>
          <w:p w14:paraId="4F12685F" w14:textId="77777777" w:rsidR="005A66C8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671590">
        <w:trPr>
          <w:trHeight w:val="632"/>
        </w:trPr>
        <w:tc>
          <w:tcPr>
            <w:tcW w:w="2972" w:type="dxa"/>
            <w:vMerge/>
            <w:shd w:val="clear" w:color="auto" w:fill="92D050"/>
          </w:tcPr>
          <w:p w14:paraId="19CE3422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</w:tcPr>
          <w:p w14:paraId="16B2BAD8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</w:tcPr>
          <w:p w14:paraId="61B6B6AD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671590">
        <w:trPr>
          <w:trHeight w:val="1511"/>
        </w:trPr>
        <w:tc>
          <w:tcPr>
            <w:tcW w:w="2972" w:type="dxa"/>
          </w:tcPr>
          <w:p w14:paraId="2196588D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1FCFD20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</w:tcPr>
          <w:p w14:paraId="02B8D785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0830CAA8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</w:tcPr>
          <w:p w14:paraId="52DB517F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42D24407" w14:textId="77777777" w:rsidR="005A66C8" w:rsidRPr="00A01CFC" w:rsidRDefault="005A66C8" w:rsidP="00671590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  <w:tr w:rsidR="005A66C8" w14:paraId="177D561E" w14:textId="77777777" w:rsidTr="00671590">
        <w:trPr>
          <w:trHeight w:val="1445"/>
        </w:trPr>
        <w:tc>
          <w:tcPr>
            <w:tcW w:w="2972" w:type="dxa"/>
          </w:tcPr>
          <w:p w14:paraId="6DD6DBF0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66C06725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</w:tcPr>
          <w:p w14:paraId="7E41D213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3E2528BA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</w:tcPr>
          <w:p w14:paraId="32982AEF" w14:textId="77777777" w:rsidR="005A66C8" w:rsidRDefault="005A66C8" w:rsidP="00671590">
            <w:pPr>
              <w:jc w:val="center"/>
              <w:rPr>
                <w:b/>
                <w:bCs/>
              </w:rPr>
            </w:pPr>
          </w:p>
          <w:p w14:paraId="12B3D19E" w14:textId="77777777" w:rsidR="005A66C8" w:rsidRPr="00C65CA7" w:rsidRDefault="005A66C8" w:rsidP="00671590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19907DC9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E921B9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361232">
        <w:trPr>
          <w:trHeight w:val="633"/>
        </w:trPr>
        <w:tc>
          <w:tcPr>
            <w:tcW w:w="2972" w:type="dxa"/>
            <w:vMerge w:val="restart"/>
            <w:shd w:val="clear" w:color="auto" w:fill="92D050"/>
          </w:tcPr>
          <w:p w14:paraId="6DE1E1E8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0DA4641D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RANGO </w:t>
            </w:r>
          </w:p>
          <w:p w14:paraId="76A1767D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 </w:t>
            </w:r>
          </w:p>
          <w:p w14:paraId="2B4B7DF7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</w:tcPr>
          <w:p w14:paraId="0A2C3D95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</w:tcPr>
          <w:p w14:paraId="529E1CA0" w14:textId="77777777" w:rsidR="00DB6853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361232">
        <w:trPr>
          <w:trHeight w:val="632"/>
        </w:trPr>
        <w:tc>
          <w:tcPr>
            <w:tcW w:w="2972" w:type="dxa"/>
            <w:vMerge/>
            <w:shd w:val="clear" w:color="auto" w:fill="92D050"/>
          </w:tcPr>
          <w:p w14:paraId="65792565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</w:tcPr>
          <w:p w14:paraId="739C7A1E" w14:textId="0A4FF428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</w:tcPr>
          <w:p w14:paraId="5505B65A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361232">
        <w:trPr>
          <w:trHeight w:val="1511"/>
        </w:trPr>
        <w:tc>
          <w:tcPr>
            <w:tcW w:w="2972" w:type="dxa"/>
          </w:tcPr>
          <w:p w14:paraId="1F000111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5E359C80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</w:tcPr>
          <w:p w14:paraId="49C1C499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29A00337" w14:textId="5A8B05B3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</w:tcPr>
          <w:p w14:paraId="7AA82274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1F3EB54D" w14:textId="3F37FBFC" w:rsidR="00DB6853" w:rsidRPr="00A01CFC" w:rsidRDefault="00DB6853" w:rsidP="00361232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  <w:tr w:rsidR="00DB6853" w14:paraId="62226ED8" w14:textId="77777777" w:rsidTr="00361232">
        <w:trPr>
          <w:trHeight w:val="1445"/>
        </w:trPr>
        <w:tc>
          <w:tcPr>
            <w:tcW w:w="2972" w:type="dxa"/>
          </w:tcPr>
          <w:p w14:paraId="6EF3641D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0A54A027" w14:textId="77777777" w:rsidR="00DB6853" w:rsidRPr="00C65CA7" w:rsidRDefault="00DB6853" w:rsidP="0036123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</w:tcPr>
          <w:p w14:paraId="6B90B622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29A81882" w14:textId="05124BC9" w:rsidR="00DB6853" w:rsidRPr="00C65CA7" w:rsidRDefault="00DB6853" w:rsidP="003612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</w:tcPr>
          <w:p w14:paraId="30C10B45" w14:textId="77777777" w:rsidR="00DB6853" w:rsidRDefault="00DB6853" w:rsidP="00361232">
            <w:pPr>
              <w:jc w:val="center"/>
              <w:rPr>
                <w:b/>
                <w:bCs/>
              </w:rPr>
            </w:pPr>
          </w:p>
          <w:p w14:paraId="78DA19F3" w14:textId="07687125" w:rsidR="00DB6853" w:rsidRPr="00C65CA7" w:rsidRDefault="00DB6853" w:rsidP="00361232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58DCCE8E" w:rsidR="00DB6853" w:rsidRPr="00E34FE1" w:rsidRDefault="00DB6853" w:rsidP="00DB6853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E921B9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</w:p>
    <w:p w14:paraId="05AA6BDF" w14:textId="77777777" w:rsidR="00DB6853" w:rsidRPr="005A66C8" w:rsidRDefault="00DB6853" w:rsidP="005A66C8">
      <w:pPr>
        <w:jc w:val="center"/>
        <w:rPr>
          <w:rFonts w:ascii="Arial" w:hAnsi="Arial" w:cs="Arial"/>
          <w:sz w:val="28"/>
          <w:szCs w:val="28"/>
        </w:rPr>
      </w:pPr>
    </w:p>
    <w:sectPr w:rsidR="00DB6853" w:rsidRPr="005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B0EA9" w14:textId="77777777" w:rsidR="00EB2DEB" w:rsidRDefault="00EB2DEB" w:rsidP="00343098">
      <w:pPr>
        <w:spacing w:after="0" w:line="240" w:lineRule="auto"/>
      </w:pPr>
      <w:r>
        <w:separator/>
      </w:r>
    </w:p>
  </w:endnote>
  <w:endnote w:type="continuationSeparator" w:id="0">
    <w:p w14:paraId="27894CCF" w14:textId="77777777" w:rsidR="00EB2DEB" w:rsidRDefault="00EB2DEB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E75A6" w14:textId="77777777" w:rsidR="00EB2DEB" w:rsidRDefault="00EB2DEB" w:rsidP="00343098">
      <w:pPr>
        <w:spacing w:after="0" w:line="240" w:lineRule="auto"/>
      </w:pPr>
      <w:r>
        <w:separator/>
      </w:r>
    </w:p>
  </w:footnote>
  <w:footnote w:type="continuationSeparator" w:id="0">
    <w:p w14:paraId="507B36F6" w14:textId="77777777" w:rsidR="00EB2DEB" w:rsidRDefault="00EB2DEB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166E8A"/>
    <w:rsid w:val="00232E56"/>
    <w:rsid w:val="002554F7"/>
    <w:rsid w:val="00343098"/>
    <w:rsid w:val="0040244F"/>
    <w:rsid w:val="00410062"/>
    <w:rsid w:val="00456085"/>
    <w:rsid w:val="00472470"/>
    <w:rsid w:val="004B6B2F"/>
    <w:rsid w:val="00532A6D"/>
    <w:rsid w:val="005A40F7"/>
    <w:rsid w:val="005A6265"/>
    <w:rsid w:val="005A66C8"/>
    <w:rsid w:val="00682377"/>
    <w:rsid w:val="007C2924"/>
    <w:rsid w:val="00842D3B"/>
    <w:rsid w:val="008E402C"/>
    <w:rsid w:val="00A7019C"/>
    <w:rsid w:val="00A80CBA"/>
    <w:rsid w:val="00A853E1"/>
    <w:rsid w:val="00AD0A09"/>
    <w:rsid w:val="00B25693"/>
    <w:rsid w:val="00B273A2"/>
    <w:rsid w:val="00CE6C3D"/>
    <w:rsid w:val="00D530AD"/>
    <w:rsid w:val="00DB6853"/>
    <w:rsid w:val="00E8799C"/>
    <w:rsid w:val="00E921B9"/>
    <w:rsid w:val="00EB2DEB"/>
    <w:rsid w:val="00EE63CF"/>
    <w:rsid w:val="00F140F3"/>
    <w:rsid w:val="00F6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1722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2024-12-03T12:52:00Z</dcterms:modified>
</cp:coreProperties>
</file>