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94B2" w14:textId="62FF969B" w:rsidR="000C3530" w:rsidRDefault="000222CC">
      <w:r>
        <w:t xml:space="preserve">Prihlasenie do linuxu cez </w:t>
      </w:r>
      <w:r w:rsidRPr="003B0379">
        <w:rPr>
          <w:b/>
        </w:rPr>
        <w:t>Putty</w:t>
      </w:r>
      <w:r>
        <w:t>:</w:t>
      </w:r>
    </w:p>
    <w:p w14:paraId="02419BF8" w14:textId="3736B682" w:rsidR="000222CC" w:rsidRDefault="000222CC">
      <w:r>
        <w:rPr>
          <w:noProof/>
        </w:rPr>
        <w:drawing>
          <wp:inline distT="0" distB="0" distL="0" distR="0" wp14:anchorId="0AE539A0" wp14:editId="16E05557">
            <wp:extent cx="45434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7324" w14:textId="16854575" w:rsidR="000222CC" w:rsidRDefault="000222CC" w:rsidP="000222CC">
      <w:pPr>
        <w:pStyle w:val="ListParagraph"/>
        <w:numPr>
          <w:ilvl w:val="0"/>
          <w:numId w:val="1"/>
        </w:numPr>
      </w:pPr>
      <w:r>
        <w:t>Toto prihlasenie je na onyx 10.10.38.10</w:t>
      </w:r>
    </w:p>
    <w:p w14:paraId="11C6487D" w14:textId="06719E25" w:rsidR="00A85628" w:rsidRDefault="00A85628" w:rsidP="000222CC">
      <w:pPr>
        <w:pStyle w:val="ListParagraph"/>
        <w:numPr>
          <w:ilvl w:val="0"/>
          <w:numId w:val="1"/>
        </w:numPr>
      </w:pPr>
      <w:r>
        <w:t>User:</w:t>
      </w:r>
      <w:r w:rsidRPr="003B0379">
        <w:rPr>
          <w:b/>
        </w:rPr>
        <w:t>root</w:t>
      </w:r>
      <w:r>
        <w:t xml:space="preserve"> pass:</w:t>
      </w:r>
      <w:r w:rsidRPr="003B0379">
        <w:rPr>
          <w:b/>
        </w:rPr>
        <w:t>Datapac123</w:t>
      </w:r>
      <w:bookmarkStart w:id="0" w:name="_GoBack"/>
      <w:bookmarkEnd w:id="0"/>
    </w:p>
    <w:p w14:paraId="4FCC9CAD" w14:textId="040ABD42" w:rsidR="00A85628" w:rsidRDefault="00A85628" w:rsidP="000222CC">
      <w:pPr>
        <w:pStyle w:val="ListParagraph"/>
        <w:numPr>
          <w:ilvl w:val="0"/>
          <w:numId w:val="1"/>
        </w:numPr>
      </w:pPr>
      <w:r>
        <w:t>Linux používa malé písmená(rozlišuje)</w:t>
      </w:r>
    </w:p>
    <w:p w14:paraId="498C9E84" w14:textId="77777777" w:rsidR="00A85628" w:rsidRDefault="00A85628" w:rsidP="000222CC">
      <w:pPr>
        <w:pStyle w:val="ListParagraph"/>
        <w:numPr>
          <w:ilvl w:val="0"/>
          <w:numId w:val="1"/>
        </w:numPr>
      </w:pPr>
      <w:r>
        <w:t>pwd – zistim aktualnu cestu</w:t>
      </w:r>
    </w:p>
    <w:p w14:paraId="46ECF61F" w14:textId="77777777" w:rsidR="00A85628" w:rsidRDefault="00A85628" w:rsidP="000222CC">
      <w:pPr>
        <w:pStyle w:val="ListParagraph"/>
        <w:numPr>
          <w:ilvl w:val="0"/>
          <w:numId w:val="1"/>
        </w:numPr>
      </w:pPr>
      <w:r>
        <w:t>ll – vypis adresara</w:t>
      </w:r>
    </w:p>
    <w:p w14:paraId="414BFDE7" w14:textId="77777777" w:rsidR="00A85628" w:rsidRDefault="00A85628" w:rsidP="000222CC">
      <w:pPr>
        <w:pStyle w:val="ListParagraph"/>
        <w:numPr>
          <w:ilvl w:val="0"/>
          <w:numId w:val="1"/>
        </w:numPr>
      </w:pPr>
      <w:r>
        <w:t>cd / -zmena priecinka do root adresara(ako lokalny disk na windowse)</w:t>
      </w:r>
    </w:p>
    <w:p w14:paraId="063F4133" w14:textId="1B7EAD76" w:rsidR="00A85628" w:rsidRDefault="00A85628" w:rsidP="000222CC">
      <w:pPr>
        <w:pStyle w:val="ListParagraph"/>
        <w:numPr>
          <w:ilvl w:val="0"/>
          <w:numId w:val="1"/>
        </w:numPr>
      </w:pPr>
      <w:r>
        <w:t>cd data/ - zmena priečinka do data (pri stlačení TAB+TAB sa mi objavia priečinky v danom adresari</w:t>
      </w:r>
    </w:p>
    <w:p w14:paraId="65D143A8" w14:textId="35FEB3A6" w:rsidR="00052087" w:rsidRDefault="00052087" w:rsidP="000222CC">
      <w:pPr>
        <w:pStyle w:val="ListParagraph"/>
        <w:numPr>
          <w:ilvl w:val="0"/>
          <w:numId w:val="1"/>
        </w:numPr>
      </w:pPr>
      <w:r>
        <w:t>root/data/onyx -tu su ulozene komponenty Onyxu</w:t>
      </w:r>
    </w:p>
    <w:p w14:paraId="073EC365" w14:textId="4A66D95E" w:rsidR="00052087" w:rsidRDefault="00052087" w:rsidP="000222CC">
      <w:pPr>
        <w:pStyle w:val="ListParagraph"/>
        <w:numPr>
          <w:ilvl w:val="0"/>
          <w:numId w:val="1"/>
        </w:numPr>
      </w:pPr>
      <w:r>
        <w:t>mkdir – vytvorenie noveho priečinka</w:t>
      </w:r>
    </w:p>
    <w:p w14:paraId="66ADC416" w14:textId="4CE2C26E" w:rsidR="00052087" w:rsidRDefault="00052087" w:rsidP="000222CC">
      <w:pPr>
        <w:pStyle w:val="ListParagraph"/>
        <w:numPr>
          <w:ilvl w:val="0"/>
          <w:numId w:val="1"/>
        </w:numPr>
      </w:pPr>
      <w:r>
        <w:t>mkdir recordings – vytvorenie priecinka recordings</w:t>
      </w:r>
    </w:p>
    <w:p w14:paraId="3249C756" w14:textId="7B0CC554" w:rsidR="00052087" w:rsidRDefault="00052087" w:rsidP="000222CC">
      <w:pPr>
        <w:pStyle w:val="ListParagraph"/>
        <w:numPr>
          <w:ilvl w:val="0"/>
          <w:numId w:val="1"/>
        </w:numPr>
      </w:pPr>
      <w:r>
        <w:t>Restart Service:</w:t>
      </w:r>
    </w:p>
    <w:p w14:paraId="4925051F" w14:textId="26C32327" w:rsidR="00052087" w:rsidRDefault="00052087" w:rsidP="00052087">
      <w:pPr>
        <w:pStyle w:val="ListParagraph"/>
        <w:numPr>
          <w:ilvl w:val="0"/>
          <w:numId w:val="2"/>
        </w:numPr>
      </w:pPr>
      <w:r>
        <w:t>Service dbhandler start/stop/restart/status</w:t>
      </w:r>
    </w:p>
    <w:p w14:paraId="2728572D" w14:textId="07FDACEB" w:rsidR="00052087" w:rsidRDefault="00052087" w:rsidP="00052087">
      <w:pPr>
        <w:pStyle w:val="ListParagraph"/>
        <w:numPr>
          <w:ilvl w:val="0"/>
          <w:numId w:val="2"/>
        </w:numPr>
      </w:pPr>
      <w:r>
        <w:t>V priecinku data/onyx su skripty pre hromadne spustanie:</w:t>
      </w:r>
    </w:p>
    <w:p w14:paraId="29DF607B" w14:textId="3C30FDF7" w:rsidR="00052087" w:rsidRDefault="00052087" w:rsidP="00052087">
      <w:pPr>
        <w:pStyle w:val="ListParagraph"/>
        <w:numPr>
          <w:ilvl w:val="1"/>
          <w:numId w:val="2"/>
        </w:numPr>
      </w:pPr>
      <w:r>
        <w:t>./startAll</w:t>
      </w:r>
    </w:p>
    <w:p w14:paraId="3E8BB4E3" w14:textId="52CE456B" w:rsidR="00052087" w:rsidRDefault="00052087" w:rsidP="00052087">
      <w:pPr>
        <w:pStyle w:val="ListParagraph"/>
        <w:numPr>
          <w:ilvl w:val="1"/>
          <w:numId w:val="2"/>
        </w:numPr>
      </w:pPr>
      <w:r>
        <w:t>./stopAll</w:t>
      </w:r>
    </w:p>
    <w:p w14:paraId="4E4A0551" w14:textId="67AFD05D" w:rsidR="00052087" w:rsidRDefault="00052087" w:rsidP="00052087">
      <w:pPr>
        <w:pStyle w:val="ListParagraph"/>
        <w:numPr>
          <w:ilvl w:val="1"/>
          <w:numId w:val="2"/>
        </w:numPr>
      </w:pPr>
      <w:r>
        <w:t>./statusAll</w:t>
      </w:r>
    </w:p>
    <w:p w14:paraId="2B0B3F08" w14:textId="04BFD24C" w:rsidR="00A85628" w:rsidRDefault="00A85628" w:rsidP="000222CC">
      <w:pPr>
        <w:pStyle w:val="ListParagraph"/>
        <w:numPr>
          <w:ilvl w:val="0"/>
          <w:numId w:val="1"/>
        </w:numPr>
      </w:pPr>
      <w:r>
        <w:t xml:space="preserve"> </w:t>
      </w:r>
      <w:r w:rsidR="007A2F9C">
        <w:t xml:space="preserve">Pokial potrebujem frontend, tak </w:t>
      </w:r>
      <w:r w:rsidR="001B1978" w:rsidRPr="003B0379">
        <w:rPr>
          <w:b/>
        </w:rPr>
        <w:t>WinSCP</w:t>
      </w:r>
      <w:r w:rsidR="001B1978">
        <w:t xml:space="preserve"> je ako TotalCommander pre Linux</w:t>
      </w:r>
    </w:p>
    <w:sectPr w:rsidR="00A8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9EF"/>
    <w:multiLevelType w:val="hybridMultilevel"/>
    <w:tmpl w:val="73528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6234F"/>
    <w:multiLevelType w:val="hybridMultilevel"/>
    <w:tmpl w:val="9820A80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22"/>
    <w:rsid w:val="000222CC"/>
    <w:rsid w:val="00052087"/>
    <w:rsid w:val="000C3530"/>
    <w:rsid w:val="001B1978"/>
    <w:rsid w:val="003B0379"/>
    <w:rsid w:val="007A2F9C"/>
    <w:rsid w:val="00A35922"/>
    <w:rsid w:val="00A8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0CB"/>
  <w15:chartTrackingRefBased/>
  <w15:docId w15:val="{492366F6-9EEB-495C-AC8D-629C0D99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Valkovic Daniel</dc:creator>
  <cp:keywords/>
  <dc:description/>
  <cp:lastModifiedBy>Valkovic Daniel</cp:lastModifiedBy>
  <cp:revision>6</cp:revision>
  <dcterms:created xsi:type="dcterms:W3CDTF">2020-02-10T11:56:00Z</dcterms:created>
  <dcterms:modified xsi:type="dcterms:W3CDTF">2020-02-10T12:32:00Z</dcterms:modified>
</cp:coreProperties>
</file>