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ciuo08_clio_2d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glosa_ciuo08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a03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a25_esp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rama_esp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trabajar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 estudoamdo 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estudiar y trabajar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ssbe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buscar trabajo 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busca de trabajo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tejer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estudios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faena 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mantención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sabe 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estudio 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dueña de casa 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aseo limpieza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 casa 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supervisor en mantenimiento 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supervisar trabajos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chófer 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maquina pesada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ninguno 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auxiliar de aseo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 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Independiente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permiso administrativos 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estaba en la casa por permiso administrativo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 discapacidad no puede todaviavendedor 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trabja por ahoravendedor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 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organizar y ordenar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 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ordenar y organizar ropa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venta de ropa y electrodomésticos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 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stripper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2025-08-06T11:03:45Z</dcterms:modified>
  <cp:category/>
</cp:coreProperties>
</file>