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2D43" w14:textId="7CFC6888" w:rsidR="00986EBC" w:rsidRDefault="00B257E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0B374DA" wp14:editId="0F49623C">
            <wp:extent cx="2741416" cy="8834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56" cy="8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2AA8" w14:textId="7DC8559B" w:rsidR="00B257E9" w:rsidRDefault="00B257E9">
      <w:pPr>
        <w:rPr>
          <w:noProof/>
        </w:rPr>
      </w:pPr>
    </w:p>
    <w:p w14:paraId="50B18127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5F6E9F6C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7E8322D2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25F13EAA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09890EC7" w14:textId="4DFAB4A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  <w:r w:rsidRPr="00B257E9"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  <w:t>RAPPORT DES ETAPES DE LA CLASSIFICATION REALISEE</w:t>
      </w:r>
    </w:p>
    <w:p w14:paraId="79A384A5" w14:textId="1124A71B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462B5F58" w14:textId="32FDCAFD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</w:rPr>
      </w:pPr>
    </w:p>
    <w:p w14:paraId="4D610D79" w14:textId="1F4EB253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</w:rPr>
      </w:pPr>
    </w:p>
    <w:p w14:paraId="291BEC0D" w14:textId="2F3B76A8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</w:rPr>
      </w:pPr>
    </w:p>
    <w:p w14:paraId="1743CCE5" w14:textId="5BE1B8BF" w:rsidR="00B257E9" w:rsidRDefault="00B257E9" w:rsidP="00B257E9">
      <w:pPr>
        <w:jc w:val="center"/>
        <w:rPr>
          <w:rFonts w:asciiTheme="majorHAnsi" w:hAnsiTheme="majorHAnsi" w:cstheme="majorHAnsi"/>
          <w:noProof/>
          <w:color w:val="000000" w:themeColor="text1"/>
        </w:rPr>
      </w:pPr>
      <w:r>
        <w:rPr>
          <w:rFonts w:ascii="Bahnschrift SemiLight" w:hAnsi="Bahnschrift SemiLight"/>
          <w:b/>
          <w:bCs/>
          <w:noProof/>
          <w:color w:val="002060"/>
        </w:rPr>
        <w:tab/>
      </w:r>
      <w:r>
        <w:rPr>
          <w:rFonts w:ascii="Bahnschrift SemiLight" w:hAnsi="Bahnschrift SemiLight"/>
          <w:b/>
          <w:bCs/>
          <w:noProof/>
          <w:color w:val="002060"/>
        </w:rPr>
        <w:tab/>
      </w:r>
      <w:r>
        <w:rPr>
          <w:rFonts w:ascii="Bahnschrift SemiLight" w:hAnsi="Bahnschrift SemiLight"/>
          <w:b/>
          <w:bCs/>
          <w:noProof/>
          <w:color w:val="002060"/>
        </w:rPr>
        <w:tab/>
        <w:t xml:space="preserve">                                         </w:t>
      </w:r>
      <w:r w:rsidRPr="00B257E9">
        <w:rPr>
          <w:rFonts w:asciiTheme="majorHAnsi" w:hAnsiTheme="majorHAnsi" w:cstheme="majorHAnsi"/>
          <w:b/>
          <w:bCs/>
          <w:noProof/>
          <w:color w:val="000000" w:themeColor="text1"/>
          <w:u w:val="single"/>
        </w:rPr>
        <w:t>Réalisé par</w:t>
      </w:r>
      <w:r>
        <w:rPr>
          <w:rFonts w:asciiTheme="majorHAnsi" w:hAnsiTheme="majorHAnsi" w:cstheme="majorHAnsi"/>
          <w:noProof/>
          <w:color w:val="000000" w:themeColor="text1"/>
        </w:rPr>
        <w:t> : Daniel Kodjovi ANONWODJI</w:t>
      </w:r>
    </w:p>
    <w:p w14:paraId="7D796A06" w14:textId="38238F8E" w:rsidR="004F6224" w:rsidRPr="00B257E9" w:rsidRDefault="004F6224" w:rsidP="00B257E9">
      <w:pPr>
        <w:jc w:val="center"/>
        <w:rPr>
          <w:rFonts w:asciiTheme="majorHAnsi" w:hAnsiTheme="majorHAnsi" w:cstheme="majorHAnsi"/>
          <w:noProof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tab/>
      </w:r>
      <w:r>
        <w:rPr>
          <w:rFonts w:asciiTheme="majorHAnsi" w:hAnsiTheme="majorHAnsi" w:cstheme="majorHAnsi"/>
          <w:noProof/>
          <w:color w:val="000000" w:themeColor="text1"/>
        </w:rPr>
        <w:tab/>
      </w:r>
      <w:r>
        <w:rPr>
          <w:rFonts w:asciiTheme="majorHAnsi" w:hAnsiTheme="majorHAnsi" w:cstheme="majorHAnsi"/>
          <w:noProof/>
          <w:color w:val="000000" w:themeColor="text1"/>
        </w:rPr>
        <w:tab/>
      </w:r>
      <w:r>
        <w:rPr>
          <w:rFonts w:asciiTheme="majorHAnsi" w:hAnsiTheme="majorHAnsi" w:cstheme="majorHAnsi"/>
          <w:noProof/>
          <w:color w:val="000000" w:themeColor="text1"/>
        </w:rPr>
        <w:tab/>
        <w:t xml:space="preserve">                                                                   FID 1</w:t>
      </w:r>
    </w:p>
    <w:sectPr w:rsidR="004F6224" w:rsidRPr="00B25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B"/>
    <w:rsid w:val="004F6224"/>
    <w:rsid w:val="00636BBB"/>
    <w:rsid w:val="00986EBC"/>
    <w:rsid w:val="00B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5F66"/>
  <w15:chartTrackingRefBased/>
  <w15:docId w15:val="{D0701CBB-85F6-44EE-B75D-0F9825E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08</dc:creator>
  <cp:keywords/>
  <dc:description/>
  <cp:lastModifiedBy>Daniel 08</cp:lastModifiedBy>
  <cp:revision>3</cp:revision>
  <dcterms:created xsi:type="dcterms:W3CDTF">2024-03-27T17:37:00Z</dcterms:created>
  <dcterms:modified xsi:type="dcterms:W3CDTF">2024-03-27T17:44:00Z</dcterms:modified>
</cp:coreProperties>
</file>