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73" w:rsidRPr="00D56873" w:rsidRDefault="00D56873" w:rsidP="00D56873">
      <w:pPr>
        <w:jc w:val="center"/>
        <w:rPr>
          <w:u w:val="single"/>
        </w:rPr>
      </w:pPr>
      <w:r>
        <w:rPr>
          <w:u w:val="single"/>
        </w:rPr>
        <w:t>Curriculum Vitae</w:t>
      </w:r>
    </w:p>
    <w:p w:rsidR="00D56873" w:rsidRDefault="00D56873" w:rsidP="00D56873">
      <w:r>
        <w:t>Name: Daniel Blamires</w:t>
      </w:r>
    </w:p>
    <w:p w:rsidR="00D56873" w:rsidRDefault="00D56873" w:rsidP="00D56873">
      <w:r>
        <w:t>DoB: 08/03/1999</w:t>
      </w:r>
    </w:p>
    <w:p w:rsidR="00D56873" w:rsidRDefault="00D56873" w:rsidP="00D56873">
      <w:r>
        <w:t>Email: 10blamiresd@stpetersschool.org.uk</w:t>
      </w:r>
    </w:p>
    <w:p w:rsidR="00D56873" w:rsidRDefault="00D56873" w:rsidP="00D56873">
      <w:r>
        <w:t>School: St. Peter’s School</w:t>
      </w:r>
    </w:p>
    <w:p w:rsidR="00D56873" w:rsidRDefault="00D56873" w:rsidP="00D56873">
      <w:r>
        <w:t>Studying: Mathematics</w:t>
      </w:r>
    </w:p>
    <w:p w:rsidR="00D56873" w:rsidRDefault="00D56873" w:rsidP="00D56873">
      <w:r>
        <w:t>Physics</w:t>
      </w:r>
    </w:p>
    <w:p w:rsidR="00D56873" w:rsidRDefault="00D56873" w:rsidP="00D56873">
      <w:r>
        <w:t>Chemistry</w:t>
      </w:r>
    </w:p>
    <w:p w:rsidR="00D56873" w:rsidRDefault="00D56873" w:rsidP="00D56873">
      <w:r>
        <w:t>Biology</w:t>
      </w:r>
    </w:p>
    <w:p w:rsidR="00D56873" w:rsidRDefault="00D56873" w:rsidP="00D56873">
      <w:r>
        <w:t>IT</w:t>
      </w:r>
    </w:p>
    <w:p w:rsidR="00D56873" w:rsidRDefault="00D56873" w:rsidP="00D56873">
      <w:r>
        <w:t>English language</w:t>
      </w:r>
    </w:p>
    <w:p w:rsidR="00D56873" w:rsidRDefault="00D56873" w:rsidP="00D56873">
      <w:r>
        <w:t>English literature</w:t>
      </w:r>
    </w:p>
    <w:p w:rsidR="00D56873" w:rsidRDefault="00D56873" w:rsidP="00D56873">
      <w:r>
        <w:t>French</w:t>
      </w:r>
    </w:p>
    <w:p w:rsidR="00D56873" w:rsidRDefault="00D56873" w:rsidP="00D56873">
      <w:r>
        <w:t>History</w:t>
      </w:r>
    </w:p>
    <w:p w:rsidR="00D56873" w:rsidRDefault="00D56873" w:rsidP="00D56873">
      <w:r>
        <w:t>Hobbies and interests:</w:t>
      </w:r>
    </w:p>
    <w:p w:rsidR="00D56873" w:rsidRDefault="00D56873" w:rsidP="00D56873">
      <w:r>
        <w:t>Mathematics- Daniel enjoys solving equations and researching mathematical theories &amp; ideas.</w:t>
      </w:r>
    </w:p>
    <w:p w:rsidR="00D56873" w:rsidRDefault="00D56873" w:rsidP="00D56873">
      <w:r>
        <w:t xml:space="preserve">Science- Daniel also enjoys experimenting with scientific theory and sometimes puts that into practise (i.e. </w:t>
      </w:r>
      <w:r w:rsidR="00771F23">
        <w:t>testing application</w:t>
      </w:r>
      <w:bookmarkStart w:id="0" w:name="_GoBack"/>
      <w:bookmarkEnd w:id="0"/>
      <w:r>
        <w:t>).</w:t>
      </w:r>
    </w:p>
    <w:p w:rsidR="00D56873" w:rsidRDefault="00D56873" w:rsidP="00D56873">
      <w:r>
        <w:t>Reading- Daniel is an avid reader of novels of a variety of genres and thicknesses.</w:t>
      </w:r>
    </w:p>
    <w:p w:rsidR="00D56873" w:rsidRDefault="00D56873" w:rsidP="00D56873">
      <w:r>
        <w:t>Music- Daniel is a self-taught bassist (though he was given some pointers by other musicians) and is teaching himself how to play the acoustic guitar &amp; the electric guitar.</w:t>
      </w:r>
    </w:p>
    <w:p w:rsidR="00D56873" w:rsidRDefault="00D56873" w:rsidP="00D56873">
      <w:r>
        <w:t>Awards: In the year 2011, Daniel received a Diana Champion Volunteer award for making films for Child Bereavement UK (then called Child Bereavement Charity), and for volunteering hour</w:t>
      </w:r>
      <w:r w:rsidR="00771F23">
        <w:t>s</w:t>
      </w:r>
      <w:r>
        <w:t xml:space="preserve"> of his own time for that.</w:t>
      </w:r>
    </w:p>
    <w:p w:rsidR="00C55C89" w:rsidRDefault="00D56873" w:rsidP="00D56873">
      <w:r>
        <w:t>References are available on request.</w:t>
      </w:r>
    </w:p>
    <w:sectPr w:rsidR="00C5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73"/>
    <w:rsid w:val="00771F23"/>
    <w:rsid w:val="00C55C89"/>
    <w:rsid w:val="00D5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41E4F-69FE-4B1D-B60D-748ABA24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Blamires</dc:creator>
  <cp:keywords/>
  <dc:description/>
  <cp:lastModifiedBy>Daniel Blamires</cp:lastModifiedBy>
  <cp:revision>3</cp:revision>
  <cp:lastPrinted>2014-07-03T10:44:00Z</cp:lastPrinted>
  <dcterms:created xsi:type="dcterms:W3CDTF">2014-07-03T10:42:00Z</dcterms:created>
  <dcterms:modified xsi:type="dcterms:W3CDTF">2014-07-03T16:26:00Z</dcterms:modified>
</cp:coreProperties>
</file>