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天車 2 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109/10/25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外觀清潔、檢查機油的容量、壓力表檢查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109.01.08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未安裝警報裝置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李誼裕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109.02.06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未安裝警報裝置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李誼裕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