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bdd9kb3zsme" w:id="0"/>
      <w:bookmarkEnd w:id="0"/>
      <w:r w:rsidDel="00000000" w:rsidR="00000000" w:rsidRPr="00000000">
        <w:rPr>
          <w:rtl w:val="0"/>
        </w:rPr>
        <w:t xml:space="preserve">Caso de Uso: Registrar Departamentos o Áreas de Trabajo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Actor(es)</w:t>
      </w:r>
      <w:r w:rsidDel="00000000" w:rsidR="00000000" w:rsidRPr="00000000">
        <w:rPr>
          <w:rtl w:val="0"/>
        </w:rPr>
        <w:t xml:space="preserve">: Administrador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Este caso de uso permite al administrador registrar y gestionar los departamentos o áreas de trabajo dentro del sistema. Los departamentos son unidades organizativas responsables de la atención de tickets y pueden contar con múltiples técnicos asignados. Al registrar un nuevo departamento, el sistema crea automáticamente una cola de atención asociada a dicho departamento, donde se encolarán los tickets asignados.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Campos requeridos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Nombre del departamento</w:t>
      </w:r>
      <w:r w:rsidDel="00000000" w:rsidR="00000000" w:rsidRPr="00000000">
        <w:rPr>
          <w:rtl w:val="0"/>
        </w:rPr>
        <w:t xml:space="preserve">: Debe contener entre 3 y 50 caracteres. No puede estar vacío.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 del departamento</w:t>
      </w:r>
      <w:r w:rsidDel="00000000" w:rsidR="00000000" w:rsidRPr="00000000">
        <w:rPr>
          <w:rtl w:val="0"/>
        </w:rPr>
        <w:t xml:space="preserve">: Texto opcional que proporciona información adicional sobre la función del departamento.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Técnicos asignados</w:t>
      </w:r>
      <w:r w:rsidDel="00000000" w:rsidR="00000000" w:rsidRPr="00000000">
        <w:rPr>
          <w:rtl w:val="0"/>
        </w:rPr>
        <w:t xml:space="preserve">: Lista de usuarios con rol de técnico que pertenecerán al departamento.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Proceso de asignación de técnicos al departamento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accede a la opción "Gestión de Departamentos".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nuevo departamento ingresando su nombre y descripción.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una lista de usuarios con rol de técnico disponibles en el sistema.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selecciona los técnicos que formarán parte del departamento.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 los cambios y el sistema asocia los técnicos al departamento.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Creación de la Cola de Atención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registrado un nuevo departamento, el sistema crea automáticamente una cola de atención asociada a dicho departamento.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vez que se crea un ticket y se asigna a un departamento, el sistema lo coloca en la cola de atención del departamento correspondiente.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técnicos pueden visualizar la cola de su departamento y tomar los tickets disponibles para gestionarlos.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Flujo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accede al módulo "Gestión de Departamentos".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la lista de departamentos existentes.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puede: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un nuevo departamento ingresando el nombre y la descripción.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Modificar un departamento existente cambiando su descripción o asignación de técnicos.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un departamento si no tiene tickets activos asociados.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crea automáticamente la cola de atención del departamento.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guarda los cambios y el sistema actualiza la información.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Flujos Alternos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Flujo Alterno 1: Intento de eliminar un departamento con tickets activos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administrador intenta eliminar un departamento con tickets activos, el sistema muestra un mensaje de advertencia y bloquea la eliminación.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Flujo Alterno 2: Error en la validación de datos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nombre del departamento no cumple con los criterios de validación, el sistema muestra un mensaje de error y permite la corrección de datos.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Consideraciones Especiales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los usuarios con rol de Administrador pueden crear y modificar departamentos.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técnico solo puede pertenecer a un departamento a la vez.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registrar un historial de modificaciones indicando qué usuario realizó cambios y cuándo.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colas de atención de los departamentos se crean automáticamente y no pueden ser eliminadas manualmente, ya que están ligadas al departamento correspondiente.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