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Fractals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1 - Z=Z*Z-2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2 - Z*C+1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3 - Z*C+2*P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4 - 1+Z*C+P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5 - 1+Z*C*P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6 - 1+P+C*Z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7 - P+C*Z+0.5*C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8 - P+C*Z+0.9*C-0.1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9 - Z=Z*C-2/2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10 - Z=C*P-2/2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11 - Z+1=Z*Z*(Z*Z)+C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12 - Z+1=(Z*Z*(Z*Z))+C+P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13 - Z+2=(Z*Z*(Z*Z))+C*P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14 - Z/10=(Z*Z*(Z*Z))+C*P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15 - Z/20=(Z*Z*(Z*Z))+(C*P+5)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