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4000244140625" w:right="0" w:firstLine="0"/>
        <w:jc w:val="lef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353515625" w:line="240" w:lineRule="auto"/>
        <w:ind w:left="3039.4000244140625" w:right="0" w:firstLine="0"/>
        <w:jc w:val="lef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357421875" w:line="240" w:lineRule="auto"/>
        <w:ind w:left="3039.4000244140625" w:right="0" w:firstLine="0"/>
        <w:jc w:val="lef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939453125" w:line="240" w:lineRule="auto"/>
        <w:ind w:left="3039.4000244140625" w:right="0" w:firstLine="0"/>
        <w:jc w:val="lef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4892578125" w:line="240" w:lineRule="auto"/>
        <w:ind w:left="3039.4000244140625" w:right="0" w:firstLine="0"/>
        <w:jc w:val="lef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357421875" w:line="240" w:lineRule="auto"/>
        <w:ind w:left="0" w:right="2182.29248046875" w:firstLine="0"/>
        <w:jc w:val="righ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СПЕЦИФИКАЦИЯ НА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41845703125" w:line="240" w:lineRule="auto"/>
        <w:ind w:left="0" w:right="225.3271484375" w:firstLine="0"/>
        <w:jc w:val="right"/>
        <w:rPr>
          <w:rFonts w:ascii="Calibri" w:cs="Calibri" w:eastAsia="Calibri" w:hAnsi="Calibri"/>
          <w:b w:val="0"/>
          <w:i w:val="0"/>
          <w:smallCaps w:val="0"/>
          <w:strike w:val="0"/>
          <w:color w:val="44546a"/>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55.91999816894531"/>
          <w:szCs w:val="55.91999816894531"/>
          <w:u w:val="none"/>
          <w:shd w:fill="auto" w:val="clear"/>
          <w:vertAlign w:val="baseline"/>
          <w:rtl w:val="0"/>
        </w:rPr>
        <w:t xml:space="preserve">СОФТУЕРНИТЕ ИЗИСКВАНИЯ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136962890625" w:line="240" w:lineRule="auto"/>
        <w:ind w:left="386.102294921875" w:right="0" w:firstLine="0"/>
        <w:jc w:val="left"/>
        <w:rPr>
          <w:rFonts w:ascii="Calibri" w:cs="Calibri" w:eastAsia="Calibri" w:hAnsi="Calibri"/>
          <w:b w:val="1"/>
          <w:i w:val="0"/>
          <w:smallCaps w:val="0"/>
          <w:strike w:val="0"/>
          <w:color w:val="ffffff"/>
          <w:sz w:val="96"/>
          <w:szCs w:val="96"/>
          <w:u w:val="none"/>
          <w:shd w:fill="366092" w:val="clear"/>
          <w:vertAlign w:val="baseline"/>
        </w:rPr>
      </w:pPr>
      <w:r w:rsidDel="00000000" w:rsidR="00000000" w:rsidRPr="00000000">
        <w:rPr>
          <w:rFonts w:ascii="Calibri" w:cs="Calibri" w:eastAsia="Calibri" w:hAnsi="Calibri"/>
          <w:b w:val="1"/>
          <w:i w:val="0"/>
          <w:smallCaps w:val="0"/>
          <w:strike w:val="0"/>
          <w:color w:val="ffffff"/>
          <w:sz w:val="66.80000305175781"/>
          <w:szCs w:val="66.80000305175781"/>
          <w:u w:val="none"/>
          <w:shd w:fill="c55a11" w:val="clear"/>
          <w:vertAlign w:val="superscript"/>
          <w:rtl w:val="0"/>
        </w:rPr>
        <w:t xml:space="preserve">03.06.2023 г. </w:t>
      </w:r>
      <w:r w:rsidDel="00000000" w:rsidR="00000000" w:rsidRPr="00000000">
        <w:rPr>
          <w:rFonts w:ascii="Calibri" w:cs="Calibri" w:eastAsia="Calibri" w:hAnsi="Calibri"/>
          <w:b w:val="1"/>
          <w:i w:val="0"/>
          <w:smallCaps w:val="0"/>
          <w:strike w:val="0"/>
          <w:color w:val="ffffff"/>
          <w:sz w:val="96"/>
          <w:szCs w:val="96"/>
          <w:u w:val="none"/>
          <w:shd w:fill="366092" w:val="clear"/>
          <w:vertAlign w:val="baseline"/>
          <w:rtl w:val="0"/>
        </w:rPr>
        <w:t xml:space="preserve">SIMS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3203125" w:line="240" w:lineRule="auto"/>
        <w:ind w:left="0" w:right="2781.5863037109375" w:firstLine="0"/>
        <w:jc w:val="right"/>
        <w:rPr>
          <w:rFonts w:ascii="Calibri" w:cs="Calibri" w:eastAsia="Calibri" w:hAnsi="Calibri"/>
          <w:b w:val="0"/>
          <w:i w:val="0"/>
          <w:smallCaps w:val="0"/>
          <w:strike w:val="0"/>
          <w:color w:val="28476d"/>
          <w:sz w:val="72"/>
          <w:szCs w:val="72"/>
          <w:u w:val="none"/>
          <w:shd w:fill="auto" w:val="clear"/>
          <w:vertAlign w:val="baseline"/>
        </w:rPr>
      </w:pPr>
      <w:r w:rsidDel="00000000" w:rsidR="00000000" w:rsidRPr="00000000">
        <w:rPr>
          <w:rFonts w:ascii="Calibri" w:cs="Calibri" w:eastAsia="Calibri" w:hAnsi="Calibri"/>
          <w:b w:val="0"/>
          <w:i w:val="0"/>
          <w:smallCaps w:val="0"/>
          <w:strike w:val="0"/>
          <w:color w:val="28476d"/>
          <w:sz w:val="72"/>
          <w:szCs w:val="72"/>
          <w:u w:val="none"/>
          <w:shd w:fill="auto" w:val="clear"/>
          <w:vertAlign w:val="baseline"/>
          <w:rtl w:val="0"/>
        </w:rPr>
        <w:t xml:space="preserve">СЪДЪРЖАНИЕ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59326171875" w:line="285.25540351867676" w:lineRule="auto"/>
        <w:ind w:left="150.97198486328125" w:right="1501.112060546875" w:hanging="137.22717285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ПОТРЕБИТЕЛСКИ ИСТОРИИ ....................................................................................................................8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S-1 - Преглед на оценки............................................................................................................................. 8 S-2 - Преглед на събраните кредити......................................................................................................... 8 S-3 - Изпращане на съобщение на студент .............................................................................................. 8 S-4 - Нанасяне на оценки........................................................................................................................... 8 S-5 - Записване на избираеми дисциплини ............................................................................................. 9 S-6 - Заплащане на семестриална такса ................................................................................................... 9 S-7 - Преглед на седмичния график..........................................................................................................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705078125" w:line="285.18948554992676" w:lineRule="auto"/>
        <w:ind w:left="160.53359985351562" w:right="1501.112060546875" w:hanging="146.78878784179688"/>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ПОТРЕБИТЕЛСКИ СЛУЧАИ.......................................................................................................................9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UC-1 - Верифициране на протокол ........................................................................................................... 9 UC-2 - Редактиране на дисциплина ........................................................................................................ 10 UC-3 - Редактиране на кампания за избираеми дисциплини .............................................................. 11 UC-4 - Редактиране на кампания за семестриални такси..................................................................... 11 UC-5 - Създаване на дисциплина ............................................................................................................ 12 UC-6 - Създаване на кампания за избираеми дисциплини .................................................................. 12 UC-7 - Създаване на кампания за семестриални такси......................................................................... 13 UC-8 - Създаване на профил на преподавател ...................................................................................... 14 UC-9 - Създаване на профил на студент................................................................................................. 14 UC-10 - Създаване на справки................................................................................................................. 15 UC-11 - Създаване на профил на администратор на данни ................................................................. 16 UC-12 - Изпращане на съобщение .......................................................................................................... 16 UC-13 - Попълване на протокол.............................................................................................................. 17 UC-14 - Записване на избираема дисциплина....................................................................................... 18 UC-15 - Плащане на семестриална такса................................................................................................ 19 UC-16 - Плащане на такса за повторно явяване на изпит..................................................................... 19 UC-17 - Преглед на здравно осигуряване............................................................................................... 20 UC-18 - Обобщен преглед на дисциплини ............................................................................................. 20 UC-19 - Преглед на седмичното разписание ......................................................................................... 21 UC-20 - Преглед на събраните кредити.................................................................................................. 21 UC-21 - Преглед на избираеми дисциплини.......................................................................................... 22 UC-22 - Маркиране на избираема дисциплина ..................................................................................... 22 UC-23 - Преглед на лог файлове.............................................................................................................. 23 UC-24 - Вписване в системата.................................................................................................................. 23 UC-25 - Преглед на новини...................................................................................................................... 24 UC-26 - Преглед на вписванията ............................................................................................................. 25 UC-27 - Промяна на парола ..................................................................................................................... 25 UC-28 - Отписване на избираема дисциплина ...................................................................................... 26 UC-29 - Размаркиране на избираема дисциплина ................................................................................ 26 UC-30 - Редактиране на анотация на дисциплина................................................................................. 27 UC-31 - Редактиране на кампания .......................................................................................................... 27 UC-32 - Редактиране на протокол........................................................................................................... 28 UC-33 - Плащане на такса ........................................................................................................................ 28 UC-34 - Изтриване на профил на администратор на данни ................................................................. 29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623596191406"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425.69807052612305" w:lineRule="auto"/>
        <w:ind w:left="13.74481201171875" w:right="1501.71142578125" w:hanging="5.9760284423828125"/>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СОФТУЕРНИ ИЗИСКВАНИЯ....................................................................................................................29 REQ-1 ВПИСВАНЕ В СИСТЕМАТА ...........................................................................................................29 REQ-1.1 УСПЕШНО ВПИСВАНЕ ..............................................................................................................30 REQ-1.2 ДАННИ ЗА ВПИСВАНЕ ..............................................................................................................30 REQ-1.3 НЕУСПЕШНО ВПИСВАНЕ ..........................................................................................................31 REQ-2 ВЪЗСТАНОВЯВАНЕ НА ПАРОЛА..................................................................................................31 REQ-2.1 ИМЕЙЛ ЗА ВЪСТАНОВЯВАНЕ НА ПАРОЛАТА ..........................................................................32 REQ-2.2 ИМЕЙЛ ЗА ВЪЗСТАНОВЯВАНЕ НА ПАРОЛАТА ЧРЕЗ КОД........................................................32 REQ-3 ПРЕГЛЕД НА НОВИНИ.................................................................................................................32 REQ-3.1 МЕСТОПОЛОЖЕНИЕ НА НОВИНИ............................................................................................32 REQ-3.2 ИЗТОЧНИК НА НОВИНИ...........................................................................................................33 REQ-4 ПРЕГЛЕД НА СЕДМИЧНО РАЗПИСАНИЕ .....................................................................................33 REQ-4.1 ИНФОРМАЦИЯ В СЕДМИЧНОТО РАЗПИСАНИЕ ......................................................................34 REQ-4.2 РЕДАКТИРАНЕ НА СЕДМИЧНОТО РАЗПИСАНИЕ .....................................................................34 REQ-4.2.1 РЕДАКТИРАНЕ НА ВРЕМЕТО В РАЗПИСАНИЕТО...................................................................35 REQ-4.2.2 СКРИВАНЕ НА ЗАНЯТИЕ В РАЗПИСАНИЕТО..........................................................................35 REQ-4.2.3 ВРЪЩАНЕ НА РАЗПИСАНИЕТО ПО ПОДРАЗБИРАНЕ............................................................35 REQ-4.3 ПРЕГЛЕД НА СЕДМИЧНОТО РАЗПИСАНИЕ ОТ СТУДЕНТ .........................................................35 REQ-4.3.1 ДИСЦИПЛИНИ В СЕДМИЧНОТО РАЗПИСАНИЕ НА СТУДЕНТ ...............................................36 REQ-4.4 ПРЕГЛЕД НА СЕДМИЧНОТО РАЗПИСАНИЕ ОТ ПРЕПОДАВАТЕЛ .............................................36 REQ-4.4.1 ДИСЦИПЛИНИ В СЕДМИЧНОТО РАЗПИСАНИЕ НА ПРЕПОДАВАТЕЛ ...................................36 REQ-5 ПРЕГЛЕД НА СЪОБЩЕНИЯ..........................................................................................................36 REQ-6 ИЗПРАЩАНЕ НА СЪОБЩЕНИЯ....................................................................................................37 REQ-6.1 ФАЙЛОВЕ В СЪДЪРЖАНИЕТО НА СЪОБЩЕНИЯТА .................................................................38 REQ-6.1.1 ТИПОВЕ ФАЙЛОВЕ В СЪОБЩЕНИЯТА...................................................................................38 REQ-6.2 АДРЕСИРАНЕ НА МНОЖЕСТВО ПОТРЕБИТЕЛИ В СЪОБЩЕНИЕ ..............................................38 REQ-7 НАСТРОЙКА НА ИЗВЕСТИЯТА .....................................................................................................39 REQ-7.1 НАСТРОЙКИ НА ИЗВЕСТИЯТА ЗА СТУДЕНТ..............................................................................39 REQ-7.2 НАСТРОЙКА НА ИЗВЕСТИЯТА ЗА ПРЕПОДАВАТЕЛ..................................................................40 REQ-8 ПЕРСОНАЛИЗИРАНЕ НА НАЧАЛНАТА СТРАНИЦА......................................................................40 REQ-8.1 НАСТРОЙКА НА НАЧАЛНАТА СТРАНИЦА ................................................................................40 REQ-9 ПРЕГЛЕД НА ВПИСВАНИЯТА.......................................................................................................41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94750976562"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425.6912040710449" w:lineRule="auto"/>
        <w:ind w:left="13.74481201171875" w:right="569.912109375" w:firstLine="0"/>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REQ-9.1 ИНФОРМАЦИЯ В ПРЕГЛЕДА НА ВПИСВАНИЯТА.....................................................................41 REQ-9.2 ДОПЪЛНИТЕЛНА ИНФОРМАЦИЯ В ПРЕГЛЕДА НА ВПИСВАНИЯТА ........................................41 REQ-10 СМЯНА НА ПАРОЛАТА..............................................................................................................41 REQ-10.1 ДВУФАКТОРНО УДОСТОВЕРЯВАНЕ ПРИ СМЯНА НА ПАРОЛАТА..........................................42 REQ-11 ИЗПРАЩАНЕ НА МОЛБА...........................................................................................................42 REQ-11.1 ГОТОВИ БЛАНКИ ЗА МОЛБИ .................................................................................................43 REQ-11.2 АВТОМАТИЧНО ПОПЪЛВАНЕ НА БЛАНКИТЕ ........................................................................43 REQ-11.3 КАЧВАНЕ НА БЛАНКИТЕ ЗА МОЛБИ......................................................................................43 REQ-11.3.1 СЪЗДАВАНЕ НА БЛАНКИТЕ ЗА МОЛБИ ..............................................................................43 REQ-12 ПРЕГЛЕД НА ИЗБИРАЕМИ ДИСЦИПЛИНИ................................................................................44 REQ-12.1 НАЛИЧНИ ДИСЦИПЛИНИ В СПИСЪКА ПО ВРЕМЕ НА КАМПАНИЯ .......................................44 REQ-12.2 НАЛИЧНИ ДИСЦИПЛИНИ В СПИСЪКА ИЗВЪН КАМПАНИЯ ..................................................45 REQ-12.3 НЕОБНОВЕН СПИСЪК НА ИЗБИРАЕМИ ДИСЦИПЛИНИ .........................................................45 REQ-12.4 СЪДЪРЖАНИЕ НА СПИСЪКА С ИЗБИРАЕМИ ДИСЦИПЛИНИ.................................................45 REQ-12.5 ВЪЗМОЖНО ДРУГО СЪДЪРЖАНИЕ НА СПИСЪКА С ИЗБИРАЕМИ ДИСЦИПЛИНИ................45 REQ-13 МАРКИРАНЕ НА ИЗБИРАЕМИ ДИСЦИПЛИНИ..........................................................................45 REQ-13.1 РАЗМАРКИРАНЕ НА ИЗБИРАЕМА ДИСЦИПЛИНА.................................................................46 REQ-13.1.1 БРОЙ МАРКИРАНИЯ ...........................................................................................................47 REQ-13.1.2 ИЗГЛЕД ЗА МАРКИРАНИТЕ ДИСЦИПЛИНИ ........................................................................47 REQ-13.1.3 АВТОМАТИЧНО ПРЕМАХВАНЕ НА МАРКИРАНЕТО............................................................47 REQ-14 ЗАПИСВАНЕ НА ИЗБИРАЕМИ ДИСЦИПЛИНИ...........................................................................47 REQ-14.1 ФИЛТРИРАНЕ НА СПИСЪКА ЗА ЗАПИСВАНЕ НА ИЗБИРАЕМИ ДИСЦИПЛИНИ .....................48 REQ-14.1.1 ДОПЪЛНИТЕЛНИ КРИТЕРИИ ЗА ФИЛТРИРАНЕ НА ИЗБИРАЕМИ ЗА ЗАПИСВАНЕ .............49 REQ-14.2 СОРТИРАНЕ НА СПИСЪКА ЗА ЗАПИСВАНЕ НА ИЗБИРАЕМИ ДИСЦИПЛИНИ ........................49 REQ-14.2.1 ДОПЪЛНИТЕЛНИ КРИТЕРИИ ЗА СОРТИРАНЕ НА ИЗБИРАЕМИ ДИСЦИПЛИНИ ЗА ЗАПИСВАНЕ 50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950927734375" w:line="425.51899909973145" w:lineRule="auto"/>
        <w:ind w:left="13.74481201171875" w:right="1501.71142578125" w:firstLine="0"/>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REQ-14.3 АВТОМАТИЧНО ПРЕМЕСТВАНЕ ОТ ОПАШКАТА ПРИ ЗАПИСВАНЕ НА ИЗБИРАЕМИ ............50 REQ-14.4 СЪХРАНЕНИЕ НА ДАННИТЕ ЗА ОПАШКАТА ЗА ИЗБИРАЕМИ................................................50 REQ-14.5 ВЪЗМОЖНОСТИ ЗА ОТПИСВАНЕ ОТ ЗАПИСАНА ИЗБИРАЕМА ДИСЦИПЛИНА.....................50 REQ-14.6 ВЪЗМОЖНОСТИ ЗА ЗАПИСВАНЕ НА ИЗБИРАЕМА ДИСЦИПЛИНА........................................51 REQ-14.7 ПОВТОРНО ЗАПИСВАНЕ НА ИЗКАРАНА ИЗБИРАЕМА ...........................................................51 REQ-15 ПЛАЩАНЕ НА ТАКСИ ................................................................................................................51 REQ-15.1 ИНФОРМАЦИЯ ЗА ТАКСА ......................................................................................................52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691650390625"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425.69807052612305" w:lineRule="auto"/>
        <w:ind w:left="13.74481201171875" w:right="1501.71142578125" w:firstLine="0"/>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REQ-15.2 ПЛАЩАНЕ НА СЕМЕСТРИАЛНИ ТАКСИ..................................................................................52 REQ-15.3 ПЛАЩАНЕ НА ТАКСИ ЗА ПОВТОРНО ЯВЯВАНЕ НА ИЗПИТ....................................................52 REQ-15.4 ДРУГИ ТАКСИ .........................................................................................................................53 REQ-15.5 СРОКОВЕ ЗА ПЛАЩАНЕ НА ТАКСИ ........................................................................................53 REQ-15.6 СКРИВАНЕ НА ТАКСИ .............................................................................................................53 REQ-16 ОБОБЩЕН ПРЕГЛЕД НА ДИСЦИПЛИНИ....................................................................................53 REQ-16.1 ИНФОРМАЦИЯ В ОБОБЩЕНИЯ ПРЕГЛЕД НА ДИСЦИПЛИНИ ...............................................54 REQ-16.1.1 ДОПЪЛНИТЕЛНА ИНФОРМАЦИЯ В ОБОБЩЕНИЯ ПРЕГЛЕД..............................................54 REQ-16.2 ФИЛТРИРАНЕ НА ОБОБЩЕНИЯ ПРЕГЛЕД..............................................................................54 REQ-16.2.1 ДОПЪЛНИТЕЛНО ФИЛТРИРАНЕ НА ОБОБЩЕНИЯ ПРЕГЛЕД..............................................55 REQ-17 ПРЕГЛЕД НА ЗДРАВНО ОСИГУРЯВАНЕ .....................................................................................55 REQ-18 РЕДАКТИРАНЕ НА АНОТАЦИЯ НА ДИСЦИПЛИНА....................................................................55 REQ-19 СЪЗДАВАНЕ НА ПРОТОКОЛ......................................................................................................56 REQ-19.1 ПОПЪЛВАНЕ НА ПРОТОКОЛ..................................................................................................57 REQ-19.2 РЕЗЕРВНО КОПИЕ ПРИ ПОПЪЛВАНЕ НА ПРОТОКОЛ.............................................................57 REQ-19.3 ЕТИКЕТИ НА ПРОТОКОЛ ........................................................................................................57 REQ-19.3.1 ЕТИКЕТ "ИЗПРАТЕН" НА ПРОТОКОЛ...................................................................................58 REQ-19.3.2 ЕТИКЕТ "ОТХЪРЛЕН" НА ПРОТОКОЛ ..................................................................................58 REQ-19.4 ИЗПРАЩАНЕ ЗА ВЕРИФИКАЦИЯ............................................................................................58 REQ-19.4.1 БЕЗ ПРАВО НА РЕДАКЦИЯ СЛЕД ИЗПРАЩАНЕ НА ПРОТОКОЛА........................................59 REQ-19.4.2 ДВУФАКТОРНО УДОСТОВЕРЯНЕ ПРЕДИ ИЗПРАЩАНЕ НА ПРОТОКОЛ..............................59 REQ-20 СЪЗДАВАНЕ НА АКАУНТ НА СТУДЕНТ ИЛИ ПРЕПОДАВАТЕЛ...................................................59 REQ-20.1 ИНФОРМАЦИЯ ПРИ СЪЗДАВАНЕ НА АКАУНТ .......................................................................60 REQ-20.1.1 ИНФОРМАЦИЯ ЗА СТУДЕНТ ПРИ СЪЗДАВАНЕ НА АКАУНТ................................................61 REQ-20.1.2 ИНФОРМАЦИЯ ЗА ПРЕПОДАВАТЕЛ ПРИ СЪЗДАВАНЕ НА АКАУНТ....................................61 REQ-20.1.3 ДОПЪЛНИТЕЛНА ИНФОРМАЦИЯ ПРИ СЪЗДАВАНЕ НА АКАУНТ .......................................62 REQ-20.2 ПАРОЛА ПО ПОДРАЗБИРАНЕ ................................................................................................62 REQ-20.2.1 ЗАДЪЛЖИТЕЛНА СМЯНА НА ПАРОЛАТА ПО ПОДРАЗБИРАНЕ ..........................................62 REQ-20.3 ИМЕЙЛ ПРИ СЪЗДАВАНЕ НА АКАУНТ ...................................................................................63 REQ-20.3.1 РЪКОВОДСТВО В ИМЕЙЛА .................................................................................................63 REQ-21 СЪЗДАВАНЕ НА ДИСЦИПЛИНА.................................................................................................63 REQ-21.1 СЪЗДАВАНЕ НА НАПЪЛНО НОВА ДИСЦИПЛИНА..................................................................64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94750976562"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425.7689094543457" w:lineRule="auto"/>
        <w:ind w:left="13.74481201171875" w:right="1446.51123046875" w:firstLine="0"/>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REQ-21.2 СЪЗДАВАНЕ НА КОПИЕ НА ДИСЦИПЛИНА............................................................................64 REQ-22 РЕДАКТИРАНЕ НА ДИСЦИПЛИНА.............................................................................................65 REQ-22.1 ПРОМЯНА НА ЛИМИТА ЗА ИЗБИРАЕМА ДИСЦИПЛИНА ......................................................65 REQ-23 СЪЗДАВАНЕ НА КАМПАНИЯ .....................................................................................................65 REQ-23.1 СЪЗДАВАНЕ НА КАМПАНИЯ ЗА ПЛАЩАНЕ НА ТАКСИ..........................................................66 REQ-23.1.1 АВТОМАТИЧНО ДОБАВЯНЕ НА ТАКСА ЗА СТУДЕНТ ..........................................................67 REQ-23.1.2 ПОСОЧВАНЕ РАЗМЕРА НА ТАКСА ПРИ СЪЗДАВАНЕ НА КАМПАНИЯ ЗА ПЛАЩАНЕ ТАКСА67 REQ-23.1.2.1 РАЗМЕР НА ТАКСА............................................................................................................67 REQ-23.2 СЪЗДАВАНЕ НА КАМПАНИЯ ЗА ИЗБИРАЕМИ ДИСЦИПЛИНИ ..............................................67 REQ-23.2.1 РАЗДЕЛЯНЕ НА КАМПАНИЯ ЗА ИЗБИРАЕМИ ДИСЦИПЛИНИ НА ЕТАПИ...........................68 REQ-23.2.1.1 ПРАВА ПРИ ЕТАПИ В КАМПАНИИ ЗА ИЗБИРАЕМИ ДИСЦИПЛИНИ ................................69 REQ-23.2.1.1.1 ОПРЕДЕЛЯНЕ НА ПРАВАТА ЗА ЕТАПИ ..........................................................................69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5849609375" w:line="243.27627182006836" w:lineRule="auto"/>
        <w:ind w:left="40.95123291015625" w:right="151.671142578125" w:hanging="27.2064208984375"/>
        <w:jc w:val="lef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REQ-23.2.2 ВЪВЕЖДАНЕ НА СПИСЪК С ИЗБИРАЕМИ ПРИ СЪЗДАВАНЕ НА КАМПАНИЯ ЗА ИЗБИРАЕМИ ДИСЦИПЛИНИ ...............................................................................................................................................................69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416015625" w:line="425.6813907623291" w:lineRule="auto"/>
        <w:ind w:left="13.74481201171875" w:right="1501.71142578125" w:firstLine="0"/>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REQ-24 РЕДАКТИРАНЕ НА КАМПАНИЯ .................................................................................................69 REQ-24.1 РЕДАКТИРАНЕ НА КАМПАНИЯ ЗА СЕМЕСТРИАЛНА ТАКСА ..................................................70 REQ-24.2 РЕДАКТИРАНЕ НА КАМПАНИЯ ЗА ИЗБИРАЕМИ ДИСЦИПЛИНИ...........................................70 REQ-24.2.1 РЕДАКТИРАНЕ НА НАЧАЛО НА КАМПАНИЯ ЗА ИЗБИРАЕМИ ............................................71 REQ-24.2.2 РЕДАКТИРАНЕ НА ЕТАПИ....................................................................................................71 REQ-24.2.3 РЕДАКТИРАНЕ НА ЗАПОЧНАЛИ ЕТАПИ ..............................................................................71 REQ-25 ПРЕГЛЕД НА ЗАПИСАНИТЕ В ДИСЦИПЛИНА............................................................................72 REQ-26 УПРАВЛЕНИЕ НА ЗАПИСАНИТЕ СТУДЕНТИ В ИЗБИРАЕМА ДИСЦИПЛИНА .............................72 REQ-27 ВЕРИФИЦИРАНЕ НА ПРОТОКОЛИ ............................................................................................72 REQ-27.1 ОТХВЪРЛЯНЕ НА ПРОТОКОЛ.................................................................................................73 REQ-27.1.1 ВРЪЩАНЕ НА ОТХВЪРЛЕН ПРОТОКОЛ...............................................................................74 REQ-27.2 ПРОМЯНА НА КРИТЕРИЙ ЗА ЗАПИСВАНЕ НА ДИСЦИПЛИНА ...............................................74 REQ-27.2.1 КРИТЕРИИ ЗА ЗАПИСВАНЕ НА ИЗБИРАЕМА ДИСЦИПЛИНА ..............................................74 REQ-28 СЪЗДАВАНЕ НА СПРАВКА .........................................................................................................74 REQ-28.1 ДИНАМИЧНО КОМПОЗИРАНЕ НА СПРАВКИТЕ.....................................................................75 REQ-29 СЪЗДАВАНЕ НА ПРОФИЛ НА АДМИНИСТРАТОР НА ДАННИ...................................................75 REQ-30 ИЗТРИВАНЕ НА ПРОФИЛ НА АДМИНИСТРАТОР НА ДАННИ ...................................................75 REQ-31 ДВУФАКТОРНО УДОСТОВЕРЯВАНЕ ..........................................................................................76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803283691406"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425.69807052612305" w:lineRule="auto"/>
        <w:ind w:left="13.74481201171875" w:right="1501.71142578125" w:firstLine="0"/>
        <w:jc w:val="both"/>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REQ-31.1 СТРУКТУРА НА ДВУФАКТОРНОТО УДОСТОВЕРЯВАНЕ..........................................................76 REQ-32 ЗАЩИТЕН ПРОТОКОЛ...............................................................................................................77 REQ-33 КРИПТИРАНЕ НА ДАННИТЕ ПРИ СЪХРАНЕНИЕ ........................................................................77 REQ-34 КРИПТИРАНЕ НА ДАННИТЕ ПРИ ПРЕНОС.................................................................................77 REQ-34.1 ПРОТОКОЛ ЗА КРИПТИРАНЕ НА ДАННИТЕ ...........................................................................77 REQ-35 ЗАСТРАШАВАНЕ НА ДАННИТЕ..................................................................................................77 REQ-36 МАЩАБИРУЕМОСТ ...................................................................................................................78 REQ-37 НАЛИЧНОСТ ..............................................................................................................................78 REQ-38 ИНТЕРВАЛ ЗА ПОДДРЪЖКА .....................................................................................................78 REQ-39 ГРЕШКИ ПРИ ОПЕРАЦИИТЕ ......................................................................................................78 REQ-40 ДИЗАЙН НА ПОТРЕБИТЕЛСКИЯ ИНТЕРФЕЙС............................................................................78 REQ-40.1 ВРЪЗКИ В ИНТЕРФЕЙСА.........................................................................................................79 REQ-40.2 АДАПТИВЕН ИНТЕРФЕЙС.......................................................................................................79 REQ-40.3 СПЕСТЯВАНЕ НА ДЕЙСТВИЯТА НА ПОТРЕБИТЕЛЯ.................................................................79 REQ-41 УМЕСТНА ОБРАТНА ВРЪЗКА.....................................................................................................79 REQ-42 ОБРАТНА ВРЪЗКА ПРИ ИЗКЛЮЧЕНИЯ......................................................................................80 REQ-43 ДОСТЪПНОСТ В ИНТЕРНЕТ .......................................................................................................80 REQ-44 СЪВМЕСТИМОСТ С БРАУЗЪРИ..................................................................................................80 REQ-45 МАКСИМАЛНО ВРЕМЕ ЗА ОТГОВОР ........................................................................................80 REQ-46 МАКСИМАЛНО ВРЕМЕ ЗА ЗАРЕЖДАНЕ ...................................................................................80 REQ-47 РАЗРАБОТКА ЧРЕЗ СИСТЕМА ЗА КОНТРОЛ НА ВЕРСИИТЕ .......................................................80 REQ-48 МОДУЛАРЕН ДИЗАЙН ..............................................................................................................81 REQ-49 ЛОГВАНЕ НА ГРЕШКИТЕ............................................................................................................81 REQ-49.1 СЪДЪРЖАНИЕ НА ЛОГ ФАЙЛОВЕТЕ ......................................................................................81 REQ-50 КОНТРОЛ НА ВЕРСИИТЕ............................................................................................................82 REQ-51 ПРЕПОРЪЧИТЕЛНА СИСТЕМА ЗА КОНТРОЛ НА ВЕРСИИТЕ ......................................................82 REQ-52 РЕЗЕРВНИ КОПИЯ НА ДАННИТЕ ...............................................................................................82 REQ-53 ЗАЩИТА НА ДАННИТЕ - GDPR ..................................................................................................82 REQ-54 ДЕКЛАРАЦИЯ ЗА СЪГЛАСИЕ .....................................................................................................83 REQ-54.1 СЪДЪРЖАНИЕ НА ДЕКЛАРАЦИЯТА ЗА ПОЛЗВАНЕ НА ДАННИ.............................................83 REQ-55 УВЕДОМЛЕНИЕ ПРИ ИЗТИЧАНЕ НА ЛИЧНИ ДАННИ ................................................................83 REQ-56 СЪОТВЕТСТВИЕ С GDPR И ЗАКОНИТЕ НА РЕПУБЛИКА БЪЛГАРИЯ...........................................83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994750976562"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424.3275260925293" w:lineRule="auto"/>
        <w:ind w:left="13.74481201171875" w:right="569.912109375" w:firstLine="0"/>
        <w:jc w:val="lef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REQ-56.1 СЪХРАНЕНИЕ НА ДАННИТЕ ПО ВРЕМЕ НА АКТИВНА ДЛЪЖНОСТ........................................84 REQ-56.2 СЪХРАНЕНИЕ НА ДАННИТЕ НА ПРЕПОДАВАТЕЛ СЛЕД ПРЕКРАТЯВАНЕ НА ТРУДОВА ДЕЙНОСТ 84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08203125" w:line="243.27552795410156" w:lineRule="auto"/>
        <w:ind w:left="40.95123291015625" w:right="174.581298828125" w:hanging="27.2064208984375"/>
        <w:jc w:val="lef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REQ-56.3 СЪХРАНЕНИЕ НА ДАННИТЕ НА АДМИНИСТРАТОР НА ДАННИ СЛЕД ПРЕКРАТЯВАНЕ НА ТРУДОВА ДЕЙНОСТ ...............................................................................................................................................................85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5380859375" w:line="423.92446517944336" w:lineRule="auto"/>
        <w:ind w:left="13.74481201171875" w:right="1501.71142578125" w:firstLine="0"/>
        <w:jc w:val="lef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REQ-56.4 СЪХРАНЕНИЕ НА ДАННИТЕ НА СТУДЕНТ СЛЕД ПРЕКРАТЯВАНЕ НА СЛЕДВАНЕ ...................85 REQ-56.5 УСЛОВИЯ ЗА ОБНОВЯВАНЕ НА СРОКОВЕТЕ ЗА СЪХРАНЕНИЕ НА ЛИЧНИ ДАННИ ...............85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6513671875" w:line="284.8249626159668" w:lineRule="auto"/>
        <w:ind w:left="144.19921875" w:right="1501.71142578125" w:hanging="142.0080566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АНАЛИТИЧНИ МОДЕЛИ........................................................................................................................86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Диаграми на потребителските случаи.................................................................................................... 86 Диаграми на последователностите ........................................................................................................ 88 Диаграми на дейностите ......................................................................................................................... 89 Диаграми на потока от данни ................................................................................................................. 90 Диаграма „Същност-Връзки“................................................................................................................... 91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849487304688"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3544921875" w:line="240" w:lineRule="auto"/>
        <w:ind w:left="44.160003662109375" w:right="0" w:firstLine="0"/>
        <w:jc w:val="left"/>
        <w:rPr>
          <w:rFonts w:ascii="Calibri" w:cs="Calibri" w:eastAsia="Calibri" w:hAnsi="Calibri"/>
          <w:b w:val="0"/>
          <w:i w:val="0"/>
          <w:smallCaps w:val="0"/>
          <w:strike w:val="0"/>
          <w:color w:val="44546a"/>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48"/>
          <w:szCs w:val="48"/>
          <w:u w:val="none"/>
          <w:shd w:fill="auto" w:val="clear"/>
          <w:vertAlign w:val="baseline"/>
          <w:rtl w:val="0"/>
        </w:rPr>
        <w:t xml:space="preserve">П</w:t>
      </w:r>
      <w:r w:rsidDel="00000000" w:rsidR="00000000" w:rsidRPr="00000000">
        <w:rPr>
          <w:rFonts w:ascii="Calibri" w:cs="Calibri" w:eastAsia="Calibri" w:hAnsi="Calibri"/>
          <w:b w:val="0"/>
          <w:i w:val="0"/>
          <w:smallCaps w:val="0"/>
          <w:strike w:val="0"/>
          <w:color w:val="44546a"/>
          <w:sz w:val="37.91999816894531"/>
          <w:szCs w:val="37.91999816894531"/>
          <w:u w:val="none"/>
          <w:shd w:fill="auto" w:val="clear"/>
          <w:vertAlign w:val="baseline"/>
          <w:rtl w:val="0"/>
        </w:rPr>
        <w:t xml:space="preserve">ОТРЕБИТЕЛСКИ ИСТОРИИ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40673828125"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S-1 - Преглед на оценки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556640625" w:line="243.65275382995605" w:lineRule="auto"/>
        <w:ind w:left="17.27996826171875" w:right="1642.81433105468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мога да разглеждам получените оценки до момента, за да  имам ясна история на успеха си от пълен и консистентен официален източник.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74804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КРИТЕРИЙ ЗА ПРИЕМАНЕ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изглед, който включва преглед на оценките до момента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22509765625" w:line="240" w:lineRule="auto"/>
        <w:ind w:left="123.89762878417969"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255859375" w:line="240" w:lineRule="auto"/>
        <w:ind w:left="116.985626220703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Задължително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2421875"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S-2 - Преглед на събраните кредити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знам колко кредити съм събрал до момента от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3.65286827087402" w:lineRule="auto"/>
        <w:ind w:left="10.13763427734375" w:right="1775.0262451171875" w:hanging="1.612854003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задължителни и избираеми дисциплини; за предпочитане с възможност да разбера  още колко ми остават до успешно завършване.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69677734375" w:line="240" w:lineRule="auto"/>
        <w:ind w:left="123.89762878417969"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116.985626220703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Препоръчително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22802734375"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S-3 - Изпращане на съобщение на студент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86827087402" w:lineRule="auto"/>
        <w:ind w:left="10.13763427734375" w:right="1698.5333251953125" w:firstLine="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мога да изпращам съобщения до конкретен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всички студенти, записани за даден курс, за да мога да ги информирам за важни  събития във връзка с дисциплината, по която преподавам.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6357421875" w:line="240" w:lineRule="auto"/>
        <w:ind w:left="123.89762878417969"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2666015625" w:line="240" w:lineRule="auto"/>
        <w:ind w:left="116.985626220703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Препоръчително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2299804688"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S-4 - Нанасяне на оценки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645751953125" w:line="243.65238189697266" w:lineRule="auto"/>
        <w:ind w:left="10.13763427734375" w:right="178.81103515625" w:firstLine="9.216003417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мога да нанасям семестриалните оценки на  студентите, на които преподавам, чрез системата. Така данните ще могат да се  съхраняват сигурно и удобно в дългосрочен план; да се преглеждат от отдел студенти електронно; а  студентите ще могат да видят оценките си по-бързо.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69677734375" w:line="240" w:lineRule="auto"/>
        <w:ind w:left="123.89762878417969"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300537109375" w:line="240" w:lineRule="auto"/>
        <w:ind w:left="116.98562622070312" w:right="0" w:firstLine="0"/>
        <w:jc w:val="left"/>
        <w:rPr>
          <w:rFonts w:ascii="Calibri" w:cs="Calibri" w:eastAsia="Calibri" w:hAnsi="Calibri"/>
          <w:b w:val="0"/>
          <w:i w:val="0"/>
          <w:smallCaps w:val="0"/>
          <w:strike w:val="0"/>
          <w:color w:val="000000"/>
          <w:sz w:val="23.040000915527344"/>
          <w:szCs w:val="23.040000915527344"/>
          <w:u w:val="none"/>
          <w:shd w:fill="d1deee"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Задължително</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230499267578"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4375"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S-5 - Записване на избираеми дисциплини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595703125" w:line="243.65172386169434" w:lineRule="auto"/>
        <w:ind w:left="10.13763427734375" w:right="2311.724853515625" w:firstLine="9.216003417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мога да записвам избираемите си дисциплини през  системата, за да си спестя физическо чакане на опашки и неудобство.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7578125" w:line="268.6417007446289" w:lineRule="auto"/>
        <w:ind w:left="116.98562622070312" w:right="2658.82080078125" w:firstLine="6.91200256347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Задължително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2841796875"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S-6 - Заплащане на семестриална такса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5566406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мога да плащам всички такси, включително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65172386169434" w:lineRule="auto"/>
        <w:ind w:left="3.916778564453125" w:right="1792.059326171875" w:firstLine="6.220855712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семестриалната такса, през системата, за да не трябва да ходя до физическа каса на  университета.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1826171875" w:line="270.72484016418457" w:lineRule="auto"/>
        <w:ind w:left="116.98562622070312" w:right="2658.82080078125" w:firstLine="6.91200256347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Задължително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27685546875" w:line="240" w:lineRule="auto"/>
        <w:ind w:left="8.7048339843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S-7 - Преглед на седмичния график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2.9585838317871" w:lineRule="auto"/>
        <w:ind w:left="10.367965698242188" w:right="664.72900390625" w:firstLine="8.98567199707031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Като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бих искал да мога да виждам седмичния си график само за часовете,  които се отнасят до мен, за да мога да имам ясна представа за личния си план от  единен източник, без да трябва да търся по отделните програми и/или да забравям за обявени  размествания.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83251953125" w:line="270.72535514831543" w:lineRule="auto"/>
        <w:ind w:left="116.98562622070312" w:right="2658.82080078125" w:firstLine="6.91200256347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Размер Приоритет Възложено на Статус</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Средно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Задължително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66357421875" w:line="240" w:lineRule="auto"/>
        <w:ind w:left="44.160003662109375" w:right="0" w:firstLine="0"/>
        <w:jc w:val="left"/>
        <w:rPr>
          <w:rFonts w:ascii="Calibri" w:cs="Calibri" w:eastAsia="Calibri" w:hAnsi="Calibri"/>
          <w:b w:val="0"/>
          <w:i w:val="0"/>
          <w:smallCaps w:val="0"/>
          <w:strike w:val="0"/>
          <w:color w:val="44546a"/>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48"/>
          <w:szCs w:val="48"/>
          <w:u w:val="none"/>
          <w:shd w:fill="auto" w:val="clear"/>
          <w:vertAlign w:val="baseline"/>
          <w:rtl w:val="0"/>
        </w:rPr>
        <w:t xml:space="preserve">П</w:t>
      </w:r>
      <w:r w:rsidDel="00000000" w:rsidR="00000000" w:rsidRPr="00000000">
        <w:rPr>
          <w:rFonts w:ascii="Calibri" w:cs="Calibri" w:eastAsia="Calibri" w:hAnsi="Calibri"/>
          <w:b w:val="0"/>
          <w:i w:val="0"/>
          <w:smallCaps w:val="0"/>
          <w:strike w:val="0"/>
          <w:color w:val="44546a"/>
          <w:sz w:val="37.91999816894531"/>
          <w:szCs w:val="37.91999816894531"/>
          <w:u w:val="none"/>
          <w:shd w:fill="auto" w:val="clear"/>
          <w:vertAlign w:val="baseline"/>
          <w:rtl w:val="0"/>
        </w:rPr>
        <w:t xml:space="preserve">ОТРЕБИТЕЛСКИ СЛУЧАИ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96728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UC-1 - Верифициране на протокол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787109375" w:line="243.65203857421875" w:lineRule="auto"/>
        <w:ind w:left="17.27996826171875" w:right="2515.8581542968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протокол, попълнен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и  потвърждава валидността му.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5839843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pgSz w:h="15840" w:w="12240" w:orient="portrait"/>
          <w:pgMar w:bottom="984.4800567626953" w:top="710.399169921875" w:left="1080" w:right="1026.2939453125" w:header="0" w:footer="720"/>
          <w:pgNumType w:start="1"/>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След верифициране, оценките в протокола стават видими за студентите.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336425781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62890625" w:line="243.65229606628418" w:lineRule="auto"/>
        <w:ind w:left="13.363189697265625" w:right="645.9265136718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Протокол е попълнен от преподавател и  предаден за верифициране.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371.636962890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40" w:lineRule="auto"/>
        <w:ind w:left="36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62890625" w:line="243.65229606628418" w:lineRule="auto"/>
        <w:ind w:left="369.6209716796875" w:right="1.8994140625" w:firstLine="0.6915283203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797.98217773437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показва нанесените в протокола  оценки на студентите.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69464111328" w:line="240" w:lineRule="auto"/>
        <w:ind w:left="0" w:right="50.15991210937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42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99910926818848" w:lineRule="auto"/>
        <w:ind w:left="12.902374267578125" w:right="2990.210571289062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отваря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получени протоколи за верифициране 2. Потребителят избира един протокол за верифициране от списъка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496093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приема протокола за коректен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50488281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44140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отхвърля протокола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ff"/>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връща протокола за редактиране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255859375" w:line="243.6522388458252" w:lineRule="auto"/>
        <w:ind w:left="123.89762878417969" w:right="788.02978515625" w:firstLine="0"/>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REQ-27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Верифициране на протоколи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REQ-27.1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Отхвърляне на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REQ-27.1.1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Връщане на отхвърлен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171386718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UC-2 - Редактиране на дисциплина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80078125" w:line="240" w:lineRule="auto"/>
        <w:ind w:left="3.9167785644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 метаданните на дадена дисциплина.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277832031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4.00031089782715" w:lineRule="auto"/>
        <w:ind w:left="0" w:right="114.822387695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създал инстанция на  учебната дисциплина.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30566406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36.199951171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4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82633209228516" w:lineRule="auto"/>
        <w:ind w:left="150.3125" w:right="10.360107421875" w:hanging="0.2301025390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366.44287109375" w:header="0" w:footer="720"/>
          <w:cols w:equalWidth="0" w:num="2">
            <w:col w:space="0" w:w="4900"/>
            <w:col w:space="0" w:w="490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запазва промените в редактирането.  От този момент всяка заявка за информация,  включваща дисциплината, показва промените.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5031738281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дисциплина за редактиране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променя метаданните на дисциплината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прекратява редактирането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5.29922485351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 Потребителят запазва промените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напуска страницата без да запази промените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запазва промените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2336425781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28637695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d1deee"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дисциплина Функционално</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4296875"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4277343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UC-3 - Редактиране на кампания за избираеми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40" w:lineRule="auto"/>
        <w:ind w:left="3.36959838867187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дисциплини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556640625" w:line="243.65275382995605" w:lineRule="auto"/>
        <w:ind w:left="2.5344085693359375" w:right="1078.031005859375" w:firstLine="1.38236999511718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променя параметрите на вече създадена кампания за избираеми  дисциплини.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9122772216797" w:lineRule="auto"/>
        <w:ind w:left="6.6815948486328125" w:right="530.5535888671875" w:hanging="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вече е създал  кампания за избираеми дисциплини, която  може да бъде редактирана.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6772460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7197265625" w:line="240" w:lineRule="auto"/>
        <w:ind w:left="18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65275382995605" w:lineRule="auto"/>
        <w:ind w:left="180.6353759765625" w:right="29.6630859375" w:firstLine="9.6771240234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465.745849609375" w:header="0" w:footer="720"/>
          <w:cols w:equalWidth="0" w:num="2">
            <w:col w:space="0" w:w="4860"/>
            <w:col w:space="0" w:w="486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запазва промените за кампанията и  те стават видими за всички участници в нея.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15869140625" w:line="243.6526107788086" w:lineRule="auto"/>
        <w:ind w:left="11.520004272460938" w:right="13.77197265625" w:firstLine="8.063964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кампания за избираеми дисциплини от списъка с вече създадени кампании.  2. Потребителят редактира параметрите на кампанията за избираеми дисциплини 3. Потребителят запазва промените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7358398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2.a Потребителят не запазва промените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отразява и не запаметява промените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36572265625" w:line="243.65286827087402"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REQ-24.2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кампания за избираеми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дисциплини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203.8976287841797" w:right="1814.32373046875" w:header="0" w:footer="720"/>
          <w:cols w:equalWidth="0" w:num="2">
            <w:col w:space="0" w:w="4620"/>
            <w:col w:space="0" w:w="46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3.65286827087402" w:lineRule="auto"/>
        <w:ind w:left="123.89762878417969" w:right="788.02978515625" w:firstLine="0"/>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REQ-24.2.1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Редактиране на начало на кампания за избираеми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REQ-24.2.2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етапи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REQ-24.2.3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Редактиране на започнали етапи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5844726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UC-4 - Редактиране на кампания за семестриални такси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787109375" w:line="240" w:lineRule="auto"/>
        <w:ind w:left="3.9167785644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 данни за кампания за плащане на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0" w:lineRule="auto"/>
        <w:ind w:left="10.13763427734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семестриални такси.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336425781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525535583496" w:lineRule="auto"/>
        <w:ind w:left="13.363189697265625" w:right="354.439086914062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вече е създал  кампания за плащане на семестриални такси.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366577148438"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65869140625" w:line="240" w:lineRule="auto"/>
        <w:ind w:left="14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178207397461" w:lineRule="auto"/>
        <w:ind w:left="156.763916015625" w:right="16.8115234375" w:hanging="6.45141601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372.894287109375" w:header="0" w:footer="720"/>
          <w:cols w:equalWidth="0" w:num="2">
            <w:col w:space="0" w:w="4900"/>
            <w:col w:space="0" w:w="490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и отразява промените във  всяка заявка за информация, включваща  кампанията за семестриална такса.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50027465820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3.65275382995605" w:lineRule="auto"/>
        <w:ind w:left="12.902374267578125" w:right="2163.559570312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избира създадена кампания за семестриални такси 2. Потребителят променя метаданните на кампанията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промените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съхранява промените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216796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656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REQ-24.1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кампания за семестриална такса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47558593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UC-5 - Създаване на дисциплина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4931640625" w:line="243.65275382995605" w:lineRule="auto"/>
        <w:ind w:left="10.13763427734375" w:right="2105.614013671875" w:hanging="6.220855712890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инстанция на дисциплина (само за конкретния  семестър) и попълва метаданните ѝ.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67.2848606109619" w:lineRule="auto"/>
        <w:ind w:left="0" w:right="1461.1264038085938"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59765625" w:line="267.28431701660156" w:lineRule="auto"/>
        <w:ind w:left="5054.2291259765625" w:right="583.91357421875" w:hanging="5035.68176269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новата дисциплина и тя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7253417968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вече е видима за останалите потребители.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63574218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отваря изгледа за създаване на дисциплина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3.65286827087402" w:lineRule="auto"/>
        <w:ind w:left="11.520004272460938" w:right="1125.621337890625" w:firstLine="1.382369995117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попълва задължителните данни и (евентуално) незадължителните данни 3. Потребителят запазва промените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13769531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създава нова дисциплина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168945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дисциплина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233032226562" w:line="326.3650417327881" w:lineRule="auto"/>
        <w:ind w:left="3.916778564453125" w:right="2094.4512939453125" w:firstLine="15.17761230468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UC-6 - Създаване на кампания за избираеми дисциплини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кампания за избираеми дисциплини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5958251953125" w:line="267.2842311859131" w:lineRule="auto"/>
        <w:ind w:left="0" w:right="1461.1264038085938"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461730957031"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35192871094"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0" w:right="583.912353515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данните и създава нова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0" w:right="591.285400390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кампания за избираеми дисциплини, която е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77734375" w:line="240" w:lineRule="auto"/>
        <w:ind w:left="0" w:right="1627.393798828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видима за всички участници в нея.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2388458252" w:lineRule="auto"/>
        <w:ind w:left="11.520004272460938" w:right="281.038818359375" w:firstLine="8.063964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отваря изгледа за създаване на кампания за избираеми дисциплини 2. Потребителят въвежда задължителните и (евентуално) незадължителните данни за кампанията 3. Потребителят запазва промените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7968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създава нова кампания за избираеми дисциплини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2421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REQ-23.2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кампания за избираеми дисциплини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3.6527538299560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REQ-23.2.2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Въвеждане на списък с избираеми при създаване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на кампания за избираеми дисциплини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58447265625" w:line="240" w:lineRule="auto"/>
        <w:ind w:left="0"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UC-7 - Създаване на кампания за семестриални такси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9.0943908691406" w:right="1814.3237304687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233642578125" w:line="240" w:lineRule="auto"/>
        <w:ind w:left="3.9167785644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кампания за плащане на семестриални такси.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67.2848606109619" w:lineRule="auto"/>
        <w:ind w:left="0" w:right="1461.1264038085938"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263671875" w:line="267.28431701660156" w:lineRule="auto"/>
        <w:ind w:left="5054.2291259765625" w:right="1411.5087890625" w:hanging="5035.68176269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създава нова кампания за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0136718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семестриална такса, която става видима за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0" w:right="276.328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всички участници. Системата създава нова такса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0" w:right="310.196533203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 всички участници в кампанията автоматично.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65243911743164" w:lineRule="auto"/>
        <w:ind w:left="11.520004272460938" w:right="282.589111328125" w:firstLine="8.063964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отваря изгледа за създаване на кампания за семестриална такса 2. Потребителят въвежда задължителните и (евентуално) незадължителните данни за кампанията 3. Потребителят запазва промените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733398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създава нова кампания за семестриална такса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277832031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474121093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d1deee"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REQ-23.1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кампания за плащане на такси Функционално</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43142700195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43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UC-8 - Създаване на профил на преподавател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595703125" w:line="243.6522388458252" w:lineRule="auto"/>
        <w:ind w:left="10.13763427734375" w:right="2444.7998046875" w:hanging="6.220855712890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профил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парола по  подразбиране и предоставя данните по подразбиране за вход в системата на  съответното лице.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7529296875" w:line="267.28506088256836" w:lineRule="auto"/>
        <w:ind w:left="0" w:right="1461.1264038085938"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7197265625" w:line="267.28397369384766" w:lineRule="auto"/>
        <w:ind w:left="5054.2291259765625" w:right="691.993408203125" w:hanging="5035.68176269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данните и създава нов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1.8927001953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потребител/потребители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4414062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създаване на един профил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въвежда данните за профила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данните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1.a Потребителят избира опцията за създаване на много профили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3.65286827087402" w:lineRule="auto"/>
        <w:ind w:left="733.3822631835938" w:right="1684.727783203125" w:firstLine="6.68167114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импортира CSV файл, съдържащ данните на преподавателите 2. Системата запазва данните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данните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съхранява данните и не създава нов потребител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3779296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3.65286827087402" w:lineRule="auto"/>
        <w:ind w:left="123.89762878417969" w:right="788.02978515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REQ-20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акаунт на студент или преподавател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REQ-20.1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Информация при създаване на акаунт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41.5704727172851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REQ-20.1.2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Информация за преподавател при създаване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акаунт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3.6523532867431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REQ-20.1.3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Допълнителна информация при създаване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акаунт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2233695983887"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203.8976287841797" w:right="1814.32373046875" w:header="0" w:footer="720"/>
          <w:cols w:equalWidth="0" w:num="2">
            <w:col w:space="0" w:w="4620"/>
            <w:col w:space="0" w:w="46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83496093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REQ-20.3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Имейл при създаване на акаунт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8403320312"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UC-9 - Създаване на профил на студент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645751953125" w:line="243.65243911743164" w:lineRule="auto"/>
        <w:ind w:left="9.21600341796875" w:right="1810.369873046875" w:hanging="5.29922485351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профил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 системата с данни за вход по  подразбиране. Възможно е това да става автоматично чрез импортиране на CSV  файл с личните данни на студента, необходими за профила.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9189453125" w:line="267.2842311859131" w:lineRule="auto"/>
        <w:ind w:left="0" w:right="1461.1264038085938"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463256835938"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62847900390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0" w:right="569.6276855468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данните и създава нови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0" w:right="4109.4927978515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29980468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създаване на един профил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въвежда данните за профила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данните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26074218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1.a Потребителят избира опцията за създаване на много профили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3.65172386169434" w:lineRule="auto"/>
        <w:ind w:left="733.3822631835938" w:right="1684.727783203125" w:firstLine="6.68167114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импортира CSV файл, съдържащ данните на преподавателите 2. Системата запазва данните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данните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съхранява данните и не създава нов потребител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22753906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43.6526107788086" w:lineRule="auto"/>
        <w:ind w:left="123.89762878417969" w:right="788.02978515625" w:firstLine="0"/>
        <w:jc w:val="both"/>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REQ-20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акаунт на студент или преподавател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REQ-20.1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Информация при създаване на акаунт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REQ-20.1.1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Информация за студент при създаване на акаунт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583984375" w:line="243.65286827087402"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REQ-20.1.3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Допълнителна информация при създаване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акаунт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203.8976287841797" w:right="1814.32373046875" w:header="0" w:footer="720"/>
          <w:cols w:equalWidth="0" w:num="2">
            <w:col w:space="0" w:w="4620"/>
            <w:col w:space="0" w:w="46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99902343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REQ-20.3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Имейл при създаване на акаунт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292480468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UC-10 - Създаване на справки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65673828125" w:line="243.6526107788086" w:lineRule="auto"/>
        <w:ind w:left="17.27996826171875" w:right="1885.8129882812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избира филтри и критерии, по които системата да изведе  необходима информация за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цел заверка на семестър,  информация за атестация и други.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9189453125" w:line="240" w:lineRule="auto"/>
        <w:ind w:left="8.9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2.3040008544921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6.93443298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43911743164" w:lineRule="auto"/>
        <w:ind w:left="0" w:right="831.9683837890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Търсеният Студент или Преподавател  съществува и потребителят е влязъл като  Администратор на данни.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67236328125" w:line="240" w:lineRule="auto"/>
        <w:ind w:left="8.9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59765625" w:line="240" w:lineRule="auto"/>
        <w:ind w:left="103.33312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43911743164" w:lineRule="auto"/>
        <w:ind w:left="119.0679931640625" w:right="18.013916015625" w:hanging="6.45141601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1.612777709961" w:right="1296.401367187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зарежда справка според избраните  критерии и позволява експортирането ѝ в Word,  Excel или PDF формат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166137695312" w:line="243.65249633789062" w:lineRule="auto"/>
        <w:ind w:left="5.299224853515625" w:right="3663.47900390625" w:firstLine="14.28474426269531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създаване на справка 2. Потребителят избира опцията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Системата показва контекстни филтри спрямо избраната роля 4. Потребителят въвежда информацията според филтрите 5. Потребителят започва генерирането на справката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679199218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5.a Потребителят не започва генерирането на справката</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30529785156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извършва никакво действие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255859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REQ-28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справка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UC-11 - Създаване на профил на администратор на данни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787109375" w:line="243.65275382995605" w:lineRule="auto"/>
        <w:ind w:left="17.27996826171875" w:right="1866.0729980468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системата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профил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парола  по подразбиране.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системата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5341796875" w:line="267.2848606109619" w:lineRule="auto"/>
        <w:ind w:left="5062.75390625" w:right="800.02685546875" w:hanging="5044.206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 системата успешно се създава профил на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0.9619140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86827087402" w:lineRule="auto"/>
        <w:ind w:left="12.902374267578125" w:right="1585.176391601562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създаване на профил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въвежда данните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данните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9990234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3559570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REQ-29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профил на администратор на данни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302246093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UC-12 - Изпращане на съобщение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86827087402" w:lineRule="auto"/>
        <w:ind w:left="10.13763427734375" w:right="2548.8018798828125" w:firstLine="9.216003417968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 ново съобщение до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студенти, което може да  съдържа текстово съдържание.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8.755264282226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Студент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30590820312" w:line="240" w:lineRule="auto"/>
        <w:ind w:left="7.9488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5229606628418" w:lineRule="auto"/>
        <w:ind w:left="6.6815948486328125" w:right="211.95495605468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 системата съществува желаният потребител,  на когото да бъде изпратено съобщението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722412109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49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62573242188" w:line="240" w:lineRule="auto"/>
        <w:ind w:left="194.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5243911743164" w:lineRule="auto"/>
        <w:ind w:left="210.0823974609375" w:right="32.51708984375" w:hanging="6.45141601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0.598373413086" w:right="1501.9189453125" w:header="0" w:footer="720"/>
          <w:cols w:equalWidth="0" w:num="2">
            <w:col w:space="0" w:w="4840"/>
            <w:col w:space="0" w:w="484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изпраща съобщението на  потребителя, който е адресат и му предоставя  възможността да прочете съобщението.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6943359375" w:line="243.62935066223145" w:lineRule="auto"/>
        <w:ind w:left="5.299224853515625" w:right="3963.690185546875" w:firstLine="14.28474426269531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изпращане на съобщение 2. Потребителят попълва темата на съобщение 3. Потребителят попълва адресат на съобщението 4. Потребителят попълва съдържанието на съобщението</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388336181640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16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 Потребителят изпраща съобщението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4218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2.a Потребителят прикачва файл в съдържанието на съобщението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прикрепя и доставя файла, заедно с текстовото съдържание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65275382995605" w:lineRule="auto"/>
        <w:ind w:left="17.27996826171875" w:right="0" w:hanging="5.759963989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Ако потребителят е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системата предоставя възможност за адресиране на група, курс  и специалност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0" w:lineRule="auto"/>
        <w:ind w:left="0" w:right="653.3642578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изпраща съобщението до всеки един потребител в категорията на адресата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216796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43.65172386169434" w:lineRule="auto"/>
        <w:ind w:left="123.89762878417969" w:right="788.02978515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REQ-6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Изпращане на съобщения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REQ-6.1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Файлове в съдържанието на съобщенията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3.6517238616943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REQ-6.2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Адресиране на множество потребители в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съобщение</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1826171875" w:line="240" w:lineRule="auto"/>
        <w:ind w:left="0"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UC-13 - Попълване на протокол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9.0943908691406" w:right="1814.3237304687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239501953125" w:line="243.65286827087402" w:lineRule="auto"/>
        <w:ind w:left="10.828781127929688" w:right="2088.619384765625" w:firstLine="8.524856567382812"/>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попълва протокол с оценки, които са резултати от изпитна сесия.  След това изпраща протокола за верифициране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При  потвърждение, оценките стават видими за студентите.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8.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6.819229125976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31689453125" w:line="240" w:lineRule="auto"/>
        <w:ind w:left="16.012802124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86827087402" w:lineRule="auto"/>
        <w:ind w:left="0" w:right="998.5025024414062" w:firstLine="16.81922912597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Преподавателят е титуляр на поне една  дисциплина.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8.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77.5823974609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31689453125" w:line="240" w:lineRule="auto"/>
        <w:ind w:left="82.411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6107788086" w:lineRule="auto"/>
        <w:ind w:left="83.4002685546875" w:right="28.52294921875" w:firstLine="8.294677734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2.534408569336" w:right="1265.98876953125" w:header="0" w:footer="720"/>
          <w:cols w:equalWidth="0" w:num="2">
            <w:col w:space="0" w:w="4960"/>
            <w:col w:space="0" w:w="496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протокола. Ако протоколът  е изпратен за верификация, администратор на  данни получава протокола за верифициране.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755371093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попълване на протокол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избира дисциплина, по която преподава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3.6525535583496" w:lineRule="auto"/>
        <w:ind w:left="364.39666748046875" w:right="62.880859375" w:hanging="352.8766632080078"/>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Системата предоставя изглед с възможност за нанасяне на оценката на всеки един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който  участва в дисциплината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44287109375" w:line="240" w:lineRule="auto"/>
        <w:ind w:left="5.29922485351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 Потребителят нанася всички оценки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 Потребителят запазва промените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88818359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 Потребителят изпраща протокола за верифициране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0" w:lineRule="auto"/>
        <w:ind w:left="11.059188842773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7. Системата изпраща код за двуфакторно удостоверяване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9.21600341796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8. Потребителят въвежда правилен код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0" w:lineRule="auto"/>
        <w:ind w:left="9.21600341796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9. Системата изпраща протокола за верифициране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5.29922485351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4.a Потребителят нанася част от оценките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запазва данните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733.3822631835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нанася останалите оценки по друго време</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300109863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5.a Потребителят не запазва промените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съхранява данните и въведените оценки се губят.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77734375" w:line="240" w:lineRule="auto"/>
        <w:ind w:left="9.21600341796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8.a Потребителят въвежда грешен код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съхранява протокола, но не го изпраща за верифициране.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65625" w:line="243.65212440490723" w:lineRule="auto"/>
        <w:ind w:left="123.89762878417969" w:right="788.02978515625" w:firstLine="0"/>
        <w:jc w:val="both"/>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REQ-19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Създаване на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REQ-19.2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Резервно копие при попълване на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REQ-19.3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Етикети на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REQ-19.3.1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Етикет "Изпратен" на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REQ-19.3.2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Етикет "Отхърлен" на протокол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REQ-19.4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Изпращане за верификация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96875" w:line="243.6517238616943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REQ-19.4.1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Без право на редакция след изпращане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протокола</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43.6517238616943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REQ-19.4.2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Двуфакторно удостоверяне преди изпращане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протокол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82861328125" w:line="240" w:lineRule="auto"/>
        <w:ind w:left="0"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UC-14 - Записване на избираема дисциплина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235244750976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9.0943908691406" w:right="1814.3237304687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259765625" w:line="243.65286827087402" w:lineRule="auto"/>
        <w:ind w:left="8.5247802734375" w:right="1992.7532958984375" w:firstLine="2.30400085449218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отваря списъка с избираеми дисциплини и маркира определен брой като  записани.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6.912002563476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3168945312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86827087402" w:lineRule="auto"/>
        <w:ind w:left="13.363189697265625" w:right="168.13476562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създал кампания за  избираеми дисциплини.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3.65235328674316" w:lineRule="auto"/>
        <w:ind w:left="4.608001708984375" w:right="805.65185546875" w:firstLine="10.828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Кампанията за избираеми дисциплини е  започнала.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3.65286827087402" w:lineRule="auto"/>
        <w:ind w:left="13.363189697265625" w:right="132.192993164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Студентът отговаря на критериите за записване  на дисциплините, които е избрал.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4428710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257568359375" w:line="240" w:lineRule="auto"/>
        <w:ind w:left="18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72521972656" w:lineRule="auto"/>
        <w:ind w:left="182.017822265625" w:right="11.461181640625" w:firstLine="8.294677734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447.5439453125" w:header="0" w:footer="720"/>
          <w:cols w:equalWidth="0" w:num="2">
            <w:col w:space="0" w:w="4860"/>
            <w:col w:space="0" w:w="486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"записва" студента за избираемата  дисциплина, ако отговаря на всички условия. Системата предоставя опцията за отписване от  избираема след успешно записване.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2163696289062"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Студентът избира опцията за записване на избираема дисциплина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4.17291641235352" w:lineRule="auto"/>
        <w:ind w:left="11.520004272460938" w:right="2138.499755859375" w:firstLine="1.382369995117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Системата визуализира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всички избираеми дисциплини за семестъра 3. Студентът избира чрез графичния интерфейс опцията да запише избираема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7346191406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96142578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REQ-14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Записване на избираеми дисциплини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91259765625" w:line="243.652553558349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REQ-14.1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Филтриране на списъка за записване на избираеми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дисциплини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595458984375" w:line="243.5831737518310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REQ-14.1.1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Допълнителни критерии за филтриране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избираеми за записване</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3048782348633" w:lineRule="auto"/>
        <w:ind w:left="0" w:right="0" w:firstLine="0"/>
        <w:jc w:val="left"/>
        <w:rPr>
          <w:rFonts w:ascii="Calibri" w:cs="Calibri" w:eastAsia="Calibri" w:hAnsi="Calibri"/>
          <w:b w:val="0"/>
          <w:i w:val="0"/>
          <w:smallCaps w:val="0"/>
          <w:strike w:val="0"/>
          <w:color w:val="000000"/>
          <w:sz w:val="23.040000915527344"/>
          <w:szCs w:val="23.040000915527344"/>
          <w:u w:val="none"/>
          <w:shd w:fill="d1deee" w:val="clear"/>
          <w:vertAlign w:val="baseline"/>
        </w:rPr>
        <w:sectPr>
          <w:type w:val="continuous"/>
          <w:pgSz w:h="15840" w:w="12240" w:orient="portrait"/>
          <w:pgMar w:bottom="984.4800567626953" w:top="710.399169921875" w:left="1203.8976287841797" w:right="1814.32373046875" w:header="0" w:footer="720"/>
          <w:cols w:equalWidth="0" w:num="2">
            <w:col w:space="0" w:w="4620"/>
            <w:col w:space="0" w:w="46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3032531738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18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3.6527538299560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REQ-14.2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Сортиране на списъка за записване на избираеми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дисциплини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3.6527538299560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REQ-14.2.1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Допълнителни критерии за сортиране на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избираеми дисциплини за записване</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3.6527538299560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REQ-14.3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Автоматично преместване от опашката при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записване на избираеми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3.6517238616943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REQ-14.6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Възможности за записване на избираема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дисциплина</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4199485778808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203.8976287841797" w:right="1814.32373046875" w:header="0" w:footer="720"/>
          <w:cols w:equalWidth="0" w:num="2">
            <w:col w:space="0" w:w="4620"/>
            <w:col w:space="0" w:w="46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89746093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REQ-14.7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Повторно записване на изкарана избираема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UC-15 - Плащане на семестриална такса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5566406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заплаща семестриалната си такса чрез външна система.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240722656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6.912002563476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65286827087402" w:lineRule="auto"/>
        <w:ind w:left="4.608001708984375" w:right="274.1693115234375" w:hanging="4.6080017089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започнал кампания  за семестриални такси.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5.6671905517578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избира таксата за заплащане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64892578125" w:line="240" w:lineRule="auto"/>
        <w:ind w:left="10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65286827087402" w:lineRule="auto"/>
        <w:ind w:left="109.6209716796875" w:right="18.475341796875" w:firstLine="0.6915283203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294.5581054687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данните за плащането и  скрива таксата от изгледа на потребителя, който  е заплатил таксата.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628417968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Системата препраща към външната система за плащане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извършва плащането чрез външната система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5.29922485351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 Външната система регистрира плащането и информира студентската система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извършва плащането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65235328674316" w:lineRule="auto"/>
        <w:ind w:left="733.3822631835938" w:right="2349.8321533203125" w:firstLine="6.68167114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Външната система не информира студентската система за плащането 2. Таксата остава неплатена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91894531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96142578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REQ-15.2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Плащане на семестриални такси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232055664062" w:line="326.365270614624" w:lineRule="auto"/>
        <w:ind w:left="10.828781127929688" w:right="2322.021484375" w:firstLine="8.265609741210938"/>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UC-16 - Плащане на такса за повторно явяване на изпит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заплаща генерирана от системата такса за повторно явяване на изпит.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588195800781" w:line="267.2119617462158"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90.598373413086" w:right="3322.2900390625" w:header="0" w:footer="720"/>
          <w:cols w:equalWidth="0" w:num="2">
            <w:col w:space="0" w:w="3920"/>
            <w:col w:space="0" w:w="39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8463592529297"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19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025390625" w:line="939.206886291503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неуспешно се е явил на изпит.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025390625" w:line="243.6517238616943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0.598373413086" w:right="1294.5581054687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данните за плащането и  скрива таксата от изгледа на потребителя, който  е заплатил таксата.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69433593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предмет за повторно явяване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избира опцията за генериране на такса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избира таксата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5.29922485351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 Системата препраща към външната система за плащане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 Потребителят извършва плащането чрез външната система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 Външната система регистрира плащането и информира студентската система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441406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5.a Потребителят не извършва плащането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6522388458252" w:lineRule="auto"/>
        <w:ind w:left="733.3822631835938" w:right="2349.8321533203125" w:firstLine="6.6816711425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Външната система не информира студентската система за плащането 2. Таксата остава неплатена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91894531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REQ-15.3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Плащане на такси за повторно явяване на изпит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363281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UC-17 - Преглед на здравно осигуряване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здравното си осигуряване по месеци.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31689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8.755264282226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Студент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90.598373413086"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60009765625" w:line="243.65286827087402" w:lineRule="auto"/>
        <w:ind w:left="12.902374267578125" w:right="1533.08715820312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преглед на здравното си осигуряване 2. Системата предоставя изглед, в който е видимо здравното осигуряване по месеци.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30859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168945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REQ-17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Преглед на здравно осигуряване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233032226562"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UC-18 - Обобщен преглед на дисциплини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5535583496" w:lineRule="auto"/>
        <w:ind w:left="17.27996826171875" w:right="2479.97314453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данните за вече изкарани дисциплини - оценки, кредити,  преподаватели, семестър на провеждане и др.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6137695312" w:line="267.2118473052978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90.598373413086" w:right="3322.2900390625" w:header="0" w:footer="720"/>
          <w:cols w:equalWidth="0" w:num="2">
            <w:col w:space="0" w:w="3920"/>
            <w:col w:space="0" w:w="39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4630432128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025390625" w:line="243.6517238616943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 коректността на информацията е необходимо  администратор на данни да е въвел данните за  изкараните до момента дисциплини.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9189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4414062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преглед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8.5247802734375" w:right="3426.373291015625" w:header="0" w:footer="720"/>
          <w:cols w:equalWidth="0" w:num="2">
            <w:col w:space="0" w:w="3880"/>
            <w:col w:space="0" w:w="38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2568359375" w:line="243.65275382995605" w:lineRule="auto"/>
        <w:ind w:left="363.01422119140625" w:right="841.309814453125" w:hanging="350.111846923828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Системата визуализира изглед с всички изкарани до момента задължителни и избираеми  дисциплини с възможност за сортиране и филтриране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508789062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REQ-16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Обобщен преглед на дисциплини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229980468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UC-19 - Преглед на седмичното разписание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73974609375" w:line="243.65286827087402" w:lineRule="auto"/>
        <w:ind w:left="17.27996826171875" w:right="1758.38134765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седмичния график, който показва единствено  неговата заетост по дни и часове в седмицата.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56982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Студент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4.00031089782715"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въвел в системата  седмичния график.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828857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848606109619"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24243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72656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опцията за седмичния график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3.65235328674316" w:lineRule="auto"/>
        <w:ind w:left="377.7598571777344" w:right="131.90673828125" w:hanging="364.8574829101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Системата визуализира седмичния график на потребителя, без да включва дисциплини, които не  посещава/на които не преподава.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7529296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3.75652313232422" w:lineRule="auto"/>
        <w:ind w:left="123.89762878417969" w:right="788.02978515625" w:firstLine="0"/>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REQ-4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Преглед на седмично разписание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REQ-4.1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Информация в седмичното разписание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REQ-4.2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седмичното разписание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REQ-4.2.1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Редактиране на времето в разписанието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REQ-4.2.2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Скриване на занятие в разписанието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REQ-4.2.3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Връщане на разписанието по подразбиране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1706542968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UC-20 - Преглед на събраните кредити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48193359375" w:line="695.485725402832" w:lineRule="auto"/>
        <w:ind w:left="10.598373413085938" w:right="1990.2191162109375" w:firstLine="0.230407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изглед, в който е видимо колко кредити е събрал до момента.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ВТОРОСТЕПЕННИ АКТЬОРИ</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6.912002563476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377929687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3.65275382995605" w:lineRule="auto"/>
        <w:ind w:left="13.363189697265625" w:right="15.469360351562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коректно е въвел броя  кредити, които всяка дисциплина предоставя.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8166503906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0732421875" w:line="240" w:lineRule="auto"/>
        <w:ind w:left="22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23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Списък с изкарани дисциплини за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65206718444824" w:lineRule="auto"/>
        <w:ind w:left="221.09619140625" w:right="7.9541015625" w:firstLine="8.5247802734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524.036865234375" w:header="0" w:footer="720"/>
          <w:cols w:equalWidth="0" w:num="2">
            <w:col w:space="0" w:w="4820"/>
            <w:col w:space="0" w:w="48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семестър/семестри, придружени с метаданни  към тях, като оценка, изкарани кредити и др. Успешно е визуализиран списък с търсената  информация от студента.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69433593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отваря изглед за обобщен преглед на дисциплини.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избира семестъра, за който иска да направи справката.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4.17283058166504" w:lineRule="auto"/>
        <w:ind w:left="11.520004272460938" w:right="405.10253906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Системата визуализира съответния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със записани дисциплини, каото всяка една от тях е  придружена с данни като име, титуляр, семестър на полагане, оценка, кредити (ECTS) и др.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7480468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35328674316" w:lineRule="auto"/>
        <w:ind w:left="10.13763427734375" w:right="254.03564453125" w:firstLine="2.76473999023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2.a Студентът избира всички семестри преди генериране на заявката. След това се преминава се на  стъпка 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7675781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UC-21 - Преглед на избираеми дисциплини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списъка с всички избираеми дисциплини за дадения семестър.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025390625" w:line="240" w:lineRule="auto"/>
        <w:ind w:left="6.912002563476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35328674316" w:lineRule="auto"/>
        <w:ind w:left="13.363189697265625" w:right="173.80554199218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въвел всички  възможни избираеми дисциплини в системата.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73583984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257568359375" w:line="240" w:lineRule="auto"/>
        <w:ind w:left="14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35328674316" w:lineRule="auto"/>
        <w:ind w:left="149.6209716796875" w:right="0.914306640625" w:firstLine="0.6915283203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356.9970703125" w:header="0" w:footer="720"/>
          <w:cols w:equalWidth="0" w:num="2">
            <w:col w:space="0" w:w="4900"/>
            <w:col w:space="0" w:w="490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Списъкът с избираеми дисциплини е прегледан  от студента.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755371093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отваря изглед за преглед на избираеми дисциплини.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може да преглежда избираеми дисциплини в табличен вид.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293701171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Преглед на избираеми дисциплини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2299804688"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UC-22 - Маркиране на избираема дисциплина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48193359375" w:line="243.63510131835938" w:lineRule="auto"/>
        <w:ind w:left="10.13763427734375" w:right="586.162109375" w:firstLine="0.92155456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 списъка с избираеми дисциплини студент има възможност да отбележи като  маркирани предпочитани от него избираеми дисциплини. Маркирането на  избираеми дисциплини не е обвързано по никакъв начин със записването им. То позволява при  стартиране на кампанията за избираеми дисциплини да бъдат с приоритет за него най-горе в  списъка.</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333892822265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22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342285156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6.912002563476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460937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44140625" w:line="243.65275382995605" w:lineRule="auto"/>
        <w:ind w:left="13.363189697265625" w:right="233.80554199218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въвел всички  възможни избираеми дисциплини в системата.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1708984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7197265625" w:line="240" w:lineRule="auto"/>
        <w:ind w:left="8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44140625" w:line="243.65241050720215" w:lineRule="auto"/>
        <w:ind w:left="89.6209716796875" w:right="34.283447265625" w:firstLine="9.21630859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270.3662109375" w:header="0" w:footer="720"/>
          <w:cols w:equalWidth="0" w:num="2">
            <w:col w:space="0" w:w="4960"/>
            <w:col w:space="0" w:w="496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Маркираните избираеми дисциплини са най горе в списъка на студента автоматично. При  стартиране на кампания това позволява бързото  им записване.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5722656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отваря изглед за преглед на избираеми дисциплини.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97265625" w:line="243.65275382995605" w:lineRule="auto"/>
        <w:ind w:left="363.01422119140625" w:right="651.060791015625" w:hanging="350.111846923828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Студентът отметва поле за маркиране срещу всяка избираема дисциплина, която желае да  добави в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 маркираните (запазването на избраните се осъществява автоматично от  системата).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UC-23 - Преглед на лог файлове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86827087402" w:lineRule="auto"/>
        <w:ind w:left="8.5247802734375" w:right="798.32275390625" w:hanging="4.608001708984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може да преглежда информация, която се е случила и  запазила под формата на лог файлове. Там ще има информация за всички случили се сривове.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системата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930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83.9167785644531"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257568359375" w:line="267.28431701660156" w:lineRule="auto"/>
        <w:ind w:left="5043.63037109375" w:right="1874.38232421875" w:hanging="5025.08300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Лог файловете са прегледани от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3.585205078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администратора на системата.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86827087402" w:lineRule="auto"/>
        <w:ind w:left="12.902374267578125" w:right="2487.169799804687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системата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отваря изглед за преглед на лог файлове. 2.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системата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избира лог файла, който желае да прегледа.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6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UC-24 - Вписване в системата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5535583496" w:lineRule="auto"/>
        <w:ind w:left="17.27996826171875" w:right="2443.975219726562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Гост потребител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въвежда данните си за вход и влиза в системата, при което е  пренасочен към началната страница спрямо ролята си.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8165893554688" w:line="267.28440284729004"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Гост потребител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90.598373413086"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65869140625" w:line="267.21184730529785" w:lineRule="auto"/>
        <w:ind w:left="5054.2291259765625" w:right="1106.920166015625" w:hanging="5035.68176269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пренасочва потребителя към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2.5231933593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началната му страница</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90344238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Потребителят вече е бил регистриран от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3.9167785644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или Администратор на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77734375" w:line="240" w:lineRule="auto"/>
        <w:ind w:left="10.13763427734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(спрямо ролята си).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 навигира до ресурс от системата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Системата препраща Потребител до изглед за автентикация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3.65172386169434" w:lineRule="auto"/>
        <w:ind w:left="5.299224853515625" w:right="2055.7476806640625" w:firstLine="6.22077941894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 въвежда данните си за вход (потребителско име/имейл и парола) 4. Системата верифицира коректността на данните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 Системата пренасочва потребителя към началната му страница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2.a Потребителят избира опцията за забравена парола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9122772216797" w:lineRule="auto"/>
        <w:ind w:left="11.520004272460938" w:right="156.8505859375" w:firstLine="728.5439300537109"/>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е приканен от системата да въведе своя имейл адрес, с който е регистриран.  На него той получава имейл с линк, препращащ към страница за промяна на паролата. 3.a Системата не намира потребител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724609375" w:line="243.65286827087402" w:lineRule="auto"/>
        <w:ind w:left="730.6175231933594" w:right="104.322509765625" w:firstLine="9.4464111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На потребителя се показва уведомление, че данните за вход са некоректни, и той остава на  същата страница.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30859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43.65272521972656" w:lineRule="auto"/>
        <w:ind w:left="123.89762878417969" w:right="788.02978515625" w:firstLine="0"/>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Вписване в системата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REQ-1.1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Успешно вписване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REQ-1.2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Данни за вписване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e8eff6" w:val="clear"/>
          <w:vertAlign w:val="baseline"/>
          <w:rtl w:val="0"/>
        </w:rPr>
        <w:t xml:space="preserve">REQ-1.3 </w:t>
      </w:r>
      <w:r w:rsidDel="00000000" w:rsidR="00000000" w:rsidRPr="00000000">
        <w:rPr>
          <w:rFonts w:ascii="Calibri" w:cs="Calibri" w:eastAsia="Calibri" w:hAnsi="Calibri"/>
          <w:b w:val="0"/>
          <w:i w:val="0"/>
          <w:smallCaps w:val="0"/>
          <w:strike w:val="0"/>
          <w:color w:val="000000"/>
          <w:sz w:val="23.040000915527344"/>
          <w:szCs w:val="23.040000915527344"/>
          <w:u w:val="none"/>
          <w:shd w:fill="e8eff6" w:val="clear"/>
          <w:vertAlign w:val="baseline"/>
          <w:rtl w:val="0"/>
        </w:rPr>
        <w:t xml:space="preserve">Неуспешно вписване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16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UC-25 - Преглед на новини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86827087402" w:lineRule="auto"/>
        <w:ind w:left="17.27996826171875" w:right="2108.74450683593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Гост потребител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преглежда информация под формата на новини в страницата за  вписване в системата.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67.2843170166015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Гост потребител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4.4800567626953" w:top="710.399169921875" w:left="1090.598373413086" w:right="3303.7426757812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62817382812" w:line="267.2841167449951" w:lineRule="auto"/>
        <w:ind w:left="5062.75390625" w:right="886.67724609375" w:hanging="5044.206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Гост-потребителят има достъп до списък с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75048828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актуални новини, свързани с дейността на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88818359375" w:line="240" w:lineRule="auto"/>
        <w:ind w:left="0" w:right="3658.599853515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университета.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отваря началната страница за вписване в системата.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08349609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168945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d1deee"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REQ-3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Преглед на новини Функционално</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443130493164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24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43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UC-26 - Преглед на вписванията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595703125" w:line="243.65172386169434" w:lineRule="auto"/>
        <w:ind w:left="17.27996826171875" w:right="2000.0653076171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вижда последните си 20  вписвания в системата, включително дата и час, браузъра и типа на устройството.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8.755264282226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Студент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7.9488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8.755264282226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Потребителят се е вписал успешно в системата.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27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8.9855957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се вписва в системата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49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59765625" w:line="240" w:lineRule="auto"/>
        <w:ind w:left="74.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172386169434" w:lineRule="auto"/>
        <w:ind w:left="82.939453125" w:right="20.228271484375" w:firstLine="9.21630859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0.598373413086" w:right="1249.630126953125" w:header="0" w:footer="720"/>
          <w:cols w:equalWidth="0" w:num="2">
            <w:col w:space="0" w:w="4960"/>
            <w:col w:space="0" w:w="496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Потребителят вижда кога е влизал за последно в  системата и откъде.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1708984375" w:line="243.65275382995605" w:lineRule="auto"/>
        <w:ind w:left="363.01422119140625" w:right="237.66357421875" w:hanging="350.111846923828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отваря изгледа за преглед на вписванията (например в страницата за настройки и  лични данни)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6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UC-27 - Промяна на парола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3.6526107788086" w:lineRule="auto"/>
        <w:ind w:left="1.6127777099609375" w:right="568.32275390625" w:firstLine="17.740859985351562"/>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Вписан потребител прави заявка за смяна на паролата си за вписване в системата.  Това се случва след двустъпкова автентикация, т.е. чрез въвеждане на текуща парола и OTP код.  Новата парола се записва в базата данни.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918945312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6357421875" w:line="243.65235328674316" w:lineRule="auto"/>
        <w:ind w:left="6.9120025634765625" w:right="623.2574462890625" w:hanging="6.91200256347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Преподавател,  Студент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918945312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0"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Потребителят се е вписал успешно в системата.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234252929688"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15.6671905517578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се вписва в системата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5927734375" w:line="240" w:lineRule="auto"/>
        <w:ind w:left="32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86827087402" w:lineRule="auto"/>
        <w:ind w:left="322.017822265625" w:right="37.891845703125" w:firstLine="16.819458007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Паролата е сменена успешно, при коректни  действия от потребителя.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3.65235328674316" w:lineRule="auto"/>
        <w:ind w:left="322.017822265625" w:right="368.9776611328125" w:firstLine="16.8194580078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753.974609375" w:header="0" w:footer="720"/>
          <w:cols w:equalWidth="0" w:num="2">
            <w:col w:space="0" w:w="4720"/>
            <w:col w:space="0" w:w="47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Паролата остава същата при некоректни  действия на потребителя.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168090820312"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избира изгледа за смяна на паролата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3.65229606628418" w:lineRule="auto"/>
        <w:ind w:left="5.299224853515625" w:right="2437.9803466796875" w:firstLine="6.22077941894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избира начин за двуфакторно удостоверяване 4. Системата изпраща код за двуфакторно удостоверяване по избраия начин 5. Потребителят въвежда получения код правилно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05322265625" w:line="243.6525535583496" w:lineRule="auto"/>
        <w:ind w:left="11.059188842773438" w:right="2760.15869140625" w:firstLine="0.921630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 Системата предоставя изглед за въвеждане на старата и новата парола 7. Потребителят потвърждава смяната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44287109375" w:line="243.6178207397461" w:lineRule="auto"/>
        <w:ind w:left="9.21600341796875" w:right="3671.08337402343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8. Системата извежда съобщение за успешна смяна на паролата 9. Системата автоматично отписва потребителя от системата 10. Системата препраща потребителя на страницата за вписване</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4986267089844"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25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42773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1.289596557617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5.a Потребителят въвежда получения код грешно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99804687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отказва промяна на паролата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6.a Потребителят въвежда грешно старата си парола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отказва промяна на паролата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3.65172386169434" w:lineRule="auto"/>
        <w:ind w:left="740.0639343261719" w:right="3051.170654296875" w:hanging="728.083114624023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6.b Потребителят въвежда грешно повторно новата си парола 1. Система не позволява преминаване към промяна на паролата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806640625" w:line="326.3645267486572" w:lineRule="auto"/>
        <w:ind w:left="10.828781127929688" w:right="3816.158447265625" w:firstLine="8.265609741210938"/>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UC-28 - Отписване на избираема дисциплина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се отписва от избираема, която е записал.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171875" w:line="240" w:lineRule="auto"/>
        <w:ind w:left="8.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5" w:line="240" w:lineRule="auto"/>
        <w:ind w:left="8.29437255859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16.012802124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72521972656" w:lineRule="auto"/>
        <w:ind w:left="0" w:right="151.532592773437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Студентът е записал избираема дисциплина. Все още тече етап на кампания за избираеми  дисциплини, който позволява отписване на  дисциплината.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1376953125" w:line="240" w:lineRule="auto"/>
        <w:ind w:left="8.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5341796875" w:line="240" w:lineRule="auto"/>
        <w:ind w:left="382.411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72521972656" w:lineRule="auto"/>
        <w:ind w:left="383.4002685546875" w:right="7.7490234375" w:firstLine="8.29467773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Студентът е отписан от избираемата  дисциплина. Студентите след него се  преместват едно място напред в списъка и  опашката (ако има такава).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63330078125" w:line="243.65286827087402"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навигира до изгледа за записани избираеми дисциплини 2. Потребителят намира записаната от него дисциплина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отписва дисциплината чрез графичния интерфейс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3779296875" w:line="240" w:lineRule="auto"/>
        <w:ind w:left="0"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3.6523532867431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REQ-14.5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Възможности за отписване от записана избираема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дисциплина</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16552734375" w:line="326.36512756347656"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UC-29 - Размаркиране на избираема дисциплина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размаркира маркирана от него избираема дисциплина.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60058593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23193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652587890625" w:line="240" w:lineRule="auto"/>
        <w:ind w:left="0.23040771484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55.21695137023926" w:lineRule="auto"/>
        <w:ind w:left="0.23040771484375" w:right="614.8031616210938" w:firstLine="7.71842956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Студентът вече е маркирал поне една  избираема дисциплина.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410827636719"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149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65625" w:line="240" w:lineRule="auto"/>
        <w:ind w:left="654.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5243911743164" w:lineRule="auto"/>
        <w:ind w:left="655.3363037109375" w:right="8.3111572265625" w:firstLine="8.29467773437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2.534408569336" w:right="1845.21484375" w:header="0" w:footer="720"/>
          <w:cols w:equalWidth="0" w:num="2">
            <w:col w:space="0" w:w="4660"/>
            <w:col w:space="0" w:w="466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премахва размаркираната  дисциплина от списъка с маркирани  дисциплини.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36987304687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отваря изгледа за маркирани избираеми дисциплини</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309875488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26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посочва желаната от него дисциплина за размаркиране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255859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REQ-13.1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Размаркиране на избираема дисциплина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UC-30 - Редактиране на анотация на дисциплина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78710937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 анотацията на водена от него дисциплина.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15.436859130859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275390625"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86827087402" w:lineRule="auto"/>
        <w:ind w:left="6.4511871337890625" w:right="0"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създал дисциплина и  е посочил преподавател, който я води.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630859375"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236.199951171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275390625" w:line="240" w:lineRule="auto"/>
        <w:ind w:left="24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3.65286827087402" w:lineRule="auto"/>
        <w:ind w:left="249.6209716796875" w:right="14.49462890625" w:firstLine="0.6915283203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570.577392578125" w:header="0" w:footer="720"/>
          <w:cols w:equalWidth="0" w:num="2">
            <w:col w:space="0" w:w="4800"/>
            <w:col w:space="0" w:w="480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запазва направените промени и ги  отразява във всяка заявка за информация,  свързана с дисциплината.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633300781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водена от него дисциплина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редактира анотацията на дисциплината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промените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отразява промените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REQ-18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анотация на дисциплина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3022460937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UC-31 - Редактиране на кампания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0" w:lineRule="auto"/>
        <w:ind w:left="3.9167785644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 метаданните на вече създадена кампания.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6831054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525535583496" w:lineRule="auto"/>
        <w:ind w:left="13.363189697265625" w:right="877.90161132812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вече е създал  кампания.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59545898438"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68676757812" w:line="240" w:lineRule="auto"/>
        <w:ind w:left="24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3.6525535583496" w:lineRule="auto"/>
        <w:ind w:left="256.763916015625" w:right="34.769287109375" w:hanging="6.45141601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590.85205078125" w:header="0" w:footer="720"/>
          <w:cols w:equalWidth="0" w:num="2">
            <w:col w:space="0" w:w="4800"/>
            <w:col w:space="0" w:w="480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и отразява направените  промени.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67370605469" w:line="243.65246772766113" w:lineRule="auto"/>
        <w:ind w:left="12.902374267578125" w:right="2989.329223632812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вече създадена кампания с цел да я редактира 2. Потребителят редактира метаданните на кампания</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6647338867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27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промените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4218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съхранява промените.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46093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6562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REQ-24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Редактиране на кампания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3535156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UC-32 - Редактиране на протокол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787109375" w:line="243.65172386169434" w:lineRule="auto"/>
        <w:ind w:left="0" w:right="1920.814208984375" w:firstLine="19.3536376953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 протокол, който е започнал, но не е довършил, или пък е  бил върнат за редактиране след неуспешна верификация.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81689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8.755264282226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7.9488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72521972656" w:lineRule="auto"/>
        <w:ind w:left="6.6815948486328125" w:right="0.032348632812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Преподавателят вече е създал протокол, който  не е изпратил за верифициране, или е изпратил,  но не е бил верифициран успешно и е върнат за  редакция.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137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9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209.5184326171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388671875" w:line="240" w:lineRule="auto"/>
        <w:ind w:left="214.34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3.65286827087402" w:lineRule="auto"/>
        <w:ind w:left="230.0823974609375" w:right="24.08203125" w:hanging="6.4514160156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90.598373413086" w:right="1533.48388671875" w:header="0" w:footer="720"/>
          <w:cols w:equalWidth="0" w:num="2">
            <w:col w:space="0" w:w="4820"/>
            <w:col w:space="0" w:w="482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промените, направени в  протокола.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616455078125" w:line="243.65235328674316" w:lineRule="auto"/>
        <w:ind w:left="12.902374267578125" w:right="3054.99267578125" w:firstLine="6.6815948486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протокол от списъка със съхранени протоколи 2. Потребителят нанася необходимите промени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5839843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запазва промените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запазва промените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Системата не съхранява промените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392578125" w:line="240" w:lineRule="auto"/>
        <w:ind w:left="19.094390869140625" w:right="0" w:firstLine="0"/>
        <w:jc w:val="left"/>
        <w:rPr>
          <w:rFonts w:ascii="Calibri" w:cs="Calibri" w:eastAsia="Calibri" w:hAnsi="Calibri"/>
          <w:b w:val="1"/>
          <w:i w:val="0"/>
          <w:smallCaps w:val="0"/>
          <w:strike w:val="0"/>
          <w:color w:val="44546a"/>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UC-33 - Плащане на такса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0" w:right="1026.2939453125" w:header="0" w:footer="720"/>
          <w:cols w:equalWidth="0" w:num="1">
            <w:col w:space="0" w:w="10133.7060546875"/>
          </w:cols>
        </w:sect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заплаща такса чрез външна система.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232299804688" w:line="240" w:lineRule="auto"/>
        <w:ind w:left="6.68159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ОСНОВНИ АКТЬОРИ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55029296875" w:line="240" w:lineRule="auto"/>
        <w:ind w:left="6.912002563476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Студент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0834960938" w:line="240" w:lineRule="auto"/>
        <w:ind w:left="14.63043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397705078125" w:line="243.58317375183105" w:lineRule="auto"/>
        <w:ind w:left="4.608001708984375" w:right="274.1693115234375" w:hanging="4.6080017089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 на данни е започнал кампания  за такси.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3068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ВТОРОСТЕПЕННИ АКТЬОРИ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65869140625" w:line="240" w:lineRule="auto"/>
        <w:ind w:left="101.0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УСЛОВИЯ СЛЕД РЕЗУЛТАТ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397705078125" w:line="243.6178207397461" w:lineRule="auto"/>
        <w:ind w:left="109.6209716796875" w:right="18.475341796875" w:firstLine="0.6915283203125"/>
        <w:jc w:val="left"/>
        <w:rPr>
          <w:rFonts w:ascii="Calibri" w:cs="Calibri" w:eastAsia="Calibri" w:hAnsi="Calibri"/>
          <w:b w:val="0"/>
          <w:i w:val="0"/>
          <w:smallCaps w:val="0"/>
          <w:strike w:val="0"/>
          <w:color w:val="000000"/>
          <w:sz w:val="23.040000915527344"/>
          <w:szCs w:val="23.040000915527344"/>
          <w:u w:val="none"/>
          <w:shd w:fill="auto" w:val="clear"/>
          <w:vertAlign w:val="baseline"/>
        </w:rPr>
        <w:sectPr>
          <w:type w:val="continuous"/>
          <w:pgSz w:h="15840" w:w="12240" w:orient="portrait"/>
          <w:pgMar w:bottom="984.4800567626953" w:top="710.399169921875" w:left="1083.9167785644531" w:right="1294.5581054687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съхранява данните за плащането и  скрива таксата от изгледа на потребителя, който  е заплатил таксата.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4991149902344"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28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42773437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9.5839691162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Потребитялт избира такса за заплащане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9980468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Системата препраща към външната система за плащане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 Потребителят извършва плащането чрез външната система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5.2992248535156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4. Външната система регистрира плащането и информира студентската система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3.75358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АЛТЕРНАТИВНИ СЛУЧАИ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1.52000427246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3.a Потребителят не извършва плащането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74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Външната система не информира студентската система за плащането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607421875" w:line="240" w:lineRule="auto"/>
        <w:ind w:left="733.3822631835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Таксата остава неплатена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216796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REQ-15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Плащане на такси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22998046875" w:line="326.36627197265625" w:lineRule="auto"/>
        <w:ind w:left="3.916778564453125" w:right="2056.1065673828125" w:firstLine="15.177612304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546a"/>
          <w:sz w:val="28.079999923706055"/>
          <w:szCs w:val="28.079999923706055"/>
          <w:u w:val="none"/>
          <w:shd w:fill="auto" w:val="clear"/>
          <w:vertAlign w:val="baseline"/>
          <w:rtl w:val="0"/>
        </w:rPr>
        <w:t xml:space="preserve">UC-34 - Изтриване на профил на администратор на данни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системата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изтрива профил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574462890625" w:line="267.2848606109619" w:lineRule="auto"/>
        <w:ind w:left="5054.2291259765625" w:right="590.36376953125" w:hanging="5035.68176269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ПРЕДВАРИТЕЛНИ УСЛОВИЯ УСЛОВИЯ СЛЕД РЕЗУЛТАТ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премахва профила и не позволява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94384765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използването ѝ с него.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0" w:lineRule="auto"/>
        <w:ind w:left="10.59837341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ОСНОВЕН СЦЕНАРИЙ НА УСПЕХ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240" w:lineRule="auto"/>
        <w:ind w:left="19.583969116210938" w:right="0" w:firstLine="0"/>
        <w:jc w:val="left"/>
        <w:rPr>
          <w:rFonts w:ascii="Calibri" w:cs="Calibri" w:eastAsia="Calibri" w:hAnsi="Calibri"/>
          <w:b w:val="0"/>
          <w:i w:val="0"/>
          <w:smallCaps w:val="0"/>
          <w:strike w:val="0"/>
          <w:color w:val="0000ff"/>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Потребителят избира профил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40" w:lineRule="auto"/>
        <w:ind w:left="12.902374267578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Потребителят потвърждава изтриването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388671875" w:line="240" w:lineRule="auto"/>
        <w:ind w:left="116.98562622070312" w:right="0" w:firstLine="0"/>
        <w:jc w:val="left"/>
        <w:rPr>
          <w:rFonts w:ascii="Calibri" w:cs="Calibri" w:eastAsia="Calibri" w:hAnsi="Calibri"/>
          <w:b w:val="1"/>
          <w:i w:val="0"/>
          <w:smallCaps w:val="0"/>
          <w:strike w:val="0"/>
          <w:color w:val="ffffff"/>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3.040000915527344"/>
          <w:szCs w:val="23.040000915527344"/>
          <w:u w:val="none"/>
          <w:shd w:fill="c55a11" w:val="clear"/>
          <w:vertAlign w:val="baseline"/>
          <w:rtl w:val="0"/>
        </w:rPr>
        <w:t xml:space="preserve">Свързани изисквания</w:t>
      </w:r>
      <w:r w:rsidDel="00000000" w:rsidR="00000000" w:rsidRPr="00000000">
        <w:rPr>
          <w:rFonts w:ascii="Calibri" w:cs="Calibri" w:eastAsia="Calibri" w:hAnsi="Calibri"/>
          <w:b w:val="1"/>
          <w:i w:val="0"/>
          <w:smallCaps w:val="0"/>
          <w:strike w:val="0"/>
          <w:color w:val="ffffff"/>
          <w:sz w:val="23.040000915527344"/>
          <w:szCs w:val="23.04000091552734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123.8976287841796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d1deee" w:val="clear"/>
          <w:vertAlign w:val="baseline"/>
          <w:rtl w:val="0"/>
        </w:rPr>
        <w:t xml:space="preserve">REQ-30 </w:t>
      </w:r>
      <w:r w:rsidDel="00000000" w:rsidR="00000000" w:rsidRPr="00000000">
        <w:rPr>
          <w:rFonts w:ascii="Calibri" w:cs="Calibri" w:eastAsia="Calibri" w:hAnsi="Calibri"/>
          <w:b w:val="0"/>
          <w:i w:val="0"/>
          <w:smallCaps w:val="0"/>
          <w:strike w:val="0"/>
          <w:color w:val="000000"/>
          <w:sz w:val="23.040000915527344"/>
          <w:szCs w:val="23.040000915527344"/>
          <w:u w:val="none"/>
          <w:shd w:fill="d1deee" w:val="clear"/>
          <w:vertAlign w:val="baseline"/>
          <w:rtl w:val="0"/>
        </w:rPr>
        <w:t xml:space="preserve">Изтриване на профил на администратор на данни Функционално</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24.96002197265625" w:right="0" w:firstLine="0"/>
        <w:jc w:val="left"/>
        <w:rPr>
          <w:rFonts w:ascii="Calibri" w:cs="Calibri" w:eastAsia="Calibri" w:hAnsi="Calibri"/>
          <w:b w:val="0"/>
          <w:i w:val="0"/>
          <w:smallCaps w:val="0"/>
          <w:strike w:val="0"/>
          <w:color w:val="44546a"/>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44546a"/>
          <w:sz w:val="48"/>
          <w:szCs w:val="48"/>
          <w:u w:val="none"/>
          <w:shd w:fill="auto" w:val="clear"/>
          <w:vertAlign w:val="baseline"/>
          <w:rtl w:val="0"/>
        </w:rPr>
        <w:t xml:space="preserve">С</w:t>
      </w:r>
      <w:r w:rsidDel="00000000" w:rsidR="00000000" w:rsidRPr="00000000">
        <w:rPr>
          <w:rFonts w:ascii="Calibri" w:cs="Calibri" w:eastAsia="Calibri" w:hAnsi="Calibri"/>
          <w:b w:val="0"/>
          <w:i w:val="0"/>
          <w:smallCaps w:val="0"/>
          <w:strike w:val="0"/>
          <w:color w:val="44546a"/>
          <w:sz w:val="37.91999816894531"/>
          <w:szCs w:val="37.91999816894531"/>
          <w:u w:val="none"/>
          <w:shd w:fill="auto" w:val="clear"/>
          <w:vertAlign w:val="baseline"/>
          <w:rtl w:val="0"/>
        </w:rPr>
        <w:t xml:space="preserve">ОФТУЕРНИ ИЗИСКВАНИЯ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39880371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ПИСВАНЕ В СИСТЕМАТА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0.3007698059082"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възможност за вписване в системата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410644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09.6128082275390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Успешно вписване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31030273437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Данни за вписване</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22952270507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29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Неуспешно вписване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REQ-1.1 (Функционално) Успешно вписване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 (Функционално) Данни за вписване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 (Функционално) Неуспешно вписване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 (Функционално) Данни за вписване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 (Функционално) Неуспешно вписване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 (Функционално) Възстановяване на парола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UC-24 Вписване в системата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REQ-1.1 У</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СПЕШНО ВПИСВАНЕ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4482421875" w:line="549.7804069519043" w:lineRule="auto"/>
        <w:ind w:left="10.828781127929688" w:right="775.7824707031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След успешен вход потребителят ще бъде препратен към началната страница на своя профил.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4594726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UC-24 Вписване в системата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АННИ ЗА ВПИСВАНЕ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35546875" w:line="551.8623733520508" w:lineRule="auto"/>
        <w:ind w:left="8.5247802734375" w:right="900.523681640625" w:firstLine="99.475250244140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 вход системата ще изисква валидни потребителско име и парола.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38818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 (Функционално) Вписване в системата</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43045043945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REQ-1.2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UC-24 Вписване в системата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REQ-1.3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ЕУСПЕШНО ВПИСВАНЕ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172386169434" w:lineRule="auto"/>
        <w:ind w:left="17.27996826171875" w:right="617.26562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Ако липсва запис за потребител в базата данни, системата трябва да визуализира съобщение за  грешка.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1762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 (Функционално) Вписване в системата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REQ-1.3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UC-24 Вписване в системата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ЪЗСТАНОВЯВАНЕ НА ПАРОЛА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Задължително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38037109375" w:line="243.65286827087402" w:lineRule="auto"/>
        <w:ind w:left="17.27996826171875" w:right="425.343017578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възможност за възстановяване на забравена парола чрез изпращане на  имейл за промяна на паролата към потребителя.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Имейл за въстановяване на паролата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571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Имейл за възстановяване на паролата чрез код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23181152343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 (Функционално) Вписване в системата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 (Функционално) Имейл за въстановяване на паролата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REQ-2.2 (Функционално) Имейл за възстановяване на паролата чрез код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43151855468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87609863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31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(Нефункционално) Двуфакторно удостоверяване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МЕЙЛ ЗА ВЪСТАНОВЯВАНЕ НА ПАРОЛАТА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174804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172386169434" w:lineRule="auto"/>
        <w:ind w:left="17.27996826171875" w:right="871.3989257812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Имейлът за възстановяване на паролата може да съдържа линк, препращащ към страница за  промяна на паролата.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728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REQ-2.2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МЕЙЛ ЗА ВЪЗСТАНОВЯВАНЕ НА ПАРОЛАТА ЧРЕЗ КОД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23339843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47314453125" w:line="243.65235328674316" w:lineRule="auto"/>
        <w:ind w:left="17.27996826171875" w:right="304.3835449218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Имейлът за възстановяване на паролата може да съдържа код, който системата ще очаква да бъде  въведен, за да завърши промяната на паролата.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171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НОВИНИ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412109375" w:line="243.9997959136963" w:lineRule="auto"/>
        <w:ind w:left="17.27996826171875" w:right="864.61669921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показва публична информация за предстоящи и протичащи в момента на  ползване кампании.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831787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898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Местоположение на новини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Източник на новини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718261718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(Функционално) Местоположение на новини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29370117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REQ-3.2 (Функционално) Източник на новини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10791015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REQ-3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UC-25 Преглед на новини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43090820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REQ-3.1 М</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ЕСТОПОЛОЖЕНИЕ НА НОВИНИ</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35211181640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552.2087860107422" w:lineRule="auto"/>
        <w:ind w:left="10.828781127929688" w:right="1092.1588134765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показва информацията за новини в изгледа за вписване.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014648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REQ-3.2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ЗТОЧНИК НА НОВИНИ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172386169434" w:lineRule="auto"/>
        <w:ind w:left="2.5344085693359375" w:right="705.854492187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показва новина за всяка кампания, която е създадена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данни</w:t>
      </w:r>
      <w:r w:rsidDel="00000000" w:rsidR="00000000" w:rsidRPr="00000000">
        <w:rPr>
          <w:rFonts w:ascii="Calibri" w:cs="Calibri" w:eastAsia="Calibri" w:hAnsi="Calibri"/>
          <w:b w:val="0"/>
          <w:i w:val="0"/>
          <w:smallCaps w:val="0"/>
          <w:strike w:val="0"/>
          <w:color w:val="000000"/>
          <w:sz w:val="23.040000915527344"/>
          <w:szCs w:val="23.04000091552734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1762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 (Функционално) Създаване на кампания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 (Функционално) Създаване на кампания за плащане на такси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 (Функционално) Създаване на кампания за избираеми дисциплини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СЕДМИЧНО РАЗПИСАНИЕ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2.2102165222168"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персонализиран ежеседмичен график на занятията.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8310546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в седмичното разписание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седмичното разписание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Преглед на седмичното разписание от студент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Преглед на седмичното разписание от преподавател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083496093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REQ-4.1 (Функционално) Информация в седмичното разписание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REQ-4.2 (Функционално) Редактиране на седмичното разписание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REQ-4.3 (Функционално) Преглед на седмичното разписание от студент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310302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REQ-4.4 (Функционално) Преглед на седмичното разписание от преподавател</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230133056640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33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REQ-4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UC-19 Преглед на седмичното разписание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В СЕДМИЧНОТО РАЗПИСАНИЕ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Всяко занятие ще съдържа данните: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11914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име на дисциплина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място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час на провеждане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0" w:lineRule="auto"/>
        <w:ind w:left="17.27996826171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 ще има етикет за метаданни: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11914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лекция/упражнение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задължителна/избираема.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REQ-4.1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8984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UC-19 Преглед на седмичното разписание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REQ-4.2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СЕДМИЧНОТО РАЗПИСАНИЕ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4580078125" w:line="551.8628311157227" w:lineRule="auto"/>
        <w:ind w:left="10.828781127929688" w:right="1377.240600585937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ще може да редактира личното си седмично разписание.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083007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времето в разписанието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Скриване на занятие в разписанието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Връщане на разписанието по подразбиране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083496093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REQ-4.2.1 (Функционално) Редактиране на времето в разписанието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REQ-4.2.2 (Функционално) Скриване на занятие в разписанието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2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REQ-4.2.3 (Функционално) Връщане на разписанието по подразбиране</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43093872070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34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REQ-4.2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UC-19 Преглед на седмичното разписание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REQ-4.2.1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ВРЕМЕТО В РАЗПИСАНИЕТО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551.8613433837891" w:lineRule="auto"/>
        <w:ind w:left="19.3536376953125" w:right="1377.2406005859375" w:firstLine="88.6463928222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Редактирането ще позволява промяна на времето на провеждане.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6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REQ-4.2.1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914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UC-19 Преглед на седмичното разписание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REQ-4.2.2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КРИВАНЕ НА ЗАНЯТИЕ В РАЗПИСАНИЕТО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1.8633460998535" w:lineRule="auto"/>
        <w:ind w:left="19.3536376953125" w:right="1377.2406005859375" w:firstLine="88.6463928222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Редактирането ще позволява скриване на занятието в разписанието.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083007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REQ-4.2.2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016601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UC-19 Преглед на седмичното разписание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REQ-4.2.3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РЪЩАНЕ НА РАЗПИСАНИЕТО ПО ПОДРАЗБИРАНЕ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51.8628311157227" w:lineRule="auto"/>
        <w:ind w:left="10.828781127929688" w:right="1377.240600585937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връщане към разписанието по подразбиране.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38818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REQ-4.2.3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9750976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UC-19 Преглед на седмичното разписание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96.1221694946289"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REQ-4.3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СЕДМИЧНОТО РАЗПИСАНИЕ ОТ СТУДЕНТ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09533691406"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изглед за преглед на седмичното разписание на всеки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23025512695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Дисциплини в седмичното разписание на студент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REQ-4.3.1 (Функционално) Дисциплини в седмичното разписание на студент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96.121883392334"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REQ-4.3.1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ИСЦИПЛИНИ В СЕДМИЧНОТО РАЗПИСАНИЕ НА СТУДЕНТ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9511718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информация единствено за дисциплините, записани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52392578125" w:line="296.12208366394043"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REQ-4.4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СЕДМИЧНОТО РАЗПИСАНИЕ ОТ ПРЕПОДАВАТЕЛ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197753906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изглед за преглед на седмичното разписание на всеки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285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Дисциплини в седмичното разписание на преподавател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REQ-4.4.1 (Функционално) Дисциплини в седмичното разписание на преподавател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3520507812" w:line="296.49773597717285"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REQ-4.4.1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ИСЦИПЛИНИ В СЕДМИЧНОТО РАЗПИСАНИЕ НА ПРЕПОДАВАТЕЛ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14892578125" w:line="1126.5628051757812" w:lineRule="auto"/>
        <w:ind w:left="29.366378784179688" w:right="746.033935546875" w:hanging="18.53759765625"/>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информация единствено за дисциплините, водени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REQ-5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СЪОБЩЕНИЯ</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36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552.2087860107422"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ще може да преглежда получените съобщения.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2441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 (Функционално) Изпращане на съобщения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REQ-5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63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REQ-6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ЗПРАЩАНЕ НА СЪОБЩЕНИЯ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54.06496047973633" w:lineRule="auto"/>
        <w:ind w:left="11.980819702148438" w:right="2840.5126953125" w:hanging="1.15203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ще може да изпраща съобщения, въвеждайки: </w:t>
      </w: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адресат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тема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съдържание на съобщението.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07763671875" w:line="240" w:lineRule="auto"/>
        <w:ind w:left="108.000030517578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Файлове в съдържанието на съобщенията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11.916809082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Адресиране на множество потребители в съобщение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REQ-6.1 (Функционално) Файлове в съдържанието на съобщенията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REQ-6.2 (Функционално) Адресиране на множество потребители в съобщение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20556640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REQ-6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95849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REQ-5 (Функционално) Преглед на съобщения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20556640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REQ-6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UC-12 Изпращане на съобщение</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43203735351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37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REQ-6.1 Ф</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АЙЛОВЕ В СЪДЪРЖАНИЕТО НА СЪОБЩЕНИЯТА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359375" w:line="551.8613433837891" w:lineRule="auto"/>
        <w:ind w:left="10.828781127929688" w:right="1092.1588134765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4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позволява прикачване на файлове към съдържанието на съобщенията.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6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09.6128082275390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Типове файлове в съобщенията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REQ-6.1.1 (Нефункционално) Типове файлове в съобщенията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216796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REQ-6.1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UC-12 Изпращане на съобщение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REQ-6.1.1 Т</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ИПОВЕ ФАЙЛОВЕ В СЪОБЩЕНИЯТА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4 Предложено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9997959136963" w:lineRule="auto"/>
        <w:ind w:left="17.27996826171875" w:right="166.6040039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прикачване към съобщение на файлове с формати .txt, .doc, .docx, .xsl, .xslx,  ppt, .pptx, .odt, .pdf, .png, .jpeg и .gif.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84033203125" w:line="296.12208366394043"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REQ-6.2 А</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ДРЕСИРАНЕ НА МНОЖЕСТВО ПОТРЕБИТЕЛИ В СЪОБЩЕНИЕ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19775390625" w:line="243.65235328674316" w:lineRule="auto"/>
        <w:ind w:left="7.8336334228515625" w:right="9.158935546875" w:hanging="3.91685485839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Ако потребителят е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системата ще позволява адресиране на повече от един потребител  - група, курс, специалност.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735839843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036132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 (Функционално) Създаване на акаунт на студент или преподавател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REQ-20.1 (Функционално) Информация при създаване на акаунт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REQ-20.1.1 (Функционално) Информация за студент при създаване на акаунт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424.760684967041" w:lineRule="auto"/>
        <w:ind w:left="127.35366821289062" w:right="1851.44409179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REQ-20.1.2 (Функционално) Информация за преподавател при създаване на акаунт REQ-20.1.3 (Функционално) Допълнителна информация при създаване на акаунт</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28228759765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38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REQ-6.2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UC-12 Изпращане на съобщение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REQ-7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АСТРОЙКА НА ИЗВЕСТИЯТА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172386169434" w:lineRule="auto"/>
        <w:ind w:left="17.27996826171875" w:right="402.99072265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предоставя възможност за настройка на типа известия, които потребителят да  получава по имейл спрямо ролята си.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1762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Настройки на известията за студент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Настройка на известията за преподавател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REQ-5 (Функционално) Преглед на съобщения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REQ-7.1 (Функционално) Настройки на известията за студент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REQ-7.2 (Функционално) Настройка на известията за преподавател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REQ-10 (Функционално) Смяна на паролата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REQ-11 (Функционално) Изпращане на молба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 (Функционално) Маркиране на избираеми дисциплини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 (Функционално) Записване на избираеми дисциплини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 (Функционално) Плащане на такси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2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REQ-19.4 (Функционално) Изпращане за верификация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 (Функционално) Създаване на кампания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REQ-27.1 (Функционално) Отхвърляне на протокол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(Нефункционално) Двуфакторно удостоверяване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432434082031"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REQ-7.1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АСТРОЙКИ НА ИЗВЕСТИЯТА ЗА СТУДЕНТ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42651367188"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23025512695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39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Възможни настройки са: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730468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нова семестриална оценка,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11914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нова такса,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успешно платена такса,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ново съобщение,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нова кампания,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11914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промяна на позиция в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опашка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 записване на избираема дисциплина,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446289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промяна в седмичното разписание.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19238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REQ-7.2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АСТРОЙКА НА ИЗВЕСТИЯТА ЗА ПРЕПОДАВАТЕЛ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2338867187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Възможни настройки са: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ново съобщение,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приет протокол,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отхвърлен протокол,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промяна в седмичното разписание.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375488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REQ-8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ЕРСОНАЛИЗИРАНЕ НА НАЧАЛНАТА СТРАНИЦА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44140625" w:line="243.65286827087402" w:lineRule="auto"/>
        <w:ind w:left="17.27996826171875" w:right="176.47216796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предоставя персонализирана начална страница с най-използваните дейности на  потребителя.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Настройка на началната страница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REQ-8.1 (Функционално) Настройка на началната страница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02246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REQ-8.1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АСТРОЙКА НА НАЧАЛНАТА СТРАНИЦА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315185546875" w:line="243.65246772766113" w:lineRule="auto"/>
        <w:ind w:left="17.27996826171875" w:right="479.71435546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предоставя възможност за настройка на видимостта на дейностите и преките  пътища в началната страница.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1663513183594"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247070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REQ-9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ВПИСВАНИЯТА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Задължително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275382995605" w:lineRule="auto"/>
        <w:ind w:left="10.13763427734375" w:right="161.9946289062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потребителите да виждат списък на последните 20 вписвания в профила  си в системата.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в прегледа на вписванията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Допълнителна информация в прегледа на вписванията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388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REQ-9.1 (Функционално) Информация в прегледа на вписванията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REQ-9.2 (Функционално) Допълнителна информация в прегледа на вписванията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75488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REQ-9.1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В ПРЕГЛЕДА НА ВПИСВАНИЯТА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38037109375" w:line="243.65286827087402" w:lineRule="auto"/>
        <w:ind w:left="3.916778564453125" w:right="1380.673828125" w:firstLine="15.436859130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Прегледът на вписванията ще включва информация за датата и часа, браузъра и типа на  устройството.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66748046875" w:line="296.1224555969238" w:lineRule="auto"/>
        <w:ind w:left="108.00003051757812" w:right="1092.1588134765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REQ-9.2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ОПЪЛНИТЕЛНА ИНФОРМАЦИЯ В ПРЕГЛЕДА НА ВПИСВАНИЯТА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0146484375" w:line="243.6525535583496" w:lineRule="auto"/>
        <w:ind w:left="17.27996826171875" w:right="936.36840820312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Прегледът може да включва информация за IP адреса на устройството, от което е направено  вписването, или приблизителното му местоположение, изчислено с помощта на IP адреса.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163452148438"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REQ-10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МЯНА НА ПАРОЛАТА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88427734375" w:line="551.8623733520508"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изглед за смяна на паролата.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512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924926757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41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Двуфакторно удостоверяване при смяна на паролата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REQ-10.1 (Функционално) Двуфакторно удостоверяване при смяна на паролата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REQ-10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(Нефункционално) Двуфакторно удостоверяване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22509765625" w:line="297.6257514953613"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REQ-10.1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ВУФАКТОРНО УДОСТОВЕРЯВАНЕ ПРИ СМЯНА НА ПАРОЛАТА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134277343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изисква двуфакторно удостоверяване преди въвеждането на новата парола.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REQ-10.1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(Нефункционално) Двуфакторно удостоверяване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353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ЗПРАЩАНЕ НА МОЛБА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35328674316" w:lineRule="auto"/>
        <w:ind w:left="10.367965698242188" w:right="202.5244140625" w:firstLine="0.46081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предоставя възможност за електронно попълване и изпращане на заявление до  администрацията на университета.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734619140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Готови бланки за молби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11.916809082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Автоматично попълване на бланките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Качване на бланките за молби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REQ-11.1 (Функционално) Готови бланки за молби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3408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REQ-11.2 (Функционално) Автоматично попълване на бланките</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23037719726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42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REQ-11.3 (Функционално) Качване на бланките за молби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REQ-11.1 Г</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ОТОВИ БЛАНКИ ЗА МОЛБИ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551.8613433837891" w:lineRule="auto"/>
        <w:ind w:left="19.3536376953125" w:right="1092.1588134765625" w:firstLine="88.6463928222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Потребителят може да избира измежду готов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 бланки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6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REQ-11.2 А</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ВТОМАТИЧНО ПОПЪЛВАНЕ НА БЛАНКИТЕ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49.7804069519043" w:lineRule="auto"/>
        <w:ind w:left="10.828781127929688" w:right="1092.1588134765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попълва полетата за име, ЕГН и длъжност в бланките автоматично.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3474121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REQ-11.3 К</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АЧВАНЕ НА БЛАНКИТЕ ЗА МОЛБИ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50.1272773742676" w:lineRule="auto"/>
        <w:ind w:left="3.916778564453125" w:right="1092.1588134765625" w:firstLine="104.08325195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Администраторите могат да бъдат лицата, които качват готовите бланки в системата.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Създаване на бланките за молби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REQ-11.3.1 (Функционално) Създаване на бланките за молби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228149414062"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REQ-11.3.1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БЛАНКИТЕ ЗА МОЛБИ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3786621093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6 Предложено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2900390625" w:line="243.58317375183105" w:lineRule="auto"/>
        <w:ind w:left="17.27996826171875" w:right="165.235595703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предоставя начин за създаване на готовите бланки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цел да се избегне нуждата от HTML специалист за създаването им.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8315734863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43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ИЗБИРАЕМИ ДИСЦИПЛИНИ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359375" w:line="551.8613433837891" w:lineRule="auto"/>
        <w:ind w:left="10.828781127929688" w:right="274.71557617187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списък с всички налични за записване избираеми дисциплини.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56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Налични дисциплини в списъка по време на кампания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Налични дисциплини в списъка извън кампания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Необновен списък на избираеми дисциплини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33398437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Съдържание на списъка с избираеми дисциплини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Възможно друго съдържание на списъка с избираеми дисциплини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424.83057975769043" w:lineRule="auto"/>
        <w:ind w:left="127.35366821289062" w:right="2096.915893554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REQ-12.1 (Функционално) Налични дисциплини в списъка по време на кампания REQ-12.2 (Функционално) Налични дисциплини в списъка извън кампания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68408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REQ-12.3 (Функционално) Необновен списък на избираеми дисциплини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425.1774787902832" w:lineRule="auto"/>
        <w:ind w:left="127.35366821289062" w:right="878.56201171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REQ-12.4 (Функционално) Съдържание на списъка с избираеми дисциплини REQ-12.5 (Функционално) Възможно друго съдържание на списъка с избираеми дисциплини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52514648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 (Функционално) Маркиране на избираеми дисциплини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 (Функционално) Записване на избираеми дисциплини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083496093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REQ-12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UC-21 Преглед на избираеми дисциплини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96.1221694946289"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REQ-12.1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АЛИЧНИ ДИСЦИПЛИНИ В СПИСЪКА ПО ВРЕМЕ НА КАМПАНИЯ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09533691406"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наличните за текущия семестър избираеми дисциплини, ако има активна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31109619140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44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7.279968261718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кампания за избираеми дисциплини.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2353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REQ-12.2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АЛИЧНИ ДИСЦИПЛИНИ В СПИСЪКА ИЗВЪН КАМПАНИЯ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172386169434" w:lineRule="auto"/>
        <w:ind w:left="10.367965698242188" w:right="711.4013671875" w:firstLine="0.46081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наличните за следващия семестър избираеми дисциплини, ако няма  активна кампания за избираеми дисциплини.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728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REQ-12.3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ЕОБНОВЕН СПИСЪК НА ИЗБИРАЕМИ ДИСЦИПЛИНИ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3554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35328674316" w:lineRule="auto"/>
        <w:ind w:left="17.27996826171875" w:right="268.43872070312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При липса на въведена информация за бъдещи избираеми дисциплини, системата ще визуализира  избираемите дисциплини от съответния семестър на предишната година.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728515625" w:line="296.12208366394043"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REQ-12.4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ЪДЪРЖАНИЕ НА СПИСЪКА С ИЗБИРАЕМИ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19775390625" w:line="243.9997959136963" w:lineRule="auto"/>
        <w:ind w:left="8.5247802734375" w:right="364.744873046875" w:firstLine="2.3040008544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Списъкът ще включва името на дисциплината, описанието ѝ (ако е попълнено), изискванията за  записване (ако има такива), броя кредити, които носи, и титуляра, от когото се води дисциплината.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831787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REQ-12.4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96.12196922302246" w:lineRule="auto"/>
        <w:ind w:left="108.00003051757812" w:right="350.44799804687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REQ-12.5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ЪЗМОЖНО ДРУГО СЪДЪРЖАНИЕ НА СПИСЪКА С ИЗБИРАЕМИ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134277343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включва други метаданни за дисциплините в списъка с избираеми дисциплини.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28393554688"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REQ-13 М</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АРКИРАНЕ НА ИЗБИРАЕМИ ДИСЦИПЛИНИ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884277343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4324951171875" w:line="243.6525535583496" w:lineRule="auto"/>
        <w:ind w:left="17.27996826171875" w:right="87.61352539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маркиране (отбелязване) на избираеми дисциплини от списъка с  налични избираеми дисциплини по време на преглед на избираемите дисциплини.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5252685547"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45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Размаркиране на избираема дисциплина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 (Функционално) Преглед на избираеми дисциплини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REQ-13.1 (Функционално) Размаркиране на избираема дисциплина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REQ-13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91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 (Функционално) Записване на избираеми дисциплини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436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REQ-13.1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АЗМАРКИРАНЕ НА ИЗБИРАЕМА ДИСЦИПЛИНА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34814453125" w:line="549.7809791564941"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премахване на маркирането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33764648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Брой маркирания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Изглед за маркираните дисциплини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11.916809082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Автоматично премахване на маркирането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REQ-13.1.1 (Функционално) Брой маркирания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REQ-13.1.2 (Функционално) Изглед за маркираните дисциплини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272949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REQ-13.1.3 (Функционално) Автоматично премахване на маркирането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10791015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REQ-13.1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UC-29 Размаркиране на избираема дисциплина</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43081665039"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46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REQ-13.1.1 Б</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РОЙ МАРКИРАНИЯ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359375" w:line="551.8613433837891" w:lineRule="auto"/>
        <w:ind w:left="10.828781127929688" w:right="1377.240600585937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Одобрено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неограничен брой повторни маркирания.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3471679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REQ-13.1.2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ЗГЛЕД ЗА МАРКИРАНИТЕ ДИСЦИПЛИНИ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551.8613433837891"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изглед за преглед на маркираните избираеми дисциплини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6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REQ-13.1.3 А</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ВТОМАТИЧНО ПРЕМАХВАНЕ НА МАРКИРАНЕТО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Одобрено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86827087402" w:lineRule="auto"/>
        <w:ind w:left="17.27996826171875" w:right="135.95703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Списъкът с маркирани избираеми автоматично ще отстранява маркираните избираеми дисциплини,  които са записани окончателно, след края на кампанията за избираеми дисциплини.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606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 З</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АПИСВАНЕ НА ИЗБИРАЕМИ ДИСЦИПЛИНИ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4580078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351074218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студентите да запишат избираема дисциплина: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директно, ако има свободни места (при зададен лимит)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852539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опашка</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ако няма свободни места (при зададен лимит)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само ако отговарят на критериите за записване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 момента е активна кампания за избираеми дисциплини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08.000030517578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Филтриране на списъка за записване на избираеми дисциплини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Сортиране на списъка за записване на избираеми дисциплини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11.916809082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Автоматично преместване от опашката при записване на избираеми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Съхранение на данните за опашката за избираеми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Възможности за отписване от записана избираема дисциплина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3310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Възможности за записване на избираема дисциплина</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2296447753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47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Повторно записване на изкарана избираема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 (Функционално) Преглед на избираеми дисциплини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REQ-13 (Функционално) Маркиране на избираеми дисциплини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424.1348075866699" w:lineRule="auto"/>
        <w:ind w:left="127.35366821289062" w:right="690.856933593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REQ-14.1 (Функционално) Филтриране на списъка за записване на избираеми дисциплини REQ-14.2 (Функционално) Сортиране на списъка за записване на избираеми дисциплини REQ-14.3 (Функционално) Автоматично преместване от опашката при записване на избираеми REQ-14.4 (Функционално) Съхранение на данните за опашката за избираеми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322265625" w:line="423.7888240814209" w:lineRule="auto"/>
        <w:ind w:left="127.35366821289062" w:right="1213.3325195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REQ-14.5 (Функционално) Възможности за отписване от записана избираема дисциплина REQ-14.6 (Функционално) Възможности за записване на избираема дисциплина REQ-14.7 (Функционално) Повторно записване на изкарана избираема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86645507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REQ-14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REQ-25 (Функционално) Преглед на записаните в дисциплина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REQ-26 (Функционално) Управление на записаните студенти в избираема дисциплина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3520507812" w:line="296.4979362487793" w:lineRule="auto"/>
        <w:ind w:left="29.366378784179688" w:right="715.9326171875" w:firstLine="0"/>
        <w:jc w:val="center"/>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REQ-14.1 Ф</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ИЛТРИРАНЕ НА СПИСЪКА ЗА ЗАПИСВАНЕ НА ИЗБИРАЕМИ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Задължително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087890625" w:line="243.6525535583496" w:lineRule="auto"/>
        <w:ind w:left="17.27996826171875" w:right="33.65966796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студентите да филтрират списъка с избираемите дисциплини по следните  критерии: име на дисциплината, титуляр, брой кредити.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5832519531"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997192382812"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Допълнителни критерии за филтриране на избираеми за записване</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23074340820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48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REQ-14.1.1 (Функционално) Допълнителни критерии за филтриране на избираеми за записване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96.1211109161377" w:lineRule="auto"/>
        <w:ind w:left="108.00003051757812" w:right="147.416992187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REQ-14.1.1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ОПЪЛНИТЕЛНИ КРИТЕРИИ ЗА ФИЛТРИРАНЕ НА ИЗБИРАЕМИ ЗА ЗАПИСВАНЕ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19531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позволява филтриране и по други критерии.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REQ-14.1.1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96.12208366394043"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REQ-14.2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ОРТИРАНЕ НА СПИСЪКА ЗА ЗАПИСВАНЕ НА ИЗБИРАЕМИ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517578125" w:line="243.65286827087402" w:lineRule="auto"/>
        <w:ind w:left="17.27996826171875" w:right="140.79345703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студентите да сортират избираемите дисциплини по следните критерии:  име на дисциплината, титуляр, брой кредити.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Допълнителни критерии за сортиране на избираеми дисциплини за записване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718261718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68.64233016967773" w:lineRule="auto"/>
        <w:ind w:left="116.52481079101562" w:right="523.1884765625" w:firstLine="10.828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REQ-14.2.1 (Функционално) Допълнителни критерии за сортиране на избираеми дисциплини за  записване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26538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REQ-14.2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042907714843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49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82.8440475463867" w:lineRule="auto"/>
        <w:ind w:left="10.627212524414062" w:right="306.30615234375" w:firstLine="18.739166259765625"/>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REQ-14.2.1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ОПЪЛНИТЕЛНИ КРИТЕРИИ ЗА СОРТИРАНЕ НА ИЗБИРАЕМИ ДИСЦИПЛИНИ  ЗА ЗАПИСВАНЕ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326171875" w:line="551.8624305725098" w:lineRule="auto"/>
        <w:ind w:left="10.828781127929688" w:right="1092.1588134765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позволява сортиране и по други критерии.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44726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REQ-14.2.1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6328125" w:line="296.121883392334" w:lineRule="auto"/>
        <w:ind w:left="108.00003051757812" w:right="111.9738769531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REQ-14.3 А</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ВТОМАТИЧНО ПРЕМЕСТВАНЕ ОТ ОПАШКАТА ПРИ ЗАПИСВАНЕ НА ИЗБИРАЕМИ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146484375" w:line="243.65286827087402" w:lineRule="auto"/>
        <w:ind w:left="10.13763427734375" w:right="136.30249023437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автоматично да записва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който е първи в опашката, при освобождаване на  свободно място в списъка за дадената дисциплина.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6333007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REQ-14.3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96.1224555969238" w:lineRule="auto"/>
        <w:ind w:left="108.00003051757812" w:right="1092.1588134765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REQ-14.4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ЪХРАНЕНИЕ НА ДАННИТЕ ЗА ОПАШКАТА ЗА ИЗБИРАЕМИ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8544921875" w:line="243.65235328674316" w:lineRule="auto"/>
        <w:ind w:left="2.5344085693359375" w:right="813.7963867187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не съхранява данните за опашката след края на кампанията за избираеми  дисциплини.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728515625" w:line="297.625093460083" w:lineRule="auto"/>
        <w:ind w:left="108.00003051757812" w:right="688.6108398437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REQ-14.5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ЪЗМОЖНОСТИ ЗА ОТПИСВАНЕ ОТ ЗАПИСАНА ИЗБИРАЕМА ДИСЦИПЛИНА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Одобрено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223388671875" w:line="243.65229606628418" w:lineRule="auto"/>
        <w:ind w:left="2.5344085693359375" w:right="307.3754882812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неограничен брой възможности за отписване на записаните дисциплини  до края на текущия етап в кампанията за избираеми дисциплини.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70410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REQ-14.5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83032226562"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UC-28 Отписване на избираема дисциплина</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43057250976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50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96.372652053833" w:lineRule="auto"/>
        <w:ind w:left="108.00003051757812" w:right="1377.240600585937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REQ-14.6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ЪЗМОЖНОСТИ ЗА ЗАПИСВАНЕ НА ИЗБИРАЕМА ДИСЦИПЛИНА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Одобрено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89453125" w:line="243.65172386169434" w:lineRule="auto"/>
        <w:ind w:left="2.5344085693359375" w:right="417.50854492187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неограничен брой възможности за повторно записване на избираемата  дисциплина, при отписване по време на един етап в кампанията за избираеми дисциплини.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8261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REQ-14.6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24121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REQ-14.7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ОВТОРНО ЗАПИСВАНЕ НА ИЗКАРАНА ИЗБИРАЕМА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286827087402" w:lineRule="auto"/>
        <w:ind w:left="17.27996826171875" w:right="130.889892578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няма да позволява повторно записване на избираема дисциплина, ако тя е била записана  и изкарана от студента.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REQ-14.7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UC-14 Записване на избираема дисциплина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ЛАЩАНЕ НА ТАКСИ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86827087402" w:lineRule="auto"/>
        <w:ind w:left="10.367965698242188" w:right="316.36474609375" w:firstLine="0.460815429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потребителите да извършват плащания на всички такси чрез системата  ePay.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за такса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Плащане на семестриални такси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30346679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Плащане на такси за повторно явяване на изпит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Други такси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961425781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Срокове за плащане на такси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Скриване на такси</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64308166503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51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REQ-15.1 (Функционално) Информация за такса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REQ-15.2 (Функционално) Плащане на семестриални такси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422.7475833892822" w:lineRule="auto"/>
        <w:ind w:left="127.35366821289062" w:right="2732.589111328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REQ-15.3 (Функционално) Плащане на такси за повторно явяване на изпит REQ-15.4 (Функционално) Други такси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442382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REQ-15.5 (Функционално) Срокове за плащане на такси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REQ-15.6 (Функционално) Скриване на такси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 (Функционално) Създаване на кампания за плащане на такси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216796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REQ-15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REQ-15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UC-33 Плащане на такса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ЗА ТАКСА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51.8628311157227"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показва точния размер на таксата, както и основание за таксата.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3471679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REQ-15.2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ЛАЩАНЕ НА СЕМЕСТРИАЛНИ ТАКСИ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88427734375" w:line="551.8623733520508"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заплащане на семестриални такси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53637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REQ-15.2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UC-15 Плащане на семестриална такса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43090820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REQ-15.3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ЛАЩАНЕ НА ТАКСИ ЗА ПОВТОРНО ЯВЯВАНЕ НА ИЗПИТ</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9347229003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52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552.2087860107422"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заплащане на такси за повторно явяване на изпити.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2441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REQ-15.3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UC-16 Плащане на такса за повторно явяване на изпит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REQ-15.4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РУГИ ТАКСИ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2216796875" w:line="243.65275382995605" w:lineRule="auto"/>
        <w:ind w:left="10.13763427734375" w:right="521.01562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позволява заплащане на други такси, генерирани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спрямо нуждите на университета.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 (Функционално) Създаване на кампания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 (Функционално) Създаване на кампания за плащане на такси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353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REQ-15.5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РОКОВЕ ЗА ПЛАЩАНЕ НА ТАКСИ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54.06496047973633" w:lineRule="auto"/>
        <w:ind w:left="11.980819702148438" w:right="1140.0421142578125" w:hanging="1.15203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уведомява студентите за сроковете за плащане на семестриални такси: </w:t>
      </w: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два дни преди началото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два дни преди края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34497070312"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REQ-15.6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КРИВАНЕ НА ТАКСИ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378662109375" w:line="550.3003120422363" w:lineRule="auto"/>
        <w:ind w:left="10.828781127929688" w:right="1095.57495117187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4 Отхвърлено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скрива такси, които са заплатени или не могат да бъдат заплатени вече.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3465576171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REQ-16 О</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БОБЩЕН ПРЕГЛЕД НА ДИСЦИПЛИНИ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1.7929649353027"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предостави на студентите лесен преглед на получените оценки по дисциплини</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53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в обобщения преглед на дисциплини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08.0000305175781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Филтриране на обобщения преглед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424.8289489746094" w:lineRule="auto"/>
        <w:ind w:left="127.35366821289062" w:right="2437.57751464843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REQ-16.1 (Функционално) Информация в обобщения преглед на дисциплини REQ-16.2 (Функционално) Филтриране на обобщения преглед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869628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REQ-16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8457031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UC-18 Обобщен преглед на дисциплини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4365234375" w:line="297.6251792907715"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REQ-16.1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В ОБОБЩЕНИЯ ПРЕГЛЕД НА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3173828125" w:line="243.65286827087402" w:lineRule="auto"/>
        <w:ind w:left="17.27996826171875" w:right="308.75976562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Прегледът ще включва име на дисциплина, титуляр, етикет задължителна/избираема, семестър на  полагане, оценка, кредити (ECTS).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6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Допълнителна информация в обобщения преглед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REQ-16.1.1 (Функционално) Допълнителна информация в обобщения преглед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7548828125" w:line="296.49773597717285" w:lineRule="auto"/>
        <w:ind w:left="108.00003051757812" w:right="1092.1588134765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REQ-16.1.1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ОПЪЛНИТЕЛНА ИНФОРМАЦИЯ В ОБОБЩЕНИЯ ПРЕГЛЕД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148925781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Изгледът за преглед може да предоставя и други метаданни.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REQ-16.2 Ф</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ИЛТРИРАНЕ НА ОБОБЩЕНИЯ ПРЕГЛЕД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362304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Одобрено</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319641113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54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0.23040771484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Дисциплините могат да се филтрират по: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Семестър (текущ / минали)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77734375" w:line="240" w:lineRule="auto"/>
        <w:ind w:left="8.524780273437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Задължителни / избираеми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Взети / невзети / взети на поправка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29003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Допълнително филтриране на обобщения преглед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REQ-16.2.1 (Функционално) Допълнително филтриране на обобщения преглед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6328125" w:line="296.12208366394043" w:lineRule="auto"/>
        <w:ind w:left="108.00003051757812" w:right="1092.1588134765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REQ-16.2.1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ОПЪЛНИТЕЛНО ФИЛТРИРАНЕ НА ОБОБЩЕНИЯ ПРЕГЛЕД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19775390625" w:line="240" w:lineRule="auto"/>
        <w:ind w:left="19.353637695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Изгледът може да позволява допълнителни критерии за филтриране.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REQ-17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ЗДРАВНО ОСИГУРЯВАНЕ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52.2102165222168" w:lineRule="auto"/>
        <w:ind w:left="10.828781127929688" w:right="1092.1588134765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4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предоставя изглед за преглед на здравното осигуряване по месеци.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8310546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REQ-17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UC-17 Преглед на здравно осигуряване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REQ-18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АНОТАЦИЯ НА ДИСЦИПЛИНА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2.3829650878906" w:lineRule="auto"/>
        <w:ind w:left="19.3536376953125" w:right="900.523681640625" w:firstLine="88.6463928222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Задължително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ще може да редактира анотацията на дисциплина, която води.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520507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 (Функционално) Преглед на избираеми дисциплини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3310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REQ-12.4 (Функционално) Съдържание на списъка с избираеми дисциплини</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2309875488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55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 (Функционално) Записване на избираеми дисциплини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 (Функционално) Създаване на дисциплина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2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REQ-21.1 (Функционално) Създаване на напълно нова дисциплина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REQ-21.2 (Функционално) Създаване на копие на дисциплина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REQ-22 (Функционално) Редактиране на дисциплина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2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 (Функционално) Създаване на кампания за избираеми дисциплини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REQ-18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UC-30 Редактиране на анотация на дисциплина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42431640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ПРОТОКОЛ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35328674316" w:lineRule="auto"/>
        <w:ind w:left="17.27996826171875" w:right="329.267578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преподавателите да генерират протоколи в края на семестъра за всяка  водена от тях дисциплина.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76513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955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Попълване на протокол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Резервно копие при попълване на протокол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Етикети на протокол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Изпращане за верификация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REQ-19.1 (Функционално) Попълване на протокол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29370117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REQ-19.2 (Функционално) Резервно копие при попълване на протокол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REQ-19.3 (Функционално) Етикети на протокол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2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REQ-19.4 (Функционално) Изпращане за верификация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2604980469"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REQ-19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997192382812"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REQ-27 (Функционално) Верифициране на протоколи</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23074340820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56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(Нефункционално) Двуфакторно удостоверяване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REQ-19.1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ОПЪЛВАНЕ НА ПРОТОКОЛ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54.3243408203125" w:lineRule="auto"/>
        <w:ind w:left="11.980819702148438" w:right="870.472412109375" w:hanging="1.15203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да се вписват оценки във вече генериран протокол: </w:t>
      </w: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индивидуални (за конкретен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директно от интерфейс на системата; </w:t>
      </w: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масово импортирани от .csv, .xsl, или .xslx файл във вида “факултетен номер; оценка”.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7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REQ-19.2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ЕЗЕРВНО КОПИЕ ПРИ ПОПЪЛВАНЕ НА ПРОТОКОЛ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86827087402" w:lineRule="auto"/>
        <w:ind w:left="2.5344085693359375" w:right="432.7148437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прави резервно копие на въведените до момента оценки на всеки 5 попълвания на  данни или на всеки 3 минути (по-малкото от двете).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682128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REQ-19.2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REQ-19.3 Е</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ТИКЕТИ НА ПРОТОКОЛ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Одобрено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320556640625" w:line="243.6525535583496" w:lineRule="auto"/>
        <w:ind w:left="19.3536376953125" w:right="1351.60400390625" w:hanging="8.52485656738281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преподавателя да отбелязва етикети за статуса на протокол - Незавършен, Завършен, Изпратен и Отхвърлен.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16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Етикет "Изпратен" на протокол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Етикет "Отхърлен" на протокол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42944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REQ-19.3.1 (Функционално) Етикет "Изпратен" на протокол</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30865478515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57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REQ-19.3.2 (Функционално) Етикет "Отхърлен" на протокол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REQ-19.3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REQ-19.3.1 Е</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ТИКЕТ </w:t>
      </w: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ЗПРАТЕН</w:t>
      </w: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НА ПРОТОКОЛ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4.17283058166504" w:lineRule="auto"/>
        <w:ind w:left="10.367965698242188" w:right="734.07958984375" w:firstLine="8.98567199707031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Етикетът Изпратен ще бъде автоматично задаван от системата при изпращане за валидация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655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REQ-19.3.1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REQ-19.3.2 Е</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ТИКЕТ </w:t>
      </w: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"О</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ТХЪРЛЕН</w:t>
      </w: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НА ПРОТОКОЛ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412109375" w:line="243.9997959136963" w:lineRule="auto"/>
        <w:ind w:left="10.367965698242188" w:right="573.48876953125" w:firstLine="8.98567199707031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Етикетът Отхвърлен ще бъде автоматично задаван от системата при отхвърляне на протокола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поради необходимост от корекции.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8378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REQ-19.3.2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3520507812"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REQ-19.4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ЗПРАЩАНЕ ЗА ВЕРИФИКАЦИЯ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0.3003120422363"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преподавателя да изпраща протокола за верификация.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50219726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Без право на редакция след изпращане на протокола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Двуфакторно удостоверяне преди изпращане на протокол</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443008422851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58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424.8300075531006" w:lineRule="auto"/>
        <w:ind w:left="127.35366821289062" w:right="1516.6729736328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REQ-19.4.1 (Функционално) Без право на редакция след изпращане на протокола REQ-19.4.2 (Функционално) Двуфакторно удостоверяне преди изпращане на протокол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8505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REQ-19.4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REQ-19.4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0224609375" w:line="296.1224555969238"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REQ-19.4.1 Б</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ЕЗ ПРАВО НА РЕДАКЦИЯ СЛЕД ИЗПРАЩАНЕ НА ПРОТОКОЛА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1464843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няма да позволява редактиране на протокола след изпращането му.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REQ-19.4.1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40478515625" w:line="296.1224555969238"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REQ-19.4.2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ВУФАКТОРНО УДОСТОВЕРЯНЕ ПРЕДИ ИЗПРАЩАНЕ НА ПРОТОКОЛ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изисква двуфакторно удостоверяване преди изпращане на протокола.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815917968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REQ-19.4.2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REQ-31 (Нефункционално) Двуфакторно удостоверяване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22875976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REQ-19.4.2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UC-13 Попълване на протокол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6433410644531"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АКАУНТ НА СТУДЕНТ ИЛИ ПРЕПОДАВАТЕЛ</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93405151367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59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3193359375" w:line="243.65172386169434" w:lineRule="auto"/>
        <w:ind w:left="10.13763427734375" w:right="483.63403320312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предоставя на администраторите функционалност за създаване на нови акаунти за  студенти и преподаватели в системата.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8261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при създаване на акаунт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Парола по подразбиране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Имейл при създаване на акаунт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388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REQ-20.1 (Функционално) Информация при създаване на акаунт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REQ-20.2 (Функционално) Парола по подразбиране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REQ-20.3 (Функционално) Имейл при създаване на акаунт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REQ-20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REQ-6.2 (Функционално) Адресиране на множество потребители в съобщение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232910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REQ-20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UC-8 Създаване на профил на преподавател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UC-9 Създаване на профил на студент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ПРИ СЪЗДАВАНЕ НА АКАУНТ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884277343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91287803649902" w:lineRule="auto"/>
        <w:ind w:left="17.27996826171875" w:right="174.3383789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изисква от администраторите да въведат необходимата информация за новия  потребител, която включва задължително: име, фамилия, имейл адрес, номер на мобилен телефон,  роля.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66796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за студент при създаване на акаунт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3310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Информация за преподавател при създаване на акаунт</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2315979003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60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Допълнителна информация при създаване на акаунт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REQ-20.1.1 (Функционално) Информация за студент при създаване на акаунт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422.7475833892822" w:lineRule="auto"/>
        <w:ind w:left="127.35366821289062" w:right="1851.44409179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REQ-20.1.2 (Функционално) Информация за преподавател при създаване на акаунт REQ-20.1.3 (Функционално) Допълнителна информация при създаване на акаунт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8457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REQ-20.1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REQ-6.2 (Функционално) Адресиране на множество потребители в съобщение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388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REQ-20.1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UC-8 Създаване на профил на преподавател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UC-9 Създаване на профил на студент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96.1224555969238"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REQ-20.1.1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ЗА СТУДЕНТ ПРИ СЪЗДАВАНЕ НА АКАУНТ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50537109375" w:line="243.65286827087402" w:lineRule="auto"/>
        <w:ind w:left="11.059188842773438" w:right="86.4208984375" w:firstLine="8.2944488525390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При регистриране на нов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освен задължителната информация, ще се изисква задължително и  ОКС, , факултет, специалност, курс, група, факултетен номер, начин на финансиране.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REQ-20.1.1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REQ-6.2 (Функционално) Адресиране на множество потребители в съобщение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REQ-20.1.1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UC-9 Създаване на профил на студент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0224609375" w:line="296.12196922302246"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REQ-20.1.2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НФОРМАЦИЯ ЗА ПРЕПОДАВАТЕЛ ПРИ СЪЗДАВАНЕ НА АКАУНТ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115966796875" w:line="243.6178207397461" w:lineRule="auto"/>
        <w:ind w:left="8.5247802734375" w:right="567.037353515625" w:firstLine="10.828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При регистриране на нов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освен задължителната информация, ще се изисква  задължително и информация за факултетите, в които работи, неговата титла, както и катедра, от  която ще бъде част.</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96032714844"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61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REQ-20.1.2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REQ-6.2 (Функционално) Адресиране на множество потребители в съобщение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REQ-20.1.2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UC-8 Създаване на профил на преподавател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96.1211109161377" w:lineRule="auto"/>
        <w:ind w:left="108.00003051757812" w:right="1092.1588134765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REQ-20.1.3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ОПЪЛНИТЕЛНА ИНФОРМАЦИЯ ПРИ СЪЗДАВАНЕ НА АКАУНТ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Предложено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1953125" w:line="243.65275382995605" w:lineRule="auto"/>
        <w:ind w:left="17.27996826171875" w:right="633.5058593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изисква и други данни, които са в съответствие с политиката на съответното  висше училище.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REQ-20.1.3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REQ-6.2 (Функционално) Адресиране на множество потребители в съобщение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REQ-20.1.3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UC-8 Създаване на профил на преподавател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UC-9 Създаване на профил на студент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REQ-20.2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АРОЛА ПО ПОДРАЗБИРАНЕ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49.7804069519043"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генерира парола по подразбиране.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42895507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95849609375" w:line="240" w:lineRule="auto"/>
        <w:ind w:left="116.524810791015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Задължителна смяна на паролата по подразбиране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20556640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98291015625" w:line="934.9728584289551" w:lineRule="auto"/>
        <w:ind w:left="29.366378784179688" w:right="2104.5574951171875" w:firstLine="0"/>
        <w:jc w:val="center"/>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REQ-20.2.1 (Функционално) Задължителна смяна на паролата по подразбиране </w:t>
      </w: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REQ-20.2.1 З</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АДЪЛЖИТЕЛНА СМЯНА НА ПАРОЛАТА ПО ПОДРАЗБИРАНЕ</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Одобрено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3193359375" w:line="243.65172386169434" w:lineRule="auto"/>
        <w:ind w:left="17.27996826171875" w:right="123.28857421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задължи потребителя да смени паролата си по подразбиране при първо влизане  в системата.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728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REQ-20.3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МЕЙЛ ПРИ СЪЗДАВАНЕ НА АКАУНТ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275382995605" w:lineRule="auto"/>
        <w:ind w:left="17.27996826171875" w:right="1266.53076171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изпраща на новия потребител автоматично генерирано известие по email с  информацията за акаунта, въведена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1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Ръководство в имейла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REQ-20.3.1 (Функционално) Ръководство в имейла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REQ-20.3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UC-8 Създаване на профил на преподавател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UC-9 Създаване на профил на студент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75488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REQ-20.3.1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ЪКОВОДСТВО В ИМЕЙЛА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1.8631172180176" w:lineRule="auto"/>
        <w:ind w:left="10.828781127929688" w:right="163.83666992187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3 Одобрено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прикачва файл с ръководство на потребителя в имейла при създаване на акаунт.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469238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REQ-21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ДИСЦИПЛИНА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884277343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25535583496" w:lineRule="auto"/>
        <w:ind w:left="2.5344085693359375" w:right="539.50561523437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осигурява възможност за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създава нова дисциплина за  дадена академична година.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366271972656"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9737548828"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63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Създаване на напълно нова дисциплина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Създаване на копие на дисциплина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29003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REQ-21.1 (Функционално) Създаване на напълно нова дисциплина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REQ-21.2 (Функционално) Създаване на копие на дисциплина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REQ-21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REQ-22 (Функционално) Редактиране на дисциплина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REQ-25 (Функционално) Преглед на записаните в дисциплина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REQ-21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UC-5 Създаване на дисциплина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REQ-21.1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НАПЪЛНО НОВА ДИСЦИПЛИНА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4482421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35107421875" w:line="243.6526107788086" w:lineRule="auto"/>
        <w:ind w:left="8.5247802734375" w:right="994.468994140625" w:firstLine="2.3040008544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дава възможност за създаване на чисто нова дисциплина, за което се изисква  посочване на: име, целева специалност, титуляр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конспект, хорариум,  задължителни/препоръчителни предварителни изисквания.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70410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REQ-21.1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231201171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REQ-21.2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КОПИЕ НА ДИСЦИПЛИНА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10791015625" w:line="243.65229606628418" w:lineRule="auto"/>
        <w:ind w:left="17.27996826171875" w:right="59.697265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дава възможност за създаване на нова дисциплина като копие на друг с възможност за  промяна на данните.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3708496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REQ-21.2</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88220214844"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64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REQ-22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ДИСЦИПЛИНА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174804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172386169434" w:lineRule="auto"/>
        <w:ind w:left="2.5344085693359375" w:right="356.22070312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промяна на името, описанието, преподавателите и анотацията на дадена  дисциплина.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70410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Промяна на лимита за избираема дисциплина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388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 (Функционално) Създаване на дисциплина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REQ-22.1 (Функционално) Промяна на лимита за избираема дисциплина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29003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REQ-22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898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232910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REQ-22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UC-2 Редактиране на дисциплина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75488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REQ-22.1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РОМЯНА НА ЛИМИТА ЗА ИЗБИРАЕМА ДИСЦИПЛИНА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1.8628311157227"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промяна на лимита за избираема дисциплина.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53027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КАМПАНИЯ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1.8623733520508"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създаването на кампании.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5279541015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18823242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65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Създаване на кампания за плащане на такси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Създаване на кампания за избираеми дисциплини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29003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 (Функционално) Създаване на кампания за плащане на такси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 (Функционално) Създаване на кампания за избираеми дисциплини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REQ-23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REQ-3.2 (Функционално) Източник на новини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REQ-15.4 (Функционално) Други такси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REQ-24 (Функционално) Редактиране на кампания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REQ-24.2 (Функционално) Редактиране на кампания за избираеми дисциплини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REQ-23.1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КАМПАНИЯ ЗА ПЛАЩАНЕ НА ТАКСИ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52.2097015380859"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създаване на кампании за плащане на такси.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2441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11.916809082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Автоматично добавяне на такса за студент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Посочване размера на такса при създаване на кампания за плащане такса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20556640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95849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REQ-23.1.1 (Функционално) Автоматично добавяне на такса за студент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05908203125" w:line="268.64233016967773" w:lineRule="auto"/>
        <w:ind w:left="109.15199279785156" w:right="494.3896484375" w:firstLine="18.2016754150390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REQ-23.1.2 (Функционално) Посочване размера на такса при създаване на кампания за плащане  такса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266174316406"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REQ-23.1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997192382812"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REQ-3.2 (Функционално) Източник на новини</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230743408203"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66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 (Функционално) Плащане на такси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0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REQ-15.4 (Функционално) Други такси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29003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REQ-23.1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UC-7 Създаване на кампания за семестриални такси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REQ-23.1.1 А</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ВТОМАТИЧНО ДОБАВЯНЕ НА ТАКСА ЗА СТУДЕНТ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287109375" w:line="550.3000831604004" w:lineRule="auto"/>
        <w:ind w:left="19.3536376953125" w:right="900.523681640625" w:firstLine="88.6463928222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При създаването на кампанията, системата автоматично ще генерира такса за всеки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студент</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33740234375" w:line="282.59379386901855" w:lineRule="auto"/>
        <w:ind w:left="23.846435546875" w:right="1074.449462890625" w:firstLine="5.5199432373046875"/>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REQ-23.1.2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ОСОЧВАНЕ РАЗМЕРА НА ТАКСА ПРИ СЪЗДАВАНЕ НА КАМПАНИЯ ЗА  ПЛАЩАНЕ ТАКСА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3798828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286827087402" w:lineRule="auto"/>
        <w:ind w:left="17.27996826171875" w:right="290.037841796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задължава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посочи размера на таксата, при създаване на  кампания за такса.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6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Размер на такса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REQ-23.1.2.1 (Ограничение) Размер на такса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REQ-23.1.2.1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АЗМЕР НА ТАКСА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35546875" w:line="240" w:lineRule="auto"/>
        <w:ind w:left="116.985626220703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Ограничение Приоритет 1 Задължително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10791015625" w:line="243.6525535583496" w:lineRule="auto"/>
        <w:ind w:left="10.13763427734375" w:right="140.30029296875" w:hanging="6.220855712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ще въвежда такса, която е определена от университета, който експлоатира  системата.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365661621094"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REQ-23.2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КАМПАНИЯ ЗА ИЗБИРАЕМИ ДИСЦИПЛИНИ</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93502807617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67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552.2087860107422" w:lineRule="auto"/>
        <w:ind w:left="10.828781127929688" w:right="802.27416992187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създаване на кампания за избираеми дисциплини от администратор.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2441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Разделяне на кампания за избираеми дисциплини на етапи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Въвеждане на списък с избираеми при създаване на кампания за избираеми дисциплини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41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REQ-23.2.1 (Функционално) Разделяне на кампания за избираеми дисциплини на етапи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2119140625" w:line="268.6417007446289" w:lineRule="auto"/>
        <w:ind w:left="125.27999877929688" w:right="782.8503417968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REQ-23.2.2 (Функционално) Въвеждане на списък с избираеми при създаване на кампания за  избираеми дисциплини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27685546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REQ-23.2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REQ-3.2 (Функционално) Източник на новини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266601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REQ-18 (Функционално) Редактиране на анотация на дисциплина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97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REQ-24.2 (Функционално) Редактиране на кампания за избираеми дисциплини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REQ-23.2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UC-6 Създаване на кампания за избираеми дисциплини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96.1224555969238"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REQ-23.2.1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АЗДЕЛЯНЕ НА КАМПАНИЯ ЗА ИЗБИРАЕМИ ДИСЦИПЛИНИ НА ЕТАПИ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1062011718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разделянето на етапи, при създаването на избираема дисциплина.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22875976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Права при етапи в кампании за избираеми дисциплини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10791015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REQ-23.2.1.1 (Функционално) Права при етапи в кампании за избираеми дисциплини</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043228149414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68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96.372652053833"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REQ-23.2.1.1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РАВА ПРИ ЕТАПИ В КАМПАНИИ ЗА ИЗБИРАЕМИ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89453125" w:line="254.06481742858887" w:lineRule="auto"/>
        <w:ind w:left="11.980819702148438" w:right="714.9755859375" w:hanging="1.152038574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избор между следните правила за етапите на избираеми дисциплини: </w:t>
      </w: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Записване на избираеми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Отписване на избираеми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Отписване на избираеми от предходен етап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41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19.0592193603515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Определяне на правата за етапи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388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REQ-23.2.1.1.1 (Ограничение) Определяне на правата за етапи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REQ-23.2.1.1.1 О</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ПРЕДЕЛЯНЕ НА ПРАВАТА ЗА ЕТАПИ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551.8628311157227" w:lineRule="auto"/>
        <w:ind w:left="19.3536376953125" w:right="899.041748046875" w:firstLine="97.631988525390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Ограничение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Правилата за отделните етапи ще могат да бъдат определяни от съответното висше училище.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357177734375" w:line="282.59379386901855" w:lineRule="auto"/>
        <w:ind w:left="23.846435546875" w:right="314.326171875" w:firstLine="5.5199432373046875"/>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REQ-23.2.2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ЪВЕЖДАНЕ НА СПИСЪК С ИЗБИРАЕМИ ПРИ СЪЗДАВАНЕ НА КАМПАНИЯ ЗА  ИЗБИРАЕМИ ДИСЦИПЛИНИ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3798828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235328674316" w:lineRule="auto"/>
        <w:ind w:left="17.27996826171875" w:right="1130.9790039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изисква въвеждане на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избираеми дисциплини, които са налични за  конкретната кампания.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7041015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REQ-23.2.2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005615234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UC-6 Създаване на кампания за избираеми дисциплини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REQ-24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КАМПАНИЯ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Одобрено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435546875" w:line="243.65246772766113" w:lineRule="auto"/>
        <w:ind w:left="10.13763427734375" w:right="1055.9643554687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редактира всички атрибути на вече  създадена кампания.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6598510742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69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кампания за семестриална такса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кампания за избираеми дисциплини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 (Функционално) Създаване на кампания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REQ-24.1 (Функционално) Редактиране на кампания за семестриална такса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2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REQ-24.2 (Функционално) Редактиране на кампания за избираеми дисциплини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38867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REQ-24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UC-31 Редактиране на кампания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REQ-24.1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КАМПАНИЯ ЗА СЕМЕСТРИАЛНА ТАКСА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4.00031089782715" w:lineRule="auto"/>
        <w:ind w:left="10.13763427734375" w:right="20.77758789062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удължи срока на вече създадена кампания за  семестриална такса.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831787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REQ-24.1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UC-4 Редактиране на кампания за семестриални такси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96.12208366394043" w:lineRule="auto"/>
        <w:ind w:left="108.00003051757812" w:right="900.332031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REQ-24.2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КАМПАНИЯ ЗА ИЗБИРАЕМИ ДИСЦИПЛИНИ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13427734375" w:line="243.6525535583496" w:lineRule="auto"/>
        <w:ind w:left="17.27996826171875" w:right="599.29321289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редактиране на списъка с избираеми дисциплини преди и по време на  кампания за избираеми дисциплини.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начало на кампания за избираеми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3310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етапи</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23184204101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70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Редактиране на започнали етапи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 (Функционално) Създаване на кампания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423.78825187683105" w:lineRule="auto"/>
        <w:ind w:left="127.35366821289062" w:right="2290.816650390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REQ-23.2 (Функционално) Създаване на кампания за избираеми дисциплини REQ-24.2.1 (Функционално) Редактиране на начало на кампания за избираеми REQ-24.2.2 (Функционално) Редактиране на етапи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588867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REQ-24.2.3 (Функционално) Редактиране на започнали етапи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23486328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REQ-24.2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 Редактиране на кампания за избираеми дисциплини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7548828125" w:line="297.6255512237549"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REQ-24.2.1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НАЧАЛО НА КАМПАНИЯ ЗА ИЗБИРАЕМИ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1953125" w:line="243.65235328674316" w:lineRule="auto"/>
        <w:ind w:left="17.27996826171875" w:right="563.35205078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редактиране на началната дата на кампания за избираеми дисциплини  преди настъпване на предишната поставена дата.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7431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REQ-24.2.1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 Редактиране на кампания за избираеми дисциплини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436523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REQ-24.2.2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ЕТАПИ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27392578125" w:line="551.8623733520508" w:lineRule="auto"/>
        <w:ind w:left="10.828781127929688" w:right="900.5236816406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редактиране на етапи, ако не са започнали.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53637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REQ-24.2.2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 Редактиране на кампания за избираеми дисциплини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433959960938"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REQ-24.2.3 Р</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ЕДАКТИРАНЕ НА ЗАПОЧНАЛИ ЕТАПИ</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9337463378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552.2087860107422" w:lineRule="auto"/>
        <w:ind w:left="10.828781127929688" w:right="518.194580078125" w:firstLine="97.1712493896484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редактиране единствено на крайната дата на етапи, които са започнали.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2441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REQ-24.2.3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 Редактиране на кампания за избираеми дисциплини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REQ-25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РЕГЛЕД НА ЗАПИСАНИТЕ В ДИСЦИПЛИНА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2216796875" w:line="243.65275382995605" w:lineRule="auto"/>
        <w:ind w:left="8.5247802734375" w:right="292.685546875" w:firstLine="2.3040008544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или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преглед на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 всички  записани студенти за дадена дисциплина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 (Функционално) Записване на избираеми дисциплини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REQ-21 (Функционално) Създаване на дисциплина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REQ-25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067871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REQ-26 (Функционално) Управление на записаните студенти в избираема дисциплина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96.1224555969238"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REQ-26 У</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ПРАВЛЕНИЕ НА ЗАПИСАНИТЕ СТУДЕНТИ В ИЗБИРАЕМА ДИСЦИПЛИНА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075683593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премахване на студенти от </w:t>
      </w:r>
      <w:r w:rsidDel="00000000" w:rsidR="00000000" w:rsidRPr="00000000">
        <w:rPr>
          <w:rFonts w:ascii="Calibri" w:cs="Calibri" w:eastAsia="Calibri" w:hAnsi="Calibri"/>
          <w:b w:val="0"/>
          <w:i w:val="0"/>
          <w:smallCaps w:val="0"/>
          <w:strike w:val="0"/>
          <w:color w:val="800000"/>
          <w:sz w:val="23.040000915527344"/>
          <w:szCs w:val="23.040000915527344"/>
          <w:u w:val="none"/>
          <w:shd w:fill="auto" w:val="clear"/>
          <w:vertAlign w:val="baseline"/>
          <w:rtl w:val="0"/>
        </w:rPr>
        <w:t xml:space="preserve">списък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 записани за дисциплина.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290039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95849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REQ-14 (Функционално) Записване на избираеми дисциплини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33642578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REQ-25 (Функционално) Преглед на записаните в дисциплина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REQ-27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ЕРИФИЦИРАНЕ НА ПРОТОКОЛИ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362304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22915649414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72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3.65275382995605" w:lineRule="auto"/>
        <w:ind w:left="17.27996826171875" w:right="1348.149414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верифицира протокол, изпратен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6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19.0592193603515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Отхвърляне на протокол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Промяна на критерий за записване на дисциплина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 (Функционално) Създаване на протокол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REQ-27.1 (Функционално) Отхвърляне на протокол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33398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REQ-27.2 (Функционално) Промяна на критерий за записване на дисциплина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REQ-27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 Верифициране на протокол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REQ-27.1 О</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ТХВЪРЛЯНЕ НА ПРОТОКОЛ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38037109375" w:line="243.65286827087402" w:lineRule="auto"/>
        <w:ind w:left="8.5247802734375" w:right="300.140380859375" w:firstLine="2.3040008544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данни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отхвърля протокол, изпратен от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преподавател</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за верификация.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Връщане на отхвърлен протокол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1079101562"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0805664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REQ-27.1.1 (Функционално) Връщане на отхвърлен протокол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30834960938"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REQ-27.1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2604980469"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REQ-27.1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4027709960938"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 Верифициране на протокол</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2303771972656"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73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247070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REQ-27.1.1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РЪЩАНЕ НА ОТХВЪРЛЕН ПРОТОКОЛ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275382995605" w:lineRule="auto"/>
        <w:ind w:left="17.27996826171875" w:right="1038.20617675781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връща отхвърлен от администратора на данни протокол на преподавателя за  редакция.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REQ-27.1.1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 Верифициране на протокол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6328125" w:line="296.121883392334"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REQ-27.2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РОМЯНА НА КРИТЕРИЙ ЗА ЗАПИСВАНЕ НА ДИСЦИПЛИНА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136718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промяна на критерия за подреждане на записани студенти за дисциплина.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351074218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Критерии за записване на избираема дисциплина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231933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REQ-27.2.1 (Функционално) Критерии за записване на избираема дисциплина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96.1224555969238" w:lineRule="auto"/>
        <w:ind w:left="108.00003051757812" w:right="900.523681640625" w:hanging="78.63365173339844"/>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REQ-27.2.1 К</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РИТЕРИИ ЗА ЗАПИСВАНЕ НА ИЗБИРАЕМА ДИСЦИПЛИНА </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50146484375" w:line="240" w:lineRule="auto"/>
        <w:ind w:left="10.828781127929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избор между следните критерии за записване: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Лимит и подредба по последователност на записване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729492187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Лимит и подредба по среден успех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01025390625" w:line="240" w:lineRule="auto"/>
        <w:ind w:left="11.980819702148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Без лимит (например при провеждане на входен тест)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REQ-28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СПРАВКА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315185546875" w:line="243.6525535583496" w:lineRule="auto"/>
        <w:ind w:left="17.27996826171875" w:right="1130.4626464843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на администраторите на данни да създават справки за студенти и  преподаватели.</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16500854492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74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37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08.230438232421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Динамично композиране на справките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REQ-28.1 (Функционално) Динамично композиране на справките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REQ-28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UC-10 Създаване на справки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3632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REQ-28.1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ИНАМИЧНО КОМПОЗИРАНЕ НА СПРАВКИТЕ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2 Задължително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86827087402" w:lineRule="auto"/>
        <w:ind w:left="10.13763427734375" w:right="233.87817382812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справките да се композират динамично спрямо ролята на лицето, за което  се прави справката и данните за него в базата данни.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66748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REQ-29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ЪЗДАВАНЕ НА ПРОФИЛ НА АДМИНИСТРАТОР НА ДАННИ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9697265625"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86827087402" w:lineRule="auto"/>
        <w:ind w:left="2.5344085693359375" w:right="132.94555664062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системата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създава профили от тип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данни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чрез директни права за достъп до базата данни.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643066406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REQ-29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REQ-30 (Функционално) Изтриване на профил на администратор на данни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REQ-29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0056152343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UC-11 Създаване на профил на администратор на данни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REQ-30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ЗТРИВАНЕ НА ПРОФИЛ НА АДМИНИСТРАТОР НА ДАННИ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42651367188" w:line="240" w:lineRule="auto"/>
        <w:ind w:left="108.00003051757812"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Функционално Приоритет 1 Задължително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315185546875" w:line="243.6525535583496" w:lineRule="auto"/>
        <w:ind w:left="2.5344085693359375" w:right="132.945556640625" w:firstLine="8.2943725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ще позволява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системата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да изтрива профили от тип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администратор на </w:t>
      </w:r>
      <w:r w:rsidDel="00000000" w:rsidR="00000000" w:rsidRPr="00000000">
        <w:rPr>
          <w:rFonts w:ascii="Calibri" w:cs="Calibri" w:eastAsia="Calibri" w:hAnsi="Calibri"/>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3.040000915527344"/>
          <w:szCs w:val="23.040000915527344"/>
          <w:u w:val="single"/>
          <w:shd w:fill="auto" w:val="clear"/>
          <w:vertAlign w:val="baseline"/>
          <w:rtl w:val="0"/>
        </w:rPr>
        <w:t xml:space="preserve">данни</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чрез директни права за достъп до базата данни.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663818359375"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75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37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REQ-29 (Функционално) Създаване на профил на администратор на данни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Потребителски случаи, които реферират REQ-30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127.1232604980468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UC-34 Изтриване на профил на администратор на данни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04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REQ-31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ВУФАКТОРНО УДОСТОВЕРЯВАНЕ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233398437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275382995605" w:lineRule="auto"/>
        <w:ind w:left="10.13763427734375" w:right="123.7451171875" w:firstLine="0.6911468505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използва двуфакторно удостоверяване, когато еднофакторното не е достатъчно  сигурно.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15820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Структура на двуфакторното удостоверяване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3413085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REQ-2 (Функционално) Възстановяване на парола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236572265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REQ-10 (Функционално) Смяна на паролата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422.7476406097412" w:lineRule="auto"/>
        <w:ind w:left="127.35366821289062" w:right="2230.549316406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REQ-10.1 (Функционално) Двуфакторно удостоверяване при смяна на паролата REQ-19 (Функционално) Създаване на протокол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62548828125" w:line="424.83009338378906" w:lineRule="auto"/>
        <w:ind w:left="127.35366821289062" w:right="1514.72778320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REQ-19.4.2 (Функционално) Двуфакторно удостоверяне преди изпращане на протокол REQ-31.1 (Нефункционално) Структура на двуфакторното удостоверяване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8637695312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Изисквания, които реферират REQ-31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95849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REQ-7 (Функционално) Настройка на известията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2314453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REQ-31.1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ТРУКТУРА НА ДВУФАКТОРНОТО УДОСТОВЕРЯВАНЕ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42651367188" w:line="551.7929649353027" w:lineRule="auto"/>
        <w:ind w:left="0.23040771484375" w:right="233.837890625" w:firstLine="123.66722106933594"/>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Двуфакторното удостоверяване на системата трябва да се състои от парола и допълнителна стъпка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699829101562"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76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40" w:lineRule="auto"/>
        <w:ind w:left="11.0591888427734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OTP код, изпратен по SMS или имейл.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2353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REQ-32 З</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АЩИТЕН ПРОТОКОЛ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551.8613433837891" w:lineRule="auto"/>
        <w:ind w:left="10.828781127929688" w:right="890.00244140625" w:firstLine="113.068847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използва TLS протокол версия 1.2 или по-висока за всички комуникации.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347167968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REQ-33 К</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РИПТИРАНЕ НА ДАННИТЕ ПРИ СЪХРАНЕНИЕ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2 Задължително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23388671875" w:line="243.6532974243164" w:lineRule="auto"/>
        <w:ind w:left="17.27996826171875" w:right="41.8786621093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криптира всички лични данни на потребителите по време на съхранение спрямо  възможностите на доставчика на базата данни.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545410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REQ-34 К</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РИПТИРАНЕ НА ДАННИТЕ ПРИ ПРЕНОС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4130859375" w:line="243.65286827087402" w:lineRule="auto"/>
        <w:ind w:left="10.598373413085938" w:right="78.01513671875" w:firstLine="0.230407714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криптира всички лични данни на потребителите по време на предаването им по  мрежата.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6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Протокол за криптиране на данните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402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REQ-34.1 (Нефункционално) Протокол за криптиране на данните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27172851562"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REQ-34.1 П</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РОТОКОЛ ЗА КРИПТИРАНЕ НА ДАННИТЕ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51.8623733520508" w:lineRule="auto"/>
        <w:ind w:left="10.828781127929688" w:right="832.686767578125" w:firstLine="0"/>
        <w:jc w:val="center"/>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2 Предложено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може да използва SSL/TLS протокол за криптиране по време на пренос на данните.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55371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REQ-35 З</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АСТРАШАВАНЕ НА ДАННИТЕ</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34722900391"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77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552.2087860107422" w:lineRule="auto"/>
        <w:ind w:left="19.3536376953125" w:right="1001.8035888671875" w:firstLine="104.54399108886719"/>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2 Одобрено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Максимален допустим коефициент на инциденти, застрашаващи данните, трябва да е 0, 1%.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0146484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REQ-36 М</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АЩАБИРУЕМОСТ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2802734375" w:line="243.65172386169434" w:lineRule="auto"/>
        <w:ind w:left="17.27996826171875" w:right="561.9665527343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може да обслужва до 5 000 потребители едновременно без нарушаване на  производителността.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17871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REQ-37 Н</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АЛИЧНОСТ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49.7798347473145" w:lineRule="auto"/>
        <w:ind w:left="10.828781127929688" w:right="898.123779296875" w:firstLine="113.068847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е налична в 99, 5% от времето за месец.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353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REQ-38 И</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НТЕРВАЛ ЗА ПОДДРЪЖКА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418945312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39013671875" w:line="243.65235328674316" w:lineRule="auto"/>
        <w:ind w:left="3.916778564453125" w:right="88.49853515625" w:firstLine="15.4368591308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Позволява се интервал за поддръжка от до един час веднъж месечно (по възможност в неработни за  университета дни) между 23:00 и 06:00 часà.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7285156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REQ-39 Г</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РЕШКИ ПРИ ОПЕРАЦИИТЕ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09179687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320556640625" w:line="243.6525535583496" w:lineRule="auto"/>
        <w:ind w:left="17.27996826171875" w:right="294.01367187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има максимално допустим коефициент на грешки от 0, 05% за всяка операция  или транзакция.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163452148438"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REQ-40 Д</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ИЗАЙН НА ПОТРЕБИТЕЛСКИЯ ИНТЕРФЕЙС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Одобрено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310791015625" w:line="243.6525535583496" w:lineRule="auto"/>
        <w:ind w:left="17.27996826171875" w:right="432.4853515625" w:hanging="17.049560546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Дизайнът на потребителския интерфейс трябва да отговаря на правилата за добро потребителско  изживяване:</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366058349609"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78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017578125" w:firstLine="0"/>
        <w:jc w:val="right"/>
        <w:rPr>
          <w:rFonts w:ascii="Calibri" w:cs="Calibri" w:eastAsia="Calibri" w:hAnsi="Calibri"/>
          <w:b w:val="1"/>
          <w:i w:val="0"/>
          <w:smallCaps w:val="0"/>
          <w:strike w:val="0"/>
          <w:color w:val="44546a"/>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44546a"/>
          <w:sz w:val="19.920000076293945"/>
          <w:szCs w:val="19.920000076293945"/>
          <w:u w:val="none"/>
          <w:shd w:fill="auto" w:val="clear"/>
          <w:vertAlign w:val="baseline"/>
          <w:rtl w:val="0"/>
        </w:rPr>
        <w:t xml:space="preserve">Спецификация на софтуерните изисквания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427734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Подизисквания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7724609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Връзки в интерфейса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3876953125" w:line="240" w:lineRule="auto"/>
        <w:ind w:left="111.91680908203125"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Адаптивен интерфейс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265625" w:line="240" w:lineRule="auto"/>
        <w:ind w:left="118.828811645507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Спестяване на действията на потребителя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2412109375" w:line="240" w:lineRule="auto"/>
        <w:ind w:left="124.56001281738281" w:right="0" w:firstLine="0"/>
        <w:jc w:val="left"/>
        <w:rPr>
          <w:rFonts w:ascii="Calibri" w:cs="Calibri" w:eastAsia="Calibri" w:hAnsi="Calibri"/>
          <w:b w:val="1"/>
          <w:i w:val="0"/>
          <w:smallCaps w:val="0"/>
          <w:strike w:val="0"/>
          <w:color w:val="366092"/>
          <w:sz w:val="24"/>
          <w:szCs w:val="24"/>
          <w:u w:val="none"/>
          <w:shd w:fill="auto" w:val="clear"/>
          <w:vertAlign w:val="baseline"/>
        </w:rPr>
      </w:pPr>
      <w:r w:rsidDel="00000000" w:rsidR="00000000" w:rsidRPr="00000000">
        <w:rPr>
          <w:rFonts w:ascii="Calibri" w:cs="Calibri" w:eastAsia="Calibri" w:hAnsi="Calibri"/>
          <w:b w:val="1"/>
          <w:i w:val="0"/>
          <w:smallCaps w:val="0"/>
          <w:strike w:val="0"/>
          <w:color w:val="366092"/>
          <w:sz w:val="24"/>
          <w:szCs w:val="24"/>
          <w:u w:val="none"/>
          <w:shd w:fill="auto" w:val="clear"/>
          <w:vertAlign w:val="baseline"/>
          <w:rtl w:val="0"/>
        </w:rPr>
        <w:t xml:space="preserve">Реферира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REQ-40.1 (Нефункционално) Връзки в интерфейса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153320312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REQ-40.2 (Нефункционално) Адаптивен интерфейс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32421875" w:line="240" w:lineRule="auto"/>
        <w:ind w:left="127.35366821289062"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REQ-40.3 (Нефункционално) Спестяване на действията на потребителя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42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REQ-40.1 В</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РЪЗКИ В ИНТЕРФЕЙСА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240234375" w:line="243.65235328674316" w:lineRule="auto"/>
        <w:ind w:left="17.27996826171875" w:right="156.004638671875" w:firstLine="2.07366943359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Най-използваните 3 функционалности от всяка потребителска група трябва да бъдат достъпни с до 3  кликвания на мишката.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6176757812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REQ-40.2 А</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ДАПТИВЕН ИНТЕРФЕЙС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5791015625" w:line="549.7804069519043" w:lineRule="auto"/>
        <w:ind w:left="19.3536376953125" w:right="898.123779296875" w:firstLine="104.54399108886719"/>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1 Задължително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Изгледът за студенти и преподаватели трябва има десктоп и мобилна версия.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347412109375"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REQ-40.3 С</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ПЕСТЯВАНЕ НА ДЕЙСТВИЯТА НА ПОТРЕБИТЕЛЯ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388427734375"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2 Одобрено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228759765625" w:line="243.65229606628418" w:lineRule="auto"/>
        <w:ind w:left="10.598373413085938" w:right="282.724609375" w:firstLine="8.755264282226562"/>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Потребителят не трябва да въвежда данни, които се съхраняват от системата в личния му профил и  могат да бъдат изведени автоматично.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169799804688" w:line="240" w:lineRule="auto"/>
        <w:ind w:left="29.366378784179688" w:right="0" w:firstLine="0"/>
        <w:jc w:val="left"/>
        <w:rPr>
          <w:rFonts w:ascii="Calibri" w:cs="Calibri" w:eastAsia="Calibri" w:hAnsi="Calibri"/>
          <w:b w:val="0"/>
          <w:i w:val="0"/>
          <w:smallCaps w:val="0"/>
          <w:strike w:val="0"/>
          <w:color w:val="44546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4546a"/>
          <w:sz w:val="31.920000076293945"/>
          <w:szCs w:val="31.920000076293945"/>
          <w:u w:val="none"/>
          <w:shd w:fill="auto" w:val="clear"/>
          <w:vertAlign w:val="baseline"/>
          <w:rtl w:val="0"/>
        </w:rPr>
        <w:t xml:space="preserve">REQ-41 У</w:t>
      </w:r>
      <w:r w:rsidDel="00000000" w:rsidR="00000000" w:rsidRPr="00000000">
        <w:rPr>
          <w:rFonts w:ascii="Calibri" w:cs="Calibri" w:eastAsia="Calibri" w:hAnsi="Calibri"/>
          <w:b w:val="0"/>
          <w:i w:val="0"/>
          <w:smallCaps w:val="0"/>
          <w:strike w:val="0"/>
          <w:color w:val="44546a"/>
          <w:sz w:val="25.920000076293945"/>
          <w:szCs w:val="25.920000076293945"/>
          <w:u w:val="none"/>
          <w:shd w:fill="auto" w:val="clear"/>
          <w:vertAlign w:val="baseline"/>
          <w:rtl w:val="0"/>
        </w:rPr>
        <w:t xml:space="preserve">МЕСТНА ОБРАТНА ВРЪЗКА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363403320312" w:line="240" w:lineRule="auto"/>
        <w:ind w:left="123.89762878417969"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Нефункционално Приоритет 2 Задължително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4324951171875" w:line="243.6525535583496" w:lineRule="auto"/>
        <w:ind w:left="17.27996826171875" w:right="780.15869140625" w:hanging="6.45118713378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Системата трябва да връща обратна връзка при невъзможно извършване на операция поради  наложено ограничение от организацията.</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661376953125" w:line="240" w:lineRule="auto"/>
        <w:ind w:left="0" w:right="50.1611328125" w:firstLine="0"/>
        <w:jc w:val="right"/>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Стр. 79 </w:t>
      </w:r>
    </w:p>
    <w:sectPr>
      <w:type w:val="continuous"/>
      <w:pgSz w:h="15840" w:w="12240" w:orient="portrait"/>
      <w:pgMar w:bottom="984.4800567626953" w:top="710.399169921875" w:left="1080" w:right="1026.2939453125" w:header="0" w:footer="720"/>
      <w:cols w:equalWidth="0" w:num="1">
        <w:col w:space="0" w:w="10133.7060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