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4D65" w14:textId="22D39881" w:rsidR="00A47A3B" w:rsidRDefault="00F802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UGA BA x MSBA </w:t>
      </w:r>
      <w:r w:rsidR="006B7998">
        <w:rPr>
          <w:rFonts w:ascii="Times New Roman" w:hAnsi="Times New Roman" w:cs="Times New Roman"/>
          <w:sz w:val="32"/>
          <w:szCs w:val="32"/>
        </w:rPr>
        <w:t xml:space="preserve">Main </w:t>
      </w:r>
      <w:r>
        <w:rPr>
          <w:rFonts w:ascii="Times New Roman" w:hAnsi="Times New Roman" w:cs="Times New Roman"/>
          <w:sz w:val="32"/>
          <w:szCs w:val="32"/>
        </w:rPr>
        <w:t xml:space="preserve">Project: </w:t>
      </w:r>
      <w:r w:rsidR="006B7998">
        <w:rPr>
          <w:rFonts w:ascii="Times New Roman" w:hAnsi="Times New Roman" w:cs="Times New Roman"/>
          <w:sz w:val="32"/>
          <w:szCs w:val="32"/>
        </w:rPr>
        <w:t>Data Reporting Tool</w:t>
      </w:r>
    </w:p>
    <w:p w14:paraId="709CFE3C" w14:textId="51D24353" w:rsidR="00F80202" w:rsidRDefault="00F80202">
      <w:pPr>
        <w:rPr>
          <w:rFonts w:ascii="Times New Roman" w:hAnsi="Times New Roman" w:cs="Times New Roman"/>
        </w:rPr>
      </w:pPr>
    </w:p>
    <w:p w14:paraId="0A6DA6FD" w14:textId="10FF8861" w:rsidR="00F80202" w:rsidRDefault="00F80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Objective</w:t>
      </w:r>
    </w:p>
    <w:p w14:paraId="361F9B20" w14:textId="65465BE3" w:rsidR="00F80202" w:rsidRDefault="00AF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one-stop-shop for data reporting for the University of Georgia Baseball team.</w:t>
      </w:r>
    </w:p>
    <w:p w14:paraId="68CF7C5C" w14:textId="7AE2B40E" w:rsidR="001B6122" w:rsidRDefault="001B6122">
      <w:pPr>
        <w:rPr>
          <w:rFonts w:ascii="Times New Roman" w:hAnsi="Times New Roman" w:cs="Times New Roman"/>
        </w:rPr>
      </w:pPr>
    </w:p>
    <w:p w14:paraId="662266BC" w14:textId="75E46481" w:rsidR="001B6122" w:rsidRDefault="001B6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Stakeholder Requirements to Consider</w:t>
      </w:r>
    </w:p>
    <w:p w14:paraId="33AFAE60" w14:textId="47965FF6" w:rsidR="00C1288E" w:rsidRDefault="00156E49" w:rsidP="001B6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fluid at this point. Will probably communicate additional details as time goes forward.</w:t>
      </w:r>
    </w:p>
    <w:p w14:paraId="6EEC437F" w14:textId="0DFE6502" w:rsidR="00156E49" w:rsidRDefault="00156E49" w:rsidP="001B6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coaching staff is very big on being able to print out reports, so as you start, think about how this would be possible.</w:t>
      </w:r>
    </w:p>
    <w:p w14:paraId="07AFEB64" w14:textId="122BD75E" w:rsidR="00F7460F" w:rsidRDefault="00F7460F" w:rsidP="00F7460F">
      <w:pPr>
        <w:rPr>
          <w:rFonts w:ascii="Times New Roman" w:hAnsi="Times New Roman" w:cs="Times New Roman"/>
        </w:rPr>
      </w:pPr>
    </w:p>
    <w:p w14:paraId="36F1EC31" w14:textId="28BE0300" w:rsidR="00F7460F" w:rsidRDefault="00F7460F" w:rsidP="00F7460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Timeline</w:t>
      </w:r>
    </w:p>
    <w:p w14:paraId="1C85D1D2" w14:textId="185F061A" w:rsidR="00F7460F" w:rsidRPr="00F7460F" w:rsidRDefault="006B7998" w:rsidP="00F74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timeline on this is very loose. Initial thoughts are minimum viable product by the end of the semester</w:t>
      </w:r>
      <w:r w:rsidR="002831F6">
        <w:rPr>
          <w:rFonts w:ascii="Times New Roman" w:hAnsi="Times New Roman" w:cs="Times New Roman"/>
        </w:rPr>
        <w:t>, but it is tough to gauge with the students we have how long this project will take.</w:t>
      </w:r>
    </w:p>
    <w:p w14:paraId="7500221F" w14:textId="0EEDCE7E" w:rsidR="00813AF6" w:rsidRDefault="00813AF6" w:rsidP="00813AF6">
      <w:pPr>
        <w:rPr>
          <w:rFonts w:ascii="Times New Roman" w:hAnsi="Times New Roman" w:cs="Times New Roman"/>
        </w:rPr>
      </w:pPr>
    </w:p>
    <w:p w14:paraId="5417761D" w14:textId="593EB399" w:rsidR="00813AF6" w:rsidRDefault="00813AF6" w:rsidP="00813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Associated Documents</w:t>
      </w:r>
    </w:p>
    <w:p w14:paraId="557CE366" w14:textId="0620212E" w:rsidR="00813AF6" w:rsidRPr="00FE2149" w:rsidRDefault="00FE2149" w:rsidP="00813AF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Studio Shiny Tutorial Videos: </w:t>
      </w:r>
      <w:hyperlink r:id="rId5" w:tooltip="https://shiny.rstudio.com/tutorial/" w:history="1">
        <w:r w:rsidRPr="00FE2149">
          <w:rPr>
            <w:rFonts w:ascii="Times New Roman" w:eastAsia="Times New Roman" w:hAnsi="Times New Roman" w:cs="Times New Roman"/>
            <w:color w:val="0563C1"/>
            <w:u w:val="single"/>
          </w:rPr>
          <w:t>https://shiny.rstudio.com/tutorial/</w:t>
        </w:r>
      </w:hyperlink>
    </w:p>
    <w:p w14:paraId="70A36BD4" w14:textId="4EA4C500" w:rsidR="00FD2714" w:rsidRPr="00FE2149" w:rsidRDefault="00FE2149" w:rsidP="00813AF6">
      <w:pPr>
        <w:rPr>
          <w:rFonts w:ascii="Times New Roman" w:eastAsia="Times New Roman" w:hAnsi="Times New Roman" w:cs="Times New Roman"/>
        </w:rPr>
      </w:pPr>
      <w:r w:rsidRPr="00FE2149">
        <w:rPr>
          <w:rFonts w:ascii="Times New Roman" w:hAnsi="Times New Roman" w:cs="Times New Roman"/>
        </w:rPr>
        <w:t xml:space="preserve">Sample Project: </w:t>
      </w:r>
      <w:hyperlink r:id="rId6" w:tooltip="https://www.simplesabermetrics.com/post/building-a-post-game-pitcher-report-with-statcast-data" w:history="1">
        <w:r w:rsidRPr="00FE2149">
          <w:rPr>
            <w:rFonts w:ascii="Times New Roman" w:eastAsia="Times New Roman" w:hAnsi="Times New Roman" w:cs="Times New Roman"/>
            <w:color w:val="0563C1"/>
            <w:u w:val="single"/>
          </w:rPr>
          <w:t>https://www.simplesabermetrics.com/post/building-a-post-game-pitcher-report-with-statcast-data</w:t>
        </w:r>
      </w:hyperlink>
    </w:p>
    <w:sectPr w:rsidR="00FD2714" w:rsidRPr="00FE2149" w:rsidSect="00FE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273E4"/>
    <w:multiLevelType w:val="hybridMultilevel"/>
    <w:tmpl w:val="BEA0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02"/>
    <w:rsid w:val="00077C89"/>
    <w:rsid w:val="00156E49"/>
    <w:rsid w:val="001B6122"/>
    <w:rsid w:val="00265565"/>
    <w:rsid w:val="002831F6"/>
    <w:rsid w:val="004C689C"/>
    <w:rsid w:val="00621A71"/>
    <w:rsid w:val="006B7998"/>
    <w:rsid w:val="00713363"/>
    <w:rsid w:val="007F28C6"/>
    <w:rsid w:val="00813AF6"/>
    <w:rsid w:val="00963B76"/>
    <w:rsid w:val="00A65099"/>
    <w:rsid w:val="00A74D11"/>
    <w:rsid w:val="00AF604B"/>
    <w:rsid w:val="00BD66DA"/>
    <w:rsid w:val="00C1288E"/>
    <w:rsid w:val="00CA31B6"/>
    <w:rsid w:val="00E635C1"/>
    <w:rsid w:val="00F7460F"/>
    <w:rsid w:val="00F80202"/>
    <w:rsid w:val="00FD2714"/>
    <w:rsid w:val="00FE2149"/>
    <w:rsid w:val="00FE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75859"/>
  <w15:chartTrackingRefBased/>
  <w15:docId w15:val="{484F121D-E513-0643-9532-4BC339AC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21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esabermetrics.com/post/building-a-post-game-pitcher-report-with-statcast-data" TargetMode="External"/><Relationship Id="rId5" Type="http://schemas.openxmlformats.org/officeDocument/2006/relationships/hyperlink" Target="https://shiny.rstudio.com/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William Gauthier</dc:creator>
  <cp:keywords/>
  <dc:description/>
  <cp:lastModifiedBy>Christopher William Gauthier</cp:lastModifiedBy>
  <cp:revision>19</cp:revision>
  <dcterms:created xsi:type="dcterms:W3CDTF">2020-09-22T02:49:00Z</dcterms:created>
  <dcterms:modified xsi:type="dcterms:W3CDTF">2021-09-17T21:50:00Z</dcterms:modified>
</cp:coreProperties>
</file>