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B59823" w14:textId="0601754B" w:rsidR="00905D83" w:rsidRPr="00ED4B6C" w:rsidRDefault="00905D83" w:rsidP="00261CFF">
      <w:pPr>
        <w:pStyle w:val="Ttulo1"/>
        <w:pBdr>
          <w:bottom w:val="single" w:sz="4" w:space="1" w:color="auto"/>
        </w:pBdr>
        <w:jc w:val="center"/>
        <w:rPr>
          <w:rFonts w:asciiTheme="minorHAnsi" w:hAnsiTheme="minorHAnsi" w:cstheme="minorHAnsi"/>
        </w:rPr>
      </w:pPr>
      <w:bookmarkStart w:id="0" w:name="_Toc99645970"/>
      <w:r w:rsidRPr="00ED4B6C">
        <w:rPr>
          <w:rFonts w:asciiTheme="minorHAnsi" w:hAnsiTheme="minorHAnsi" w:cstheme="minorHAnsi"/>
        </w:rPr>
        <w:t>U</w:t>
      </w:r>
      <w:r w:rsidR="004F169C" w:rsidRPr="00ED4B6C">
        <w:rPr>
          <w:rFonts w:asciiTheme="minorHAnsi" w:hAnsiTheme="minorHAnsi" w:cstheme="minorHAnsi"/>
        </w:rPr>
        <w:t>N</w:t>
      </w:r>
      <w:r w:rsidRPr="00ED4B6C">
        <w:rPr>
          <w:rFonts w:asciiTheme="minorHAnsi" w:hAnsiTheme="minorHAnsi" w:cstheme="minorHAnsi"/>
        </w:rPr>
        <w:t xml:space="preserve">IDAD </w:t>
      </w:r>
      <w:r w:rsidR="00E44D8D">
        <w:rPr>
          <w:rFonts w:asciiTheme="minorHAnsi" w:hAnsiTheme="minorHAnsi" w:cstheme="minorHAnsi"/>
        </w:rPr>
        <w:t>6</w:t>
      </w:r>
      <w:bookmarkEnd w:id="0"/>
    </w:p>
    <w:p w14:paraId="51B59824" w14:textId="77777777" w:rsidR="00905D83" w:rsidRPr="00ED4B6C" w:rsidRDefault="00905D83" w:rsidP="00261CFF">
      <w:pPr>
        <w:pStyle w:val="Ttulo2"/>
        <w:jc w:val="both"/>
        <w:rPr>
          <w:rFonts w:asciiTheme="minorHAnsi" w:hAnsiTheme="minorHAnsi" w:cstheme="minorHAnsi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eastAsia="en-US"/>
        </w:rPr>
        <w:id w:val="-715964188"/>
        <w:docPartObj>
          <w:docPartGallery w:val="Table of Contents"/>
          <w:docPartUnique/>
        </w:docPartObj>
      </w:sdtPr>
      <w:sdtEndPr/>
      <w:sdtContent>
        <w:p w14:paraId="51B59825" w14:textId="77777777" w:rsidR="00D1298D" w:rsidRPr="00ED4B6C" w:rsidRDefault="00D1298D" w:rsidP="00261CFF">
          <w:pPr>
            <w:pStyle w:val="TtulodeTDC"/>
            <w:jc w:val="both"/>
            <w:rPr>
              <w:rFonts w:asciiTheme="minorHAnsi" w:hAnsiTheme="minorHAnsi" w:cstheme="minorHAnsi"/>
            </w:rPr>
          </w:pPr>
          <w:r w:rsidRPr="00ED4B6C">
            <w:rPr>
              <w:rFonts w:asciiTheme="minorHAnsi" w:hAnsiTheme="minorHAnsi" w:cstheme="minorHAnsi"/>
            </w:rPr>
            <w:t>Contenido</w:t>
          </w:r>
        </w:p>
        <w:p w14:paraId="6A6A23FF" w14:textId="77777777" w:rsidR="006E396B" w:rsidRDefault="00D1298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ED4B6C">
            <w:rPr>
              <w:rFonts w:cstheme="minorHAnsi"/>
            </w:rPr>
            <w:fldChar w:fldCharType="begin"/>
          </w:r>
          <w:r w:rsidRPr="00ED4B6C">
            <w:rPr>
              <w:rFonts w:cstheme="minorHAnsi"/>
            </w:rPr>
            <w:instrText xml:space="preserve"> TOC \o "1-3" \h \z \u </w:instrText>
          </w:r>
          <w:r w:rsidRPr="00ED4B6C">
            <w:rPr>
              <w:rFonts w:cstheme="minorHAnsi"/>
            </w:rPr>
            <w:fldChar w:fldCharType="separate"/>
          </w:r>
          <w:hyperlink w:anchor="_Toc99645970" w:history="1">
            <w:r w:rsidR="006E396B" w:rsidRPr="00C3292E">
              <w:rPr>
                <w:rStyle w:val="Hipervnculo"/>
                <w:rFonts w:cstheme="minorHAnsi"/>
                <w:noProof/>
              </w:rPr>
              <w:t>UNIDAD 6</w:t>
            </w:r>
            <w:r w:rsidR="006E396B">
              <w:rPr>
                <w:noProof/>
                <w:webHidden/>
              </w:rPr>
              <w:tab/>
            </w:r>
            <w:r w:rsidR="006E396B">
              <w:rPr>
                <w:noProof/>
                <w:webHidden/>
              </w:rPr>
              <w:fldChar w:fldCharType="begin"/>
            </w:r>
            <w:r w:rsidR="006E396B">
              <w:rPr>
                <w:noProof/>
                <w:webHidden/>
              </w:rPr>
              <w:instrText xml:space="preserve"> PAGEREF _Toc99645970 \h </w:instrText>
            </w:r>
            <w:r w:rsidR="006E396B">
              <w:rPr>
                <w:noProof/>
                <w:webHidden/>
              </w:rPr>
            </w:r>
            <w:r w:rsidR="006E396B">
              <w:rPr>
                <w:noProof/>
                <w:webHidden/>
              </w:rPr>
              <w:fldChar w:fldCharType="separate"/>
            </w:r>
            <w:r w:rsidR="006E396B">
              <w:rPr>
                <w:noProof/>
                <w:webHidden/>
              </w:rPr>
              <w:t>1</w:t>
            </w:r>
            <w:r w:rsidR="006E396B">
              <w:rPr>
                <w:noProof/>
                <w:webHidden/>
              </w:rPr>
              <w:fldChar w:fldCharType="end"/>
            </w:r>
          </w:hyperlink>
        </w:p>
        <w:p w14:paraId="04F3D0EC" w14:textId="77777777" w:rsidR="006E396B" w:rsidRDefault="006E396B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645971" w:history="1">
            <w:r w:rsidRPr="00C3292E">
              <w:rPr>
                <w:rStyle w:val="Hipervnculo"/>
                <w:rFonts w:eastAsia="Calibri"/>
                <w:noProof/>
              </w:rPr>
              <w:t>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C3292E">
              <w:rPr>
                <w:rStyle w:val="Hipervnculo"/>
                <w:rFonts w:eastAsia="Calibri"/>
                <w:noProof/>
              </w:rPr>
              <w:t>UT6 – PRÁCTICA 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_Toc99645971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294B3" w14:textId="77777777" w:rsidR="006E396B" w:rsidRDefault="006E396B">
          <w:pPr>
            <w:pStyle w:val="TDC3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645972" w:history="1">
            <w:r w:rsidRPr="00C3292E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C3292E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_Toc99645972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F5BE3" w14:textId="77777777" w:rsidR="006E396B" w:rsidRDefault="006E396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645973" w:history="1">
            <w:r w:rsidRPr="00C3292E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C3292E">
              <w:rPr>
                <w:rStyle w:val="Hipervnculo"/>
                <w:noProof/>
              </w:rPr>
              <w:t>Caja Negra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_Toc99645973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4EA89" w14:textId="77777777" w:rsidR="006E396B" w:rsidRDefault="006E396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645974" w:history="1">
            <w:r w:rsidRPr="00C3292E">
              <w:rPr>
                <w:rStyle w:val="Hipervnculo"/>
                <w:noProof/>
              </w:rPr>
              <w:t>1.1.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C3292E">
              <w:rPr>
                <w:rStyle w:val="Hipervnculo"/>
                <w:noProof/>
              </w:rPr>
              <w:t>Resumen de la teoría de caja negra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_Toc99645974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63FCC" w14:textId="77777777" w:rsidR="006E396B" w:rsidRDefault="006E396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645975" w:history="1">
            <w:r w:rsidRPr="00C3292E">
              <w:rPr>
                <w:rStyle w:val="Hipervnculo"/>
                <w:noProof/>
              </w:rPr>
              <w:t>1.2.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C3292E">
              <w:rPr>
                <w:rStyle w:val="Hipervnculo"/>
                <w:noProof/>
              </w:rPr>
              <w:t>Ejercicio 1 - Aplicación bancaria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_Toc99645975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A272A" w14:textId="77777777" w:rsidR="006E396B" w:rsidRDefault="006E396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645976" w:history="1">
            <w:r w:rsidRPr="00C3292E">
              <w:rPr>
                <w:rStyle w:val="Hipervnculo"/>
                <w:noProof/>
              </w:rPr>
              <w:t>1.3.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C3292E">
              <w:rPr>
                <w:rStyle w:val="Hipervnculo"/>
                <w:noProof/>
              </w:rPr>
              <w:t>Ejercicio 2 – Aplicación para sorteo de vivienda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_Toc99645976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D369F" w14:textId="77777777" w:rsidR="006E396B" w:rsidRDefault="006E396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645977" w:history="1">
            <w:r w:rsidRPr="00C3292E">
              <w:rPr>
                <w:rStyle w:val="Hipervnculo"/>
                <w:noProof/>
              </w:rPr>
              <w:t>1.4.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C3292E">
              <w:rPr>
                <w:rStyle w:val="Hipervnculo"/>
                <w:noProof/>
              </w:rPr>
              <w:t>Ejercicio 3 – Inversión de un número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_Toc99645977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54CBA" w14:textId="77777777" w:rsidR="006E396B" w:rsidRDefault="006E396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645978" w:history="1">
            <w:r w:rsidRPr="00C3292E">
              <w:rPr>
                <w:rStyle w:val="Hipervnculo"/>
                <w:noProof/>
              </w:rPr>
              <w:t>1.5.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C3292E">
              <w:rPr>
                <w:rStyle w:val="Hipervnculo"/>
                <w:noProof/>
              </w:rPr>
              <w:t>Ejercicio 4 – Hora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_Toc99645978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5982F" w14:textId="1BE28F94" w:rsidR="00D1298D" w:rsidRPr="00ED4B6C" w:rsidRDefault="00D1298D" w:rsidP="00261CFF">
          <w:pPr>
            <w:jc w:val="both"/>
            <w:rPr>
              <w:rFonts w:cstheme="minorHAnsi"/>
            </w:rPr>
          </w:pPr>
          <w:r w:rsidRPr="00ED4B6C">
            <w:rPr>
              <w:rFonts w:cstheme="minorHAnsi"/>
              <w:b/>
              <w:bCs/>
            </w:rPr>
            <w:fldChar w:fldCharType="end"/>
          </w:r>
        </w:p>
      </w:sdtContent>
    </w:sdt>
    <w:p w14:paraId="51B59894" w14:textId="6979D2E5" w:rsidR="00A002FB" w:rsidRPr="006058F1" w:rsidRDefault="00D1298D" w:rsidP="006058F1">
      <w:pPr>
        <w:jc w:val="both"/>
        <w:rPr>
          <w:rFonts w:eastAsiaTheme="majorEastAsia" w:cstheme="minorHAnsi"/>
          <w:b/>
          <w:bCs/>
          <w:color w:val="4F81BD" w:themeColor="accent1"/>
          <w:sz w:val="26"/>
          <w:szCs w:val="26"/>
        </w:rPr>
      </w:pPr>
      <w:r w:rsidRPr="00ED4B6C">
        <w:rPr>
          <w:rFonts w:cstheme="minorHAnsi"/>
        </w:rPr>
        <w:br w:type="page"/>
      </w:r>
    </w:p>
    <w:p w14:paraId="2AA19970" w14:textId="246613BF" w:rsidR="00EF1D1F" w:rsidRDefault="00E44D8D" w:rsidP="000E3C96">
      <w:pPr>
        <w:pStyle w:val="Ttulo2"/>
        <w:numPr>
          <w:ilvl w:val="0"/>
          <w:numId w:val="1"/>
        </w:numPr>
        <w:jc w:val="center"/>
        <w:rPr>
          <w:rFonts w:eastAsia="Calibri"/>
        </w:rPr>
      </w:pPr>
      <w:bookmarkStart w:id="1" w:name="_Toc99645971"/>
      <w:r>
        <w:rPr>
          <w:rFonts w:eastAsia="Calibri"/>
        </w:rPr>
        <w:lastRenderedPageBreak/>
        <w:t>UT6</w:t>
      </w:r>
      <w:r w:rsidR="00EF1D1F">
        <w:rPr>
          <w:rFonts w:eastAsia="Calibri"/>
        </w:rPr>
        <w:t xml:space="preserve"> </w:t>
      </w:r>
      <w:r w:rsidR="00283B07">
        <w:rPr>
          <w:rFonts w:eastAsia="Calibri"/>
        </w:rPr>
        <w:t>–</w:t>
      </w:r>
      <w:r w:rsidR="00EF1D1F">
        <w:rPr>
          <w:rFonts w:eastAsia="Calibri"/>
        </w:rPr>
        <w:t xml:space="preserve"> </w:t>
      </w:r>
      <w:r w:rsidR="00283B07">
        <w:rPr>
          <w:rFonts w:eastAsia="Calibri"/>
        </w:rPr>
        <w:t>PRÁCTICA 01</w:t>
      </w:r>
      <w:bookmarkEnd w:id="1"/>
    </w:p>
    <w:p w14:paraId="414035D4" w14:textId="77777777" w:rsidR="00283B07" w:rsidRDefault="00283B07" w:rsidP="00283B07"/>
    <w:p w14:paraId="40785B8F" w14:textId="4135696E" w:rsidR="00E44D8D" w:rsidRDefault="00283B07" w:rsidP="000E3C96">
      <w:pPr>
        <w:pStyle w:val="Ttulo3"/>
        <w:numPr>
          <w:ilvl w:val="1"/>
          <w:numId w:val="2"/>
        </w:numPr>
      </w:pPr>
      <w:bookmarkStart w:id="2" w:name="_Toc99645972"/>
      <w:r>
        <w:t>Diagrama de casos de uso</w:t>
      </w:r>
      <w:bookmarkEnd w:id="2"/>
    </w:p>
    <w:p w14:paraId="645D5789" w14:textId="77777777" w:rsidR="00E44D8D" w:rsidRDefault="00E44D8D" w:rsidP="000E3C96">
      <w:pPr>
        <w:pStyle w:val="Ttulo1"/>
        <w:numPr>
          <w:ilvl w:val="0"/>
          <w:numId w:val="3"/>
        </w:numPr>
        <w:spacing w:before="240" w:line="259" w:lineRule="auto"/>
      </w:pPr>
      <w:bookmarkStart w:id="3" w:name="_Toc99645973"/>
      <w:r>
        <w:t>Caja Negra</w:t>
      </w:r>
      <w:bookmarkEnd w:id="3"/>
    </w:p>
    <w:p w14:paraId="6BF413C2" w14:textId="77777777" w:rsidR="00E44D8D" w:rsidRDefault="00E44D8D" w:rsidP="000E3C96">
      <w:pPr>
        <w:pStyle w:val="Ttulo2"/>
        <w:numPr>
          <w:ilvl w:val="1"/>
          <w:numId w:val="3"/>
        </w:numPr>
        <w:spacing w:before="40" w:line="259" w:lineRule="auto"/>
        <w:ind w:left="0" w:firstLine="0"/>
      </w:pPr>
      <w:bookmarkStart w:id="4" w:name="_Toc99645974"/>
      <w:r>
        <w:t>Resumen de la teoría de caja negra</w:t>
      </w:r>
      <w:bookmarkEnd w:id="4"/>
    </w:p>
    <w:p w14:paraId="0DA6F663" w14:textId="77777777" w:rsidR="00E44D8D" w:rsidRDefault="00E44D8D" w:rsidP="00E44D8D"/>
    <w:p w14:paraId="5946DFA6" w14:textId="77777777" w:rsidR="00E44D8D" w:rsidRPr="00093F35" w:rsidRDefault="00E44D8D" w:rsidP="00E44D8D">
      <w:pPr>
        <w:rPr>
          <w:b/>
          <w:bCs/>
        </w:rPr>
      </w:pPr>
      <w:r w:rsidRPr="00093F35">
        <w:rPr>
          <w:b/>
          <w:bCs/>
        </w:rPr>
        <w:t>Determinar las clases equivalencia:</w:t>
      </w:r>
    </w:p>
    <w:p w14:paraId="0EFEB92D" w14:textId="77777777" w:rsidR="00E44D8D" w:rsidRPr="00093F35" w:rsidRDefault="00E44D8D" w:rsidP="000E3C96">
      <w:pPr>
        <w:pStyle w:val="Prrafodelista"/>
        <w:numPr>
          <w:ilvl w:val="0"/>
          <w:numId w:val="4"/>
        </w:numPr>
        <w:spacing w:after="160" w:line="259" w:lineRule="auto"/>
      </w:pPr>
      <w:r w:rsidRPr="00093F35">
        <w:t>Rango: una válida y dos no válidas.</w:t>
      </w:r>
    </w:p>
    <w:p w14:paraId="5D12ACF7" w14:textId="77777777" w:rsidR="00E44D8D" w:rsidRPr="00093F35" w:rsidRDefault="00E44D8D" w:rsidP="000E3C96">
      <w:pPr>
        <w:pStyle w:val="Prrafodelista"/>
        <w:numPr>
          <w:ilvl w:val="0"/>
          <w:numId w:val="4"/>
        </w:numPr>
        <w:spacing w:after="160" w:line="259" w:lineRule="auto"/>
      </w:pPr>
      <w:r w:rsidRPr="00093F35">
        <w:t>Valor específico: una válida y una no válida.</w:t>
      </w:r>
    </w:p>
    <w:p w14:paraId="308273B9" w14:textId="77777777" w:rsidR="00E44D8D" w:rsidRPr="00093F35" w:rsidRDefault="00E44D8D" w:rsidP="000E3C96">
      <w:pPr>
        <w:pStyle w:val="Prrafodelista"/>
        <w:numPr>
          <w:ilvl w:val="0"/>
          <w:numId w:val="4"/>
        </w:numPr>
        <w:spacing w:after="160" w:line="259" w:lineRule="auto"/>
      </w:pPr>
      <w:r w:rsidRPr="00093F35">
        <w:t xml:space="preserve">Conjunto de valores: </w:t>
      </w:r>
    </w:p>
    <w:p w14:paraId="179E3A94" w14:textId="58CD42AD" w:rsidR="00E44D8D" w:rsidRPr="00093F35" w:rsidRDefault="00E44D8D" w:rsidP="000E3C96">
      <w:pPr>
        <w:pStyle w:val="Prrafodelista"/>
        <w:numPr>
          <w:ilvl w:val="1"/>
          <w:numId w:val="4"/>
        </w:numPr>
        <w:spacing w:after="160" w:line="259" w:lineRule="auto"/>
      </w:pPr>
      <w:r w:rsidRPr="00093F35">
        <w:t>Si cada elemento se trata igual,</w:t>
      </w:r>
      <w:r w:rsidR="006E396B">
        <w:t xml:space="preserve"> </w:t>
      </w:r>
      <w:r w:rsidRPr="00093F35">
        <w:t>una válida y otra no válida.</w:t>
      </w:r>
    </w:p>
    <w:p w14:paraId="2C3A065A" w14:textId="77777777" w:rsidR="00E44D8D" w:rsidRPr="00093F35" w:rsidRDefault="00E44D8D" w:rsidP="000E3C96">
      <w:pPr>
        <w:pStyle w:val="Prrafodelista"/>
        <w:numPr>
          <w:ilvl w:val="1"/>
          <w:numId w:val="4"/>
        </w:numPr>
        <w:spacing w:after="160" w:line="259" w:lineRule="auto"/>
      </w:pPr>
      <w:r w:rsidRPr="00093F35">
        <w:t>Si cada elemento se trata diferente,</w:t>
      </w:r>
      <w:r>
        <w:t xml:space="preserve"> </w:t>
      </w:r>
      <w:r w:rsidRPr="00093F35">
        <w:t xml:space="preserve">una válida por cada elemento y </w:t>
      </w:r>
      <w:r>
        <w:t xml:space="preserve"> </w:t>
      </w:r>
      <w:r w:rsidRPr="00093F35">
        <w:t>otra no válida</w:t>
      </w:r>
    </w:p>
    <w:p w14:paraId="49126238" w14:textId="77777777" w:rsidR="00E44D8D" w:rsidRDefault="00E44D8D" w:rsidP="000E3C96">
      <w:pPr>
        <w:pStyle w:val="Prrafodelista"/>
        <w:numPr>
          <w:ilvl w:val="0"/>
          <w:numId w:val="4"/>
        </w:numPr>
        <w:spacing w:after="160" w:line="259" w:lineRule="auto"/>
      </w:pPr>
      <w:r w:rsidRPr="00093F35">
        <w:t>Lógica: una válida y otra no válida.</w:t>
      </w:r>
    </w:p>
    <w:p w14:paraId="614EC8AC" w14:textId="77777777" w:rsidR="00E44D8D" w:rsidRDefault="00E44D8D" w:rsidP="00E44D8D">
      <w:pPr>
        <w:pStyle w:val="Prrafodelista"/>
      </w:pPr>
    </w:p>
    <w:p w14:paraId="26754F85" w14:textId="77777777" w:rsidR="00E44D8D" w:rsidRDefault="00E44D8D" w:rsidP="00E44D8D">
      <w:pPr>
        <w:rPr>
          <w:b/>
          <w:bCs/>
        </w:rPr>
      </w:pPr>
      <w:r w:rsidRPr="00093F35">
        <w:rPr>
          <w:b/>
          <w:bCs/>
        </w:rPr>
        <w:t>Diseñar los casos de prueba</w:t>
      </w:r>
    </w:p>
    <w:p w14:paraId="7D785D68" w14:textId="3CAEB8A6" w:rsidR="00E44D8D" w:rsidRPr="00093F35" w:rsidRDefault="00E44D8D" w:rsidP="000E3C96">
      <w:pPr>
        <w:pStyle w:val="Prrafodelista"/>
        <w:numPr>
          <w:ilvl w:val="0"/>
          <w:numId w:val="5"/>
        </w:numPr>
        <w:spacing w:after="160" w:line="259" w:lineRule="auto"/>
        <w:rPr>
          <w:b/>
          <w:bCs/>
        </w:rPr>
      </w:pPr>
      <w:r>
        <w:rPr>
          <w:b/>
          <w:bCs/>
        </w:rPr>
        <w:t xml:space="preserve">Para las clases válidas: </w:t>
      </w:r>
      <w:r>
        <w:t>diseñar el menor número de casos posibles. En cada caso de prueba inte</w:t>
      </w:r>
      <w:r w:rsidR="006E396B">
        <w:t>nta</w:t>
      </w:r>
      <w:r>
        <w:t>mos abarcar el mayor número de cláses válidas.</w:t>
      </w:r>
    </w:p>
    <w:p w14:paraId="0DA4528D" w14:textId="7AF9A6D1" w:rsidR="008F1CDB" w:rsidRDefault="00E44D8D" w:rsidP="000E3C96">
      <w:pPr>
        <w:pStyle w:val="Prrafodelista"/>
        <w:numPr>
          <w:ilvl w:val="0"/>
          <w:numId w:val="5"/>
        </w:numPr>
        <w:spacing w:after="160" w:line="259" w:lineRule="auto"/>
      </w:pPr>
      <w:r>
        <w:rPr>
          <w:b/>
          <w:bCs/>
        </w:rPr>
        <w:t>Para las clases no válidas:</w:t>
      </w:r>
      <w:r>
        <w:t xml:space="preserve"> diseñaremos un caso </w:t>
      </w:r>
      <w:r w:rsidRPr="006E396B">
        <w:t>de</w:t>
      </w:r>
      <w:r>
        <w:t xml:space="preserve"> prueba por cada clase no válida, introduciendo el valor de la clase no válida a probar y en las demás entradas valores correspondientes a cláses válidas.</w:t>
      </w:r>
    </w:p>
    <w:p w14:paraId="00A9539F" w14:textId="3142BAE3" w:rsidR="00E44D8D" w:rsidRPr="008F1CDB" w:rsidRDefault="008F1CDB" w:rsidP="008F1CDB">
      <w:r>
        <w:br w:type="page"/>
      </w:r>
    </w:p>
    <w:p w14:paraId="73FF90C2" w14:textId="77777777" w:rsidR="00E44D8D" w:rsidRDefault="00E44D8D" w:rsidP="000E3C96">
      <w:pPr>
        <w:pStyle w:val="Ttulo2"/>
        <w:numPr>
          <w:ilvl w:val="1"/>
          <w:numId w:val="3"/>
        </w:numPr>
        <w:spacing w:before="40" w:line="259" w:lineRule="auto"/>
        <w:ind w:left="0" w:firstLine="0"/>
      </w:pPr>
      <w:bookmarkStart w:id="5" w:name="_Toc99645975"/>
      <w:r>
        <w:lastRenderedPageBreak/>
        <w:t xml:space="preserve">Ejercicio 1 - </w:t>
      </w:r>
      <w:r w:rsidRPr="00093F35">
        <w:t>Aplicación bancaria</w:t>
      </w:r>
      <w:bookmarkEnd w:id="5"/>
    </w:p>
    <w:p w14:paraId="2E6162C1" w14:textId="77777777" w:rsidR="00E44D8D" w:rsidRPr="00A35E2D" w:rsidRDefault="00E44D8D" w:rsidP="00E44D8D">
      <w:pPr>
        <w:rPr>
          <w:b/>
        </w:rPr>
      </w:pPr>
      <w:r w:rsidRPr="00A35E2D">
        <w:rPr>
          <w:b/>
        </w:rPr>
        <w:t>Datos de entrada:</w:t>
      </w:r>
    </w:p>
    <w:p w14:paraId="69165EC0" w14:textId="77777777" w:rsidR="00E44D8D" w:rsidRPr="00093F35" w:rsidRDefault="00E44D8D" w:rsidP="000E3C96">
      <w:pPr>
        <w:pStyle w:val="Prrafodelista"/>
        <w:numPr>
          <w:ilvl w:val="0"/>
          <w:numId w:val="6"/>
        </w:numPr>
        <w:spacing w:after="160" w:line="259" w:lineRule="auto"/>
      </w:pPr>
      <w:r w:rsidRPr="00093F35">
        <w:t>Código de área: número de 3 dígitos que no empieza por 0 ni por 1</w:t>
      </w:r>
    </w:p>
    <w:p w14:paraId="1A3DE762" w14:textId="77777777" w:rsidR="00E44D8D" w:rsidRPr="00093F35" w:rsidRDefault="00E44D8D" w:rsidP="000E3C96">
      <w:pPr>
        <w:pStyle w:val="Prrafodelista"/>
        <w:numPr>
          <w:ilvl w:val="0"/>
          <w:numId w:val="6"/>
        </w:numPr>
        <w:spacing w:after="160" w:line="259" w:lineRule="auto"/>
      </w:pPr>
      <w:r w:rsidRPr="00093F35">
        <w:t>Nombre de identificación de operación: 6 caracteres</w:t>
      </w:r>
    </w:p>
    <w:p w14:paraId="49AC6FD0" w14:textId="53993583" w:rsidR="00490F1D" w:rsidRDefault="00E44D8D" w:rsidP="000E3C96">
      <w:pPr>
        <w:pStyle w:val="Prrafodelista"/>
        <w:numPr>
          <w:ilvl w:val="0"/>
          <w:numId w:val="6"/>
        </w:numPr>
        <w:spacing w:after="160" w:line="259" w:lineRule="auto"/>
      </w:pPr>
      <w:r w:rsidRPr="00093F35">
        <w:t>Órdenes posibles: “cheque”, “depósito”, “pago factura”, “retirada de fondos”</w:t>
      </w:r>
    </w:p>
    <w:p w14:paraId="7BFED441" w14:textId="77777777" w:rsidR="00490F1D" w:rsidRPr="00093F35" w:rsidRDefault="00490F1D" w:rsidP="00490F1D">
      <w:pPr>
        <w:rPr>
          <w:b/>
          <w:bCs/>
        </w:rPr>
      </w:pPr>
      <w:r w:rsidRPr="00093F35">
        <w:rPr>
          <w:b/>
          <w:bCs/>
        </w:rPr>
        <w:t>Determinar las clases equivalencia:</w:t>
      </w:r>
    </w:p>
    <w:p w14:paraId="647491A0" w14:textId="72FEA111" w:rsidR="00490F1D" w:rsidRDefault="00490F1D" w:rsidP="000E3C96">
      <w:pPr>
        <w:pStyle w:val="Prrafodelista"/>
        <w:numPr>
          <w:ilvl w:val="0"/>
          <w:numId w:val="4"/>
        </w:numPr>
        <w:spacing w:after="160" w:line="259" w:lineRule="auto"/>
      </w:pPr>
      <w:r>
        <w:t xml:space="preserve">Rango: </w:t>
      </w:r>
    </w:p>
    <w:p w14:paraId="2D761033" w14:textId="008A9697" w:rsidR="00490F1D" w:rsidRDefault="00490F1D" w:rsidP="000E3C96">
      <w:pPr>
        <w:pStyle w:val="Prrafodelista"/>
        <w:numPr>
          <w:ilvl w:val="1"/>
          <w:numId w:val="4"/>
        </w:numPr>
        <w:spacing w:after="160" w:line="259" w:lineRule="auto"/>
      </w:pPr>
      <w:r>
        <w:t>1 clase válida: 200&lt;código&lt;999</w:t>
      </w:r>
    </w:p>
    <w:p w14:paraId="6D0F5707" w14:textId="6EB02D1B" w:rsidR="00490F1D" w:rsidRPr="00093F35" w:rsidRDefault="00490F1D" w:rsidP="000E3C96">
      <w:pPr>
        <w:pStyle w:val="Prrafodelista"/>
        <w:numPr>
          <w:ilvl w:val="1"/>
          <w:numId w:val="4"/>
        </w:numPr>
        <w:spacing w:after="160" w:line="259" w:lineRule="auto"/>
      </w:pPr>
      <w:r>
        <w:t>2 clases no válidas: código&lt;200; código&gt;999</w:t>
      </w:r>
    </w:p>
    <w:p w14:paraId="67038E26" w14:textId="20487957" w:rsidR="00490F1D" w:rsidRDefault="00490F1D" w:rsidP="000E3C96">
      <w:pPr>
        <w:pStyle w:val="Prrafodelista"/>
        <w:numPr>
          <w:ilvl w:val="0"/>
          <w:numId w:val="4"/>
        </w:numPr>
        <w:spacing w:after="160" w:line="259" w:lineRule="auto"/>
      </w:pPr>
      <w:r w:rsidRPr="00093F35">
        <w:t xml:space="preserve">Valor específico: </w:t>
      </w:r>
    </w:p>
    <w:p w14:paraId="1763D0CE" w14:textId="7CC2CFF9" w:rsidR="00177D3B" w:rsidRDefault="00177D3B" w:rsidP="000E3C96">
      <w:pPr>
        <w:pStyle w:val="Prrafodelista"/>
        <w:numPr>
          <w:ilvl w:val="1"/>
          <w:numId w:val="4"/>
        </w:numPr>
        <w:spacing w:after="160" w:line="259" w:lineRule="auto"/>
      </w:pPr>
      <w:r>
        <w:t>1 clase válida: 6 caracteres</w:t>
      </w:r>
    </w:p>
    <w:p w14:paraId="381AF201" w14:textId="5186B55C" w:rsidR="00177D3B" w:rsidRPr="00093F35" w:rsidRDefault="00177D3B" w:rsidP="000E3C96">
      <w:pPr>
        <w:pStyle w:val="Prrafodelista"/>
        <w:numPr>
          <w:ilvl w:val="1"/>
          <w:numId w:val="4"/>
        </w:numPr>
        <w:spacing w:after="160" w:line="259" w:lineRule="auto"/>
      </w:pPr>
      <w:r>
        <w:t>½ clases no válidas: más de 6 caracteres; menos de 6 caracteres</w:t>
      </w:r>
    </w:p>
    <w:p w14:paraId="0E713EA5" w14:textId="77777777" w:rsidR="00490F1D" w:rsidRPr="00093F35" w:rsidRDefault="00490F1D" w:rsidP="000E3C96">
      <w:pPr>
        <w:pStyle w:val="Prrafodelista"/>
        <w:numPr>
          <w:ilvl w:val="0"/>
          <w:numId w:val="4"/>
        </w:numPr>
        <w:spacing w:after="160" w:line="259" w:lineRule="auto"/>
      </w:pPr>
      <w:r w:rsidRPr="00093F35">
        <w:t xml:space="preserve">Conjunto de valores: </w:t>
      </w:r>
    </w:p>
    <w:p w14:paraId="297CF691" w14:textId="0229A370" w:rsidR="00490F1D" w:rsidRPr="00093F35" w:rsidRDefault="0093533A" w:rsidP="000E3C96">
      <w:pPr>
        <w:pStyle w:val="Prrafodelista"/>
        <w:numPr>
          <w:ilvl w:val="1"/>
          <w:numId w:val="4"/>
        </w:numPr>
        <w:spacing w:after="160" w:line="259" w:lineRule="auto"/>
      </w:pPr>
      <w:r>
        <w:t>4 clases válidas: 4 órdenes válidas</w:t>
      </w:r>
    </w:p>
    <w:p w14:paraId="3A0BDC1D" w14:textId="4D1893A8" w:rsidR="00490F1D" w:rsidRPr="00093F35" w:rsidRDefault="0093533A" w:rsidP="000E3C96">
      <w:pPr>
        <w:pStyle w:val="Prrafodelista"/>
        <w:numPr>
          <w:ilvl w:val="1"/>
          <w:numId w:val="4"/>
        </w:numPr>
        <w:spacing w:after="160" w:line="259" w:lineRule="auto"/>
      </w:pPr>
      <w:r>
        <w:t xml:space="preserve">1 clase no válida: </w:t>
      </w:r>
      <w:r w:rsidR="00052FCB">
        <w:t>orden</w:t>
      </w:r>
      <w:r>
        <w:t xml:space="preserve"> no válida</w:t>
      </w:r>
    </w:p>
    <w:p w14:paraId="4ECBB0BC" w14:textId="3759BE53" w:rsidR="0003095F" w:rsidRDefault="00490F1D" w:rsidP="000E3C96">
      <w:pPr>
        <w:pStyle w:val="Prrafodelista"/>
        <w:numPr>
          <w:ilvl w:val="0"/>
          <w:numId w:val="4"/>
        </w:numPr>
        <w:spacing w:after="160" w:line="259" w:lineRule="auto"/>
      </w:pPr>
      <w:r w:rsidRPr="00093F35">
        <w:t>Lógica</w:t>
      </w:r>
      <w:r w:rsidR="00357871">
        <w:t xml:space="preserve"> (formato datos)</w:t>
      </w:r>
      <w:r w:rsidRPr="00093F35">
        <w:t xml:space="preserve">: </w:t>
      </w:r>
    </w:p>
    <w:p w14:paraId="08E74116" w14:textId="621F06D1" w:rsidR="0003095F" w:rsidRDefault="0003095F" w:rsidP="000E3C96">
      <w:pPr>
        <w:pStyle w:val="Prrafodelista"/>
        <w:numPr>
          <w:ilvl w:val="1"/>
          <w:numId w:val="4"/>
        </w:numPr>
        <w:spacing w:after="160" w:line="259" w:lineRule="auto"/>
      </w:pPr>
      <w:r>
        <w:t>1 clase válida: número</w:t>
      </w:r>
    </w:p>
    <w:p w14:paraId="71FF16EA" w14:textId="69E323B7" w:rsidR="0003095F" w:rsidRDefault="0003095F" w:rsidP="000E3C96">
      <w:pPr>
        <w:pStyle w:val="Prrafodelista"/>
        <w:numPr>
          <w:ilvl w:val="1"/>
          <w:numId w:val="4"/>
        </w:numPr>
        <w:spacing w:after="160" w:line="259" w:lineRule="auto"/>
      </w:pPr>
      <w:r>
        <w:t>1 clase no válida: no es número</w:t>
      </w:r>
    </w:p>
    <w:p w14:paraId="208943FE" w14:textId="77777777" w:rsidR="0093533A" w:rsidRDefault="0093533A" w:rsidP="0093533A">
      <w:pPr>
        <w:pStyle w:val="Prrafodelista"/>
        <w:spacing w:after="160" w:line="259" w:lineRule="auto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691"/>
        <w:gridCol w:w="2685"/>
        <w:gridCol w:w="2624"/>
      </w:tblGrid>
      <w:tr w:rsidR="0093533A" w14:paraId="2A494D40" w14:textId="77777777" w:rsidTr="0093533A">
        <w:tc>
          <w:tcPr>
            <w:tcW w:w="2691" w:type="dxa"/>
            <w:shd w:val="clear" w:color="auto" w:fill="E5B8B7" w:themeFill="accent2" w:themeFillTint="66"/>
            <w:vAlign w:val="center"/>
          </w:tcPr>
          <w:p w14:paraId="096B2955" w14:textId="7A301D2D" w:rsidR="0093533A" w:rsidRPr="0093533A" w:rsidRDefault="0093533A" w:rsidP="0093533A">
            <w:pPr>
              <w:pStyle w:val="Prrafodelista"/>
              <w:spacing w:after="160" w:line="259" w:lineRule="auto"/>
              <w:ind w:left="0"/>
              <w:jc w:val="center"/>
              <w:rPr>
                <w:b/>
              </w:rPr>
            </w:pPr>
            <w:r w:rsidRPr="0093533A">
              <w:rPr>
                <w:b/>
              </w:rPr>
              <w:t>Datos de Entrada</w:t>
            </w:r>
          </w:p>
        </w:tc>
        <w:tc>
          <w:tcPr>
            <w:tcW w:w="2685" w:type="dxa"/>
            <w:shd w:val="clear" w:color="auto" w:fill="E5B8B7" w:themeFill="accent2" w:themeFillTint="66"/>
            <w:vAlign w:val="center"/>
          </w:tcPr>
          <w:p w14:paraId="6F1D45B1" w14:textId="5D6C070B" w:rsidR="0093533A" w:rsidRPr="0093533A" w:rsidRDefault="0093533A" w:rsidP="0093533A">
            <w:pPr>
              <w:pStyle w:val="Prrafodelista"/>
              <w:spacing w:after="160" w:line="259" w:lineRule="auto"/>
              <w:ind w:left="0"/>
              <w:jc w:val="center"/>
              <w:rPr>
                <w:b/>
              </w:rPr>
            </w:pPr>
            <w:r w:rsidRPr="0093533A">
              <w:rPr>
                <w:b/>
              </w:rPr>
              <w:t>Clases Válidas</w:t>
            </w:r>
          </w:p>
        </w:tc>
        <w:tc>
          <w:tcPr>
            <w:tcW w:w="2624" w:type="dxa"/>
            <w:shd w:val="clear" w:color="auto" w:fill="E5B8B7" w:themeFill="accent2" w:themeFillTint="66"/>
            <w:vAlign w:val="center"/>
          </w:tcPr>
          <w:p w14:paraId="510790C2" w14:textId="1768F05C" w:rsidR="0093533A" w:rsidRPr="0093533A" w:rsidRDefault="0093533A" w:rsidP="0093533A">
            <w:pPr>
              <w:pStyle w:val="Prrafodelista"/>
              <w:spacing w:after="160" w:line="259" w:lineRule="auto"/>
              <w:ind w:left="0"/>
              <w:jc w:val="center"/>
              <w:rPr>
                <w:b/>
              </w:rPr>
            </w:pPr>
            <w:r w:rsidRPr="0093533A">
              <w:rPr>
                <w:b/>
              </w:rPr>
              <w:t xml:space="preserve">Clases </w:t>
            </w:r>
            <w:r w:rsidRPr="0093533A">
              <w:rPr>
                <w:b/>
              </w:rPr>
              <w:t xml:space="preserve">No </w:t>
            </w:r>
            <w:r w:rsidRPr="0093533A">
              <w:rPr>
                <w:b/>
              </w:rPr>
              <w:t>Válidas</w:t>
            </w:r>
          </w:p>
        </w:tc>
      </w:tr>
      <w:tr w:rsidR="0093533A" w14:paraId="42014538" w14:textId="77777777" w:rsidTr="0093533A">
        <w:tc>
          <w:tcPr>
            <w:tcW w:w="2691" w:type="dxa"/>
            <w:shd w:val="clear" w:color="auto" w:fill="EAF1DD" w:themeFill="accent3" w:themeFillTint="33"/>
          </w:tcPr>
          <w:p w14:paraId="592563DE" w14:textId="316B5DC3" w:rsidR="0093533A" w:rsidRDefault="0093533A" w:rsidP="0093533A">
            <w:pPr>
              <w:pStyle w:val="Prrafodelista"/>
              <w:spacing w:after="160" w:line="259" w:lineRule="auto"/>
              <w:ind w:left="0"/>
            </w:pPr>
            <w:r>
              <w:t>Código de área</w:t>
            </w:r>
          </w:p>
        </w:tc>
        <w:tc>
          <w:tcPr>
            <w:tcW w:w="2685" w:type="dxa"/>
          </w:tcPr>
          <w:p w14:paraId="0A7530C4" w14:textId="0826A9D0" w:rsidR="0093533A" w:rsidRDefault="0093533A" w:rsidP="0093533A">
            <w:pPr>
              <w:pStyle w:val="Prrafodelista"/>
              <w:spacing w:after="160" w:line="259" w:lineRule="auto"/>
              <w:ind w:left="0"/>
            </w:pPr>
            <w:r>
              <w:t>(1) 200 &lt;= código &lt;= 999</w:t>
            </w:r>
          </w:p>
        </w:tc>
        <w:tc>
          <w:tcPr>
            <w:tcW w:w="2624" w:type="dxa"/>
          </w:tcPr>
          <w:p w14:paraId="3C8DC00B" w14:textId="7C58B433" w:rsidR="0093533A" w:rsidRDefault="0093533A" w:rsidP="0093533A">
            <w:pPr>
              <w:pStyle w:val="Prrafodelista"/>
              <w:spacing w:after="160" w:line="259" w:lineRule="auto"/>
              <w:ind w:left="0"/>
            </w:pPr>
            <w:r>
              <w:t>(2) código &lt; 200</w:t>
            </w:r>
          </w:p>
          <w:p w14:paraId="6FA4AF09" w14:textId="77777777" w:rsidR="0093533A" w:rsidRDefault="0093533A" w:rsidP="0093533A">
            <w:pPr>
              <w:pStyle w:val="Prrafodelista"/>
              <w:spacing w:after="160" w:line="259" w:lineRule="auto"/>
              <w:ind w:left="0"/>
            </w:pPr>
            <w:r>
              <w:t>(3) código &gt; 999</w:t>
            </w:r>
          </w:p>
          <w:p w14:paraId="4CDC7F02" w14:textId="66AFABA5" w:rsidR="0093533A" w:rsidRDefault="0093533A" w:rsidP="0093533A">
            <w:pPr>
              <w:pStyle w:val="Prrafodelista"/>
              <w:spacing w:after="160" w:line="259" w:lineRule="auto"/>
              <w:ind w:left="0"/>
            </w:pPr>
            <w:r>
              <w:t>(4) no es número</w:t>
            </w:r>
          </w:p>
        </w:tc>
      </w:tr>
      <w:tr w:rsidR="0093533A" w14:paraId="1A29E9AD" w14:textId="77777777" w:rsidTr="0093533A">
        <w:tc>
          <w:tcPr>
            <w:tcW w:w="2691" w:type="dxa"/>
            <w:shd w:val="clear" w:color="auto" w:fill="EAF1DD" w:themeFill="accent3" w:themeFillTint="33"/>
          </w:tcPr>
          <w:p w14:paraId="45C958D9" w14:textId="1BDBED13" w:rsidR="0093533A" w:rsidRDefault="0093533A" w:rsidP="0093533A">
            <w:pPr>
              <w:pStyle w:val="Prrafodelista"/>
              <w:spacing w:after="160" w:line="259" w:lineRule="auto"/>
              <w:ind w:left="0"/>
            </w:pPr>
            <w:r>
              <w:t>Identificación</w:t>
            </w:r>
          </w:p>
        </w:tc>
        <w:tc>
          <w:tcPr>
            <w:tcW w:w="2685" w:type="dxa"/>
          </w:tcPr>
          <w:p w14:paraId="58625F10" w14:textId="3DE601D4" w:rsidR="0093533A" w:rsidRDefault="0093533A" w:rsidP="0093533A">
            <w:pPr>
              <w:pStyle w:val="Prrafodelista"/>
              <w:spacing w:after="160" w:line="259" w:lineRule="auto"/>
              <w:ind w:left="0"/>
            </w:pPr>
            <w:r>
              <w:t>(5) 6 caracteres</w:t>
            </w:r>
          </w:p>
        </w:tc>
        <w:tc>
          <w:tcPr>
            <w:tcW w:w="2624" w:type="dxa"/>
          </w:tcPr>
          <w:p w14:paraId="3DD1975C" w14:textId="6280C34A" w:rsidR="0093533A" w:rsidRDefault="0093533A" w:rsidP="0093533A">
            <w:pPr>
              <w:pStyle w:val="Prrafodelista"/>
              <w:spacing w:after="160" w:line="259" w:lineRule="auto"/>
              <w:ind w:left="0"/>
            </w:pPr>
            <w:r>
              <w:t>(6) menos de 6 caracteres</w:t>
            </w:r>
          </w:p>
          <w:p w14:paraId="50E5C7AC" w14:textId="00D0CEFE" w:rsidR="0093533A" w:rsidRDefault="0093533A" w:rsidP="0093533A">
            <w:pPr>
              <w:pStyle w:val="Prrafodelista"/>
              <w:spacing w:after="160" w:line="259" w:lineRule="auto"/>
              <w:ind w:left="0"/>
            </w:pPr>
            <w:r>
              <w:t>(7) más de 6 caracteres</w:t>
            </w:r>
          </w:p>
        </w:tc>
      </w:tr>
      <w:tr w:rsidR="0093533A" w14:paraId="24495058" w14:textId="77777777" w:rsidTr="0093533A">
        <w:tc>
          <w:tcPr>
            <w:tcW w:w="2691" w:type="dxa"/>
            <w:shd w:val="clear" w:color="auto" w:fill="EAF1DD" w:themeFill="accent3" w:themeFillTint="33"/>
          </w:tcPr>
          <w:p w14:paraId="54F663AB" w14:textId="2CA87A24" w:rsidR="0093533A" w:rsidRDefault="0093533A" w:rsidP="0093533A">
            <w:pPr>
              <w:pStyle w:val="Prrafodelista"/>
              <w:spacing w:after="160" w:line="259" w:lineRule="auto"/>
              <w:ind w:left="0"/>
            </w:pPr>
            <w:r>
              <w:t>Orden</w:t>
            </w:r>
          </w:p>
        </w:tc>
        <w:tc>
          <w:tcPr>
            <w:tcW w:w="2685" w:type="dxa"/>
          </w:tcPr>
          <w:p w14:paraId="21055452" w14:textId="77777777" w:rsidR="0093533A" w:rsidRDefault="0093533A" w:rsidP="0093533A">
            <w:pPr>
              <w:pStyle w:val="Prrafodelista"/>
              <w:spacing w:after="160" w:line="259" w:lineRule="auto"/>
              <w:ind w:left="0"/>
            </w:pPr>
            <w:r>
              <w:t>(8) “cheque”</w:t>
            </w:r>
          </w:p>
          <w:p w14:paraId="07744D91" w14:textId="77777777" w:rsidR="0093533A" w:rsidRDefault="0093533A" w:rsidP="0093533A">
            <w:pPr>
              <w:pStyle w:val="Prrafodelista"/>
              <w:spacing w:after="160" w:line="259" w:lineRule="auto"/>
              <w:ind w:left="0"/>
            </w:pPr>
            <w:r>
              <w:t>(9) “depósito”</w:t>
            </w:r>
          </w:p>
          <w:p w14:paraId="53BD962A" w14:textId="73E318E1" w:rsidR="0093533A" w:rsidRDefault="0093533A" w:rsidP="0093533A">
            <w:pPr>
              <w:pStyle w:val="Prrafodelista"/>
              <w:spacing w:after="160" w:line="259" w:lineRule="auto"/>
              <w:ind w:left="0"/>
            </w:pPr>
            <w:r>
              <w:t>(10) “pago factura”</w:t>
            </w:r>
          </w:p>
          <w:p w14:paraId="0B5A7E73" w14:textId="653538F6" w:rsidR="0093533A" w:rsidRDefault="0093533A" w:rsidP="0093533A">
            <w:pPr>
              <w:pStyle w:val="Prrafodelista"/>
              <w:spacing w:after="160" w:line="259" w:lineRule="auto"/>
              <w:ind w:left="0"/>
            </w:pPr>
            <w:r>
              <w:t>(11) “retirada de fondos”</w:t>
            </w:r>
          </w:p>
        </w:tc>
        <w:tc>
          <w:tcPr>
            <w:tcW w:w="2624" w:type="dxa"/>
          </w:tcPr>
          <w:p w14:paraId="29B1C7C3" w14:textId="3549925D" w:rsidR="0093533A" w:rsidRDefault="0093533A" w:rsidP="0093533A">
            <w:pPr>
              <w:pStyle w:val="Prrafodelista"/>
              <w:spacing w:after="160" w:line="259" w:lineRule="auto"/>
              <w:ind w:left="0"/>
            </w:pPr>
            <w:r>
              <w:t>(12) ninguna orden válida</w:t>
            </w:r>
          </w:p>
        </w:tc>
      </w:tr>
    </w:tbl>
    <w:p w14:paraId="3C394452" w14:textId="599120D6" w:rsidR="00437CAD" w:rsidRDefault="00437CAD" w:rsidP="00B77A5B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0A66EC" w14:paraId="680BC5E1" w14:textId="77777777" w:rsidTr="00C67173">
        <w:tc>
          <w:tcPr>
            <w:tcW w:w="8644" w:type="dxa"/>
            <w:gridSpan w:val="4"/>
            <w:shd w:val="clear" w:color="auto" w:fill="E5B8B7" w:themeFill="accent2" w:themeFillTint="66"/>
          </w:tcPr>
          <w:p w14:paraId="45B2664F" w14:textId="4EBFB6BF" w:rsidR="000A66EC" w:rsidRDefault="000A66EC" w:rsidP="001F74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CASOS DE PRUEBA VÁLIDOS</w:t>
            </w:r>
          </w:p>
        </w:tc>
      </w:tr>
      <w:tr w:rsidR="00A846F3" w14:paraId="11025E0E" w14:textId="77777777" w:rsidTr="001F74BA">
        <w:tc>
          <w:tcPr>
            <w:tcW w:w="2161" w:type="dxa"/>
            <w:shd w:val="clear" w:color="auto" w:fill="E5B8B7" w:themeFill="accent2" w:themeFillTint="66"/>
          </w:tcPr>
          <w:p w14:paraId="05FB26AE" w14:textId="68ADB1A0" w:rsidR="00A846F3" w:rsidRDefault="00A846F3" w:rsidP="001F74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2161" w:type="dxa"/>
            <w:shd w:val="clear" w:color="auto" w:fill="E5B8B7" w:themeFill="accent2" w:themeFillTint="66"/>
          </w:tcPr>
          <w:p w14:paraId="0F07A075" w14:textId="75371776" w:rsidR="00A846F3" w:rsidRDefault="00A846F3" w:rsidP="001F74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Identificación</w:t>
            </w:r>
          </w:p>
        </w:tc>
        <w:tc>
          <w:tcPr>
            <w:tcW w:w="2161" w:type="dxa"/>
            <w:shd w:val="clear" w:color="auto" w:fill="E5B8B7" w:themeFill="accent2" w:themeFillTint="66"/>
          </w:tcPr>
          <w:p w14:paraId="32A3584D" w14:textId="5AD56C17" w:rsidR="00A846F3" w:rsidRDefault="00A846F3" w:rsidP="001F74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Orden</w:t>
            </w:r>
          </w:p>
        </w:tc>
        <w:tc>
          <w:tcPr>
            <w:tcW w:w="2161" w:type="dxa"/>
            <w:shd w:val="clear" w:color="auto" w:fill="E5B8B7" w:themeFill="accent2" w:themeFillTint="66"/>
          </w:tcPr>
          <w:p w14:paraId="3F7F4838" w14:textId="51145DA8" w:rsidR="00A846F3" w:rsidRDefault="00A846F3" w:rsidP="001F74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Clases cubiertas</w:t>
            </w:r>
          </w:p>
        </w:tc>
      </w:tr>
      <w:tr w:rsidR="00D31BAC" w14:paraId="168A22DB" w14:textId="77777777" w:rsidTr="00437CAD">
        <w:tc>
          <w:tcPr>
            <w:tcW w:w="2161" w:type="dxa"/>
          </w:tcPr>
          <w:p w14:paraId="22DF08D1" w14:textId="65EE8B65" w:rsidR="00D31BAC" w:rsidRDefault="0009485D" w:rsidP="00B77A5B">
            <w:pPr>
              <w:rPr>
                <w:b/>
                <w:bCs/>
              </w:rPr>
            </w:pPr>
            <w:r w:rsidRPr="00437CAD">
              <w:rPr>
                <w:bCs/>
              </w:rPr>
              <w:t>301</w:t>
            </w:r>
          </w:p>
        </w:tc>
        <w:tc>
          <w:tcPr>
            <w:tcW w:w="2161" w:type="dxa"/>
          </w:tcPr>
          <w:p w14:paraId="61620993" w14:textId="0B668EDE" w:rsidR="00D31BAC" w:rsidRPr="00437CAD" w:rsidRDefault="0009485D" w:rsidP="00B77A5B">
            <w:pPr>
              <w:rPr>
                <w:bCs/>
              </w:rPr>
            </w:pPr>
            <w:proofErr w:type="spellStart"/>
            <w:r w:rsidRPr="00624D45">
              <w:rPr>
                <w:bCs/>
              </w:rPr>
              <w:t>aaaaaa</w:t>
            </w:r>
            <w:proofErr w:type="spellEnd"/>
          </w:p>
        </w:tc>
        <w:tc>
          <w:tcPr>
            <w:tcW w:w="2161" w:type="dxa"/>
          </w:tcPr>
          <w:p w14:paraId="09162978" w14:textId="78838C2C" w:rsidR="00D31BAC" w:rsidRDefault="00D31BAC" w:rsidP="00B77A5B">
            <w:pPr>
              <w:rPr>
                <w:b/>
                <w:bCs/>
              </w:rPr>
            </w:pPr>
            <w:r w:rsidRPr="00A846F3">
              <w:rPr>
                <w:bCs/>
              </w:rPr>
              <w:t xml:space="preserve"> “</w:t>
            </w:r>
            <w:r w:rsidR="00F204A2">
              <w:rPr>
                <w:bCs/>
              </w:rPr>
              <w:t>C</w:t>
            </w:r>
            <w:r w:rsidRPr="00A846F3">
              <w:rPr>
                <w:bCs/>
              </w:rPr>
              <w:t>heque”</w:t>
            </w:r>
          </w:p>
        </w:tc>
        <w:tc>
          <w:tcPr>
            <w:tcW w:w="2161" w:type="dxa"/>
          </w:tcPr>
          <w:p w14:paraId="324184A3" w14:textId="3EE9FFD4" w:rsidR="00D31BAC" w:rsidRPr="00AC4A2F" w:rsidRDefault="00F204A2" w:rsidP="00B77A5B">
            <w:pPr>
              <w:rPr>
                <w:bCs/>
              </w:rPr>
            </w:pPr>
            <w:r w:rsidRPr="00AC4A2F">
              <w:rPr>
                <w:bCs/>
              </w:rPr>
              <w:t>1, 5, 8</w:t>
            </w:r>
          </w:p>
        </w:tc>
      </w:tr>
      <w:tr w:rsidR="00D31BAC" w14:paraId="17307E30" w14:textId="77777777" w:rsidTr="00437CAD">
        <w:tc>
          <w:tcPr>
            <w:tcW w:w="2161" w:type="dxa"/>
          </w:tcPr>
          <w:p w14:paraId="4C67E388" w14:textId="17B14473" w:rsidR="00D31BAC" w:rsidRPr="00ED3E81" w:rsidRDefault="00ED3E81" w:rsidP="00B77A5B">
            <w:pPr>
              <w:rPr>
                <w:bCs/>
              </w:rPr>
            </w:pPr>
            <w:r w:rsidRPr="00ED3E81">
              <w:rPr>
                <w:bCs/>
              </w:rPr>
              <w:t>200</w:t>
            </w:r>
          </w:p>
        </w:tc>
        <w:tc>
          <w:tcPr>
            <w:tcW w:w="2161" w:type="dxa"/>
          </w:tcPr>
          <w:p w14:paraId="4890A62E" w14:textId="069BB850" w:rsidR="00D31BAC" w:rsidRPr="00ED3E81" w:rsidRDefault="00ED3E81" w:rsidP="00B77A5B">
            <w:pPr>
              <w:rPr>
                <w:bCs/>
              </w:rPr>
            </w:pPr>
            <w:r w:rsidRPr="00ED3E81">
              <w:rPr>
                <w:bCs/>
              </w:rPr>
              <w:t>numero</w:t>
            </w:r>
          </w:p>
        </w:tc>
        <w:tc>
          <w:tcPr>
            <w:tcW w:w="2161" w:type="dxa"/>
          </w:tcPr>
          <w:p w14:paraId="70442161" w14:textId="463C8591" w:rsidR="00D31BAC" w:rsidRPr="00ED3E81" w:rsidRDefault="00ED3E81" w:rsidP="00B77A5B">
            <w:pPr>
              <w:rPr>
                <w:bCs/>
              </w:rPr>
            </w:pPr>
            <w:r w:rsidRPr="00ED3E81">
              <w:rPr>
                <w:bCs/>
              </w:rPr>
              <w:t>“depósito”</w:t>
            </w:r>
          </w:p>
        </w:tc>
        <w:tc>
          <w:tcPr>
            <w:tcW w:w="2161" w:type="dxa"/>
          </w:tcPr>
          <w:p w14:paraId="00C16AF2" w14:textId="5BCD0F76" w:rsidR="00D31BAC" w:rsidRPr="00ED3E81" w:rsidRDefault="00ED3E81" w:rsidP="00B77A5B">
            <w:pPr>
              <w:rPr>
                <w:bCs/>
              </w:rPr>
            </w:pPr>
            <w:r w:rsidRPr="00ED3E81">
              <w:rPr>
                <w:bCs/>
              </w:rPr>
              <w:t>1, 5, 9</w:t>
            </w:r>
          </w:p>
        </w:tc>
      </w:tr>
      <w:tr w:rsidR="00D31BAC" w14:paraId="5F4FCCAA" w14:textId="77777777" w:rsidTr="00437CAD">
        <w:tc>
          <w:tcPr>
            <w:tcW w:w="2161" w:type="dxa"/>
          </w:tcPr>
          <w:p w14:paraId="3A65BABA" w14:textId="1ADCF4E1" w:rsidR="00D31BAC" w:rsidRPr="00ED3E81" w:rsidRDefault="00ED3E81" w:rsidP="00B77A5B">
            <w:pPr>
              <w:rPr>
                <w:bCs/>
              </w:rPr>
            </w:pPr>
            <w:r w:rsidRPr="00ED3E81">
              <w:rPr>
                <w:bCs/>
              </w:rPr>
              <w:t>999</w:t>
            </w:r>
          </w:p>
        </w:tc>
        <w:tc>
          <w:tcPr>
            <w:tcW w:w="2161" w:type="dxa"/>
          </w:tcPr>
          <w:p w14:paraId="6BB934E4" w14:textId="61DD1502" w:rsidR="00D31BAC" w:rsidRPr="00ED3E81" w:rsidRDefault="00ED3E81" w:rsidP="00B77A5B">
            <w:pPr>
              <w:rPr>
                <w:bCs/>
              </w:rPr>
            </w:pPr>
            <w:proofErr w:type="spellStart"/>
            <w:r>
              <w:rPr>
                <w:bCs/>
              </w:rPr>
              <w:t>identi</w:t>
            </w:r>
            <w:proofErr w:type="spellEnd"/>
          </w:p>
        </w:tc>
        <w:tc>
          <w:tcPr>
            <w:tcW w:w="2161" w:type="dxa"/>
          </w:tcPr>
          <w:p w14:paraId="3B2F03B8" w14:textId="3A70369F" w:rsidR="00D31BAC" w:rsidRPr="00ED3E81" w:rsidRDefault="00ED3E81" w:rsidP="00B77A5B">
            <w:pPr>
              <w:rPr>
                <w:bCs/>
              </w:rPr>
            </w:pPr>
            <w:r w:rsidRPr="00ED3E81">
              <w:rPr>
                <w:bCs/>
              </w:rPr>
              <w:t>“pago factura”</w:t>
            </w:r>
          </w:p>
        </w:tc>
        <w:tc>
          <w:tcPr>
            <w:tcW w:w="2161" w:type="dxa"/>
          </w:tcPr>
          <w:p w14:paraId="15AE6B1C" w14:textId="7F0F3AFF" w:rsidR="00D31BAC" w:rsidRPr="00ED3E81" w:rsidRDefault="00ED3E81" w:rsidP="00B77A5B">
            <w:pPr>
              <w:rPr>
                <w:bCs/>
              </w:rPr>
            </w:pPr>
            <w:r>
              <w:rPr>
                <w:bCs/>
              </w:rPr>
              <w:t>1, 5, 10</w:t>
            </w:r>
          </w:p>
        </w:tc>
      </w:tr>
      <w:tr w:rsidR="00D31BAC" w14:paraId="4030E1AC" w14:textId="77777777" w:rsidTr="00437CAD">
        <w:tc>
          <w:tcPr>
            <w:tcW w:w="2161" w:type="dxa"/>
          </w:tcPr>
          <w:p w14:paraId="136B7824" w14:textId="7718A3D4" w:rsidR="00D31BAC" w:rsidRPr="00ED3E81" w:rsidRDefault="00ED3E81" w:rsidP="00B77A5B">
            <w:pPr>
              <w:rPr>
                <w:bCs/>
              </w:rPr>
            </w:pPr>
            <w:r>
              <w:rPr>
                <w:bCs/>
              </w:rPr>
              <w:t>201</w:t>
            </w:r>
          </w:p>
        </w:tc>
        <w:tc>
          <w:tcPr>
            <w:tcW w:w="2161" w:type="dxa"/>
          </w:tcPr>
          <w:p w14:paraId="1CECC383" w14:textId="797BC7CA" w:rsidR="00D31BAC" w:rsidRPr="00ED3E81" w:rsidRDefault="00ED3E81" w:rsidP="00B77A5B">
            <w:pPr>
              <w:rPr>
                <w:bCs/>
              </w:rPr>
            </w:pPr>
            <w:proofErr w:type="spellStart"/>
            <w:r>
              <w:rPr>
                <w:bCs/>
              </w:rPr>
              <w:t>codigo</w:t>
            </w:r>
            <w:proofErr w:type="spellEnd"/>
          </w:p>
        </w:tc>
        <w:tc>
          <w:tcPr>
            <w:tcW w:w="2161" w:type="dxa"/>
          </w:tcPr>
          <w:p w14:paraId="4215488A" w14:textId="4781DB76" w:rsidR="00D31BAC" w:rsidRPr="00ED3E81" w:rsidRDefault="00ED3E81" w:rsidP="00B77A5B">
            <w:pPr>
              <w:rPr>
                <w:bCs/>
              </w:rPr>
            </w:pPr>
            <w:r w:rsidRPr="00ED3E81">
              <w:rPr>
                <w:bCs/>
              </w:rPr>
              <w:t>“retirada de fondos”</w:t>
            </w:r>
          </w:p>
        </w:tc>
        <w:tc>
          <w:tcPr>
            <w:tcW w:w="2161" w:type="dxa"/>
          </w:tcPr>
          <w:p w14:paraId="458CA8B4" w14:textId="5C8127B4" w:rsidR="00D31BAC" w:rsidRPr="00ED3E81" w:rsidRDefault="00ED3E81" w:rsidP="00B77A5B">
            <w:pPr>
              <w:rPr>
                <w:bCs/>
              </w:rPr>
            </w:pPr>
            <w:r>
              <w:rPr>
                <w:bCs/>
              </w:rPr>
              <w:t>1, 5, 11</w:t>
            </w:r>
          </w:p>
        </w:tc>
      </w:tr>
    </w:tbl>
    <w:p w14:paraId="01359346" w14:textId="60BB7D5E" w:rsidR="005B2EF2" w:rsidRDefault="005B2EF2" w:rsidP="00B77A5B">
      <w:pPr>
        <w:rPr>
          <w:b/>
          <w:bCs/>
        </w:rPr>
      </w:pPr>
    </w:p>
    <w:p w14:paraId="13669053" w14:textId="1740F913" w:rsidR="00437CAD" w:rsidRDefault="005B2EF2" w:rsidP="00B77A5B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0A66EC" w14:paraId="1F5E2F0A" w14:textId="77777777" w:rsidTr="000F3DA2">
        <w:tc>
          <w:tcPr>
            <w:tcW w:w="8644" w:type="dxa"/>
            <w:gridSpan w:val="4"/>
            <w:shd w:val="clear" w:color="auto" w:fill="E5B8B7" w:themeFill="accent2" w:themeFillTint="66"/>
          </w:tcPr>
          <w:p w14:paraId="2CCBBEA9" w14:textId="3EDBDD4F" w:rsidR="000A66EC" w:rsidRDefault="000A66EC" w:rsidP="000F3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CASOS DE PRUEBA </w:t>
            </w:r>
            <w:r>
              <w:rPr>
                <w:b/>
                <w:bCs/>
              </w:rPr>
              <w:t xml:space="preserve">NO </w:t>
            </w:r>
            <w:r>
              <w:rPr>
                <w:b/>
                <w:bCs/>
              </w:rPr>
              <w:t>VÁLIDOS</w:t>
            </w:r>
          </w:p>
        </w:tc>
      </w:tr>
      <w:tr w:rsidR="000A66EC" w14:paraId="3BE13AAF" w14:textId="77777777" w:rsidTr="000F3DA2">
        <w:tc>
          <w:tcPr>
            <w:tcW w:w="2161" w:type="dxa"/>
            <w:shd w:val="clear" w:color="auto" w:fill="E5B8B7" w:themeFill="accent2" w:themeFillTint="66"/>
          </w:tcPr>
          <w:p w14:paraId="7B3F5DB5" w14:textId="77777777" w:rsidR="000A66EC" w:rsidRDefault="000A66EC" w:rsidP="000F3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2161" w:type="dxa"/>
            <w:shd w:val="clear" w:color="auto" w:fill="E5B8B7" w:themeFill="accent2" w:themeFillTint="66"/>
          </w:tcPr>
          <w:p w14:paraId="48FAE91B" w14:textId="77777777" w:rsidR="000A66EC" w:rsidRDefault="000A66EC" w:rsidP="000F3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Identificación</w:t>
            </w:r>
          </w:p>
        </w:tc>
        <w:tc>
          <w:tcPr>
            <w:tcW w:w="2161" w:type="dxa"/>
            <w:shd w:val="clear" w:color="auto" w:fill="E5B8B7" w:themeFill="accent2" w:themeFillTint="66"/>
          </w:tcPr>
          <w:p w14:paraId="5CCD907E" w14:textId="77777777" w:rsidR="000A66EC" w:rsidRDefault="000A66EC" w:rsidP="000F3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Orden</w:t>
            </w:r>
          </w:p>
        </w:tc>
        <w:tc>
          <w:tcPr>
            <w:tcW w:w="2161" w:type="dxa"/>
            <w:shd w:val="clear" w:color="auto" w:fill="E5B8B7" w:themeFill="accent2" w:themeFillTint="66"/>
          </w:tcPr>
          <w:p w14:paraId="552D09E3" w14:textId="77777777" w:rsidR="000A66EC" w:rsidRDefault="000A66EC" w:rsidP="000F3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Clases cubiertas</w:t>
            </w:r>
          </w:p>
        </w:tc>
      </w:tr>
      <w:tr w:rsidR="000A66EC" w14:paraId="2C5C7707" w14:textId="77777777" w:rsidTr="000F3DA2">
        <w:tc>
          <w:tcPr>
            <w:tcW w:w="2161" w:type="dxa"/>
          </w:tcPr>
          <w:p w14:paraId="4A9510A8" w14:textId="3BB9EF8C" w:rsidR="000A66EC" w:rsidRPr="00721DB2" w:rsidRDefault="00721DB2" w:rsidP="000F3DA2">
            <w:pPr>
              <w:rPr>
                <w:bCs/>
              </w:rPr>
            </w:pPr>
            <w:r>
              <w:rPr>
                <w:bCs/>
              </w:rPr>
              <w:t>199</w:t>
            </w:r>
          </w:p>
        </w:tc>
        <w:tc>
          <w:tcPr>
            <w:tcW w:w="2161" w:type="dxa"/>
          </w:tcPr>
          <w:p w14:paraId="53ACE901" w14:textId="67279184" w:rsidR="000A66EC" w:rsidRPr="00721DB2" w:rsidRDefault="00721DB2" w:rsidP="000F3DA2">
            <w:pPr>
              <w:rPr>
                <w:bCs/>
              </w:rPr>
            </w:pPr>
            <w:proofErr w:type="spellStart"/>
            <w:r>
              <w:rPr>
                <w:bCs/>
              </w:rPr>
              <w:t>aaaaaa</w:t>
            </w:r>
            <w:proofErr w:type="spellEnd"/>
          </w:p>
        </w:tc>
        <w:tc>
          <w:tcPr>
            <w:tcW w:w="2161" w:type="dxa"/>
          </w:tcPr>
          <w:p w14:paraId="2B739B63" w14:textId="740675FA" w:rsidR="000A66EC" w:rsidRPr="00721DB2" w:rsidRDefault="00721DB2" w:rsidP="000A66EC">
            <w:pPr>
              <w:rPr>
                <w:bCs/>
              </w:rPr>
            </w:pPr>
            <w:r>
              <w:rPr>
                <w:bCs/>
              </w:rPr>
              <w:t>cheque</w:t>
            </w:r>
          </w:p>
        </w:tc>
        <w:tc>
          <w:tcPr>
            <w:tcW w:w="2161" w:type="dxa"/>
          </w:tcPr>
          <w:p w14:paraId="0D1CFE82" w14:textId="3A17177C" w:rsidR="000A66EC" w:rsidRPr="00721DB2" w:rsidRDefault="00721DB2" w:rsidP="000F3DA2">
            <w:pPr>
              <w:rPr>
                <w:bCs/>
              </w:rPr>
            </w:pPr>
            <w:r>
              <w:rPr>
                <w:bCs/>
              </w:rPr>
              <w:t>2, 5, 8</w:t>
            </w:r>
          </w:p>
        </w:tc>
      </w:tr>
      <w:tr w:rsidR="000A66EC" w14:paraId="1F6249E6" w14:textId="77777777" w:rsidTr="000F3DA2">
        <w:tc>
          <w:tcPr>
            <w:tcW w:w="2161" w:type="dxa"/>
          </w:tcPr>
          <w:p w14:paraId="724F0B0D" w14:textId="22ECB74E" w:rsidR="000A66EC" w:rsidRPr="00721DB2" w:rsidRDefault="00721DB2" w:rsidP="000F3DA2">
            <w:pPr>
              <w:rPr>
                <w:bCs/>
              </w:rPr>
            </w:pPr>
            <w:r>
              <w:rPr>
                <w:bCs/>
              </w:rPr>
              <w:t>1000</w:t>
            </w:r>
          </w:p>
        </w:tc>
        <w:tc>
          <w:tcPr>
            <w:tcW w:w="2161" w:type="dxa"/>
          </w:tcPr>
          <w:p w14:paraId="5D67E4D0" w14:textId="6E40FB35" w:rsidR="000A66EC" w:rsidRPr="00721DB2" w:rsidRDefault="00721DB2" w:rsidP="000F3DA2">
            <w:pPr>
              <w:rPr>
                <w:bCs/>
              </w:rPr>
            </w:pPr>
            <w:proofErr w:type="spellStart"/>
            <w:r>
              <w:rPr>
                <w:bCs/>
              </w:rPr>
              <w:t>aaaaaa</w:t>
            </w:r>
            <w:proofErr w:type="spellEnd"/>
          </w:p>
        </w:tc>
        <w:tc>
          <w:tcPr>
            <w:tcW w:w="2161" w:type="dxa"/>
          </w:tcPr>
          <w:p w14:paraId="75C1D966" w14:textId="0DAECB3C" w:rsidR="000A66EC" w:rsidRPr="00721DB2" w:rsidRDefault="00721DB2" w:rsidP="00721DB2">
            <w:pPr>
              <w:rPr>
                <w:bCs/>
              </w:rPr>
            </w:pPr>
            <w:r>
              <w:rPr>
                <w:bCs/>
              </w:rPr>
              <w:t>cheque</w:t>
            </w:r>
          </w:p>
        </w:tc>
        <w:tc>
          <w:tcPr>
            <w:tcW w:w="2161" w:type="dxa"/>
          </w:tcPr>
          <w:p w14:paraId="28BE1617" w14:textId="6CF84A94" w:rsidR="000A66EC" w:rsidRPr="00721DB2" w:rsidRDefault="00721DB2" w:rsidP="000F3DA2">
            <w:pPr>
              <w:rPr>
                <w:bCs/>
              </w:rPr>
            </w:pPr>
            <w:r>
              <w:rPr>
                <w:bCs/>
              </w:rPr>
              <w:t>3, 5, 8</w:t>
            </w:r>
          </w:p>
        </w:tc>
      </w:tr>
      <w:tr w:rsidR="000A66EC" w14:paraId="183A51AC" w14:textId="77777777" w:rsidTr="000F3DA2">
        <w:tc>
          <w:tcPr>
            <w:tcW w:w="2161" w:type="dxa"/>
          </w:tcPr>
          <w:p w14:paraId="18B9B25B" w14:textId="3D552940" w:rsidR="000A66EC" w:rsidRPr="00721DB2" w:rsidRDefault="00721DB2" w:rsidP="000F3DA2">
            <w:pPr>
              <w:rPr>
                <w:bCs/>
              </w:rPr>
            </w:pPr>
            <w:proofErr w:type="spellStart"/>
            <w:r>
              <w:rPr>
                <w:bCs/>
              </w:rPr>
              <w:t>codigo</w:t>
            </w:r>
            <w:proofErr w:type="spellEnd"/>
          </w:p>
        </w:tc>
        <w:tc>
          <w:tcPr>
            <w:tcW w:w="2161" w:type="dxa"/>
          </w:tcPr>
          <w:p w14:paraId="26FC1092" w14:textId="071C5964" w:rsidR="000A66EC" w:rsidRPr="00721DB2" w:rsidRDefault="00721DB2" w:rsidP="000F3DA2">
            <w:pPr>
              <w:rPr>
                <w:bCs/>
              </w:rPr>
            </w:pPr>
            <w:proofErr w:type="spellStart"/>
            <w:r>
              <w:rPr>
                <w:bCs/>
              </w:rPr>
              <w:t>aaaaaa</w:t>
            </w:r>
            <w:proofErr w:type="spellEnd"/>
          </w:p>
        </w:tc>
        <w:tc>
          <w:tcPr>
            <w:tcW w:w="2161" w:type="dxa"/>
          </w:tcPr>
          <w:p w14:paraId="2F147DC4" w14:textId="3271A09F" w:rsidR="000A66EC" w:rsidRPr="00721DB2" w:rsidRDefault="00721DB2" w:rsidP="000F3DA2">
            <w:pPr>
              <w:rPr>
                <w:bCs/>
              </w:rPr>
            </w:pPr>
            <w:r>
              <w:rPr>
                <w:bCs/>
              </w:rPr>
              <w:t>cheque</w:t>
            </w:r>
          </w:p>
        </w:tc>
        <w:tc>
          <w:tcPr>
            <w:tcW w:w="2161" w:type="dxa"/>
          </w:tcPr>
          <w:p w14:paraId="4029A20B" w14:textId="6BD7D2B9" w:rsidR="000A66EC" w:rsidRPr="00721DB2" w:rsidRDefault="00721DB2" w:rsidP="000F3DA2">
            <w:pPr>
              <w:rPr>
                <w:bCs/>
              </w:rPr>
            </w:pPr>
            <w:r>
              <w:rPr>
                <w:bCs/>
              </w:rPr>
              <w:t>4, 5, 8</w:t>
            </w:r>
          </w:p>
        </w:tc>
      </w:tr>
      <w:tr w:rsidR="00721DB2" w14:paraId="3743CB52" w14:textId="77777777" w:rsidTr="000F3DA2">
        <w:tc>
          <w:tcPr>
            <w:tcW w:w="2161" w:type="dxa"/>
          </w:tcPr>
          <w:p w14:paraId="105BE684" w14:textId="3D2A371E" w:rsidR="00721DB2" w:rsidRPr="00721DB2" w:rsidRDefault="00721DB2" w:rsidP="000F3DA2">
            <w:pPr>
              <w:rPr>
                <w:bCs/>
              </w:rPr>
            </w:pPr>
            <w:r w:rsidRPr="00721DB2">
              <w:rPr>
                <w:bCs/>
              </w:rPr>
              <w:t>200</w:t>
            </w:r>
          </w:p>
        </w:tc>
        <w:tc>
          <w:tcPr>
            <w:tcW w:w="2161" w:type="dxa"/>
          </w:tcPr>
          <w:p w14:paraId="30A6FDD1" w14:textId="55A33831" w:rsidR="00721DB2" w:rsidRPr="00721DB2" w:rsidRDefault="00721DB2" w:rsidP="000F3DA2">
            <w:pPr>
              <w:rPr>
                <w:bCs/>
              </w:rPr>
            </w:pPr>
            <w:r>
              <w:rPr>
                <w:bCs/>
              </w:rPr>
              <w:t>cinco</w:t>
            </w:r>
          </w:p>
        </w:tc>
        <w:tc>
          <w:tcPr>
            <w:tcW w:w="2161" w:type="dxa"/>
          </w:tcPr>
          <w:p w14:paraId="116406AE" w14:textId="66233D63" w:rsidR="00721DB2" w:rsidRPr="00721DB2" w:rsidRDefault="00721DB2" w:rsidP="000F3DA2">
            <w:pPr>
              <w:rPr>
                <w:bCs/>
              </w:rPr>
            </w:pPr>
            <w:r>
              <w:rPr>
                <w:bCs/>
              </w:rPr>
              <w:t>cheque</w:t>
            </w:r>
          </w:p>
        </w:tc>
        <w:tc>
          <w:tcPr>
            <w:tcW w:w="2161" w:type="dxa"/>
          </w:tcPr>
          <w:p w14:paraId="45610D30" w14:textId="2B5044A4" w:rsidR="00721DB2" w:rsidRPr="00721DB2" w:rsidRDefault="00721DB2" w:rsidP="000F3DA2">
            <w:pPr>
              <w:rPr>
                <w:bCs/>
              </w:rPr>
            </w:pPr>
            <w:r>
              <w:rPr>
                <w:bCs/>
              </w:rPr>
              <w:t>1, 6, 8</w:t>
            </w:r>
          </w:p>
        </w:tc>
      </w:tr>
      <w:tr w:rsidR="00721DB2" w14:paraId="212E3E0E" w14:textId="77777777" w:rsidTr="000F3DA2">
        <w:tc>
          <w:tcPr>
            <w:tcW w:w="2161" w:type="dxa"/>
          </w:tcPr>
          <w:p w14:paraId="53D6642F" w14:textId="0176CD17" w:rsidR="00721DB2" w:rsidRPr="00721DB2" w:rsidRDefault="00721DB2" w:rsidP="000F3DA2">
            <w:pPr>
              <w:rPr>
                <w:bCs/>
              </w:rPr>
            </w:pPr>
            <w:r>
              <w:rPr>
                <w:bCs/>
              </w:rPr>
              <w:t>200</w:t>
            </w:r>
          </w:p>
        </w:tc>
        <w:tc>
          <w:tcPr>
            <w:tcW w:w="2161" w:type="dxa"/>
          </w:tcPr>
          <w:p w14:paraId="62CE3B16" w14:textId="41660266" w:rsidR="00721DB2" w:rsidRPr="00721DB2" w:rsidRDefault="00721DB2" w:rsidP="000F3DA2">
            <w:pPr>
              <w:rPr>
                <w:bCs/>
              </w:rPr>
            </w:pPr>
            <w:proofErr w:type="spellStart"/>
            <w:r>
              <w:rPr>
                <w:bCs/>
              </w:rPr>
              <w:t>sietecar</w:t>
            </w:r>
            <w:proofErr w:type="spellEnd"/>
          </w:p>
        </w:tc>
        <w:tc>
          <w:tcPr>
            <w:tcW w:w="2161" w:type="dxa"/>
          </w:tcPr>
          <w:p w14:paraId="1CBD96EF" w14:textId="45A68A27" w:rsidR="00721DB2" w:rsidRPr="00721DB2" w:rsidRDefault="00721DB2" w:rsidP="000F3DA2">
            <w:pPr>
              <w:rPr>
                <w:bCs/>
              </w:rPr>
            </w:pPr>
            <w:r>
              <w:rPr>
                <w:bCs/>
              </w:rPr>
              <w:t>cheque</w:t>
            </w:r>
          </w:p>
        </w:tc>
        <w:tc>
          <w:tcPr>
            <w:tcW w:w="2161" w:type="dxa"/>
          </w:tcPr>
          <w:p w14:paraId="3053FD6E" w14:textId="210EC6C0" w:rsidR="00721DB2" w:rsidRPr="00721DB2" w:rsidRDefault="00721DB2" w:rsidP="000F3DA2">
            <w:pPr>
              <w:rPr>
                <w:bCs/>
              </w:rPr>
            </w:pPr>
            <w:r>
              <w:rPr>
                <w:bCs/>
              </w:rPr>
              <w:t>1, 7, 8</w:t>
            </w:r>
          </w:p>
        </w:tc>
      </w:tr>
      <w:tr w:rsidR="00721DB2" w14:paraId="73A207B9" w14:textId="77777777" w:rsidTr="000F3DA2">
        <w:tc>
          <w:tcPr>
            <w:tcW w:w="2161" w:type="dxa"/>
          </w:tcPr>
          <w:p w14:paraId="060F5171" w14:textId="4EEB64C1" w:rsidR="00721DB2" w:rsidRPr="00721DB2" w:rsidRDefault="00721DB2" w:rsidP="000F3DA2">
            <w:pPr>
              <w:rPr>
                <w:bCs/>
              </w:rPr>
            </w:pPr>
            <w:r>
              <w:rPr>
                <w:bCs/>
              </w:rPr>
              <w:t>200</w:t>
            </w:r>
          </w:p>
        </w:tc>
        <w:tc>
          <w:tcPr>
            <w:tcW w:w="2161" w:type="dxa"/>
          </w:tcPr>
          <w:p w14:paraId="14B411ED" w14:textId="37851203" w:rsidR="00721DB2" w:rsidRPr="00721DB2" w:rsidRDefault="00721DB2" w:rsidP="000F3DA2">
            <w:pPr>
              <w:rPr>
                <w:bCs/>
              </w:rPr>
            </w:pPr>
            <w:proofErr w:type="spellStart"/>
            <w:r>
              <w:rPr>
                <w:bCs/>
              </w:rPr>
              <w:t>aaaaaa</w:t>
            </w:r>
            <w:proofErr w:type="spellEnd"/>
          </w:p>
        </w:tc>
        <w:tc>
          <w:tcPr>
            <w:tcW w:w="2161" w:type="dxa"/>
          </w:tcPr>
          <w:p w14:paraId="5B207B93" w14:textId="0710C506" w:rsidR="00721DB2" w:rsidRPr="00721DB2" w:rsidRDefault="00721DB2" w:rsidP="000F3DA2">
            <w:pPr>
              <w:rPr>
                <w:bCs/>
              </w:rPr>
            </w:pPr>
            <w:r>
              <w:rPr>
                <w:bCs/>
              </w:rPr>
              <w:t>otro</w:t>
            </w:r>
          </w:p>
        </w:tc>
        <w:tc>
          <w:tcPr>
            <w:tcW w:w="2161" w:type="dxa"/>
          </w:tcPr>
          <w:p w14:paraId="0831A560" w14:textId="2963390B" w:rsidR="00721DB2" w:rsidRPr="00721DB2" w:rsidRDefault="00721DB2" w:rsidP="000F3DA2">
            <w:pPr>
              <w:rPr>
                <w:bCs/>
              </w:rPr>
            </w:pPr>
            <w:r>
              <w:rPr>
                <w:bCs/>
              </w:rPr>
              <w:t>1, 5, 12</w:t>
            </w:r>
          </w:p>
        </w:tc>
      </w:tr>
    </w:tbl>
    <w:p w14:paraId="7B274695" w14:textId="77777777" w:rsidR="000A66EC" w:rsidRDefault="000A66EC" w:rsidP="00B77A5B">
      <w:pPr>
        <w:rPr>
          <w:b/>
          <w:bCs/>
        </w:rPr>
      </w:pPr>
    </w:p>
    <w:p w14:paraId="2D9C2055" w14:textId="58AB7BF3" w:rsidR="00490F1D" w:rsidRPr="00A35E2D" w:rsidRDefault="00437CAD" w:rsidP="00B77A5B">
      <w:pPr>
        <w:rPr>
          <w:b/>
          <w:bCs/>
        </w:rPr>
      </w:pPr>
      <w:r>
        <w:rPr>
          <w:b/>
          <w:bCs/>
        </w:rPr>
        <w:br w:type="page"/>
      </w:r>
    </w:p>
    <w:p w14:paraId="2FEAB81F" w14:textId="77777777" w:rsidR="00E44D8D" w:rsidRDefault="00E44D8D" w:rsidP="000E3C96">
      <w:pPr>
        <w:pStyle w:val="Ttulo2"/>
        <w:numPr>
          <w:ilvl w:val="1"/>
          <w:numId w:val="3"/>
        </w:numPr>
        <w:spacing w:before="40" w:line="259" w:lineRule="auto"/>
        <w:ind w:left="0" w:firstLine="0"/>
      </w:pPr>
      <w:bookmarkStart w:id="6" w:name="_Toc99645976"/>
      <w:r>
        <w:lastRenderedPageBreak/>
        <w:t>Ejercicio 2 – Aplicación para sorteo de vivienda</w:t>
      </w:r>
      <w:bookmarkEnd w:id="6"/>
    </w:p>
    <w:p w14:paraId="5AA65AFF" w14:textId="77777777" w:rsidR="00E44D8D" w:rsidRPr="00093F35" w:rsidRDefault="00E44D8D" w:rsidP="00E44D8D">
      <w:r w:rsidRPr="00093F35">
        <w:t xml:space="preserve">El programa debe guardar las puntuaciones en el baremo de una serie de solicitantes de vivienda, y nos debe decir si  han resultado beneficiados o no con la adjudicación de una vivienda subvencionada por el Ayuntamiento  (La adjudicación se materializa para puntuaciones en el baremo iguales  o superiores a 5). </w:t>
      </w:r>
    </w:p>
    <w:p w14:paraId="3AFDCB65" w14:textId="77777777" w:rsidR="00E44D8D" w:rsidRDefault="00E44D8D" w:rsidP="00E44D8D">
      <w:r w:rsidRPr="00093F35">
        <w:t>El programa admite como entrada el DNI y un número entre 0 y 10 sin decimales.</w:t>
      </w:r>
    </w:p>
    <w:p w14:paraId="45BF0B8B" w14:textId="77777777" w:rsidR="00A35E2D" w:rsidRDefault="00A35E2D" w:rsidP="00E44D8D"/>
    <w:p w14:paraId="4D86C624" w14:textId="794625B9" w:rsidR="00E92BB3" w:rsidRDefault="00A35E2D" w:rsidP="00E92BB3">
      <w:r w:rsidRPr="00093F35">
        <w:t>Datos de entrada:</w:t>
      </w:r>
    </w:p>
    <w:p w14:paraId="466C2B92" w14:textId="75C70F2C" w:rsidR="00E92BB3" w:rsidRDefault="00E92BB3" w:rsidP="000E3C96">
      <w:pPr>
        <w:pStyle w:val="Prrafodelista"/>
        <w:numPr>
          <w:ilvl w:val="0"/>
          <w:numId w:val="7"/>
        </w:numPr>
        <w:spacing w:after="160" w:line="259" w:lineRule="auto"/>
      </w:pPr>
      <w:r>
        <w:t>DNI: 8 números enteros y una letra</w:t>
      </w:r>
    </w:p>
    <w:p w14:paraId="5E7BC198" w14:textId="165B36B8" w:rsidR="00C21102" w:rsidRDefault="00C21102" w:rsidP="00C21102">
      <w:pPr>
        <w:pStyle w:val="Prrafodelista"/>
        <w:spacing w:after="160" w:line="259" w:lineRule="auto"/>
        <w:ind w:left="1440"/>
      </w:pPr>
      <w:r>
        <w:t>Sabemos que el DNI se compone de forma general de 8 cifras numéricas y una letra, aunque algunos DNI antiguos tienen 7 cifras. Es decir, en total la longitud v</w:t>
      </w:r>
      <w:r w:rsidR="00C26B8A">
        <w:t>álida será</w:t>
      </w:r>
      <w:r>
        <w:t xml:space="preserve"> 8 o 9 caracteres. Esto</w:t>
      </w:r>
      <w:r w:rsidR="00C26B8A">
        <w:t xml:space="preserve"> </w:t>
      </w:r>
      <w:r>
        <w:t>genera estas clases:</w:t>
      </w:r>
    </w:p>
    <w:p w14:paraId="2FA01F71" w14:textId="550F8C28" w:rsidR="00C21102" w:rsidRPr="001D0419" w:rsidRDefault="00C21102" w:rsidP="00C21102">
      <w:pPr>
        <w:pStyle w:val="Prrafodelista"/>
        <w:spacing w:after="160" w:line="259" w:lineRule="auto"/>
        <w:ind w:left="1440"/>
        <w:rPr>
          <w:b/>
        </w:rPr>
      </w:pPr>
      <w:r w:rsidRPr="001D0419">
        <w:rPr>
          <w:b/>
        </w:rPr>
        <w:tab/>
        <w:t>2 clases v</w:t>
      </w:r>
      <w:r w:rsidR="00C26B8A" w:rsidRPr="001D0419">
        <w:rPr>
          <w:b/>
        </w:rPr>
        <w:t>ál</w:t>
      </w:r>
      <w:r w:rsidRPr="001D0419">
        <w:rPr>
          <w:b/>
        </w:rPr>
        <w:t>idas: u</w:t>
      </w:r>
      <w:r w:rsidR="00C26B8A" w:rsidRPr="001D0419">
        <w:rPr>
          <w:b/>
        </w:rPr>
        <w:t>na con 8 caracter</w:t>
      </w:r>
      <w:r w:rsidRPr="001D0419">
        <w:rPr>
          <w:b/>
        </w:rPr>
        <w:t>e</w:t>
      </w:r>
      <w:r w:rsidR="00C26B8A" w:rsidRPr="001D0419">
        <w:rPr>
          <w:b/>
        </w:rPr>
        <w:t>s</w:t>
      </w:r>
      <w:r w:rsidRPr="001D0419">
        <w:rPr>
          <w:b/>
        </w:rPr>
        <w:t xml:space="preserve"> y otra con 9</w:t>
      </w:r>
    </w:p>
    <w:p w14:paraId="623354AB" w14:textId="00801A4D" w:rsidR="00C21102" w:rsidRPr="001D0419" w:rsidRDefault="00C21102" w:rsidP="00C21102">
      <w:pPr>
        <w:pStyle w:val="Prrafodelista"/>
        <w:spacing w:after="160" w:line="259" w:lineRule="auto"/>
        <w:ind w:left="1440"/>
        <w:rPr>
          <w:b/>
        </w:rPr>
      </w:pPr>
      <w:r w:rsidRPr="001D0419">
        <w:rPr>
          <w:b/>
        </w:rPr>
        <w:tab/>
        <w:t>2 clases no válidas: una con 7 o menos caracteres y otra con 10 o más.</w:t>
      </w:r>
    </w:p>
    <w:p w14:paraId="2C0CC220" w14:textId="1D602B83" w:rsidR="00C21102" w:rsidRDefault="00C21102" w:rsidP="00C21102">
      <w:pPr>
        <w:pStyle w:val="Prrafodelista"/>
        <w:spacing w:after="160" w:line="259" w:lineRule="auto"/>
        <w:ind w:left="1440"/>
      </w:pPr>
      <w:r>
        <w:t>Si nos fijamos en la combinación de letras u números las clases serán:</w:t>
      </w:r>
    </w:p>
    <w:p w14:paraId="0D72065A" w14:textId="5677CFCA" w:rsidR="00C21102" w:rsidRPr="001D0419" w:rsidRDefault="00C21102" w:rsidP="001D0419">
      <w:pPr>
        <w:pStyle w:val="Prrafodelista"/>
        <w:spacing w:after="160" w:line="259" w:lineRule="auto"/>
        <w:ind w:left="2124" w:firstLine="6"/>
        <w:rPr>
          <w:b/>
        </w:rPr>
      </w:pPr>
      <w:r w:rsidRPr="001D0419">
        <w:rPr>
          <w:b/>
        </w:rPr>
        <w:t>2 clases válidas: una con 7 cifras y una letra y con 8 y letra, coinciden con las anteriores por lo que no hace falta repetirlas.</w:t>
      </w:r>
    </w:p>
    <w:p w14:paraId="351D29EA" w14:textId="3CBD1750" w:rsidR="00C21102" w:rsidRPr="001D0419" w:rsidRDefault="00C21102" w:rsidP="001D0419">
      <w:pPr>
        <w:pStyle w:val="Prrafodelista"/>
        <w:spacing w:after="160" w:line="259" w:lineRule="auto"/>
        <w:ind w:left="1440" w:firstLine="684"/>
        <w:rPr>
          <w:b/>
        </w:rPr>
      </w:pPr>
      <w:r w:rsidRPr="001D0419">
        <w:rPr>
          <w:b/>
        </w:rPr>
        <w:t>2 clases no válidas: cualquier combinación diferente de 8 y 9 cifras.</w:t>
      </w:r>
    </w:p>
    <w:p w14:paraId="28ABDFA3" w14:textId="77777777" w:rsidR="00C21102" w:rsidRDefault="00C21102" w:rsidP="00C21102">
      <w:pPr>
        <w:pStyle w:val="Prrafodelista"/>
        <w:spacing w:after="160" w:line="259" w:lineRule="auto"/>
        <w:ind w:left="1440"/>
      </w:pPr>
    </w:p>
    <w:p w14:paraId="64AF35F9" w14:textId="77777777" w:rsidR="00C21102" w:rsidRDefault="00C21102" w:rsidP="00C21102">
      <w:pPr>
        <w:pStyle w:val="Prrafodelista"/>
        <w:spacing w:after="160" w:line="259" w:lineRule="auto"/>
        <w:ind w:left="1440"/>
      </w:pPr>
    </w:p>
    <w:p w14:paraId="54123911" w14:textId="2C725350" w:rsidR="00E92BB3" w:rsidRDefault="00D63C8A" w:rsidP="000E3C96">
      <w:pPr>
        <w:pStyle w:val="Prrafodelista"/>
        <w:numPr>
          <w:ilvl w:val="0"/>
          <w:numId w:val="7"/>
        </w:numPr>
        <w:spacing w:after="160" w:line="259" w:lineRule="auto"/>
      </w:pPr>
      <w:r>
        <w:t>Baremo</w:t>
      </w:r>
      <w:r w:rsidR="00E92BB3">
        <w:t xml:space="preserve">: </w:t>
      </w:r>
    </w:p>
    <w:p w14:paraId="38F2FBF4" w14:textId="420B2E99" w:rsidR="00D63C8A" w:rsidRDefault="00D63C8A" w:rsidP="00D63C8A">
      <w:pPr>
        <w:spacing w:after="160" w:line="259" w:lineRule="auto"/>
        <w:ind w:left="1080"/>
      </w:pPr>
      <w:r>
        <w:t>Rango</w:t>
      </w:r>
    </w:p>
    <w:p w14:paraId="39B0787D" w14:textId="4FA08D92" w:rsidR="00D63C8A" w:rsidRDefault="00D63C8A" w:rsidP="00D63C8A">
      <w:pPr>
        <w:spacing w:after="160" w:line="259" w:lineRule="auto"/>
        <w:ind w:left="1080"/>
      </w:pPr>
      <w:r>
        <w:t>1 válida: con un valor entre 0 y 10</w:t>
      </w:r>
    </w:p>
    <w:p w14:paraId="49F82497" w14:textId="6EC8DC32" w:rsidR="00D63C8A" w:rsidRDefault="00D63C8A" w:rsidP="00D63C8A">
      <w:pPr>
        <w:spacing w:after="160" w:line="259" w:lineRule="auto"/>
        <w:ind w:left="1080"/>
      </w:pPr>
      <w:r>
        <w:t>2 con datos no válidos: una con un valor negativo y otra con un valor superior a 10</w:t>
      </w:r>
    </w:p>
    <w:p w14:paraId="37A5CD7C" w14:textId="77777777" w:rsidR="00D63C8A" w:rsidRDefault="00D63C8A" w:rsidP="00D63C8A">
      <w:pPr>
        <w:spacing w:after="160" w:line="259" w:lineRule="auto"/>
        <w:ind w:left="1080"/>
      </w:pPr>
    </w:p>
    <w:p w14:paraId="2AB45550" w14:textId="20641671" w:rsidR="00D63C8A" w:rsidRDefault="00D63C8A" w:rsidP="00D63C8A">
      <w:pPr>
        <w:spacing w:after="160" w:line="259" w:lineRule="auto"/>
        <w:ind w:left="1080"/>
      </w:pPr>
      <w:r>
        <w:t>Si nos fijamos en la lógica, tendríamos dos clases válidas:</w:t>
      </w:r>
    </w:p>
    <w:p w14:paraId="56849A08" w14:textId="2C138328" w:rsidR="00D63C8A" w:rsidRDefault="00D63C8A" w:rsidP="00D63C8A">
      <w:pPr>
        <w:spacing w:after="160" w:line="259" w:lineRule="auto"/>
        <w:ind w:left="1080"/>
      </w:pPr>
      <w:r>
        <w:tab/>
        <w:t>0&lt;x&lt;5 -&gt; NO se adjudica la vivienda</w:t>
      </w:r>
    </w:p>
    <w:p w14:paraId="7A0850DF" w14:textId="722CF9B4" w:rsidR="00D63C8A" w:rsidRDefault="00D63C8A" w:rsidP="00D63C8A">
      <w:pPr>
        <w:spacing w:after="160" w:line="259" w:lineRule="auto"/>
        <w:ind w:left="1080"/>
      </w:pPr>
      <w:r>
        <w:tab/>
        <w:t>5&lt;=x&lt;=10 Se adjudica la vivienda</w:t>
      </w:r>
    </w:p>
    <w:p w14:paraId="7D8854DF" w14:textId="77777777" w:rsidR="00D63C8A" w:rsidRDefault="00D63C8A" w:rsidP="00D63C8A">
      <w:pPr>
        <w:spacing w:after="160" w:line="259" w:lineRule="auto"/>
        <w:ind w:left="1080"/>
      </w:pPr>
    </w:p>
    <w:p w14:paraId="4274509F" w14:textId="7E1D008D" w:rsidR="00D63C8A" w:rsidRDefault="00D63C8A" w:rsidP="00D63C8A">
      <w:pPr>
        <w:spacing w:after="160" w:line="259" w:lineRule="auto"/>
        <w:ind w:left="1080"/>
      </w:pPr>
      <w:r>
        <w:t>Si nos fijamos en los decimales de la puntuación en el baremo tenemos:</w:t>
      </w:r>
    </w:p>
    <w:p w14:paraId="11F8BCD1" w14:textId="3062A426" w:rsidR="00D63C8A" w:rsidRDefault="00D63C8A" w:rsidP="000E3C96">
      <w:pPr>
        <w:pStyle w:val="Prrafodelista"/>
        <w:numPr>
          <w:ilvl w:val="0"/>
          <w:numId w:val="7"/>
        </w:numPr>
        <w:spacing w:after="160" w:line="259" w:lineRule="auto"/>
      </w:pPr>
      <w:r>
        <w:t>Una clase no válida: un número entre 9 y 10 con decimales.</w:t>
      </w:r>
    </w:p>
    <w:p w14:paraId="46F9E93C" w14:textId="60027DB0" w:rsidR="00D63C8A" w:rsidRDefault="00D63C8A" w:rsidP="00097A69">
      <w:pPr>
        <w:pStyle w:val="Prrafodelista"/>
        <w:spacing w:after="160" w:line="259" w:lineRule="auto"/>
        <w:ind w:left="1440"/>
      </w:pPr>
      <w:bookmarkStart w:id="7" w:name="_GoBack"/>
      <w:bookmarkEnd w:id="7"/>
      <w:r>
        <w:t xml:space="preserve">Podríamos pensar en una clase no válida con un número superior a 10 y decimales pero no es necesaria porque queda cubierta en el apartado anterior. Tampoco necesitamos una clase válida sin decimales   </w:t>
      </w:r>
      <w:r w:rsidR="00E3378A">
        <w:t>porque eso coin</w:t>
      </w:r>
      <w:r>
        <w:t>cide con la clase</w:t>
      </w:r>
    </w:p>
    <w:p w14:paraId="3ED0475F" w14:textId="77777777" w:rsidR="00E92BB3" w:rsidRPr="00E92BB3" w:rsidRDefault="00E92BB3" w:rsidP="00E92BB3">
      <w:pPr>
        <w:pStyle w:val="Prrafodelista"/>
        <w:spacing w:after="160" w:line="259" w:lineRule="auto"/>
        <w:rPr>
          <w:b/>
          <w:bCs/>
        </w:rPr>
      </w:pPr>
    </w:p>
    <w:p w14:paraId="7090AC4F" w14:textId="1A36756B" w:rsidR="00A35E2D" w:rsidRPr="00093F35" w:rsidRDefault="00A35E2D" w:rsidP="00E92BB3">
      <w:pPr>
        <w:pStyle w:val="Prrafodelista"/>
        <w:spacing w:after="160" w:line="259" w:lineRule="auto"/>
        <w:rPr>
          <w:b/>
          <w:bCs/>
        </w:rPr>
      </w:pPr>
      <w:r w:rsidRPr="00093F35">
        <w:rPr>
          <w:b/>
          <w:bCs/>
        </w:rPr>
        <w:t>Determinar las clases equivalencia:</w:t>
      </w:r>
    </w:p>
    <w:p w14:paraId="792F3633" w14:textId="77777777" w:rsidR="00A35E2D" w:rsidRDefault="00A35E2D" w:rsidP="000E3C96">
      <w:pPr>
        <w:pStyle w:val="Prrafodelista"/>
        <w:numPr>
          <w:ilvl w:val="0"/>
          <w:numId w:val="4"/>
        </w:numPr>
        <w:spacing w:after="160" w:line="259" w:lineRule="auto"/>
      </w:pPr>
      <w:r>
        <w:t xml:space="preserve">Rango: </w:t>
      </w:r>
    </w:p>
    <w:p w14:paraId="233F4B20" w14:textId="77777777" w:rsidR="00A35E2D" w:rsidRDefault="00A35E2D" w:rsidP="000E3C96">
      <w:pPr>
        <w:pStyle w:val="Prrafodelista"/>
        <w:numPr>
          <w:ilvl w:val="1"/>
          <w:numId w:val="4"/>
        </w:numPr>
        <w:spacing w:after="160" w:line="259" w:lineRule="auto"/>
      </w:pPr>
      <w:r>
        <w:lastRenderedPageBreak/>
        <w:t>1 clase válida: 200&lt;código&lt;999</w:t>
      </w:r>
    </w:p>
    <w:p w14:paraId="4E31C332" w14:textId="77777777" w:rsidR="00A35E2D" w:rsidRPr="00093F35" w:rsidRDefault="00A35E2D" w:rsidP="000E3C96">
      <w:pPr>
        <w:pStyle w:val="Prrafodelista"/>
        <w:numPr>
          <w:ilvl w:val="1"/>
          <w:numId w:val="4"/>
        </w:numPr>
        <w:spacing w:after="160" w:line="259" w:lineRule="auto"/>
      </w:pPr>
      <w:r>
        <w:t>2 clases no válidas: código&lt;200; código&gt;999</w:t>
      </w:r>
    </w:p>
    <w:p w14:paraId="661A3452" w14:textId="77777777" w:rsidR="00A35E2D" w:rsidRDefault="00A35E2D" w:rsidP="000E3C96">
      <w:pPr>
        <w:pStyle w:val="Prrafodelista"/>
        <w:numPr>
          <w:ilvl w:val="0"/>
          <w:numId w:val="4"/>
        </w:numPr>
        <w:spacing w:after="160" w:line="259" w:lineRule="auto"/>
      </w:pPr>
      <w:r w:rsidRPr="00093F35">
        <w:t xml:space="preserve">Valor específico: </w:t>
      </w:r>
    </w:p>
    <w:p w14:paraId="165621DB" w14:textId="77777777" w:rsidR="00A35E2D" w:rsidRDefault="00A35E2D" w:rsidP="000E3C96">
      <w:pPr>
        <w:pStyle w:val="Prrafodelista"/>
        <w:numPr>
          <w:ilvl w:val="1"/>
          <w:numId w:val="4"/>
        </w:numPr>
        <w:spacing w:after="160" w:line="259" w:lineRule="auto"/>
      </w:pPr>
      <w:r>
        <w:t>1 clase válida: 6 caracteres</w:t>
      </w:r>
    </w:p>
    <w:p w14:paraId="015D8FE6" w14:textId="77777777" w:rsidR="00A35E2D" w:rsidRPr="00093F35" w:rsidRDefault="00A35E2D" w:rsidP="000E3C96">
      <w:pPr>
        <w:pStyle w:val="Prrafodelista"/>
        <w:numPr>
          <w:ilvl w:val="1"/>
          <w:numId w:val="4"/>
        </w:numPr>
        <w:spacing w:after="160" w:line="259" w:lineRule="auto"/>
      </w:pPr>
      <w:r>
        <w:t>½ clases no válidas: más de 6 caracteres; menos de 6 caracteres</w:t>
      </w:r>
    </w:p>
    <w:p w14:paraId="7D662D03" w14:textId="77777777" w:rsidR="00A35E2D" w:rsidRPr="00093F35" w:rsidRDefault="00A35E2D" w:rsidP="000E3C96">
      <w:pPr>
        <w:pStyle w:val="Prrafodelista"/>
        <w:numPr>
          <w:ilvl w:val="0"/>
          <w:numId w:val="4"/>
        </w:numPr>
        <w:spacing w:after="160" w:line="259" w:lineRule="auto"/>
      </w:pPr>
      <w:r w:rsidRPr="00093F35">
        <w:t xml:space="preserve">Conjunto de valores: </w:t>
      </w:r>
    </w:p>
    <w:p w14:paraId="53D9D0B7" w14:textId="77777777" w:rsidR="00A35E2D" w:rsidRPr="00093F35" w:rsidRDefault="00A35E2D" w:rsidP="000E3C96">
      <w:pPr>
        <w:pStyle w:val="Prrafodelista"/>
        <w:numPr>
          <w:ilvl w:val="1"/>
          <w:numId w:val="4"/>
        </w:numPr>
        <w:spacing w:after="160" w:line="259" w:lineRule="auto"/>
      </w:pPr>
      <w:r>
        <w:t>4 clases válidas: 4 órdenes válidas</w:t>
      </w:r>
    </w:p>
    <w:p w14:paraId="6628CED3" w14:textId="77777777" w:rsidR="00A35E2D" w:rsidRPr="00093F35" w:rsidRDefault="00A35E2D" w:rsidP="000E3C96">
      <w:pPr>
        <w:pStyle w:val="Prrafodelista"/>
        <w:numPr>
          <w:ilvl w:val="1"/>
          <w:numId w:val="4"/>
        </w:numPr>
        <w:spacing w:after="160" w:line="259" w:lineRule="auto"/>
      </w:pPr>
      <w:r>
        <w:t>1 clase no válida: orden no válida</w:t>
      </w:r>
    </w:p>
    <w:p w14:paraId="46936665" w14:textId="77777777" w:rsidR="00A35E2D" w:rsidRDefault="00A35E2D" w:rsidP="000E3C96">
      <w:pPr>
        <w:pStyle w:val="Prrafodelista"/>
        <w:numPr>
          <w:ilvl w:val="0"/>
          <w:numId w:val="4"/>
        </w:numPr>
        <w:spacing w:after="160" w:line="259" w:lineRule="auto"/>
      </w:pPr>
      <w:r w:rsidRPr="00093F35">
        <w:t>Lógica</w:t>
      </w:r>
      <w:r>
        <w:t xml:space="preserve"> (formato datos)</w:t>
      </w:r>
      <w:r w:rsidRPr="00093F35">
        <w:t xml:space="preserve">: </w:t>
      </w:r>
    </w:p>
    <w:p w14:paraId="1FCC0031" w14:textId="77777777" w:rsidR="00A35E2D" w:rsidRDefault="00A35E2D" w:rsidP="000E3C96">
      <w:pPr>
        <w:pStyle w:val="Prrafodelista"/>
        <w:numPr>
          <w:ilvl w:val="1"/>
          <w:numId w:val="4"/>
        </w:numPr>
        <w:spacing w:after="160" w:line="259" w:lineRule="auto"/>
      </w:pPr>
      <w:r>
        <w:t>1 clase válida: número</w:t>
      </w:r>
    </w:p>
    <w:p w14:paraId="703026EC" w14:textId="77777777" w:rsidR="00A35E2D" w:rsidRDefault="00A35E2D" w:rsidP="000E3C96">
      <w:pPr>
        <w:pStyle w:val="Prrafodelista"/>
        <w:numPr>
          <w:ilvl w:val="1"/>
          <w:numId w:val="4"/>
        </w:numPr>
        <w:spacing w:after="160" w:line="259" w:lineRule="auto"/>
      </w:pPr>
      <w:r>
        <w:t>1 clase no válida: no es número</w:t>
      </w:r>
    </w:p>
    <w:p w14:paraId="025224BF" w14:textId="77777777" w:rsidR="00A35E2D" w:rsidRDefault="00A35E2D" w:rsidP="00A35E2D">
      <w:pPr>
        <w:pStyle w:val="Prrafodelista"/>
        <w:spacing w:after="160" w:line="259" w:lineRule="auto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691"/>
        <w:gridCol w:w="2685"/>
        <w:gridCol w:w="2624"/>
      </w:tblGrid>
      <w:tr w:rsidR="00A35E2D" w14:paraId="1585C2B7" w14:textId="77777777" w:rsidTr="000F3DA2">
        <w:tc>
          <w:tcPr>
            <w:tcW w:w="2691" w:type="dxa"/>
            <w:shd w:val="clear" w:color="auto" w:fill="E5B8B7" w:themeFill="accent2" w:themeFillTint="66"/>
            <w:vAlign w:val="center"/>
          </w:tcPr>
          <w:p w14:paraId="2458745A" w14:textId="77777777" w:rsidR="00A35E2D" w:rsidRPr="0093533A" w:rsidRDefault="00A35E2D" w:rsidP="000F3DA2">
            <w:pPr>
              <w:pStyle w:val="Prrafodelista"/>
              <w:spacing w:after="160" w:line="259" w:lineRule="auto"/>
              <w:ind w:left="0"/>
              <w:jc w:val="center"/>
              <w:rPr>
                <w:b/>
              </w:rPr>
            </w:pPr>
            <w:r w:rsidRPr="0093533A">
              <w:rPr>
                <w:b/>
              </w:rPr>
              <w:t>Datos de Entrada</w:t>
            </w:r>
          </w:p>
        </w:tc>
        <w:tc>
          <w:tcPr>
            <w:tcW w:w="2685" w:type="dxa"/>
            <w:shd w:val="clear" w:color="auto" w:fill="E5B8B7" w:themeFill="accent2" w:themeFillTint="66"/>
            <w:vAlign w:val="center"/>
          </w:tcPr>
          <w:p w14:paraId="707466AE" w14:textId="77777777" w:rsidR="00A35E2D" w:rsidRPr="0093533A" w:rsidRDefault="00A35E2D" w:rsidP="000F3DA2">
            <w:pPr>
              <w:pStyle w:val="Prrafodelista"/>
              <w:spacing w:after="160" w:line="259" w:lineRule="auto"/>
              <w:ind w:left="0"/>
              <w:jc w:val="center"/>
              <w:rPr>
                <w:b/>
              </w:rPr>
            </w:pPr>
            <w:r w:rsidRPr="0093533A">
              <w:rPr>
                <w:b/>
              </w:rPr>
              <w:t>Clases Válidas</w:t>
            </w:r>
          </w:p>
        </w:tc>
        <w:tc>
          <w:tcPr>
            <w:tcW w:w="2624" w:type="dxa"/>
            <w:shd w:val="clear" w:color="auto" w:fill="E5B8B7" w:themeFill="accent2" w:themeFillTint="66"/>
            <w:vAlign w:val="center"/>
          </w:tcPr>
          <w:p w14:paraId="3C9404B7" w14:textId="77777777" w:rsidR="00A35E2D" w:rsidRPr="0093533A" w:rsidRDefault="00A35E2D" w:rsidP="000F3DA2">
            <w:pPr>
              <w:pStyle w:val="Prrafodelista"/>
              <w:spacing w:after="160" w:line="259" w:lineRule="auto"/>
              <w:ind w:left="0"/>
              <w:jc w:val="center"/>
              <w:rPr>
                <w:b/>
              </w:rPr>
            </w:pPr>
            <w:r w:rsidRPr="0093533A">
              <w:rPr>
                <w:b/>
              </w:rPr>
              <w:t>Clases No Válidas</w:t>
            </w:r>
          </w:p>
        </w:tc>
      </w:tr>
      <w:tr w:rsidR="00A35E2D" w14:paraId="6AF2EB8D" w14:textId="77777777" w:rsidTr="000F3DA2">
        <w:tc>
          <w:tcPr>
            <w:tcW w:w="2691" w:type="dxa"/>
            <w:shd w:val="clear" w:color="auto" w:fill="EAF1DD" w:themeFill="accent3" w:themeFillTint="33"/>
          </w:tcPr>
          <w:p w14:paraId="478B9EFA" w14:textId="77777777" w:rsidR="00A35E2D" w:rsidRDefault="00A35E2D" w:rsidP="000F3DA2">
            <w:pPr>
              <w:pStyle w:val="Prrafodelista"/>
              <w:spacing w:after="160" w:line="259" w:lineRule="auto"/>
              <w:ind w:left="0"/>
            </w:pPr>
            <w:r>
              <w:t>Código de área</w:t>
            </w:r>
          </w:p>
        </w:tc>
        <w:tc>
          <w:tcPr>
            <w:tcW w:w="2685" w:type="dxa"/>
          </w:tcPr>
          <w:p w14:paraId="525EB503" w14:textId="77777777" w:rsidR="00A35E2D" w:rsidRDefault="00A35E2D" w:rsidP="000F3DA2">
            <w:pPr>
              <w:pStyle w:val="Prrafodelista"/>
              <w:spacing w:after="160" w:line="259" w:lineRule="auto"/>
              <w:ind w:left="0"/>
            </w:pPr>
            <w:r>
              <w:t>(1) 200 &lt;= código &lt;= 999</w:t>
            </w:r>
          </w:p>
        </w:tc>
        <w:tc>
          <w:tcPr>
            <w:tcW w:w="2624" w:type="dxa"/>
          </w:tcPr>
          <w:p w14:paraId="165305EA" w14:textId="77777777" w:rsidR="00A35E2D" w:rsidRDefault="00A35E2D" w:rsidP="000F3DA2">
            <w:pPr>
              <w:pStyle w:val="Prrafodelista"/>
              <w:spacing w:after="160" w:line="259" w:lineRule="auto"/>
              <w:ind w:left="0"/>
            </w:pPr>
            <w:r>
              <w:t>(2) código &lt; 200</w:t>
            </w:r>
          </w:p>
          <w:p w14:paraId="0A16A2F9" w14:textId="77777777" w:rsidR="00A35E2D" w:rsidRDefault="00A35E2D" w:rsidP="000F3DA2">
            <w:pPr>
              <w:pStyle w:val="Prrafodelista"/>
              <w:spacing w:after="160" w:line="259" w:lineRule="auto"/>
              <w:ind w:left="0"/>
            </w:pPr>
            <w:r>
              <w:t>(3) código &gt; 999</w:t>
            </w:r>
          </w:p>
          <w:p w14:paraId="2176F071" w14:textId="77777777" w:rsidR="00A35E2D" w:rsidRDefault="00A35E2D" w:rsidP="000F3DA2">
            <w:pPr>
              <w:pStyle w:val="Prrafodelista"/>
              <w:spacing w:after="160" w:line="259" w:lineRule="auto"/>
              <w:ind w:left="0"/>
            </w:pPr>
            <w:r>
              <w:t>(4) no es número</w:t>
            </w:r>
          </w:p>
        </w:tc>
      </w:tr>
      <w:tr w:rsidR="00A35E2D" w14:paraId="06F14ABD" w14:textId="77777777" w:rsidTr="000F3DA2">
        <w:tc>
          <w:tcPr>
            <w:tcW w:w="2691" w:type="dxa"/>
            <w:shd w:val="clear" w:color="auto" w:fill="EAF1DD" w:themeFill="accent3" w:themeFillTint="33"/>
          </w:tcPr>
          <w:p w14:paraId="04436B86" w14:textId="77777777" w:rsidR="00A35E2D" w:rsidRDefault="00A35E2D" w:rsidP="000F3DA2">
            <w:pPr>
              <w:pStyle w:val="Prrafodelista"/>
              <w:spacing w:after="160" w:line="259" w:lineRule="auto"/>
              <w:ind w:left="0"/>
            </w:pPr>
            <w:r>
              <w:t>Identificación</w:t>
            </w:r>
          </w:p>
        </w:tc>
        <w:tc>
          <w:tcPr>
            <w:tcW w:w="2685" w:type="dxa"/>
          </w:tcPr>
          <w:p w14:paraId="2980AB5A" w14:textId="77777777" w:rsidR="00A35E2D" w:rsidRDefault="00A35E2D" w:rsidP="000F3DA2">
            <w:pPr>
              <w:pStyle w:val="Prrafodelista"/>
              <w:spacing w:after="160" w:line="259" w:lineRule="auto"/>
              <w:ind w:left="0"/>
            </w:pPr>
            <w:r>
              <w:t>(5) 6 caracteres</w:t>
            </w:r>
          </w:p>
        </w:tc>
        <w:tc>
          <w:tcPr>
            <w:tcW w:w="2624" w:type="dxa"/>
          </w:tcPr>
          <w:p w14:paraId="483A73F6" w14:textId="77777777" w:rsidR="00A35E2D" w:rsidRDefault="00A35E2D" w:rsidP="000F3DA2">
            <w:pPr>
              <w:pStyle w:val="Prrafodelista"/>
              <w:spacing w:after="160" w:line="259" w:lineRule="auto"/>
              <w:ind w:left="0"/>
            </w:pPr>
            <w:r>
              <w:t>(6) menos de 6 caracteres</w:t>
            </w:r>
          </w:p>
          <w:p w14:paraId="057F7D29" w14:textId="77777777" w:rsidR="00A35E2D" w:rsidRDefault="00A35E2D" w:rsidP="000F3DA2">
            <w:pPr>
              <w:pStyle w:val="Prrafodelista"/>
              <w:spacing w:after="160" w:line="259" w:lineRule="auto"/>
              <w:ind w:left="0"/>
            </w:pPr>
            <w:r>
              <w:t>(7) más de 6 caracteres</w:t>
            </w:r>
          </w:p>
        </w:tc>
      </w:tr>
      <w:tr w:rsidR="00A35E2D" w14:paraId="794FF952" w14:textId="77777777" w:rsidTr="000F3DA2">
        <w:tc>
          <w:tcPr>
            <w:tcW w:w="2691" w:type="dxa"/>
            <w:shd w:val="clear" w:color="auto" w:fill="EAF1DD" w:themeFill="accent3" w:themeFillTint="33"/>
          </w:tcPr>
          <w:p w14:paraId="71CCFB04" w14:textId="77777777" w:rsidR="00A35E2D" w:rsidRDefault="00A35E2D" w:rsidP="000F3DA2">
            <w:pPr>
              <w:pStyle w:val="Prrafodelista"/>
              <w:spacing w:after="160" w:line="259" w:lineRule="auto"/>
              <w:ind w:left="0"/>
            </w:pPr>
            <w:r>
              <w:t>Orden</w:t>
            </w:r>
          </w:p>
        </w:tc>
        <w:tc>
          <w:tcPr>
            <w:tcW w:w="2685" w:type="dxa"/>
          </w:tcPr>
          <w:p w14:paraId="5FC6B7CC" w14:textId="77777777" w:rsidR="00A35E2D" w:rsidRDefault="00A35E2D" w:rsidP="000F3DA2">
            <w:pPr>
              <w:pStyle w:val="Prrafodelista"/>
              <w:spacing w:after="160" w:line="259" w:lineRule="auto"/>
              <w:ind w:left="0"/>
            </w:pPr>
            <w:r>
              <w:t>(8) “cheque”</w:t>
            </w:r>
          </w:p>
          <w:p w14:paraId="6585E3F3" w14:textId="77777777" w:rsidR="00A35E2D" w:rsidRDefault="00A35E2D" w:rsidP="000F3DA2">
            <w:pPr>
              <w:pStyle w:val="Prrafodelista"/>
              <w:spacing w:after="160" w:line="259" w:lineRule="auto"/>
              <w:ind w:left="0"/>
            </w:pPr>
            <w:r>
              <w:t>(9) “depósito”</w:t>
            </w:r>
          </w:p>
          <w:p w14:paraId="5C86CF1F" w14:textId="77777777" w:rsidR="00A35E2D" w:rsidRDefault="00A35E2D" w:rsidP="000F3DA2">
            <w:pPr>
              <w:pStyle w:val="Prrafodelista"/>
              <w:spacing w:after="160" w:line="259" w:lineRule="auto"/>
              <w:ind w:left="0"/>
            </w:pPr>
            <w:r>
              <w:t>(10) “pago factura”</w:t>
            </w:r>
          </w:p>
          <w:p w14:paraId="3AC4BD0A" w14:textId="77777777" w:rsidR="00A35E2D" w:rsidRDefault="00A35E2D" w:rsidP="000F3DA2">
            <w:pPr>
              <w:pStyle w:val="Prrafodelista"/>
              <w:spacing w:after="160" w:line="259" w:lineRule="auto"/>
              <w:ind w:left="0"/>
            </w:pPr>
            <w:r>
              <w:t>(11) “retirada de fondos”</w:t>
            </w:r>
          </w:p>
        </w:tc>
        <w:tc>
          <w:tcPr>
            <w:tcW w:w="2624" w:type="dxa"/>
          </w:tcPr>
          <w:p w14:paraId="28950E3D" w14:textId="77777777" w:rsidR="00A35E2D" w:rsidRDefault="00A35E2D" w:rsidP="000F3DA2">
            <w:pPr>
              <w:pStyle w:val="Prrafodelista"/>
              <w:spacing w:after="160" w:line="259" w:lineRule="auto"/>
              <w:ind w:left="0"/>
            </w:pPr>
            <w:r>
              <w:t>(12) ninguna orden válida</w:t>
            </w:r>
          </w:p>
        </w:tc>
      </w:tr>
    </w:tbl>
    <w:p w14:paraId="0C1CC3B7" w14:textId="77777777" w:rsidR="00A35E2D" w:rsidRDefault="00A35E2D" w:rsidP="00A35E2D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A35E2D" w14:paraId="2A43D729" w14:textId="77777777" w:rsidTr="000F3DA2">
        <w:tc>
          <w:tcPr>
            <w:tcW w:w="8644" w:type="dxa"/>
            <w:gridSpan w:val="4"/>
            <w:shd w:val="clear" w:color="auto" w:fill="E5B8B7" w:themeFill="accent2" w:themeFillTint="66"/>
          </w:tcPr>
          <w:p w14:paraId="468CFFF3" w14:textId="77777777" w:rsidR="00A35E2D" w:rsidRDefault="00A35E2D" w:rsidP="000F3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CASOS DE PRUEBA VÁLIDOS</w:t>
            </w:r>
          </w:p>
        </w:tc>
      </w:tr>
      <w:tr w:rsidR="00A35E2D" w14:paraId="53442893" w14:textId="77777777" w:rsidTr="000F3DA2">
        <w:tc>
          <w:tcPr>
            <w:tcW w:w="2161" w:type="dxa"/>
            <w:shd w:val="clear" w:color="auto" w:fill="E5B8B7" w:themeFill="accent2" w:themeFillTint="66"/>
          </w:tcPr>
          <w:p w14:paraId="07A1F71F" w14:textId="77777777" w:rsidR="00A35E2D" w:rsidRDefault="00A35E2D" w:rsidP="000F3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2161" w:type="dxa"/>
            <w:shd w:val="clear" w:color="auto" w:fill="E5B8B7" w:themeFill="accent2" w:themeFillTint="66"/>
          </w:tcPr>
          <w:p w14:paraId="6B920EB7" w14:textId="77777777" w:rsidR="00A35E2D" w:rsidRDefault="00A35E2D" w:rsidP="000F3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Identificación</w:t>
            </w:r>
          </w:p>
        </w:tc>
        <w:tc>
          <w:tcPr>
            <w:tcW w:w="2161" w:type="dxa"/>
            <w:shd w:val="clear" w:color="auto" w:fill="E5B8B7" w:themeFill="accent2" w:themeFillTint="66"/>
          </w:tcPr>
          <w:p w14:paraId="5D4B73FF" w14:textId="77777777" w:rsidR="00A35E2D" w:rsidRDefault="00A35E2D" w:rsidP="000F3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Orden</w:t>
            </w:r>
          </w:p>
        </w:tc>
        <w:tc>
          <w:tcPr>
            <w:tcW w:w="2161" w:type="dxa"/>
            <w:shd w:val="clear" w:color="auto" w:fill="E5B8B7" w:themeFill="accent2" w:themeFillTint="66"/>
          </w:tcPr>
          <w:p w14:paraId="32ADDEAC" w14:textId="77777777" w:rsidR="00A35E2D" w:rsidRDefault="00A35E2D" w:rsidP="000F3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Clases cubiertas</w:t>
            </w:r>
          </w:p>
        </w:tc>
      </w:tr>
      <w:tr w:rsidR="00A35E2D" w14:paraId="300A41FD" w14:textId="77777777" w:rsidTr="000F3DA2">
        <w:tc>
          <w:tcPr>
            <w:tcW w:w="2161" w:type="dxa"/>
          </w:tcPr>
          <w:p w14:paraId="78D5832A" w14:textId="77777777" w:rsidR="00A35E2D" w:rsidRDefault="00A35E2D" w:rsidP="000F3DA2">
            <w:pPr>
              <w:rPr>
                <w:b/>
                <w:bCs/>
              </w:rPr>
            </w:pPr>
            <w:r w:rsidRPr="00437CAD">
              <w:rPr>
                <w:bCs/>
              </w:rPr>
              <w:t>301</w:t>
            </w:r>
          </w:p>
        </w:tc>
        <w:tc>
          <w:tcPr>
            <w:tcW w:w="2161" w:type="dxa"/>
          </w:tcPr>
          <w:p w14:paraId="3215D473" w14:textId="77777777" w:rsidR="00A35E2D" w:rsidRPr="00437CAD" w:rsidRDefault="00A35E2D" w:rsidP="000F3DA2">
            <w:pPr>
              <w:rPr>
                <w:bCs/>
              </w:rPr>
            </w:pPr>
            <w:proofErr w:type="spellStart"/>
            <w:r w:rsidRPr="00624D45">
              <w:rPr>
                <w:bCs/>
              </w:rPr>
              <w:t>aaaaaa</w:t>
            </w:r>
            <w:proofErr w:type="spellEnd"/>
          </w:p>
        </w:tc>
        <w:tc>
          <w:tcPr>
            <w:tcW w:w="2161" w:type="dxa"/>
          </w:tcPr>
          <w:p w14:paraId="0A8412BA" w14:textId="77777777" w:rsidR="00A35E2D" w:rsidRDefault="00A35E2D" w:rsidP="000F3DA2">
            <w:pPr>
              <w:rPr>
                <w:b/>
                <w:bCs/>
              </w:rPr>
            </w:pPr>
            <w:r w:rsidRPr="00A846F3">
              <w:rPr>
                <w:bCs/>
              </w:rPr>
              <w:t xml:space="preserve"> “</w:t>
            </w:r>
            <w:r>
              <w:rPr>
                <w:bCs/>
              </w:rPr>
              <w:t>C</w:t>
            </w:r>
            <w:r w:rsidRPr="00A846F3">
              <w:rPr>
                <w:bCs/>
              </w:rPr>
              <w:t>heque”</w:t>
            </w:r>
          </w:p>
        </w:tc>
        <w:tc>
          <w:tcPr>
            <w:tcW w:w="2161" w:type="dxa"/>
          </w:tcPr>
          <w:p w14:paraId="07CF1FF9" w14:textId="77777777" w:rsidR="00A35E2D" w:rsidRPr="00AC4A2F" w:rsidRDefault="00A35E2D" w:rsidP="000F3DA2">
            <w:pPr>
              <w:rPr>
                <w:bCs/>
              </w:rPr>
            </w:pPr>
            <w:r w:rsidRPr="00AC4A2F">
              <w:rPr>
                <w:bCs/>
              </w:rPr>
              <w:t>1, 5, 8</w:t>
            </w:r>
          </w:p>
        </w:tc>
      </w:tr>
      <w:tr w:rsidR="00A35E2D" w14:paraId="1E0BE472" w14:textId="77777777" w:rsidTr="000F3DA2">
        <w:tc>
          <w:tcPr>
            <w:tcW w:w="2161" w:type="dxa"/>
          </w:tcPr>
          <w:p w14:paraId="14925909" w14:textId="77777777" w:rsidR="00A35E2D" w:rsidRPr="00ED3E81" w:rsidRDefault="00A35E2D" w:rsidP="000F3DA2">
            <w:pPr>
              <w:rPr>
                <w:bCs/>
              </w:rPr>
            </w:pPr>
            <w:r w:rsidRPr="00ED3E81">
              <w:rPr>
                <w:bCs/>
              </w:rPr>
              <w:t>200</w:t>
            </w:r>
          </w:p>
        </w:tc>
        <w:tc>
          <w:tcPr>
            <w:tcW w:w="2161" w:type="dxa"/>
          </w:tcPr>
          <w:p w14:paraId="4D6E64BE" w14:textId="77777777" w:rsidR="00A35E2D" w:rsidRPr="00ED3E81" w:rsidRDefault="00A35E2D" w:rsidP="000F3DA2">
            <w:pPr>
              <w:rPr>
                <w:bCs/>
              </w:rPr>
            </w:pPr>
            <w:r w:rsidRPr="00ED3E81">
              <w:rPr>
                <w:bCs/>
              </w:rPr>
              <w:t>numero</w:t>
            </w:r>
          </w:p>
        </w:tc>
        <w:tc>
          <w:tcPr>
            <w:tcW w:w="2161" w:type="dxa"/>
          </w:tcPr>
          <w:p w14:paraId="1F1BA8E3" w14:textId="77777777" w:rsidR="00A35E2D" w:rsidRPr="00ED3E81" w:rsidRDefault="00A35E2D" w:rsidP="000F3DA2">
            <w:pPr>
              <w:rPr>
                <w:bCs/>
              </w:rPr>
            </w:pPr>
            <w:r w:rsidRPr="00ED3E81">
              <w:rPr>
                <w:bCs/>
              </w:rPr>
              <w:t>“depósito”</w:t>
            </w:r>
          </w:p>
        </w:tc>
        <w:tc>
          <w:tcPr>
            <w:tcW w:w="2161" w:type="dxa"/>
          </w:tcPr>
          <w:p w14:paraId="032ADA78" w14:textId="77777777" w:rsidR="00A35E2D" w:rsidRPr="00ED3E81" w:rsidRDefault="00A35E2D" w:rsidP="000F3DA2">
            <w:pPr>
              <w:rPr>
                <w:bCs/>
              </w:rPr>
            </w:pPr>
            <w:r w:rsidRPr="00ED3E81">
              <w:rPr>
                <w:bCs/>
              </w:rPr>
              <w:t>1, 5, 9</w:t>
            </w:r>
          </w:p>
        </w:tc>
      </w:tr>
      <w:tr w:rsidR="00A35E2D" w14:paraId="225E7BB6" w14:textId="77777777" w:rsidTr="000F3DA2">
        <w:tc>
          <w:tcPr>
            <w:tcW w:w="2161" w:type="dxa"/>
          </w:tcPr>
          <w:p w14:paraId="49479B65" w14:textId="77777777" w:rsidR="00A35E2D" w:rsidRPr="00ED3E81" w:rsidRDefault="00A35E2D" w:rsidP="000F3DA2">
            <w:pPr>
              <w:rPr>
                <w:bCs/>
              </w:rPr>
            </w:pPr>
            <w:r w:rsidRPr="00ED3E81">
              <w:rPr>
                <w:bCs/>
              </w:rPr>
              <w:t>999</w:t>
            </w:r>
          </w:p>
        </w:tc>
        <w:tc>
          <w:tcPr>
            <w:tcW w:w="2161" w:type="dxa"/>
          </w:tcPr>
          <w:p w14:paraId="5B214217" w14:textId="77777777" w:rsidR="00A35E2D" w:rsidRPr="00ED3E81" w:rsidRDefault="00A35E2D" w:rsidP="000F3DA2">
            <w:pPr>
              <w:rPr>
                <w:bCs/>
              </w:rPr>
            </w:pPr>
            <w:proofErr w:type="spellStart"/>
            <w:r>
              <w:rPr>
                <w:bCs/>
              </w:rPr>
              <w:t>identi</w:t>
            </w:r>
            <w:proofErr w:type="spellEnd"/>
          </w:p>
        </w:tc>
        <w:tc>
          <w:tcPr>
            <w:tcW w:w="2161" w:type="dxa"/>
          </w:tcPr>
          <w:p w14:paraId="25F14260" w14:textId="77777777" w:rsidR="00A35E2D" w:rsidRPr="00ED3E81" w:rsidRDefault="00A35E2D" w:rsidP="000F3DA2">
            <w:pPr>
              <w:rPr>
                <w:bCs/>
              </w:rPr>
            </w:pPr>
            <w:r w:rsidRPr="00ED3E81">
              <w:rPr>
                <w:bCs/>
              </w:rPr>
              <w:t>“pago factura”</w:t>
            </w:r>
          </w:p>
        </w:tc>
        <w:tc>
          <w:tcPr>
            <w:tcW w:w="2161" w:type="dxa"/>
          </w:tcPr>
          <w:p w14:paraId="338C246F" w14:textId="77777777" w:rsidR="00A35E2D" w:rsidRPr="00ED3E81" w:rsidRDefault="00A35E2D" w:rsidP="000F3DA2">
            <w:pPr>
              <w:rPr>
                <w:bCs/>
              </w:rPr>
            </w:pPr>
            <w:r>
              <w:rPr>
                <w:bCs/>
              </w:rPr>
              <w:t>1, 5, 10</w:t>
            </w:r>
          </w:p>
        </w:tc>
      </w:tr>
      <w:tr w:rsidR="00A35E2D" w14:paraId="1244EA6F" w14:textId="77777777" w:rsidTr="000F3DA2">
        <w:tc>
          <w:tcPr>
            <w:tcW w:w="2161" w:type="dxa"/>
          </w:tcPr>
          <w:p w14:paraId="1DBCB03D" w14:textId="77777777" w:rsidR="00A35E2D" w:rsidRPr="00ED3E81" w:rsidRDefault="00A35E2D" w:rsidP="000F3DA2">
            <w:pPr>
              <w:rPr>
                <w:bCs/>
              </w:rPr>
            </w:pPr>
            <w:r>
              <w:rPr>
                <w:bCs/>
              </w:rPr>
              <w:t>201</w:t>
            </w:r>
          </w:p>
        </w:tc>
        <w:tc>
          <w:tcPr>
            <w:tcW w:w="2161" w:type="dxa"/>
          </w:tcPr>
          <w:p w14:paraId="6AC1D3B2" w14:textId="77777777" w:rsidR="00A35E2D" w:rsidRPr="00ED3E81" w:rsidRDefault="00A35E2D" w:rsidP="000F3DA2">
            <w:pPr>
              <w:rPr>
                <w:bCs/>
              </w:rPr>
            </w:pPr>
            <w:proofErr w:type="spellStart"/>
            <w:r>
              <w:rPr>
                <w:bCs/>
              </w:rPr>
              <w:t>codigo</w:t>
            </w:r>
            <w:proofErr w:type="spellEnd"/>
          </w:p>
        </w:tc>
        <w:tc>
          <w:tcPr>
            <w:tcW w:w="2161" w:type="dxa"/>
          </w:tcPr>
          <w:p w14:paraId="28E35511" w14:textId="77777777" w:rsidR="00A35E2D" w:rsidRPr="00ED3E81" w:rsidRDefault="00A35E2D" w:rsidP="000F3DA2">
            <w:pPr>
              <w:rPr>
                <w:bCs/>
              </w:rPr>
            </w:pPr>
            <w:r w:rsidRPr="00ED3E81">
              <w:rPr>
                <w:bCs/>
              </w:rPr>
              <w:t>“retirada de fondos”</w:t>
            </w:r>
          </w:p>
        </w:tc>
        <w:tc>
          <w:tcPr>
            <w:tcW w:w="2161" w:type="dxa"/>
          </w:tcPr>
          <w:p w14:paraId="34433B41" w14:textId="77777777" w:rsidR="00A35E2D" w:rsidRPr="00ED3E81" w:rsidRDefault="00A35E2D" w:rsidP="000F3DA2">
            <w:pPr>
              <w:rPr>
                <w:bCs/>
              </w:rPr>
            </w:pPr>
            <w:r>
              <w:rPr>
                <w:bCs/>
              </w:rPr>
              <w:t>1, 5, 11</w:t>
            </w:r>
          </w:p>
        </w:tc>
      </w:tr>
    </w:tbl>
    <w:p w14:paraId="1D778ED9" w14:textId="07D4A063" w:rsidR="00A35E2D" w:rsidRDefault="00A35E2D" w:rsidP="00A35E2D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A35E2D" w14:paraId="09CF7B45" w14:textId="77777777" w:rsidTr="000F3DA2">
        <w:tc>
          <w:tcPr>
            <w:tcW w:w="8644" w:type="dxa"/>
            <w:gridSpan w:val="4"/>
            <w:shd w:val="clear" w:color="auto" w:fill="E5B8B7" w:themeFill="accent2" w:themeFillTint="66"/>
          </w:tcPr>
          <w:p w14:paraId="0EAFD01C" w14:textId="77777777" w:rsidR="00A35E2D" w:rsidRDefault="00A35E2D" w:rsidP="000F3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CASOS DE PRUEBA NO VÁLIDOS</w:t>
            </w:r>
          </w:p>
        </w:tc>
      </w:tr>
      <w:tr w:rsidR="00A35E2D" w14:paraId="1F9B61AB" w14:textId="77777777" w:rsidTr="000F3DA2">
        <w:tc>
          <w:tcPr>
            <w:tcW w:w="2161" w:type="dxa"/>
            <w:shd w:val="clear" w:color="auto" w:fill="E5B8B7" w:themeFill="accent2" w:themeFillTint="66"/>
          </w:tcPr>
          <w:p w14:paraId="77B8C946" w14:textId="77777777" w:rsidR="00A35E2D" w:rsidRDefault="00A35E2D" w:rsidP="000F3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2161" w:type="dxa"/>
            <w:shd w:val="clear" w:color="auto" w:fill="E5B8B7" w:themeFill="accent2" w:themeFillTint="66"/>
          </w:tcPr>
          <w:p w14:paraId="070E8003" w14:textId="77777777" w:rsidR="00A35E2D" w:rsidRDefault="00A35E2D" w:rsidP="000F3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Identificación</w:t>
            </w:r>
          </w:p>
        </w:tc>
        <w:tc>
          <w:tcPr>
            <w:tcW w:w="2161" w:type="dxa"/>
            <w:shd w:val="clear" w:color="auto" w:fill="E5B8B7" w:themeFill="accent2" w:themeFillTint="66"/>
          </w:tcPr>
          <w:p w14:paraId="5251B70D" w14:textId="77777777" w:rsidR="00A35E2D" w:rsidRDefault="00A35E2D" w:rsidP="000F3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Orden</w:t>
            </w:r>
          </w:p>
        </w:tc>
        <w:tc>
          <w:tcPr>
            <w:tcW w:w="2161" w:type="dxa"/>
            <w:shd w:val="clear" w:color="auto" w:fill="E5B8B7" w:themeFill="accent2" w:themeFillTint="66"/>
          </w:tcPr>
          <w:p w14:paraId="23E83DE6" w14:textId="77777777" w:rsidR="00A35E2D" w:rsidRDefault="00A35E2D" w:rsidP="000F3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Clases cubiertas</w:t>
            </w:r>
          </w:p>
        </w:tc>
      </w:tr>
      <w:tr w:rsidR="00A35E2D" w14:paraId="50023162" w14:textId="77777777" w:rsidTr="000F3DA2">
        <w:tc>
          <w:tcPr>
            <w:tcW w:w="2161" w:type="dxa"/>
          </w:tcPr>
          <w:p w14:paraId="26FEB10B" w14:textId="77777777" w:rsidR="00A35E2D" w:rsidRPr="00721DB2" w:rsidRDefault="00A35E2D" w:rsidP="000F3DA2">
            <w:pPr>
              <w:rPr>
                <w:bCs/>
              </w:rPr>
            </w:pPr>
            <w:r>
              <w:rPr>
                <w:bCs/>
              </w:rPr>
              <w:t>199</w:t>
            </w:r>
          </w:p>
        </w:tc>
        <w:tc>
          <w:tcPr>
            <w:tcW w:w="2161" w:type="dxa"/>
          </w:tcPr>
          <w:p w14:paraId="13DAB742" w14:textId="77777777" w:rsidR="00A35E2D" w:rsidRPr="00721DB2" w:rsidRDefault="00A35E2D" w:rsidP="000F3DA2">
            <w:pPr>
              <w:rPr>
                <w:bCs/>
              </w:rPr>
            </w:pPr>
            <w:proofErr w:type="spellStart"/>
            <w:r>
              <w:rPr>
                <w:bCs/>
              </w:rPr>
              <w:t>aaaaaa</w:t>
            </w:r>
            <w:proofErr w:type="spellEnd"/>
          </w:p>
        </w:tc>
        <w:tc>
          <w:tcPr>
            <w:tcW w:w="2161" w:type="dxa"/>
          </w:tcPr>
          <w:p w14:paraId="48B524A9" w14:textId="77777777" w:rsidR="00A35E2D" w:rsidRPr="00721DB2" w:rsidRDefault="00A35E2D" w:rsidP="000F3DA2">
            <w:pPr>
              <w:rPr>
                <w:bCs/>
              </w:rPr>
            </w:pPr>
            <w:r>
              <w:rPr>
                <w:bCs/>
              </w:rPr>
              <w:t>cheque</w:t>
            </w:r>
          </w:p>
        </w:tc>
        <w:tc>
          <w:tcPr>
            <w:tcW w:w="2161" w:type="dxa"/>
          </w:tcPr>
          <w:p w14:paraId="684C3E62" w14:textId="77777777" w:rsidR="00A35E2D" w:rsidRPr="00721DB2" w:rsidRDefault="00A35E2D" w:rsidP="000F3DA2">
            <w:pPr>
              <w:rPr>
                <w:bCs/>
              </w:rPr>
            </w:pPr>
            <w:r>
              <w:rPr>
                <w:bCs/>
              </w:rPr>
              <w:t>2, 5, 8</w:t>
            </w:r>
          </w:p>
        </w:tc>
      </w:tr>
      <w:tr w:rsidR="00A35E2D" w14:paraId="1BEA7505" w14:textId="77777777" w:rsidTr="000F3DA2">
        <w:tc>
          <w:tcPr>
            <w:tcW w:w="2161" w:type="dxa"/>
          </w:tcPr>
          <w:p w14:paraId="7F2D5922" w14:textId="77777777" w:rsidR="00A35E2D" w:rsidRPr="00721DB2" w:rsidRDefault="00A35E2D" w:rsidP="000F3DA2">
            <w:pPr>
              <w:rPr>
                <w:bCs/>
              </w:rPr>
            </w:pPr>
            <w:r>
              <w:rPr>
                <w:bCs/>
              </w:rPr>
              <w:t>1000</w:t>
            </w:r>
          </w:p>
        </w:tc>
        <w:tc>
          <w:tcPr>
            <w:tcW w:w="2161" w:type="dxa"/>
          </w:tcPr>
          <w:p w14:paraId="09C17A12" w14:textId="77777777" w:rsidR="00A35E2D" w:rsidRPr="00721DB2" w:rsidRDefault="00A35E2D" w:rsidP="000F3DA2">
            <w:pPr>
              <w:rPr>
                <w:bCs/>
              </w:rPr>
            </w:pPr>
            <w:proofErr w:type="spellStart"/>
            <w:r>
              <w:rPr>
                <w:bCs/>
              </w:rPr>
              <w:t>aaaaaa</w:t>
            </w:r>
            <w:proofErr w:type="spellEnd"/>
          </w:p>
        </w:tc>
        <w:tc>
          <w:tcPr>
            <w:tcW w:w="2161" w:type="dxa"/>
          </w:tcPr>
          <w:p w14:paraId="5E74BCCF" w14:textId="77777777" w:rsidR="00A35E2D" w:rsidRPr="00721DB2" w:rsidRDefault="00A35E2D" w:rsidP="000F3DA2">
            <w:pPr>
              <w:rPr>
                <w:bCs/>
              </w:rPr>
            </w:pPr>
            <w:r>
              <w:rPr>
                <w:bCs/>
              </w:rPr>
              <w:t>cheque</w:t>
            </w:r>
          </w:p>
        </w:tc>
        <w:tc>
          <w:tcPr>
            <w:tcW w:w="2161" w:type="dxa"/>
          </w:tcPr>
          <w:p w14:paraId="3F7C3AD9" w14:textId="77777777" w:rsidR="00A35E2D" w:rsidRPr="00721DB2" w:rsidRDefault="00A35E2D" w:rsidP="000F3DA2">
            <w:pPr>
              <w:rPr>
                <w:bCs/>
              </w:rPr>
            </w:pPr>
            <w:r>
              <w:rPr>
                <w:bCs/>
              </w:rPr>
              <w:t>3, 5, 8</w:t>
            </w:r>
          </w:p>
        </w:tc>
      </w:tr>
      <w:tr w:rsidR="00A35E2D" w14:paraId="0837BCD1" w14:textId="77777777" w:rsidTr="000F3DA2">
        <w:tc>
          <w:tcPr>
            <w:tcW w:w="2161" w:type="dxa"/>
          </w:tcPr>
          <w:p w14:paraId="0C9800A9" w14:textId="77777777" w:rsidR="00A35E2D" w:rsidRPr="00721DB2" w:rsidRDefault="00A35E2D" w:rsidP="000F3DA2">
            <w:pPr>
              <w:rPr>
                <w:bCs/>
              </w:rPr>
            </w:pPr>
            <w:proofErr w:type="spellStart"/>
            <w:r>
              <w:rPr>
                <w:bCs/>
              </w:rPr>
              <w:t>codigo</w:t>
            </w:r>
            <w:proofErr w:type="spellEnd"/>
          </w:p>
        </w:tc>
        <w:tc>
          <w:tcPr>
            <w:tcW w:w="2161" w:type="dxa"/>
          </w:tcPr>
          <w:p w14:paraId="3E5DFD94" w14:textId="77777777" w:rsidR="00A35E2D" w:rsidRPr="00721DB2" w:rsidRDefault="00A35E2D" w:rsidP="000F3DA2">
            <w:pPr>
              <w:rPr>
                <w:bCs/>
              </w:rPr>
            </w:pPr>
            <w:proofErr w:type="spellStart"/>
            <w:r>
              <w:rPr>
                <w:bCs/>
              </w:rPr>
              <w:t>aaaaaa</w:t>
            </w:r>
            <w:proofErr w:type="spellEnd"/>
          </w:p>
        </w:tc>
        <w:tc>
          <w:tcPr>
            <w:tcW w:w="2161" w:type="dxa"/>
          </w:tcPr>
          <w:p w14:paraId="36D5FAB9" w14:textId="77777777" w:rsidR="00A35E2D" w:rsidRPr="00721DB2" w:rsidRDefault="00A35E2D" w:rsidP="000F3DA2">
            <w:pPr>
              <w:rPr>
                <w:bCs/>
              </w:rPr>
            </w:pPr>
            <w:r>
              <w:rPr>
                <w:bCs/>
              </w:rPr>
              <w:t>cheque</w:t>
            </w:r>
          </w:p>
        </w:tc>
        <w:tc>
          <w:tcPr>
            <w:tcW w:w="2161" w:type="dxa"/>
          </w:tcPr>
          <w:p w14:paraId="4A004A85" w14:textId="77777777" w:rsidR="00A35E2D" w:rsidRPr="00721DB2" w:rsidRDefault="00A35E2D" w:rsidP="000F3DA2">
            <w:pPr>
              <w:rPr>
                <w:bCs/>
              </w:rPr>
            </w:pPr>
            <w:r>
              <w:rPr>
                <w:bCs/>
              </w:rPr>
              <w:t>4, 5, 8</w:t>
            </w:r>
          </w:p>
        </w:tc>
      </w:tr>
      <w:tr w:rsidR="00A35E2D" w14:paraId="1480EFBE" w14:textId="77777777" w:rsidTr="000F3DA2">
        <w:tc>
          <w:tcPr>
            <w:tcW w:w="2161" w:type="dxa"/>
          </w:tcPr>
          <w:p w14:paraId="5D535200" w14:textId="77777777" w:rsidR="00A35E2D" w:rsidRPr="00721DB2" w:rsidRDefault="00A35E2D" w:rsidP="000F3DA2">
            <w:pPr>
              <w:rPr>
                <w:bCs/>
              </w:rPr>
            </w:pPr>
            <w:r w:rsidRPr="00721DB2">
              <w:rPr>
                <w:bCs/>
              </w:rPr>
              <w:t>200</w:t>
            </w:r>
          </w:p>
        </w:tc>
        <w:tc>
          <w:tcPr>
            <w:tcW w:w="2161" w:type="dxa"/>
          </w:tcPr>
          <w:p w14:paraId="607DAD0E" w14:textId="77777777" w:rsidR="00A35E2D" w:rsidRPr="00721DB2" w:rsidRDefault="00A35E2D" w:rsidP="000F3DA2">
            <w:pPr>
              <w:rPr>
                <w:bCs/>
              </w:rPr>
            </w:pPr>
            <w:r>
              <w:rPr>
                <w:bCs/>
              </w:rPr>
              <w:t>cinco</w:t>
            </w:r>
          </w:p>
        </w:tc>
        <w:tc>
          <w:tcPr>
            <w:tcW w:w="2161" w:type="dxa"/>
          </w:tcPr>
          <w:p w14:paraId="5064D0DF" w14:textId="77777777" w:rsidR="00A35E2D" w:rsidRPr="00721DB2" w:rsidRDefault="00A35E2D" w:rsidP="000F3DA2">
            <w:pPr>
              <w:rPr>
                <w:bCs/>
              </w:rPr>
            </w:pPr>
            <w:r>
              <w:rPr>
                <w:bCs/>
              </w:rPr>
              <w:t>cheque</w:t>
            </w:r>
          </w:p>
        </w:tc>
        <w:tc>
          <w:tcPr>
            <w:tcW w:w="2161" w:type="dxa"/>
          </w:tcPr>
          <w:p w14:paraId="46ADCC3C" w14:textId="77777777" w:rsidR="00A35E2D" w:rsidRPr="00721DB2" w:rsidRDefault="00A35E2D" w:rsidP="000F3DA2">
            <w:pPr>
              <w:rPr>
                <w:bCs/>
              </w:rPr>
            </w:pPr>
            <w:r>
              <w:rPr>
                <w:bCs/>
              </w:rPr>
              <w:t>1, 6, 8</w:t>
            </w:r>
          </w:p>
        </w:tc>
      </w:tr>
      <w:tr w:rsidR="00A35E2D" w14:paraId="52AD9FC5" w14:textId="77777777" w:rsidTr="000F3DA2">
        <w:tc>
          <w:tcPr>
            <w:tcW w:w="2161" w:type="dxa"/>
          </w:tcPr>
          <w:p w14:paraId="317A0C9D" w14:textId="77777777" w:rsidR="00A35E2D" w:rsidRPr="00721DB2" w:rsidRDefault="00A35E2D" w:rsidP="000F3DA2">
            <w:pPr>
              <w:rPr>
                <w:bCs/>
              </w:rPr>
            </w:pPr>
            <w:r>
              <w:rPr>
                <w:bCs/>
              </w:rPr>
              <w:t>200</w:t>
            </w:r>
          </w:p>
        </w:tc>
        <w:tc>
          <w:tcPr>
            <w:tcW w:w="2161" w:type="dxa"/>
          </w:tcPr>
          <w:p w14:paraId="3242AC8A" w14:textId="77777777" w:rsidR="00A35E2D" w:rsidRPr="00721DB2" w:rsidRDefault="00A35E2D" w:rsidP="000F3DA2">
            <w:pPr>
              <w:rPr>
                <w:bCs/>
              </w:rPr>
            </w:pPr>
            <w:proofErr w:type="spellStart"/>
            <w:r>
              <w:rPr>
                <w:bCs/>
              </w:rPr>
              <w:t>sietecar</w:t>
            </w:r>
            <w:proofErr w:type="spellEnd"/>
          </w:p>
        </w:tc>
        <w:tc>
          <w:tcPr>
            <w:tcW w:w="2161" w:type="dxa"/>
          </w:tcPr>
          <w:p w14:paraId="42E20B3D" w14:textId="77777777" w:rsidR="00A35E2D" w:rsidRPr="00721DB2" w:rsidRDefault="00A35E2D" w:rsidP="000F3DA2">
            <w:pPr>
              <w:rPr>
                <w:bCs/>
              </w:rPr>
            </w:pPr>
            <w:r>
              <w:rPr>
                <w:bCs/>
              </w:rPr>
              <w:t>cheque</w:t>
            </w:r>
          </w:p>
        </w:tc>
        <w:tc>
          <w:tcPr>
            <w:tcW w:w="2161" w:type="dxa"/>
          </w:tcPr>
          <w:p w14:paraId="74D60C95" w14:textId="77777777" w:rsidR="00A35E2D" w:rsidRPr="00721DB2" w:rsidRDefault="00A35E2D" w:rsidP="000F3DA2">
            <w:pPr>
              <w:rPr>
                <w:bCs/>
              </w:rPr>
            </w:pPr>
            <w:r>
              <w:rPr>
                <w:bCs/>
              </w:rPr>
              <w:t>1, 7, 8</w:t>
            </w:r>
          </w:p>
        </w:tc>
      </w:tr>
      <w:tr w:rsidR="00A35E2D" w14:paraId="716697A6" w14:textId="77777777" w:rsidTr="000F3DA2">
        <w:tc>
          <w:tcPr>
            <w:tcW w:w="2161" w:type="dxa"/>
          </w:tcPr>
          <w:p w14:paraId="69D73B48" w14:textId="77777777" w:rsidR="00A35E2D" w:rsidRPr="00721DB2" w:rsidRDefault="00A35E2D" w:rsidP="000F3DA2">
            <w:pPr>
              <w:rPr>
                <w:bCs/>
              </w:rPr>
            </w:pPr>
            <w:r>
              <w:rPr>
                <w:bCs/>
              </w:rPr>
              <w:t>200</w:t>
            </w:r>
          </w:p>
        </w:tc>
        <w:tc>
          <w:tcPr>
            <w:tcW w:w="2161" w:type="dxa"/>
          </w:tcPr>
          <w:p w14:paraId="010A1685" w14:textId="77777777" w:rsidR="00A35E2D" w:rsidRPr="00721DB2" w:rsidRDefault="00A35E2D" w:rsidP="000F3DA2">
            <w:pPr>
              <w:rPr>
                <w:bCs/>
              </w:rPr>
            </w:pPr>
            <w:proofErr w:type="spellStart"/>
            <w:r>
              <w:rPr>
                <w:bCs/>
              </w:rPr>
              <w:t>aaaaaa</w:t>
            </w:r>
            <w:proofErr w:type="spellEnd"/>
          </w:p>
        </w:tc>
        <w:tc>
          <w:tcPr>
            <w:tcW w:w="2161" w:type="dxa"/>
          </w:tcPr>
          <w:p w14:paraId="7B0EAC3A" w14:textId="77777777" w:rsidR="00A35E2D" w:rsidRPr="00721DB2" w:rsidRDefault="00A35E2D" w:rsidP="000F3DA2">
            <w:pPr>
              <w:rPr>
                <w:bCs/>
              </w:rPr>
            </w:pPr>
            <w:r>
              <w:rPr>
                <w:bCs/>
              </w:rPr>
              <w:t>otro</w:t>
            </w:r>
          </w:p>
        </w:tc>
        <w:tc>
          <w:tcPr>
            <w:tcW w:w="2161" w:type="dxa"/>
          </w:tcPr>
          <w:p w14:paraId="7CF22AF3" w14:textId="77777777" w:rsidR="00A35E2D" w:rsidRPr="00721DB2" w:rsidRDefault="00A35E2D" w:rsidP="000F3DA2">
            <w:pPr>
              <w:rPr>
                <w:bCs/>
              </w:rPr>
            </w:pPr>
            <w:r>
              <w:rPr>
                <w:bCs/>
              </w:rPr>
              <w:t>1, 5, 12</w:t>
            </w:r>
          </w:p>
        </w:tc>
      </w:tr>
    </w:tbl>
    <w:p w14:paraId="4D2AAD69" w14:textId="77777777" w:rsidR="00A35E2D" w:rsidRDefault="00A35E2D" w:rsidP="00E44D8D"/>
    <w:p w14:paraId="3570A49A" w14:textId="77777777" w:rsidR="00E44D8D" w:rsidRDefault="00E44D8D" w:rsidP="000E3C96">
      <w:pPr>
        <w:pStyle w:val="Ttulo2"/>
        <w:numPr>
          <w:ilvl w:val="1"/>
          <w:numId w:val="3"/>
        </w:numPr>
        <w:spacing w:before="40" w:line="259" w:lineRule="auto"/>
        <w:ind w:left="0" w:firstLine="0"/>
      </w:pPr>
      <w:bookmarkStart w:id="8" w:name="_Toc99645977"/>
      <w:r>
        <w:t>Ejercicio 3 – Inversión de un número</w:t>
      </w:r>
      <w:bookmarkEnd w:id="8"/>
    </w:p>
    <w:p w14:paraId="3D6789A7" w14:textId="77777777" w:rsidR="00E44D8D" w:rsidRPr="000B77B9" w:rsidRDefault="00E44D8D" w:rsidP="00E44D8D">
      <w:r w:rsidRPr="000B77B9">
        <w:t xml:space="preserve">Un programa recibe como entrada un número entero y positivo de mínimo 2 cifras y de máximo 9 cifras y devuelve el número resultante de invertir sus cifras. </w:t>
      </w:r>
    </w:p>
    <w:p w14:paraId="4818A01D" w14:textId="77777777" w:rsidR="00E44D8D" w:rsidRDefault="00E44D8D" w:rsidP="00E44D8D">
      <w:r w:rsidRPr="000B77B9">
        <w:t xml:space="preserve">Si no se introduce un valor acorde a lo descrito rango, etc.), el módulo devolverá el valor </w:t>
      </w:r>
      <w:r w:rsidRPr="000B77B9">
        <w:lastRenderedPageBreak/>
        <w:t>“error”. No olvidar el análisis de valores límite (por ejemplo: flotantes y/o caracteres, valores fuera de rango)</w:t>
      </w:r>
    </w:p>
    <w:p w14:paraId="73C34735" w14:textId="77777777" w:rsidR="00E44D8D" w:rsidRDefault="00E44D8D" w:rsidP="000E3C96">
      <w:pPr>
        <w:pStyle w:val="Ttulo2"/>
        <w:numPr>
          <w:ilvl w:val="1"/>
          <w:numId w:val="3"/>
        </w:numPr>
        <w:spacing w:before="40" w:line="259" w:lineRule="auto"/>
        <w:ind w:left="0" w:firstLine="0"/>
      </w:pPr>
      <w:bookmarkStart w:id="9" w:name="_Toc99645978"/>
      <w:r>
        <w:t>Ejercicio 4 – Hora</w:t>
      </w:r>
      <w:bookmarkEnd w:id="9"/>
    </w:p>
    <w:p w14:paraId="258FB1D1" w14:textId="77777777" w:rsidR="00E44D8D" w:rsidRPr="007A72EB" w:rsidRDefault="00E44D8D" w:rsidP="00E44D8D">
      <w:r w:rsidRPr="007A72EB">
        <w:t xml:space="preserve">Tenemos un pequeño módulo que lee una hora en formato de hh:mm e indica si la hora es correcta. </w:t>
      </w:r>
    </w:p>
    <w:p w14:paraId="14A5789E" w14:textId="77777777" w:rsidR="00E44D8D" w:rsidRDefault="00E44D8D" w:rsidP="00E44D8D">
      <w:r w:rsidRPr="007A72EB">
        <w:t>Se anexa a continuación la pantalla:</w:t>
      </w:r>
    </w:p>
    <w:p w14:paraId="2B110923" w14:textId="77777777" w:rsidR="00E44D8D" w:rsidRDefault="00E44D8D" w:rsidP="00E44D8D">
      <w:r w:rsidRPr="007A72EB">
        <w:rPr>
          <w:noProof/>
          <w:lang w:eastAsia="es-ES"/>
        </w:rPr>
        <w:drawing>
          <wp:inline distT="0" distB="0" distL="0" distR="0" wp14:anchorId="19C59314" wp14:editId="4BA837A3">
            <wp:extent cx="3848100" cy="1228725"/>
            <wp:effectExtent l="0" t="0" r="0" b="9525"/>
            <wp:docPr id="3074" name="Picture 2" descr="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Aplicación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983EFC" w14:textId="77777777" w:rsidR="00E44D8D" w:rsidRPr="007A72EB" w:rsidRDefault="00E44D8D" w:rsidP="00E44D8D">
      <w:r w:rsidRPr="007A72EB">
        <w:t xml:space="preserve">Si no se introduce un valor acorde a lo descrito (por ejemplo: flotantes y/o caracteres, valores fuera de rango, etc.), el módulo devolverá el valor “error”. Genere la tabla de clases de equivalencia y los casos de prueba (no olvide el análisis de valores límite). </w:t>
      </w:r>
    </w:p>
    <w:p w14:paraId="36B51706" w14:textId="77777777" w:rsidR="00E44D8D" w:rsidRPr="007A72EB" w:rsidRDefault="00E44D8D" w:rsidP="00E44D8D">
      <w:r w:rsidRPr="007A72EB">
        <w:t xml:space="preserve">Solución: </w:t>
      </w:r>
    </w:p>
    <w:p w14:paraId="5C4113F9" w14:textId="77777777" w:rsidR="00E44D8D" w:rsidRPr="007A72EB" w:rsidRDefault="00E44D8D" w:rsidP="00E44D8D">
      <w:r w:rsidRPr="007A72EB">
        <w:t xml:space="preserve">n = número de parámetros </w:t>
      </w:r>
    </w:p>
    <w:p w14:paraId="47A82CA5" w14:textId="77777777" w:rsidR="00E44D8D" w:rsidRPr="007A72EB" w:rsidRDefault="00E44D8D" w:rsidP="00E44D8D">
      <w:r w:rsidRPr="007A72EB">
        <w:t>A = conjunto de valores permitidos: los números naturales más el cero. A = N U {0}.</w:t>
      </w:r>
    </w:p>
    <w:p w14:paraId="0A16F066" w14:textId="0ECDC25F" w:rsidR="00233440" w:rsidRPr="00233440" w:rsidRDefault="00233440" w:rsidP="00233440">
      <w:pPr>
        <w:jc w:val="center"/>
      </w:pPr>
    </w:p>
    <w:sectPr w:rsidR="00233440" w:rsidRPr="00233440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4AA888" w14:textId="77777777" w:rsidR="000E3C96" w:rsidRDefault="000E3C96" w:rsidP="000F468F">
      <w:pPr>
        <w:spacing w:after="0" w:line="240" w:lineRule="auto"/>
      </w:pPr>
      <w:r>
        <w:separator/>
      </w:r>
    </w:p>
  </w:endnote>
  <w:endnote w:type="continuationSeparator" w:id="0">
    <w:p w14:paraId="0D5082DB" w14:textId="77777777" w:rsidR="000E3C96" w:rsidRDefault="000E3C96" w:rsidP="000F4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B5989F" w14:textId="77777777" w:rsidR="006D3AA1" w:rsidRDefault="000E3C96">
    <w:pPr>
      <w:pStyle w:val="Piedepgina"/>
      <w:rPr>
        <w:color w:val="000000" w:themeColor="text1"/>
        <w:sz w:val="24"/>
        <w:szCs w:val="24"/>
      </w:rPr>
    </w:pPr>
    <w:sdt>
      <w:sdtPr>
        <w:rPr>
          <w:color w:val="000000" w:themeColor="text1"/>
          <w:sz w:val="24"/>
          <w:szCs w:val="24"/>
        </w:rPr>
        <w:alias w:val="Autor"/>
        <w:id w:val="54214575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6D3AA1">
          <w:rPr>
            <w:color w:val="000000" w:themeColor="text1"/>
            <w:sz w:val="24"/>
            <w:szCs w:val="24"/>
          </w:rPr>
          <w:t>Daniel Andrés Páez Rojas</w:t>
        </w:r>
      </w:sdtContent>
    </w:sdt>
  </w:p>
  <w:p w14:paraId="51B598A0" w14:textId="77777777" w:rsidR="006D3AA1" w:rsidRDefault="006D3AA1">
    <w:pPr>
      <w:pStyle w:val="Piedepgina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B598A1" wp14:editId="51B598A2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Cuadro de texto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1B598A5" w14:textId="77777777" w:rsidR="006D3AA1" w:rsidRDefault="006D3AA1">
                          <w:pPr>
                            <w:pStyle w:val="Piedepgina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instrText>PAGE  \* Arabic  \* MERGEFORMAT</w:instrTex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097A69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40"/>
                              <w:szCs w:val="40"/>
                            </w:rPr>
                            <w:t>5</w: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56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T/YVqDoCAABo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14:paraId="51B598A5" w14:textId="77777777" w:rsidR="006D3AA1" w:rsidRDefault="006D3AA1">
                    <w:pPr>
                      <w:pStyle w:val="Piedepgina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begin"/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instrText>PAGE  \* Arabic  \* MERGEFORMAT</w:instrTex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separate"/>
                    </w:r>
                    <w:r w:rsidR="00097A69">
                      <w:rPr>
                        <w:rFonts w:asciiTheme="majorHAnsi" w:hAnsiTheme="majorHAnsi"/>
                        <w:noProof/>
                        <w:color w:val="000000" w:themeColor="text1"/>
                        <w:sz w:val="40"/>
                        <w:szCs w:val="40"/>
                      </w:rPr>
                      <w:t>5</w: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color w:val="4F81BD" w:themeColor="accent1"/>
        <w:lang w:eastAsia="es-ES"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51B598A3" wp14:editId="51B598A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ángulo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6AE270F5" id="Rectángulo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" fillcolor="#4f81bd [3204]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BD8E9B" w14:textId="77777777" w:rsidR="000E3C96" w:rsidRDefault="000E3C96" w:rsidP="000F468F">
      <w:pPr>
        <w:spacing w:after="0" w:line="240" w:lineRule="auto"/>
      </w:pPr>
      <w:r>
        <w:separator/>
      </w:r>
    </w:p>
  </w:footnote>
  <w:footnote w:type="continuationSeparator" w:id="0">
    <w:p w14:paraId="0C4F9957" w14:textId="77777777" w:rsidR="000E3C96" w:rsidRDefault="000E3C96" w:rsidP="000F46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B1EC9"/>
    <w:multiLevelType w:val="hybridMultilevel"/>
    <w:tmpl w:val="6F7205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C478B5"/>
    <w:multiLevelType w:val="multilevel"/>
    <w:tmpl w:val="8F7C2B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3D98268C"/>
    <w:multiLevelType w:val="multilevel"/>
    <w:tmpl w:val="06A403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41DA06AB"/>
    <w:multiLevelType w:val="hybridMultilevel"/>
    <w:tmpl w:val="E0F6D6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3E7B6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E429E4"/>
    <w:multiLevelType w:val="hybridMultilevel"/>
    <w:tmpl w:val="8368BA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4E07B5"/>
    <w:multiLevelType w:val="hybridMultilevel"/>
    <w:tmpl w:val="35D0F1E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83B4CD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D83"/>
    <w:rsid w:val="00003015"/>
    <w:rsid w:val="000168D1"/>
    <w:rsid w:val="0002359A"/>
    <w:rsid w:val="00026E9A"/>
    <w:rsid w:val="00027F54"/>
    <w:rsid w:val="0003095F"/>
    <w:rsid w:val="00030D2B"/>
    <w:rsid w:val="00052BDD"/>
    <w:rsid w:val="00052FCB"/>
    <w:rsid w:val="000575D2"/>
    <w:rsid w:val="0009485D"/>
    <w:rsid w:val="00097A69"/>
    <w:rsid w:val="000A24E2"/>
    <w:rsid w:val="000A66EC"/>
    <w:rsid w:val="000E3C96"/>
    <w:rsid w:val="000F468F"/>
    <w:rsid w:val="00113BC0"/>
    <w:rsid w:val="00155FD8"/>
    <w:rsid w:val="0015754C"/>
    <w:rsid w:val="00172071"/>
    <w:rsid w:val="00177D3B"/>
    <w:rsid w:val="00184F4E"/>
    <w:rsid w:val="0018729A"/>
    <w:rsid w:val="00194CCF"/>
    <w:rsid w:val="001B18B4"/>
    <w:rsid w:val="001B7679"/>
    <w:rsid w:val="001C2314"/>
    <w:rsid w:val="001D0419"/>
    <w:rsid w:val="001E3254"/>
    <w:rsid w:val="001F74BA"/>
    <w:rsid w:val="002069BE"/>
    <w:rsid w:val="00207A4E"/>
    <w:rsid w:val="0021767F"/>
    <w:rsid w:val="00220705"/>
    <w:rsid w:val="0023162F"/>
    <w:rsid w:val="002329B1"/>
    <w:rsid w:val="00233053"/>
    <w:rsid w:val="002333D7"/>
    <w:rsid w:val="00233440"/>
    <w:rsid w:val="00235BD9"/>
    <w:rsid w:val="0024027A"/>
    <w:rsid w:val="00241AE9"/>
    <w:rsid w:val="0024224F"/>
    <w:rsid w:val="00252DF4"/>
    <w:rsid w:val="00261CFF"/>
    <w:rsid w:val="00276195"/>
    <w:rsid w:val="002824F7"/>
    <w:rsid w:val="00283B07"/>
    <w:rsid w:val="00294257"/>
    <w:rsid w:val="002A45E6"/>
    <w:rsid w:val="002C2024"/>
    <w:rsid w:val="002C6BCA"/>
    <w:rsid w:val="002E55C3"/>
    <w:rsid w:val="002F05DE"/>
    <w:rsid w:val="00304214"/>
    <w:rsid w:val="0030509B"/>
    <w:rsid w:val="003128B1"/>
    <w:rsid w:val="00327D2D"/>
    <w:rsid w:val="00353940"/>
    <w:rsid w:val="00357871"/>
    <w:rsid w:val="00380DE6"/>
    <w:rsid w:val="00383BF4"/>
    <w:rsid w:val="003A57BD"/>
    <w:rsid w:val="003B5908"/>
    <w:rsid w:val="003C5129"/>
    <w:rsid w:val="003D1718"/>
    <w:rsid w:val="003D26AB"/>
    <w:rsid w:val="003D26C8"/>
    <w:rsid w:val="003E23BA"/>
    <w:rsid w:val="003E27E5"/>
    <w:rsid w:val="003E57E7"/>
    <w:rsid w:val="003F1242"/>
    <w:rsid w:val="0042262A"/>
    <w:rsid w:val="00437CAD"/>
    <w:rsid w:val="004457C7"/>
    <w:rsid w:val="00457E95"/>
    <w:rsid w:val="004610AF"/>
    <w:rsid w:val="0046171A"/>
    <w:rsid w:val="0046715A"/>
    <w:rsid w:val="00481B0E"/>
    <w:rsid w:val="00483DB1"/>
    <w:rsid w:val="00490F1D"/>
    <w:rsid w:val="004944BB"/>
    <w:rsid w:val="004A40C1"/>
    <w:rsid w:val="004B67E1"/>
    <w:rsid w:val="004C0856"/>
    <w:rsid w:val="004C1301"/>
    <w:rsid w:val="004C2323"/>
    <w:rsid w:val="004F169C"/>
    <w:rsid w:val="005028B9"/>
    <w:rsid w:val="00510894"/>
    <w:rsid w:val="00524D3F"/>
    <w:rsid w:val="005253B1"/>
    <w:rsid w:val="00526499"/>
    <w:rsid w:val="00553CC6"/>
    <w:rsid w:val="005625DD"/>
    <w:rsid w:val="00562763"/>
    <w:rsid w:val="0056595C"/>
    <w:rsid w:val="00567053"/>
    <w:rsid w:val="005714F2"/>
    <w:rsid w:val="00580C4E"/>
    <w:rsid w:val="0059390D"/>
    <w:rsid w:val="005B2EF2"/>
    <w:rsid w:val="005B394E"/>
    <w:rsid w:val="005F0831"/>
    <w:rsid w:val="005F58E0"/>
    <w:rsid w:val="00601321"/>
    <w:rsid w:val="006058F1"/>
    <w:rsid w:val="006115CA"/>
    <w:rsid w:val="006241F8"/>
    <w:rsid w:val="00624638"/>
    <w:rsid w:val="00624D45"/>
    <w:rsid w:val="00626825"/>
    <w:rsid w:val="006439EB"/>
    <w:rsid w:val="006447D8"/>
    <w:rsid w:val="006705A7"/>
    <w:rsid w:val="00692B89"/>
    <w:rsid w:val="006957FD"/>
    <w:rsid w:val="006C25A8"/>
    <w:rsid w:val="006D0981"/>
    <w:rsid w:val="006D3AA1"/>
    <w:rsid w:val="006D7ABC"/>
    <w:rsid w:val="006E019E"/>
    <w:rsid w:val="006E396B"/>
    <w:rsid w:val="006E642A"/>
    <w:rsid w:val="00712974"/>
    <w:rsid w:val="00721DB2"/>
    <w:rsid w:val="00734483"/>
    <w:rsid w:val="00737BE1"/>
    <w:rsid w:val="007460E5"/>
    <w:rsid w:val="00747404"/>
    <w:rsid w:val="00751647"/>
    <w:rsid w:val="00756E6F"/>
    <w:rsid w:val="00765053"/>
    <w:rsid w:val="00766A67"/>
    <w:rsid w:val="00780674"/>
    <w:rsid w:val="00794E50"/>
    <w:rsid w:val="007A15D6"/>
    <w:rsid w:val="007C45CA"/>
    <w:rsid w:val="007D2CEE"/>
    <w:rsid w:val="007D5459"/>
    <w:rsid w:val="007E5EB2"/>
    <w:rsid w:val="007F2C9F"/>
    <w:rsid w:val="007F7D85"/>
    <w:rsid w:val="007F7E61"/>
    <w:rsid w:val="0081046C"/>
    <w:rsid w:val="00811C1D"/>
    <w:rsid w:val="008134DC"/>
    <w:rsid w:val="00814E18"/>
    <w:rsid w:val="00831190"/>
    <w:rsid w:val="008405C0"/>
    <w:rsid w:val="00840862"/>
    <w:rsid w:val="00874A21"/>
    <w:rsid w:val="00876449"/>
    <w:rsid w:val="00884F01"/>
    <w:rsid w:val="008850C7"/>
    <w:rsid w:val="00891148"/>
    <w:rsid w:val="008917B5"/>
    <w:rsid w:val="008D2E23"/>
    <w:rsid w:val="008F1CDB"/>
    <w:rsid w:val="008F58AA"/>
    <w:rsid w:val="00905D83"/>
    <w:rsid w:val="0093533A"/>
    <w:rsid w:val="00936E7A"/>
    <w:rsid w:val="00947009"/>
    <w:rsid w:val="00954E32"/>
    <w:rsid w:val="00974B0B"/>
    <w:rsid w:val="009C2F88"/>
    <w:rsid w:val="009C7D07"/>
    <w:rsid w:val="009D561F"/>
    <w:rsid w:val="009F01E7"/>
    <w:rsid w:val="009F2822"/>
    <w:rsid w:val="00A002FB"/>
    <w:rsid w:val="00A1646B"/>
    <w:rsid w:val="00A321AF"/>
    <w:rsid w:val="00A32EB1"/>
    <w:rsid w:val="00A35E2D"/>
    <w:rsid w:val="00A452C3"/>
    <w:rsid w:val="00A47D89"/>
    <w:rsid w:val="00A67A4E"/>
    <w:rsid w:val="00A70804"/>
    <w:rsid w:val="00A71BB6"/>
    <w:rsid w:val="00A74AE5"/>
    <w:rsid w:val="00A77250"/>
    <w:rsid w:val="00A82B29"/>
    <w:rsid w:val="00A846F3"/>
    <w:rsid w:val="00A84FBE"/>
    <w:rsid w:val="00AC103E"/>
    <w:rsid w:val="00AC4A2F"/>
    <w:rsid w:val="00AD5D8C"/>
    <w:rsid w:val="00B10746"/>
    <w:rsid w:val="00B15C90"/>
    <w:rsid w:val="00B16E5F"/>
    <w:rsid w:val="00B22937"/>
    <w:rsid w:val="00B32B1B"/>
    <w:rsid w:val="00B35F14"/>
    <w:rsid w:val="00B52961"/>
    <w:rsid w:val="00B606B7"/>
    <w:rsid w:val="00B610DF"/>
    <w:rsid w:val="00B77A5B"/>
    <w:rsid w:val="00B85D43"/>
    <w:rsid w:val="00B916CA"/>
    <w:rsid w:val="00BA7FB0"/>
    <w:rsid w:val="00BB011E"/>
    <w:rsid w:val="00BB3825"/>
    <w:rsid w:val="00BD3801"/>
    <w:rsid w:val="00BD56EA"/>
    <w:rsid w:val="00BD7C90"/>
    <w:rsid w:val="00BF5DA8"/>
    <w:rsid w:val="00C21102"/>
    <w:rsid w:val="00C26B8A"/>
    <w:rsid w:val="00C32C8D"/>
    <w:rsid w:val="00C33D89"/>
    <w:rsid w:val="00C46DB3"/>
    <w:rsid w:val="00C518C5"/>
    <w:rsid w:val="00C577BA"/>
    <w:rsid w:val="00C62E01"/>
    <w:rsid w:val="00C748F4"/>
    <w:rsid w:val="00C74CE0"/>
    <w:rsid w:val="00C76C97"/>
    <w:rsid w:val="00C80AB6"/>
    <w:rsid w:val="00C917DF"/>
    <w:rsid w:val="00C94A80"/>
    <w:rsid w:val="00CA5FB7"/>
    <w:rsid w:val="00CC1D1F"/>
    <w:rsid w:val="00CC2A9E"/>
    <w:rsid w:val="00CD3118"/>
    <w:rsid w:val="00D1298D"/>
    <w:rsid w:val="00D31BAC"/>
    <w:rsid w:val="00D42BE7"/>
    <w:rsid w:val="00D45AAC"/>
    <w:rsid w:val="00D554F6"/>
    <w:rsid w:val="00D60779"/>
    <w:rsid w:val="00D63C8A"/>
    <w:rsid w:val="00D70C6E"/>
    <w:rsid w:val="00D70F01"/>
    <w:rsid w:val="00D86BF7"/>
    <w:rsid w:val="00D87547"/>
    <w:rsid w:val="00D9102E"/>
    <w:rsid w:val="00D94196"/>
    <w:rsid w:val="00DA244D"/>
    <w:rsid w:val="00DA5F8C"/>
    <w:rsid w:val="00DB2A5B"/>
    <w:rsid w:val="00DB3AAF"/>
    <w:rsid w:val="00DC0D5B"/>
    <w:rsid w:val="00DC38CF"/>
    <w:rsid w:val="00DD00E4"/>
    <w:rsid w:val="00DE538C"/>
    <w:rsid w:val="00DE5A90"/>
    <w:rsid w:val="00DF0B4C"/>
    <w:rsid w:val="00DF7477"/>
    <w:rsid w:val="00E10382"/>
    <w:rsid w:val="00E173AB"/>
    <w:rsid w:val="00E2177C"/>
    <w:rsid w:val="00E3378A"/>
    <w:rsid w:val="00E44D8D"/>
    <w:rsid w:val="00E46085"/>
    <w:rsid w:val="00E520A2"/>
    <w:rsid w:val="00E66D06"/>
    <w:rsid w:val="00E8770C"/>
    <w:rsid w:val="00E90B30"/>
    <w:rsid w:val="00E92845"/>
    <w:rsid w:val="00E92BB3"/>
    <w:rsid w:val="00E95FB4"/>
    <w:rsid w:val="00EA4BD5"/>
    <w:rsid w:val="00EB2412"/>
    <w:rsid w:val="00EC24F8"/>
    <w:rsid w:val="00EC4CA1"/>
    <w:rsid w:val="00ED3E81"/>
    <w:rsid w:val="00ED4B6C"/>
    <w:rsid w:val="00EE5718"/>
    <w:rsid w:val="00EF1D1F"/>
    <w:rsid w:val="00F03E63"/>
    <w:rsid w:val="00F204A2"/>
    <w:rsid w:val="00F2279B"/>
    <w:rsid w:val="00F37DDE"/>
    <w:rsid w:val="00F4514C"/>
    <w:rsid w:val="00F54354"/>
    <w:rsid w:val="00F54FB5"/>
    <w:rsid w:val="00F63CF3"/>
    <w:rsid w:val="00F744C7"/>
    <w:rsid w:val="00F75206"/>
    <w:rsid w:val="00F756BE"/>
    <w:rsid w:val="00F860F8"/>
    <w:rsid w:val="00F922F9"/>
    <w:rsid w:val="00FA4E05"/>
    <w:rsid w:val="00FC5B4F"/>
    <w:rsid w:val="00FE1613"/>
    <w:rsid w:val="00FE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598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5D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5D8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298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A7F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D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05D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1298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D1298D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1298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1298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1298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1298D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129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298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53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F2279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F46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468F"/>
  </w:style>
  <w:style w:type="paragraph" w:styleId="Piedepgina">
    <w:name w:val="footer"/>
    <w:basedOn w:val="Normal"/>
    <w:link w:val="PiedepginaCar"/>
    <w:uiPriority w:val="99"/>
    <w:unhideWhenUsed/>
    <w:rsid w:val="000F46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68F"/>
  </w:style>
  <w:style w:type="paragraph" w:customStyle="1" w:styleId="7F164CA3BF9C4373845ECB452A5D9922">
    <w:name w:val="7F164CA3BF9C4373845ECB452A5D9922"/>
    <w:rsid w:val="000F468F"/>
    <w:rPr>
      <w:rFonts w:eastAsiaTheme="minorEastAsia"/>
      <w:lang w:eastAsia="es-ES"/>
    </w:rPr>
  </w:style>
  <w:style w:type="table" w:styleId="Tablaconcuadrcula">
    <w:name w:val="Table Grid"/>
    <w:basedOn w:val="Tablanormal"/>
    <w:uiPriority w:val="59"/>
    <w:unhideWhenUsed/>
    <w:rsid w:val="00EC4C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basedOn w:val="Tablanormal"/>
    <w:uiPriority w:val="43"/>
    <w:rsid w:val="003D26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1">
    <w:name w:val="Plain Table 1"/>
    <w:basedOn w:val="Tablanormal"/>
    <w:uiPriority w:val="41"/>
    <w:rsid w:val="003D26A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1LightAccent5">
    <w:name w:val="Grid Table 1 Light Accent 5"/>
    <w:basedOn w:val="Tablanormal"/>
    <w:uiPriority w:val="46"/>
    <w:rsid w:val="003D26A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Accent1">
    <w:name w:val="Grid Table 2 Accent 1"/>
    <w:basedOn w:val="Tablanormal"/>
    <w:uiPriority w:val="47"/>
    <w:rsid w:val="003D26A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Accent1">
    <w:name w:val="Grid Table 4 Accent 1"/>
    <w:basedOn w:val="Tablanormal"/>
    <w:uiPriority w:val="49"/>
    <w:rsid w:val="003D26A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Ttulo4Car">
    <w:name w:val="Título 4 Car"/>
    <w:basedOn w:val="Fuentedeprrafopredeter"/>
    <w:link w:val="Ttulo4"/>
    <w:uiPriority w:val="9"/>
    <w:rsid w:val="00BA7FB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">
    <w:name w:val="Title"/>
    <w:basedOn w:val="Normal"/>
    <w:next w:val="Normal"/>
    <w:link w:val="TtuloCar"/>
    <w:uiPriority w:val="10"/>
    <w:qFormat/>
    <w:rsid w:val="00E44D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4D8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5D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5D8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298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A7F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D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05D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1298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D1298D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1298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1298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1298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1298D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129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298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53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F2279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F46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468F"/>
  </w:style>
  <w:style w:type="paragraph" w:styleId="Piedepgina">
    <w:name w:val="footer"/>
    <w:basedOn w:val="Normal"/>
    <w:link w:val="PiedepginaCar"/>
    <w:uiPriority w:val="99"/>
    <w:unhideWhenUsed/>
    <w:rsid w:val="000F46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68F"/>
  </w:style>
  <w:style w:type="paragraph" w:customStyle="1" w:styleId="7F164CA3BF9C4373845ECB452A5D9922">
    <w:name w:val="7F164CA3BF9C4373845ECB452A5D9922"/>
    <w:rsid w:val="000F468F"/>
    <w:rPr>
      <w:rFonts w:eastAsiaTheme="minorEastAsia"/>
      <w:lang w:eastAsia="es-ES"/>
    </w:rPr>
  </w:style>
  <w:style w:type="table" w:styleId="Tablaconcuadrcula">
    <w:name w:val="Table Grid"/>
    <w:basedOn w:val="Tablanormal"/>
    <w:uiPriority w:val="59"/>
    <w:unhideWhenUsed/>
    <w:rsid w:val="00EC4C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basedOn w:val="Tablanormal"/>
    <w:uiPriority w:val="43"/>
    <w:rsid w:val="003D26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1">
    <w:name w:val="Plain Table 1"/>
    <w:basedOn w:val="Tablanormal"/>
    <w:uiPriority w:val="41"/>
    <w:rsid w:val="003D26A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1LightAccent5">
    <w:name w:val="Grid Table 1 Light Accent 5"/>
    <w:basedOn w:val="Tablanormal"/>
    <w:uiPriority w:val="46"/>
    <w:rsid w:val="003D26A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Accent1">
    <w:name w:val="Grid Table 2 Accent 1"/>
    <w:basedOn w:val="Tablanormal"/>
    <w:uiPriority w:val="47"/>
    <w:rsid w:val="003D26A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Accent1">
    <w:name w:val="Grid Table 4 Accent 1"/>
    <w:basedOn w:val="Tablanormal"/>
    <w:uiPriority w:val="49"/>
    <w:rsid w:val="003D26A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Ttulo4Car">
    <w:name w:val="Título 4 Car"/>
    <w:basedOn w:val="Fuentedeprrafopredeter"/>
    <w:link w:val="Ttulo4"/>
    <w:uiPriority w:val="9"/>
    <w:rsid w:val="00BA7FB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">
    <w:name w:val="Title"/>
    <w:basedOn w:val="Normal"/>
    <w:next w:val="Normal"/>
    <w:link w:val="TtuloCar"/>
    <w:uiPriority w:val="10"/>
    <w:qFormat/>
    <w:rsid w:val="00E44D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4D8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4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B4DCFB-8E07-4606-B836-D072403FF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7</Pages>
  <Words>1078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Andrés Páez Rojas</dc:creator>
  <cp:lastModifiedBy>dam</cp:lastModifiedBy>
  <cp:revision>271</cp:revision>
  <dcterms:created xsi:type="dcterms:W3CDTF">2021-09-24T13:17:00Z</dcterms:created>
  <dcterms:modified xsi:type="dcterms:W3CDTF">2022-03-31T18:44:00Z</dcterms:modified>
</cp:coreProperties>
</file>