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7476A" w14:textId="1548774C" w:rsidR="000B4843" w:rsidRDefault="0031342B">
      <w:r>
        <w:rPr>
          <w:noProof/>
        </w:rPr>
        <w:drawing>
          <wp:anchor distT="0" distB="0" distL="114300" distR="114300" simplePos="0" relativeHeight="251659264" behindDoc="0" locked="0" layoutInCell="1" allowOverlap="1" wp14:anchorId="23E83D21" wp14:editId="267F2EB5">
            <wp:simplePos x="0" y="0"/>
            <wp:positionH relativeFrom="column">
              <wp:posOffset>2449830</wp:posOffset>
            </wp:positionH>
            <wp:positionV relativeFrom="paragraph">
              <wp:posOffset>-487045</wp:posOffset>
            </wp:positionV>
            <wp:extent cx="1663065" cy="2637790"/>
            <wp:effectExtent l="7938" t="0" r="2222" b="2223"/>
            <wp:wrapTopAndBottom/>
            <wp:docPr id="183178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6306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FCA14" wp14:editId="6CF5A31B">
            <wp:simplePos x="0" y="0"/>
            <wp:positionH relativeFrom="page">
              <wp:posOffset>765175</wp:posOffset>
            </wp:positionH>
            <wp:positionV relativeFrom="paragraph">
              <wp:posOffset>-474980</wp:posOffset>
            </wp:positionV>
            <wp:extent cx="1678305" cy="2657475"/>
            <wp:effectExtent l="5715" t="0" r="3810" b="3810"/>
            <wp:wrapTopAndBottom/>
            <wp:docPr id="197045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830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4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2B"/>
    <w:rsid w:val="000A2F68"/>
    <w:rsid w:val="000B4843"/>
    <w:rsid w:val="001E20AD"/>
    <w:rsid w:val="0031342B"/>
    <w:rsid w:val="005C2A61"/>
    <w:rsid w:val="00BF6369"/>
    <w:rsid w:val="00D151A3"/>
    <w:rsid w:val="00D2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CF3D"/>
  <w15:chartTrackingRefBased/>
  <w15:docId w15:val="{14681BDD-3A93-4ADF-8825-5757E93A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4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4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4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4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4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4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garcia cobos</dc:creator>
  <cp:keywords/>
  <dc:description/>
  <cp:lastModifiedBy>joaquin garcia cobos</cp:lastModifiedBy>
  <cp:revision>1</cp:revision>
  <dcterms:created xsi:type="dcterms:W3CDTF">2024-10-02T18:16:00Z</dcterms:created>
  <dcterms:modified xsi:type="dcterms:W3CDTF">2024-10-02T18:18:00Z</dcterms:modified>
</cp:coreProperties>
</file>