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C02" w:rsidRDefault="004B1C02"/>
    <w:p w:rsidR="00B275AB" w:rsidRDefault="00B275AB"/>
    <w:p w:rsidR="00B275AB" w:rsidRDefault="00B275AB">
      <w:r w:rsidRPr="00B275AB">
        <w:rPr>
          <w:b/>
        </w:rPr>
        <w:t xml:space="preserve">NOMBRE: </w:t>
      </w:r>
      <w:r>
        <w:t>%PACIENTE%</w:t>
      </w:r>
    </w:p>
    <w:p w:rsidR="00B275AB" w:rsidRDefault="00B275AB">
      <w:r w:rsidRPr="00B275AB">
        <w:rPr>
          <w:b/>
        </w:rPr>
        <w:t>EDAD:</w:t>
      </w:r>
      <w:r w:rsidR="007D106E">
        <w:t xml:space="preserve"> %EDAD%</w:t>
      </w:r>
      <w:r w:rsidR="007D106E">
        <w:tab/>
      </w:r>
      <w:r w:rsidR="007D106E">
        <w:tab/>
      </w:r>
      <w:r w:rsidR="007D106E">
        <w:tab/>
      </w:r>
      <w:r w:rsidR="007D106E">
        <w:tab/>
      </w:r>
      <w:r w:rsidR="007D106E">
        <w:tab/>
      </w:r>
      <w:r w:rsidR="007D106E">
        <w:tab/>
      </w:r>
      <w:bookmarkStart w:id="0" w:name="_GoBack"/>
      <w:bookmarkEnd w:id="0"/>
      <w:r w:rsidRPr="00B275AB">
        <w:rPr>
          <w:b/>
        </w:rPr>
        <w:t>FECHA:</w:t>
      </w:r>
      <w:r>
        <w:t xml:space="preserve"> %HOY%</w:t>
      </w:r>
    </w:p>
    <w:p w:rsidR="00B275AB" w:rsidRDefault="00F23464">
      <w:r w:rsidRPr="00F23464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1030931</wp:posOffset>
            </wp:positionH>
            <wp:positionV relativeFrom="paragraph">
              <wp:posOffset>8255</wp:posOffset>
            </wp:positionV>
            <wp:extent cx="3846830" cy="2355850"/>
            <wp:effectExtent l="0" t="0" r="0" b="0"/>
            <wp:wrapNone/>
            <wp:docPr id="2" name="Imagen 2" descr="E:\VMClinic\assets\images\logo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MClinic\assets\images\logoba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75AB" w:rsidRPr="00B275AB">
        <w:rPr>
          <w:b/>
        </w:rPr>
        <w:t>PESO:</w:t>
      </w:r>
      <w:r w:rsidR="00B275AB">
        <w:t xml:space="preserve"> %PESO%</w:t>
      </w:r>
    </w:p>
    <w:p w:rsidR="00B275AB" w:rsidRDefault="00B275AB">
      <w:r w:rsidRPr="00B275AB">
        <w:rPr>
          <w:b/>
        </w:rPr>
        <w:t>T.A:</w:t>
      </w:r>
      <w:r>
        <w:t xml:space="preserve"> %TA%</w:t>
      </w:r>
    </w:p>
    <w:p w:rsidR="00B275AB" w:rsidRDefault="00B275AB">
      <w:r w:rsidRPr="00B275AB">
        <w:rPr>
          <w:b/>
        </w:rPr>
        <w:t>F.C:</w:t>
      </w:r>
      <w:r>
        <w:t xml:space="preserve"> %FC%</w:t>
      </w:r>
    </w:p>
    <w:p w:rsidR="00B275AB" w:rsidRDefault="00B275AB">
      <w:r w:rsidRPr="00B275AB">
        <w:rPr>
          <w:b/>
        </w:rPr>
        <w:t>F.R:</w:t>
      </w:r>
      <w:r>
        <w:t xml:space="preserve"> %FR%</w:t>
      </w:r>
    </w:p>
    <w:p w:rsidR="00B275AB" w:rsidRDefault="00B275AB">
      <w:r w:rsidRPr="00B275AB">
        <w:rPr>
          <w:b/>
        </w:rPr>
        <w:t>TEMP:</w:t>
      </w:r>
      <w:r>
        <w:t xml:space="preserve"> %TEMPERATURA%</w:t>
      </w:r>
    </w:p>
    <w:p w:rsidR="00B275AB" w:rsidRDefault="00B275AB">
      <w:r w:rsidRPr="00B275AB">
        <w:rPr>
          <w:b/>
        </w:rPr>
        <w:t>SaTO2:</w:t>
      </w:r>
      <w:r>
        <w:t xml:space="preserve"> %SATO%</w:t>
      </w:r>
    </w:p>
    <w:p w:rsidR="00D64EDD" w:rsidRDefault="00D64EDD" w:rsidP="00D64EDD">
      <w:r>
        <w:rPr>
          <w:b/>
        </w:rPr>
        <w:t>MEDICAMENTOS</w:t>
      </w:r>
      <w:r w:rsidRPr="00B275AB">
        <w:rPr>
          <w:b/>
        </w:rPr>
        <w:t>:</w:t>
      </w:r>
      <w:r>
        <w:t xml:space="preserve"> %MED%</w:t>
      </w:r>
    </w:p>
    <w:p w:rsidR="00D64EDD" w:rsidRDefault="00D64EDD"/>
    <w:p w:rsidR="00B275AB" w:rsidRPr="002101CB" w:rsidRDefault="002101CB">
      <w:pPr>
        <w:rPr>
          <w:b/>
        </w:rPr>
      </w:pPr>
      <w:r w:rsidRPr="002101CB">
        <w:rPr>
          <w:b/>
        </w:rPr>
        <w:t>PRÓXIMA CITA</w:t>
      </w:r>
      <w:proofErr w:type="gramStart"/>
      <w:r w:rsidRPr="002101CB">
        <w:rPr>
          <w:b/>
        </w:rPr>
        <w:t>:_</w:t>
      </w:r>
      <w:proofErr w:type="gramEnd"/>
      <w:r w:rsidRPr="002101CB">
        <w:rPr>
          <w:b/>
        </w:rPr>
        <w:t>___________________________________</w:t>
      </w:r>
      <w:r>
        <w:rPr>
          <w:b/>
        </w:rPr>
        <w:t>_______________________________</w:t>
      </w:r>
    </w:p>
    <w:p w:rsidR="00B275AB" w:rsidRPr="00F23464" w:rsidRDefault="00B275AB" w:rsidP="00B275AB">
      <w:pPr>
        <w:jc w:val="center"/>
        <w:rPr>
          <w:rFonts w:ascii="Candara" w:hAnsi="Candara"/>
          <w:b/>
          <w:color w:val="12548E"/>
          <w:sz w:val="30"/>
          <w:szCs w:val="30"/>
        </w:rPr>
      </w:pPr>
      <w:r w:rsidRPr="00F23464">
        <w:rPr>
          <w:rFonts w:ascii="Candara" w:hAnsi="Candara"/>
          <w:b/>
          <w:color w:val="12548E"/>
          <w:sz w:val="30"/>
          <w:szCs w:val="30"/>
        </w:rPr>
        <w:t>MORELOS PTE: 120 COL. CENTRO JOCOTEPEC JALISCO C.P. 45800 TELS: 3339554222 Y (387) 1030538 rafael28.dr@gmail.com</w:t>
      </w:r>
    </w:p>
    <w:p w:rsidR="00B275AB" w:rsidRDefault="00B275AB"/>
    <w:sectPr w:rsidR="00B27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AB"/>
    <w:rsid w:val="002101CB"/>
    <w:rsid w:val="004B1C02"/>
    <w:rsid w:val="007D106E"/>
    <w:rsid w:val="00B275AB"/>
    <w:rsid w:val="00D64EDD"/>
    <w:rsid w:val="00F2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08EE2-DE16-4DCF-8919-52FA436C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ibarra</dc:creator>
  <cp:keywords/>
  <dc:description/>
  <cp:lastModifiedBy>jorge ibarra</cp:lastModifiedBy>
  <cp:revision>4</cp:revision>
  <dcterms:created xsi:type="dcterms:W3CDTF">2018-10-06T19:44:00Z</dcterms:created>
  <dcterms:modified xsi:type="dcterms:W3CDTF">2018-11-20T19:00:00Z</dcterms:modified>
</cp:coreProperties>
</file>