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FBC8A" w14:textId="77777777" w:rsidR="001750C9" w:rsidRDefault="002B7741" w:rsidP="002B77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7741">
        <w:rPr>
          <w:rFonts w:ascii="Times New Roman" w:hAnsi="Times New Roman" w:cs="Times New Roman"/>
          <w:b/>
          <w:bCs/>
          <w:sz w:val="32"/>
          <w:szCs w:val="32"/>
        </w:rPr>
        <w:t>¿El planeta se calienta?</w:t>
      </w:r>
    </w:p>
    <w:p w14:paraId="0BC31F0D" w14:textId="01236C55" w:rsidR="002B7741" w:rsidRDefault="002B7741" w:rsidP="002B77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7741">
        <w:rPr>
          <w:rFonts w:ascii="Times New Roman" w:hAnsi="Times New Roman" w:cs="Times New Roman"/>
          <w:b/>
          <w:bCs/>
          <w:sz w:val="32"/>
          <w:szCs w:val="32"/>
        </w:rPr>
        <w:t xml:space="preserve"> 80 años de cambio en la temperatura global</w:t>
      </w:r>
    </w:p>
    <w:p w14:paraId="36BDB1BF" w14:textId="74CF859E" w:rsidR="002B7741" w:rsidRPr="001750C9" w:rsidRDefault="001750C9" w:rsidP="002B77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Autor</w:t>
      </w:r>
      <w:r w:rsidR="002B7741" w:rsidRPr="001750C9">
        <w:rPr>
          <w:rFonts w:ascii="Times New Roman" w:hAnsi="Times New Roman" w:cs="Times New Roman"/>
          <w:b/>
          <w:bCs/>
          <w:sz w:val="28"/>
          <w:szCs w:val="28"/>
        </w:rPr>
        <w:t>: Daniela Toro Rivera</w:t>
      </w:r>
    </w:p>
    <w:p w14:paraId="069450B8" w14:textId="04DC52A7" w:rsidR="002B7741" w:rsidRPr="002B7741" w:rsidRDefault="001750C9" w:rsidP="002B77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</w:t>
      </w:r>
    </w:p>
    <w:p w14:paraId="093B836D" w14:textId="7D241DFA" w:rsidR="002B7741" w:rsidRDefault="002B7741" w:rsidP="002B7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741">
        <w:rPr>
          <w:rFonts w:ascii="Times New Roman" w:hAnsi="Times New Roman" w:cs="Times New Roman"/>
          <w:b/>
          <w:bCs/>
          <w:sz w:val="28"/>
          <w:szCs w:val="28"/>
        </w:rPr>
        <w:t>Acerca del conjunto de datos</w:t>
      </w:r>
      <w:r w:rsidRPr="001750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0B4CEC" w14:textId="466C9F1D" w:rsidR="002B7741" w:rsidRPr="002B7741" w:rsidRDefault="006E3D41" w:rsidP="002B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desarrollo del trabajo y con el objetivo de poder hacer un análisis mas detallado segmentado por regiones y subregiones en las que se ubican los países, se utilizaron 2 datasets. Los</w:t>
      </w:r>
      <w:r w:rsidR="002B7741" w:rsidRPr="002B7741"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/>
        </w:rPr>
        <w:t>s</w:t>
      </w:r>
      <w:r w:rsidR="002B7741" w:rsidRPr="002B7741">
        <w:rPr>
          <w:rFonts w:ascii="Times New Roman" w:hAnsi="Times New Roman" w:cs="Times New Roman"/>
        </w:rPr>
        <w:t xml:space="preserve"> fue</w:t>
      </w:r>
      <w:r>
        <w:rPr>
          <w:rFonts w:ascii="Times New Roman" w:hAnsi="Times New Roman" w:cs="Times New Roman"/>
        </w:rPr>
        <w:t>ron</w:t>
      </w:r>
      <w:r w:rsidR="002B7741" w:rsidRPr="002B7741">
        <w:rPr>
          <w:rFonts w:ascii="Times New Roman" w:hAnsi="Times New Roman" w:cs="Times New Roman"/>
        </w:rPr>
        <w:t xml:space="preserve"> extraído</w:t>
      </w:r>
      <w:r>
        <w:rPr>
          <w:rFonts w:ascii="Times New Roman" w:hAnsi="Times New Roman" w:cs="Times New Roman"/>
        </w:rPr>
        <w:t>s</w:t>
      </w:r>
      <w:r w:rsidR="002B7741" w:rsidRPr="002B7741">
        <w:rPr>
          <w:rFonts w:ascii="Times New Roman" w:hAnsi="Times New Roman" w:cs="Times New Roman"/>
        </w:rPr>
        <w:t xml:space="preserve"> de Kaggle.</w:t>
      </w:r>
    </w:p>
    <w:p w14:paraId="3C558DE9" w14:textId="77777777" w:rsidR="006E3D41" w:rsidRDefault="002B7741" w:rsidP="002B7741">
      <w:pPr>
        <w:rPr>
          <w:rFonts w:ascii="Times New Roman" w:hAnsi="Times New Roman" w:cs="Times New Roman"/>
          <w:lang w:val="en-US"/>
        </w:rPr>
      </w:pPr>
      <w:r w:rsidRPr="006E3D41">
        <w:rPr>
          <w:rFonts w:ascii="Times New Roman" w:hAnsi="Times New Roman" w:cs="Times New Roman"/>
          <w:lang w:val="en-US"/>
        </w:rPr>
        <w:t>Link</w:t>
      </w:r>
      <w:r w:rsidR="006E3D41" w:rsidRPr="006E3D41">
        <w:rPr>
          <w:rFonts w:ascii="Times New Roman" w:hAnsi="Times New Roman" w:cs="Times New Roman"/>
          <w:lang w:val="en-US"/>
        </w:rPr>
        <w:t xml:space="preserve"> data</w:t>
      </w:r>
      <w:r w:rsidR="006E3D41">
        <w:rPr>
          <w:rFonts w:ascii="Times New Roman" w:hAnsi="Times New Roman" w:cs="Times New Roman"/>
          <w:lang w:val="en-US"/>
        </w:rPr>
        <w:t xml:space="preserve">set </w:t>
      </w:r>
      <w:r w:rsidR="006E3D41" w:rsidRPr="006E3D41">
        <w:rPr>
          <w:rFonts w:ascii="Times New Roman" w:hAnsi="Times New Roman" w:cs="Times New Roman"/>
          <w:lang w:val="en-US"/>
        </w:rPr>
        <w:t>average-monthly-surface-temperature.csv</w:t>
      </w:r>
      <w:r w:rsidRPr="006E3D41">
        <w:rPr>
          <w:rFonts w:ascii="Times New Roman" w:hAnsi="Times New Roman" w:cs="Times New Roman"/>
          <w:lang w:val="en-US"/>
        </w:rPr>
        <w:t>:</w:t>
      </w:r>
    </w:p>
    <w:p w14:paraId="6F864CB8" w14:textId="6CEF44BF" w:rsidR="002B7741" w:rsidRPr="006E3D41" w:rsidRDefault="006E3D41" w:rsidP="002B7741">
      <w:pPr>
        <w:rPr>
          <w:rFonts w:ascii="Times New Roman" w:hAnsi="Times New Roman" w:cs="Times New Roman"/>
          <w:lang w:val="en-US"/>
        </w:rPr>
      </w:pPr>
      <w:hyperlink r:id="rId5" w:history="1">
        <w:r w:rsidRPr="000B75B1">
          <w:rPr>
            <w:rStyle w:val="Hipervnculo"/>
            <w:rFonts w:ascii="Times New Roman" w:hAnsi="Times New Roman" w:cs="Times New Roman"/>
            <w:lang w:val="en-US"/>
          </w:rPr>
          <w:t>https://www.kaggle.com/datasets/samithsachidanandan/average-monthly-surface-temperature-1940-2024</w:t>
        </w:r>
      </w:hyperlink>
    </w:p>
    <w:p w14:paraId="2636329F" w14:textId="77777777" w:rsidR="006E3D41" w:rsidRDefault="006E3D41" w:rsidP="002B77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Link dataset </w:t>
      </w:r>
      <w:r w:rsidRPr="006E3D41">
        <w:rPr>
          <w:rFonts w:ascii="Times New Roman" w:hAnsi="Times New Roman" w:cs="Times New Roman"/>
          <w:lang w:val="en-US"/>
        </w:rPr>
        <w:t>continents2.csv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65ED366D" w14:textId="63867222" w:rsidR="006E3D41" w:rsidRPr="002B7741" w:rsidRDefault="006E3D41" w:rsidP="002B7741">
      <w:pPr>
        <w:rPr>
          <w:rFonts w:ascii="Times New Roman" w:hAnsi="Times New Roman" w:cs="Times New Roman"/>
          <w:lang w:val="en-US"/>
        </w:rPr>
      </w:pPr>
      <w:hyperlink r:id="rId6" w:history="1">
        <w:r w:rsidRPr="000B75B1">
          <w:rPr>
            <w:rStyle w:val="Hipervnculo"/>
            <w:rFonts w:ascii="Times New Roman" w:hAnsi="Times New Roman" w:cs="Times New Roman"/>
            <w:lang w:val="en-US"/>
          </w:rPr>
          <w:t>https://www.kaggle.com/datasets/andradaolteanu/country-mapping-iso-continent-region</w:t>
        </w:r>
      </w:hyperlink>
    </w:p>
    <w:p w14:paraId="71D4EE0E" w14:textId="2320E1B9" w:rsidR="006E3D41" w:rsidRPr="006E3D41" w:rsidRDefault="006E3D41" w:rsidP="006E3D4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 w:rsidRPr="006E3D41">
        <w:rPr>
          <w:rFonts w:ascii="Times New Roman" w:hAnsi="Times New Roman" w:cs="Times New Roman"/>
          <w:b/>
          <w:bCs/>
          <w:lang w:val="en-US"/>
        </w:rPr>
        <w:t xml:space="preserve">Dataset average-monthly-surface-temperature.csv: </w:t>
      </w:r>
    </w:p>
    <w:p w14:paraId="152310D2" w14:textId="26C74BC3" w:rsidR="006E3D41" w:rsidRPr="006E3D41" w:rsidRDefault="006E3D41" w:rsidP="006E3D41">
      <w:pPr>
        <w:rPr>
          <w:rFonts w:ascii="Times New Roman" w:hAnsi="Times New Roman" w:cs="Times New Roman"/>
          <w:b/>
          <w:bCs/>
        </w:rPr>
      </w:pPr>
      <w:r w:rsidRPr="006E3D41">
        <w:rPr>
          <w:rFonts w:ascii="Times New Roman" w:hAnsi="Times New Roman" w:cs="Times New Roman"/>
          <w:b/>
          <w:bCs/>
        </w:rPr>
        <w:t>Descripción (Obtenida del link del dataset)</w:t>
      </w:r>
    </w:p>
    <w:p w14:paraId="426C5FB1" w14:textId="77777777" w:rsidR="002B7741" w:rsidRPr="002B7741" w:rsidRDefault="002B7741" w:rsidP="002B7741">
      <w:pPr>
        <w:rPr>
          <w:rFonts w:ascii="Times New Roman" w:hAnsi="Times New Roman" w:cs="Times New Roman"/>
        </w:rPr>
      </w:pPr>
      <w:r w:rsidRPr="002B7741">
        <w:rPr>
          <w:rFonts w:ascii="Times New Roman" w:hAnsi="Times New Roman" w:cs="Times New Roman"/>
        </w:rPr>
        <w:t>Este conjunto de datos contiene detalles de la temperatura superficial media mensual (1940-2024). El cambio climático actual se debe principalmente a las emisiones humanas de gases de efecto invernadero. Este calentamiento puede provocar grandes cambios en el nivel del mar, el equilibrio del hielo marino y los glaciares, los patrones de precipitaciones y las temperaturas extremas. Esto tiene efectos potencialmente devastadores en la salud humana, los sistemas agrícolas, la estabilidad de las sociedades y otras especies.</w:t>
      </w:r>
    </w:p>
    <w:p w14:paraId="370EAD73" w14:textId="7C721D66" w:rsidR="001750C9" w:rsidRPr="006E3D41" w:rsidRDefault="002B7741" w:rsidP="006E3D41">
      <w:pPr>
        <w:rPr>
          <w:rFonts w:ascii="Times New Roman" w:hAnsi="Times New Roman" w:cs="Times New Roman"/>
          <w:b/>
          <w:bCs/>
        </w:rPr>
      </w:pPr>
      <w:r w:rsidRPr="006E3D41">
        <w:rPr>
          <w:rFonts w:ascii="Times New Roman" w:hAnsi="Times New Roman" w:cs="Times New Roman"/>
          <w:b/>
          <w:bCs/>
        </w:rPr>
        <w:t>Información de atributos</w:t>
      </w:r>
    </w:p>
    <w:p w14:paraId="179F0323" w14:textId="77777777" w:rsidR="001750C9" w:rsidRPr="006E3D41" w:rsidRDefault="002B7741" w:rsidP="001750C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6E3D4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s-ES"/>
          <w14:ligatures w14:val="none"/>
        </w:rPr>
        <w:t>Country Name</w:t>
      </w:r>
      <w:r w:rsidRPr="006E3D41">
        <w:rPr>
          <w:rFonts w:ascii="Times New Roman" w:hAnsi="Times New Roman" w:cs="Times New Roman"/>
        </w:rPr>
        <w:t>: El nombre de los países.</w:t>
      </w:r>
    </w:p>
    <w:p w14:paraId="1C33D071" w14:textId="77777777" w:rsidR="001750C9" w:rsidRPr="006E3D41" w:rsidRDefault="002B7741" w:rsidP="001750C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6E3D4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s-ES"/>
          <w14:ligatures w14:val="none"/>
        </w:rPr>
        <w:t>Country Code</w:t>
      </w:r>
      <w:r w:rsidRPr="006E3D41">
        <w:rPr>
          <w:rFonts w:ascii="Times New Roman" w:hAnsi="Times New Roman" w:cs="Times New Roman"/>
        </w:rPr>
        <w:t>: Código de los países.</w:t>
      </w:r>
    </w:p>
    <w:p w14:paraId="4CE3679B" w14:textId="77777777" w:rsidR="001750C9" w:rsidRPr="006E3D41" w:rsidRDefault="002B7741" w:rsidP="001750C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6E3D4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s-ES"/>
          <w14:ligatures w14:val="none"/>
        </w:rPr>
        <w:t>Year</w:t>
      </w:r>
      <w:r w:rsidRPr="006E3D41">
        <w:rPr>
          <w:rFonts w:ascii="Times New Roman" w:hAnsi="Times New Roman" w:cs="Times New Roman"/>
        </w:rPr>
        <w:t>: Años</w:t>
      </w:r>
    </w:p>
    <w:p w14:paraId="4FE271AA" w14:textId="77777777" w:rsidR="001750C9" w:rsidRPr="006E3D41" w:rsidRDefault="002B7741" w:rsidP="001750C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6E3D4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s-ES"/>
          <w14:ligatures w14:val="none"/>
        </w:rPr>
        <w:t>Day</w:t>
      </w:r>
      <w:r w:rsidRPr="006E3D41">
        <w:rPr>
          <w:rFonts w:ascii="Times New Roman" w:hAnsi="Times New Roman" w:cs="Times New Roman"/>
        </w:rPr>
        <w:t>: Fecha</w:t>
      </w:r>
    </w:p>
    <w:p w14:paraId="1C4B6715" w14:textId="77777777" w:rsidR="001750C9" w:rsidRPr="006E3D41" w:rsidRDefault="002B7741" w:rsidP="001750C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6E3D4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s-ES"/>
          <w14:ligatures w14:val="none"/>
        </w:rPr>
        <w:t>Average surface temperature</w:t>
      </w:r>
      <w:r w:rsidRPr="006E3D41">
        <w:rPr>
          <w:rFonts w:ascii="Times New Roman" w:hAnsi="Times New Roman" w:cs="Times New Roman"/>
        </w:rPr>
        <w:t>: Temperatura media diaria de la superficie</w:t>
      </w:r>
    </w:p>
    <w:p w14:paraId="1C3DA08D" w14:textId="5A10D38E" w:rsidR="002B7741" w:rsidRDefault="002B7741" w:rsidP="001750C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6E3D4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s-ES"/>
          <w14:ligatures w14:val="none"/>
        </w:rPr>
        <w:t xml:space="preserve">Average surface </w:t>
      </w:r>
      <w:r w:rsidR="00AE424F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s-ES"/>
          <w14:ligatures w14:val="none"/>
        </w:rPr>
        <w:t>temperatura.1</w:t>
      </w:r>
      <w:r w:rsidRPr="006E3D41">
        <w:rPr>
          <w:rFonts w:ascii="Times New Roman" w:hAnsi="Times New Roman" w:cs="Times New Roman"/>
        </w:rPr>
        <w:t>: Temperatura media mensual de la superficie</w:t>
      </w:r>
    </w:p>
    <w:p w14:paraId="684294B3" w14:textId="77777777" w:rsidR="006E3D41" w:rsidRPr="006E3D41" w:rsidRDefault="006E3D41" w:rsidP="006E3D41">
      <w:pPr>
        <w:rPr>
          <w:rFonts w:ascii="Times New Roman" w:hAnsi="Times New Roman" w:cs="Times New Roman"/>
        </w:rPr>
      </w:pPr>
    </w:p>
    <w:p w14:paraId="3D41DE1B" w14:textId="45308CDB" w:rsidR="006E3D41" w:rsidRDefault="006E3D41" w:rsidP="006E3D4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E3D41">
        <w:rPr>
          <w:rFonts w:ascii="Times New Roman" w:hAnsi="Times New Roman" w:cs="Times New Roman"/>
          <w:b/>
          <w:bCs/>
        </w:rPr>
        <w:t xml:space="preserve">Dataset continents2.csv: </w:t>
      </w:r>
    </w:p>
    <w:p w14:paraId="4CA3B60F" w14:textId="2248F189" w:rsidR="006E3D41" w:rsidRPr="006E3D41" w:rsidRDefault="006E3D41" w:rsidP="006E3D41">
      <w:pPr>
        <w:rPr>
          <w:rFonts w:ascii="Times New Roman" w:hAnsi="Times New Roman" w:cs="Times New Roman"/>
          <w:b/>
          <w:bCs/>
        </w:rPr>
      </w:pPr>
      <w:r w:rsidRPr="006E3D41">
        <w:rPr>
          <w:rFonts w:ascii="Times New Roman" w:hAnsi="Times New Roman" w:cs="Times New Roman"/>
          <w:b/>
          <w:bCs/>
        </w:rPr>
        <w:t>Descripción</w:t>
      </w:r>
    </w:p>
    <w:p w14:paraId="7E64598C" w14:textId="7DE33D22" w:rsidR="006E3D41" w:rsidRPr="006E3D41" w:rsidRDefault="006E3D41" w:rsidP="006E3D41">
      <w:pPr>
        <w:rPr>
          <w:rFonts w:ascii="Times New Roman" w:hAnsi="Times New Roman" w:cs="Times New Roman"/>
        </w:rPr>
      </w:pPr>
      <w:r w:rsidRPr="006E3D41">
        <w:rPr>
          <w:rFonts w:ascii="Times New Roman" w:hAnsi="Times New Roman" w:cs="Times New Roman"/>
        </w:rPr>
        <w:lastRenderedPageBreak/>
        <w:t xml:space="preserve">Necesitaba este conjunto de datos para mapear algunos países en el análisis con Plotly. </w:t>
      </w:r>
      <w:r>
        <w:rPr>
          <w:rFonts w:ascii="Times New Roman" w:hAnsi="Times New Roman" w:cs="Times New Roman"/>
        </w:rPr>
        <w:t xml:space="preserve">Es un dataset </w:t>
      </w:r>
      <w:r w:rsidR="00161737">
        <w:rPr>
          <w:rFonts w:ascii="Times New Roman" w:hAnsi="Times New Roman" w:cs="Times New Roman"/>
        </w:rPr>
        <w:t>complementario para generar mapas.</w:t>
      </w:r>
    </w:p>
    <w:p w14:paraId="2FCD8BF6" w14:textId="77777777" w:rsidR="00161737" w:rsidRDefault="00161737" w:rsidP="00161737">
      <w:pPr>
        <w:rPr>
          <w:rFonts w:ascii="Times New Roman" w:hAnsi="Times New Roman" w:cs="Times New Roman"/>
          <w:b/>
          <w:bCs/>
        </w:rPr>
      </w:pPr>
      <w:r w:rsidRPr="00161737">
        <w:rPr>
          <w:rFonts w:ascii="Times New Roman" w:hAnsi="Times New Roman" w:cs="Times New Roman"/>
          <w:b/>
          <w:bCs/>
        </w:rPr>
        <w:t>Información de atributos</w:t>
      </w:r>
    </w:p>
    <w:p w14:paraId="73B023ED" w14:textId="77777777" w:rsidR="00161737" w:rsidRPr="00161737" w:rsidRDefault="00161737" w:rsidP="001617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61737">
        <w:rPr>
          <w:rFonts w:ascii="Times New Roman" w:hAnsi="Times New Roman" w:cs="Times New Roman"/>
        </w:rPr>
        <w:t>Name:</w:t>
      </w:r>
      <w:r w:rsidR="006E3D41" w:rsidRPr="00161737">
        <w:rPr>
          <w:rFonts w:ascii="Times New Roman" w:hAnsi="Times New Roman" w:cs="Times New Roman"/>
        </w:rPr>
        <w:t xml:space="preserve"> Nombre del país en inglés</w:t>
      </w:r>
    </w:p>
    <w:p w14:paraId="25604836" w14:textId="77777777" w:rsidR="00161737" w:rsidRPr="00161737" w:rsidRDefault="00161737" w:rsidP="001617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161737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alpha-2 - ISO code formed of 2 letters</w:t>
      </w:r>
    </w:p>
    <w:p w14:paraId="038DC399" w14:textId="77777777" w:rsidR="00161737" w:rsidRPr="00161737" w:rsidRDefault="00161737" w:rsidP="001617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161737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alpha-2 - ISO code formed of 3 letters</w:t>
      </w:r>
    </w:p>
    <w:p w14:paraId="09956414" w14:textId="77777777" w:rsidR="00161737" w:rsidRPr="00161737" w:rsidRDefault="00161737" w:rsidP="001617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161737">
        <w:rPr>
          <w:rFonts w:ascii="Times New Roman" w:hAnsi="Times New Roman" w:cs="Times New Roman"/>
        </w:rPr>
        <w:t>country code:</w:t>
      </w:r>
      <w:r w:rsidR="006E3D41" w:rsidRPr="00161737">
        <w:rPr>
          <w:rFonts w:ascii="Times New Roman" w:hAnsi="Times New Roman" w:cs="Times New Roman"/>
        </w:rPr>
        <w:t xml:space="preserve"> único</w:t>
      </w:r>
    </w:p>
    <w:p w14:paraId="5578792B" w14:textId="77777777" w:rsidR="00161737" w:rsidRPr="00161737" w:rsidRDefault="00161737" w:rsidP="001617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61737">
        <w:rPr>
          <w:rFonts w:ascii="Times New Roman" w:hAnsi="Times New Roman" w:cs="Times New Roman"/>
        </w:rPr>
        <w:t>región:</w:t>
      </w:r>
      <w:r w:rsidR="006E3D41" w:rsidRPr="00161737">
        <w:rPr>
          <w:rFonts w:ascii="Times New Roman" w:hAnsi="Times New Roman" w:cs="Times New Roman"/>
        </w:rPr>
        <w:t xml:space="preserve"> </w:t>
      </w:r>
      <w:r w:rsidRPr="00161737">
        <w:rPr>
          <w:rFonts w:ascii="Times New Roman" w:hAnsi="Times New Roman" w:cs="Times New Roman"/>
        </w:rPr>
        <w:t>E</w:t>
      </w:r>
      <w:r w:rsidR="006E3D41" w:rsidRPr="00161737">
        <w:rPr>
          <w:rFonts w:ascii="Times New Roman" w:hAnsi="Times New Roman" w:cs="Times New Roman"/>
        </w:rPr>
        <w:t>l continente de procedencia</w:t>
      </w:r>
    </w:p>
    <w:p w14:paraId="1203E384" w14:textId="77777777" w:rsidR="00161737" w:rsidRPr="00161737" w:rsidRDefault="00161737" w:rsidP="001617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61737">
        <w:rPr>
          <w:rFonts w:ascii="Times New Roman" w:hAnsi="Times New Roman" w:cs="Times New Roman"/>
        </w:rPr>
        <w:t>sub-region:</w:t>
      </w:r>
      <w:r w:rsidR="006E3D41" w:rsidRPr="00161737">
        <w:rPr>
          <w:rFonts w:ascii="Times New Roman" w:hAnsi="Times New Roman" w:cs="Times New Roman"/>
        </w:rPr>
        <w:t xml:space="preserve"> </w:t>
      </w:r>
      <w:r w:rsidRPr="00161737">
        <w:rPr>
          <w:rFonts w:ascii="Times New Roman" w:hAnsi="Times New Roman" w:cs="Times New Roman"/>
        </w:rPr>
        <w:t>S</w:t>
      </w:r>
      <w:r w:rsidR="006E3D41" w:rsidRPr="00161737">
        <w:rPr>
          <w:rFonts w:ascii="Times New Roman" w:hAnsi="Times New Roman" w:cs="Times New Roman"/>
        </w:rPr>
        <w:t>ubcontinente</w:t>
      </w:r>
    </w:p>
    <w:p w14:paraId="0F9F8D40" w14:textId="05F50D38" w:rsidR="00161737" w:rsidRPr="00161737" w:rsidRDefault="00161737" w:rsidP="001617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6173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intermediate </w:t>
      </w: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región</w:t>
      </w:r>
    </w:p>
    <w:p w14:paraId="4BD24BA9" w14:textId="49C7C363" w:rsidR="00161737" w:rsidRPr="00161737" w:rsidRDefault="00161737" w:rsidP="001617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161737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codes for region/ subregion/ intermediate region</w:t>
      </w:r>
    </w:p>
    <w:p w14:paraId="0C580497" w14:textId="77777777" w:rsidR="002B7741" w:rsidRPr="00161737" w:rsidRDefault="002B7741" w:rsidP="002B7741">
      <w:pPr>
        <w:rPr>
          <w:rFonts w:ascii="Times New Roman" w:hAnsi="Times New Roman" w:cs="Times New Roman"/>
          <w:lang w:val="en-US"/>
        </w:rPr>
      </w:pPr>
    </w:p>
    <w:p w14:paraId="65CB2875" w14:textId="5A096EA9" w:rsidR="001750C9" w:rsidRPr="001750C9" w:rsidRDefault="001750C9" w:rsidP="001750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Análisis de los resultados obtenidos</w:t>
      </w:r>
      <w:r w:rsidRPr="001750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937C9" w14:textId="38F9B662" w:rsidR="001750C9" w:rsidRDefault="001750C9" w:rsidP="002B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desarrollo se plantean 3 </w:t>
      </w:r>
      <w:r w:rsidR="00B4215B">
        <w:rPr>
          <w:rFonts w:ascii="Times New Roman" w:hAnsi="Times New Roman" w:cs="Times New Roman"/>
        </w:rPr>
        <w:t>objetivos</w:t>
      </w:r>
      <w:r>
        <w:rPr>
          <w:rFonts w:ascii="Times New Roman" w:hAnsi="Times New Roman" w:cs="Times New Roman"/>
        </w:rPr>
        <w:t xml:space="preserve"> principales:</w:t>
      </w:r>
    </w:p>
    <w:p w14:paraId="12DAB468" w14:textId="4DCE9024" w:rsidR="001750C9" w:rsidRPr="001750C9" w:rsidRDefault="00B4215B" w:rsidP="001750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Analizar </w:t>
      </w:r>
    </w:p>
    <w:sectPr w:rsidR="001750C9" w:rsidRPr="00175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14B"/>
    <w:multiLevelType w:val="hybridMultilevel"/>
    <w:tmpl w:val="AB6E509A"/>
    <w:lvl w:ilvl="0" w:tplc="2A0C8F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5337"/>
    <w:multiLevelType w:val="multilevel"/>
    <w:tmpl w:val="7DBA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87B12"/>
    <w:multiLevelType w:val="multilevel"/>
    <w:tmpl w:val="6A6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E47ABA"/>
    <w:multiLevelType w:val="multilevel"/>
    <w:tmpl w:val="2A5A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E14931"/>
    <w:multiLevelType w:val="multilevel"/>
    <w:tmpl w:val="363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A43522"/>
    <w:multiLevelType w:val="multilevel"/>
    <w:tmpl w:val="3E10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CD6D9A"/>
    <w:multiLevelType w:val="hybridMultilevel"/>
    <w:tmpl w:val="4E6E26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2757D"/>
    <w:multiLevelType w:val="hybridMultilevel"/>
    <w:tmpl w:val="ABA0A9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949A4"/>
    <w:multiLevelType w:val="multilevel"/>
    <w:tmpl w:val="DF2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FC4A42"/>
    <w:multiLevelType w:val="hybridMultilevel"/>
    <w:tmpl w:val="ED58D054"/>
    <w:lvl w:ilvl="0" w:tplc="2A0C8F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326708">
    <w:abstractNumId w:val="1"/>
  </w:num>
  <w:num w:numId="2" w16cid:durableId="2043243212">
    <w:abstractNumId w:val="4"/>
  </w:num>
  <w:num w:numId="3" w16cid:durableId="5401195">
    <w:abstractNumId w:val="7"/>
  </w:num>
  <w:num w:numId="4" w16cid:durableId="997883876">
    <w:abstractNumId w:val="9"/>
  </w:num>
  <w:num w:numId="5" w16cid:durableId="1964191916">
    <w:abstractNumId w:val="0"/>
  </w:num>
  <w:num w:numId="6" w16cid:durableId="1255240278">
    <w:abstractNumId w:val="5"/>
  </w:num>
  <w:num w:numId="7" w16cid:durableId="1903518865">
    <w:abstractNumId w:val="6"/>
  </w:num>
  <w:num w:numId="8" w16cid:durableId="128743376">
    <w:abstractNumId w:val="2"/>
  </w:num>
  <w:num w:numId="9" w16cid:durableId="1697539110">
    <w:abstractNumId w:val="8"/>
  </w:num>
  <w:num w:numId="10" w16cid:durableId="2129346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C9"/>
    <w:rsid w:val="00161737"/>
    <w:rsid w:val="001750C9"/>
    <w:rsid w:val="002B7741"/>
    <w:rsid w:val="003B0315"/>
    <w:rsid w:val="00476E16"/>
    <w:rsid w:val="00494B32"/>
    <w:rsid w:val="00691AA3"/>
    <w:rsid w:val="006E3D41"/>
    <w:rsid w:val="009D0CC9"/>
    <w:rsid w:val="009F0864"/>
    <w:rsid w:val="00AE424F"/>
    <w:rsid w:val="00B4215B"/>
    <w:rsid w:val="00DC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0BC7"/>
  <w15:chartTrackingRefBased/>
  <w15:docId w15:val="{691A7F1B-3C35-42EC-BA35-516CB937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737"/>
  </w:style>
  <w:style w:type="paragraph" w:styleId="Ttulo1">
    <w:name w:val="heading 1"/>
    <w:basedOn w:val="Normal"/>
    <w:next w:val="Normal"/>
    <w:link w:val="Ttulo1Car"/>
    <w:uiPriority w:val="9"/>
    <w:qFormat/>
    <w:rsid w:val="009D0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C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C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C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C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C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C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C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C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C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C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CC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77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7741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7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7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63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adaolteanu/country-mapping-iso-continent-region" TargetMode="External"/><Relationship Id="rId5" Type="http://schemas.openxmlformats.org/officeDocument/2006/relationships/hyperlink" Target="https://www.kaggle.com/datasets/samithsachidanandan/average-monthly-surface-temperature-1940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CLKIT105</dc:creator>
  <cp:keywords/>
  <dc:description/>
  <cp:lastModifiedBy>CLKIT105</cp:lastModifiedBy>
  <cp:revision>1</cp:revision>
  <dcterms:created xsi:type="dcterms:W3CDTF">2025-02-11T16:00:00Z</dcterms:created>
  <dcterms:modified xsi:type="dcterms:W3CDTF">2025-02-12T13:48:00Z</dcterms:modified>
</cp:coreProperties>
</file>