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B354D" w14:textId="0EF0E37F" w:rsidR="00361CA9" w:rsidRPr="00361CA9" w:rsidRDefault="00361CA9" w:rsidP="00361CA9">
      <w:pPr>
        <w:rPr>
          <w:b/>
          <w:bCs/>
          <w:sz w:val="36"/>
          <w:szCs w:val="36"/>
        </w:rPr>
      </w:pPr>
      <w:r w:rsidRPr="00361CA9">
        <w:rPr>
          <w:b/>
          <w:bCs/>
          <w:sz w:val="36"/>
          <w:szCs w:val="36"/>
        </w:rPr>
        <w:t>Working with Control Structures</w:t>
      </w:r>
    </w:p>
    <w:p w14:paraId="73A1DB8C" w14:textId="29028A7B" w:rsidR="00361CA9" w:rsidRPr="001D29AE" w:rsidRDefault="00361CA9" w:rsidP="00361CA9">
      <w:pPr>
        <w:rPr>
          <w:b/>
          <w:bCs/>
          <w:sz w:val="32"/>
          <w:szCs w:val="32"/>
        </w:rPr>
      </w:pPr>
      <w:r w:rsidRPr="001D29AE">
        <w:rPr>
          <w:b/>
          <w:bCs/>
          <w:sz w:val="32"/>
          <w:szCs w:val="32"/>
        </w:rPr>
        <w:t>Exercise</w:t>
      </w:r>
      <w:r>
        <w:rPr>
          <w:b/>
          <w:bCs/>
          <w:sz w:val="32"/>
          <w:szCs w:val="32"/>
        </w:rPr>
        <w:t xml:space="preserve"> 1</w:t>
      </w:r>
      <w:r w:rsidRPr="001D29AE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Determine if a year is a Leap Year</w:t>
      </w:r>
      <w:r w:rsidR="00613DC5">
        <w:rPr>
          <w:b/>
          <w:bCs/>
          <w:sz w:val="32"/>
          <w:szCs w:val="32"/>
        </w:rPr>
        <w:t xml:space="preserve"> using if </w:t>
      </w:r>
      <w:r w:rsidR="00F230B9">
        <w:rPr>
          <w:b/>
          <w:bCs/>
          <w:sz w:val="32"/>
          <w:szCs w:val="32"/>
        </w:rPr>
        <w:t>else statement</w:t>
      </w:r>
    </w:p>
    <w:p w14:paraId="74C889D6" w14:textId="1C9DFF0E" w:rsidR="00361CA9" w:rsidRDefault="00361CA9" w:rsidP="00361CA9">
      <w:pPr>
        <w:rPr>
          <w:b/>
          <w:bCs/>
        </w:rPr>
      </w:pPr>
      <w:r w:rsidRPr="001D29AE">
        <w:rPr>
          <w:b/>
          <w:bCs/>
        </w:rPr>
        <w:t>Write a C# program that:</w:t>
      </w:r>
    </w:p>
    <w:p w14:paraId="7CD8C90E" w14:textId="7EE1198C" w:rsidR="00361CA9" w:rsidRPr="001D29AE" w:rsidRDefault="00361CA9" w:rsidP="00361CA9">
      <w:pPr>
        <w:numPr>
          <w:ilvl w:val="0"/>
          <w:numId w:val="1"/>
        </w:numPr>
      </w:pPr>
      <w:r w:rsidRPr="001D29AE">
        <w:t xml:space="preserve">Asks the user for </w:t>
      </w:r>
      <w:r>
        <w:t>a year</w:t>
      </w:r>
    </w:p>
    <w:p w14:paraId="23A61BE5" w14:textId="3FDD01C5" w:rsidR="00361CA9" w:rsidRPr="001D29AE" w:rsidRDefault="00361CA9" w:rsidP="00361CA9">
      <w:pPr>
        <w:numPr>
          <w:ilvl w:val="0"/>
          <w:numId w:val="1"/>
        </w:numPr>
      </w:pPr>
      <w:r>
        <w:t>Checks if the year entered is a leap year</w:t>
      </w:r>
    </w:p>
    <w:p w14:paraId="3688D2C5" w14:textId="54EC60C0" w:rsidR="00361CA9" w:rsidRDefault="00361CA9" w:rsidP="00361CA9">
      <w:pPr>
        <w:numPr>
          <w:ilvl w:val="0"/>
          <w:numId w:val="1"/>
        </w:numPr>
      </w:pPr>
      <w:r>
        <w:t>Outputs a message telling user if year entered is/is not a leap year.</w:t>
      </w:r>
    </w:p>
    <w:p w14:paraId="77C6905A" w14:textId="77777777" w:rsidR="00361CA9" w:rsidRDefault="00361CA9" w:rsidP="00361CA9"/>
    <w:p w14:paraId="73A739BB" w14:textId="146E4E99" w:rsidR="00361CA9" w:rsidRDefault="00361CA9" w:rsidP="00361CA9">
      <w:r w:rsidRPr="00361CA9">
        <w:rPr>
          <w:b/>
          <w:bCs/>
        </w:rPr>
        <w:t>Formula</w:t>
      </w:r>
      <w:r>
        <w:t xml:space="preserve"> to use for determining is a year is a leap year:</w:t>
      </w:r>
    </w:p>
    <w:p w14:paraId="043D600D" w14:textId="5FAAD1B3" w:rsidR="00361CA9" w:rsidRDefault="00361CA9" w:rsidP="00361CA9">
      <w:r w:rsidRPr="00361CA9">
        <w:rPr>
          <w:b/>
          <w:bCs/>
        </w:rPr>
        <w:t>Pseudo code</w:t>
      </w:r>
      <w:r>
        <w:t>:</w:t>
      </w:r>
      <w:r>
        <w:br/>
      </w:r>
      <w:r w:rsidRPr="00361CA9">
        <w:t>N is a leap year if N is divisible by 4</w:t>
      </w:r>
      <w:r>
        <w:t xml:space="preserve"> </w:t>
      </w:r>
      <w:r w:rsidRPr="00361CA9">
        <w:t xml:space="preserve">AND (N is divisible by 400 OR N is </w:t>
      </w:r>
      <w:r>
        <w:t>NOT</w:t>
      </w:r>
      <w:r w:rsidRPr="00361CA9">
        <w:t xml:space="preserve"> divisible by 100)</w:t>
      </w:r>
    </w:p>
    <w:p w14:paraId="1F9A42F7" w14:textId="1CB7AEE7" w:rsidR="00361CA9" w:rsidRPr="00361CA9" w:rsidRDefault="00361CA9" w:rsidP="00361CA9">
      <w:r w:rsidRPr="00361CA9">
        <w:rPr>
          <w:b/>
          <w:bCs/>
        </w:rPr>
        <w:t>C# code:</w:t>
      </w:r>
      <w:r>
        <w:br/>
      </w:r>
      <w:r w:rsidRPr="00361CA9">
        <w:t>(year % 4 == 0) &amp;&amp; ((year % 400 == 0) || (year % 100 != 0))</w:t>
      </w:r>
    </w:p>
    <w:p w14:paraId="1135D960" w14:textId="7C07D265" w:rsidR="00361CA9" w:rsidRPr="00361CA9" w:rsidRDefault="00361CA9" w:rsidP="00361CA9"/>
    <w:p w14:paraId="171C84B6" w14:textId="61F10424" w:rsidR="009E322B" w:rsidRPr="001D29AE" w:rsidRDefault="009E322B" w:rsidP="009E322B">
      <w:pPr>
        <w:rPr>
          <w:b/>
          <w:bCs/>
          <w:sz w:val="32"/>
          <w:szCs w:val="32"/>
        </w:rPr>
      </w:pPr>
      <w:r w:rsidRPr="001D29AE">
        <w:rPr>
          <w:b/>
          <w:bCs/>
          <w:sz w:val="32"/>
          <w:szCs w:val="32"/>
        </w:rPr>
        <w:t>Exercise</w:t>
      </w:r>
      <w:r>
        <w:rPr>
          <w:b/>
          <w:bCs/>
          <w:sz w:val="32"/>
          <w:szCs w:val="32"/>
        </w:rPr>
        <w:t xml:space="preserve"> </w:t>
      </w:r>
      <w:r w:rsidR="00A555FE">
        <w:rPr>
          <w:b/>
          <w:bCs/>
          <w:sz w:val="32"/>
          <w:szCs w:val="32"/>
        </w:rPr>
        <w:t>2</w:t>
      </w:r>
      <w:r w:rsidRPr="001D29AE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 xml:space="preserve">Modify exercise 1 to use a </w:t>
      </w:r>
      <w:r w:rsidR="00F230B9">
        <w:rPr>
          <w:b/>
          <w:bCs/>
          <w:sz w:val="32"/>
          <w:szCs w:val="32"/>
        </w:rPr>
        <w:t xml:space="preserve">pre-test </w:t>
      </w:r>
      <w:r w:rsidR="00A555FE">
        <w:rPr>
          <w:b/>
          <w:bCs/>
          <w:sz w:val="32"/>
          <w:szCs w:val="32"/>
        </w:rPr>
        <w:t>while loop</w:t>
      </w:r>
    </w:p>
    <w:p w14:paraId="126EF3D9" w14:textId="3EE52CF1" w:rsidR="009E322B" w:rsidRDefault="0033239F" w:rsidP="00A555FE">
      <w:pPr>
        <w:rPr>
          <w:b/>
          <w:bCs/>
        </w:rPr>
      </w:pPr>
      <w:r>
        <w:rPr>
          <w:b/>
          <w:bCs/>
        </w:rPr>
        <w:t>Allow the user to continue to enter years until they choose to exit.</w:t>
      </w:r>
    </w:p>
    <w:p w14:paraId="53D3F8D1" w14:textId="67DC8A15" w:rsidR="00AE6C73" w:rsidRDefault="00A15141" w:rsidP="002A78BD">
      <w:pPr>
        <w:numPr>
          <w:ilvl w:val="0"/>
          <w:numId w:val="3"/>
        </w:numPr>
      </w:pPr>
      <w:r>
        <w:t xml:space="preserve">Give the user the ability to </w:t>
      </w:r>
      <w:r w:rsidR="002A78BD">
        <w:t>exit</w:t>
      </w:r>
      <w:r>
        <w:t xml:space="preserve"> the application by entering a value of -1</w:t>
      </w:r>
      <w:r w:rsidR="00AE6C73">
        <w:t xml:space="preserve"> in the console window.</w:t>
      </w:r>
    </w:p>
    <w:p w14:paraId="353FB40A" w14:textId="77777777" w:rsidR="00DB4B3C" w:rsidRDefault="002F3EBC" w:rsidP="002F3EBC">
      <w:pPr>
        <w:numPr>
          <w:ilvl w:val="0"/>
          <w:numId w:val="3"/>
        </w:numPr>
      </w:pPr>
      <w:r>
        <w:t>Enclose the if statement in exercise 1 with</w:t>
      </w:r>
      <w:r w:rsidR="002A78BD">
        <w:t>in</w:t>
      </w:r>
      <w:r>
        <w:t xml:space="preserve"> a </w:t>
      </w:r>
      <w:r w:rsidR="00AE0940">
        <w:t>pre-test while loop (i.e. checks a condition before entering the loop</w:t>
      </w:r>
      <w:r w:rsidR="0029151C">
        <w:t>)</w:t>
      </w:r>
    </w:p>
    <w:p w14:paraId="4E49EBBF" w14:textId="0414F1E1" w:rsidR="00DB4B3C" w:rsidRPr="001D29AE" w:rsidRDefault="00DB4B3C" w:rsidP="00DB4B3C">
      <w:pPr>
        <w:numPr>
          <w:ilvl w:val="0"/>
          <w:numId w:val="3"/>
        </w:numPr>
      </w:pPr>
      <w:r>
        <w:t xml:space="preserve">The loop should </w:t>
      </w:r>
      <w:r>
        <w:t>continue to</w:t>
      </w:r>
      <w:r>
        <w:t xml:space="preserve"> ask the user to enter another year </w:t>
      </w:r>
      <w:r w:rsidR="00F01C46">
        <w:t>if user chooses not to exit.</w:t>
      </w:r>
    </w:p>
    <w:p w14:paraId="21A9AFDE" w14:textId="328FFB96" w:rsidR="002F3EBC" w:rsidRDefault="0029151C" w:rsidP="002F3EBC">
      <w:pPr>
        <w:numPr>
          <w:ilvl w:val="0"/>
          <w:numId w:val="3"/>
        </w:numPr>
      </w:pPr>
      <w:r>
        <w:t xml:space="preserve">The loop should check if the user </w:t>
      </w:r>
      <w:r w:rsidR="00472D1A">
        <w:t>inputted</w:t>
      </w:r>
      <w:r>
        <w:t xml:space="preserve"> a -1</w:t>
      </w:r>
      <w:r w:rsidR="00472D1A">
        <w:t xml:space="preserve"> and if so, exit the application.</w:t>
      </w:r>
    </w:p>
    <w:p w14:paraId="3355CD67" w14:textId="0E2F4510" w:rsidR="00C73858" w:rsidRDefault="00C73858" w:rsidP="002F3EBC">
      <w:pPr>
        <w:numPr>
          <w:ilvl w:val="0"/>
          <w:numId w:val="3"/>
        </w:numPr>
      </w:pPr>
      <w:r>
        <w:t xml:space="preserve">After testing the </w:t>
      </w:r>
      <w:r>
        <w:t xml:space="preserve">code to ensure it works, create a method called </w:t>
      </w:r>
      <w:proofErr w:type="spellStart"/>
      <w:r w:rsidRPr="0059522A">
        <w:rPr>
          <w:b/>
          <w:bCs/>
        </w:rPr>
        <w:t>CheckLeapYear</w:t>
      </w:r>
      <w:proofErr w:type="spellEnd"/>
      <w:r>
        <w:t xml:space="preserve"> </w:t>
      </w:r>
      <w:r w:rsidRPr="0059522A">
        <w:rPr>
          <w:b/>
          <w:bCs/>
        </w:rPr>
        <w:t>that does not return a value and does not require parameters</w:t>
      </w:r>
      <w:r>
        <w:t>.</w:t>
      </w:r>
    </w:p>
    <w:p w14:paraId="313B6BD9" w14:textId="78C3D0AD" w:rsidR="00C73858" w:rsidRDefault="00C73858" w:rsidP="002F3EBC">
      <w:pPr>
        <w:numPr>
          <w:ilvl w:val="0"/>
          <w:numId w:val="3"/>
        </w:numPr>
      </w:pPr>
      <w:r>
        <w:t xml:space="preserve">Move the code into this method and call </w:t>
      </w:r>
      <w:r w:rsidR="0059522A">
        <w:t xml:space="preserve">it </w:t>
      </w:r>
      <w:r>
        <w:t>f</w:t>
      </w:r>
      <w:r w:rsidR="0059522A">
        <w:t>ro</w:t>
      </w:r>
      <w:r>
        <w:t>m the Main method.</w:t>
      </w:r>
    </w:p>
    <w:p w14:paraId="23EF9429" w14:textId="1CE93690" w:rsidR="002F3EBC" w:rsidRDefault="00C73858" w:rsidP="00A555FE">
      <w:pPr>
        <w:numPr>
          <w:ilvl w:val="0"/>
          <w:numId w:val="3"/>
        </w:numPr>
      </w:pPr>
      <w:r>
        <w:t xml:space="preserve">Test to ensure </w:t>
      </w:r>
      <w:r w:rsidR="0059522A">
        <w:t>code</w:t>
      </w:r>
      <w:r>
        <w:t xml:space="preserve"> still works as expected.</w:t>
      </w:r>
    </w:p>
    <w:p w14:paraId="419F745C" w14:textId="038F8D30" w:rsidR="009055E4" w:rsidRDefault="009055E4" w:rsidP="00A555FE">
      <w:pPr>
        <w:rPr>
          <w:b/>
          <w:bCs/>
          <w:sz w:val="32"/>
          <w:szCs w:val="32"/>
        </w:rPr>
      </w:pPr>
      <w:r w:rsidRPr="00F230B9">
        <w:rPr>
          <w:b/>
          <w:bCs/>
          <w:sz w:val="32"/>
          <w:szCs w:val="32"/>
        </w:rPr>
        <w:lastRenderedPageBreak/>
        <w:t xml:space="preserve">Exercise 3: </w:t>
      </w:r>
      <w:r w:rsidR="00B43187">
        <w:rPr>
          <w:b/>
          <w:bCs/>
          <w:sz w:val="32"/>
          <w:szCs w:val="32"/>
        </w:rPr>
        <w:t xml:space="preserve">Display </w:t>
      </w:r>
      <w:r w:rsidR="0073283A">
        <w:rPr>
          <w:b/>
          <w:bCs/>
          <w:sz w:val="32"/>
          <w:szCs w:val="32"/>
        </w:rPr>
        <w:t>capital cities for specific U.S. states using switch statement</w:t>
      </w:r>
    </w:p>
    <w:p w14:paraId="12D924EB" w14:textId="593909A0" w:rsidR="00E21BFC" w:rsidRDefault="0059522A" w:rsidP="00E21BFC">
      <w:pPr>
        <w:rPr>
          <w:b/>
          <w:bCs/>
        </w:rPr>
      </w:pPr>
      <w:r>
        <w:rPr>
          <w:b/>
          <w:bCs/>
        </w:rPr>
        <w:t>Create</w:t>
      </w:r>
      <w:r w:rsidR="00E21BFC">
        <w:rPr>
          <w:b/>
          <w:bCs/>
        </w:rPr>
        <w:t xml:space="preserve"> a</w:t>
      </w:r>
      <w:r w:rsidR="00CA5AE4">
        <w:rPr>
          <w:b/>
          <w:bCs/>
        </w:rPr>
        <w:t>nother</w:t>
      </w:r>
      <w:r w:rsidR="00E21BFC">
        <w:rPr>
          <w:b/>
          <w:bCs/>
        </w:rPr>
        <w:t xml:space="preserve"> method </w:t>
      </w:r>
      <w:r w:rsidR="00B175F6">
        <w:rPr>
          <w:b/>
          <w:bCs/>
        </w:rPr>
        <w:t>c</w:t>
      </w:r>
      <w:r w:rsidR="00B175F6">
        <w:rPr>
          <w:b/>
          <w:bCs/>
        </w:rPr>
        <w:t xml:space="preserve">alled </w:t>
      </w:r>
      <w:proofErr w:type="spellStart"/>
      <w:r w:rsidR="00B175F6">
        <w:rPr>
          <w:b/>
          <w:bCs/>
        </w:rPr>
        <w:t>ShowCapital</w:t>
      </w:r>
      <w:proofErr w:type="spellEnd"/>
      <w:r w:rsidR="00B175F6">
        <w:rPr>
          <w:b/>
          <w:bCs/>
        </w:rPr>
        <w:t xml:space="preserve"> </w:t>
      </w:r>
      <w:r w:rsidR="00B175F6">
        <w:rPr>
          <w:b/>
          <w:bCs/>
        </w:rPr>
        <w:t>t</w:t>
      </w:r>
      <w:r w:rsidR="00613CC5">
        <w:rPr>
          <w:b/>
          <w:bCs/>
        </w:rPr>
        <w:t>hat does not return a value and does not require parameter</w:t>
      </w:r>
      <w:r w:rsidR="00B175F6">
        <w:rPr>
          <w:b/>
          <w:bCs/>
        </w:rPr>
        <w:t>s</w:t>
      </w:r>
      <w:r w:rsidR="0061742C">
        <w:rPr>
          <w:b/>
          <w:bCs/>
        </w:rPr>
        <w:t>. Write code to</w:t>
      </w:r>
      <w:r w:rsidR="00292779">
        <w:rPr>
          <w:b/>
          <w:bCs/>
        </w:rPr>
        <w:t>:</w:t>
      </w:r>
    </w:p>
    <w:p w14:paraId="2F6A1540" w14:textId="688E1033" w:rsidR="00E21BFC" w:rsidRDefault="00E21BFC" w:rsidP="00E21BFC">
      <w:pPr>
        <w:numPr>
          <w:ilvl w:val="0"/>
          <w:numId w:val="4"/>
        </w:numPr>
      </w:pPr>
      <w:r w:rsidRPr="001D29AE">
        <w:t xml:space="preserve">Ask the user for </w:t>
      </w:r>
      <w:r w:rsidR="00D6458F">
        <w:t>a 2 letter state abbreviation</w:t>
      </w:r>
    </w:p>
    <w:p w14:paraId="3C665A93" w14:textId="3B63C72D" w:rsidR="00970E54" w:rsidRPr="001D29AE" w:rsidRDefault="00970E54" w:rsidP="00E21BFC">
      <w:pPr>
        <w:numPr>
          <w:ilvl w:val="0"/>
          <w:numId w:val="4"/>
        </w:numPr>
      </w:pPr>
      <w:r>
        <w:t>Use a switch statement to return the name of the state’s capital.</w:t>
      </w:r>
    </w:p>
    <w:p w14:paraId="13BE15D7" w14:textId="1F516C36" w:rsidR="00E21BFC" w:rsidRPr="001D29AE" w:rsidRDefault="00504D64" w:rsidP="00E21BFC">
      <w:pPr>
        <w:numPr>
          <w:ilvl w:val="0"/>
          <w:numId w:val="4"/>
        </w:numPr>
      </w:pPr>
      <w:r>
        <w:t>Add capitals for OH, NC, FL, MI (bo</w:t>
      </w:r>
      <w:r w:rsidR="00C3608A">
        <w:t>o</w:t>
      </w:r>
      <w:r w:rsidR="00B55427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), </w:t>
      </w:r>
      <w:r w:rsidR="005F799B">
        <w:t>and 2 other states of your choice.</w:t>
      </w:r>
    </w:p>
    <w:p w14:paraId="7E58878F" w14:textId="5F7AD484" w:rsidR="00E21BFC" w:rsidRDefault="00E21BFC" w:rsidP="00E21BFC">
      <w:pPr>
        <w:numPr>
          <w:ilvl w:val="0"/>
          <w:numId w:val="4"/>
        </w:numPr>
      </w:pPr>
      <w:r>
        <w:t xml:space="preserve">Output a message </w:t>
      </w:r>
      <w:r w:rsidR="005F799B">
        <w:t xml:space="preserve">showing the chosen state and </w:t>
      </w:r>
      <w:r w:rsidR="00CA5AE4">
        <w:t>its</w:t>
      </w:r>
      <w:r w:rsidR="005F799B">
        <w:t xml:space="preserve"> capital.</w:t>
      </w:r>
    </w:p>
    <w:p w14:paraId="4FCF5D0D" w14:textId="77777777" w:rsidR="0073283A" w:rsidRPr="00F230B9" w:rsidRDefault="0073283A" w:rsidP="00A555FE">
      <w:pPr>
        <w:rPr>
          <w:b/>
          <w:bCs/>
          <w:sz w:val="32"/>
          <w:szCs w:val="32"/>
        </w:rPr>
      </w:pPr>
    </w:p>
    <w:p w14:paraId="137E85D1" w14:textId="240CFE37" w:rsidR="005A0CDD" w:rsidRDefault="005C7289" w:rsidP="005C7289">
      <w:pPr>
        <w:rPr>
          <w:b/>
          <w:bCs/>
          <w:sz w:val="32"/>
          <w:szCs w:val="32"/>
        </w:rPr>
      </w:pPr>
      <w:r w:rsidRPr="00F230B9">
        <w:rPr>
          <w:b/>
          <w:bCs/>
          <w:sz w:val="32"/>
          <w:szCs w:val="32"/>
        </w:rPr>
        <w:t xml:space="preserve">Exercise </w:t>
      </w:r>
      <w:r>
        <w:rPr>
          <w:b/>
          <w:bCs/>
          <w:sz w:val="32"/>
          <w:szCs w:val="32"/>
        </w:rPr>
        <w:t>4</w:t>
      </w:r>
      <w:r w:rsidRPr="00F230B9">
        <w:rPr>
          <w:b/>
          <w:bCs/>
          <w:sz w:val="32"/>
          <w:szCs w:val="32"/>
        </w:rPr>
        <w:t xml:space="preserve">: </w:t>
      </w:r>
      <w:r w:rsidR="00990CD7">
        <w:rPr>
          <w:b/>
          <w:bCs/>
          <w:sz w:val="32"/>
          <w:szCs w:val="32"/>
        </w:rPr>
        <w:t xml:space="preserve">Practice with for loops with </w:t>
      </w:r>
      <w:r w:rsidR="005A0CDD">
        <w:rPr>
          <w:b/>
          <w:bCs/>
          <w:sz w:val="32"/>
          <w:szCs w:val="32"/>
        </w:rPr>
        <w:t>exercises f</w:t>
      </w:r>
      <w:r w:rsidR="00990CD7">
        <w:rPr>
          <w:b/>
          <w:bCs/>
          <w:sz w:val="32"/>
          <w:szCs w:val="32"/>
        </w:rPr>
        <w:t>ro</w:t>
      </w:r>
      <w:r w:rsidR="005A0CDD">
        <w:rPr>
          <w:b/>
          <w:bCs/>
          <w:sz w:val="32"/>
          <w:szCs w:val="32"/>
        </w:rPr>
        <w:t>m w3resource.com:</w:t>
      </w:r>
    </w:p>
    <w:p w14:paraId="03D42123" w14:textId="0CDECD4E" w:rsidR="0026528F" w:rsidRDefault="0026528F" w:rsidP="0026528F">
      <w:pPr>
        <w:rPr>
          <w:b/>
          <w:bCs/>
        </w:rPr>
      </w:pPr>
      <w:r>
        <w:rPr>
          <w:b/>
          <w:bCs/>
        </w:rPr>
        <w:t xml:space="preserve">Go to the For Loops </w:t>
      </w:r>
      <w:r w:rsidR="003D4A94">
        <w:rPr>
          <w:b/>
          <w:bCs/>
        </w:rPr>
        <w:t xml:space="preserve">exercises </w:t>
      </w:r>
      <w:r w:rsidR="00A04041">
        <w:rPr>
          <w:b/>
          <w:bCs/>
        </w:rPr>
        <w:t>on</w:t>
      </w:r>
      <w:r w:rsidR="003D4A94">
        <w:rPr>
          <w:b/>
          <w:bCs/>
        </w:rPr>
        <w:t xml:space="preserve"> the left menu and do </w:t>
      </w:r>
      <w:r w:rsidR="00BC0148">
        <w:rPr>
          <w:b/>
          <w:bCs/>
        </w:rPr>
        <w:t xml:space="preserve">exercises </w:t>
      </w:r>
      <w:r w:rsidR="00AD1917">
        <w:rPr>
          <w:b/>
          <w:bCs/>
        </w:rPr>
        <w:t>1, 2, and 4.</w:t>
      </w:r>
    </w:p>
    <w:p w14:paraId="68161500" w14:textId="77777777" w:rsidR="003D4A94" w:rsidRDefault="003D4A94" w:rsidP="0026528F">
      <w:pPr>
        <w:rPr>
          <w:b/>
          <w:bCs/>
        </w:rPr>
      </w:pPr>
    </w:p>
    <w:p w14:paraId="2F81F6D6" w14:textId="7C07FFF9" w:rsidR="005C7289" w:rsidRDefault="005C7289" w:rsidP="005C7289">
      <w:pPr>
        <w:rPr>
          <w:b/>
          <w:bCs/>
          <w:sz w:val="32"/>
          <w:szCs w:val="32"/>
        </w:rPr>
      </w:pPr>
    </w:p>
    <w:p w14:paraId="78C64020" w14:textId="77777777" w:rsidR="00361CA9" w:rsidRPr="001D29AE" w:rsidRDefault="00361CA9" w:rsidP="00361CA9"/>
    <w:p w14:paraId="7E5ACF89" w14:textId="77777777" w:rsidR="00361CA9" w:rsidRPr="001D29AE" w:rsidRDefault="00361CA9" w:rsidP="00361CA9">
      <w:pPr>
        <w:rPr>
          <w:b/>
          <w:bCs/>
        </w:rPr>
      </w:pPr>
    </w:p>
    <w:p w14:paraId="3F03807E" w14:textId="718F3AAF" w:rsidR="00361CA9" w:rsidRPr="00361CA9" w:rsidRDefault="00361CA9" w:rsidP="00361CA9"/>
    <w:sectPr w:rsidR="00361CA9" w:rsidRPr="00361C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05CD1"/>
    <w:multiLevelType w:val="multilevel"/>
    <w:tmpl w:val="FBF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ED0D89"/>
    <w:multiLevelType w:val="multilevel"/>
    <w:tmpl w:val="FBF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714DB0"/>
    <w:multiLevelType w:val="multilevel"/>
    <w:tmpl w:val="FBF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082A4D"/>
    <w:multiLevelType w:val="multilevel"/>
    <w:tmpl w:val="FBF20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425626">
    <w:abstractNumId w:val="3"/>
  </w:num>
  <w:num w:numId="2" w16cid:durableId="1998074274">
    <w:abstractNumId w:val="1"/>
  </w:num>
  <w:num w:numId="3" w16cid:durableId="389308166">
    <w:abstractNumId w:val="2"/>
  </w:num>
  <w:num w:numId="4" w16cid:durableId="48234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CA9"/>
    <w:rsid w:val="00216FF1"/>
    <w:rsid w:val="0026528F"/>
    <w:rsid w:val="002908D1"/>
    <w:rsid w:val="0029151C"/>
    <w:rsid w:val="00292779"/>
    <w:rsid w:val="002A78BD"/>
    <w:rsid w:val="002F3EBC"/>
    <w:rsid w:val="0033239F"/>
    <w:rsid w:val="00361CA9"/>
    <w:rsid w:val="003747C2"/>
    <w:rsid w:val="0037570C"/>
    <w:rsid w:val="003D4A94"/>
    <w:rsid w:val="003E5849"/>
    <w:rsid w:val="00472D1A"/>
    <w:rsid w:val="004C5AFF"/>
    <w:rsid w:val="00504D64"/>
    <w:rsid w:val="00572009"/>
    <w:rsid w:val="0059522A"/>
    <w:rsid w:val="005A0CDD"/>
    <w:rsid w:val="005C7289"/>
    <w:rsid w:val="005F799B"/>
    <w:rsid w:val="00613CC5"/>
    <w:rsid w:val="00613DC5"/>
    <w:rsid w:val="0061742C"/>
    <w:rsid w:val="006D18CF"/>
    <w:rsid w:val="0073283A"/>
    <w:rsid w:val="007D78D6"/>
    <w:rsid w:val="009055E4"/>
    <w:rsid w:val="00921966"/>
    <w:rsid w:val="00933284"/>
    <w:rsid w:val="00970E54"/>
    <w:rsid w:val="00990CD7"/>
    <w:rsid w:val="009E0870"/>
    <w:rsid w:val="009E322B"/>
    <w:rsid w:val="00A04041"/>
    <w:rsid w:val="00A15141"/>
    <w:rsid w:val="00A555FE"/>
    <w:rsid w:val="00AD1917"/>
    <w:rsid w:val="00AE0940"/>
    <w:rsid w:val="00AE6C73"/>
    <w:rsid w:val="00B175F6"/>
    <w:rsid w:val="00B43187"/>
    <w:rsid w:val="00B55427"/>
    <w:rsid w:val="00BC0148"/>
    <w:rsid w:val="00C3608A"/>
    <w:rsid w:val="00C73858"/>
    <w:rsid w:val="00CA5AE4"/>
    <w:rsid w:val="00D6458F"/>
    <w:rsid w:val="00DB4B3C"/>
    <w:rsid w:val="00DB77F9"/>
    <w:rsid w:val="00E21BFC"/>
    <w:rsid w:val="00E66137"/>
    <w:rsid w:val="00E732A1"/>
    <w:rsid w:val="00F01C46"/>
    <w:rsid w:val="00F2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6AA00"/>
  <w15:chartTrackingRefBased/>
  <w15:docId w15:val="{0DBD7B28-BE2B-4162-8ADC-AC0392A6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CA9"/>
  </w:style>
  <w:style w:type="paragraph" w:styleId="Heading1">
    <w:name w:val="heading 1"/>
    <w:basedOn w:val="Normal"/>
    <w:next w:val="Normal"/>
    <w:link w:val="Heading1Char"/>
    <w:uiPriority w:val="9"/>
    <w:qFormat/>
    <w:rsid w:val="0036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C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Trapani</dc:creator>
  <cp:keywords/>
  <dc:description/>
  <cp:lastModifiedBy>Daniela Trapani</cp:lastModifiedBy>
  <cp:revision>56</cp:revision>
  <dcterms:created xsi:type="dcterms:W3CDTF">2026-06-13T15:31:00Z</dcterms:created>
  <dcterms:modified xsi:type="dcterms:W3CDTF">2026-06-13T19:10:00Z</dcterms:modified>
</cp:coreProperties>
</file>