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2A5A" w14:textId="1F97915F" w:rsidR="002B13FF" w:rsidRPr="007B75C2" w:rsidRDefault="004D31F9">
      <w:pPr>
        <w:rPr>
          <w:b/>
          <w:bCs/>
          <w:sz w:val="28"/>
          <w:szCs w:val="28"/>
        </w:rPr>
      </w:pPr>
      <w:r w:rsidRPr="007B75C2">
        <w:rPr>
          <w:b/>
          <w:bCs/>
          <w:sz w:val="28"/>
          <w:szCs w:val="28"/>
        </w:rPr>
        <w:t>LEGENDA</w:t>
      </w:r>
    </w:p>
    <w:p w14:paraId="59942446" w14:textId="06508A45" w:rsidR="004D31F9" w:rsidRPr="007B75C2" w:rsidRDefault="004D31F9" w:rsidP="004D31F9">
      <w:pPr>
        <w:pStyle w:val="Paragrafoelenco"/>
        <w:numPr>
          <w:ilvl w:val="0"/>
          <w:numId w:val="1"/>
        </w:numPr>
      </w:pPr>
      <w:r w:rsidRPr="007B75C2">
        <w:rPr>
          <w:highlight w:val="green"/>
        </w:rPr>
        <w:t>Insiemi e numeri complessi</w:t>
      </w:r>
    </w:p>
    <w:p w14:paraId="3FBE7ACC" w14:textId="26E8A91D" w:rsidR="004D31F9" w:rsidRPr="007B75C2" w:rsidRDefault="004D31F9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Minorante e maggiorante</w:t>
      </w:r>
    </w:p>
    <w:p w14:paraId="61C2E2E3" w14:textId="2BA434E4" w:rsidR="004D31F9" w:rsidRPr="007B75C2" w:rsidRDefault="004D31F9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Insieme limitato</w:t>
      </w:r>
    </w:p>
    <w:p w14:paraId="3F3244A8" w14:textId="6427C492" w:rsidR="004D31F9" w:rsidRPr="007B75C2" w:rsidRDefault="004D31F9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Insieme illimitato</w:t>
      </w:r>
    </w:p>
    <w:p w14:paraId="2A5C7B7A" w14:textId="77777777" w:rsidR="008E7347" w:rsidRPr="007B75C2" w:rsidRDefault="004D31F9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Massimo e minimo</w:t>
      </w:r>
    </w:p>
    <w:p w14:paraId="32ECE080" w14:textId="35D738C6" w:rsidR="008E7347" w:rsidRPr="007B75C2" w:rsidRDefault="008E7347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b/>
          <w:bCs/>
          <w:sz w:val="18"/>
          <w:szCs w:val="18"/>
        </w:rPr>
        <w:t xml:space="preserve">1 </w:t>
      </w:r>
      <w:r w:rsidR="000A00A3" w:rsidRPr="007B75C2">
        <w:rPr>
          <w:b/>
          <w:bCs/>
          <w:sz w:val="18"/>
          <w:szCs w:val="18"/>
        </w:rPr>
        <w:t>=</w:t>
      </w:r>
      <w:r w:rsidRPr="007B75C2">
        <w:rPr>
          <w:b/>
          <w:bCs/>
          <w:sz w:val="18"/>
          <w:szCs w:val="18"/>
        </w:rPr>
        <w:t xml:space="preserve"> </w:t>
      </w:r>
      <w:r w:rsidR="004D31F9" w:rsidRPr="007B75C2">
        <w:rPr>
          <w:sz w:val="18"/>
          <w:szCs w:val="18"/>
        </w:rPr>
        <w:t>Unicità del minimo</w:t>
      </w:r>
    </w:p>
    <w:p w14:paraId="6661A4F0" w14:textId="77777777" w:rsidR="008E7347" w:rsidRPr="007B75C2" w:rsidRDefault="004D31F9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Intervallo</w:t>
      </w:r>
    </w:p>
    <w:p w14:paraId="736BD662" w14:textId="77777777" w:rsidR="008E7347" w:rsidRPr="007B75C2" w:rsidRDefault="004D31F9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Operazioni tra insiemi</w:t>
      </w:r>
    </w:p>
    <w:p w14:paraId="05D1A204" w14:textId="77777777" w:rsidR="008E7347" w:rsidRPr="007B75C2" w:rsidRDefault="004D31F9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Estremo superiore e inferiore</w:t>
      </w:r>
    </w:p>
    <w:p w14:paraId="659F281E" w14:textId="39C2165B" w:rsidR="008E7347" w:rsidRPr="007B75C2" w:rsidRDefault="008E7347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b/>
          <w:bCs/>
          <w:sz w:val="18"/>
          <w:szCs w:val="18"/>
        </w:rPr>
        <w:t xml:space="preserve">2 </w:t>
      </w:r>
      <w:r w:rsidR="000A00A3" w:rsidRPr="007B75C2">
        <w:rPr>
          <w:b/>
          <w:bCs/>
          <w:sz w:val="18"/>
          <w:szCs w:val="18"/>
        </w:rPr>
        <w:t>=</w:t>
      </w:r>
      <w:r w:rsidRPr="007B75C2">
        <w:rPr>
          <w:b/>
          <w:bCs/>
          <w:sz w:val="18"/>
          <w:szCs w:val="18"/>
        </w:rPr>
        <w:t xml:space="preserve"> </w:t>
      </w:r>
      <w:r w:rsidR="004D31F9" w:rsidRPr="007B75C2">
        <w:rPr>
          <w:sz w:val="18"/>
          <w:szCs w:val="18"/>
        </w:rPr>
        <w:t xml:space="preserve">inf (a, b) = a </w:t>
      </w:r>
      <w:r w:rsidR="004D31F9" w:rsidRPr="007B75C2">
        <w:rPr>
          <w:rFonts w:ascii="Courier New" w:hAnsi="Courier New" w:cs="Courier New"/>
          <w:sz w:val="18"/>
          <w:szCs w:val="18"/>
        </w:rPr>
        <w:t>˄</w:t>
      </w:r>
      <w:r w:rsidR="004D31F9" w:rsidRPr="007B75C2">
        <w:rPr>
          <w:rFonts w:cs="Courier New"/>
          <w:sz w:val="18"/>
          <w:szCs w:val="18"/>
        </w:rPr>
        <w:t xml:space="preserve"> sup (a, b) = b</w:t>
      </w:r>
    </w:p>
    <w:p w14:paraId="5B916F02" w14:textId="77777777" w:rsidR="008E7347" w:rsidRPr="007B75C2" w:rsidRDefault="004D31F9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 xml:space="preserve">Densità di </w:t>
      </w:r>
      <w:r w:rsidRPr="007B75C2">
        <w:rPr>
          <w:b/>
          <w:bCs/>
          <w:sz w:val="18"/>
          <w:szCs w:val="18"/>
        </w:rPr>
        <w:t>Q</w:t>
      </w:r>
      <w:r w:rsidRPr="007B75C2">
        <w:rPr>
          <w:sz w:val="18"/>
          <w:szCs w:val="18"/>
        </w:rPr>
        <w:t xml:space="preserve"> in </w:t>
      </w:r>
      <w:r w:rsidRPr="007B75C2">
        <w:rPr>
          <w:b/>
          <w:bCs/>
          <w:sz w:val="18"/>
          <w:szCs w:val="18"/>
        </w:rPr>
        <w:t>R</w:t>
      </w:r>
      <w:r w:rsidRPr="007B75C2">
        <w:rPr>
          <w:sz w:val="18"/>
          <w:szCs w:val="18"/>
        </w:rPr>
        <w:t xml:space="preserve"> e di </w:t>
      </w:r>
      <w:r w:rsidRPr="007B75C2">
        <w:rPr>
          <w:b/>
          <w:bCs/>
          <w:sz w:val="18"/>
          <w:szCs w:val="18"/>
        </w:rPr>
        <w:t>R \ Q</w:t>
      </w:r>
      <w:r w:rsidRPr="007B75C2">
        <w:rPr>
          <w:sz w:val="18"/>
          <w:szCs w:val="18"/>
        </w:rPr>
        <w:t xml:space="preserve"> in </w:t>
      </w:r>
      <w:r w:rsidRPr="007B75C2">
        <w:rPr>
          <w:b/>
          <w:bCs/>
          <w:sz w:val="18"/>
          <w:szCs w:val="18"/>
        </w:rPr>
        <w:t>R</w:t>
      </w:r>
    </w:p>
    <w:p w14:paraId="53189D37" w14:textId="77777777" w:rsidR="008E7347" w:rsidRPr="007B75C2" w:rsidRDefault="004D31F9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 xml:space="preserve">El. Neutro e simmetrico in </w:t>
      </w:r>
      <w:r w:rsidRPr="007B75C2">
        <w:rPr>
          <w:b/>
          <w:bCs/>
          <w:sz w:val="18"/>
          <w:szCs w:val="18"/>
        </w:rPr>
        <w:t>C</w:t>
      </w:r>
    </w:p>
    <w:p w14:paraId="707D47E5" w14:textId="77777777" w:rsidR="008E7347" w:rsidRPr="007B75C2" w:rsidRDefault="004D31F9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Rappresentazione cartesiana di un numero complesso</w:t>
      </w:r>
    </w:p>
    <w:p w14:paraId="75E6C420" w14:textId="77777777" w:rsidR="008E7347" w:rsidRPr="007B75C2" w:rsidRDefault="004D31F9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Modulo di un numero complesso</w:t>
      </w:r>
    </w:p>
    <w:p w14:paraId="7E54E447" w14:textId="77777777" w:rsidR="008E7347" w:rsidRPr="007B75C2" w:rsidRDefault="004D31F9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Complesso coniugato</w:t>
      </w:r>
    </w:p>
    <w:p w14:paraId="314B7BC1" w14:textId="77777777" w:rsidR="008E7347" w:rsidRPr="007B75C2" w:rsidRDefault="004D31F9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Rappresentazione polare</w:t>
      </w:r>
    </w:p>
    <w:p w14:paraId="1CAC83F2" w14:textId="77777777" w:rsidR="008E7347" w:rsidRPr="007B75C2" w:rsidRDefault="004D31F9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Argomento e argomento principale</w:t>
      </w:r>
    </w:p>
    <w:p w14:paraId="70292C1F" w14:textId="77777777" w:rsidR="008E7347" w:rsidRPr="007B75C2" w:rsidRDefault="004D31F9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Prodotto in forma polare</w:t>
      </w:r>
    </w:p>
    <w:p w14:paraId="03579D3A" w14:textId="77777777" w:rsidR="008E7347" w:rsidRPr="007B75C2" w:rsidRDefault="004D31F9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Potenza (Formula di De Moivre)</w:t>
      </w:r>
    </w:p>
    <w:p w14:paraId="122F3EAE" w14:textId="77777777" w:rsidR="008E7347" w:rsidRPr="007B75C2" w:rsidRDefault="004D31F9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Forma esponenziale (Formula di Eulero)</w:t>
      </w:r>
    </w:p>
    <w:p w14:paraId="7973FB2F" w14:textId="77777777" w:rsidR="008E7347" w:rsidRPr="007B75C2" w:rsidRDefault="004D31F9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Radice n-esima di un numero complesso</w:t>
      </w:r>
    </w:p>
    <w:p w14:paraId="0AFC5834" w14:textId="77777777" w:rsidR="008E7347" w:rsidRPr="007B75C2" w:rsidRDefault="004D31F9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Oss. sulla forma esponenziale</w:t>
      </w:r>
    </w:p>
    <w:p w14:paraId="65C99E81" w14:textId="77777777" w:rsidR="008E7347" w:rsidRPr="007B75C2" w:rsidRDefault="004D31F9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Oss. sul modulo</w:t>
      </w:r>
    </w:p>
    <w:p w14:paraId="15897EDB" w14:textId="21F2418E" w:rsidR="004D31F9" w:rsidRPr="007B75C2" w:rsidRDefault="004D31F9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Disuguaglianza triangolare</w:t>
      </w:r>
    </w:p>
    <w:p w14:paraId="1107F415" w14:textId="5FB50CD7" w:rsidR="004D31F9" w:rsidRPr="007B75C2" w:rsidRDefault="004D31F9" w:rsidP="004D31F9">
      <w:pPr>
        <w:pStyle w:val="Paragrafoelenco"/>
        <w:numPr>
          <w:ilvl w:val="0"/>
          <w:numId w:val="1"/>
        </w:numPr>
      </w:pPr>
      <w:r w:rsidRPr="007B75C2">
        <w:rPr>
          <w:highlight w:val="green"/>
        </w:rPr>
        <w:t>Funzioni</w:t>
      </w:r>
    </w:p>
    <w:p w14:paraId="6E18AE95" w14:textId="712F3157" w:rsidR="004D31F9" w:rsidRPr="007B75C2" w:rsidRDefault="004D31F9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Immagine di una funzione</w:t>
      </w:r>
    </w:p>
    <w:p w14:paraId="1099E9EB" w14:textId="3FCD9FC7" w:rsidR="004D31F9" w:rsidRPr="007B75C2" w:rsidRDefault="004D31F9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Controimmagine di una funzione</w:t>
      </w:r>
    </w:p>
    <w:p w14:paraId="58312E8A" w14:textId="48C15DEE" w:rsidR="004D31F9" w:rsidRPr="007B75C2" w:rsidRDefault="004D31F9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Suriettività</w:t>
      </w:r>
    </w:p>
    <w:p w14:paraId="7574C180" w14:textId="2E570AA7" w:rsidR="004D31F9" w:rsidRPr="007B75C2" w:rsidRDefault="004D31F9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Iniettività</w:t>
      </w:r>
    </w:p>
    <w:p w14:paraId="3096B583" w14:textId="2A536AB7" w:rsidR="004D31F9" w:rsidRPr="007B75C2" w:rsidRDefault="004D31F9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Biettività o invertibilità</w:t>
      </w:r>
    </w:p>
    <w:p w14:paraId="57945DD8" w14:textId="1FA2D60B" w:rsidR="004D31F9" w:rsidRPr="007B75C2" w:rsidRDefault="004D31F9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Funzione inversa</w:t>
      </w:r>
    </w:p>
    <w:p w14:paraId="4C4BCD22" w14:textId="276FA80A" w:rsidR="004D31F9" w:rsidRPr="007B75C2" w:rsidRDefault="004D31F9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Restrizione dell’insieme di partenza</w:t>
      </w:r>
    </w:p>
    <w:p w14:paraId="4A24FFD5" w14:textId="73C93C59" w:rsidR="004D31F9" w:rsidRPr="007B75C2" w:rsidRDefault="004D31F9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Funzione composta</w:t>
      </w:r>
    </w:p>
    <w:p w14:paraId="19DF9DA9" w14:textId="5BD65260" w:rsidR="004D31F9" w:rsidRPr="007B75C2" w:rsidRDefault="004D31F9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Invertibilità di una funzione</w:t>
      </w:r>
    </w:p>
    <w:p w14:paraId="543726AC" w14:textId="6C25E5C6" w:rsidR="00576C7D" w:rsidRPr="007B75C2" w:rsidRDefault="008E7347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b/>
          <w:bCs/>
          <w:sz w:val="18"/>
          <w:szCs w:val="18"/>
        </w:rPr>
        <w:t xml:space="preserve">3 </w:t>
      </w:r>
      <w:r w:rsidR="000A00A3" w:rsidRPr="007B75C2">
        <w:rPr>
          <w:b/>
          <w:bCs/>
          <w:sz w:val="18"/>
          <w:szCs w:val="18"/>
        </w:rPr>
        <w:t>=</w:t>
      </w:r>
      <w:r w:rsidRPr="007B75C2">
        <w:rPr>
          <w:b/>
          <w:bCs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r>
          <w:rPr>
            <w:rFonts w:ascii="Cambria Math" w:hAnsi="Cambria Math"/>
            <w:sz w:val="18"/>
            <w:szCs w:val="18"/>
          </w:rPr>
          <m:t xml:space="preserve"> invertibile ↔f bigettiva</m:t>
        </m:r>
      </m:oMath>
    </w:p>
    <w:p w14:paraId="4FAECBF8" w14:textId="48C8A38D" w:rsidR="008E7347" w:rsidRPr="007B75C2" w:rsidRDefault="008E7347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sz w:val="18"/>
          <w:szCs w:val="18"/>
        </w:rPr>
        <w:t>Operazioni tra funzioni</w:t>
      </w:r>
    </w:p>
    <w:p w14:paraId="343A5E28" w14:textId="5A331A9A" w:rsidR="008E7347" w:rsidRPr="007B75C2" w:rsidRDefault="008E7347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Tipi di funzione</w:t>
      </w:r>
    </w:p>
    <w:p w14:paraId="3F97A99B" w14:textId="3358EFEE" w:rsidR="008E7347" w:rsidRPr="007B75C2" w:rsidRDefault="008E7347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Funzione potenza</w:t>
      </w:r>
    </w:p>
    <w:p w14:paraId="77A88CE3" w14:textId="50CF0A9A" w:rsidR="008E7347" w:rsidRPr="007B75C2" w:rsidRDefault="008E7347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Monomio di una variabile</w:t>
      </w:r>
    </w:p>
    <w:p w14:paraId="11454D73" w14:textId="4E8A966E" w:rsidR="008E7347" w:rsidRPr="007B75C2" w:rsidRDefault="008E7347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Polinomio</w:t>
      </w:r>
    </w:p>
    <w:p w14:paraId="33D5AE7E" w14:textId="143DCAA0" w:rsidR="008E7347" w:rsidRPr="007B75C2" w:rsidRDefault="008E7347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Funzione lineare e affine</w:t>
      </w:r>
    </w:p>
    <w:p w14:paraId="2248D2EE" w14:textId="5C44705A" w:rsidR="008E7347" w:rsidRPr="007B75C2" w:rsidRDefault="008E7347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Zeri di una funzione</w:t>
      </w:r>
    </w:p>
    <w:p w14:paraId="6419507E" w14:textId="7FA9928A" w:rsidR="008E7347" w:rsidRPr="007B75C2" w:rsidRDefault="008E7347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Reciproco di una funzione</w:t>
      </w:r>
    </w:p>
    <w:p w14:paraId="52E65817" w14:textId="46BC326E" w:rsidR="008E7347" w:rsidRPr="007B75C2" w:rsidRDefault="008E7347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Rapporto tra funzioni</w:t>
      </w:r>
    </w:p>
    <w:p w14:paraId="16839FA4" w14:textId="543FD6DE" w:rsidR="008E7347" w:rsidRPr="007B75C2" w:rsidRDefault="008E7347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Funzione razionale</w:t>
      </w:r>
    </w:p>
    <w:p w14:paraId="437A4434" w14:textId="3A05A0D4" w:rsidR="008E7347" w:rsidRPr="007B75C2" w:rsidRDefault="008E7347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Funzione pari</w:t>
      </w:r>
    </w:p>
    <w:p w14:paraId="2EA3F1C4" w14:textId="76D8EC07" w:rsidR="008E7347" w:rsidRPr="007B75C2" w:rsidRDefault="008E7347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Funzione dispari</w:t>
      </w:r>
    </w:p>
    <w:p w14:paraId="0C2F4074" w14:textId="72DCEA47" w:rsidR="008E7347" w:rsidRPr="007B75C2" w:rsidRDefault="008E7347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Funzione periodica</w:t>
      </w:r>
    </w:p>
    <w:p w14:paraId="52C97E0A" w14:textId="05FE1F93" w:rsidR="008E7347" w:rsidRPr="007B75C2" w:rsidRDefault="008E7347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sz w:val="18"/>
          <w:szCs w:val="18"/>
        </w:rPr>
        <w:t>Monotonia</w:t>
      </w:r>
    </w:p>
    <w:p w14:paraId="56891A37" w14:textId="0A123F63" w:rsidR="008E7347" w:rsidRPr="007B75C2" w:rsidRDefault="00576C7D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4 </w:t>
      </w:r>
      <w:r w:rsidR="000A00A3" w:rsidRPr="007B75C2">
        <w:rPr>
          <w:rFonts w:eastAsiaTheme="minorEastAsia"/>
          <w:b/>
          <w:bCs/>
          <w:sz w:val="18"/>
          <w:szCs w:val="18"/>
        </w:rPr>
        <w:t>=</w:t>
      </w:r>
      <w:r w:rsidRPr="007B75C2">
        <w:rPr>
          <w:rFonts w:eastAsiaTheme="minorEastAsia"/>
          <w:b/>
          <w:bCs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r>
          <w:rPr>
            <w:rFonts w:ascii="Cambria Math" w:hAnsi="Cambria Math"/>
            <w:sz w:val="18"/>
            <w:szCs w:val="18"/>
          </w:rPr>
          <m:t xml:space="preserve"> strett. monotona</m:t>
        </m:r>
        <m:r>
          <w:rPr>
            <w:rFonts w:ascii="Cambria Math" w:hAnsi="Cambria Math"/>
            <w:sz w:val="18"/>
            <w:szCs w:val="18"/>
          </w:rPr>
          <m:t>→f</m:t>
        </m:r>
        <m:r>
          <w:rPr>
            <w:rFonts w:ascii="Cambria Math" w:hAnsi="Cambria Math"/>
            <w:sz w:val="18"/>
            <w:szCs w:val="18"/>
          </w:rPr>
          <m:t xml:space="preserve"> ingettiva</m:t>
        </m:r>
      </m:oMath>
    </w:p>
    <w:p w14:paraId="72AC9DBC" w14:textId="6B56A7B7" w:rsidR="008E7347" w:rsidRPr="007B75C2" w:rsidRDefault="00576C7D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5 </w:t>
      </w:r>
      <w:r w:rsidR="000A00A3" w:rsidRPr="007B75C2">
        <w:rPr>
          <w:rFonts w:eastAsiaTheme="minorEastAsia"/>
          <w:b/>
          <w:bCs/>
          <w:sz w:val="18"/>
          <w:szCs w:val="18"/>
        </w:rPr>
        <w:t>=</w:t>
      </w:r>
      <w:r w:rsidRPr="007B75C2">
        <w:rPr>
          <w:rFonts w:eastAsiaTheme="minorEastAsia"/>
          <w:b/>
          <w:bCs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f, g monotone→f+g monotona</m:t>
        </m:r>
      </m:oMath>
    </w:p>
    <w:p w14:paraId="1D55EC77" w14:textId="6C4360BF" w:rsidR="00446941" w:rsidRPr="007B75C2" w:rsidRDefault="00446941" w:rsidP="0044694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f, g monoton</m:t>
        </m:r>
        <m:r>
          <w:rPr>
            <w:rFonts w:ascii="Cambria Math" w:hAnsi="Cambria Math"/>
            <w:sz w:val="18"/>
            <w:szCs w:val="18"/>
          </w:rPr>
          <m:t>e con stesso tipo</m:t>
        </m:r>
        <m:r>
          <w:rPr>
            <w:rFonts w:ascii="Cambria Math" w:hAnsi="Cambria Math"/>
            <w:sz w:val="18"/>
            <w:szCs w:val="18"/>
          </w:rPr>
          <m:t>→</m:t>
        </m:r>
        <m:r>
          <w:rPr>
            <w:rFonts w:ascii="Cambria Math" w:hAnsi="Cambria Math"/>
            <w:sz w:val="18"/>
            <w:szCs w:val="18"/>
          </w:rPr>
          <m:t>fg monotona</m:t>
        </m:r>
      </m:oMath>
    </w:p>
    <w:p w14:paraId="441DC030" w14:textId="4D24E084" w:rsidR="00576C7D" w:rsidRPr="007B75C2" w:rsidRDefault="00446941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b/>
          <w:bCs/>
          <w:sz w:val="18"/>
          <w:szCs w:val="18"/>
        </w:rPr>
        <w:t xml:space="preserve">6 </w:t>
      </w:r>
      <w:r w:rsidR="000A00A3" w:rsidRPr="007B75C2">
        <w:rPr>
          <w:b/>
          <w:bCs/>
          <w:sz w:val="18"/>
          <w:szCs w:val="18"/>
        </w:rPr>
        <w:t>=</w:t>
      </w:r>
      <w:r w:rsidRPr="007B75C2">
        <w:rPr>
          <w:b/>
          <w:bCs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r>
          <w:rPr>
            <w:rFonts w:ascii="Cambria Math" w:hAnsi="Cambria Math"/>
            <w:sz w:val="18"/>
            <w:szCs w:val="18"/>
          </w:rPr>
          <m:t xml:space="preserve"> monotona</m:t>
        </m:r>
        <m:r>
          <w:rPr>
            <w:rFonts w:ascii="Cambria Math" w:hAnsi="Cambria Math"/>
            <w:sz w:val="18"/>
            <w:szCs w:val="18"/>
          </w:rPr>
          <m:t>→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f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monotona con tipo opposto</m:t>
        </m:r>
      </m:oMath>
    </w:p>
    <w:p w14:paraId="79857E0B" w14:textId="3C30B889" w:rsidR="00A74B9C" w:rsidRPr="007B75C2" w:rsidRDefault="00A74B9C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b/>
          <w:bCs/>
          <w:sz w:val="18"/>
          <w:szCs w:val="18"/>
        </w:rPr>
        <w:t xml:space="preserve">7 </w:t>
      </w:r>
      <w:r w:rsidR="000A00A3" w:rsidRPr="007B75C2">
        <w:rPr>
          <w:b/>
          <w:bCs/>
          <w:sz w:val="18"/>
          <w:szCs w:val="18"/>
        </w:rPr>
        <w:t>=</w:t>
      </w:r>
      <w:r w:rsidRPr="007B75C2">
        <w:rPr>
          <w:b/>
          <w:bCs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r>
          <w:rPr>
            <w:rFonts w:ascii="Cambria Math" w:hAnsi="Cambria Math"/>
            <w:sz w:val="18"/>
            <w:szCs w:val="18"/>
          </w:rPr>
          <m:t xml:space="preserve"> strett. monotona</m:t>
        </m:r>
        <m:r>
          <w:rPr>
            <w:rFonts w:ascii="Cambria Math" w:hAnsi="Cambria Math"/>
            <w:sz w:val="18"/>
            <w:szCs w:val="18"/>
          </w:rPr>
          <m:t>→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 strett. mo</m:t>
        </m:r>
        <m:r>
          <w:rPr>
            <w:rFonts w:ascii="Cambria Math" w:hAnsi="Cambria Math"/>
            <w:sz w:val="18"/>
            <w:szCs w:val="18"/>
          </w:rPr>
          <m:t>notona</m:t>
        </m:r>
      </m:oMath>
    </w:p>
    <w:p w14:paraId="49DB77E4" w14:textId="6BDCF1B0" w:rsidR="00A74B9C" w:rsidRPr="007B75C2" w:rsidRDefault="00310804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b/>
          <w:bCs/>
          <w:sz w:val="18"/>
          <w:szCs w:val="18"/>
        </w:rPr>
        <w:lastRenderedPageBreak/>
        <w:t xml:space="preserve">8 </w:t>
      </w:r>
      <w:r w:rsidR="000A00A3" w:rsidRPr="007B75C2">
        <w:rPr>
          <w:b/>
          <w:bCs/>
          <w:sz w:val="18"/>
          <w:szCs w:val="18"/>
        </w:rPr>
        <w:t>=</w:t>
      </w:r>
      <w:r w:rsidRPr="007B75C2">
        <w:rPr>
          <w:b/>
          <w:bCs/>
          <w:sz w:val="18"/>
          <w:szCs w:val="18"/>
        </w:rPr>
        <w:t xml:space="preserve"> </w:t>
      </w:r>
      <w:r w:rsidR="00A74B9C" w:rsidRPr="007B75C2">
        <w:rPr>
          <w:sz w:val="18"/>
          <w:szCs w:val="18"/>
        </w:rPr>
        <w:t>Monotonia f. composte</w:t>
      </w:r>
    </w:p>
    <w:p w14:paraId="272C38E7" w14:textId="24C70B44" w:rsidR="00A74B9C" w:rsidRPr="007B75C2" w:rsidRDefault="00A74B9C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sz w:val="18"/>
          <w:szCs w:val="18"/>
        </w:rPr>
        <w:t>Successioni</w:t>
      </w:r>
    </w:p>
    <w:p w14:paraId="660F8EEB" w14:textId="5F411F78" w:rsidR="00A74B9C" w:rsidRPr="007B75C2" w:rsidRDefault="00A74B9C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sz w:val="18"/>
          <w:szCs w:val="18"/>
        </w:rPr>
        <w:t>Successione estratta o sottosuccessione</w:t>
      </w:r>
    </w:p>
    <w:p w14:paraId="094EFC5A" w14:textId="0CAFB2AF" w:rsidR="00A74B9C" w:rsidRPr="007B75C2" w:rsidRDefault="00A74B9C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sz w:val="18"/>
          <w:szCs w:val="18"/>
        </w:rPr>
        <w:t>Monotonia nelle successioni</w:t>
      </w:r>
    </w:p>
    <w:p w14:paraId="3C588164" w14:textId="55F073F1" w:rsidR="00A74B9C" w:rsidRPr="007B75C2" w:rsidRDefault="00A74B9C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sz w:val="18"/>
          <w:szCs w:val="18"/>
        </w:rPr>
        <w:t>Maggiorante di una funzione</w:t>
      </w:r>
    </w:p>
    <w:p w14:paraId="0D7D05C7" w14:textId="598EA8C0" w:rsidR="00A74B9C" w:rsidRPr="007B75C2" w:rsidRDefault="00A74B9C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sz w:val="18"/>
          <w:szCs w:val="18"/>
        </w:rPr>
        <w:t>Minorante di una funzione</w:t>
      </w:r>
    </w:p>
    <w:p w14:paraId="2192C148" w14:textId="2F138112" w:rsidR="00A74B9C" w:rsidRPr="007B75C2" w:rsidRDefault="00A74B9C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sz w:val="18"/>
          <w:szCs w:val="18"/>
        </w:rPr>
        <w:t>Funzione limitata</w:t>
      </w:r>
    </w:p>
    <w:p w14:paraId="572841AA" w14:textId="0D58FA86" w:rsidR="00A74B9C" w:rsidRPr="007B75C2" w:rsidRDefault="00A74B9C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sz w:val="18"/>
          <w:szCs w:val="18"/>
        </w:rPr>
        <w:t>Relazione d’ordine tra funzioni</w:t>
      </w:r>
    </w:p>
    <w:p w14:paraId="085E3C93" w14:textId="0F6433D3" w:rsidR="00A74B9C" w:rsidRPr="007B75C2" w:rsidRDefault="00A74B9C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sz w:val="18"/>
          <w:szCs w:val="18"/>
        </w:rPr>
        <w:t>Modulo di una funzione</w:t>
      </w:r>
    </w:p>
    <w:p w14:paraId="2C59C543" w14:textId="28213FE1" w:rsidR="00A74B9C" w:rsidRPr="007B75C2" w:rsidRDefault="00A74B9C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sz w:val="18"/>
          <w:szCs w:val="18"/>
        </w:rPr>
        <w:t>Massimo di una funzione</w:t>
      </w:r>
    </w:p>
    <w:p w14:paraId="71093C44" w14:textId="2C64413E" w:rsidR="00A74B9C" w:rsidRPr="007B75C2" w:rsidRDefault="00A74B9C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sz w:val="18"/>
          <w:szCs w:val="18"/>
        </w:rPr>
        <w:t>Massimo forte</w:t>
      </w:r>
    </w:p>
    <w:p w14:paraId="18E16215" w14:textId="2E3E1C02" w:rsidR="00A74B9C" w:rsidRPr="007B75C2" w:rsidRDefault="00A74B9C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sz w:val="18"/>
          <w:szCs w:val="18"/>
        </w:rPr>
        <w:t>Massimo relativo o locale</w:t>
      </w:r>
    </w:p>
    <w:p w14:paraId="6DFDC45E" w14:textId="031A06DF" w:rsidR="00A74B9C" w:rsidRPr="007B75C2" w:rsidRDefault="00A74B9C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sz w:val="18"/>
          <w:szCs w:val="18"/>
        </w:rPr>
        <w:t>Inf e sup di una funzione</w:t>
      </w:r>
    </w:p>
    <w:p w14:paraId="73EC00AD" w14:textId="1D7D94B8" w:rsidR="00A74B9C" w:rsidRPr="007B75C2" w:rsidRDefault="00A74B9C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sz w:val="18"/>
          <w:szCs w:val="18"/>
        </w:rPr>
        <w:t>Intorno</w:t>
      </w:r>
    </w:p>
    <w:p w14:paraId="3D96F67A" w14:textId="7ED8D8B9" w:rsidR="00A74B9C" w:rsidRPr="007B75C2" w:rsidRDefault="00A74B9C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sz w:val="18"/>
          <w:szCs w:val="18"/>
        </w:rPr>
        <w:t>P.to di accumulazione</w:t>
      </w:r>
    </w:p>
    <w:p w14:paraId="5B8D6119" w14:textId="1836CD8A" w:rsidR="00A74B9C" w:rsidRPr="007B75C2" w:rsidRDefault="00A74B9C" w:rsidP="004D31F9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sz w:val="18"/>
          <w:szCs w:val="18"/>
        </w:rPr>
        <w:t>P.to isolato</w:t>
      </w:r>
    </w:p>
    <w:p w14:paraId="57A851B8" w14:textId="59A81286" w:rsidR="00A74B9C" w:rsidRPr="007B75C2" w:rsidRDefault="00A74B9C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+∞ p.to di acc. in I=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a, +∞</m:t>
            </m:r>
          </m:e>
        </m:d>
        <m:r>
          <w:rPr>
            <w:rFonts w:ascii="Cambria Math" w:hAnsi="Cambria Math"/>
            <w:sz w:val="18"/>
            <w:szCs w:val="18"/>
          </w:rPr>
          <m:t xml:space="preserve"> con a∈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R</m:t>
        </m:r>
      </m:oMath>
    </w:p>
    <w:p w14:paraId="35A37E15" w14:textId="47CE87C5" w:rsidR="00A74B9C" w:rsidRPr="007B75C2" w:rsidRDefault="00A74B9C" w:rsidP="00A74B9C">
      <w:pPr>
        <w:pStyle w:val="Paragrafoelenco"/>
        <w:numPr>
          <w:ilvl w:val="0"/>
          <w:numId w:val="1"/>
        </w:numPr>
      </w:pPr>
      <w:r w:rsidRPr="007B75C2">
        <w:rPr>
          <w:highlight w:val="green"/>
        </w:rPr>
        <w:t>Limiti</w:t>
      </w:r>
    </w:p>
    <w:p w14:paraId="5925B5AA" w14:textId="4FD7099F" w:rsidR="00A74B9C" w:rsidRPr="007B75C2" w:rsidRDefault="00A74B9C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Definizione algebrica</w:t>
      </w:r>
    </w:p>
    <w:p w14:paraId="11E1ECA5" w14:textId="3FDF906B" w:rsidR="00A74B9C" w:rsidRPr="007B75C2" w:rsidRDefault="00A74B9C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Continuità</w:t>
      </w:r>
    </w:p>
    <w:p w14:paraId="611E8C64" w14:textId="56635A95" w:rsidR="00A74B9C" w:rsidRPr="007B75C2" w:rsidRDefault="00310804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Oss.</w:t>
      </w:r>
      <w:r w:rsidR="00A74B9C" w:rsidRPr="007B75C2">
        <w:rPr>
          <w:rFonts w:eastAsiaTheme="minorEastAsia"/>
          <w:sz w:val="18"/>
          <w:szCs w:val="18"/>
        </w:rPr>
        <w:t xml:space="preserve"> sulla continuità</w:t>
      </w:r>
    </w:p>
    <w:p w14:paraId="4239315B" w14:textId="35972645" w:rsidR="00A74B9C" w:rsidRPr="007B75C2" w:rsidRDefault="00A74B9C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f continua in un insieme</w:t>
      </w:r>
    </w:p>
    <w:p w14:paraId="67126BFD" w14:textId="3EE85C83" w:rsidR="00A74B9C" w:rsidRPr="007B75C2" w:rsidRDefault="00A74B9C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Limiti nelle successioni</w:t>
      </w:r>
    </w:p>
    <w:p w14:paraId="5CAAB714" w14:textId="6B9F2B80" w:rsidR="00A74B9C" w:rsidRPr="007B75C2" w:rsidRDefault="00A74B9C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9 </w:t>
      </w:r>
      <w:r w:rsidR="000A00A3" w:rsidRPr="007B75C2">
        <w:rPr>
          <w:rFonts w:eastAsiaTheme="minorEastAsia"/>
          <w:b/>
          <w:bCs/>
          <w:sz w:val="18"/>
          <w:szCs w:val="18"/>
        </w:rPr>
        <w:t>=</w:t>
      </w:r>
      <w:r w:rsidRPr="007B75C2">
        <w:rPr>
          <w:rFonts w:eastAsiaTheme="minorEastAsia"/>
          <w:b/>
          <w:bCs/>
          <w:sz w:val="18"/>
          <w:szCs w:val="18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 xml:space="preserve"> monotona→ ∃ 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 w:val="18"/>
            <w:szCs w:val="18"/>
          </w:rPr>
          <m:t>=sup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 xml:space="preserve"> (x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/>
            <w:sz w:val="18"/>
            <w:szCs w:val="18"/>
          </w:rPr>
          <m:t>) ∈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</m:acc>
      </m:oMath>
    </w:p>
    <w:p w14:paraId="07E83BED" w14:textId="674A8362" w:rsidR="009E1FAD" w:rsidRPr="007B75C2" w:rsidRDefault="009E1FAD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Convergenza e divergenza</w:t>
      </w:r>
      <w:r w:rsidR="00310804" w:rsidRPr="007B75C2">
        <w:rPr>
          <w:rFonts w:eastAsiaTheme="minorEastAsia"/>
          <w:sz w:val="18"/>
          <w:szCs w:val="18"/>
        </w:rPr>
        <w:t xml:space="preserve"> nelle successioni</w:t>
      </w:r>
    </w:p>
    <w:p w14:paraId="6489B6C3" w14:textId="08DF56E1" w:rsidR="00310804" w:rsidRPr="007B75C2" w:rsidRDefault="00310804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Convergenza e divergenza nelle funzioni</w:t>
      </w:r>
    </w:p>
    <w:p w14:paraId="606D8E84" w14:textId="599AD921" w:rsidR="00310804" w:rsidRPr="007B75C2" w:rsidRDefault="00310804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Infiniti e infinitesimi</w:t>
      </w:r>
    </w:p>
    <w:p w14:paraId="2849B9CB" w14:textId="09DA6A99" w:rsidR="00310804" w:rsidRPr="007B75C2" w:rsidRDefault="00310804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Teorema ponte</w:t>
      </w:r>
    </w:p>
    <w:p w14:paraId="5474BECF" w14:textId="7DA23369" w:rsidR="00310804" w:rsidRPr="007B75C2" w:rsidRDefault="00310804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∄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x→+∞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sin⁡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(x)</m:t>
            </m:r>
          </m:e>
        </m:func>
      </m:oMath>
      <w:r w:rsidRPr="007B75C2">
        <w:rPr>
          <w:rFonts w:eastAsiaTheme="minorEastAsia"/>
          <w:sz w:val="18"/>
          <w:szCs w:val="18"/>
        </w:rPr>
        <w:t xml:space="preserve"> usando il th. Ponte</w:t>
      </w:r>
    </w:p>
    <w:p w14:paraId="6C73710E" w14:textId="2668C01B" w:rsidR="00310804" w:rsidRPr="007B75C2" w:rsidRDefault="00310804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Limite da dx e sx</w:t>
      </w:r>
    </w:p>
    <w:p w14:paraId="2D5484DD" w14:textId="2E39853E" w:rsidR="00310804" w:rsidRPr="007B75C2" w:rsidRDefault="00310804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P.to di acc. a dx e sx</w:t>
      </w:r>
    </w:p>
    <w:p w14:paraId="33FE7A54" w14:textId="3B669653" w:rsidR="00310804" w:rsidRPr="007B75C2" w:rsidRDefault="00310804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Oss. sui limiti da dx e sx</w:t>
      </w:r>
    </w:p>
    <w:p w14:paraId="2A1EBACD" w14:textId="4F8D5BCD" w:rsidR="00310804" w:rsidRPr="007B75C2" w:rsidRDefault="00310804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10 </w:t>
      </w:r>
      <w:r w:rsidR="000A00A3" w:rsidRPr="007B75C2">
        <w:rPr>
          <w:rFonts w:eastAsiaTheme="minorEastAsia"/>
          <w:b/>
          <w:bCs/>
          <w:sz w:val="18"/>
          <w:szCs w:val="18"/>
        </w:rPr>
        <w:t>=</w:t>
      </w:r>
      <w:r w:rsidRPr="007B75C2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∃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</w:rPr>
          <m:t>=l ↔ ∃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x→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=l</m:t>
            </m:r>
          </m:e>
        </m:func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 w:cs="Courier New"/>
            <w:sz w:val="18"/>
            <w:szCs w:val="18"/>
          </w:rPr>
          <m:t>˄</m:t>
        </m:r>
        <m:r>
          <w:rPr>
            <w:rFonts w:ascii="Cambria Math" w:eastAsiaTheme="minorEastAsia" w:hAnsi="Cambria Math"/>
            <w:sz w:val="18"/>
            <w:szCs w:val="18"/>
          </w:rPr>
          <m:t xml:space="preserve"> ∃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x→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</m:sup>
                </m:sSubSup>
              </m:lim>
            </m:limLow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=l</m:t>
            </m:r>
          </m:e>
        </m:func>
      </m:oMath>
    </w:p>
    <w:p w14:paraId="7B2F5339" w14:textId="600912B0" w:rsidR="00310804" w:rsidRPr="007B75C2" w:rsidRDefault="00310804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11 </w:t>
      </w:r>
      <w:r w:rsidR="000A00A3" w:rsidRPr="007B75C2">
        <w:rPr>
          <w:rFonts w:eastAsiaTheme="minorEastAsia"/>
          <w:b/>
          <w:bCs/>
          <w:sz w:val="18"/>
          <w:szCs w:val="18"/>
        </w:rPr>
        <w:t>=</w:t>
      </w:r>
      <m:oMath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x→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</m:sup>
                </m:sSubSup>
              </m:lim>
            </m:limLow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sup</m:t>
                </m:r>
              </m:fNam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f(x)</m:t>
                </m:r>
              </m:e>
            </m:func>
          </m:e>
        </m:func>
      </m:oMath>
    </w:p>
    <w:p w14:paraId="6BE6A3C0" w14:textId="2DA26E23" w:rsidR="00310804" w:rsidRPr="007B75C2" w:rsidRDefault="00310804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Corollario</w:t>
      </w:r>
    </w:p>
    <w:p w14:paraId="6EB05589" w14:textId="54184624" w:rsidR="00310804" w:rsidRPr="007B75C2" w:rsidRDefault="00310804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12 </w:t>
      </w:r>
      <w:r w:rsidR="000A00A3" w:rsidRPr="007B75C2">
        <w:rPr>
          <w:rFonts w:eastAsiaTheme="minorEastAsia"/>
          <w:b/>
          <w:bCs/>
          <w:sz w:val="18"/>
          <w:szCs w:val="18"/>
        </w:rPr>
        <w:t>=</w:t>
      </w:r>
      <w:r w:rsidRPr="007B75C2">
        <w:rPr>
          <w:rFonts w:eastAsiaTheme="minorEastAsia"/>
          <w:b/>
          <w:bCs/>
          <w:sz w:val="18"/>
          <w:szCs w:val="18"/>
        </w:rPr>
        <w:t xml:space="preserve"> </w:t>
      </w:r>
      <w:r w:rsidRPr="007B75C2">
        <w:rPr>
          <w:rFonts w:eastAsiaTheme="minorEastAsia"/>
          <w:sz w:val="18"/>
          <w:szCs w:val="18"/>
        </w:rPr>
        <w:t>Th. della permanenza del segno (con limite)</w:t>
      </w:r>
    </w:p>
    <w:p w14:paraId="34900925" w14:textId="56BDF722" w:rsidR="00310804" w:rsidRPr="007B75C2" w:rsidRDefault="00310804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13 </w:t>
      </w:r>
      <w:r w:rsidR="000A00A3" w:rsidRPr="007B75C2">
        <w:rPr>
          <w:rFonts w:eastAsiaTheme="minorEastAsia"/>
          <w:b/>
          <w:bCs/>
          <w:sz w:val="18"/>
          <w:szCs w:val="18"/>
        </w:rPr>
        <w:t>=</w:t>
      </w:r>
      <w:r w:rsidRPr="007B75C2">
        <w:rPr>
          <w:rFonts w:eastAsiaTheme="minorEastAsia"/>
          <w:b/>
          <w:bCs/>
          <w:sz w:val="18"/>
          <w:szCs w:val="18"/>
        </w:rPr>
        <w:t xml:space="preserve"> </w:t>
      </w:r>
      <w:r w:rsidRPr="007B75C2">
        <w:rPr>
          <w:rFonts w:eastAsiaTheme="minorEastAsia"/>
          <w:sz w:val="18"/>
          <w:szCs w:val="18"/>
        </w:rPr>
        <w:t>Th. della permanenza del segno (con f. continua)</w:t>
      </w:r>
    </w:p>
    <w:p w14:paraId="6D2888FF" w14:textId="753C6659" w:rsidR="00310804" w:rsidRPr="007B75C2" w:rsidRDefault="00310804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14 </w:t>
      </w:r>
      <w:r w:rsidR="000A00A3" w:rsidRPr="007B75C2">
        <w:rPr>
          <w:rFonts w:eastAsiaTheme="minorEastAsia"/>
          <w:b/>
          <w:bCs/>
          <w:sz w:val="18"/>
          <w:szCs w:val="18"/>
        </w:rPr>
        <w:t xml:space="preserve">= </w:t>
      </w:r>
      <w:r w:rsidRPr="007B75C2">
        <w:rPr>
          <w:rFonts w:eastAsiaTheme="minorEastAsia"/>
          <w:sz w:val="18"/>
          <w:szCs w:val="18"/>
        </w:rPr>
        <w:t>Conseguenza del th. di permanenza del segno</w:t>
      </w:r>
    </w:p>
    <w:p w14:paraId="7CE69C28" w14:textId="3F367623" w:rsidR="00310804" w:rsidRPr="007B75C2" w:rsidRDefault="00310804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Operazione tra limiti</w:t>
      </w:r>
    </w:p>
    <w:p w14:paraId="000BC3F0" w14:textId="176AAD63" w:rsidR="00310804" w:rsidRPr="007B75C2" w:rsidRDefault="00310804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15 </w:t>
      </w:r>
      <w:r w:rsidR="000A00A3" w:rsidRPr="007B75C2">
        <w:rPr>
          <w:rFonts w:eastAsiaTheme="minorEastAsia"/>
          <w:b/>
          <w:bCs/>
          <w:sz w:val="18"/>
          <w:szCs w:val="18"/>
        </w:rPr>
        <w:t>=</w:t>
      </w:r>
      <w:r w:rsidRPr="007B75C2">
        <w:rPr>
          <w:rFonts w:eastAsiaTheme="minorEastAsia"/>
          <w:b/>
          <w:bCs/>
          <w:sz w:val="18"/>
          <w:szCs w:val="18"/>
        </w:rPr>
        <w:t xml:space="preserve"> </w:t>
      </w:r>
      <w:r w:rsidRPr="007B75C2">
        <w:rPr>
          <w:rFonts w:eastAsiaTheme="minorEastAsia"/>
          <w:sz w:val="18"/>
          <w:szCs w:val="18"/>
        </w:rPr>
        <w:t>Teorema degli zeri</w:t>
      </w:r>
    </w:p>
    <w:p w14:paraId="56ECA73D" w14:textId="3E5825D9" w:rsidR="000A00A3" w:rsidRPr="007B75C2" w:rsidRDefault="000A00A3" w:rsidP="00A74B9C">
      <w:pPr>
        <w:pStyle w:val="Paragrafoelenco"/>
        <w:numPr>
          <w:ilvl w:val="1"/>
          <w:numId w:val="1"/>
        </w:numPr>
        <w:rPr>
          <w:rFonts w:eastAsiaTheme="minorEastAsia"/>
          <w:b/>
          <w:bCs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Oss. th. degli zeri</w:t>
      </w:r>
    </w:p>
    <w:p w14:paraId="570D9750" w14:textId="19736DF9" w:rsidR="000A00A3" w:rsidRPr="007B75C2" w:rsidRDefault="000A00A3" w:rsidP="00A74B9C">
      <w:pPr>
        <w:pStyle w:val="Paragrafoelenco"/>
        <w:numPr>
          <w:ilvl w:val="1"/>
          <w:numId w:val="1"/>
        </w:numPr>
        <w:rPr>
          <w:rFonts w:eastAsiaTheme="minorEastAsia"/>
          <w:b/>
          <w:bCs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16 = </w:t>
      </w:r>
      <w:r w:rsidRPr="007B75C2">
        <w:rPr>
          <w:rFonts w:eastAsiaTheme="minorEastAsia"/>
          <w:sz w:val="18"/>
          <w:szCs w:val="18"/>
        </w:rPr>
        <w:t>Conseguenze th. degli zeri</w:t>
      </w:r>
    </w:p>
    <w:p w14:paraId="70AD7A0F" w14:textId="09B53B6A" w:rsidR="000A00A3" w:rsidRPr="007B75C2" w:rsidRDefault="000A00A3" w:rsidP="00A74B9C">
      <w:pPr>
        <w:pStyle w:val="Paragrafoelenco"/>
        <w:numPr>
          <w:ilvl w:val="1"/>
          <w:numId w:val="1"/>
        </w:numPr>
        <w:rPr>
          <w:rFonts w:eastAsiaTheme="minorEastAsia"/>
          <w:b/>
          <w:bCs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Oss. sul corollario</w:t>
      </w:r>
    </w:p>
    <w:p w14:paraId="224837D6" w14:textId="19623B8F" w:rsidR="000A00A3" w:rsidRPr="007B75C2" w:rsidRDefault="000A00A3" w:rsidP="00A74B9C">
      <w:pPr>
        <w:pStyle w:val="Paragrafoelenco"/>
        <w:numPr>
          <w:ilvl w:val="1"/>
          <w:numId w:val="1"/>
        </w:numPr>
        <w:rPr>
          <w:rFonts w:eastAsiaTheme="minorEastAsia"/>
          <w:b/>
          <w:bCs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17 = </w:t>
      </w:r>
      <w:r w:rsidRPr="007B75C2">
        <w:rPr>
          <w:rFonts w:eastAsiaTheme="minorEastAsia"/>
          <w:sz w:val="18"/>
          <w:szCs w:val="18"/>
        </w:rPr>
        <w:t>Th. dei valori intermedi</w:t>
      </w:r>
    </w:p>
    <w:p w14:paraId="0445C72A" w14:textId="7B8C0F38" w:rsidR="000A00A3" w:rsidRPr="007B75C2" w:rsidRDefault="000A00A3" w:rsidP="00A74B9C">
      <w:pPr>
        <w:pStyle w:val="Paragrafoelenco"/>
        <w:numPr>
          <w:ilvl w:val="1"/>
          <w:numId w:val="1"/>
        </w:numPr>
        <w:rPr>
          <w:rFonts w:eastAsiaTheme="minorEastAsia"/>
          <w:b/>
          <w:bCs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18 = </w:t>
      </w:r>
      <w:r w:rsidRPr="007B75C2">
        <w:rPr>
          <w:rFonts w:eastAsiaTheme="minorEastAsia"/>
          <w:sz w:val="18"/>
          <w:szCs w:val="18"/>
        </w:rPr>
        <w:t>Th. di Weierstrass</w:t>
      </w:r>
    </w:p>
    <w:p w14:paraId="383A02A3" w14:textId="0AC60EC9" w:rsidR="000A00A3" w:rsidRPr="007B75C2" w:rsidRDefault="000A00A3" w:rsidP="00A74B9C">
      <w:pPr>
        <w:pStyle w:val="Paragrafoelenco"/>
        <w:numPr>
          <w:ilvl w:val="1"/>
          <w:numId w:val="1"/>
        </w:numPr>
        <w:rPr>
          <w:rFonts w:eastAsiaTheme="minorEastAsia"/>
          <w:b/>
          <w:bCs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Th. valori intermedi + Th. di Weierstrass</w:t>
      </w:r>
    </w:p>
    <w:p w14:paraId="75521A90" w14:textId="2A1DCFFD" w:rsidR="000A00A3" w:rsidRPr="007B75C2" w:rsidRDefault="000A00A3" w:rsidP="00A74B9C">
      <w:pPr>
        <w:pStyle w:val="Paragrafoelenco"/>
        <w:numPr>
          <w:ilvl w:val="1"/>
          <w:numId w:val="1"/>
        </w:numPr>
        <w:rPr>
          <w:rFonts w:eastAsiaTheme="minorEastAsia"/>
          <w:b/>
          <w:bCs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Funzioni elementari</w:t>
      </w:r>
    </w:p>
    <w:p w14:paraId="09C9D54C" w14:textId="18B8FE21" w:rsidR="000A00A3" w:rsidRPr="007B75C2" w:rsidRDefault="000A00A3" w:rsidP="00A74B9C">
      <w:pPr>
        <w:pStyle w:val="Paragrafoelenco"/>
        <w:numPr>
          <w:ilvl w:val="1"/>
          <w:numId w:val="1"/>
        </w:numPr>
        <w:rPr>
          <w:rFonts w:eastAsiaTheme="minorEastAsia"/>
          <w:b/>
          <w:bCs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Funzioni trigonometriche (e inverse)</w:t>
      </w:r>
    </w:p>
    <w:p w14:paraId="3626F6D2" w14:textId="2523B464" w:rsidR="000A00A3" w:rsidRPr="007B75C2" w:rsidRDefault="000A00A3" w:rsidP="00A74B9C">
      <w:pPr>
        <w:pStyle w:val="Paragrafoelenco"/>
        <w:numPr>
          <w:ilvl w:val="1"/>
          <w:numId w:val="1"/>
        </w:numPr>
        <w:rPr>
          <w:rFonts w:eastAsiaTheme="minorEastAsia"/>
          <w:b/>
          <w:bCs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Funzioni iperboliche (e inverse)</w:t>
      </w:r>
    </w:p>
    <w:p w14:paraId="6314C101" w14:textId="3E2C4FA2" w:rsidR="000A00A3" w:rsidRPr="007B75C2" w:rsidRDefault="000A00A3" w:rsidP="00A74B9C">
      <w:pPr>
        <w:pStyle w:val="Paragrafoelenco"/>
        <w:numPr>
          <w:ilvl w:val="1"/>
          <w:numId w:val="1"/>
        </w:numPr>
        <w:rPr>
          <w:rFonts w:eastAsiaTheme="minorEastAsia"/>
          <w:b/>
          <w:bCs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19 = </w:t>
      </w:r>
      <w:r w:rsidRPr="007B75C2">
        <w:rPr>
          <w:rFonts w:eastAsiaTheme="minorEastAsia"/>
          <w:sz w:val="18"/>
          <w:szCs w:val="18"/>
        </w:rPr>
        <w:t>Th. di unicità del limite</w:t>
      </w:r>
    </w:p>
    <w:p w14:paraId="72616064" w14:textId="5AB28EC7" w:rsidR="000A00A3" w:rsidRPr="007B75C2" w:rsidRDefault="000A00A3" w:rsidP="00A74B9C">
      <w:pPr>
        <w:pStyle w:val="Paragrafoelenco"/>
        <w:numPr>
          <w:ilvl w:val="1"/>
          <w:numId w:val="1"/>
        </w:numPr>
        <w:rPr>
          <w:rFonts w:eastAsiaTheme="minorEastAsia"/>
          <w:b/>
          <w:bCs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Rapporto tra limiti</w:t>
      </w:r>
    </w:p>
    <w:p w14:paraId="49AC0953" w14:textId="1A4E30CC" w:rsidR="000A00A3" w:rsidRPr="007B75C2" w:rsidRDefault="000A00A3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</m:sup>
            </m:sSup>
          </m:e>
        </m:func>
        <m:r>
          <w:rPr>
            <w:rFonts w:ascii="Cambria Math" w:eastAsiaTheme="minorEastAsia" w:hAnsi="Cambria Math"/>
            <w:sz w:val="18"/>
            <w:szCs w:val="18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</m:sup>
            </m:sSup>
          </m:e>
        </m:func>
      </m:oMath>
    </w:p>
    <w:p w14:paraId="1B65E52A" w14:textId="3D80443D" w:rsidR="000A00A3" w:rsidRPr="007B75C2" w:rsidRDefault="000A00A3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20 = </w:t>
      </w:r>
      <w:r w:rsidRPr="007B75C2">
        <w:rPr>
          <w:rFonts w:eastAsiaTheme="minorEastAsia"/>
          <w:sz w:val="18"/>
          <w:szCs w:val="18"/>
        </w:rPr>
        <w:t>Th. del doppio confronto</w:t>
      </w:r>
    </w:p>
    <w:p w14:paraId="6ED82DF6" w14:textId="5EABBB7B" w:rsidR="000A00A3" w:rsidRPr="007B75C2" w:rsidRDefault="000A00A3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21 = </w:t>
      </w:r>
      <w:r w:rsidRPr="007B75C2">
        <w:rPr>
          <w:rFonts w:eastAsiaTheme="minorEastAsia"/>
          <w:sz w:val="18"/>
          <w:szCs w:val="18"/>
        </w:rPr>
        <w:t>Th. del confronto</w:t>
      </w:r>
    </w:p>
    <w:p w14:paraId="3F96C462" w14:textId="1BB54D23" w:rsidR="000A00A3" w:rsidRPr="007B75C2" w:rsidRDefault="000A00A3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22 = </w:t>
      </w:r>
      <m:oMath>
        <m:r>
          <w:rPr>
            <w:rFonts w:ascii="Cambria Math" w:eastAsiaTheme="minorEastAsia" w:hAnsi="Cambria Math"/>
            <w:sz w:val="18"/>
            <w:szCs w:val="18"/>
          </w:rPr>
          <m:t>∃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</w:rPr>
          <m:t>=0 ↔∃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|f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|</m:t>
            </m:r>
          </m:e>
        </m:func>
        <m:r>
          <w:rPr>
            <w:rFonts w:ascii="Cambria Math" w:eastAsiaTheme="minorEastAsia" w:hAnsi="Cambria Math"/>
            <w:sz w:val="18"/>
            <w:szCs w:val="18"/>
          </w:rPr>
          <m:t xml:space="preserve">=0 </m:t>
        </m:r>
      </m:oMath>
    </w:p>
    <w:p w14:paraId="64B32F3C" w14:textId="170E4E3B" w:rsidR="009C5721" w:rsidRPr="007B75C2" w:rsidRDefault="009C572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lastRenderedPageBreak/>
        <w:t>Prodotto tra 1/∞ e limitato</w:t>
      </w:r>
    </w:p>
    <w:p w14:paraId="7F8125A0" w14:textId="3379874A" w:rsidR="009C5721" w:rsidRPr="007B75C2" w:rsidRDefault="009C572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23 = </w:t>
      </w:r>
      <w:r w:rsidRPr="007B75C2">
        <w:rPr>
          <w:rFonts w:eastAsiaTheme="minorEastAsia"/>
          <w:sz w:val="18"/>
          <w:szCs w:val="18"/>
        </w:rPr>
        <w:t>Th. limite di funzioni composte</w:t>
      </w:r>
    </w:p>
    <w:p w14:paraId="5C34C984" w14:textId="22DF120D" w:rsidR="009C5721" w:rsidRPr="007B75C2" w:rsidRDefault="009C572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24 = </w:t>
      </w:r>
      <w:r w:rsidRPr="007B75C2">
        <w:rPr>
          <w:rFonts w:eastAsiaTheme="minorEastAsia"/>
          <w:sz w:val="18"/>
          <w:szCs w:val="18"/>
        </w:rPr>
        <w:t>Th. continuità di f. composte da f. continue</w:t>
      </w:r>
    </w:p>
    <w:p w14:paraId="1CC47754" w14:textId="551F9154" w:rsidR="009C5721" w:rsidRPr="007B75C2" w:rsidRDefault="009C572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Punti di discontinuità</w:t>
      </w:r>
    </w:p>
    <w:p w14:paraId="0BF38790" w14:textId="091F67C6" w:rsidR="009C5721" w:rsidRPr="007B75C2" w:rsidRDefault="009C572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Eliminazione p.ti di discontinuità di 3° specie</w:t>
      </w:r>
    </w:p>
    <w:p w14:paraId="76F7364F" w14:textId="44B68E17" w:rsidR="009C5721" w:rsidRPr="007B75C2" w:rsidRDefault="00B979D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Asintoti</w:t>
      </w:r>
    </w:p>
    <w:p w14:paraId="08B27B7C" w14:textId="0B12AAC8" w:rsidR="00B979D1" w:rsidRPr="007B75C2" w:rsidRDefault="00B979D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Oss. sugli asintoti nelle funzioni simmetriche</w:t>
      </w:r>
    </w:p>
    <w:p w14:paraId="1F12D6B7" w14:textId="3C662EFE" w:rsidR="00B979D1" w:rsidRPr="007B75C2" w:rsidRDefault="00B979D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Simboli di Landau</w:t>
      </w:r>
    </w:p>
    <w:p w14:paraId="37995FEF" w14:textId="4983E290" w:rsidR="00B979D1" w:rsidRPr="007B75C2" w:rsidRDefault="00B979D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Funzioni asintotiche</w:t>
      </w:r>
    </w:p>
    <w:p w14:paraId="47B0CD71" w14:textId="2CA426B0" w:rsidR="00B979D1" w:rsidRPr="007B75C2" w:rsidRDefault="00B979D1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Limiti notevoli</w:t>
      </w:r>
    </w:p>
    <w:p w14:paraId="5D5DE22D" w14:textId="313AC819" w:rsidR="00B979D1" w:rsidRPr="007B75C2" w:rsidRDefault="00B979D1" w:rsidP="00B979D1">
      <w:pPr>
        <w:pStyle w:val="Paragrafoelenco"/>
        <w:numPr>
          <w:ilvl w:val="0"/>
          <w:numId w:val="1"/>
        </w:numPr>
      </w:pPr>
      <w:r w:rsidRPr="007B75C2">
        <w:rPr>
          <w:highlight w:val="green"/>
        </w:rPr>
        <w:t>Derivate</w:t>
      </w:r>
    </w:p>
    <w:p w14:paraId="0F2D0539" w14:textId="5E28A92F" w:rsidR="00B979D1" w:rsidRPr="007B75C2" w:rsidRDefault="00B979D1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 xml:space="preserve">Funzione dotata di derivata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</m:oMath>
    </w:p>
    <w:bookmarkStart w:id="0" w:name="_Hlk156927178"/>
    <w:p w14:paraId="432ADF21" w14:textId="2F8669C5" w:rsidR="00B979D1" w:rsidRPr="007B75C2" w:rsidRDefault="00863138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≠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→∄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(x)</m:t>
        </m:r>
      </m:oMath>
      <w:bookmarkEnd w:id="0"/>
    </w:p>
    <w:p w14:paraId="621E4921" w14:textId="14A96128" w:rsidR="00863138" w:rsidRPr="007B75C2" w:rsidRDefault="00863138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→</m:t>
        </m:r>
        <m:r>
          <w:rPr>
            <w:rFonts w:ascii="Cambria Math" w:eastAsiaTheme="minorEastAsia" w:hAnsi="Cambria Math"/>
            <w:sz w:val="18"/>
            <w:szCs w:val="18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(x)</m:t>
        </m:r>
      </m:oMath>
    </w:p>
    <w:p w14:paraId="5AD57D4C" w14:textId="51039ED9" w:rsidR="00863138" w:rsidRPr="007B75C2" w:rsidRDefault="00863138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Miglior approssimazione lineare in un punto</w:t>
      </w:r>
    </w:p>
    <w:p w14:paraId="63C4819B" w14:textId="15AE0A90" w:rsidR="00863138" w:rsidRPr="007B75C2" w:rsidRDefault="00863138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25 =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f derivabile in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↔f ha miglior appr. lineare in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</m:oMath>
    </w:p>
    <w:p w14:paraId="09895585" w14:textId="56B1B746" w:rsidR="00863138" w:rsidRPr="007B75C2" w:rsidRDefault="00863138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Oss. sulla miglior approssimazione lineare</w:t>
      </w:r>
    </w:p>
    <w:p w14:paraId="36E06118" w14:textId="1805AEE9" w:rsidR="00863138" w:rsidRPr="007B75C2" w:rsidRDefault="00863138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26 = </w:t>
      </w:r>
      <m:oMath>
        <m:r>
          <w:rPr>
            <w:rFonts w:ascii="Cambria Math" w:eastAsiaTheme="minorEastAsia" w:hAnsi="Cambria Math"/>
            <w:sz w:val="18"/>
            <w:szCs w:val="18"/>
          </w:rPr>
          <m:t>f derivabile→f continua</m:t>
        </m:r>
      </m:oMath>
    </w:p>
    <w:p w14:paraId="5913DFE6" w14:textId="1A39B6B0" w:rsidR="00863138" w:rsidRPr="007B75C2" w:rsidRDefault="00863138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27 = </w:t>
      </w:r>
      <m:oMath>
        <m:r>
          <w:rPr>
            <w:rFonts w:ascii="Cambria Math" w:eastAsiaTheme="minorEastAsia" w:hAnsi="Cambria Math"/>
            <w:sz w:val="18"/>
            <w:szCs w:val="18"/>
          </w:rPr>
          <m:t>f derivabile a dx e sx→f continua</m:t>
        </m:r>
      </m:oMath>
    </w:p>
    <w:p w14:paraId="0B8A6BB9" w14:textId="1C6A5B17" w:rsidR="00863138" w:rsidRPr="007B75C2" w:rsidRDefault="00863138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P.ti non derivabili</w:t>
      </w:r>
    </w:p>
    <w:p w14:paraId="126EBC11" w14:textId="0F21CC96" w:rsidR="00863138" w:rsidRPr="007B75C2" w:rsidRDefault="00863138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Regole di derivazione</w:t>
      </w:r>
    </w:p>
    <w:p w14:paraId="3C057BA6" w14:textId="0626215E" w:rsidR="00863138" w:rsidRPr="007B75C2" w:rsidRDefault="00863138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28 = </w:t>
      </w:r>
      <w:r w:rsidRPr="007B75C2">
        <w:rPr>
          <w:rFonts w:eastAsiaTheme="minorEastAsia"/>
          <w:sz w:val="18"/>
          <w:szCs w:val="18"/>
        </w:rPr>
        <w:t>Derivata di f. composta</w:t>
      </w:r>
    </w:p>
    <w:p w14:paraId="067E7FC0" w14:textId="2A257FF2" w:rsidR="00863138" w:rsidRPr="007B75C2" w:rsidRDefault="00863138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29 = </w:t>
      </w:r>
      <w:r w:rsidRPr="007B75C2">
        <w:rPr>
          <w:rFonts w:eastAsiaTheme="minorEastAsia"/>
          <w:sz w:val="18"/>
          <w:szCs w:val="18"/>
        </w:rPr>
        <w:t>Derivata della f. inversa</w:t>
      </w:r>
    </w:p>
    <w:p w14:paraId="4D9FBC7E" w14:textId="65FE0760" w:rsidR="00863138" w:rsidRPr="007B75C2" w:rsidRDefault="00863138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Punto stazionario</w:t>
      </w:r>
    </w:p>
    <w:p w14:paraId="5A9E861B" w14:textId="5BDEAED9" w:rsidR="00863138" w:rsidRPr="007B75C2" w:rsidRDefault="00863138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30 = </w:t>
      </w:r>
      <w:r w:rsidRPr="007B75C2">
        <w:rPr>
          <w:rFonts w:eastAsiaTheme="minorEastAsia"/>
          <w:sz w:val="18"/>
          <w:szCs w:val="18"/>
        </w:rPr>
        <w:t>Th. di Fermat</w:t>
      </w:r>
    </w:p>
    <w:p w14:paraId="15322A7F" w14:textId="26F4F794" w:rsidR="00863138" w:rsidRPr="007B75C2" w:rsidRDefault="00863138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31 = </w:t>
      </w:r>
      <w:r w:rsidRPr="007B75C2">
        <w:rPr>
          <w:rFonts w:eastAsiaTheme="minorEastAsia"/>
          <w:sz w:val="18"/>
          <w:szCs w:val="18"/>
        </w:rPr>
        <w:t>Th. di Rolle</w:t>
      </w:r>
    </w:p>
    <w:p w14:paraId="63030CB4" w14:textId="7439BC1F" w:rsidR="00863138" w:rsidRPr="007B75C2" w:rsidRDefault="00863138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32 = </w:t>
      </w:r>
      <w:r w:rsidRPr="007B75C2">
        <w:rPr>
          <w:rFonts w:eastAsiaTheme="minorEastAsia"/>
          <w:sz w:val="18"/>
          <w:szCs w:val="18"/>
        </w:rPr>
        <w:t>Th. di Cauchy</w:t>
      </w:r>
    </w:p>
    <w:p w14:paraId="3268A7F3" w14:textId="04D69209" w:rsidR="00863138" w:rsidRPr="007B75C2" w:rsidRDefault="00863138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33 = </w:t>
      </w:r>
      <w:r w:rsidRPr="007B75C2">
        <w:rPr>
          <w:rFonts w:eastAsiaTheme="minorEastAsia"/>
          <w:sz w:val="18"/>
          <w:szCs w:val="18"/>
        </w:rPr>
        <w:t>Th. di Lagrange</w:t>
      </w:r>
    </w:p>
    <w:p w14:paraId="2B1D3A3D" w14:textId="12D1343C" w:rsidR="00863138" w:rsidRPr="007B75C2" w:rsidRDefault="00863138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34 = </w:t>
      </w:r>
      <w:r w:rsidRPr="007B75C2">
        <w:rPr>
          <w:rFonts w:eastAsiaTheme="minorEastAsia"/>
          <w:sz w:val="18"/>
          <w:szCs w:val="18"/>
        </w:rPr>
        <w:t>Corollario</w:t>
      </w:r>
    </w:p>
    <w:p w14:paraId="2EC4FD09" w14:textId="718E6C6C" w:rsidR="00863138" w:rsidRPr="007B75C2" w:rsidRDefault="00863138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35 = </w:t>
      </w:r>
      <w:r w:rsidRPr="007B75C2">
        <w:rPr>
          <w:rFonts w:eastAsiaTheme="minorEastAsia"/>
          <w:sz w:val="18"/>
          <w:szCs w:val="18"/>
        </w:rPr>
        <w:t>Caratterizzazione della monotonia mediante il segno della derivata</w:t>
      </w:r>
    </w:p>
    <w:p w14:paraId="27A30E84" w14:textId="1AD1FE1D" w:rsidR="00863138" w:rsidRPr="007B75C2" w:rsidRDefault="00863138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36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&gt;0→f strett. crescente</m:t>
        </m:r>
      </m:oMath>
    </w:p>
    <w:p w14:paraId="0E346A03" w14:textId="26BCCD37" w:rsidR="00863138" w:rsidRPr="007B75C2" w:rsidRDefault="00863138" w:rsidP="00863138">
      <w:pPr>
        <w:pStyle w:val="Paragrafoelenco"/>
        <w:numPr>
          <w:ilvl w:val="0"/>
          <w:numId w:val="1"/>
        </w:numPr>
        <w:jc w:val="both"/>
      </w:pPr>
      <w:r w:rsidRPr="007B75C2">
        <w:rPr>
          <w:highlight w:val="green"/>
        </w:rPr>
        <w:t>Integrali indefiniti</w:t>
      </w:r>
    </w:p>
    <w:p w14:paraId="4EE1FE7F" w14:textId="2773F9F0" w:rsidR="00863138" w:rsidRPr="007B75C2" w:rsidRDefault="00863138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Primitiva di una funzione</w:t>
      </w:r>
    </w:p>
    <w:p w14:paraId="16E7B7EE" w14:textId="02001D40" w:rsidR="00863138" w:rsidRPr="007B75C2" w:rsidRDefault="00863138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37 = </w:t>
      </w:r>
      <w:r w:rsidRPr="007B75C2">
        <w:rPr>
          <w:rFonts w:eastAsiaTheme="minorEastAsia"/>
          <w:sz w:val="18"/>
          <w:szCs w:val="18"/>
        </w:rPr>
        <w:t>Le primitive di f distano di una costante</w:t>
      </w:r>
    </w:p>
    <w:p w14:paraId="0D5E257F" w14:textId="31DF37A6" w:rsidR="00863138" w:rsidRPr="007B75C2" w:rsidRDefault="00863138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38 = </w:t>
      </w:r>
      <w:r w:rsidRPr="007B75C2">
        <w:rPr>
          <w:rFonts w:eastAsiaTheme="minorEastAsia"/>
          <w:sz w:val="18"/>
          <w:szCs w:val="18"/>
        </w:rPr>
        <w:t>Linearità dell’integrale indefinito</w:t>
      </w:r>
    </w:p>
    <w:p w14:paraId="0DB06495" w14:textId="4D877B7E" w:rsidR="00863138" w:rsidRPr="007B75C2" w:rsidRDefault="00863138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39 = </w:t>
      </w:r>
      <w:r w:rsidRPr="007B75C2">
        <w:rPr>
          <w:rFonts w:eastAsiaTheme="minorEastAsia"/>
          <w:sz w:val="18"/>
          <w:szCs w:val="18"/>
        </w:rPr>
        <w:t>Integrazione per parti</w:t>
      </w:r>
    </w:p>
    <w:p w14:paraId="21A7DC21" w14:textId="23345A5B" w:rsidR="00863138" w:rsidRPr="007B75C2" w:rsidRDefault="00863138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40 = </w:t>
      </w:r>
      <w:r w:rsidRPr="007B75C2">
        <w:rPr>
          <w:rFonts w:eastAsiaTheme="minorEastAsia"/>
          <w:sz w:val="18"/>
          <w:szCs w:val="18"/>
        </w:rPr>
        <w:t>Integrazione per sostituzione</w:t>
      </w:r>
    </w:p>
    <w:p w14:paraId="55E0D79A" w14:textId="3D8314E0" w:rsidR="00863138" w:rsidRPr="007B75C2" w:rsidRDefault="00863138" w:rsidP="00863138">
      <w:pPr>
        <w:pStyle w:val="Paragrafoelenco"/>
        <w:numPr>
          <w:ilvl w:val="0"/>
          <w:numId w:val="1"/>
        </w:numPr>
        <w:jc w:val="both"/>
      </w:pPr>
      <w:r w:rsidRPr="007B75C2">
        <w:rPr>
          <w:highlight w:val="green"/>
        </w:rPr>
        <w:t>Derivate seconde + De L’Hopital</w:t>
      </w:r>
    </w:p>
    <w:p w14:paraId="59244973" w14:textId="0388925A" w:rsidR="00863138" w:rsidRPr="007B75C2" w:rsidRDefault="00863138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41 = </w:t>
      </w:r>
      <w:r w:rsidRPr="007B75C2">
        <w:rPr>
          <w:rFonts w:eastAsiaTheme="minorEastAsia"/>
          <w:sz w:val="18"/>
          <w:szCs w:val="18"/>
        </w:rPr>
        <w:t>Th. di De L’Hopital</w:t>
      </w:r>
    </w:p>
    <w:p w14:paraId="5DD58AF8" w14:textId="7E4F27D8" w:rsidR="00ED62F9" w:rsidRPr="007B75C2" w:rsidRDefault="00ED62F9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Applicazioni del th. di De L’Hopital</w:t>
      </w:r>
    </w:p>
    <w:p w14:paraId="6A80C8EC" w14:textId="2C32E572" w:rsidR="00ED62F9" w:rsidRPr="007B75C2" w:rsidRDefault="00ED62F9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>42 =</w:t>
      </w:r>
      <w:r w:rsidRPr="007B75C2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∃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</m:sub>
                </m:sSub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</w:rPr>
          <m:t>=l→ ∃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=l</m:t>
        </m:r>
      </m:oMath>
    </w:p>
    <w:p w14:paraId="76EC65B1" w14:textId="134804C5" w:rsidR="00ED62F9" w:rsidRPr="007B75C2" w:rsidRDefault="00ED62F9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Convessità</w:t>
      </w:r>
    </w:p>
    <w:p w14:paraId="0A121CE2" w14:textId="1DCC3CEE" w:rsidR="00ED62F9" w:rsidRPr="007B75C2" w:rsidRDefault="00ED62F9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b/>
          <w:bCs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43 = </w:t>
      </w:r>
      <w:r w:rsidRPr="007B75C2">
        <w:rPr>
          <w:rFonts w:eastAsiaTheme="minorEastAsia"/>
          <w:sz w:val="18"/>
          <w:szCs w:val="18"/>
        </w:rPr>
        <w:t>Conseguenze della convessità</w:t>
      </w:r>
    </w:p>
    <w:p w14:paraId="1ED26459" w14:textId="2D39D3E0" w:rsidR="00ED62F9" w:rsidRPr="007B75C2" w:rsidRDefault="00ED62F9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b/>
          <w:bCs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44 =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</w:rPr>
          <m:t>→∃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R</m:t>
        </m:r>
      </m:oMath>
    </w:p>
    <w:p w14:paraId="1DE651BA" w14:textId="77D096B1" w:rsidR="00ED62F9" w:rsidRPr="007B75C2" w:rsidRDefault="00ED62F9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b/>
          <w:bCs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45 = </w:t>
      </w:r>
      <m:oMath>
        <m:r>
          <w:rPr>
            <w:rFonts w:ascii="Cambria Math" w:eastAsiaTheme="minorEastAsia" w:hAnsi="Cambria Math"/>
            <w:sz w:val="18"/>
            <w:szCs w:val="18"/>
          </w:rPr>
          <m:t>f convessa ↔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&gt;0</m:t>
        </m:r>
      </m:oMath>
    </w:p>
    <w:p w14:paraId="49945906" w14:textId="3548ACCB" w:rsidR="00ED62F9" w:rsidRPr="007B75C2" w:rsidRDefault="00ED62F9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b/>
          <w:bCs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P.to di flesso</w:t>
      </w:r>
    </w:p>
    <w:p w14:paraId="33503544" w14:textId="0ABA2885" w:rsidR="00ED62F9" w:rsidRPr="007B75C2" w:rsidRDefault="00ED62F9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>46 =</w:t>
      </w:r>
      <w:r w:rsidRPr="007B75C2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p.to di flesso→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</w:rPr>
          <m:t>=0</m:t>
        </m:r>
      </m:oMath>
    </w:p>
    <w:p w14:paraId="7B0A4AB8" w14:textId="4886F7DC" w:rsidR="00ED62F9" w:rsidRPr="007B75C2" w:rsidRDefault="00ED62F9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Tipi di p.ti di flesso</w:t>
      </w:r>
    </w:p>
    <w:p w14:paraId="29F0C671" w14:textId="2F12E827" w:rsidR="00ED62F9" w:rsidRPr="007B75C2" w:rsidRDefault="00ED62F9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Derivate elementari</w:t>
      </w:r>
    </w:p>
    <w:p w14:paraId="38D18281" w14:textId="27C09CCD" w:rsidR="00ED62F9" w:rsidRPr="007B75C2" w:rsidRDefault="004A3BD4" w:rsidP="004A3BD4">
      <w:pPr>
        <w:pStyle w:val="Paragrafoelenco"/>
        <w:numPr>
          <w:ilvl w:val="0"/>
          <w:numId w:val="1"/>
        </w:numPr>
        <w:jc w:val="both"/>
      </w:pPr>
      <w:r w:rsidRPr="007B75C2">
        <w:rPr>
          <w:highlight w:val="green"/>
        </w:rPr>
        <w:t>Serie di Taylor</w:t>
      </w:r>
    </w:p>
    <w:p w14:paraId="3D10EAFB" w14:textId="7381F89F" w:rsidR="004A3BD4" w:rsidRPr="007B75C2" w:rsidRDefault="004A3BD4" w:rsidP="004A3BD4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Formula di Taylor</w:t>
      </w:r>
    </w:p>
    <w:p w14:paraId="18567F1A" w14:textId="56593A9B" w:rsidR="004A3BD4" w:rsidRPr="007B75C2" w:rsidRDefault="00D83826" w:rsidP="004A3BD4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47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, 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… 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e>
        </m:d>
      </m:oMath>
    </w:p>
    <w:p w14:paraId="7AD580EF" w14:textId="312EEFD2" w:rsidR="00D83826" w:rsidRPr="007B75C2" w:rsidRDefault="005A1B81" w:rsidP="004A3BD4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48 = </w:t>
      </w:r>
      <m:oMath>
        <m:r>
          <w:rPr>
            <w:rFonts w:ascii="Cambria Math" w:eastAsiaTheme="minorEastAsia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p>
            </m:sSup>
          </m:e>
        </m:d>
      </m:oMath>
    </w:p>
    <w:p w14:paraId="0D49920F" w14:textId="4116BD1E" w:rsidR="005A1B81" w:rsidRPr="007B75C2" w:rsidRDefault="005A1B81" w:rsidP="004A3BD4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49 = </w:t>
      </w:r>
      <w:r w:rsidRPr="007B75C2">
        <w:rPr>
          <w:rFonts w:eastAsiaTheme="minorEastAsia"/>
          <w:sz w:val="18"/>
          <w:szCs w:val="18"/>
        </w:rPr>
        <w:t xml:space="preserve">Caratterizzazione p.to estremale tramite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e>
            </m:d>
          </m:sup>
        </m:sSup>
      </m:oMath>
    </w:p>
    <w:p w14:paraId="7E5E4E5A" w14:textId="5A3A5FAE" w:rsidR="005A1B81" w:rsidRPr="007B75C2" w:rsidRDefault="005A1B81" w:rsidP="004A3BD4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Polinomio di McLaurin</w:t>
      </w:r>
    </w:p>
    <w:p w14:paraId="045211FF" w14:textId="77777777" w:rsidR="007B75C2" w:rsidRDefault="007B75C2" w:rsidP="007B75C2">
      <w:pPr>
        <w:ind w:left="360"/>
        <w:jc w:val="both"/>
        <w:rPr>
          <w:highlight w:val="green"/>
        </w:rPr>
      </w:pPr>
    </w:p>
    <w:p w14:paraId="12805B91" w14:textId="07022D12" w:rsidR="005A1B81" w:rsidRPr="007B75C2" w:rsidRDefault="005A1B81" w:rsidP="007B75C2">
      <w:pPr>
        <w:pStyle w:val="Paragrafoelenco"/>
        <w:numPr>
          <w:ilvl w:val="0"/>
          <w:numId w:val="1"/>
        </w:numPr>
        <w:jc w:val="both"/>
      </w:pPr>
      <w:r w:rsidRPr="007B75C2">
        <w:rPr>
          <w:highlight w:val="green"/>
        </w:rPr>
        <w:t>Integrale di Riemann</w:t>
      </w:r>
    </w:p>
    <w:p w14:paraId="77F98BDE" w14:textId="7D8766E2" w:rsidR="005A1B81" w:rsidRPr="007B75C2" w:rsidRDefault="005A1B81" w:rsidP="005A1B81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Somma inferiore e superiore</w:t>
      </w:r>
    </w:p>
    <w:p w14:paraId="0D6E7828" w14:textId="5DE4CFFE" w:rsidR="005A1B81" w:rsidRPr="007B75C2" w:rsidRDefault="005A1B81" w:rsidP="005A1B81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Oss. sugli inf e sup</w:t>
      </w:r>
    </w:p>
    <w:p w14:paraId="22B4487A" w14:textId="26675B6C" w:rsidR="005A1B81" w:rsidRPr="007B75C2" w:rsidRDefault="005A1B81" w:rsidP="005A1B81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50 = </w:t>
      </w:r>
      <w:r w:rsidRPr="007B75C2">
        <w:rPr>
          <w:rFonts w:eastAsiaTheme="minorEastAsia"/>
          <w:sz w:val="18"/>
          <w:szCs w:val="18"/>
        </w:rPr>
        <w:t xml:space="preserve">Relazione tra </w:t>
      </w:r>
      <w:r w:rsidRPr="007B75C2">
        <w:rPr>
          <w:rFonts w:eastAsiaTheme="minorEastAsia"/>
          <w:i/>
          <w:iCs/>
          <w:sz w:val="18"/>
          <w:szCs w:val="18"/>
        </w:rPr>
        <w:t xml:space="preserve">s </w:t>
      </w:r>
      <w:r w:rsidRPr="007B75C2">
        <w:rPr>
          <w:rFonts w:eastAsiaTheme="minorEastAsia"/>
          <w:sz w:val="18"/>
          <w:szCs w:val="18"/>
        </w:rPr>
        <w:t xml:space="preserve">ed </w:t>
      </w:r>
      <w:r w:rsidRPr="007B75C2">
        <w:rPr>
          <w:rFonts w:eastAsiaTheme="minorEastAsia"/>
          <w:i/>
          <w:iCs/>
          <w:sz w:val="18"/>
          <w:szCs w:val="18"/>
        </w:rPr>
        <w:t>S</w:t>
      </w:r>
    </w:p>
    <w:p w14:paraId="1B92A1BF" w14:textId="15C21E67" w:rsidR="005A1B81" w:rsidRPr="007B75C2" w:rsidRDefault="005A1B81" w:rsidP="005A1B81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Integrabilità secondo Riemann</w:t>
      </w:r>
    </w:p>
    <w:p w14:paraId="6AB23776" w14:textId="13A214D2" w:rsidR="005A1B81" w:rsidRPr="007B75C2" w:rsidRDefault="005A1B81" w:rsidP="005A1B81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Integrale f. costante</w:t>
      </w:r>
    </w:p>
    <w:p w14:paraId="075E46B9" w14:textId="21358DD6" w:rsidR="005A1B81" w:rsidRPr="007B75C2" w:rsidRDefault="005A1B81" w:rsidP="005A1B81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Continuità→Integrabilità</m:t>
        </m:r>
      </m:oMath>
    </w:p>
    <w:p w14:paraId="269E08CF" w14:textId="168956E4" w:rsidR="005A1B81" w:rsidRPr="007B75C2" w:rsidRDefault="005A1B81" w:rsidP="005A1B81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Ampiezza di una suddivisione</w:t>
      </w:r>
    </w:p>
    <w:p w14:paraId="336DD698" w14:textId="6BAF74E3" w:rsidR="005A1B81" w:rsidRPr="007B75C2" w:rsidRDefault="005A1B81" w:rsidP="005A1B81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51 = </w:t>
      </w:r>
      <m:oMath>
        <m:r>
          <w:rPr>
            <w:rFonts w:ascii="Cambria Math" w:eastAsiaTheme="minorEastAsia" w:hAnsi="Cambria Math"/>
            <w:sz w:val="18"/>
            <w:szCs w:val="18"/>
          </w:rPr>
          <m:t>f crescente→f integrabile</m:t>
        </m:r>
      </m:oMath>
    </w:p>
    <w:p w14:paraId="73E30449" w14:textId="7A4BF516" w:rsidR="005A1B81" w:rsidRPr="007B75C2" w:rsidRDefault="005A1B81" w:rsidP="005A1B81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Proprietà integrale di Riemann</w:t>
      </w:r>
    </w:p>
    <w:p w14:paraId="416FF608" w14:textId="7CFB1D8D" w:rsidR="005A1B81" w:rsidRPr="007B75C2" w:rsidRDefault="005A1B81" w:rsidP="005A1B81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Media integrale</w:t>
      </w:r>
    </w:p>
    <w:p w14:paraId="2EAE7859" w14:textId="68F2F00E" w:rsidR="005A1B81" w:rsidRPr="007B75C2" w:rsidRDefault="005A1B81" w:rsidP="005A1B81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52 = </w:t>
      </w:r>
      <w:r w:rsidRPr="007B75C2">
        <w:rPr>
          <w:rFonts w:eastAsiaTheme="minorEastAsia"/>
          <w:sz w:val="18"/>
          <w:szCs w:val="18"/>
        </w:rPr>
        <w:t>Th. fondamentale del Calcolo integrale</w:t>
      </w:r>
    </w:p>
    <w:p w14:paraId="7C898377" w14:textId="74B04DEB" w:rsidR="005A1B81" w:rsidRPr="007B75C2" w:rsidRDefault="005A1B81" w:rsidP="005A1B81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Integrazione per parti</w:t>
      </w:r>
    </w:p>
    <w:p w14:paraId="5A33B5E5" w14:textId="2D894A15" w:rsidR="005A1B81" w:rsidRPr="007B75C2" w:rsidRDefault="005A1B81" w:rsidP="005A1B81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Integrazione per sostituzione</w:t>
      </w:r>
    </w:p>
    <w:p w14:paraId="222A0AC9" w14:textId="4E739894" w:rsidR="005A1B81" w:rsidRPr="007B75C2" w:rsidRDefault="005A1B81" w:rsidP="005A1B81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sz w:val="18"/>
          <w:szCs w:val="18"/>
        </w:rPr>
        <w:t>Oss. sulla simmetria</w:t>
      </w:r>
    </w:p>
    <w:p w14:paraId="0060C050" w14:textId="734FA43D" w:rsidR="005A1B81" w:rsidRPr="007B75C2" w:rsidRDefault="005A1B81" w:rsidP="005A1B81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 w:rsidRPr="007B75C2">
        <w:rPr>
          <w:rFonts w:eastAsiaTheme="minorEastAsia"/>
          <w:b/>
          <w:bCs/>
          <w:sz w:val="18"/>
          <w:szCs w:val="18"/>
        </w:rPr>
        <w:t xml:space="preserve">53 = </w:t>
      </w:r>
      <w:r w:rsidRPr="007B75C2">
        <w:rPr>
          <w:rFonts w:eastAsiaTheme="minorEastAsia"/>
          <w:sz w:val="18"/>
          <w:szCs w:val="18"/>
        </w:rPr>
        <w:t>Continuità f. integrale</w:t>
      </w:r>
    </w:p>
    <w:sectPr w:rsidR="005A1B81" w:rsidRPr="007B75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37E1"/>
    <w:multiLevelType w:val="hybridMultilevel"/>
    <w:tmpl w:val="93860B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1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F9"/>
    <w:rsid w:val="00040623"/>
    <w:rsid w:val="000A00A3"/>
    <w:rsid w:val="002B13FF"/>
    <w:rsid w:val="00310804"/>
    <w:rsid w:val="00446941"/>
    <w:rsid w:val="004A3BD4"/>
    <w:rsid w:val="004D31F9"/>
    <w:rsid w:val="00576C7D"/>
    <w:rsid w:val="005A1B81"/>
    <w:rsid w:val="007B75C2"/>
    <w:rsid w:val="00863138"/>
    <w:rsid w:val="008E7347"/>
    <w:rsid w:val="009C5721"/>
    <w:rsid w:val="009E1FAD"/>
    <w:rsid w:val="00A423AF"/>
    <w:rsid w:val="00A74B9C"/>
    <w:rsid w:val="00B83B41"/>
    <w:rsid w:val="00B979D1"/>
    <w:rsid w:val="00C14580"/>
    <w:rsid w:val="00D83826"/>
    <w:rsid w:val="00ED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36C2"/>
  <w15:chartTrackingRefBased/>
  <w15:docId w15:val="{B900DC49-8BAB-4936-A16D-51494DE0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D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3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3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3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3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D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31F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31F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31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31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31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31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3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3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3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31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31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31F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31F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31F9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8E7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SPIRITO DANIELE</dc:creator>
  <cp:keywords/>
  <dc:description/>
  <cp:lastModifiedBy>DI SPIRITO DANIELE</cp:lastModifiedBy>
  <cp:revision>10</cp:revision>
  <dcterms:created xsi:type="dcterms:W3CDTF">2024-01-23T16:38:00Z</dcterms:created>
  <dcterms:modified xsi:type="dcterms:W3CDTF">2024-01-23T18:00:00Z</dcterms:modified>
</cp:coreProperties>
</file>