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72CDC" w14:textId="77777777" w:rsidR="00533CD6" w:rsidRPr="00533CD6" w:rsidRDefault="00533CD6" w:rsidP="00533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MyHealthTracker Application Run Guide (Windows)</w:t>
      </w:r>
    </w:p>
    <w:p w14:paraId="08E0F2EE" w14:textId="77777777" w:rsidR="00533CD6" w:rsidRPr="00533CD6" w:rsidRDefault="00533CD6" w:rsidP="00533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>This guide explains how to run the MyHealthTracker application in a Windows environment, assuming all dependencies are already installed.</w:t>
      </w:r>
    </w:p>
    <w:p w14:paraId="38D44371" w14:textId="77777777" w:rsidR="00533CD6" w:rsidRPr="00533CD6" w:rsidRDefault="00533CD6" w:rsidP="00533C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</w:t>
      </w:r>
    </w:p>
    <w:p w14:paraId="422C1B9E" w14:textId="77777777" w:rsidR="00533CD6" w:rsidRPr="00533CD6" w:rsidRDefault="00533CD6" w:rsidP="00533C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>Ensure that Python (version 3.x) and Node.js (version 16.x or above) are installed on your system.</w:t>
      </w:r>
    </w:p>
    <w:p w14:paraId="312C66DF" w14:textId="77777777" w:rsidR="00533CD6" w:rsidRPr="00533CD6" w:rsidRDefault="00533CD6" w:rsidP="00533C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>Confirm that all required dependencies and libraries have already been installed in the environment.</w:t>
      </w:r>
    </w:p>
    <w:p w14:paraId="0F735720" w14:textId="77777777" w:rsidR="00533CD6" w:rsidRPr="00533CD6" w:rsidRDefault="00533CD6" w:rsidP="00533C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 xml:space="preserve">The project files, including the script </w:t>
      </w:r>
      <w:r w:rsidRPr="00533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run_servers.sh</w:t>
      </w:r>
      <w:r w:rsidRPr="00533CD6">
        <w:rPr>
          <w:rFonts w:ascii="Times New Roman" w:eastAsia="Times New Roman" w:hAnsi="Times New Roman" w:cs="Times New Roman"/>
          <w:kern w:val="0"/>
          <w14:ligatures w14:val="none"/>
        </w:rPr>
        <w:t>, are located in the root directory of the project.</w:t>
      </w:r>
    </w:p>
    <w:p w14:paraId="56E21F7F" w14:textId="77777777" w:rsidR="00533CD6" w:rsidRPr="00533CD6" w:rsidRDefault="003963CC" w:rsidP="00533C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3CC">
        <w:rPr>
          <w:rFonts w:ascii="Times New Roman" w:eastAsia="Times New Roman" w:hAnsi="Times New Roman" w:cs="Times New Roman"/>
          <w:noProof/>
          <w:kern w:val="0"/>
        </w:rPr>
        <w:pict w14:anchorId="51AB685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BDF1FCE" w14:textId="77777777" w:rsidR="00533CD6" w:rsidRPr="00533CD6" w:rsidRDefault="00533CD6" w:rsidP="00533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 to Run the Application</w:t>
      </w:r>
    </w:p>
    <w:p w14:paraId="79D4056A" w14:textId="77777777" w:rsidR="00533CD6" w:rsidRPr="00533CD6" w:rsidRDefault="00533CD6" w:rsidP="00533C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Navigate to the Project Directory</w:t>
      </w:r>
    </w:p>
    <w:p w14:paraId="55E09CB5" w14:textId="77777777" w:rsidR="00533CD6" w:rsidRPr="00533CD6" w:rsidRDefault="00533CD6" w:rsidP="00533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 xml:space="preserve">Open a Command Prompt window and navigate to the root folder of the project where </w:t>
      </w:r>
      <w:r w:rsidRPr="00533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run_servers.sh</w:t>
      </w:r>
      <w:r w:rsidRPr="00533CD6">
        <w:rPr>
          <w:rFonts w:ascii="Times New Roman" w:eastAsia="Times New Roman" w:hAnsi="Times New Roman" w:cs="Times New Roman"/>
          <w:kern w:val="0"/>
          <w14:ligatures w14:val="none"/>
        </w:rPr>
        <w:t xml:space="preserve"> is located. Use the </w:t>
      </w:r>
      <w:r w:rsidRPr="00533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r w:rsidRPr="00533CD6">
        <w:rPr>
          <w:rFonts w:ascii="Times New Roman" w:eastAsia="Times New Roman" w:hAnsi="Times New Roman" w:cs="Times New Roman"/>
          <w:kern w:val="0"/>
          <w14:ligatures w14:val="none"/>
        </w:rPr>
        <w:t xml:space="preserve"> command, for example:</w:t>
      </w:r>
    </w:p>
    <w:p w14:paraId="24E8A67E" w14:textId="77777777" w:rsidR="00533CD6" w:rsidRPr="00533CD6" w:rsidRDefault="00533CD6" w:rsidP="00533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C:\path\to\MyHealthTracker</w:t>
      </w:r>
    </w:p>
    <w:p w14:paraId="0C480858" w14:textId="77777777" w:rsidR="00533CD6" w:rsidRPr="00533CD6" w:rsidRDefault="00533CD6" w:rsidP="00533C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Run the Application</w:t>
      </w:r>
    </w:p>
    <w:p w14:paraId="4274BFE8" w14:textId="77777777" w:rsidR="00533CD6" w:rsidRPr="00533CD6" w:rsidRDefault="00533CD6" w:rsidP="00533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 xml:space="preserve">Run the script </w:t>
      </w:r>
      <w:r w:rsidRPr="00533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run_servers.sh</w:t>
      </w:r>
      <w:r w:rsidRPr="00533CD6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r w:rsidRPr="00533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  <w:r w:rsidRPr="00533CD6">
        <w:rPr>
          <w:rFonts w:ascii="Times New Roman" w:eastAsia="Times New Roman" w:hAnsi="Times New Roman" w:cs="Times New Roman"/>
          <w:kern w:val="0"/>
          <w14:ligatures w14:val="none"/>
        </w:rPr>
        <w:t xml:space="preserve"> command provided by tools like Git Bash or any shell that supports Bash scripts. Execute the following command:</w:t>
      </w:r>
    </w:p>
    <w:p w14:paraId="13F2FA01" w14:textId="77777777" w:rsidR="00533CD6" w:rsidRPr="00533CD6" w:rsidRDefault="00533CD6" w:rsidP="00533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 run_servers.sh</w:t>
      </w:r>
    </w:p>
    <w:p w14:paraId="6B6DC038" w14:textId="77777777" w:rsidR="00533CD6" w:rsidRPr="00533CD6" w:rsidRDefault="00533CD6" w:rsidP="00533C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Verify the Servers</w:t>
      </w:r>
    </w:p>
    <w:p w14:paraId="6C740599" w14:textId="77777777" w:rsidR="00533CD6" w:rsidRPr="00533CD6" w:rsidRDefault="00533CD6" w:rsidP="00533C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 xml:space="preserve">The backend Flask server will run on port </w:t>
      </w:r>
      <w:r w:rsidRPr="00533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5001</w:t>
      </w:r>
      <w:r w:rsidRPr="00533C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07B5F2" w14:textId="77777777" w:rsidR="00533CD6" w:rsidRPr="00533CD6" w:rsidRDefault="00533CD6" w:rsidP="00533C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 xml:space="preserve">The frontend will run on port </w:t>
      </w:r>
      <w:r w:rsidRPr="00533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</w:t>
      </w:r>
      <w:r w:rsidRPr="00533C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DBC607" w14:textId="77777777" w:rsidR="00533CD6" w:rsidRPr="00533CD6" w:rsidRDefault="00533CD6" w:rsidP="00533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>You can verify that the servers are running by visiting the following links in your browser:</w:t>
      </w:r>
    </w:p>
    <w:p w14:paraId="0E48CE77" w14:textId="77777777" w:rsidR="00533CD6" w:rsidRPr="00533CD6" w:rsidRDefault="00533CD6" w:rsidP="00533C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 Documentation:</w:t>
      </w:r>
      <w:r w:rsidRPr="00533C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http://localhost:5001</w:t>
      </w:r>
    </w:p>
    <w:p w14:paraId="1A256F7E" w14:textId="77777777" w:rsidR="00533CD6" w:rsidRPr="00533CD6" w:rsidRDefault="00533CD6" w:rsidP="00533C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Application:</w:t>
      </w:r>
      <w:r w:rsidRPr="00533CD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</w:p>
    <w:p w14:paraId="2932FA75" w14:textId="77777777" w:rsidR="00533CD6" w:rsidRPr="00533CD6" w:rsidRDefault="00533CD6" w:rsidP="00533C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Interact with the Application</w:t>
      </w:r>
    </w:p>
    <w:p w14:paraId="23BF317F" w14:textId="77777777" w:rsidR="00533CD6" w:rsidRPr="00533CD6" w:rsidRDefault="00533CD6" w:rsidP="00533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>Use the application’s frontend to log in, register, or test its features. The backend API will handle data processing and storage automatically.</w:t>
      </w:r>
    </w:p>
    <w:p w14:paraId="78DAAA8D" w14:textId="77777777" w:rsidR="00533CD6" w:rsidRPr="00533CD6" w:rsidRDefault="00533CD6" w:rsidP="00533C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Stopping the Servers</w:t>
      </w:r>
    </w:p>
    <w:p w14:paraId="77CDE61F" w14:textId="77777777" w:rsidR="00533CD6" w:rsidRPr="00533CD6" w:rsidRDefault="00533CD6" w:rsidP="00533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>To stop the servers:</w:t>
      </w:r>
    </w:p>
    <w:p w14:paraId="310219B1" w14:textId="77777777" w:rsidR="00533CD6" w:rsidRPr="00533CD6" w:rsidRDefault="00533CD6" w:rsidP="00533C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>Return to the Command Prompt where the script is running.</w:t>
      </w:r>
    </w:p>
    <w:p w14:paraId="38A05A77" w14:textId="77777777" w:rsidR="00533CD6" w:rsidRPr="00533CD6" w:rsidRDefault="00533CD6" w:rsidP="00533C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r w:rsidRPr="00533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C</w:t>
      </w:r>
      <w:r w:rsidRPr="00533CD6">
        <w:rPr>
          <w:rFonts w:ascii="Times New Roman" w:eastAsia="Times New Roman" w:hAnsi="Times New Roman" w:cs="Times New Roman"/>
          <w:kern w:val="0"/>
          <w14:ligatures w14:val="none"/>
        </w:rPr>
        <w:t xml:space="preserve"> to terminate the process.</w:t>
      </w:r>
    </w:p>
    <w:p w14:paraId="7ABB65C9" w14:textId="77777777" w:rsidR="00533CD6" w:rsidRPr="00533CD6" w:rsidRDefault="003963CC" w:rsidP="00533C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3CC">
        <w:rPr>
          <w:rFonts w:ascii="Times New Roman" w:eastAsia="Times New Roman" w:hAnsi="Times New Roman" w:cs="Times New Roman"/>
          <w:noProof/>
          <w:kern w:val="0"/>
        </w:rPr>
        <w:pict w14:anchorId="37CE96C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23CD911" w14:textId="77777777" w:rsidR="00533CD6" w:rsidRPr="00533CD6" w:rsidRDefault="00533CD6" w:rsidP="00533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Troubleshooting</w:t>
      </w:r>
    </w:p>
    <w:p w14:paraId="73601D31" w14:textId="77777777" w:rsidR="00533CD6" w:rsidRPr="00533CD6" w:rsidRDefault="00533CD6" w:rsidP="00533C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Error:</w:t>
      </w:r>
      <w:r w:rsidRPr="00533CD6">
        <w:rPr>
          <w:rFonts w:ascii="Times New Roman" w:eastAsia="Times New Roman" w:hAnsi="Times New Roman" w:cs="Times New Roman"/>
          <w:kern w:val="0"/>
          <w14:ligatures w14:val="none"/>
        </w:rPr>
        <w:t xml:space="preserve"> “Command not found: bash”</w:t>
      </w:r>
    </w:p>
    <w:p w14:paraId="494CCD99" w14:textId="77777777" w:rsidR="00533CD6" w:rsidRPr="00533CD6" w:rsidRDefault="00533CD6" w:rsidP="00533C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 xml:space="preserve">Install Git Bash from </w:t>
      </w:r>
      <w:hyperlink r:id="rId7" w:history="1">
        <w:r w:rsidRPr="00533CD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 for Windows</w:t>
        </w:r>
      </w:hyperlink>
      <w:r w:rsidRPr="00533C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784D76" w14:textId="77777777" w:rsidR="00533CD6" w:rsidRPr="00533CD6" w:rsidRDefault="00533CD6" w:rsidP="00533C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>Run the script using Git Bash instead of Command Prompt.</w:t>
      </w:r>
    </w:p>
    <w:p w14:paraId="7C406A66" w14:textId="77777777" w:rsidR="00533CD6" w:rsidRPr="00533CD6" w:rsidRDefault="00533CD6" w:rsidP="00533C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Error:</w:t>
      </w:r>
      <w:r w:rsidRPr="00533CD6">
        <w:rPr>
          <w:rFonts w:ascii="Times New Roman" w:eastAsia="Times New Roman" w:hAnsi="Times New Roman" w:cs="Times New Roman"/>
          <w:kern w:val="0"/>
          <w14:ligatures w14:val="none"/>
        </w:rPr>
        <w:t xml:space="preserve"> “Port already in use”</w:t>
      </w:r>
    </w:p>
    <w:p w14:paraId="4E3ED6A5" w14:textId="77777777" w:rsidR="00533CD6" w:rsidRPr="00533CD6" w:rsidRDefault="00533CD6" w:rsidP="00533C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 xml:space="preserve">Ensure no other applications are running on ports </w:t>
      </w:r>
      <w:r w:rsidRPr="00533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5001</w:t>
      </w:r>
      <w:r w:rsidRPr="00533CD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33C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3000</w:t>
      </w:r>
      <w:r w:rsidRPr="00533C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BD6110" w14:textId="77777777" w:rsidR="00533CD6" w:rsidRPr="00533CD6" w:rsidRDefault="00533CD6" w:rsidP="00533C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Errors:</w:t>
      </w:r>
    </w:p>
    <w:p w14:paraId="0B419CF3" w14:textId="77777777" w:rsidR="00533CD6" w:rsidRPr="00533CD6" w:rsidRDefault="00533CD6" w:rsidP="00533C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>Check logs in the terminal for detailed error messages.</w:t>
      </w:r>
    </w:p>
    <w:p w14:paraId="6F2ECC99" w14:textId="77777777" w:rsidR="00533CD6" w:rsidRPr="00533CD6" w:rsidRDefault="003963CC" w:rsidP="00533C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3CC">
        <w:rPr>
          <w:rFonts w:ascii="Times New Roman" w:eastAsia="Times New Roman" w:hAnsi="Times New Roman" w:cs="Times New Roman"/>
          <w:noProof/>
          <w:kern w:val="0"/>
        </w:rPr>
        <w:pict w14:anchorId="0B7AA9C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16BFDDE" w14:textId="77777777" w:rsidR="00533CD6" w:rsidRPr="00533CD6" w:rsidRDefault="00533CD6" w:rsidP="00533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3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Notes</w:t>
      </w:r>
    </w:p>
    <w:p w14:paraId="56F72A41" w14:textId="77777777" w:rsidR="00533CD6" w:rsidRPr="00533CD6" w:rsidRDefault="00533CD6" w:rsidP="00533C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>This script simplifies the process of starting both backend and frontend servers.</w:t>
      </w:r>
    </w:p>
    <w:p w14:paraId="631CDC26" w14:textId="77777777" w:rsidR="00533CD6" w:rsidRPr="00533CD6" w:rsidRDefault="00533CD6" w:rsidP="00533C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>Ensure that all project files are intact in the project directory.</w:t>
      </w:r>
    </w:p>
    <w:p w14:paraId="65368428" w14:textId="77777777" w:rsidR="00533CD6" w:rsidRPr="00533CD6" w:rsidRDefault="00533CD6" w:rsidP="00533C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>If additional support is required, refer to the project README file.</w:t>
      </w:r>
    </w:p>
    <w:p w14:paraId="7778D103" w14:textId="77777777" w:rsidR="00533CD6" w:rsidRPr="00533CD6" w:rsidRDefault="003963CC" w:rsidP="00533C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3CC">
        <w:rPr>
          <w:rFonts w:ascii="Times New Roman" w:eastAsia="Times New Roman" w:hAnsi="Times New Roman" w:cs="Times New Roman"/>
          <w:noProof/>
          <w:kern w:val="0"/>
        </w:rPr>
        <w:pict w14:anchorId="7BD0298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0F7622A" w14:textId="77777777" w:rsidR="00533CD6" w:rsidRPr="00533CD6" w:rsidRDefault="00533CD6" w:rsidP="00533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CD6">
        <w:rPr>
          <w:rFonts w:ascii="Times New Roman" w:eastAsia="Times New Roman" w:hAnsi="Times New Roman" w:cs="Times New Roman"/>
          <w:kern w:val="0"/>
          <w14:ligatures w14:val="none"/>
        </w:rPr>
        <w:t>Thank you for using MyHealthTracker!</w:t>
      </w:r>
    </w:p>
    <w:p w14:paraId="4853E5BF" w14:textId="77777777" w:rsidR="008364F9" w:rsidRDefault="008364F9"/>
    <w:sectPr w:rsidR="008364F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E3092" w14:textId="77777777" w:rsidR="003963CC" w:rsidRDefault="003963CC" w:rsidP="00E44FEA">
      <w:pPr>
        <w:spacing w:after="0" w:line="240" w:lineRule="auto"/>
      </w:pPr>
      <w:r>
        <w:separator/>
      </w:r>
    </w:p>
  </w:endnote>
  <w:endnote w:type="continuationSeparator" w:id="0">
    <w:p w14:paraId="47A310D7" w14:textId="77777777" w:rsidR="003963CC" w:rsidRDefault="003963CC" w:rsidP="00E4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137DB" w14:textId="77777777" w:rsidR="003963CC" w:rsidRDefault="003963CC" w:rsidP="00E44FEA">
      <w:pPr>
        <w:spacing w:after="0" w:line="240" w:lineRule="auto"/>
      </w:pPr>
      <w:r>
        <w:separator/>
      </w:r>
    </w:p>
  </w:footnote>
  <w:footnote w:type="continuationSeparator" w:id="0">
    <w:p w14:paraId="454BE852" w14:textId="77777777" w:rsidR="003963CC" w:rsidRDefault="003963CC" w:rsidP="00E4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75F15" w14:textId="1D4371AB" w:rsidR="00E44FEA" w:rsidRPr="00E44FEA" w:rsidRDefault="00E44FEA" w:rsidP="00E44FEA">
    <w:pPr>
      <w:pStyle w:val="Header"/>
      <w:bidi/>
      <w:rPr>
        <w:rFonts w:asciiTheme="majorBidi" w:hAnsiTheme="majorBidi" w:cstheme="majorBidi"/>
        <w:rtl/>
        <w:lang w:val="en-US"/>
      </w:rPr>
    </w:pPr>
    <w:r w:rsidRPr="00E44FEA">
      <w:rPr>
        <w:rFonts w:asciiTheme="majorBidi" w:hAnsiTheme="majorBidi" w:cstheme="majorBidi"/>
        <w:rtl/>
        <w:lang w:val="en-US"/>
      </w:rPr>
      <w:t>בס״ד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A75BC"/>
    <w:multiLevelType w:val="multilevel"/>
    <w:tmpl w:val="00EE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51AFD"/>
    <w:multiLevelType w:val="multilevel"/>
    <w:tmpl w:val="439A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C1D25"/>
    <w:multiLevelType w:val="multilevel"/>
    <w:tmpl w:val="797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F3C6F"/>
    <w:multiLevelType w:val="multilevel"/>
    <w:tmpl w:val="82F8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72ED2"/>
    <w:multiLevelType w:val="multilevel"/>
    <w:tmpl w:val="D39E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AD50BB"/>
    <w:multiLevelType w:val="multilevel"/>
    <w:tmpl w:val="94B0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C6476"/>
    <w:multiLevelType w:val="multilevel"/>
    <w:tmpl w:val="7DC8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210300">
    <w:abstractNumId w:val="1"/>
  </w:num>
  <w:num w:numId="2" w16cid:durableId="1872456036">
    <w:abstractNumId w:val="0"/>
  </w:num>
  <w:num w:numId="3" w16cid:durableId="1714694610">
    <w:abstractNumId w:val="5"/>
  </w:num>
  <w:num w:numId="4" w16cid:durableId="606931884">
    <w:abstractNumId w:val="2"/>
  </w:num>
  <w:num w:numId="5" w16cid:durableId="1127044206">
    <w:abstractNumId w:val="4"/>
  </w:num>
  <w:num w:numId="6" w16cid:durableId="845243661">
    <w:abstractNumId w:val="3"/>
  </w:num>
  <w:num w:numId="7" w16cid:durableId="13897638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EA"/>
    <w:rsid w:val="003963CC"/>
    <w:rsid w:val="00415FA9"/>
    <w:rsid w:val="00533CD6"/>
    <w:rsid w:val="005D4AF9"/>
    <w:rsid w:val="008364F9"/>
    <w:rsid w:val="00E4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E12A"/>
  <w15:chartTrackingRefBased/>
  <w15:docId w15:val="{848453C8-74B2-B34F-8B68-C80065F8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4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4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4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4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4F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F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4FE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FEA"/>
  </w:style>
  <w:style w:type="paragraph" w:styleId="Footer">
    <w:name w:val="footer"/>
    <w:basedOn w:val="Normal"/>
    <w:link w:val="FooterChar"/>
    <w:uiPriority w:val="99"/>
    <w:unhideWhenUsed/>
    <w:rsid w:val="00E4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FEA"/>
  </w:style>
  <w:style w:type="character" w:styleId="Hyperlink">
    <w:name w:val="Hyperlink"/>
    <w:basedOn w:val="DefaultParagraphFont"/>
    <w:uiPriority w:val="99"/>
    <w:semiHidden/>
    <w:unhideWhenUsed/>
    <w:rsid w:val="00533C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Sharam</dc:creator>
  <cp:keywords/>
  <dc:description/>
  <cp:lastModifiedBy>Daniel Sharam</cp:lastModifiedBy>
  <cp:revision>2</cp:revision>
  <dcterms:created xsi:type="dcterms:W3CDTF">2025-01-27T22:34:00Z</dcterms:created>
  <dcterms:modified xsi:type="dcterms:W3CDTF">2025-01-27T22:39:00Z</dcterms:modified>
</cp:coreProperties>
</file>