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7D161" w14:textId="6C12CAF2" w:rsidR="00097C07" w:rsidRPr="00413956" w:rsidRDefault="00413956" w:rsidP="003C25D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7030A0"/>
          <w:sz w:val="23"/>
          <w:szCs w:val="23"/>
          <w:lang w:val="en-US" w:eastAsia="ru-RU"/>
        </w:rPr>
      </w:pPr>
      <w:r w:rsidRPr="00413956">
        <w:rPr>
          <w:rFonts w:ascii="yandex-sans" w:eastAsia="Times New Roman" w:hAnsi="yandex-sans" w:cs="Times New Roman"/>
          <w:color w:val="7030A0"/>
          <w:sz w:val="23"/>
          <w:szCs w:val="23"/>
          <w:lang w:val="en-US" w:eastAsia="ru-RU"/>
        </w:rPr>
        <w:t>unit: present simple; present continuous</w:t>
      </w:r>
    </w:p>
    <w:p w14:paraId="28008826" w14:textId="3773D260" w:rsidR="00413956" w:rsidRDefault="00413956" w:rsidP="003C25D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</w:pPr>
    </w:p>
    <w:p w14:paraId="715A8C08" w14:textId="74B63683" w:rsidR="00413956" w:rsidRPr="00097C07" w:rsidRDefault="00413956" w:rsidP="003C25D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</w:pPr>
      <w:r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  <w:t xml:space="preserve">complete the sentences </w:t>
      </w:r>
    </w:p>
    <w:p w14:paraId="0D916395" w14:textId="2663AC6C" w:rsidR="00097C07" w:rsidRDefault="00097C07" w:rsidP="003C25D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58DA7CE8" w14:textId="77777777" w:rsidR="00E15F01" w:rsidRDefault="00E15F01" w:rsidP="003C25D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57233677" w14:textId="31D72999" w:rsidR="00297C31" w:rsidRPr="00E15F01" w:rsidRDefault="00297C31" w:rsidP="00E15F0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a: I usually get (I / usually / get) hungry in the afternoon.</w:t>
      </w:r>
    </w:p>
    <w:p w14:paraId="35E66665" w14:textId="6C619628" w:rsidR="00297C31" w:rsidRPr="00E15F01" w:rsidRDefault="00297C31" w:rsidP="00E15F01">
      <w:pPr>
        <w:pStyle w:val="a3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b: I’m getting (I / get) hungry. Let’s go and eat something.</w:t>
      </w:r>
    </w:p>
    <w:p w14:paraId="562E23B9" w14:textId="77777777" w:rsidR="00297C31" w:rsidRDefault="00297C31" w:rsidP="00297C31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26730257" w14:textId="3E3D713E" w:rsidR="00297C31" w:rsidRPr="00E15F01" w:rsidRDefault="00297C31" w:rsidP="00E15F0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a: ‘(you / listen) to the radio?’ </w:t>
      </w:r>
    </w:p>
    <w:p w14:paraId="0AFD2717" w14:textId="08815B45" w:rsidR="00297C31" w:rsidRPr="00E15F01" w:rsidRDefault="00297C31" w:rsidP="00E15F01">
      <w:pPr>
        <w:pStyle w:val="a3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b: ‘No, you can turn it off.’</w:t>
      </w:r>
    </w:p>
    <w:p w14:paraId="73D7BB67" w14:textId="41E8513D" w:rsidR="00297C31" w:rsidRPr="00E15F01" w:rsidRDefault="00297C31" w:rsidP="00E15F01">
      <w:pPr>
        <w:pStyle w:val="a3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a: ‘(you / listen) to the radio a lot?’</w:t>
      </w:r>
    </w:p>
    <w:p w14:paraId="363D5B40" w14:textId="7B14D975" w:rsidR="00297C31" w:rsidRPr="00E15F01" w:rsidRDefault="00297C31" w:rsidP="00E15F01">
      <w:pPr>
        <w:pStyle w:val="a3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b: ‘No, not very often.’</w:t>
      </w:r>
    </w:p>
    <w:p w14:paraId="69E7602D" w14:textId="77777777" w:rsidR="00297C31" w:rsidRPr="00297C31" w:rsidRDefault="00297C31" w:rsidP="00297C31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0C255D61" w14:textId="08568ABB" w:rsidR="00297C31" w:rsidRPr="00E15F01" w:rsidRDefault="00297C31" w:rsidP="00E15F0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a: The River Nile (flow) into the Mediterranean.</w:t>
      </w:r>
    </w:p>
    <w:p w14:paraId="01390C0D" w14:textId="2C565DBB" w:rsidR="00297C31" w:rsidRPr="00E15F01" w:rsidRDefault="00297C31" w:rsidP="00E15F01">
      <w:pPr>
        <w:pStyle w:val="a3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b: The river (flow) very fast today – much faster than usual.</w:t>
      </w:r>
    </w:p>
    <w:p w14:paraId="04E901A9" w14:textId="77777777" w:rsidR="00297C31" w:rsidRDefault="00297C31" w:rsidP="00297C31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260CD50B" w14:textId="50F6A9AC" w:rsidR="00297C31" w:rsidRPr="00E15F01" w:rsidRDefault="00297C31" w:rsidP="00E15F0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</w:t>
      </w:r>
      <w:r w:rsidR="00E15F01"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:</w:t>
      </w:r>
      <w:r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I’m not very active.</w:t>
      </w:r>
      <w:r w:rsidR="00E15F01"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(I / not / do) any sport.</w:t>
      </w:r>
    </w:p>
    <w:p w14:paraId="5910F752" w14:textId="1DC16694" w:rsidR="00297C31" w:rsidRPr="00E15F01" w:rsidRDefault="00297C31" w:rsidP="00E15F01">
      <w:pPr>
        <w:pStyle w:val="a3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b</w:t>
      </w:r>
      <w:r w:rsidR="00E15F01"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:</w:t>
      </w:r>
      <w:r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What</w:t>
      </w:r>
      <w:r w:rsidR="00E15F01"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(you / usually / do) at weekends?</w:t>
      </w:r>
    </w:p>
    <w:p w14:paraId="3D26ACF6" w14:textId="77777777" w:rsidR="00297C31" w:rsidRPr="00297C31" w:rsidRDefault="00297C31" w:rsidP="00297C31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6B3702E4" w14:textId="21D7F9B6" w:rsidR="00297C31" w:rsidRPr="00E15F01" w:rsidRDefault="00297C31" w:rsidP="00E15F0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</w:t>
      </w:r>
      <w:r w:rsidR="00E15F01"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:</w:t>
      </w:r>
      <w:r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Rachel is in New York right now.</w:t>
      </w:r>
      <w:r w:rsidR="00E15F01"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(She / stay) at the Park Hotel.</w:t>
      </w:r>
    </w:p>
    <w:p w14:paraId="43B33BDC" w14:textId="6ED6646A" w:rsidR="00297C31" w:rsidRPr="00E15F01" w:rsidRDefault="00297C31" w:rsidP="00E15F01">
      <w:pPr>
        <w:pStyle w:val="a3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b</w:t>
      </w:r>
      <w:r w:rsidR="00E15F01"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: </w:t>
      </w:r>
      <w:r w:rsidRPr="00E15F0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(She / always / stay) there when she’s in New York.</w:t>
      </w:r>
    </w:p>
    <w:p w14:paraId="0CA40012" w14:textId="77777777" w:rsidR="00375D53" w:rsidRPr="003C25DA" w:rsidRDefault="00375D53">
      <w:pPr>
        <w:rPr>
          <w:lang w:val="en-US"/>
        </w:rPr>
      </w:pPr>
    </w:p>
    <w:sectPr w:rsidR="00375D53" w:rsidRPr="003C2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24457"/>
    <w:multiLevelType w:val="hybridMultilevel"/>
    <w:tmpl w:val="1C9CC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DA"/>
    <w:rsid w:val="00097C07"/>
    <w:rsid w:val="00104454"/>
    <w:rsid w:val="00297C31"/>
    <w:rsid w:val="00375D53"/>
    <w:rsid w:val="003C25DA"/>
    <w:rsid w:val="00413956"/>
    <w:rsid w:val="00593CC5"/>
    <w:rsid w:val="005A30F4"/>
    <w:rsid w:val="00643780"/>
    <w:rsid w:val="009F5DEB"/>
    <w:rsid w:val="00A84AEC"/>
    <w:rsid w:val="00D01970"/>
    <w:rsid w:val="00E1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AC271"/>
  <w15:chartTrackingRefBased/>
  <w15:docId w15:val="{AD6D7EB0-4A52-4D30-8A48-4270451E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kanaymyri@gmail.com</dc:creator>
  <cp:keywords/>
  <dc:description/>
  <cp:lastModifiedBy>kanaymyri@gmail.com</cp:lastModifiedBy>
  <cp:revision>3</cp:revision>
  <dcterms:created xsi:type="dcterms:W3CDTF">2020-08-20T20:30:00Z</dcterms:created>
  <dcterms:modified xsi:type="dcterms:W3CDTF">2020-11-09T13:12:00Z</dcterms:modified>
</cp:coreProperties>
</file>