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672ED" w14:textId="7044D378" w:rsidR="0081667C" w:rsidRDefault="00F1594F" w:rsidP="00F1594F">
      <w:pPr>
        <w:jc w:val="center"/>
        <w:rPr>
          <w:rFonts w:ascii="Times New Roman" w:hAnsi="Times New Roman" w:cs="Times New Roman"/>
          <w:sz w:val="36"/>
        </w:rPr>
      </w:pPr>
      <w:r w:rsidRPr="00F1594F">
        <w:rPr>
          <w:rFonts w:ascii="Times New Roman" w:hAnsi="Times New Roman" w:cs="Times New Roman"/>
          <w:sz w:val="36"/>
        </w:rPr>
        <w:t>Практическая работа номер 7</w:t>
      </w:r>
    </w:p>
    <w:p w14:paraId="1B718CB2" w14:textId="3C79FED2" w:rsidR="00F1594F" w:rsidRDefault="00F1594F" w:rsidP="00F1594F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Задание № 1</w:t>
      </w:r>
    </w:p>
    <w:p w14:paraId="2F3182DA" w14:textId="49914491" w:rsidR="00F1594F" w:rsidRDefault="00F1594F" w:rsidP="00F1594F">
      <w:pPr>
        <w:jc w:val="center"/>
        <w:rPr>
          <w:rFonts w:ascii="Times New Roman" w:hAnsi="Times New Roman" w:cs="Times New Roman"/>
          <w:sz w:val="36"/>
        </w:rPr>
      </w:pPr>
      <w:r w:rsidRPr="00F1594F">
        <w:rPr>
          <w:rFonts w:ascii="Times New Roman" w:hAnsi="Times New Roman" w:cs="Times New Roman"/>
          <w:sz w:val="36"/>
        </w:rPr>
        <w:drawing>
          <wp:inline distT="0" distB="0" distL="0" distR="0" wp14:anchorId="65005A32" wp14:editId="0183298D">
            <wp:extent cx="5940425" cy="3340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BDE0" w14:textId="15A9B4B5" w:rsidR="00F1594F" w:rsidRDefault="00F1594F" w:rsidP="00F1594F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Задание № 2</w:t>
      </w:r>
    </w:p>
    <w:p w14:paraId="2A864638" w14:textId="1007D3B9" w:rsidR="00F1594F" w:rsidRDefault="00F1594F" w:rsidP="00F1594F">
      <w:pPr>
        <w:jc w:val="center"/>
        <w:rPr>
          <w:rFonts w:ascii="Times New Roman" w:hAnsi="Times New Roman" w:cs="Times New Roman"/>
          <w:sz w:val="36"/>
        </w:rPr>
      </w:pPr>
      <w:r w:rsidRPr="00F1594F">
        <w:rPr>
          <w:rFonts w:ascii="Times New Roman" w:hAnsi="Times New Roman" w:cs="Times New Roman"/>
          <w:sz w:val="36"/>
        </w:rPr>
        <w:drawing>
          <wp:inline distT="0" distB="0" distL="0" distR="0" wp14:anchorId="17522931" wp14:editId="53F33C8B">
            <wp:extent cx="5940425" cy="3340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1C2518" w14:textId="1FDDB521" w:rsidR="00F1594F" w:rsidRDefault="00F1594F" w:rsidP="00F1594F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Задание № 3</w:t>
      </w:r>
    </w:p>
    <w:p w14:paraId="177A8198" w14:textId="1F2352ED" w:rsidR="00F1594F" w:rsidRPr="00F1594F" w:rsidRDefault="00F1594F" w:rsidP="00F1594F">
      <w:pPr>
        <w:jc w:val="center"/>
        <w:rPr>
          <w:rFonts w:ascii="Times New Roman" w:hAnsi="Times New Roman" w:cs="Times New Roman"/>
          <w:sz w:val="36"/>
        </w:rPr>
      </w:pPr>
      <w:r w:rsidRPr="00F1594F">
        <w:rPr>
          <w:rFonts w:ascii="Times New Roman" w:hAnsi="Times New Roman" w:cs="Times New Roman"/>
          <w:sz w:val="36"/>
        </w:rPr>
        <w:lastRenderedPageBreak/>
        <w:drawing>
          <wp:inline distT="0" distB="0" distL="0" distR="0" wp14:anchorId="2931144F" wp14:editId="35EB0EF6">
            <wp:extent cx="5940425" cy="3254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94F" w:rsidRPr="00F15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61"/>
    <w:rsid w:val="00733F61"/>
    <w:rsid w:val="0081667C"/>
    <w:rsid w:val="00F1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E6FDF"/>
  <w15:chartTrackingRefBased/>
  <w15:docId w15:val="{689E8B8C-1359-4358-915F-49BBBFB8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STUDENT-4310</dc:creator>
  <cp:keywords/>
  <dc:description/>
  <cp:lastModifiedBy>STUDENT-4310</cp:lastModifiedBy>
  <cp:revision>2</cp:revision>
  <dcterms:created xsi:type="dcterms:W3CDTF">2023-02-11T10:47:00Z</dcterms:created>
  <dcterms:modified xsi:type="dcterms:W3CDTF">2023-02-11T10:49:00Z</dcterms:modified>
</cp:coreProperties>
</file>