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B8" w:rsidRPr="005B4304" w:rsidRDefault="00323D89" w:rsidP="005B4304">
      <w:pPr>
        <w:jc w:val="center"/>
        <w:rPr>
          <w:b/>
          <w:sz w:val="28"/>
          <w:szCs w:val="28"/>
          <w:lang w:val="en-US"/>
        </w:rPr>
      </w:pPr>
      <w:r w:rsidRPr="005B4304">
        <w:rPr>
          <w:b/>
          <w:sz w:val="28"/>
          <w:szCs w:val="28"/>
        </w:rPr>
        <w:t>Лабораторная №4</w:t>
      </w:r>
      <w:r w:rsidR="005B4304" w:rsidRPr="005B4304">
        <w:rPr>
          <w:b/>
          <w:sz w:val="28"/>
          <w:szCs w:val="28"/>
        </w:rPr>
        <w:t xml:space="preserve"> </w:t>
      </w:r>
      <w:r w:rsidR="005B4304" w:rsidRPr="005B4304">
        <w:rPr>
          <w:b/>
          <w:sz w:val="28"/>
          <w:szCs w:val="28"/>
          <w:lang w:val="en-US"/>
        </w:rPr>
        <w:t>Streaming Replications</w:t>
      </w:r>
    </w:p>
    <w:p w:rsidR="00323D89" w:rsidRDefault="00323D89">
      <w:r>
        <w:rPr>
          <w:noProof/>
          <w:lang w:eastAsia="ru-RU"/>
        </w:rPr>
        <w:drawing>
          <wp:inline distT="0" distB="0" distL="0" distR="0">
            <wp:extent cx="5940425" cy="27906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89" w:rsidRDefault="00323D89">
      <w:r>
        <w:rPr>
          <w:noProof/>
          <w:lang w:eastAsia="ru-RU"/>
        </w:rPr>
        <w:drawing>
          <wp:inline distT="0" distB="0" distL="0" distR="0">
            <wp:extent cx="5940425" cy="90484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F02" w:rsidRDefault="00F54F02">
      <w:r>
        <w:rPr>
          <w:noProof/>
          <w:lang w:eastAsia="ru-RU"/>
        </w:rPr>
        <w:drawing>
          <wp:inline distT="0" distB="0" distL="0" distR="0">
            <wp:extent cx="5940425" cy="102765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F02" w:rsidRDefault="001176FA">
      <w:r>
        <w:rPr>
          <w:noProof/>
          <w:lang w:eastAsia="ru-RU"/>
        </w:rPr>
        <w:drawing>
          <wp:inline distT="0" distB="0" distL="0" distR="0">
            <wp:extent cx="5940425" cy="333939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5F" w:rsidRDefault="00AF5B5F">
      <w:r>
        <w:rPr>
          <w:noProof/>
          <w:lang w:eastAsia="ru-RU"/>
        </w:rPr>
        <w:lastRenderedPageBreak/>
        <w:drawing>
          <wp:inline distT="0" distB="0" distL="0" distR="0">
            <wp:extent cx="5940425" cy="45383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8DE" w:rsidRDefault="008228DE">
      <w:r>
        <w:rPr>
          <w:noProof/>
          <w:lang w:eastAsia="ru-RU"/>
        </w:rPr>
        <w:drawing>
          <wp:inline distT="0" distB="0" distL="0" distR="0">
            <wp:extent cx="5931535" cy="2228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8DE" w:rsidRDefault="008228DE">
      <w:r w:rsidRPr="008228DE">
        <w:drawing>
          <wp:inline distT="0" distB="0" distL="0" distR="0">
            <wp:extent cx="117157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DE" w:rsidRDefault="008228DE">
      <w:r w:rsidRPr="008228DE">
        <w:drawing>
          <wp:inline distT="0" distB="0" distL="0" distR="0">
            <wp:extent cx="4371975" cy="190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A" w:rsidRDefault="005B32DA">
      <w:r w:rsidRPr="005B32DA">
        <w:drawing>
          <wp:inline distT="0" distB="0" distL="0" distR="0">
            <wp:extent cx="5940425" cy="236855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DA" w:rsidRDefault="005B32DA">
      <w:r>
        <w:rPr>
          <w:noProof/>
          <w:lang w:eastAsia="ru-RU"/>
        </w:rPr>
        <w:drawing>
          <wp:inline distT="0" distB="0" distL="0" distR="0">
            <wp:extent cx="5934075" cy="1905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DA" w:rsidRDefault="005B32DA">
      <w:r>
        <w:rPr>
          <w:noProof/>
          <w:lang w:eastAsia="ru-RU"/>
        </w:rPr>
        <w:drawing>
          <wp:inline distT="0" distB="0" distL="0" distR="0">
            <wp:extent cx="5931535" cy="66802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6FA" w:rsidRDefault="001176FA"/>
    <w:p w:rsidR="001176FA" w:rsidRDefault="001176FA"/>
    <w:sectPr w:rsidR="001176FA" w:rsidSect="0072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323D89"/>
    <w:rsid w:val="001176FA"/>
    <w:rsid w:val="00323D89"/>
    <w:rsid w:val="005B32DA"/>
    <w:rsid w:val="005B4304"/>
    <w:rsid w:val="007259B8"/>
    <w:rsid w:val="008228DE"/>
    <w:rsid w:val="00AF5B5F"/>
    <w:rsid w:val="00F54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6</cp:revision>
  <dcterms:created xsi:type="dcterms:W3CDTF">2019-06-09T07:47:00Z</dcterms:created>
  <dcterms:modified xsi:type="dcterms:W3CDTF">2019-06-09T10:55:00Z</dcterms:modified>
</cp:coreProperties>
</file>