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22C2" w14:textId="3E269CD9" w:rsidR="002173DA" w:rsidRPr="00AC0FDB" w:rsidRDefault="00AC0FDB" w:rsidP="002173DA">
      <w:pPr>
        <w:rPr>
          <w:rFonts w:ascii="Times New Roman" w:hAnsi="Times New Roman" w:cs="Times New Roman"/>
          <w:sz w:val="28"/>
          <w:szCs w:val="28"/>
        </w:rPr>
      </w:pPr>
      <w:r w:rsidRPr="00AC0FDB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355D" w:rsidRPr="00AC0FDB">
        <w:rPr>
          <w:rFonts w:ascii="Times New Roman" w:hAnsi="Times New Roman" w:cs="Times New Roman"/>
          <w:b/>
          <w:bCs/>
          <w:sz w:val="28"/>
          <w:szCs w:val="28"/>
        </w:rPr>
        <w:t>Видео лекц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доступн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ы: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4" w:history="1">
        <w:r w:rsidR="000D2DC0">
          <w:rPr>
            <w:rStyle w:val="a3"/>
            <w:rFonts w:ascii="Times New Roman" w:hAnsi="Times New Roman" w:cs="Times New Roman"/>
            <w:sz w:val="28"/>
            <w:szCs w:val="28"/>
          </w:rPr>
          <w:t>7.6. Zabbix с нуля Часть 6</w:t>
        </w:r>
      </w:hyperlink>
    </w:p>
    <w:p w14:paraId="60DB6C40" w14:textId="6290D05E" w:rsidR="004D308F" w:rsidRPr="00AC0FDB" w:rsidRDefault="004D308F" w:rsidP="00AC0FDB">
      <w:pPr>
        <w:rPr>
          <w:rFonts w:ascii="Times New Roman" w:hAnsi="Times New Roman" w:cs="Times New Roman"/>
          <w:sz w:val="28"/>
          <w:szCs w:val="28"/>
        </w:rPr>
      </w:pPr>
    </w:p>
    <w:sectPr w:rsidR="004D308F" w:rsidRPr="00AC0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81"/>
    <w:rsid w:val="000D2DC0"/>
    <w:rsid w:val="00132013"/>
    <w:rsid w:val="002173DA"/>
    <w:rsid w:val="00235981"/>
    <w:rsid w:val="002E71BE"/>
    <w:rsid w:val="002F470E"/>
    <w:rsid w:val="00323627"/>
    <w:rsid w:val="004D308F"/>
    <w:rsid w:val="006D2BCD"/>
    <w:rsid w:val="008210D8"/>
    <w:rsid w:val="00904774"/>
    <w:rsid w:val="009C355D"/>
    <w:rsid w:val="00AC0FDB"/>
    <w:rsid w:val="00D177FC"/>
    <w:rsid w:val="00D7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1226"/>
  <w15:chartTrackingRefBased/>
  <w15:docId w15:val="{9E55D14C-CA18-48E2-B7FB-2110CB9D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vfYrCVIEJ_4&amp;list=PLdQohrQ3OmqS2wo9MwFKJtnXcVH5SCOh8&amp;index=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Tropin</dc:creator>
  <cp:keywords/>
  <dc:description/>
  <cp:lastModifiedBy>Danik Tropin</cp:lastModifiedBy>
  <cp:revision>14</cp:revision>
  <dcterms:created xsi:type="dcterms:W3CDTF">2025-09-24T04:41:00Z</dcterms:created>
  <dcterms:modified xsi:type="dcterms:W3CDTF">2026-03-09T02:24:00Z</dcterms:modified>
</cp:coreProperties>
</file>