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7E1F9" w14:textId="252AFBD1" w:rsidR="00CA2B85" w:rsidRDefault="00514764" w:rsidP="003A1919">
      <w:r w:rsidRPr="00514764">
        <w:rPr>
          <w:noProof/>
        </w:rPr>
        <w:drawing>
          <wp:inline distT="0" distB="0" distL="0" distR="0" wp14:anchorId="243FB25A" wp14:editId="3AA9DCA5">
            <wp:extent cx="4410691" cy="221963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3526" w14:textId="03A4CF86" w:rsidR="00514764" w:rsidRDefault="00514764" w:rsidP="003A1919">
      <w:pPr>
        <w:jc w:val="left"/>
        <w:rPr>
          <w:lang w:val="en-US"/>
        </w:rPr>
      </w:pPr>
      <w:r>
        <w:rPr>
          <w:lang w:val="en-US"/>
        </w:rPr>
        <w:t>Admin/admin</w:t>
      </w:r>
    </w:p>
    <w:p w14:paraId="64B9EEF1" w14:textId="461C68A8" w:rsidR="0084359A" w:rsidRDefault="0084359A" w:rsidP="003A1919">
      <w:pPr>
        <w:jc w:val="left"/>
        <w:rPr>
          <w:lang w:val="en-US"/>
        </w:rPr>
      </w:pPr>
      <w:r>
        <w:t>Новый</w:t>
      </w:r>
      <w:r w:rsidRPr="00B8787D">
        <w:rPr>
          <w:lang w:val="en-US"/>
        </w:rPr>
        <w:t xml:space="preserve"> </w:t>
      </w:r>
      <w:r>
        <w:t>пароль</w:t>
      </w:r>
      <w:r>
        <w:rPr>
          <w:lang w:val="en-US"/>
        </w:rPr>
        <w:t xml:space="preserve"> danil765</w:t>
      </w:r>
      <w:r w:rsidR="00A33F23">
        <w:rPr>
          <w:lang w:val="en-US"/>
        </w:rPr>
        <w:br/>
      </w:r>
      <w:r w:rsidR="00A33F23" w:rsidRPr="00A33F23">
        <w:rPr>
          <w:noProof/>
          <w:lang w:val="en-US"/>
        </w:rPr>
        <w:drawing>
          <wp:inline distT="0" distB="0" distL="0" distR="0" wp14:anchorId="432CD292" wp14:editId="13336A8B">
            <wp:extent cx="5940425" cy="2569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714" w14:textId="16AE133B" w:rsidR="00547985" w:rsidRDefault="00547985" w:rsidP="003A1919">
      <w:pPr>
        <w:rPr>
          <w:lang w:val="en-US"/>
        </w:rPr>
      </w:pPr>
      <w:r w:rsidRPr="00547985">
        <w:rPr>
          <w:noProof/>
          <w:lang w:val="en-US"/>
        </w:rPr>
        <w:lastRenderedPageBreak/>
        <w:drawing>
          <wp:inline distT="0" distB="0" distL="0" distR="0" wp14:anchorId="04ACC520" wp14:editId="731320F5">
            <wp:extent cx="4867954" cy="473458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74E9" w14:textId="16EE75A4" w:rsidR="00A30042" w:rsidRDefault="00A30042" w:rsidP="003A1919">
      <w:r w:rsidRPr="00A30042">
        <w:rPr>
          <w:noProof/>
          <w:lang w:val="en-US"/>
        </w:rPr>
        <w:drawing>
          <wp:inline distT="0" distB="0" distL="0" distR="0" wp14:anchorId="1C8194A4" wp14:editId="6E121FA5">
            <wp:extent cx="5940425" cy="27044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DEFB" w14:textId="76E7BE97" w:rsidR="00E565B1" w:rsidRDefault="00E565B1" w:rsidP="003A1919">
      <w:pPr>
        <w:rPr>
          <w:rStyle w:val="a3"/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t xml:space="preserve">Токен </w:t>
      </w:r>
      <w:r w:rsidRPr="003A1919">
        <w:rPr>
          <w:rStyle w:val="a3"/>
          <w:rFonts w:ascii="Helvetica" w:hAnsi="Helvetica" w:cs="Helvetica"/>
          <w:b w:val="0"/>
          <w:color w:val="333333"/>
          <w:sz w:val="20"/>
          <w:szCs w:val="20"/>
          <w:shd w:val="clear" w:color="auto" w:fill="FFFFFF"/>
        </w:rPr>
        <w:t>sqp_ac74dc1225cee8fc724caee53f418d80ac318f78</w:t>
      </w:r>
    </w:p>
    <w:p w14:paraId="3387A290" w14:textId="268C0E9A" w:rsidR="00C1754A" w:rsidRDefault="00C1754A" w:rsidP="003A1919">
      <w:pPr>
        <w:rPr>
          <w:lang w:val="en-US"/>
        </w:rPr>
      </w:pPr>
      <w:r w:rsidRPr="00C1754A">
        <w:rPr>
          <w:noProof/>
        </w:rPr>
        <w:lastRenderedPageBreak/>
        <w:drawing>
          <wp:inline distT="0" distB="0" distL="0" distR="0" wp14:anchorId="36B456F1" wp14:editId="295035F8">
            <wp:extent cx="5940425" cy="18535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F9D1" w14:textId="77C3339F" w:rsidR="00C51DBE" w:rsidRDefault="00C51DBE" w:rsidP="003A1919">
      <w:pPr>
        <w:rPr>
          <w:lang w:val="en-US"/>
        </w:rPr>
      </w:pPr>
      <w:r w:rsidRPr="00C51DBE">
        <w:rPr>
          <w:noProof/>
          <w:lang w:val="en-US"/>
        </w:rPr>
        <w:drawing>
          <wp:inline distT="0" distB="0" distL="0" distR="0" wp14:anchorId="073D259F" wp14:editId="18896133">
            <wp:extent cx="5940425" cy="551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4B28" w14:textId="49F71FF4" w:rsidR="003E37F9" w:rsidRDefault="00E86A4C" w:rsidP="003A1919">
      <w:pPr>
        <w:rPr>
          <w:lang w:val="en-US"/>
        </w:rPr>
      </w:pPr>
      <w:r w:rsidRPr="00E86A4C">
        <w:rPr>
          <w:lang w:val="en-US"/>
        </w:rPr>
        <w:t xml:space="preserve">dotnet </w:t>
      </w:r>
      <w:proofErr w:type="spellStart"/>
      <w:r w:rsidRPr="00E86A4C">
        <w:rPr>
          <w:lang w:val="en-US"/>
        </w:rPr>
        <w:t>sonarscanner</w:t>
      </w:r>
      <w:proofErr w:type="spellEnd"/>
      <w:r w:rsidRPr="00E86A4C">
        <w:rPr>
          <w:lang w:val="en-US"/>
        </w:rPr>
        <w:t xml:space="preserve"> begin /k:"</w:t>
      </w:r>
      <w:proofErr w:type="spellStart"/>
      <w:r w:rsidRPr="00E86A4C">
        <w:rPr>
          <w:lang w:val="en-US"/>
        </w:rPr>
        <w:t>labProj</w:t>
      </w:r>
      <w:proofErr w:type="spellEnd"/>
      <w:r w:rsidRPr="00E86A4C">
        <w:rPr>
          <w:lang w:val="en-US"/>
        </w:rPr>
        <w:t>" /</w:t>
      </w:r>
      <w:proofErr w:type="spellStart"/>
      <w:r w:rsidRPr="00E86A4C">
        <w:rPr>
          <w:lang w:val="en-US"/>
        </w:rPr>
        <w:t>d:"sonar.host.url</w:t>
      </w:r>
      <w:proofErr w:type="spellEnd"/>
      <w:r w:rsidRPr="00E86A4C">
        <w:rPr>
          <w:lang w:val="en-US"/>
        </w:rPr>
        <w:t>=http://localhost:9000" /d:"</w:t>
      </w:r>
      <w:proofErr w:type="spellStart"/>
      <w:r w:rsidRPr="00E86A4C">
        <w:rPr>
          <w:lang w:val="en-US"/>
        </w:rPr>
        <w:t>sonar.login</w:t>
      </w:r>
      <w:proofErr w:type="spellEnd"/>
      <w:r w:rsidRPr="00E86A4C">
        <w:rPr>
          <w:lang w:val="en-US"/>
        </w:rPr>
        <w:t>=sqp_ac74dc1225cee8fc724caee53f418d80ac318f78"</w:t>
      </w:r>
    </w:p>
    <w:p w14:paraId="49BBBC4F" w14:textId="08C6ADB7" w:rsidR="00053C43" w:rsidRDefault="00053C43" w:rsidP="003A1919">
      <w:pPr>
        <w:rPr>
          <w:lang w:val="en-US"/>
        </w:rPr>
      </w:pPr>
      <w:r w:rsidRPr="00053C43">
        <w:rPr>
          <w:noProof/>
          <w:lang w:val="en-US"/>
        </w:rPr>
        <w:drawing>
          <wp:inline distT="0" distB="0" distL="0" distR="0" wp14:anchorId="0DD3EF9D" wp14:editId="20F4D181">
            <wp:extent cx="5940425" cy="2616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FCDA" w14:textId="138D919F" w:rsidR="00F1101E" w:rsidRDefault="00F1101E" w:rsidP="003A1919">
      <w:pPr>
        <w:rPr>
          <w:lang w:val="en-US"/>
        </w:rPr>
      </w:pPr>
      <w:r w:rsidRPr="00F1101E">
        <w:rPr>
          <w:noProof/>
          <w:lang w:val="en-US"/>
        </w:rPr>
        <w:lastRenderedPageBreak/>
        <w:drawing>
          <wp:inline distT="0" distB="0" distL="0" distR="0" wp14:anchorId="54784D8D" wp14:editId="4CCE9B74">
            <wp:extent cx="5940425" cy="3738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3D9B" w14:textId="720029AA" w:rsidR="00D62113" w:rsidRDefault="00D62113" w:rsidP="003A1919">
      <w:pPr>
        <w:rPr>
          <w:lang w:val="en-US"/>
        </w:rPr>
      </w:pPr>
    </w:p>
    <w:p w14:paraId="0B4B4E1B" w14:textId="1A906E79" w:rsidR="00D62113" w:rsidRDefault="00D62113" w:rsidP="003A1919">
      <w:pPr>
        <w:rPr>
          <w:lang w:val="en-US"/>
        </w:rPr>
      </w:pPr>
      <w:r w:rsidRPr="00D62113">
        <w:rPr>
          <w:lang w:val="en-US"/>
        </w:rPr>
        <w:t xml:space="preserve">dotnet </w:t>
      </w:r>
      <w:proofErr w:type="spellStart"/>
      <w:r w:rsidRPr="00D62113">
        <w:rPr>
          <w:lang w:val="en-US"/>
        </w:rPr>
        <w:t>sonarscanner</w:t>
      </w:r>
      <w:proofErr w:type="spellEnd"/>
      <w:r w:rsidRPr="00D62113">
        <w:rPr>
          <w:lang w:val="en-US"/>
        </w:rPr>
        <w:t xml:space="preserve"> end /d:"</w:t>
      </w:r>
      <w:proofErr w:type="spellStart"/>
      <w:r w:rsidRPr="00D62113">
        <w:rPr>
          <w:lang w:val="en-US"/>
        </w:rPr>
        <w:t>sonar.login</w:t>
      </w:r>
      <w:proofErr w:type="spellEnd"/>
      <w:r w:rsidRPr="00D62113">
        <w:rPr>
          <w:lang w:val="en-US"/>
        </w:rPr>
        <w:t>=sqp_ac74dc1225cee8fc724caee53f418d80ac318f78"</w:t>
      </w:r>
    </w:p>
    <w:p w14:paraId="31EAD76C" w14:textId="466D3022" w:rsidR="00B467CE" w:rsidRDefault="00B467CE" w:rsidP="003A1919">
      <w:pPr>
        <w:ind w:firstLine="0"/>
        <w:rPr>
          <w:lang w:val="en-US"/>
        </w:rPr>
      </w:pPr>
      <w:r w:rsidRPr="00B467CE">
        <w:rPr>
          <w:noProof/>
          <w:lang w:val="en-US"/>
        </w:rPr>
        <w:drawing>
          <wp:inline distT="0" distB="0" distL="0" distR="0" wp14:anchorId="580AB958" wp14:editId="0E6EB2F3">
            <wp:extent cx="5819775" cy="17363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5222"/>
                    <a:stretch/>
                  </pic:blipFill>
                  <pic:spPr bwMode="auto">
                    <a:xfrm>
                      <a:off x="0" y="0"/>
                      <a:ext cx="5875878" cy="175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C7346" w14:textId="01AB6730" w:rsidR="00B467CE" w:rsidRDefault="00B467CE" w:rsidP="003A1919">
      <w:pPr>
        <w:ind w:firstLine="0"/>
        <w:rPr>
          <w:lang w:val="en-US"/>
        </w:rPr>
      </w:pPr>
      <w:r w:rsidRPr="00B467CE">
        <w:rPr>
          <w:noProof/>
          <w:lang w:val="en-US"/>
        </w:rPr>
        <w:drawing>
          <wp:inline distT="0" distB="0" distL="0" distR="0" wp14:anchorId="7F1D6D7E" wp14:editId="0F5A3CA6">
            <wp:extent cx="6220634" cy="1268730"/>
            <wp:effectExtent l="0" t="0" r="889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5850" cy="12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3C6F" w14:textId="2BD9C198" w:rsidR="00FE1A5C" w:rsidRDefault="00FE1A5C" w:rsidP="003A1919">
      <w:pPr>
        <w:rPr>
          <w:lang w:val="en-US"/>
        </w:rPr>
      </w:pPr>
    </w:p>
    <w:p w14:paraId="5BE4AA93" w14:textId="6E70B8BE" w:rsidR="00D87E0E" w:rsidRDefault="00D87E0E" w:rsidP="003A1919">
      <w:pPr>
        <w:rPr>
          <w:lang w:val="en-US"/>
        </w:rPr>
      </w:pPr>
    </w:p>
    <w:p w14:paraId="756C4E13" w14:textId="56FC353F" w:rsidR="00D87E0E" w:rsidRDefault="00D87E0E" w:rsidP="003A1919">
      <w:pPr>
        <w:rPr>
          <w:lang w:val="en-US"/>
        </w:rPr>
      </w:pPr>
    </w:p>
    <w:p w14:paraId="2493A5F4" w14:textId="4F5242FA" w:rsidR="00D87E0E" w:rsidRDefault="00D87E0E" w:rsidP="003A1919">
      <w:pPr>
        <w:rPr>
          <w:lang w:val="en-US"/>
        </w:rPr>
      </w:pPr>
    </w:p>
    <w:p w14:paraId="21E059A6" w14:textId="36DBED34" w:rsidR="00D87E0E" w:rsidRDefault="00D87E0E" w:rsidP="003A1919">
      <w:pPr>
        <w:rPr>
          <w:lang w:val="en-US"/>
        </w:rPr>
      </w:pPr>
    </w:p>
    <w:p w14:paraId="2E27AAB3" w14:textId="5B4F6479" w:rsidR="00D87E0E" w:rsidRDefault="00D87E0E" w:rsidP="003A1919">
      <w:pPr>
        <w:ind w:firstLine="0"/>
        <w:rPr>
          <w:lang w:val="en-US"/>
        </w:rPr>
      </w:pPr>
      <w:r w:rsidRPr="00D87E0E">
        <w:rPr>
          <w:noProof/>
          <w:lang w:val="en-US"/>
        </w:rPr>
        <w:drawing>
          <wp:inline distT="0" distB="0" distL="0" distR="0" wp14:anchorId="4FAB21E8" wp14:editId="0A50DD88">
            <wp:extent cx="5940425" cy="14262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6D65" w14:textId="77777777" w:rsidR="00D87E0E" w:rsidRDefault="00D87E0E" w:rsidP="003A1919">
      <w:pPr>
        <w:rPr>
          <w:lang w:val="en-US"/>
        </w:rPr>
      </w:pPr>
    </w:p>
    <w:p w14:paraId="7B579907" w14:textId="2D92F650" w:rsidR="00FE1A5C" w:rsidRDefault="00FE1A5C" w:rsidP="003A1919">
      <w:pPr>
        <w:ind w:firstLine="0"/>
        <w:rPr>
          <w:lang w:val="en-US"/>
        </w:rPr>
      </w:pPr>
      <w:r w:rsidRPr="00FE1A5C">
        <w:rPr>
          <w:noProof/>
          <w:lang w:val="en-US"/>
        </w:rPr>
        <w:drawing>
          <wp:inline distT="0" distB="0" distL="0" distR="0" wp14:anchorId="712EA9B7" wp14:editId="47130552">
            <wp:extent cx="6362700" cy="35198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2E0D" w14:textId="6619C206" w:rsidR="00B0793B" w:rsidRPr="00B0793B" w:rsidRDefault="00B0793B" w:rsidP="003A1919">
      <w:r w:rsidRPr="00B0793B">
        <w:rPr>
          <w:lang w:val="en-US"/>
        </w:rPr>
        <w:t>Reliability</w:t>
      </w:r>
      <w:r w:rsidRPr="00B0793B">
        <w:t xml:space="preserve"> (Надежность) — сколько реальных ошибок (</w:t>
      </w:r>
      <w:r w:rsidRPr="00B0793B">
        <w:rPr>
          <w:lang w:val="en-US"/>
        </w:rPr>
        <w:t>Bugs</w:t>
      </w:r>
      <w:r w:rsidRPr="00B0793B">
        <w:t>)</w:t>
      </w:r>
    </w:p>
    <w:p w14:paraId="3F13B08A" w14:textId="2C8A786D" w:rsidR="00B0793B" w:rsidRPr="00B0793B" w:rsidRDefault="00B0793B" w:rsidP="003A1919">
      <w:r w:rsidRPr="00B0793B">
        <w:rPr>
          <w:lang w:val="en-US"/>
        </w:rPr>
        <w:t>Security</w:t>
      </w:r>
      <w:r w:rsidRPr="00B0793B">
        <w:t xml:space="preserve"> (Безопасность) — сколько уязвимостей (</w:t>
      </w:r>
      <w:r w:rsidRPr="00B0793B">
        <w:rPr>
          <w:lang w:val="en-US"/>
        </w:rPr>
        <w:t>Vulnerabilities</w:t>
      </w:r>
      <w:r w:rsidRPr="00B0793B">
        <w:t>)</w:t>
      </w:r>
    </w:p>
    <w:p w14:paraId="4E4E2E75" w14:textId="5B16BB8D" w:rsidR="00B0793B" w:rsidRPr="00B0793B" w:rsidRDefault="00B0793B" w:rsidP="003A1919">
      <w:r w:rsidRPr="00B0793B">
        <w:rPr>
          <w:lang w:val="en-US"/>
        </w:rPr>
        <w:t>Maintainability</w:t>
      </w:r>
      <w:r w:rsidRPr="00B0793B">
        <w:t xml:space="preserve"> (</w:t>
      </w:r>
      <w:proofErr w:type="spellStart"/>
      <w:r w:rsidRPr="00B0793B">
        <w:t>Поддерживаемость</w:t>
      </w:r>
      <w:proofErr w:type="spellEnd"/>
      <w:r w:rsidRPr="00B0793B">
        <w:t>) — сколько проблем качества (</w:t>
      </w:r>
      <w:r w:rsidRPr="00B0793B">
        <w:rPr>
          <w:lang w:val="en-US"/>
        </w:rPr>
        <w:t>Code</w:t>
      </w:r>
      <w:r w:rsidRPr="00B0793B">
        <w:t xml:space="preserve"> </w:t>
      </w:r>
      <w:r w:rsidRPr="00B0793B">
        <w:rPr>
          <w:lang w:val="en-US"/>
        </w:rPr>
        <w:t>Smells</w:t>
      </w:r>
      <w:r w:rsidRPr="00B0793B">
        <w:t>)</w:t>
      </w:r>
    </w:p>
    <w:p w14:paraId="7F3B204A" w14:textId="1226002B" w:rsidR="00B0793B" w:rsidRPr="00B0793B" w:rsidRDefault="00B0793B" w:rsidP="003A1919">
      <w:r w:rsidRPr="00B0793B">
        <w:rPr>
          <w:lang w:val="en-US"/>
        </w:rPr>
        <w:t>Duplications</w:t>
      </w:r>
      <w:r w:rsidRPr="00B0793B">
        <w:t xml:space="preserve"> (Дублирования) — % повторяющегося кода</w:t>
      </w:r>
    </w:p>
    <w:p w14:paraId="7A002503" w14:textId="187B292F" w:rsidR="00B0793B" w:rsidRDefault="00B0793B" w:rsidP="003A1919">
      <w:r w:rsidRPr="00B0793B">
        <w:rPr>
          <w:lang w:val="en-US"/>
        </w:rPr>
        <w:t>Technical</w:t>
      </w:r>
      <w:r w:rsidRPr="00B0793B">
        <w:t xml:space="preserve"> </w:t>
      </w:r>
      <w:r w:rsidRPr="00B0793B">
        <w:rPr>
          <w:lang w:val="en-US"/>
        </w:rPr>
        <w:t>Debt</w:t>
      </w:r>
      <w:r w:rsidRPr="00B0793B">
        <w:t xml:space="preserve"> (</w:t>
      </w:r>
      <w:proofErr w:type="spellStart"/>
      <w:r w:rsidRPr="00B0793B">
        <w:t>Техдолг</w:t>
      </w:r>
      <w:proofErr w:type="spellEnd"/>
      <w:r w:rsidRPr="00B0793B">
        <w:t>) — время на исправление всех проблем</w:t>
      </w:r>
    </w:p>
    <w:p w14:paraId="47E7B9BB" w14:textId="77777777" w:rsidR="00B0793B" w:rsidRPr="00B0793B" w:rsidRDefault="00B0793B" w:rsidP="003A1919"/>
    <w:p w14:paraId="50DAE54C" w14:textId="65E92C9D" w:rsidR="004F522E" w:rsidRDefault="00CE33AC" w:rsidP="003A1919">
      <w:pPr>
        <w:ind w:left="-993" w:firstLine="0"/>
        <w:jc w:val="center"/>
        <w:rPr>
          <w:lang w:val="en-US"/>
        </w:rPr>
      </w:pPr>
      <w:r w:rsidRPr="00FE1A5C">
        <w:rPr>
          <w:noProof/>
          <w:lang w:val="en-US"/>
        </w:rPr>
        <w:drawing>
          <wp:inline distT="0" distB="0" distL="0" distR="0" wp14:anchorId="4E9BCEF9" wp14:editId="6668921A">
            <wp:extent cx="7038975" cy="50736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" r="3314"/>
                    <a:stretch/>
                  </pic:blipFill>
                  <pic:spPr bwMode="auto">
                    <a:xfrm>
                      <a:off x="0" y="0"/>
                      <a:ext cx="7038975" cy="507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16365" w14:textId="09972BEA" w:rsidR="004E3672" w:rsidRDefault="004E3672" w:rsidP="003A1919">
      <w:r w:rsidRPr="004E3672">
        <w:t>Список всех найденных проблем с кодом</w:t>
      </w:r>
    </w:p>
    <w:p w14:paraId="53508292" w14:textId="6D38CA0A" w:rsidR="004E3672" w:rsidRPr="001D7FAB" w:rsidRDefault="004E3672" w:rsidP="003A1919">
      <w:proofErr w:type="spellStart"/>
      <w:r>
        <w:t>Bug</w:t>
      </w:r>
      <w:proofErr w:type="spellEnd"/>
      <w:r w:rsidRPr="004E3672">
        <w:t xml:space="preserve"> </w:t>
      </w:r>
      <w:r w:rsidR="001D7FAB">
        <w:t>- р</w:t>
      </w:r>
      <w:r>
        <w:t>еальная</w:t>
      </w:r>
      <w:r w:rsidR="001D7FAB">
        <w:t xml:space="preserve"> о</w:t>
      </w:r>
      <w:r>
        <w:t>шибка в логике</w:t>
      </w:r>
      <w:r w:rsidRPr="004E3672">
        <w:t xml:space="preserve"> </w:t>
      </w:r>
      <w:r w:rsidR="001D7FAB" w:rsidRPr="001D7FAB">
        <w:t>(</w:t>
      </w:r>
      <w:proofErr w:type="spellStart"/>
      <w:r>
        <w:t>NullReferenceException</w:t>
      </w:r>
      <w:proofErr w:type="spellEnd"/>
      <w:r w:rsidR="001D7FAB" w:rsidRPr="001D7FAB">
        <w:t>)</w:t>
      </w:r>
    </w:p>
    <w:p w14:paraId="52AE09DB" w14:textId="12EB32F3" w:rsidR="004E3672" w:rsidRPr="001D7FAB" w:rsidRDefault="004E3672" w:rsidP="003A1919">
      <w:proofErr w:type="spellStart"/>
      <w:r>
        <w:t>Vulnerability</w:t>
      </w:r>
      <w:proofErr w:type="spellEnd"/>
      <w:r w:rsidR="001D7FAB" w:rsidRPr="001D7FAB">
        <w:t xml:space="preserve"> </w:t>
      </w:r>
      <w:r w:rsidR="001D7FAB">
        <w:t>- у</w:t>
      </w:r>
      <w:r>
        <w:t>язвимость безопасности</w:t>
      </w:r>
      <w:r w:rsidR="001D7FAB" w:rsidRPr="001D7FAB">
        <w:t xml:space="preserve"> (</w:t>
      </w:r>
      <w:r>
        <w:t>SQL-инъекция</w:t>
      </w:r>
      <w:r w:rsidR="001D7FAB" w:rsidRPr="001D7FAB">
        <w:t>)</w:t>
      </w:r>
    </w:p>
    <w:p w14:paraId="077C662F" w14:textId="383325A3" w:rsidR="004E3672" w:rsidRDefault="004E3672" w:rsidP="003A1919">
      <w:proofErr w:type="spellStart"/>
      <w:r>
        <w:t>Code</w:t>
      </w:r>
      <w:proofErr w:type="spellEnd"/>
      <w:r>
        <w:t xml:space="preserve"> </w:t>
      </w:r>
      <w:proofErr w:type="spellStart"/>
      <w:r>
        <w:t>Smell</w:t>
      </w:r>
      <w:proofErr w:type="spellEnd"/>
      <w:r w:rsidR="001D7FAB" w:rsidRPr="001D7FAB">
        <w:t xml:space="preserve"> </w:t>
      </w:r>
      <w:r w:rsidR="001D7FAB">
        <w:t>- п</w:t>
      </w:r>
      <w:r>
        <w:t>роблема качества</w:t>
      </w:r>
      <w:r w:rsidR="001D7FAB" w:rsidRPr="001D7FAB">
        <w:t xml:space="preserve"> (</w:t>
      </w:r>
      <w:r>
        <w:t>Длинный метод, дублирование</w:t>
      </w:r>
      <w:r w:rsidR="001D7FAB" w:rsidRPr="001D7FAB">
        <w:t>)</w:t>
      </w:r>
    </w:p>
    <w:p w14:paraId="1D37AD91" w14:textId="77777777" w:rsidR="003A1919" w:rsidRPr="001D7FAB" w:rsidRDefault="003A1919" w:rsidP="003A1919"/>
    <w:p w14:paraId="072BDAF5" w14:textId="29486454" w:rsidR="006211FE" w:rsidRDefault="006211FE" w:rsidP="003A1919">
      <w:pPr>
        <w:rPr>
          <w:lang w:val="en-US"/>
        </w:rPr>
      </w:pPr>
      <w:r w:rsidRPr="006211FE">
        <w:rPr>
          <w:noProof/>
          <w:lang w:val="en-US"/>
        </w:rPr>
        <w:lastRenderedPageBreak/>
        <w:drawing>
          <wp:inline distT="0" distB="0" distL="0" distR="0" wp14:anchorId="7E986C67" wp14:editId="32E20EE9">
            <wp:extent cx="2047875" cy="4985788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5025" cy="50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6A0E" w14:textId="24BD30B4" w:rsidR="00EF14DA" w:rsidRPr="00EF14DA" w:rsidRDefault="00EF14DA" w:rsidP="00EF14DA">
      <w:r w:rsidRPr="00EF14DA">
        <w:t>Уровни серьезности:</w:t>
      </w:r>
    </w:p>
    <w:p w14:paraId="1F72A96C" w14:textId="79CC23C3" w:rsidR="00EF14DA" w:rsidRPr="00EF14DA" w:rsidRDefault="00EF14DA" w:rsidP="00EF14DA">
      <w:r w:rsidRPr="00EF14DA">
        <w:rPr>
          <w:lang w:val="en-US"/>
        </w:rPr>
        <w:t>Blocker</w:t>
      </w:r>
      <w:r>
        <w:t xml:space="preserve"> - б</w:t>
      </w:r>
      <w:r w:rsidRPr="00EF14DA">
        <w:t>локирует работу, нужно исправить сейчас</w:t>
      </w:r>
    </w:p>
    <w:p w14:paraId="0CDA4730" w14:textId="5153C937" w:rsidR="00EF14DA" w:rsidRPr="00A45B37" w:rsidRDefault="00EF14DA" w:rsidP="00EF14DA">
      <w:r w:rsidRPr="00EF14DA">
        <w:rPr>
          <w:lang w:val="en-US"/>
        </w:rPr>
        <w:t>Critical</w:t>
      </w:r>
      <w:r>
        <w:t xml:space="preserve"> - к</w:t>
      </w:r>
      <w:r w:rsidRPr="00EF14DA">
        <w:t xml:space="preserve">ритическая проблема, исправить </w:t>
      </w:r>
      <w:r w:rsidR="00A45B37" w:rsidRPr="00A45B37">
        <w:t>как можно скорее</w:t>
      </w:r>
    </w:p>
    <w:p w14:paraId="2CE9C3B2" w14:textId="21CA6239" w:rsidR="00EF14DA" w:rsidRPr="00EF14DA" w:rsidRDefault="00EF14DA" w:rsidP="00EF14DA">
      <w:r w:rsidRPr="00EF14DA">
        <w:rPr>
          <w:lang w:val="en-US"/>
        </w:rPr>
        <w:t>Major</w:t>
      </w:r>
      <w:r w:rsidRPr="00EF14DA">
        <w:tab/>
      </w:r>
      <w:r w:rsidR="00126EC5">
        <w:t xml:space="preserve"> - с</w:t>
      </w:r>
      <w:r w:rsidRPr="00EF14DA">
        <w:t>ерьезная проблема, но не критичная</w:t>
      </w:r>
    </w:p>
    <w:p w14:paraId="1F05538A" w14:textId="11D2FC6D" w:rsidR="00EF14DA" w:rsidRPr="00EF14DA" w:rsidRDefault="00EF14DA" w:rsidP="00EF14DA">
      <w:r w:rsidRPr="00EF14DA">
        <w:rPr>
          <w:lang w:val="en-US"/>
        </w:rPr>
        <w:t>Minor</w:t>
      </w:r>
      <w:r w:rsidRPr="00EF14DA">
        <w:tab/>
      </w:r>
      <w:r w:rsidR="00126EC5">
        <w:t xml:space="preserve"> - н</w:t>
      </w:r>
      <w:r w:rsidRPr="00EF14DA">
        <w:t>езначительная проблема</w:t>
      </w:r>
    </w:p>
    <w:p w14:paraId="593DA75B" w14:textId="1C55D705" w:rsidR="00EF14DA" w:rsidRPr="00EF14DA" w:rsidRDefault="00EF14DA" w:rsidP="00EF14DA">
      <w:r w:rsidRPr="00EF14DA">
        <w:rPr>
          <w:lang w:val="en-US"/>
        </w:rPr>
        <w:t>Info</w:t>
      </w:r>
      <w:r w:rsidR="00126EC5">
        <w:t xml:space="preserve"> - и</w:t>
      </w:r>
      <w:r w:rsidRPr="00EF14DA">
        <w:t>нформационно, можно не исправлять</w:t>
      </w:r>
    </w:p>
    <w:p w14:paraId="519716C9" w14:textId="2C52028D" w:rsidR="004E3672" w:rsidRPr="00EF14DA" w:rsidRDefault="004E3672" w:rsidP="003A1919"/>
    <w:p w14:paraId="6138936B" w14:textId="131B1844" w:rsidR="004E3672" w:rsidRDefault="004E3672" w:rsidP="003A1919">
      <w:pPr>
        <w:rPr>
          <w:lang w:val="en-US"/>
        </w:rPr>
      </w:pPr>
      <w:r w:rsidRPr="004E3672">
        <w:rPr>
          <w:noProof/>
          <w:lang w:val="en-US"/>
        </w:rPr>
        <w:lastRenderedPageBreak/>
        <w:drawing>
          <wp:inline distT="0" distB="0" distL="0" distR="0" wp14:anchorId="117E9C08" wp14:editId="3906A384">
            <wp:extent cx="5940425" cy="12890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499A" w14:textId="3C6EA522" w:rsidR="00FE1A5C" w:rsidRDefault="00FE1A5C" w:rsidP="003A1919">
      <w:pPr>
        <w:rPr>
          <w:lang w:val="en-US"/>
        </w:rPr>
      </w:pPr>
    </w:p>
    <w:p w14:paraId="6D65AA3D" w14:textId="21FD7846" w:rsidR="00A36137" w:rsidRDefault="00CE33AC" w:rsidP="003A1919">
      <w:pPr>
        <w:rPr>
          <w:lang w:val="en-US"/>
        </w:rPr>
      </w:pPr>
      <w:r w:rsidRPr="004F522E">
        <w:rPr>
          <w:noProof/>
          <w:lang w:val="en-US"/>
        </w:rPr>
        <w:drawing>
          <wp:inline distT="0" distB="0" distL="0" distR="0" wp14:anchorId="7A59D9ED" wp14:editId="6E20C660">
            <wp:extent cx="5940425" cy="3721826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D366" w14:textId="120D6958" w:rsidR="00517984" w:rsidRDefault="00517984" w:rsidP="003A1919">
      <w:pPr>
        <w:ind w:left="-142" w:firstLine="0"/>
        <w:rPr>
          <w:lang w:val="en-US"/>
        </w:rPr>
      </w:pPr>
      <w:r w:rsidRPr="00517984">
        <w:rPr>
          <w:noProof/>
          <w:lang w:val="en-US"/>
        </w:rPr>
        <w:drawing>
          <wp:inline distT="0" distB="0" distL="0" distR="0" wp14:anchorId="207196DB" wp14:editId="7D59A2D9">
            <wp:extent cx="6431524" cy="3345612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7734"/>
                    <a:stretch/>
                  </pic:blipFill>
                  <pic:spPr bwMode="auto">
                    <a:xfrm>
                      <a:off x="0" y="0"/>
                      <a:ext cx="6455901" cy="335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F024D" w14:textId="77777777" w:rsidR="00517984" w:rsidRDefault="00517984" w:rsidP="003A1919">
      <w:pPr>
        <w:rPr>
          <w:lang w:val="en-US"/>
        </w:rPr>
      </w:pPr>
    </w:p>
    <w:p w14:paraId="0436CEC4" w14:textId="0EAF1281" w:rsidR="006D233F" w:rsidRDefault="006D233F" w:rsidP="003A1919">
      <w:pPr>
        <w:ind w:left="-851" w:firstLine="0"/>
        <w:rPr>
          <w:lang w:val="en-US"/>
        </w:rPr>
      </w:pPr>
      <w:r w:rsidRPr="006D233F">
        <w:rPr>
          <w:noProof/>
          <w:lang w:val="en-US"/>
        </w:rPr>
        <w:drawing>
          <wp:inline distT="0" distB="0" distL="0" distR="0" wp14:anchorId="3BB50E19" wp14:editId="1230F1D5">
            <wp:extent cx="6858000" cy="24892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1820" w14:textId="77777777" w:rsidR="00680A17" w:rsidRDefault="00680A17" w:rsidP="00680A17">
      <w:proofErr w:type="spellStart"/>
      <w:r>
        <w:t>Security</w:t>
      </w:r>
      <w:proofErr w:type="spellEnd"/>
      <w:r>
        <w:t xml:space="preserve"> </w:t>
      </w:r>
      <w:proofErr w:type="spellStart"/>
      <w:r>
        <w:t>Hotspots</w:t>
      </w:r>
      <w:proofErr w:type="spellEnd"/>
      <w:r>
        <w:t xml:space="preserve"> (Горячие точки безопасности)</w:t>
      </w:r>
    </w:p>
    <w:p w14:paraId="2934EE77" w14:textId="707EAAED" w:rsidR="00680A17" w:rsidRDefault="00680A17" w:rsidP="00680A17">
      <w:r>
        <w:t>Места в коде, которые требуют проверки безопасности</w:t>
      </w:r>
    </w:p>
    <w:p w14:paraId="3B8D4853" w14:textId="72F65222" w:rsidR="00E830B0" w:rsidRPr="00680A17" w:rsidRDefault="00680A17" w:rsidP="00680A17">
      <w:r>
        <w:t xml:space="preserve">Отличие от </w:t>
      </w:r>
      <w:proofErr w:type="spellStart"/>
      <w:r>
        <w:t>Vulnerabilities</w:t>
      </w:r>
      <w:proofErr w:type="spellEnd"/>
      <w:r>
        <w:t xml:space="preserve">: </w:t>
      </w:r>
      <w:proofErr w:type="spellStart"/>
      <w:r>
        <w:t>Vulnerability</w:t>
      </w:r>
      <w:proofErr w:type="spellEnd"/>
      <w:r>
        <w:t xml:space="preserve"> — точно есть уязвимость. </w:t>
      </w:r>
      <w:proofErr w:type="spellStart"/>
      <w:r>
        <w:t>Hotspot</w:t>
      </w:r>
      <w:proofErr w:type="spellEnd"/>
      <w:r>
        <w:t xml:space="preserve"> — потенциально опасное место, нужно проверить вручную</w:t>
      </w:r>
    </w:p>
    <w:p w14:paraId="0ED8AB9C" w14:textId="125AE086" w:rsidR="003A708A" w:rsidRDefault="008569D2" w:rsidP="003A1919">
      <w:pPr>
        <w:ind w:firstLine="0"/>
        <w:rPr>
          <w:lang w:val="en-US"/>
        </w:rPr>
      </w:pPr>
      <w:r w:rsidRPr="008569D2">
        <w:rPr>
          <w:noProof/>
          <w:lang w:val="en-US"/>
        </w:rPr>
        <w:drawing>
          <wp:inline distT="0" distB="0" distL="0" distR="0" wp14:anchorId="4364418E" wp14:editId="113E6186">
            <wp:extent cx="5940425" cy="34956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7B0B" w14:textId="3482AA07" w:rsidR="00DC02E8" w:rsidRPr="008569D2" w:rsidRDefault="008569D2" w:rsidP="003A1919">
      <w:r w:rsidRPr="008569D2">
        <w:t xml:space="preserve">Диаграмма визуализирует концентрацию уязвимостей в файлах проекта: размер пузыря пропорционален количеству проблем безопасности, цвет — </w:t>
      </w:r>
      <w:r w:rsidRPr="008569D2">
        <w:lastRenderedPageBreak/>
        <w:t>критичности. Наиболее крупные и темные пузыри указывают на компоненты, требующие немедленного исправления.</w:t>
      </w:r>
    </w:p>
    <w:p w14:paraId="454B9D9C" w14:textId="7704A955" w:rsidR="00DC02E8" w:rsidRDefault="00DC02E8" w:rsidP="003A1919">
      <w:pPr>
        <w:ind w:firstLine="0"/>
        <w:rPr>
          <w:lang w:val="en-US"/>
        </w:rPr>
      </w:pPr>
      <w:r w:rsidRPr="00DC02E8">
        <w:rPr>
          <w:noProof/>
          <w:lang w:val="en-US"/>
        </w:rPr>
        <w:drawing>
          <wp:inline distT="0" distB="0" distL="0" distR="0" wp14:anchorId="78C37856" wp14:editId="106B323C">
            <wp:extent cx="5940425" cy="19945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2679" w14:textId="21D7BCEE" w:rsidR="00861053" w:rsidRPr="00861053" w:rsidRDefault="00861053" w:rsidP="00861053">
      <w:pPr>
        <w:ind w:firstLine="0"/>
      </w:pPr>
      <w:r w:rsidRPr="00861053">
        <w:t>Просмотр исходного кода с подсветкой проблем</w:t>
      </w:r>
      <w:r w:rsidR="009047F1">
        <w:t>.</w:t>
      </w:r>
    </w:p>
    <w:p w14:paraId="08E128FA" w14:textId="2141BD6C" w:rsidR="009F76AC" w:rsidRPr="00861053" w:rsidRDefault="00861053" w:rsidP="00861053">
      <w:pPr>
        <w:ind w:firstLine="0"/>
      </w:pPr>
      <w:r w:rsidRPr="00861053">
        <w:t>Показывает все файлы проекта</w:t>
      </w:r>
      <w:r>
        <w:t>, п</w:t>
      </w:r>
      <w:r w:rsidRPr="00861053">
        <w:t>одсвечивает строки с проблемами</w:t>
      </w:r>
      <w:r>
        <w:t>, п</w:t>
      </w:r>
      <w:r w:rsidRPr="00861053">
        <w:t>ри клике показывает описание проблемы</w:t>
      </w:r>
      <w:r>
        <w:t>.</w:t>
      </w:r>
    </w:p>
    <w:p w14:paraId="7CBDBE2C" w14:textId="75BDA791" w:rsidR="009F76AC" w:rsidRDefault="009F76AC" w:rsidP="003A1919">
      <w:pPr>
        <w:ind w:firstLine="0"/>
      </w:pPr>
    </w:p>
    <w:p w14:paraId="07D24DC1" w14:textId="75E57510" w:rsidR="00EC1D44" w:rsidRDefault="00EC1D44" w:rsidP="0064369D">
      <w:pPr>
        <w:ind w:firstLine="0"/>
        <w:jc w:val="center"/>
      </w:pPr>
      <w:r w:rsidRPr="00EC1D44">
        <w:rPr>
          <w:noProof/>
        </w:rPr>
        <w:drawing>
          <wp:inline distT="0" distB="0" distL="0" distR="0" wp14:anchorId="24495F13" wp14:editId="2DD1106E">
            <wp:extent cx="4039164" cy="345805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CD9C" w14:textId="4AE3D848" w:rsidR="00761399" w:rsidRDefault="00761399" w:rsidP="0064369D">
      <w:pPr>
        <w:ind w:firstLine="0"/>
        <w:jc w:val="center"/>
      </w:pPr>
      <w:r w:rsidRPr="00761399">
        <w:rPr>
          <w:noProof/>
        </w:rPr>
        <w:lastRenderedPageBreak/>
        <w:drawing>
          <wp:inline distT="0" distB="0" distL="0" distR="0" wp14:anchorId="21ED12EF" wp14:editId="5A0DA95B">
            <wp:extent cx="4562475" cy="3058882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797" cy="30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6279" w14:textId="60390A83" w:rsidR="002E10A1" w:rsidRDefault="002E10A1" w:rsidP="002E10A1">
      <w:pPr>
        <w:ind w:firstLine="0"/>
      </w:pPr>
      <w:r>
        <w:t>История всех анализов проекта</w:t>
      </w:r>
    </w:p>
    <w:p w14:paraId="5F5EECCC" w14:textId="0D04AAFC" w:rsidR="002E10A1" w:rsidRPr="00861053" w:rsidRDefault="002E10A1" w:rsidP="002E10A1">
      <w:pPr>
        <w:ind w:firstLine="0"/>
      </w:pPr>
      <w:r>
        <w:t>Когда был последний анализ, что изменилось в результатах, кто запускал анализ, чтобы отслеживать прогресс и историю изменений.</w:t>
      </w:r>
    </w:p>
    <w:p w14:paraId="1F114B12" w14:textId="677C013C" w:rsidR="009F76AC" w:rsidRDefault="009F76AC" w:rsidP="003A1919">
      <w:pPr>
        <w:ind w:firstLine="0"/>
      </w:pPr>
    </w:p>
    <w:p w14:paraId="1B485B74" w14:textId="496B110D" w:rsidR="00EB76B6" w:rsidRDefault="00EB76B6" w:rsidP="003A1919">
      <w:pPr>
        <w:ind w:firstLine="0"/>
      </w:pPr>
      <w:r>
        <w:t>Настройка анализа</w:t>
      </w:r>
    </w:p>
    <w:p w14:paraId="2B7A0B06" w14:textId="0952C15E" w:rsidR="00201145" w:rsidRDefault="00201145" w:rsidP="003A1919">
      <w:pPr>
        <w:ind w:firstLine="0"/>
        <w:rPr>
          <w:lang w:val="en-US"/>
        </w:rPr>
      </w:pPr>
      <w:r w:rsidRPr="00201145">
        <w:rPr>
          <w:noProof/>
        </w:rPr>
        <w:drawing>
          <wp:inline distT="0" distB="0" distL="0" distR="0" wp14:anchorId="6D1AAAA1" wp14:editId="2F91C5CA">
            <wp:extent cx="5940425" cy="258508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F11D" w14:textId="3F5E4086" w:rsidR="00730456" w:rsidRDefault="00730456" w:rsidP="003A1919">
      <w:pPr>
        <w:ind w:firstLine="0"/>
        <w:rPr>
          <w:lang w:val="en-US"/>
        </w:rPr>
      </w:pPr>
      <w:r w:rsidRPr="00730456">
        <w:rPr>
          <w:noProof/>
          <w:lang w:val="en-US"/>
        </w:rPr>
        <w:lastRenderedPageBreak/>
        <w:drawing>
          <wp:inline distT="0" distB="0" distL="0" distR="0" wp14:anchorId="1A707ABF" wp14:editId="6821C35B">
            <wp:extent cx="3848637" cy="24387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30C5" w14:textId="0C84E590" w:rsidR="001C78F6" w:rsidRDefault="001C78F6" w:rsidP="003A1919">
      <w:pPr>
        <w:ind w:firstLine="0"/>
        <w:rPr>
          <w:lang w:val="en-US"/>
        </w:rPr>
      </w:pPr>
      <w:r w:rsidRPr="001C78F6">
        <w:rPr>
          <w:noProof/>
          <w:lang w:val="en-US"/>
        </w:rPr>
        <w:drawing>
          <wp:inline distT="0" distB="0" distL="0" distR="0" wp14:anchorId="2F5DDFB7" wp14:editId="75B00B28">
            <wp:extent cx="5940425" cy="14801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6DD9" w14:textId="2E15DB9B" w:rsidR="006019A9" w:rsidRPr="003D11D5" w:rsidRDefault="003D11D5" w:rsidP="003D11D5">
      <w:pPr>
        <w:ind w:firstLine="0"/>
      </w:pPr>
      <w:r>
        <w:t>Можно включить дополнительные правила (например, 300+)</w:t>
      </w:r>
      <w:r w:rsidR="00875E48">
        <w:t xml:space="preserve"> и</w:t>
      </w:r>
      <w:r>
        <w:t>ли выключить некоторые, чтобы было меньше мусорных предупреждений</w:t>
      </w:r>
    </w:p>
    <w:p w14:paraId="5A78AAFD" w14:textId="68316298" w:rsidR="00373A36" w:rsidRPr="00730456" w:rsidRDefault="00373A36" w:rsidP="003A1919">
      <w:pPr>
        <w:ind w:firstLine="0"/>
        <w:rPr>
          <w:lang w:val="en-US"/>
        </w:rPr>
      </w:pPr>
      <w:r w:rsidRPr="00373A36">
        <w:rPr>
          <w:noProof/>
          <w:lang w:val="en-US"/>
        </w:rPr>
        <w:drawing>
          <wp:inline distT="0" distB="0" distL="0" distR="0" wp14:anchorId="49A0458C" wp14:editId="253D569B">
            <wp:extent cx="5940425" cy="20218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274D" w14:textId="53651DED" w:rsidR="009F76AC" w:rsidRDefault="009F76AC" w:rsidP="003A1919">
      <w:pPr>
        <w:ind w:firstLine="0"/>
        <w:rPr>
          <w:lang w:val="en-US"/>
        </w:rPr>
      </w:pPr>
      <w:r w:rsidRPr="009F76AC">
        <w:rPr>
          <w:noProof/>
          <w:lang w:val="en-US"/>
        </w:rPr>
        <w:lastRenderedPageBreak/>
        <w:drawing>
          <wp:inline distT="0" distB="0" distL="0" distR="0" wp14:anchorId="57C2687A" wp14:editId="032D5B58">
            <wp:extent cx="5940425" cy="27178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F446" w14:textId="77777777" w:rsidR="006019A9" w:rsidRDefault="006019A9" w:rsidP="003A1919">
      <w:pPr>
        <w:ind w:firstLine="0"/>
        <w:rPr>
          <w:lang w:val="en-US"/>
        </w:rPr>
      </w:pPr>
    </w:p>
    <w:p w14:paraId="06E8F1DA" w14:textId="7A0FF06D" w:rsidR="006019A9" w:rsidRDefault="006019A9" w:rsidP="003A1919">
      <w:pPr>
        <w:ind w:firstLine="0"/>
        <w:rPr>
          <w:lang w:val="en-US"/>
        </w:rPr>
      </w:pPr>
      <w:r w:rsidRPr="006019A9">
        <w:rPr>
          <w:noProof/>
          <w:lang w:val="en-US"/>
        </w:rPr>
        <w:drawing>
          <wp:inline distT="0" distB="0" distL="0" distR="0" wp14:anchorId="2EDD8DF2" wp14:editId="049B42FA">
            <wp:extent cx="4572638" cy="225774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8161" w14:textId="3209AA51" w:rsidR="0099465C" w:rsidRDefault="0099465C" w:rsidP="003A1919">
      <w:pPr>
        <w:ind w:firstLine="0"/>
      </w:pPr>
      <w:r w:rsidRPr="0099465C">
        <w:rPr>
          <w:noProof/>
          <w:lang w:val="en-US"/>
        </w:rPr>
        <w:drawing>
          <wp:inline distT="0" distB="0" distL="0" distR="0" wp14:anchorId="123C9968" wp14:editId="6FC6A482">
            <wp:extent cx="5940425" cy="14103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B2C1" w14:textId="17C7E078" w:rsidR="000D11A6" w:rsidRDefault="000D11A6" w:rsidP="003A1919">
      <w:pPr>
        <w:ind w:firstLine="0"/>
      </w:pPr>
    </w:p>
    <w:p w14:paraId="69FB1237" w14:textId="546AAF35" w:rsidR="000D11A6" w:rsidRDefault="000D11A6" w:rsidP="003A1919">
      <w:pPr>
        <w:ind w:firstLine="0"/>
      </w:pPr>
    </w:p>
    <w:p w14:paraId="1BD060F1" w14:textId="7387E5A3" w:rsidR="004B1AB2" w:rsidRDefault="004B1AB2" w:rsidP="003A1919">
      <w:pPr>
        <w:ind w:firstLine="0"/>
        <w:rPr>
          <w:lang w:val="en-US"/>
        </w:rPr>
      </w:pPr>
      <w:r w:rsidRPr="004B1AB2">
        <w:rPr>
          <w:noProof/>
        </w:rPr>
        <w:lastRenderedPageBreak/>
        <w:drawing>
          <wp:inline distT="0" distB="0" distL="0" distR="0" wp14:anchorId="57DF7AF4" wp14:editId="2C402672">
            <wp:extent cx="5940425" cy="36239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9AAC" w14:textId="3708AB71" w:rsidR="00635427" w:rsidRDefault="00635427" w:rsidP="003A1919">
      <w:pPr>
        <w:ind w:firstLine="0"/>
        <w:rPr>
          <w:lang w:val="en-US"/>
        </w:rPr>
      </w:pPr>
    </w:p>
    <w:p w14:paraId="3E87DDA3" w14:textId="4D5778C0" w:rsidR="006D4B57" w:rsidRDefault="00635427" w:rsidP="003A1919">
      <w:pPr>
        <w:ind w:firstLine="0"/>
        <w:rPr>
          <w:lang w:val="en-US"/>
        </w:rPr>
      </w:pPr>
      <w:r w:rsidRPr="006D4B57">
        <w:rPr>
          <w:noProof/>
          <w:lang w:val="en-US"/>
        </w:rPr>
        <w:drawing>
          <wp:inline distT="0" distB="0" distL="0" distR="0" wp14:anchorId="00222BE2" wp14:editId="39FA2B2F">
            <wp:extent cx="3648584" cy="1886213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A35" w14:textId="4DB37F14" w:rsidR="000A35C4" w:rsidRPr="000A35C4" w:rsidRDefault="000A35C4" w:rsidP="000A35C4">
      <w:pPr>
        <w:ind w:firstLine="0"/>
      </w:pPr>
      <w:r w:rsidRPr="000A35C4">
        <w:rPr>
          <w:noProof/>
          <w:lang w:val="en-US"/>
        </w:rPr>
        <w:lastRenderedPageBreak/>
        <w:drawing>
          <wp:inline distT="0" distB="0" distL="0" distR="0" wp14:anchorId="11C247EB" wp14:editId="233B3A35">
            <wp:extent cx="5940425" cy="36969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99C" w14:textId="567D6DC6" w:rsidR="000A35C4" w:rsidRPr="000A35C4" w:rsidRDefault="000A35C4" w:rsidP="000A35C4">
      <w:pPr>
        <w:ind w:firstLine="0"/>
      </w:pPr>
      <w:r w:rsidRPr="000A35C4">
        <w:rPr>
          <w:lang w:val="en-US"/>
        </w:rPr>
        <w:t>Bugs</w:t>
      </w:r>
      <w:r w:rsidR="00B662C4" w:rsidRPr="00B662C4">
        <w:t xml:space="preserve"> </w:t>
      </w:r>
      <w:r w:rsidR="00B662C4">
        <w:t>к</w:t>
      </w:r>
      <w:r w:rsidRPr="000A35C4">
        <w:t>оличество ошибо</w:t>
      </w:r>
      <w:r w:rsidR="00B662C4">
        <w:t>к</w:t>
      </w:r>
    </w:p>
    <w:p w14:paraId="03970DCC" w14:textId="6E5F26ED" w:rsidR="000A35C4" w:rsidRPr="00B8787D" w:rsidRDefault="000A35C4" w:rsidP="000A35C4">
      <w:pPr>
        <w:ind w:firstLine="0"/>
      </w:pPr>
      <w:r w:rsidRPr="000A35C4">
        <w:rPr>
          <w:lang w:val="en-US"/>
        </w:rPr>
        <w:t>Vulnerabilities</w:t>
      </w:r>
      <w:r w:rsidR="00B662C4" w:rsidRPr="00B8787D">
        <w:t xml:space="preserve"> </w:t>
      </w:r>
      <w:r w:rsidR="00B662C4">
        <w:t>к</w:t>
      </w:r>
      <w:r w:rsidRPr="000A35C4">
        <w:t>оличество</w:t>
      </w:r>
      <w:r w:rsidRPr="00B8787D">
        <w:t xml:space="preserve"> </w:t>
      </w:r>
      <w:r w:rsidRPr="000A35C4">
        <w:t>уязвимостей</w:t>
      </w:r>
    </w:p>
    <w:p w14:paraId="54F90075" w14:textId="455F7E1E" w:rsidR="000A35C4" w:rsidRPr="00B8787D" w:rsidRDefault="000A35C4" w:rsidP="000A35C4">
      <w:pPr>
        <w:ind w:firstLine="0"/>
      </w:pPr>
      <w:r w:rsidRPr="000A35C4">
        <w:rPr>
          <w:lang w:val="en-US"/>
        </w:rPr>
        <w:t>Code</w:t>
      </w:r>
      <w:r w:rsidRPr="00B8787D">
        <w:t xml:space="preserve"> </w:t>
      </w:r>
      <w:r w:rsidRPr="000A35C4">
        <w:rPr>
          <w:lang w:val="en-US"/>
        </w:rPr>
        <w:t>Smells</w:t>
      </w:r>
      <w:r w:rsidR="00B662C4" w:rsidRPr="00B8787D">
        <w:t xml:space="preserve"> </w:t>
      </w:r>
      <w:r w:rsidR="00B662C4">
        <w:t>п</w:t>
      </w:r>
      <w:r w:rsidRPr="000A35C4">
        <w:t>роблемы</w:t>
      </w:r>
      <w:r w:rsidRPr="00B8787D">
        <w:t xml:space="preserve"> </w:t>
      </w:r>
      <w:r w:rsidRPr="000A35C4">
        <w:t>качества</w:t>
      </w:r>
    </w:p>
    <w:p w14:paraId="6F936EEE" w14:textId="35A59A2C" w:rsidR="000A35C4" w:rsidRPr="000A35C4" w:rsidRDefault="000A35C4" w:rsidP="000A35C4">
      <w:pPr>
        <w:ind w:firstLine="0"/>
      </w:pPr>
      <w:r w:rsidRPr="000A35C4">
        <w:rPr>
          <w:lang w:val="en-US"/>
        </w:rPr>
        <w:t>Coverage</w:t>
      </w:r>
      <w:r w:rsidR="00B662C4">
        <w:t xml:space="preserve"> п</w:t>
      </w:r>
      <w:r w:rsidRPr="000A35C4">
        <w:t>окрытие тестами</w:t>
      </w:r>
    </w:p>
    <w:p w14:paraId="061385EB" w14:textId="3A50FBFF" w:rsidR="000A35C4" w:rsidRPr="00B8787D" w:rsidRDefault="000A35C4" w:rsidP="000A35C4">
      <w:pPr>
        <w:ind w:firstLine="0"/>
      </w:pPr>
      <w:r w:rsidRPr="000A35C4">
        <w:rPr>
          <w:lang w:val="en-US"/>
        </w:rPr>
        <w:t>Duplications</w:t>
      </w:r>
      <w:r w:rsidR="00B662C4" w:rsidRPr="00B8787D">
        <w:t xml:space="preserve"> </w:t>
      </w:r>
      <w:r w:rsidR="00B662C4">
        <w:t>д</w:t>
      </w:r>
      <w:r w:rsidRPr="00B8787D">
        <w:t>ублирование кода</w:t>
      </w:r>
    </w:p>
    <w:p w14:paraId="749CB115" w14:textId="6FE62606" w:rsidR="000A35C4" w:rsidRPr="00B8787D" w:rsidRDefault="000A35C4" w:rsidP="000A35C4">
      <w:pPr>
        <w:ind w:firstLine="0"/>
      </w:pPr>
      <w:r w:rsidRPr="000A35C4">
        <w:rPr>
          <w:lang w:val="en-US"/>
        </w:rPr>
        <w:t>Security</w:t>
      </w:r>
      <w:r w:rsidRPr="00B8787D">
        <w:t xml:space="preserve"> </w:t>
      </w:r>
      <w:r w:rsidRPr="000A35C4">
        <w:rPr>
          <w:lang w:val="en-US"/>
        </w:rPr>
        <w:t>Hotspots</w:t>
      </w:r>
      <w:r w:rsidR="00B662C4" w:rsidRPr="00B8787D">
        <w:t xml:space="preserve"> </w:t>
      </w:r>
      <w:r w:rsidR="00B662C4">
        <w:t>г</w:t>
      </w:r>
      <w:r w:rsidRPr="00B8787D">
        <w:t>орячие точки безопасности</w:t>
      </w:r>
    </w:p>
    <w:p w14:paraId="48E8270B" w14:textId="2FC03B56" w:rsidR="006D4B57" w:rsidRDefault="000A35C4" w:rsidP="003A1919">
      <w:pPr>
        <w:ind w:firstLine="0"/>
        <w:rPr>
          <w:lang w:val="en-US"/>
        </w:rPr>
      </w:pPr>
      <w:r w:rsidRPr="000A35C4">
        <w:rPr>
          <w:noProof/>
          <w:lang w:val="en-US"/>
        </w:rPr>
        <w:lastRenderedPageBreak/>
        <w:drawing>
          <wp:inline distT="0" distB="0" distL="0" distR="0" wp14:anchorId="7694E417" wp14:editId="5640399C">
            <wp:extent cx="5940425" cy="378460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187B" w14:textId="77777777" w:rsidR="006D4B57" w:rsidRPr="006D4B57" w:rsidRDefault="006D4B57" w:rsidP="003A1919">
      <w:pPr>
        <w:ind w:firstLine="0"/>
        <w:rPr>
          <w:lang w:val="en-US"/>
        </w:rPr>
      </w:pPr>
    </w:p>
    <w:p w14:paraId="160F0B6B" w14:textId="6307297A" w:rsidR="000D11A6" w:rsidRDefault="000D11A6" w:rsidP="003A1919">
      <w:pPr>
        <w:ind w:firstLine="0"/>
      </w:pPr>
      <w:r>
        <w:rPr>
          <w:noProof/>
        </w:rPr>
        <w:drawing>
          <wp:inline distT="0" distB="0" distL="0" distR="0" wp14:anchorId="24CF0E48" wp14:editId="36639548">
            <wp:extent cx="4828571" cy="2685714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987" w14:textId="4595BDA9" w:rsidR="000D11A6" w:rsidRDefault="000D11A6" w:rsidP="003A1919">
      <w:pPr>
        <w:ind w:firstLine="0"/>
      </w:pPr>
      <w:proofErr w:type="spellStart"/>
      <w:r w:rsidRPr="000D11A6">
        <w:t>Quality</w:t>
      </w:r>
      <w:proofErr w:type="spellEnd"/>
      <w:r w:rsidRPr="000D11A6">
        <w:t xml:space="preserve"> </w:t>
      </w:r>
      <w:proofErr w:type="spellStart"/>
      <w:r w:rsidRPr="000D11A6">
        <w:t>Gate</w:t>
      </w:r>
      <w:proofErr w:type="spellEnd"/>
      <w:r w:rsidRPr="000D11A6">
        <w:t xml:space="preserve"> — это "входные ворота" качества: набор условий, которые код должен выполнить, чтобы считаться "приемлемым".</w:t>
      </w:r>
    </w:p>
    <w:p w14:paraId="1C99C740" w14:textId="65E41DD3" w:rsidR="006C6D02" w:rsidRDefault="006C6D02" w:rsidP="003A1919">
      <w:pPr>
        <w:ind w:firstLine="0"/>
      </w:pPr>
      <w:r w:rsidRPr="006C6D02">
        <w:rPr>
          <w:noProof/>
        </w:rPr>
        <w:lastRenderedPageBreak/>
        <w:drawing>
          <wp:inline distT="0" distB="0" distL="0" distR="0" wp14:anchorId="6DD59897" wp14:editId="364BD0E4">
            <wp:extent cx="3781953" cy="2953162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1FAF" w14:textId="25217C54" w:rsidR="00A73E11" w:rsidRDefault="00A73E11" w:rsidP="003A1919">
      <w:pPr>
        <w:ind w:firstLine="0"/>
      </w:pPr>
    </w:p>
    <w:p w14:paraId="10AB70D2" w14:textId="08227752" w:rsidR="00A73E11" w:rsidRDefault="00A73E11" w:rsidP="003A1919">
      <w:pPr>
        <w:ind w:firstLine="0"/>
      </w:pPr>
      <w:r w:rsidRPr="00A73E11">
        <w:rPr>
          <w:noProof/>
        </w:rPr>
        <w:drawing>
          <wp:inline distT="0" distB="0" distL="0" distR="0" wp14:anchorId="48282237" wp14:editId="484E4722">
            <wp:extent cx="5940425" cy="315976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4A19" w14:textId="494F7B98" w:rsidR="00B8787D" w:rsidRDefault="00B8787D" w:rsidP="003A1919">
      <w:pPr>
        <w:ind w:firstLine="0"/>
      </w:pPr>
    </w:p>
    <w:p w14:paraId="0945603F" w14:textId="458A0530" w:rsidR="00B8787D" w:rsidRDefault="00B8787D" w:rsidP="003A1919">
      <w:pPr>
        <w:ind w:firstLine="0"/>
      </w:pPr>
    </w:p>
    <w:p w14:paraId="5AF5D408" w14:textId="23D42FB1" w:rsidR="00B8787D" w:rsidRDefault="00B8787D" w:rsidP="003A1919">
      <w:pPr>
        <w:ind w:firstLine="0"/>
      </w:pPr>
    </w:p>
    <w:p w14:paraId="1E366BA6" w14:textId="28CC8AAF" w:rsidR="00B8787D" w:rsidRDefault="00B8787D" w:rsidP="003A1919">
      <w:pPr>
        <w:ind w:firstLine="0"/>
      </w:pPr>
    </w:p>
    <w:p w14:paraId="49F12B13" w14:textId="440E4707" w:rsidR="00B8787D" w:rsidRDefault="00B8787D" w:rsidP="003A1919">
      <w:pPr>
        <w:ind w:firstLine="0"/>
      </w:pPr>
    </w:p>
    <w:p w14:paraId="72C7AA30" w14:textId="70D8DAB0" w:rsidR="00B8787D" w:rsidRDefault="00B8787D" w:rsidP="003A1919">
      <w:pPr>
        <w:ind w:firstLine="0"/>
      </w:pPr>
    </w:p>
    <w:p w14:paraId="4A4A7777" w14:textId="14C57FF5" w:rsidR="00B8787D" w:rsidRDefault="00B8787D" w:rsidP="003A1919">
      <w:pPr>
        <w:ind w:firstLine="0"/>
      </w:pPr>
      <w:r w:rsidRPr="00B8787D">
        <w:lastRenderedPageBreak/>
        <w:drawing>
          <wp:inline distT="0" distB="0" distL="0" distR="0" wp14:anchorId="1415A29E" wp14:editId="00C15AD0">
            <wp:extent cx="5940425" cy="18986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BCA" w14:textId="30192B05" w:rsidR="00B8787D" w:rsidRDefault="00B8787D" w:rsidP="003A1919">
      <w:pPr>
        <w:ind w:firstLine="0"/>
      </w:pPr>
    </w:p>
    <w:p w14:paraId="509419C9" w14:textId="0ACA55FE" w:rsidR="003359F2" w:rsidRDefault="003359F2" w:rsidP="003A1919">
      <w:pPr>
        <w:ind w:firstLine="0"/>
      </w:pPr>
      <w:r w:rsidRPr="003359F2">
        <w:drawing>
          <wp:inline distT="0" distB="0" distL="0" distR="0" wp14:anchorId="0F51A488" wp14:editId="11448ADE">
            <wp:extent cx="5940425" cy="20859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D84DE4" w14:textId="30BDF2DC" w:rsidR="003359F2" w:rsidRPr="003D11D5" w:rsidRDefault="003359F2" w:rsidP="003A1919">
      <w:pPr>
        <w:ind w:firstLine="0"/>
      </w:pPr>
      <w:r w:rsidRPr="003359F2">
        <w:drawing>
          <wp:inline distT="0" distB="0" distL="0" distR="0" wp14:anchorId="021AAAE8" wp14:editId="6BA83C2B">
            <wp:extent cx="5940425" cy="27552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9F2" w:rsidRPr="003D1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93"/>
    <w:rsid w:val="00053C43"/>
    <w:rsid w:val="000A35C4"/>
    <w:rsid w:val="000D11A6"/>
    <w:rsid w:val="00126EC5"/>
    <w:rsid w:val="001C78F6"/>
    <w:rsid w:val="001D7FAB"/>
    <w:rsid w:val="00201145"/>
    <w:rsid w:val="002E10A1"/>
    <w:rsid w:val="003359F2"/>
    <w:rsid w:val="00373A36"/>
    <w:rsid w:val="003A1919"/>
    <w:rsid w:val="003A708A"/>
    <w:rsid w:val="003D11D5"/>
    <w:rsid w:val="003E37F9"/>
    <w:rsid w:val="004B1AB2"/>
    <w:rsid w:val="004E3672"/>
    <w:rsid w:val="004F522E"/>
    <w:rsid w:val="00514764"/>
    <w:rsid w:val="00517984"/>
    <w:rsid w:val="00547985"/>
    <w:rsid w:val="006019A9"/>
    <w:rsid w:val="006211FE"/>
    <w:rsid w:val="00635427"/>
    <w:rsid w:val="0064369D"/>
    <w:rsid w:val="00680A17"/>
    <w:rsid w:val="006C6D02"/>
    <w:rsid w:val="006D233F"/>
    <w:rsid w:val="006D4B57"/>
    <w:rsid w:val="006E6DA8"/>
    <w:rsid w:val="00730456"/>
    <w:rsid w:val="00761399"/>
    <w:rsid w:val="0084359A"/>
    <w:rsid w:val="008569D2"/>
    <w:rsid w:val="00861053"/>
    <w:rsid w:val="00875E48"/>
    <w:rsid w:val="009047F1"/>
    <w:rsid w:val="0099465C"/>
    <w:rsid w:val="009F76AC"/>
    <w:rsid w:val="00A30042"/>
    <w:rsid w:val="00A33F23"/>
    <w:rsid w:val="00A36137"/>
    <w:rsid w:val="00A45B37"/>
    <w:rsid w:val="00A73E11"/>
    <w:rsid w:val="00B0793B"/>
    <w:rsid w:val="00B467CE"/>
    <w:rsid w:val="00B65A86"/>
    <w:rsid w:val="00B662C4"/>
    <w:rsid w:val="00B8787D"/>
    <w:rsid w:val="00C1754A"/>
    <w:rsid w:val="00C51DBE"/>
    <w:rsid w:val="00CA2B85"/>
    <w:rsid w:val="00CE33AC"/>
    <w:rsid w:val="00D42C93"/>
    <w:rsid w:val="00D62113"/>
    <w:rsid w:val="00D87E0E"/>
    <w:rsid w:val="00DC02E8"/>
    <w:rsid w:val="00E565B1"/>
    <w:rsid w:val="00E830B0"/>
    <w:rsid w:val="00E86A4C"/>
    <w:rsid w:val="00E90362"/>
    <w:rsid w:val="00EB76B6"/>
    <w:rsid w:val="00EC1D44"/>
    <w:rsid w:val="00EC2157"/>
    <w:rsid w:val="00EF14DA"/>
    <w:rsid w:val="00F1101E"/>
    <w:rsid w:val="00F71FCD"/>
    <w:rsid w:val="00F84723"/>
    <w:rsid w:val="00FE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7764"/>
  <w15:chartTrackingRefBased/>
  <w15:docId w15:val="{90D1E24A-034A-42A6-9CDE-E97764D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19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6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77</cp:revision>
  <dcterms:created xsi:type="dcterms:W3CDTF">2026-04-03T19:00:00Z</dcterms:created>
  <dcterms:modified xsi:type="dcterms:W3CDTF">2026-04-03T20:59:00Z</dcterms:modified>
</cp:coreProperties>
</file>