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41" w:rsidRDefault="00F77567">
      <w:pPr>
        <w:pStyle w:val="normal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672941" w:rsidRDefault="00672941">
      <w:pPr>
        <w:pStyle w:val="normal"/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2941" w:rsidRDefault="00672941">
      <w:pPr>
        <w:pStyle w:val="normal"/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2941" w:rsidRDefault="00F7756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72941" w:rsidRPr="00416AD8" w:rsidRDefault="00416AD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672941" w:rsidRDefault="00F7756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«Программирование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2941" w:rsidRDefault="00F7756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416AD8">
        <w:rPr>
          <w:rFonts w:ascii="Times New Roman" w:eastAsia="Times New Roman" w:hAnsi="Times New Roman" w:cs="Times New Roman"/>
          <w:sz w:val="32"/>
          <w:szCs w:val="32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2941" w:rsidRDefault="00672941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F77567">
      <w:pPr>
        <w:pStyle w:val="normal"/>
        <w:spacing w:line="360" w:lineRule="auto"/>
        <w:ind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:rsidR="00672941" w:rsidRDefault="00F77567">
      <w:pPr>
        <w:pStyle w:val="normal"/>
        <w:spacing w:line="360" w:lineRule="auto"/>
        <w:ind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студенты группы 22ВВП1</w:t>
      </w:r>
    </w:p>
    <w:p w:rsidR="00672941" w:rsidRDefault="00F77567">
      <w:pPr>
        <w:pStyle w:val="normal"/>
        <w:spacing w:line="360" w:lineRule="auto"/>
        <w:ind w:left="5664" w:right="-607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Горбатов К.</w:t>
      </w:r>
    </w:p>
    <w:p w:rsidR="00672941" w:rsidRDefault="00F77567">
      <w:pPr>
        <w:pStyle w:val="normal"/>
        <w:spacing w:line="360" w:lineRule="auto"/>
        <w:ind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Коробкин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</w:t>
      </w:r>
    </w:p>
    <w:p w:rsidR="00672941" w:rsidRDefault="00F77567">
      <w:pPr>
        <w:pStyle w:val="normal"/>
        <w:spacing w:line="360" w:lineRule="auto"/>
        <w:ind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:rsidR="00672941" w:rsidRDefault="00F77567">
      <w:pPr>
        <w:pStyle w:val="normal"/>
        <w:spacing w:line="360" w:lineRule="auto"/>
        <w:ind w:right="-607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Юрова О.В.</w:t>
      </w:r>
    </w:p>
    <w:p w:rsidR="00672941" w:rsidRDefault="00F77567">
      <w:pPr>
        <w:pStyle w:val="normal"/>
        <w:spacing w:line="360" w:lineRule="auto"/>
        <w:ind w:right="-607" w:firstLine="496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672941" w:rsidRDefault="00672941">
      <w:pPr>
        <w:pStyle w:val="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F77567">
      <w:pPr>
        <w:pStyle w:val="normal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Пенза 2025</w:t>
      </w:r>
    </w:p>
    <w:p w:rsidR="00672941" w:rsidRDefault="00F77567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Название</w:t>
      </w:r>
    </w:p>
    <w:p w:rsidR="00672941" w:rsidRDefault="00416AD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Обработка исключительных ситуаций</w:t>
      </w:r>
    </w:p>
    <w:p w:rsidR="00672941" w:rsidRDefault="00F77567">
      <w:pPr>
        <w:pStyle w:val="normal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672941" w:rsidRDefault="00F77567">
      <w:pPr>
        <w:pStyle w:val="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стандартных коллекций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Collections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672941" w:rsidRDefault="00F77567">
      <w:pPr>
        <w:pStyle w:val="normal"/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способный хранить одну запись таблицы.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Для нечетных вариантов в качестве класса-коллекции выбрать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четных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Кроме того, добавить пару кнопок: очистить / заполнить, которые будут очищать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672941" w:rsidRDefault="00F77567">
      <w:pPr>
        <w:pStyle w:val="normal"/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8: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00450" cy="53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67294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72941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Добавили дополнительные кнопки в интерфейс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31200" cy="311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Создали</w:t>
      </w: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</w:t>
      </w: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java.io.Serializable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implements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Serializable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Top, Bottom, Step,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bottom, double top, double step)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Bottom)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Top)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Step)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Res)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{"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bottom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=" + Bottom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Top=" + Top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Step=" + Step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Res=" + Res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'}';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Добавили функционал в кнопку “Очистить”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jButton5ActionPerformed(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</w:rPr>
        <w:t>Очистить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&gt;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--) {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tbl.removeRow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- 1);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    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Добавили функционал в кнопку “Заполнить”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jButton4ActionPerformed(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</w:rPr>
        <w:t>Заполнить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Object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] = new Object[4];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0]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1]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2]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).Res ==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3] = null;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3]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tbl.addRow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LW_UI.java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javax.swing.table.DefaultTableModel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java.util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.*;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.*;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java.io.*;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javax.swing.filechooser.FileNameExtensionFilter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LW_UI extends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javax.swing.JFrame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Creates new form LW_UI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LW_UI()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initComponents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This method is called from within the constructor to initialize the form.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WARNING: Do NOT modify this code. The content of this method is always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regenerated by the Form Editor.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@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SuppressWarnings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"unchecked")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// &lt;editor-fold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defaultstate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="collapsed"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desc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="Generated Code"&gt;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initComponents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jTextField1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jTextField2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jTextField3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jScrollPane1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javax.swing.JScrollPane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jTable1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javax.swing.JTable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jButton1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jButton2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jButton3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jTextField4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jButton4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jButton5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jButton6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jButton7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jButton8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jButton9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setDefaultCloseOperation(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javax.swing.WindowConstants.EXIT_ON_CLOSE);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setTitle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"LW1");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jTextField1.setHorizontalAlignment(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javax.swing.JTextField.CENTER);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jTextField1.setText(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</w:rPr>
        <w:t>Ниж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. </w:t>
      </w:r>
      <w:r>
        <w:rPr>
          <w:rFonts w:ascii="Times New Roman" w:eastAsia="Times New Roman" w:hAnsi="Times New Roman" w:cs="Times New Roman"/>
        </w:rPr>
        <w:t>гран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jTextField2.setHorizontalAlignment(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javax.swing.JTextField.CENTER);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jTextField2.setText(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Верх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. </w:t>
      </w:r>
      <w:r>
        <w:rPr>
          <w:rFonts w:ascii="Times New Roman" w:eastAsia="Times New Roman" w:hAnsi="Times New Roman" w:cs="Times New Roman"/>
        </w:rPr>
        <w:t>гран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jTextField2.setToolTipText(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jTextField3.setHorizontalAlignment(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javax.swing.JTextField.CENTER);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jTextField3.setText(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Шаг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jTable1.setModel(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javax.swing.table.DefaultTableModel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Object</w:t>
      </w:r>
      <w:proofErr w:type="spellEnd"/>
      <w:r>
        <w:rPr>
          <w:rFonts w:ascii="Times New Roman" w:eastAsia="Times New Roman" w:hAnsi="Times New Roman" w:cs="Times New Roman"/>
        </w:rPr>
        <w:t xml:space="preserve"> [][] {</w:t>
      </w:r>
      <w:proofErr w:type="gramEnd"/>
    </w:p>
    <w:p w:rsidR="00672941" w:rsidRDefault="00672941">
      <w:pPr>
        <w:pStyle w:val="normal"/>
        <w:rPr>
          <w:rFonts w:ascii="Times New Roman" w:eastAsia="Times New Roman" w:hAnsi="Times New Roman" w:cs="Times New Roman"/>
        </w:rPr>
      </w:pP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},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 [] {</w:t>
      </w:r>
      <w:proofErr w:type="gramEnd"/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"Нижняя граница", "Верхняя граница", "Шаг", "Результат"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) {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types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[] {</w:t>
      </w:r>
      <w:proofErr w:type="gramEnd"/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java.lang.Object.class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java.lang.Object.class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java.lang.Object.class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java.lang.Double.class</w:t>
      </w:r>
      <w:proofErr w:type="spell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416AD8">
        <w:rPr>
          <w:rFonts w:ascii="Times New Roman" w:eastAsia="Times New Roman" w:hAnsi="Times New Roman" w:cs="Times New Roman"/>
          <w:lang w:val="en-US"/>
        </w:rPr>
        <w:t>};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canEdit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[]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true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, true, true, false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getColumnClass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columnIndex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types [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columnIndex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];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isCellEditable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rowIndex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columnIndex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canEdit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[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columnIndex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];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jScrollPane1.setViewportView(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jTable1);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(jTable1.getColumnModel().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getColumnCount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&gt;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jTable1.getColumnModel(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getColumn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(2).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setResizable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(false);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jTable1.getColumnModel(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getColumn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(3).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setResizable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(false);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jButton1.setText(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</w:rPr>
        <w:t>Вычисить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jButton1.addActionListener(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jButton1ActionPerformed(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jButton2.setText(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Удалить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jButton2.addActionListener(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jButton2ActionPerformed(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jButton3.setText(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Добавить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jButton3.addActionListener(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jButton3ActionPerformed(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jTextField4.setEditable(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false);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jTextField4.setText(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"F(x) = sin(x^2)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dx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jButton4.setText(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Заполнить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jButton4.addActionListener(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jButton4ActionPerformed(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jButton5.setText(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Очистить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jButton5.addActionListener(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jButton5ActionPerformed(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jButton6.setText(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Сохранение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\n </w:t>
      </w:r>
      <w:r>
        <w:rPr>
          <w:rFonts w:ascii="Times New Roman" w:eastAsia="Times New Roman" w:hAnsi="Times New Roman" w:cs="Times New Roman"/>
        </w:rPr>
        <w:t>в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текстовом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\n</w:t>
      </w:r>
      <w:r>
        <w:rPr>
          <w:rFonts w:ascii="Times New Roman" w:eastAsia="Times New Roman" w:hAnsi="Times New Roman" w:cs="Times New Roman"/>
        </w:rPr>
        <w:t>виде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jButton6.addActionListener(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jButton6ActionPerformed(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jButton7.setText(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Заполнить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из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файла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jButton7.addActionListener(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jButton7ActionPerformed(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jButton8.setText(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Сохранение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двоичном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виде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jButton8.addActionListener(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jButton8ActionPerformed(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jButton9.setText(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Заполнить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из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файла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jButton9.addActionListener(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java.awt.event.ActionListener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actionPerformed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jButton9ActionPerformed(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javax.swing.GroupLayout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layout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getContentPane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getContentPane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setLayout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(layout);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layout.setHorizontalGroup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layout.createParallelGroup(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javax.swing.GroupLayout.Alignment.LEADING)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addContainerGap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layout.createParallelGroup(javax.swing.GroupLayout.Alignment.LEADING)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jTextField1,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18, 18, 18)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18, 18, 18)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48, 48, 48)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jTextField4,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234,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addContainerGap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javax.swing.GroupLayout.DEFAULT_SIZE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Short.MAX_VALUE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layout.createParallelGroup(javax.swing.GroupLayout.Alignment.LEADING)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jButton1,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javax.swing.LayoutStyle.ComponentPlacement.RELATED)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jScrollPane1)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22, 22, 22))))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javax.swing.GroupLayout.Alignment.TRAILING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102, 102, 102)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jButton5,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javax.swing.LayoutStyle.ComponentPlacement.RELATED)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jButton4,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92,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javax.swing.LayoutStyle.ComponentPlacement.RELATED, 112,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Short.MAX_VALUE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layout.createParallelGroup(javax.swing.GroupLayout.Alignment.TRAILING)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jButton8,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javax.swing.GroupLayout.DEFAULT_SIZE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javax.swing.GroupLayout.DEFAULT_SIZE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Short.MAX_VALUE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javax.swing.LayoutStyle.ComponentPlacement.RELATED)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jButton9))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jButton6)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javax.swing.LayoutStyle.ComponentPlacement.RELATED)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jButton7)))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59, 59, 59))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layout.setVerticalGroup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layout.createParallelGroup(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javax.swing.GroupLayout.Alignment.LEADING)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javax.swing.GroupLayout.Alignment.TRAILING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21, 21, 21)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layout.createParallelGroup(javax.swing.GroupLayout.Alignment.BASELINE)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jTextField1,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jTextField4,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39,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18, 27,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Short.MAX_VALUE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layout.createParallelGroup(javax.swing.GroupLayout.Alignment.LEADING, false)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layout.createSequentialGroup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18, 18, 18)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jButton1,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18, 18, 18)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jButton2,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jScrollPane1,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0,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Short.MAX_VALUE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8, 8, 8)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layout.createParallelGroup(javax.swing.GroupLayout.Alignment.BASELINE)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jButton5,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jButton4,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jButton7,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jButton6,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addPreferredGap(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javax.swing.LayoutStyle.ComponentPlacement.RELATED)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addGroup(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layout.createParallelGroup(javax.swing.GroupLayout.Alignment.BASELINE)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jButton8,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addComponent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jButton9,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33,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javax.swing.GroupLayout.PREFERRED_SIZE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.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addGap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120, 120, 120))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}// &lt;/editor-fold&gt;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Chooser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FileName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SaveOpen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NameFilter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JFileChooser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chooser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JFileChooser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FileNameExtensionFilter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txt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FileNameExtensionFilter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"Text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txt)", "txt");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FileNameExtensionFilter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bin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FileNameExtensionFilter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"Binary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bin)", "bin");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chooser.addChoosableFileFilter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txt);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chooser.addChoosableFileFilter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bin);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returnVal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chooser.showDialog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(null, null);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returnVal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JFileChooser.APPROVE_OPTION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FileName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chooser.getSelectedFile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getAbsolutePath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FileName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&gt; digits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&gt;(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jButton3ActionPerformed(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Кнопка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добаить</w:t>
      </w:r>
      <w:proofErr w:type="spell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try{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data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InputValidator.validateAndParse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jTextField1.getText(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jTextField2.getText(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jTextField3.getText()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((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addRow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new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Object[]{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data.getBottom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data.getTop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data.getStep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digits.add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data);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catch(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javax.swing.JOptionPane.showMessageDialog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this,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ex.getMessage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"</w:t>
      </w:r>
      <w:r>
        <w:rPr>
          <w:rFonts w:ascii="Times New Roman" w:eastAsia="Times New Roman" w:hAnsi="Times New Roman" w:cs="Times New Roman"/>
        </w:rPr>
        <w:t>Ошибка</w:t>
      </w:r>
      <w:r w:rsidRPr="00416AD8">
        <w:rPr>
          <w:rFonts w:ascii="Times New Roman" w:eastAsia="Times New Roman" w:hAnsi="Times New Roman" w:cs="Times New Roman"/>
          <w:lang w:val="en-US"/>
        </w:rPr>
        <w:t>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javax.swing.JOptionPane.ERROR_MESSAGE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jButton2ActionPerformed(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Кнопка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удалить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indexROW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jTable1.getSelectedRow();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tbl.removeRow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indexROW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digits.remove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indexROW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jButton1ActionPerformed(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Кнопка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вычислить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(jTable1.getRowCount() == 0) return;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jTable1.getSelectedRow();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== -1) return;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data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InputValidator.validateAndParse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jTable1.getValueAt(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0).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jTable1.getValueAt(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1).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jTable1.getValueAt(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2).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CalculateIntegral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integral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CalculateIntegral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data);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res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integral.calculate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jTable1.getColumnModel(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getColumn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(3).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setCellRenderer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DoubleRenderer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jTable1.setValueAt(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res,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3);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data.setRes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res);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digits.set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selectRow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data);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catch(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javax.swing.JOptionPane.showMessageDialog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this,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ex.getMessage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"</w:t>
      </w:r>
      <w:r>
        <w:rPr>
          <w:rFonts w:ascii="Times New Roman" w:eastAsia="Times New Roman" w:hAnsi="Times New Roman" w:cs="Times New Roman"/>
        </w:rPr>
        <w:t>Ошибка</w:t>
      </w:r>
      <w:r w:rsidRPr="00416AD8">
        <w:rPr>
          <w:rFonts w:ascii="Times New Roman" w:eastAsia="Times New Roman" w:hAnsi="Times New Roman" w:cs="Times New Roman"/>
          <w:lang w:val="en-US"/>
        </w:rPr>
        <w:t>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javax.swing.JOptionPane.ERROR_MESSAGE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jButton5ActionPerformed(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</w:rPr>
        <w:t>Очистить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&gt;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--)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tbl.removeRow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- 1);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jButton4ActionPerformed(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</w:rPr>
        <w:t>Заполнить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Object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] = new Object[4];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0]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1]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2]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).Res ==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3] = null;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3]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).Res;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tbl.addRow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rowData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jButton6ActionPerformed(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>
        <w:rPr>
          <w:rFonts w:ascii="Times New Roman" w:eastAsia="Times New Roman" w:hAnsi="Times New Roman" w:cs="Times New Roman"/>
        </w:rPr>
        <w:t>Сериализация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текстовом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виде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 ser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&lt;String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&gt;(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Chooser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chsr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String Filename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chsr.SaveOpen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"txt") + ".txt";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Filename);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BufferedOutputStream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BufferedOutputStream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bufferFout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Object step = null, bottom = null, top = null;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node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top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bottom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step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ser.add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bottom.toString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 +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top.toString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 +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step.toString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ObjFout.writeObject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ObjFout.close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jButton7ActionPerformed(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заполнить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из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txt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Chooser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chsr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String Filename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chsr.SaveOpen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"txt");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 ser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&lt;String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&gt;(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!=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tbl.removeRow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- 1);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!=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digits.remove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- 1);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fin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Filename);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BufferedInputStream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BufferedInputStream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fin);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bufferFin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&lt;String&gt;)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ObjFin.readObject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ser.size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++)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size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str.length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j = 0;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(j) !=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(j) !=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 != size){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tbl.addRow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new Object[]{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), null});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node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digits.add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node);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ClassNotFoundException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jButton8ActionPerformed(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сохранить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bin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 ser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&lt;String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&gt;(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Chooser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chsr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String Filename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chsr.SaveOpen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"bin") + ".bin";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Filename);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BufferedOutputStream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BufferedOutputStream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bufferFout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Object step = null, bottom = null, top = null;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node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top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bottom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step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node.Step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ser.add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bottom.toString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 +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top.toString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 +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step.toString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ObjFout.writeObject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ser);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ObjFout.close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jButton9ActionPerformed(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java.awt.event.ActionEvent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evt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{                    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add your handling code here: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</w:rPr>
        <w:t>открыть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бин</w:t>
      </w:r>
      <w:proofErr w:type="spellEnd"/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DefaultTableModel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jTable1.getModel(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Chooser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chsr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Chooser(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String Filename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chsr.SaveOpen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"bin");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 ser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&lt;String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&gt;(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!=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tbl.removeRow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tbl.getRowCount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- 1);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!=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digits.remove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digits.size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- 1);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FileInputStream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fin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FileInputStream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Filename);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BufferedInputStream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bufferFin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BufferedInputStream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fin);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bufferFin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&lt;String&gt;)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ObjFin.readObject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ser.size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++)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ser.get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",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= " ";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size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str.length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j = 0;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(j) !=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(j) != '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'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while(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j != size){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str.charAt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(j);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++;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tbl.addRow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new Object[]{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), null});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node = new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strStep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digits.add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node);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ClassNotFoundException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ex.printStackTrace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                     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@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the command line arguments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void main(String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[])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/* Set the Nimbus look and feel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//&lt;editor-fold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defaultstate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="collapsed"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desc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=" Look and feel setting code (optional) "&gt;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/* If Nimbus (introduced in Java SE 6) is not available, stay with the default look and feel.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* For details see http://download.oracle.com/javase/tutorial/uiswing/lookandfeel/plaf.html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javax.swing.UIManager.LookAndFeelInfo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info :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javax.swing.UIManager.getInstalledLookAndFeels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("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Nimbus".equals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info.getName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javax.swing.UIManager.setLookAndFeel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info.getClassName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ClassNotFoundException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java.util.logging.Logger.getLogger(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LW_UI.class.getName()).log(java.util.logging.Level.SEVERE, null, ex);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InstantiationException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java.util.logging.Logger.getLogger(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LW_UI.class.getName()).log(java.util.logging.Level.SEVERE, null, ex);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IllegalAccessException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java.util.logging.Logger.getLogger(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LW_UI.class.getName()).log(java.util.logging.Level.SEVERE, null, ex);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javax.swing.UnsupportedLookAndFeelException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java.util.logging.Logger.getLogger(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LW_UI.class.getName()).log(java.util.logging.Level.SEVERE, null, ex);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//&lt;/editor-fold&gt;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/*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Create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and display the form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java.awt.EventQueue.invokeLater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Runnable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run()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new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LW_UI().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setVisible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(true);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// Variables declaration - do not modify         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jButton1;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jButton2;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jButton3;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jButton4;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jButton5;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jButton6;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jButton7;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jButton8;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javax.swing.JButton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jButton9;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javax.swing.JScrollPane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jScrollPane1;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javax.swing.JTable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jTable1;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jTextField1;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jTextField2;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jTextField3;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javax.swing.JTextField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jTextField4;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// End of variables declaration                   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CalculateIntegral.java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java.lang.Math.pow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java.lang.Math.sin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CalculateIntegral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result;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CalculateIntegral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Bottom, double Top, double step)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CalculateIntegral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data)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data.Step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calculate()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isReversed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 &gt;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isReversed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tempBorder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Bottom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Top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tempBorder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long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count = (long)((Top - Bottom) / step);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sum = 0;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(long j = 0; j &lt; count; j++)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sum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((step / 2) * (sin(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(currentBottom,2)) + sin(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+ step), 2))));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(Top - Bottom) / step &gt; count)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-=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lastStepWeigth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 -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sum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+= ((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lastStepWeigth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/ 2) * (sin(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currentBottom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, 2)) + sin(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(Top, 2))));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isReversed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? -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sum :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sum;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DoubleRenderer.java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java.text.DecimalFormat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javax.swing.table.DefaultTableCellRenderer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DoubleRenderer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extends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DefaultTableCellRenderer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DecimalFormat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formatter =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DecimalFormat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("#.##########");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protected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(Object value)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(value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instanceof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Double)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setText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formatter.format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(value));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else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super.setValue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value);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ExceptionforRecIntegral.java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extends Exception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(String description)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super(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description);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InputValidator.java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InputValidator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validateAndParse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(String lower, String upper, String step) throws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lowerVal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parseValue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(lower);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upperVal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parseValue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(upper);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stepVal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parseValue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(step);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validateRange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416AD8">
        <w:rPr>
          <w:rFonts w:ascii="Times New Roman" w:eastAsia="Times New Roman" w:hAnsi="Times New Roman" w:cs="Times New Roman"/>
          <w:lang w:val="en-US"/>
        </w:rPr>
        <w:t>lowerVal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upperVal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stepVal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lowerVal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upperVal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stepVal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parseValue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(String input) throws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value =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Double.parseDouble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(input);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(value == 0 || value &lt; 0.000001 || value &gt; 1000000)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throw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("</w:t>
      </w:r>
      <w:r>
        <w:rPr>
          <w:rFonts w:ascii="Times New Roman" w:eastAsia="Times New Roman" w:hAnsi="Times New Roman" w:cs="Times New Roman"/>
        </w:rPr>
        <w:t>Значение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должно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быть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0.000001 </w:t>
      </w:r>
      <w:r>
        <w:rPr>
          <w:rFonts w:ascii="Times New Roman" w:eastAsia="Times New Roman" w:hAnsi="Times New Roman" w:cs="Times New Roman"/>
        </w:rPr>
        <w:t>до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1000000");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value;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 catch (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NumberFormatException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e)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throw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("</w:t>
      </w:r>
      <w:r>
        <w:rPr>
          <w:rFonts w:ascii="Times New Roman" w:eastAsia="Times New Roman" w:hAnsi="Times New Roman" w:cs="Times New Roman"/>
        </w:rPr>
        <w:t>Некорректный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числовой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формат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validateRange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(double lower, double upper, double step) throws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(step &lt;= 0)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throw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new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ExceptionforRecIntegral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("</w:t>
      </w:r>
      <w:r>
        <w:rPr>
          <w:rFonts w:ascii="Times New Roman" w:eastAsia="Times New Roman" w:hAnsi="Times New Roman" w:cs="Times New Roman"/>
        </w:rPr>
        <w:t>Шаг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должен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быть</w:t>
      </w:r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положительным</w:t>
      </w:r>
      <w:r w:rsidRPr="00416AD8">
        <w:rPr>
          <w:rFonts w:ascii="Times New Roman" w:eastAsia="Times New Roman" w:hAnsi="Times New Roman" w:cs="Times New Roman"/>
          <w:lang w:val="en-US"/>
        </w:rPr>
        <w:t>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(Math.abs(upper - lower) &lt; step) {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throw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ExceptionforRecIntegral</w:t>
      </w:r>
      <w:proofErr w:type="spellEnd"/>
      <w:r>
        <w:rPr>
          <w:rFonts w:ascii="Times New Roman" w:eastAsia="Times New Roman" w:hAnsi="Times New Roman" w:cs="Times New Roman"/>
        </w:rPr>
        <w:t>("Интервал должен быть не меньше шага");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Lab1.java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/*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* To change this license header, choose License Headers in Project Properties.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* To change this template file, choose Tools | Templates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*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and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open the template in the editor.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Lab1 {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 @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param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the command line arguments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static void main(String[]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// TODO code application logic here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LW_UI frame = new LW_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UI(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frame.show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);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>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6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RecIntegral.java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package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lab1;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import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java.io.Serializable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;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implements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Serializable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Top, Bottom, Step,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bottom, double top, double step)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Bottom)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this.Bottom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Bottom;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Top)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this.Top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Top;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Step)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this.Step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Step;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double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getRes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67294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setRes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(double Res)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this.Res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 xml:space="preserve"> = Res;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() {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416AD8">
        <w:rPr>
          <w:rFonts w:ascii="Times New Roman" w:eastAsia="Times New Roman" w:hAnsi="Times New Roman" w:cs="Times New Roman"/>
          <w:lang w:val="en-US"/>
        </w:rPr>
        <w:t>RecIntegral</w:t>
      </w:r>
      <w:proofErr w:type="spellEnd"/>
      <w:r w:rsidRPr="00416AD8">
        <w:rPr>
          <w:rFonts w:ascii="Times New Roman" w:eastAsia="Times New Roman" w:hAnsi="Times New Roman" w:cs="Times New Roman"/>
          <w:lang w:val="en-US"/>
        </w:rPr>
        <w:t>{"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</w:t>
      </w:r>
      <w:proofErr w:type="gramStart"/>
      <w:r w:rsidRPr="00416AD8">
        <w:rPr>
          <w:rFonts w:ascii="Times New Roman" w:eastAsia="Times New Roman" w:hAnsi="Times New Roman" w:cs="Times New Roman"/>
          <w:lang w:val="en-US"/>
        </w:rPr>
        <w:t>bottom</w:t>
      </w:r>
      <w:proofErr w:type="gramEnd"/>
      <w:r w:rsidRPr="00416AD8">
        <w:rPr>
          <w:rFonts w:ascii="Times New Roman" w:eastAsia="Times New Roman" w:hAnsi="Times New Roman" w:cs="Times New Roman"/>
          <w:lang w:val="en-US"/>
        </w:rPr>
        <w:t>=" + Bottom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Top=" + Top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Step=" + Step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", Res=" + Res +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            '}';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 w:rsidRPr="00416AD8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672941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72941" w:rsidRPr="00416AD8" w:rsidRDefault="00F77567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изучили </w:t>
      </w:r>
      <w:r w:rsidR="00416AD8">
        <w:rPr>
          <w:rFonts w:ascii="Times New Roman" w:eastAsia="Times New Roman" w:hAnsi="Times New Roman" w:cs="Times New Roman"/>
          <w:sz w:val="28"/>
          <w:szCs w:val="28"/>
        </w:rPr>
        <w:t>Исключительные ситуации и изменили их нормальный вид</w:t>
      </w:r>
    </w:p>
    <w:sectPr w:rsidR="00672941" w:rsidRPr="00416AD8" w:rsidSect="006729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672941"/>
    <w:rsid w:val="00065660"/>
    <w:rsid w:val="00416AD8"/>
    <w:rsid w:val="00672941"/>
    <w:rsid w:val="00F7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660"/>
  </w:style>
  <w:style w:type="paragraph" w:styleId="1">
    <w:name w:val="heading 1"/>
    <w:basedOn w:val="normal"/>
    <w:next w:val="normal"/>
    <w:rsid w:val="006729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729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729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729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7294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729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72941"/>
  </w:style>
  <w:style w:type="table" w:customStyle="1" w:styleId="TableNormal">
    <w:name w:val="Table Normal"/>
    <w:rsid w:val="006729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7294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7294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16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5032</Words>
  <Characters>28688</Characters>
  <Application>Microsoft Office Word</Application>
  <DocSecurity>0</DocSecurity>
  <Lines>239</Lines>
  <Paragraphs>67</Paragraphs>
  <ScaleCrop>false</ScaleCrop>
  <Company/>
  <LinksUpToDate>false</LinksUpToDate>
  <CharactersWithSpaces>33653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2025-03-26T05:56:00Z</dcterms:created>
  <dcterms:modified xsi:type="dcterms:W3CDTF">2025-03-26T06:00:00Z</dcterms:modified>
</cp:coreProperties>
</file>