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Native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— это кроссплатформенный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фреймворк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 открытым исходным кодом для разработки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нативных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мобильных и настольных приложений на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TypeScript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созданный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Facebook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Inc</w:t>
      </w:r>
      <w:proofErr w:type="spellEnd"/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Expo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— это </w:t>
      </w:r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набор инструментов, с помощью которого вы можете написать приложение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</w:rPr>
        <w:t>Native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 за считанные минуты</w:t>
      </w:r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Ботани́ческий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сад — территория, на которой с научно-исследовательской, просветительной и учебной целью культивируются, изучаются и демонстрируются коллекции живых растений из разных частей света и различных климатических зон, которые не растут в самой стране</w:t>
      </w:r>
      <w:r w:rsidR="005D7123" w:rsidRPr="005D71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5D71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сад)</w:t>
      </w:r>
    </w:p>
    <w:p w:rsid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Лаборант-сотрудник ботанического </w:t>
      </w:r>
      <w:proofErr w:type="gram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сада.</w:t>
      </w:r>
      <w:r w:rsidR="005D71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5D712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сотрудник)</w:t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Мобильное приложение - программное обеспечение, разработанное для использования на мобильных устройствах, таких как смартфоны или планшеты.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Синонимы: мобильное приложение, мобильная программа, мобильное приложение.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Ботанический сад - специализированное учреждение, где собраны и выращиваются различные виды растений для научных и образовательных целей.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Синонимы: ботанический сад, ботаническая коллекция, ботаническое учреждение.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QR-код - двухмерный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штрихкод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предназначенный для быстрого доступа к информации, часто используется для передачи URL-адресов или других данных с помощью мобильных устройств.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Синонимы: QR-код, QR-матрица, QR-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штрихкод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Посетитель ботанического сада - человек, посещающий ботанический сад для рассмотрения и изучения различных растений и экспозиций.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Синонимы: посетитель ботанического сада, гость ботанического сада, посетитель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растениеведческого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сада.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Сотрудник ботанического сада - человек, работающий в ботаническом саду и занимающийся уходом за растениями, поддержанием территории и осуществлением других обязанностей.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Синонимы: сотрудник ботанического сада, работник ботанического сада, персонал ботанического сада.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Образовательные возможности - возможности предоставления образовательной информации, материалов и ресурсов через мобильное приложение.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Синонимы: образовательные возможности, образовательные функции, образовательные ресурсы.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Демографические особенности - характеристики целевой аудитории, связанные с ее возрастом, образованием и другими демографическими факторами.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Синонимы: демографические особенности, характеристики целевой аудитории, демографические данные.</w:t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Заинтересованные лица - группы или индивиды, имеющие интерес и заинтересованность в системе или продукте.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   Синонимы: заинтересованные лица, заинтересованные стороны, заинтересованные группы.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Прецедент - взаимодействие пользователей с системой, представленное в виде последовательности шагов или сценариев.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Синонимы: прецедент, сценарий, вариант использования.</w:t>
      </w:r>
      <w:r>
        <w:rPr>
          <w:rFonts w:ascii="Segoe UI" w:hAnsi="Segoe UI" w:cs="Segoe UI"/>
          <w:color w:val="000000"/>
        </w:rPr>
        <w:br/>
      </w:r>
    </w:p>
    <w:p w:rsidR="00320511" w:rsidRPr="00320511" w:rsidRDefault="00320511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Нефункциональные цели - цели, касающиеся качественных аспектов системы, таких как производительность, безопасность или удобство использования.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Синонимы: нефункциональные цели, качественные цели, нефункциональные требования.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>Ботаник - специалист, изучающий растения и их особенности, проводящий научные исследования и занимающийся сбором и анализом данных о растениях и экосистемах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Исследователь - лицо, занимающееся научными исследованиями в области ботаники, в том числе изучением растений и их взаимодействия с окружающей средой.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Научные публикации - статьи и публикации, содержащие результаты научных исследований и открытий, доступные для изучения и использования ботаниками и исследователями.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Сбор и анализ данных - процесс сбора информации о растениях и экосистемах с целью анализа и научных исследований.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Управление содержанием - процесс обновления, редактирования и управления информацией о растениях, мероприятиях и других сведениях в системе мобильных приложений для ботанического сада.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Статистика использования - сбор и анализ данных о количестве и характере использования системы мобильных приложений со стороны посетителей ботанического сада.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Обратная связь - коммуникация между посетителями и сотрудниками ботанического сада, позволяющая получать поддержку, ответы на вопросы и предложения по улучшению работы сада.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Каталог - перечень растений и их характеристик, доступный для просмотра и поиска в системе мобильных приложений.</w:t>
      </w:r>
    </w:p>
    <w:p w:rsidR="00320511" w:rsidRPr="00320511" w:rsidRDefault="00320511" w:rsidP="00320511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0511">
        <w:rPr>
          <w:rFonts w:ascii="Segoe UI" w:hAnsi="Segoe UI" w:cs="Segoe UI"/>
          <w:color w:val="000000"/>
          <w:shd w:val="clear" w:color="auto" w:fill="FFFFFF"/>
        </w:rPr>
        <w:t xml:space="preserve"> Галерея - раздел приложения, где пользователи могут просматривать фотографии растений и других интересных объектов ботанического сада.</w:t>
      </w:r>
    </w:p>
    <w:p w:rsidR="00EB3190" w:rsidRPr="00EB3190" w:rsidRDefault="00EB3190" w:rsidP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EB3190" w:rsidRPr="00EB3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C6CA7"/>
    <w:multiLevelType w:val="hybridMultilevel"/>
    <w:tmpl w:val="2FF07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6E3E"/>
    <w:multiLevelType w:val="hybridMultilevel"/>
    <w:tmpl w:val="1FB2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90"/>
    <w:rsid w:val="00320511"/>
    <w:rsid w:val="005D7123"/>
    <w:rsid w:val="00E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A582"/>
  <w15:chartTrackingRefBased/>
  <w15:docId w15:val="{60DCA5DE-4BCB-42BC-89D3-2C25C2CE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Черных Даниил Сергеевич</dc:creator>
  <cp:keywords/>
  <dc:description/>
  <cp:lastModifiedBy>Черных Даниил Сергеевич</cp:lastModifiedBy>
  <cp:revision>4</cp:revision>
  <dcterms:created xsi:type="dcterms:W3CDTF">2023-10-21T03:51:00Z</dcterms:created>
  <dcterms:modified xsi:type="dcterms:W3CDTF">2023-10-21T05:24:00Z</dcterms:modified>
</cp:coreProperties>
</file>