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FF98" w14:textId="77777777" w:rsidR="00887200" w:rsidRDefault="00887200" w:rsidP="00887200">
      <w:r>
        <w:t>CREATE TABLE livro (</w:t>
      </w:r>
    </w:p>
    <w:p w14:paraId="72A16BB1" w14:textId="77777777" w:rsidR="00887200" w:rsidRDefault="00887200" w:rsidP="00887200">
      <w:r>
        <w:t xml:space="preserve">    id INT AUTO_INCREMENT PRIMARY KEY,</w:t>
      </w:r>
    </w:p>
    <w:p w14:paraId="35AD60B5" w14:textId="77777777" w:rsidR="00887200" w:rsidRDefault="00887200" w:rsidP="00887200">
      <w:r>
        <w:t xml:space="preserve">    nome </w:t>
      </w:r>
      <w:proofErr w:type="gramStart"/>
      <w:r>
        <w:t>VARCHAR(</w:t>
      </w:r>
      <w:proofErr w:type="gramEnd"/>
      <w:r>
        <w:t>100),</w:t>
      </w:r>
    </w:p>
    <w:p w14:paraId="5763DFE3" w14:textId="77777777" w:rsidR="00887200" w:rsidRDefault="00887200" w:rsidP="00887200">
      <w:r>
        <w:t xml:space="preserve">    categoria </w:t>
      </w:r>
      <w:proofErr w:type="gramStart"/>
      <w:r>
        <w:t>VARCHAR(</w:t>
      </w:r>
      <w:proofErr w:type="gramEnd"/>
      <w:r>
        <w:t>100)</w:t>
      </w:r>
    </w:p>
    <w:p w14:paraId="2D90E307" w14:textId="77777777" w:rsidR="00887200" w:rsidRDefault="00887200" w:rsidP="00887200">
      <w:r>
        <w:t>);</w:t>
      </w:r>
    </w:p>
    <w:p w14:paraId="2A625C09" w14:textId="77777777" w:rsidR="00887200" w:rsidRDefault="00887200" w:rsidP="00887200"/>
    <w:p w14:paraId="1A718C9B" w14:textId="77777777" w:rsidR="00887200" w:rsidRDefault="00887200" w:rsidP="00887200"/>
    <w:p w14:paraId="112BC6CA" w14:textId="77777777" w:rsidR="00887200" w:rsidRDefault="00887200" w:rsidP="00887200">
      <w:r>
        <w:t xml:space="preserve">CREATE TABLE </w:t>
      </w:r>
      <w:proofErr w:type="spellStart"/>
      <w:r>
        <w:t>usuario</w:t>
      </w:r>
      <w:proofErr w:type="spellEnd"/>
      <w:r>
        <w:t xml:space="preserve"> </w:t>
      </w:r>
      <w:proofErr w:type="gramStart"/>
      <w:r>
        <w:t>( id</w:t>
      </w:r>
      <w:proofErr w:type="gramEnd"/>
      <w:r>
        <w:t xml:space="preserve"> INT AUTO_INCREMENT PRIMARY KEY, nome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5775FADD" w14:textId="77777777" w:rsidR="00887200" w:rsidRDefault="00887200" w:rsidP="00887200">
      <w:r>
        <w:t xml:space="preserve">Usuário </w:t>
      </w:r>
    </w:p>
    <w:p w14:paraId="6425D510" w14:textId="77777777" w:rsidR="00887200" w:rsidRDefault="00887200" w:rsidP="00887200">
      <w:r>
        <w:t xml:space="preserve"> </w:t>
      </w:r>
    </w:p>
    <w:p w14:paraId="1A6BAC6B" w14:textId="77777777" w:rsidR="00887200" w:rsidRDefault="00887200" w:rsidP="00887200">
      <w:r>
        <w:t>CREATE TABLE livro (</w:t>
      </w:r>
    </w:p>
    <w:p w14:paraId="2FC24409" w14:textId="77777777" w:rsidR="00887200" w:rsidRDefault="00887200" w:rsidP="00887200">
      <w:r>
        <w:t xml:space="preserve">    id INT AUTO_INCREMENT PRIMARY KEY,</w:t>
      </w:r>
    </w:p>
    <w:p w14:paraId="4AB8EBD4" w14:textId="77777777" w:rsidR="00887200" w:rsidRDefault="00887200" w:rsidP="00887200">
      <w:r>
        <w:t xml:space="preserve">    nome </w:t>
      </w:r>
      <w:proofErr w:type="gramStart"/>
      <w:r>
        <w:t>VARCHAR(</w:t>
      </w:r>
      <w:proofErr w:type="gramEnd"/>
      <w:r>
        <w:t>100),</w:t>
      </w:r>
    </w:p>
    <w:p w14:paraId="333C06B3" w14:textId="77777777" w:rsidR="00887200" w:rsidRDefault="00887200" w:rsidP="00887200">
      <w:r>
        <w:t xml:space="preserve">    categoria </w:t>
      </w:r>
      <w:proofErr w:type="gramStart"/>
      <w:r>
        <w:t>VARCHAR(</w:t>
      </w:r>
      <w:proofErr w:type="gramEnd"/>
      <w:r>
        <w:t>100)</w:t>
      </w:r>
    </w:p>
    <w:p w14:paraId="20D9BCF9" w14:textId="77777777" w:rsidR="00887200" w:rsidRDefault="00887200" w:rsidP="00887200">
      <w:r>
        <w:t>);</w:t>
      </w:r>
    </w:p>
    <w:p w14:paraId="5C335BEB" w14:textId="77777777" w:rsidR="00887200" w:rsidRDefault="00887200" w:rsidP="00887200">
      <w:r>
        <w:t xml:space="preserve"> </w:t>
      </w:r>
    </w:p>
    <w:p w14:paraId="395A40CE" w14:textId="77777777" w:rsidR="00887200" w:rsidRDefault="00887200" w:rsidP="00887200"/>
    <w:p w14:paraId="5674F108" w14:textId="77777777" w:rsidR="00887200" w:rsidRDefault="00887200" w:rsidP="00887200">
      <w:r>
        <w:t xml:space="preserve">CREATE TABLE </w:t>
      </w:r>
      <w:proofErr w:type="spellStart"/>
      <w:r>
        <w:t>usuario</w:t>
      </w:r>
      <w:proofErr w:type="spellEnd"/>
      <w:r>
        <w:t xml:space="preserve"> (</w:t>
      </w:r>
    </w:p>
    <w:p w14:paraId="5F4FA3B6" w14:textId="77777777" w:rsidR="00887200" w:rsidRDefault="00887200" w:rsidP="00887200">
      <w:r>
        <w:t xml:space="preserve">    id INT AUTO_INCREMENT PRIMARY KEY,</w:t>
      </w:r>
    </w:p>
    <w:p w14:paraId="0D4854DD" w14:textId="77777777" w:rsidR="00887200" w:rsidRDefault="00887200" w:rsidP="00887200">
      <w:r>
        <w:t xml:space="preserve">    nome </w:t>
      </w:r>
      <w:proofErr w:type="gramStart"/>
      <w:r>
        <w:t>VARCHAR(</w:t>
      </w:r>
      <w:proofErr w:type="gramEnd"/>
      <w:r>
        <w:t>100),</w:t>
      </w:r>
    </w:p>
    <w:p w14:paraId="2AEC4A4C" w14:textId="77777777" w:rsidR="00887200" w:rsidRDefault="00887200" w:rsidP="00887200">
      <w:r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6C65BC95" w14:textId="45EB1F4C" w:rsidR="00887200" w:rsidRDefault="00887200" w:rsidP="00887200">
      <w:r>
        <w:t>);</w:t>
      </w:r>
    </w:p>
    <w:sectPr w:rsidR="00887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00"/>
    <w:rsid w:val="00253369"/>
    <w:rsid w:val="00887200"/>
    <w:rsid w:val="009C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AD88"/>
  <w15:chartTrackingRefBased/>
  <w15:docId w15:val="{C8799E1E-F114-4A13-9866-FE09B1B1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2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2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2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2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2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2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0D99DAE07A274DAA598C3BE7F2A5E9" ma:contentTypeVersion="11" ma:contentTypeDescription="Crie um novo documento." ma:contentTypeScope="" ma:versionID="219bec74fd718c59f477e9fa7bbd349f">
  <xsd:schema xmlns:xsd="http://www.w3.org/2001/XMLSchema" xmlns:xs="http://www.w3.org/2001/XMLSchema" xmlns:p="http://schemas.microsoft.com/office/2006/metadata/properties" xmlns:ns2="a14bb9d3-0e3c-4f40-b2c0-25386c1b2ea9" xmlns:ns3="5fce38b9-27d8-4ce7-a41c-9717fb8e71f4" targetNamespace="http://schemas.microsoft.com/office/2006/metadata/properties" ma:root="true" ma:fieldsID="b5cee84d5401a8f77428bbd7cc9e0d76" ns2:_="" ns3:_="">
    <xsd:import namespace="a14bb9d3-0e3c-4f40-b2c0-25386c1b2ea9"/>
    <xsd:import namespace="5fce38b9-27d8-4ce7-a41c-9717fb8e71f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4bb9d3-0e3c-4f40-b2c0-25386c1b2e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38b9-27d8-4ce7-a41c-9717fb8e71f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36698bf-d370-4768-aafd-13dbef44db45}" ma:internalName="TaxCatchAll" ma:showField="CatchAllData" ma:web="5fce38b9-27d8-4ce7-a41c-9717fb8e7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4bb9d3-0e3c-4f40-b2c0-25386c1b2ea9" xsi:nil="true"/>
    <lcf76f155ced4ddcb4097134ff3c332f xmlns="a14bb9d3-0e3c-4f40-b2c0-25386c1b2ea9">
      <Terms xmlns="http://schemas.microsoft.com/office/infopath/2007/PartnerControls"/>
    </lcf76f155ced4ddcb4097134ff3c332f>
    <TaxCatchAll xmlns="5fce38b9-27d8-4ce7-a41c-9717fb8e71f4" xsi:nil="true"/>
  </documentManagement>
</p:properties>
</file>

<file path=customXml/itemProps1.xml><?xml version="1.0" encoding="utf-8"?>
<ds:datastoreItem xmlns:ds="http://schemas.openxmlformats.org/officeDocument/2006/customXml" ds:itemID="{B83AC14D-8065-47F3-9993-96C6663505A0}"/>
</file>

<file path=customXml/itemProps2.xml><?xml version="1.0" encoding="utf-8"?>
<ds:datastoreItem xmlns:ds="http://schemas.openxmlformats.org/officeDocument/2006/customXml" ds:itemID="{D2C4DE38-F832-4A87-A1AC-0DF4550ED0B9}"/>
</file>

<file path=customXml/itemProps3.xml><?xml version="1.0" encoding="utf-8"?>
<ds:datastoreItem xmlns:ds="http://schemas.openxmlformats.org/officeDocument/2006/customXml" ds:itemID="{02D743F2-8B8F-4D2A-873A-85CEB0F562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376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Arroio</dc:creator>
  <cp:keywords/>
  <dc:description/>
  <cp:lastModifiedBy>Danilo Arroio</cp:lastModifiedBy>
  <cp:revision>2</cp:revision>
  <dcterms:created xsi:type="dcterms:W3CDTF">2026-03-18T13:03:00Z</dcterms:created>
  <dcterms:modified xsi:type="dcterms:W3CDTF">2026-03-18T13:03:00Z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0x010100040D99DAE07A274DAA598C3BE7F2A5E9</vt:lpwstr>
  </property>
</Properties>
</file>