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52" w:rsidRDefault="008A5B52">
      <w:r>
        <w:t>Title</w:t>
      </w:r>
    </w:p>
    <w:p w:rsidR="00CA0AEE" w:rsidRDefault="00CA0AEE" w:rsidP="00115BF3">
      <w:r w:rsidRPr="00CA0AEE">
        <w:t>CONSTRUCTION OF PROPOSED HOSPITAL BUILDING OF HUSSAIN SURGIMED AT KUNJAH, MANGOWAL, MAIN SARGODAH ROAD GUJRAT</w:t>
      </w:r>
    </w:p>
    <w:p w:rsidR="00115BF3" w:rsidRDefault="00115BF3" w:rsidP="00115BF3">
      <w:r>
        <w:t>Location</w:t>
      </w:r>
    </w:p>
    <w:p w:rsidR="00CA0AEE" w:rsidRDefault="00CA0AEE" w:rsidP="008A5B52">
      <w:r w:rsidRPr="00CA0AEE">
        <w:t>MAIN SARGODAH ROAD GUJRAT</w:t>
      </w:r>
      <w:r>
        <w:t xml:space="preserve"> </w:t>
      </w:r>
    </w:p>
    <w:p w:rsidR="008A5B52" w:rsidRDefault="00812D2A" w:rsidP="008A5B52">
      <w:r>
        <w:t>Client</w:t>
      </w:r>
    </w:p>
    <w:p w:rsidR="008A5B52" w:rsidRDefault="00CA0AEE" w:rsidP="00904C2F">
      <w:r>
        <w:t>Mr. Rukhsar</w:t>
      </w:r>
      <w:bookmarkStart w:id="0" w:name="_GoBack"/>
      <w:bookmarkEnd w:id="0"/>
    </w:p>
    <w:p w:rsidR="00812D2A" w:rsidRDefault="00812D2A" w:rsidP="008A5B52"/>
    <w:p w:rsidR="00812D2A" w:rsidRDefault="00812D2A" w:rsidP="00812D2A">
      <w:r>
        <w:t>Scope of work</w:t>
      </w:r>
    </w:p>
    <w:p w:rsidR="00812D2A" w:rsidRDefault="00812D2A" w:rsidP="007A6670">
      <w:r>
        <w:t>T</w:t>
      </w:r>
      <w:r w:rsidRPr="00812D2A">
        <w:t>urnkey</w:t>
      </w:r>
      <w:r>
        <w:t xml:space="preserve"> project including Architectural </w:t>
      </w:r>
      <w:r w:rsidR="007A6670">
        <w:t>design, Structural design, MEP design.</w:t>
      </w:r>
    </w:p>
    <w:p w:rsidR="00812D2A" w:rsidRDefault="00812D2A" w:rsidP="00812D2A"/>
    <w:p w:rsidR="00812D2A" w:rsidRDefault="00D41214" w:rsidP="00812D2A">
      <w:r>
        <w:t xml:space="preserve">Number of stories </w:t>
      </w:r>
    </w:p>
    <w:p w:rsidR="00812D2A" w:rsidRDefault="0067047B" w:rsidP="00812D2A">
      <w:r>
        <w:t>3</w:t>
      </w:r>
    </w:p>
    <w:p w:rsidR="00D41214" w:rsidRDefault="00D41214" w:rsidP="00812D2A"/>
    <w:p w:rsidR="00D41214" w:rsidRDefault="00D41214" w:rsidP="00D41214">
      <w:r>
        <w:t>Covered area</w:t>
      </w:r>
    </w:p>
    <w:p w:rsidR="00D41214" w:rsidRDefault="0067047B" w:rsidP="00CA0AEE">
      <w:r>
        <w:t>1</w:t>
      </w:r>
      <w:r w:rsidR="00CA0AEE">
        <w:t>9</w:t>
      </w:r>
      <w:r w:rsidR="00904C2F">
        <w:t>5</w:t>
      </w:r>
      <w:r w:rsidR="00CA0AEE">
        <w:t>8</w:t>
      </w:r>
      <w:r w:rsidR="00904C2F">
        <w:t>0 Sft.</w:t>
      </w:r>
    </w:p>
    <w:p w:rsidR="00D41214" w:rsidRDefault="00D41214" w:rsidP="00812D2A"/>
    <w:p w:rsidR="00812D2A" w:rsidRDefault="00812D2A" w:rsidP="00812D2A"/>
    <w:p w:rsidR="00812D2A" w:rsidRDefault="00812D2A" w:rsidP="008A5B52"/>
    <w:p w:rsidR="008A5B52" w:rsidRDefault="008A5B52" w:rsidP="008A5B52"/>
    <w:sectPr w:rsidR="008A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F"/>
    <w:rsid w:val="00114F09"/>
    <w:rsid w:val="00115BF3"/>
    <w:rsid w:val="00463FE2"/>
    <w:rsid w:val="0067047B"/>
    <w:rsid w:val="007A6670"/>
    <w:rsid w:val="00812D2A"/>
    <w:rsid w:val="008A5B52"/>
    <w:rsid w:val="00904C2F"/>
    <w:rsid w:val="00B30419"/>
    <w:rsid w:val="00CA0AEE"/>
    <w:rsid w:val="00D41214"/>
    <w:rsid w:val="00E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5C96-300F-4711-9D20-239DE5C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2024-09-12T16:46:00Z</dcterms:created>
  <dcterms:modified xsi:type="dcterms:W3CDTF">2024-09-29T06:04:00Z</dcterms:modified>
</cp:coreProperties>
</file>