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9B96" w14:textId="77777777" w:rsidR="00876595" w:rsidRDefault="00460ED3">
      <w:pPr>
        <w:spacing w:after="0"/>
        <w:ind w:left="4076"/>
      </w:pPr>
      <w:r>
        <w:rPr>
          <w:rFonts w:ascii="Arial" w:eastAsia="Arial" w:hAnsi="Arial" w:cs="Arial"/>
          <w:b/>
          <w:sz w:val="32"/>
        </w:rPr>
        <w:t xml:space="preserve">EVALUACIÓN PARCIAL </w:t>
      </w:r>
      <w:proofErr w:type="spellStart"/>
      <w:r>
        <w:rPr>
          <w:rFonts w:ascii="Arial" w:eastAsia="Arial" w:hAnsi="Arial" w:cs="Arial"/>
          <w:b/>
          <w:sz w:val="32"/>
        </w:rPr>
        <w:t>N°</w:t>
      </w:r>
      <w:proofErr w:type="spellEnd"/>
      <w:r>
        <w:rPr>
          <w:rFonts w:ascii="Arial" w:eastAsia="Arial" w:hAnsi="Arial" w:cs="Arial"/>
          <w:b/>
          <w:sz w:val="32"/>
        </w:rPr>
        <w:t xml:space="preserve"> 3 </w:t>
      </w:r>
    </w:p>
    <w:p w14:paraId="51029372" w14:textId="77777777" w:rsidR="00876595" w:rsidRDefault="00460ED3">
      <w:pPr>
        <w:tabs>
          <w:tab w:val="center" w:pos="5863"/>
        </w:tabs>
        <w:spacing w:after="2"/>
      </w:pPr>
      <w:r>
        <w:rPr>
          <w:noProof/>
        </w:rPr>
        <w:drawing>
          <wp:inline distT="0" distB="0" distL="0" distR="0" wp14:anchorId="4A1A47D5" wp14:editId="6D429EFA">
            <wp:extent cx="294132" cy="298704"/>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7"/>
                    <a:stretch>
                      <a:fillRect/>
                    </a:stretch>
                  </pic:blipFill>
                  <pic:spPr>
                    <a:xfrm>
                      <a:off x="0" y="0"/>
                      <a:ext cx="294132" cy="298704"/>
                    </a:xfrm>
                    <a:prstGeom prst="rect">
                      <a:avLst/>
                    </a:prstGeom>
                  </pic:spPr>
                </pic:pic>
              </a:graphicData>
            </a:graphic>
          </wp:inline>
        </w:drawing>
      </w:r>
      <w:r>
        <w:rPr>
          <w:rFonts w:ascii="Arial" w:eastAsia="Arial" w:hAnsi="Arial" w:cs="Arial"/>
          <w:b/>
        </w:rPr>
        <w:tab/>
        <w:t xml:space="preserve">NOMBRE DE LA EVALUACIÓN: </w:t>
      </w:r>
      <w:r>
        <w:rPr>
          <w:rFonts w:ascii="Arial" w:eastAsia="Arial" w:hAnsi="Arial" w:cs="Arial"/>
        </w:rPr>
        <w:t>IMPLEMENTACIÓN DEL MODELO EN ORACLE DATABASE</w:t>
      </w:r>
      <w:r>
        <w:rPr>
          <w:rFonts w:ascii="Arial" w:eastAsia="Arial" w:hAnsi="Arial" w:cs="Arial"/>
          <w:b/>
          <w:sz w:val="24"/>
        </w:rPr>
        <w:t xml:space="preserve"> </w:t>
      </w:r>
    </w:p>
    <w:p w14:paraId="6ADF60F7" w14:textId="77777777" w:rsidR="00876595" w:rsidRDefault="00460ED3">
      <w:pPr>
        <w:spacing w:after="0"/>
        <w:ind w:left="110"/>
      </w:pPr>
      <w:r>
        <w:rPr>
          <w:rFonts w:ascii="Arial" w:eastAsia="Arial" w:hAnsi="Arial" w:cs="Arial"/>
          <w:b/>
        </w:rPr>
        <w:t xml:space="preserve"> </w:t>
      </w:r>
    </w:p>
    <w:p w14:paraId="1697DACB" w14:textId="77777777" w:rsidR="00876595" w:rsidRDefault="00460ED3">
      <w:pPr>
        <w:spacing w:after="0"/>
        <w:ind w:left="-3" w:hanging="10"/>
      </w:pPr>
      <w:r>
        <w:rPr>
          <w:rFonts w:ascii="Arial" w:eastAsia="Arial" w:hAnsi="Arial" w:cs="Arial"/>
          <w:b/>
        </w:rPr>
        <w:t>INFORMACIÓN GENERAL:</w:t>
      </w:r>
      <w:r>
        <w:rPr>
          <w:rFonts w:ascii="Arial" w:eastAsia="Arial" w:hAnsi="Arial" w:cs="Arial"/>
          <w:sz w:val="20"/>
        </w:rPr>
        <w:t xml:space="preserve"> </w:t>
      </w:r>
    </w:p>
    <w:tbl>
      <w:tblPr>
        <w:tblStyle w:val="TableGrid"/>
        <w:tblW w:w="12993" w:type="dxa"/>
        <w:tblInd w:w="8" w:type="dxa"/>
        <w:tblCellMar>
          <w:top w:w="11" w:type="dxa"/>
          <w:left w:w="115" w:type="dxa"/>
          <w:bottom w:w="0" w:type="dxa"/>
          <w:right w:w="115" w:type="dxa"/>
        </w:tblCellMar>
        <w:tblLook w:val="04A0" w:firstRow="1" w:lastRow="0" w:firstColumn="1" w:lastColumn="0" w:noHBand="0" w:noVBand="1"/>
      </w:tblPr>
      <w:tblGrid>
        <w:gridCol w:w="1835"/>
        <w:gridCol w:w="3719"/>
        <w:gridCol w:w="3720"/>
        <w:gridCol w:w="3719"/>
      </w:tblGrid>
      <w:tr w:rsidR="00876595" w14:paraId="74B4720C" w14:textId="77777777">
        <w:trPr>
          <w:trHeight w:val="288"/>
        </w:trPr>
        <w:tc>
          <w:tcPr>
            <w:tcW w:w="1834" w:type="dxa"/>
            <w:tcBorders>
              <w:top w:val="single" w:sz="4" w:space="0" w:color="A6A6A6"/>
              <w:left w:val="single" w:sz="4" w:space="0" w:color="A6A6A6"/>
              <w:bottom w:val="single" w:sz="4" w:space="0" w:color="A6A6A6"/>
              <w:right w:val="single" w:sz="4" w:space="0" w:color="A6A6A6"/>
            </w:tcBorders>
            <w:shd w:val="clear" w:color="auto" w:fill="D9D9D9"/>
          </w:tcPr>
          <w:p w14:paraId="5AB16959" w14:textId="77777777" w:rsidR="00876595" w:rsidRDefault="00460ED3">
            <w:pPr>
              <w:spacing w:after="0"/>
              <w:ind w:right="6"/>
              <w:jc w:val="center"/>
            </w:pPr>
            <w:r>
              <w:rPr>
                <w:rFonts w:ascii="Arial" w:eastAsia="Arial" w:hAnsi="Arial" w:cs="Arial"/>
                <w:b/>
                <w:sz w:val="20"/>
              </w:rPr>
              <w:t xml:space="preserve">Sigla </w:t>
            </w:r>
          </w:p>
        </w:tc>
        <w:tc>
          <w:tcPr>
            <w:tcW w:w="3719" w:type="dxa"/>
            <w:tcBorders>
              <w:top w:val="single" w:sz="4" w:space="0" w:color="A6A6A6"/>
              <w:left w:val="single" w:sz="4" w:space="0" w:color="A6A6A6"/>
              <w:bottom w:val="single" w:sz="4" w:space="0" w:color="A6A6A6"/>
              <w:right w:val="single" w:sz="4" w:space="0" w:color="A6A6A6"/>
            </w:tcBorders>
            <w:shd w:val="clear" w:color="auto" w:fill="D9D9D9"/>
          </w:tcPr>
          <w:p w14:paraId="63235FBC" w14:textId="77777777" w:rsidR="00876595" w:rsidRDefault="00460ED3">
            <w:pPr>
              <w:spacing w:after="0"/>
              <w:ind w:right="5"/>
              <w:jc w:val="center"/>
            </w:pPr>
            <w:r>
              <w:rPr>
                <w:rFonts w:ascii="Arial" w:eastAsia="Arial" w:hAnsi="Arial" w:cs="Arial"/>
                <w:b/>
                <w:sz w:val="20"/>
              </w:rPr>
              <w:t xml:space="preserve">Nombre Asignatura </w:t>
            </w:r>
          </w:p>
        </w:tc>
        <w:tc>
          <w:tcPr>
            <w:tcW w:w="3720" w:type="dxa"/>
            <w:tcBorders>
              <w:top w:val="single" w:sz="4" w:space="0" w:color="A6A6A6"/>
              <w:left w:val="single" w:sz="4" w:space="0" w:color="A6A6A6"/>
              <w:bottom w:val="single" w:sz="4" w:space="0" w:color="A6A6A6"/>
              <w:right w:val="single" w:sz="4" w:space="0" w:color="A6A6A6"/>
            </w:tcBorders>
            <w:shd w:val="clear" w:color="auto" w:fill="D9D9D9"/>
          </w:tcPr>
          <w:p w14:paraId="5F1C986B" w14:textId="77777777" w:rsidR="00876595" w:rsidRDefault="00460ED3">
            <w:pPr>
              <w:spacing w:after="0"/>
              <w:ind w:right="6"/>
              <w:jc w:val="center"/>
            </w:pPr>
            <w:r>
              <w:rPr>
                <w:rFonts w:ascii="Arial" w:eastAsia="Arial" w:hAnsi="Arial" w:cs="Arial"/>
                <w:b/>
                <w:sz w:val="20"/>
              </w:rPr>
              <w:t xml:space="preserve">Tiempo Asignado </w:t>
            </w:r>
          </w:p>
        </w:tc>
        <w:tc>
          <w:tcPr>
            <w:tcW w:w="3719" w:type="dxa"/>
            <w:tcBorders>
              <w:top w:val="single" w:sz="4" w:space="0" w:color="A6A6A6"/>
              <w:left w:val="single" w:sz="4" w:space="0" w:color="A6A6A6"/>
              <w:bottom w:val="single" w:sz="4" w:space="0" w:color="A6A6A6"/>
              <w:right w:val="single" w:sz="4" w:space="0" w:color="A6A6A6"/>
            </w:tcBorders>
            <w:shd w:val="clear" w:color="auto" w:fill="D9D9D9"/>
          </w:tcPr>
          <w:p w14:paraId="67103B01" w14:textId="77777777" w:rsidR="00876595" w:rsidRDefault="00460ED3">
            <w:pPr>
              <w:spacing w:after="0"/>
              <w:ind w:right="3"/>
              <w:jc w:val="center"/>
            </w:pPr>
            <w:r>
              <w:rPr>
                <w:rFonts w:ascii="Arial" w:eastAsia="Arial" w:hAnsi="Arial" w:cs="Arial"/>
                <w:b/>
                <w:sz w:val="20"/>
              </w:rPr>
              <w:t xml:space="preserve">% Ponderación </w:t>
            </w:r>
          </w:p>
        </w:tc>
      </w:tr>
      <w:tr w:rsidR="00876595" w14:paraId="72970696" w14:textId="77777777">
        <w:trPr>
          <w:trHeight w:val="472"/>
        </w:trPr>
        <w:tc>
          <w:tcPr>
            <w:tcW w:w="1834" w:type="dxa"/>
            <w:tcBorders>
              <w:top w:val="single" w:sz="4" w:space="0" w:color="A6A6A6"/>
              <w:left w:val="single" w:sz="4" w:space="0" w:color="A6A6A6"/>
              <w:bottom w:val="single" w:sz="4" w:space="0" w:color="A6A6A6"/>
              <w:right w:val="single" w:sz="4" w:space="0" w:color="A6A6A6"/>
            </w:tcBorders>
            <w:vAlign w:val="center"/>
          </w:tcPr>
          <w:p w14:paraId="49882AA6" w14:textId="77777777" w:rsidR="00876595" w:rsidRDefault="00460ED3">
            <w:pPr>
              <w:spacing w:after="0"/>
              <w:ind w:right="6"/>
              <w:jc w:val="center"/>
            </w:pPr>
            <w:r>
              <w:rPr>
                <w:rFonts w:ascii="Arial" w:eastAsia="Arial" w:hAnsi="Arial" w:cs="Arial"/>
                <w:b/>
                <w:sz w:val="20"/>
              </w:rPr>
              <w:t xml:space="preserve">MDY1131 </w:t>
            </w:r>
          </w:p>
        </w:tc>
        <w:tc>
          <w:tcPr>
            <w:tcW w:w="3719" w:type="dxa"/>
            <w:tcBorders>
              <w:top w:val="single" w:sz="4" w:space="0" w:color="A6A6A6"/>
              <w:left w:val="single" w:sz="4" w:space="0" w:color="A6A6A6"/>
              <w:bottom w:val="single" w:sz="4" w:space="0" w:color="A6A6A6"/>
              <w:right w:val="single" w:sz="4" w:space="0" w:color="A6A6A6"/>
            </w:tcBorders>
          </w:tcPr>
          <w:p w14:paraId="07D8F88D" w14:textId="77777777" w:rsidR="00876595" w:rsidRDefault="00460ED3">
            <w:pPr>
              <w:spacing w:after="0"/>
              <w:jc w:val="center"/>
            </w:pPr>
            <w:r>
              <w:rPr>
                <w:rFonts w:ascii="Arial" w:eastAsia="Arial" w:hAnsi="Arial" w:cs="Arial"/>
                <w:b/>
                <w:sz w:val="20"/>
              </w:rPr>
              <w:t xml:space="preserve">MODELAMIENTO DE BASES DE DATOS </w:t>
            </w:r>
          </w:p>
        </w:tc>
        <w:tc>
          <w:tcPr>
            <w:tcW w:w="3720" w:type="dxa"/>
            <w:tcBorders>
              <w:top w:val="single" w:sz="4" w:space="0" w:color="A6A6A6"/>
              <w:left w:val="single" w:sz="4" w:space="0" w:color="A6A6A6"/>
              <w:bottom w:val="single" w:sz="4" w:space="0" w:color="A6A6A6"/>
              <w:right w:val="single" w:sz="4" w:space="0" w:color="A6A6A6"/>
            </w:tcBorders>
            <w:vAlign w:val="center"/>
          </w:tcPr>
          <w:p w14:paraId="29C3EF53" w14:textId="77777777" w:rsidR="00876595" w:rsidRDefault="00460ED3">
            <w:pPr>
              <w:spacing w:after="0"/>
              <w:ind w:right="5"/>
              <w:jc w:val="center"/>
            </w:pPr>
            <w:r>
              <w:rPr>
                <w:rFonts w:ascii="Arial" w:eastAsia="Arial" w:hAnsi="Arial" w:cs="Arial"/>
                <w:b/>
                <w:sz w:val="20"/>
              </w:rPr>
              <w:t xml:space="preserve">3 módulos </w:t>
            </w:r>
          </w:p>
        </w:tc>
        <w:tc>
          <w:tcPr>
            <w:tcW w:w="3719" w:type="dxa"/>
            <w:tcBorders>
              <w:top w:val="single" w:sz="4" w:space="0" w:color="A6A6A6"/>
              <w:left w:val="single" w:sz="4" w:space="0" w:color="A6A6A6"/>
              <w:bottom w:val="single" w:sz="4" w:space="0" w:color="A6A6A6"/>
              <w:right w:val="single" w:sz="4" w:space="0" w:color="A6A6A6"/>
            </w:tcBorders>
            <w:vAlign w:val="center"/>
          </w:tcPr>
          <w:p w14:paraId="5CC0FC2C" w14:textId="77777777" w:rsidR="00876595" w:rsidRDefault="00460ED3">
            <w:pPr>
              <w:spacing w:after="0"/>
              <w:ind w:right="1"/>
              <w:jc w:val="center"/>
            </w:pPr>
            <w:r>
              <w:rPr>
                <w:rFonts w:ascii="Arial" w:eastAsia="Arial" w:hAnsi="Arial" w:cs="Arial"/>
                <w:b/>
                <w:sz w:val="20"/>
              </w:rPr>
              <w:t xml:space="preserve">35% </w:t>
            </w:r>
          </w:p>
        </w:tc>
      </w:tr>
    </w:tbl>
    <w:p w14:paraId="26E4AA32" w14:textId="77777777" w:rsidR="00876595" w:rsidRDefault="00460ED3">
      <w:pPr>
        <w:spacing w:after="21"/>
        <w:ind w:left="2"/>
      </w:pPr>
      <w:r>
        <w:rPr>
          <w:rFonts w:ascii="Arial" w:eastAsia="Arial" w:hAnsi="Arial" w:cs="Arial"/>
          <w:b/>
        </w:rPr>
        <w:t xml:space="preserve"> </w:t>
      </w:r>
    </w:p>
    <w:p w14:paraId="2D6203D3" w14:textId="77777777" w:rsidR="00876595" w:rsidRDefault="00460ED3">
      <w:pPr>
        <w:spacing w:after="33"/>
        <w:ind w:left="-3" w:hanging="10"/>
      </w:pPr>
      <w:r>
        <w:rPr>
          <w:rFonts w:ascii="Arial" w:eastAsia="Arial" w:hAnsi="Arial" w:cs="Arial"/>
          <w:b/>
        </w:rPr>
        <w:t xml:space="preserve">AGENTE EVALUATIVO:  </w:t>
      </w:r>
    </w:p>
    <w:p w14:paraId="24399051" w14:textId="77777777" w:rsidR="00876595" w:rsidRDefault="00460ED3">
      <w:pPr>
        <w:tabs>
          <w:tab w:val="center" w:pos="2403"/>
        </w:tabs>
        <w:spacing w:after="0"/>
      </w:pPr>
      <w:r>
        <w:rPr>
          <w:noProof/>
        </w:rPr>
        <w:drawing>
          <wp:inline distT="0" distB="0" distL="0" distR="0" wp14:anchorId="2FD9CC8A" wp14:editId="51889D61">
            <wp:extent cx="367284" cy="356616"/>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8"/>
                    <a:stretch>
                      <a:fillRect/>
                    </a:stretch>
                  </pic:blipFill>
                  <pic:spPr>
                    <a:xfrm>
                      <a:off x="0" y="0"/>
                      <a:ext cx="367284" cy="356616"/>
                    </a:xfrm>
                    <a:prstGeom prst="rect">
                      <a:avLst/>
                    </a:prstGeom>
                  </pic:spPr>
                </pic:pic>
              </a:graphicData>
            </a:graphic>
          </wp:inline>
        </w:drawing>
      </w:r>
      <w:r>
        <w:rPr>
          <w:rFonts w:ascii="Arial" w:eastAsia="Arial" w:hAnsi="Arial" w:cs="Arial"/>
          <w:b/>
        </w:rPr>
        <w:tab/>
        <w:t xml:space="preserve">Heteroevaluación (docente) </w:t>
      </w:r>
    </w:p>
    <w:p w14:paraId="4F624506" w14:textId="77777777" w:rsidR="00876595" w:rsidRDefault="00460ED3">
      <w:pPr>
        <w:spacing w:after="104"/>
        <w:ind w:left="110"/>
      </w:pPr>
      <w:r>
        <w:rPr>
          <w:rFonts w:ascii="Arial" w:eastAsia="Arial" w:hAnsi="Arial" w:cs="Arial"/>
          <w:b/>
          <w:sz w:val="10"/>
        </w:rPr>
        <w:t xml:space="preserve"> </w:t>
      </w:r>
      <w:r>
        <w:rPr>
          <w:rFonts w:ascii="Arial" w:eastAsia="Arial" w:hAnsi="Arial" w:cs="Arial"/>
          <w:b/>
          <w:sz w:val="10"/>
        </w:rPr>
        <w:tab/>
      </w:r>
      <w:r>
        <w:rPr>
          <w:rFonts w:ascii="Arial" w:eastAsia="Arial" w:hAnsi="Arial" w:cs="Arial"/>
          <w:b/>
        </w:rPr>
        <w:t xml:space="preserve"> </w:t>
      </w:r>
      <w:r>
        <w:rPr>
          <w:rFonts w:ascii="Arial" w:eastAsia="Arial" w:hAnsi="Arial" w:cs="Arial"/>
          <w:b/>
        </w:rPr>
        <w:tab/>
      </w:r>
      <w:r>
        <w:rPr>
          <w:rFonts w:ascii="Arial" w:eastAsia="Arial" w:hAnsi="Arial" w:cs="Arial"/>
          <w:b/>
          <w:sz w:val="16"/>
          <w:vertAlign w:val="subscript"/>
        </w:rPr>
        <w:t xml:space="preserve"> </w:t>
      </w:r>
    </w:p>
    <w:p w14:paraId="07FEC99B" w14:textId="77777777" w:rsidR="00876595" w:rsidRDefault="00460ED3">
      <w:pPr>
        <w:spacing w:after="0"/>
        <w:ind w:left="-3" w:hanging="10"/>
      </w:pPr>
      <w:r>
        <w:rPr>
          <w:rFonts w:ascii="Arial" w:eastAsia="Arial" w:hAnsi="Arial" w:cs="Arial"/>
          <w:b/>
        </w:rPr>
        <w:t xml:space="preserve">TABLA DE ESPECIFICACIONES </w:t>
      </w:r>
    </w:p>
    <w:tbl>
      <w:tblPr>
        <w:tblStyle w:val="TableGrid"/>
        <w:tblW w:w="12895" w:type="dxa"/>
        <w:tblInd w:w="8" w:type="dxa"/>
        <w:tblCellMar>
          <w:top w:w="46" w:type="dxa"/>
          <w:left w:w="107" w:type="dxa"/>
          <w:bottom w:w="5" w:type="dxa"/>
          <w:right w:w="51" w:type="dxa"/>
        </w:tblCellMar>
        <w:tblLook w:val="04A0" w:firstRow="1" w:lastRow="0" w:firstColumn="1" w:lastColumn="0" w:noHBand="0" w:noVBand="1"/>
      </w:tblPr>
      <w:tblGrid>
        <w:gridCol w:w="2236"/>
        <w:gridCol w:w="2479"/>
        <w:gridCol w:w="2700"/>
        <w:gridCol w:w="5480"/>
      </w:tblGrid>
      <w:tr w:rsidR="00876595" w14:paraId="781C3271" w14:textId="77777777">
        <w:trPr>
          <w:trHeight w:val="557"/>
        </w:trPr>
        <w:tc>
          <w:tcPr>
            <w:tcW w:w="223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488EB4A" w14:textId="77777777" w:rsidR="00876595" w:rsidRDefault="00460ED3">
            <w:pPr>
              <w:spacing w:after="0"/>
              <w:ind w:right="60"/>
              <w:jc w:val="center"/>
            </w:pPr>
            <w:r>
              <w:rPr>
                <w:rFonts w:ascii="Arial" w:eastAsia="Arial" w:hAnsi="Arial" w:cs="Arial"/>
                <w:b/>
                <w:sz w:val="18"/>
              </w:rPr>
              <w:t xml:space="preserve">COMPETENCIA </w:t>
            </w:r>
          </w:p>
        </w:tc>
        <w:tc>
          <w:tcPr>
            <w:tcW w:w="247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3B767A0" w14:textId="77777777" w:rsidR="00876595" w:rsidRDefault="00460ED3">
            <w:pPr>
              <w:spacing w:after="0"/>
              <w:jc w:val="center"/>
            </w:pPr>
            <w:r>
              <w:rPr>
                <w:rFonts w:ascii="Arial" w:eastAsia="Arial" w:hAnsi="Arial" w:cs="Arial"/>
                <w:b/>
                <w:sz w:val="18"/>
              </w:rPr>
              <w:t xml:space="preserve">UNIDADES DE COMPETENCIA </w:t>
            </w:r>
          </w:p>
        </w:tc>
        <w:tc>
          <w:tcPr>
            <w:tcW w:w="270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E0F34A0" w14:textId="77777777" w:rsidR="00876595" w:rsidRDefault="00460ED3">
            <w:pPr>
              <w:spacing w:after="31"/>
              <w:ind w:right="58"/>
              <w:jc w:val="center"/>
            </w:pPr>
            <w:r>
              <w:rPr>
                <w:rFonts w:ascii="Arial" w:eastAsia="Arial" w:hAnsi="Arial" w:cs="Arial"/>
                <w:b/>
                <w:sz w:val="18"/>
              </w:rPr>
              <w:t xml:space="preserve">RESULTADOS DE </w:t>
            </w:r>
          </w:p>
          <w:p w14:paraId="3862AD40" w14:textId="77777777" w:rsidR="00876595" w:rsidRDefault="00460ED3">
            <w:pPr>
              <w:spacing w:after="0"/>
              <w:ind w:right="63"/>
              <w:jc w:val="center"/>
            </w:pPr>
            <w:r>
              <w:rPr>
                <w:rFonts w:ascii="Arial" w:eastAsia="Arial" w:hAnsi="Arial" w:cs="Arial"/>
                <w:b/>
                <w:sz w:val="18"/>
              </w:rPr>
              <w:t xml:space="preserve">APRENDIZAJE </w:t>
            </w:r>
          </w:p>
        </w:tc>
        <w:tc>
          <w:tcPr>
            <w:tcW w:w="548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C9D42E5" w14:textId="77777777" w:rsidR="00876595" w:rsidRDefault="00460ED3">
            <w:pPr>
              <w:spacing w:after="0"/>
              <w:ind w:right="58"/>
              <w:jc w:val="center"/>
            </w:pPr>
            <w:r>
              <w:rPr>
                <w:rFonts w:ascii="Arial" w:eastAsia="Arial" w:hAnsi="Arial" w:cs="Arial"/>
                <w:b/>
                <w:sz w:val="18"/>
              </w:rPr>
              <w:t xml:space="preserve">INDICADORES DE LOGRO </w:t>
            </w:r>
          </w:p>
        </w:tc>
      </w:tr>
      <w:tr w:rsidR="00876595" w14:paraId="0B4A6818" w14:textId="77777777">
        <w:trPr>
          <w:trHeight w:val="784"/>
        </w:trPr>
        <w:tc>
          <w:tcPr>
            <w:tcW w:w="2236" w:type="dxa"/>
            <w:vMerge w:val="restart"/>
            <w:tcBorders>
              <w:top w:val="single" w:sz="4" w:space="0" w:color="000000"/>
              <w:left w:val="single" w:sz="4" w:space="0" w:color="000000"/>
              <w:bottom w:val="single" w:sz="4" w:space="0" w:color="000000"/>
              <w:right w:val="single" w:sz="4" w:space="0" w:color="000000"/>
            </w:tcBorders>
            <w:vAlign w:val="center"/>
          </w:tcPr>
          <w:p w14:paraId="6CC7FE6D" w14:textId="77777777" w:rsidR="00876595" w:rsidRDefault="00460ED3">
            <w:pPr>
              <w:spacing w:after="1" w:line="240" w:lineRule="auto"/>
              <w:jc w:val="center"/>
            </w:pPr>
            <w:r>
              <w:rPr>
                <w:sz w:val="20"/>
              </w:rPr>
              <w:t xml:space="preserve">Construir Modelos de datos para soportar los requerimientos de la </w:t>
            </w:r>
          </w:p>
          <w:p w14:paraId="4F7892A8" w14:textId="77777777" w:rsidR="00876595" w:rsidRDefault="00460ED3">
            <w:pPr>
              <w:spacing w:after="0"/>
              <w:jc w:val="center"/>
            </w:pPr>
            <w:r>
              <w:rPr>
                <w:sz w:val="20"/>
              </w:rPr>
              <w:t>organización de acuerdo c</w:t>
            </w:r>
            <w:r>
              <w:rPr>
                <w:color w:val="595959"/>
                <w:sz w:val="20"/>
              </w:rPr>
              <w:t>on</w:t>
            </w:r>
            <w:r>
              <w:rPr>
                <w:sz w:val="20"/>
              </w:rPr>
              <w:t xml:space="preserve"> un diseño definido y escalable en el tiempo</w:t>
            </w:r>
            <w:r>
              <w:rPr>
                <w:rFonts w:ascii="Arial" w:eastAsia="Arial" w:hAnsi="Arial" w:cs="Arial"/>
                <w:b/>
                <w:sz w:val="20"/>
              </w:rPr>
              <w:t xml:space="preserve"> </w:t>
            </w:r>
          </w:p>
        </w:tc>
        <w:tc>
          <w:tcPr>
            <w:tcW w:w="2479" w:type="dxa"/>
            <w:vMerge w:val="restart"/>
            <w:tcBorders>
              <w:top w:val="single" w:sz="4" w:space="0" w:color="000000"/>
              <w:left w:val="single" w:sz="4" w:space="0" w:color="000000"/>
              <w:bottom w:val="single" w:sz="4" w:space="0" w:color="000000"/>
              <w:right w:val="single" w:sz="4" w:space="0" w:color="000000"/>
            </w:tcBorders>
            <w:vAlign w:val="center"/>
          </w:tcPr>
          <w:p w14:paraId="5F9F28FF" w14:textId="77777777" w:rsidR="00876595" w:rsidRDefault="00460ED3">
            <w:pPr>
              <w:spacing w:after="2" w:line="239" w:lineRule="auto"/>
              <w:jc w:val="center"/>
            </w:pPr>
            <w:r>
              <w:rPr>
                <w:sz w:val="20"/>
              </w:rPr>
              <w:t xml:space="preserve">Implementa el modelo relacional en la base de </w:t>
            </w:r>
          </w:p>
          <w:p w14:paraId="77F4A30A" w14:textId="77777777" w:rsidR="00876595" w:rsidRDefault="00460ED3">
            <w:pPr>
              <w:spacing w:after="1" w:line="240" w:lineRule="auto"/>
              <w:jc w:val="center"/>
            </w:pPr>
            <w:r>
              <w:rPr>
                <w:sz w:val="20"/>
              </w:rPr>
              <w:t xml:space="preserve">datos generando las condiciones para el almacenamiento, </w:t>
            </w:r>
          </w:p>
          <w:p w14:paraId="7F1F9FC1" w14:textId="77777777" w:rsidR="00876595" w:rsidRDefault="00460ED3">
            <w:pPr>
              <w:spacing w:after="0"/>
              <w:ind w:right="56"/>
              <w:jc w:val="center"/>
            </w:pPr>
            <w:r>
              <w:rPr>
                <w:sz w:val="20"/>
              </w:rPr>
              <w:t xml:space="preserve">procesamiento, </w:t>
            </w:r>
          </w:p>
          <w:p w14:paraId="7B40A951" w14:textId="77777777" w:rsidR="00876595" w:rsidRDefault="00460ED3">
            <w:pPr>
              <w:spacing w:after="0"/>
              <w:ind w:left="23"/>
            </w:pPr>
            <w:r>
              <w:rPr>
                <w:sz w:val="20"/>
              </w:rPr>
              <w:t xml:space="preserve">manipulación y consulta de </w:t>
            </w:r>
          </w:p>
          <w:p w14:paraId="7AAC9284" w14:textId="77777777" w:rsidR="00876595" w:rsidRDefault="00460ED3">
            <w:pPr>
              <w:spacing w:after="0"/>
              <w:jc w:val="center"/>
            </w:pPr>
            <w:r>
              <w:rPr>
                <w:sz w:val="20"/>
              </w:rPr>
              <w:t>datos de acuerdo con el modelo conceptual planteado.</w:t>
            </w:r>
            <w:r>
              <w:rPr>
                <w:rFonts w:ascii="Arial" w:eastAsia="Arial" w:hAnsi="Arial" w:cs="Arial"/>
                <w:b/>
                <w:sz w:val="20"/>
              </w:rPr>
              <w:t xml:space="preserve"> </w:t>
            </w:r>
          </w:p>
        </w:tc>
        <w:tc>
          <w:tcPr>
            <w:tcW w:w="2700" w:type="dxa"/>
            <w:vMerge w:val="restart"/>
            <w:tcBorders>
              <w:top w:val="single" w:sz="4" w:space="0" w:color="000000"/>
              <w:left w:val="single" w:sz="4" w:space="0" w:color="000000"/>
              <w:bottom w:val="single" w:sz="4" w:space="0" w:color="000000"/>
              <w:right w:val="single" w:sz="4" w:space="0" w:color="000000"/>
            </w:tcBorders>
            <w:vAlign w:val="center"/>
          </w:tcPr>
          <w:p w14:paraId="497DC92A" w14:textId="77777777" w:rsidR="00876595" w:rsidRDefault="00460ED3">
            <w:pPr>
              <w:spacing w:after="35" w:line="240" w:lineRule="auto"/>
              <w:ind w:right="61"/>
              <w:jc w:val="both"/>
            </w:pPr>
            <w:r>
              <w:rPr>
                <w:sz w:val="20"/>
              </w:rPr>
              <w:t>Construir sentencias SQL para crear el modelo relacional en la base de datos y efectuar el poblamient</w:t>
            </w:r>
            <w:r>
              <w:rPr>
                <w:sz w:val="20"/>
              </w:rPr>
              <w:t xml:space="preserve">o básico de las tablas construidas. </w:t>
            </w:r>
          </w:p>
          <w:p w14:paraId="799B29CB" w14:textId="77777777" w:rsidR="00876595" w:rsidRDefault="00460ED3">
            <w:pPr>
              <w:spacing w:after="0"/>
              <w:ind w:right="5"/>
              <w:jc w:val="center"/>
            </w:pPr>
            <w:r>
              <w:rPr>
                <w:rFonts w:ascii="Arial" w:eastAsia="Arial" w:hAnsi="Arial" w:cs="Arial"/>
                <w:b/>
                <w:sz w:val="20"/>
              </w:rPr>
              <w:t xml:space="preserve"> </w:t>
            </w:r>
          </w:p>
        </w:tc>
        <w:tc>
          <w:tcPr>
            <w:tcW w:w="5480" w:type="dxa"/>
            <w:tcBorders>
              <w:top w:val="single" w:sz="4" w:space="0" w:color="000000"/>
              <w:left w:val="single" w:sz="4" w:space="0" w:color="000000"/>
              <w:bottom w:val="single" w:sz="4" w:space="0" w:color="000000"/>
              <w:right w:val="single" w:sz="4" w:space="0" w:color="000000"/>
            </w:tcBorders>
          </w:tcPr>
          <w:p w14:paraId="509F5345" w14:textId="77777777" w:rsidR="00876595" w:rsidRDefault="00460ED3">
            <w:pPr>
              <w:spacing w:after="0"/>
              <w:ind w:right="62"/>
              <w:jc w:val="both"/>
            </w:pPr>
            <w:r>
              <w:rPr>
                <w:sz w:val="20"/>
              </w:rPr>
              <w:t xml:space="preserve">Construye sentencias de creación de usuarios y asignación básica de privilegios que permitan su posterior uso en la implementación del modelo propuesto. </w:t>
            </w:r>
          </w:p>
        </w:tc>
      </w:tr>
      <w:tr w:rsidR="00876595" w14:paraId="27B62A94" w14:textId="77777777">
        <w:trPr>
          <w:trHeight w:val="782"/>
        </w:trPr>
        <w:tc>
          <w:tcPr>
            <w:tcW w:w="0" w:type="auto"/>
            <w:vMerge/>
            <w:tcBorders>
              <w:top w:val="nil"/>
              <w:left w:val="single" w:sz="4" w:space="0" w:color="000000"/>
              <w:bottom w:val="nil"/>
              <w:right w:val="single" w:sz="4" w:space="0" w:color="000000"/>
            </w:tcBorders>
          </w:tcPr>
          <w:p w14:paraId="40881505" w14:textId="77777777" w:rsidR="00876595" w:rsidRDefault="00876595"/>
        </w:tc>
        <w:tc>
          <w:tcPr>
            <w:tcW w:w="0" w:type="auto"/>
            <w:vMerge/>
            <w:tcBorders>
              <w:top w:val="nil"/>
              <w:left w:val="single" w:sz="4" w:space="0" w:color="000000"/>
              <w:bottom w:val="nil"/>
              <w:right w:val="single" w:sz="4" w:space="0" w:color="000000"/>
            </w:tcBorders>
          </w:tcPr>
          <w:p w14:paraId="3F9B326A" w14:textId="77777777" w:rsidR="00876595" w:rsidRDefault="00876595"/>
        </w:tc>
        <w:tc>
          <w:tcPr>
            <w:tcW w:w="0" w:type="auto"/>
            <w:vMerge/>
            <w:tcBorders>
              <w:top w:val="nil"/>
              <w:left w:val="single" w:sz="4" w:space="0" w:color="000000"/>
              <w:bottom w:val="nil"/>
              <w:right w:val="single" w:sz="4" w:space="0" w:color="000000"/>
            </w:tcBorders>
          </w:tcPr>
          <w:p w14:paraId="3FE9DEEE" w14:textId="77777777" w:rsidR="00876595" w:rsidRDefault="00876595"/>
        </w:tc>
        <w:tc>
          <w:tcPr>
            <w:tcW w:w="5480" w:type="dxa"/>
            <w:tcBorders>
              <w:top w:val="single" w:sz="4" w:space="0" w:color="000000"/>
              <w:left w:val="single" w:sz="4" w:space="0" w:color="000000"/>
              <w:bottom w:val="single" w:sz="4" w:space="0" w:color="000000"/>
              <w:right w:val="single" w:sz="4" w:space="0" w:color="000000"/>
            </w:tcBorders>
          </w:tcPr>
          <w:p w14:paraId="0A1A22D0" w14:textId="77777777" w:rsidR="00876595" w:rsidRDefault="00460ED3">
            <w:pPr>
              <w:spacing w:after="0"/>
              <w:ind w:right="60"/>
              <w:jc w:val="both"/>
            </w:pPr>
            <w:r>
              <w:rPr>
                <w:sz w:val="20"/>
              </w:rPr>
              <w:t xml:space="preserve">Construye sentencias de creación de tablas y columnas, aplicando reglas de restricción del sistema de administración de Base de Datos y las buenas prácticas. </w:t>
            </w:r>
          </w:p>
        </w:tc>
      </w:tr>
      <w:tr w:rsidR="00876595" w14:paraId="2CA5AA79" w14:textId="77777777">
        <w:trPr>
          <w:trHeight w:val="782"/>
        </w:trPr>
        <w:tc>
          <w:tcPr>
            <w:tcW w:w="0" w:type="auto"/>
            <w:vMerge/>
            <w:tcBorders>
              <w:top w:val="nil"/>
              <w:left w:val="single" w:sz="4" w:space="0" w:color="000000"/>
              <w:bottom w:val="nil"/>
              <w:right w:val="single" w:sz="4" w:space="0" w:color="000000"/>
            </w:tcBorders>
          </w:tcPr>
          <w:p w14:paraId="128C3F45" w14:textId="77777777" w:rsidR="00876595" w:rsidRDefault="00876595"/>
        </w:tc>
        <w:tc>
          <w:tcPr>
            <w:tcW w:w="0" w:type="auto"/>
            <w:vMerge/>
            <w:tcBorders>
              <w:top w:val="nil"/>
              <w:left w:val="single" w:sz="4" w:space="0" w:color="000000"/>
              <w:bottom w:val="nil"/>
              <w:right w:val="single" w:sz="4" w:space="0" w:color="000000"/>
            </w:tcBorders>
          </w:tcPr>
          <w:p w14:paraId="2963E2D4" w14:textId="77777777" w:rsidR="00876595" w:rsidRDefault="00876595"/>
        </w:tc>
        <w:tc>
          <w:tcPr>
            <w:tcW w:w="0" w:type="auto"/>
            <w:vMerge/>
            <w:tcBorders>
              <w:top w:val="nil"/>
              <w:left w:val="single" w:sz="4" w:space="0" w:color="000000"/>
              <w:bottom w:val="nil"/>
              <w:right w:val="single" w:sz="4" w:space="0" w:color="000000"/>
            </w:tcBorders>
          </w:tcPr>
          <w:p w14:paraId="7801B1A9" w14:textId="77777777" w:rsidR="00876595" w:rsidRDefault="00876595"/>
        </w:tc>
        <w:tc>
          <w:tcPr>
            <w:tcW w:w="5480" w:type="dxa"/>
            <w:tcBorders>
              <w:top w:val="single" w:sz="4" w:space="0" w:color="000000"/>
              <w:left w:val="single" w:sz="4" w:space="0" w:color="000000"/>
              <w:bottom w:val="single" w:sz="4" w:space="0" w:color="000000"/>
              <w:right w:val="single" w:sz="4" w:space="0" w:color="000000"/>
            </w:tcBorders>
          </w:tcPr>
          <w:p w14:paraId="740987A5" w14:textId="77777777" w:rsidR="00876595" w:rsidRDefault="00460ED3">
            <w:pPr>
              <w:spacing w:after="0"/>
              <w:ind w:right="62"/>
              <w:jc w:val="both"/>
            </w:pPr>
            <w:r>
              <w:rPr>
                <w:sz w:val="20"/>
              </w:rPr>
              <w:t xml:space="preserve">Construye sentencias de creación de </w:t>
            </w:r>
            <w:proofErr w:type="spellStart"/>
            <w:r>
              <w:rPr>
                <w:sz w:val="20"/>
              </w:rPr>
              <w:t>constraints</w:t>
            </w:r>
            <w:proofErr w:type="spellEnd"/>
            <w:r>
              <w:rPr>
                <w:sz w:val="20"/>
              </w:rPr>
              <w:t xml:space="preserve"> en las columnas y tablas, aplicando reglas de restricción del sistema de administración de Base de Datos y las buenas prácticas. </w:t>
            </w:r>
          </w:p>
        </w:tc>
      </w:tr>
      <w:tr w:rsidR="00876595" w14:paraId="2C2C70F0" w14:textId="77777777">
        <w:trPr>
          <w:trHeight w:val="783"/>
        </w:trPr>
        <w:tc>
          <w:tcPr>
            <w:tcW w:w="0" w:type="auto"/>
            <w:vMerge/>
            <w:tcBorders>
              <w:top w:val="nil"/>
              <w:left w:val="single" w:sz="4" w:space="0" w:color="000000"/>
              <w:bottom w:val="nil"/>
              <w:right w:val="single" w:sz="4" w:space="0" w:color="000000"/>
            </w:tcBorders>
          </w:tcPr>
          <w:p w14:paraId="6A899C3A" w14:textId="77777777" w:rsidR="00876595" w:rsidRDefault="00876595"/>
        </w:tc>
        <w:tc>
          <w:tcPr>
            <w:tcW w:w="0" w:type="auto"/>
            <w:vMerge/>
            <w:tcBorders>
              <w:top w:val="nil"/>
              <w:left w:val="single" w:sz="4" w:space="0" w:color="000000"/>
              <w:bottom w:val="nil"/>
              <w:right w:val="single" w:sz="4" w:space="0" w:color="000000"/>
            </w:tcBorders>
          </w:tcPr>
          <w:p w14:paraId="3C3B46B8" w14:textId="77777777" w:rsidR="00876595" w:rsidRDefault="00876595"/>
        </w:tc>
        <w:tc>
          <w:tcPr>
            <w:tcW w:w="0" w:type="auto"/>
            <w:vMerge/>
            <w:tcBorders>
              <w:top w:val="nil"/>
              <w:left w:val="single" w:sz="4" w:space="0" w:color="000000"/>
              <w:bottom w:val="nil"/>
              <w:right w:val="single" w:sz="4" w:space="0" w:color="000000"/>
            </w:tcBorders>
          </w:tcPr>
          <w:p w14:paraId="4914DF07" w14:textId="77777777" w:rsidR="00876595" w:rsidRDefault="00876595"/>
        </w:tc>
        <w:tc>
          <w:tcPr>
            <w:tcW w:w="5480" w:type="dxa"/>
            <w:tcBorders>
              <w:top w:val="single" w:sz="4" w:space="0" w:color="000000"/>
              <w:left w:val="single" w:sz="4" w:space="0" w:color="000000"/>
              <w:bottom w:val="single" w:sz="4" w:space="0" w:color="000000"/>
              <w:right w:val="single" w:sz="4" w:space="0" w:color="000000"/>
            </w:tcBorders>
          </w:tcPr>
          <w:p w14:paraId="40BCF5BF" w14:textId="77777777" w:rsidR="00876595" w:rsidRDefault="00460ED3">
            <w:pPr>
              <w:spacing w:after="0"/>
              <w:ind w:right="62"/>
              <w:jc w:val="both"/>
            </w:pPr>
            <w:r>
              <w:rPr>
                <w:sz w:val="20"/>
              </w:rPr>
              <w:t>Construye sentencias de inserción de datos para poblar en forma básica las</w:t>
            </w:r>
            <w:r>
              <w:rPr>
                <w:sz w:val="20"/>
              </w:rPr>
              <w:t xml:space="preserve"> tablas creadas, aplicando reglas de restricciones del sistema de administración de Base de Datos. </w:t>
            </w:r>
          </w:p>
        </w:tc>
      </w:tr>
      <w:tr w:rsidR="00876595" w14:paraId="282F4C4E" w14:textId="77777777">
        <w:trPr>
          <w:trHeight w:val="784"/>
        </w:trPr>
        <w:tc>
          <w:tcPr>
            <w:tcW w:w="0" w:type="auto"/>
            <w:vMerge/>
            <w:tcBorders>
              <w:top w:val="nil"/>
              <w:left w:val="single" w:sz="4" w:space="0" w:color="000000"/>
              <w:bottom w:val="single" w:sz="4" w:space="0" w:color="000000"/>
              <w:right w:val="single" w:sz="4" w:space="0" w:color="000000"/>
            </w:tcBorders>
          </w:tcPr>
          <w:p w14:paraId="3FF564C7" w14:textId="77777777" w:rsidR="00876595" w:rsidRDefault="00876595"/>
        </w:tc>
        <w:tc>
          <w:tcPr>
            <w:tcW w:w="0" w:type="auto"/>
            <w:vMerge/>
            <w:tcBorders>
              <w:top w:val="nil"/>
              <w:left w:val="single" w:sz="4" w:space="0" w:color="000000"/>
              <w:bottom w:val="single" w:sz="4" w:space="0" w:color="000000"/>
              <w:right w:val="single" w:sz="4" w:space="0" w:color="000000"/>
            </w:tcBorders>
          </w:tcPr>
          <w:p w14:paraId="44280BF9" w14:textId="77777777" w:rsidR="00876595" w:rsidRDefault="00876595"/>
        </w:tc>
        <w:tc>
          <w:tcPr>
            <w:tcW w:w="0" w:type="auto"/>
            <w:vMerge/>
            <w:tcBorders>
              <w:top w:val="nil"/>
              <w:left w:val="single" w:sz="4" w:space="0" w:color="000000"/>
              <w:bottom w:val="single" w:sz="4" w:space="0" w:color="000000"/>
              <w:right w:val="single" w:sz="4" w:space="0" w:color="000000"/>
            </w:tcBorders>
          </w:tcPr>
          <w:p w14:paraId="4F601597" w14:textId="77777777" w:rsidR="00876595" w:rsidRDefault="00876595"/>
        </w:tc>
        <w:tc>
          <w:tcPr>
            <w:tcW w:w="5480" w:type="dxa"/>
            <w:tcBorders>
              <w:top w:val="single" w:sz="4" w:space="0" w:color="000000"/>
              <w:left w:val="single" w:sz="4" w:space="0" w:color="000000"/>
              <w:bottom w:val="single" w:sz="4" w:space="0" w:color="000000"/>
              <w:right w:val="single" w:sz="4" w:space="0" w:color="000000"/>
            </w:tcBorders>
          </w:tcPr>
          <w:p w14:paraId="34291C4C" w14:textId="77777777" w:rsidR="00876595" w:rsidRDefault="00460ED3">
            <w:pPr>
              <w:spacing w:after="0"/>
              <w:ind w:right="58"/>
              <w:jc w:val="both"/>
            </w:pPr>
            <w:r>
              <w:rPr>
                <w:sz w:val="20"/>
              </w:rPr>
              <w:t xml:space="preserve">Realiza las modificaciones necesarias para desnormalizar el modelo implementado </w:t>
            </w:r>
            <w:r>
              <w:rPr>
                <w:sz w:val="20"/>
              </w:rPr>
              <w:t xml:space="preserve">según requerimientos de rendimiento y escalabilidad. </w:t>
            </w:r>
          </w:p>
        </w:tc>
      </w:tr>
      <w:tr w:rsidR="00876595" w14:paraId="1FEF680C" w14:textId="77777777">
        <w:trPr>
          <w:trHeight w:val="276"/>
        </w:trPr>
        <w:tc>
          <w:tcPr>
            <w:tcW w:w="4715" w:type="dxa"/>
            <w:gridSpan w:val="2"/>
            <w:tcBorders>
              <w:top w:val="single" w:sz="4" w:space="0" w:color="000000"/>
              <w:left w:val="single" w:sz="4" w:space="0" w:color="000000"/>
              <w:bottom w:val="single" w:sz="4" w:space="0" w:color="000000"/>
              <w:right w:val="nil"/>
            </w:tcBorders>
            <w:shd w:val="clear" w:color="auto" w:fill="D9D9D9"/>
          </w:tcPr>
          <w:p w14:paraId="398F04C2" w14:textId="77777777" w:rsidR="00876595" w:rsidRDefault="00876595"/>
        </w:tc>
        <w:tc>
          <w:tcPr>
            <w:tcW w:w="2700" w:type="dxa"/>
            <w:tcBorders>
              <w:top w:val="single" w:sz="4" w:space="0" w:color="000000"/>
              <w:left w:val="nil"/>
              <w:bottom w:val="single" w:sz="4" w:space="0" w:color="000000"/>
              <w:right w:val="nil"/>
            </w:tcBorders>
            <w:shd w:val="clear" w:color="auto" w:fill="D9D9D9"/>
          </w:tcPr>
          <w:p w14:paraId="3EB657B3" w14:textId="77777777" w:rsidR="00876595" w:rsidRDefault="00876595"/>
        </w:tc>
        <w:tc>
          <w:tcPr>
            <w:tcW w:w="5480" w:type="dxa"/>
            <w:tcBorders>
              <w:top w:val="single" w:sz="4" w:space="0" w:color="000000"/>
              <w:left w:val="nil"/>
              <w:bottom w:val="single" w:sz="4" w:space="0" w:color="000000"/>
              <w:right w:val="single" w:sz="4" w:space="0" w:color="000000"/>
            </w:tcBorders>
            <w:shd w:val="clear" w:color="auto" w:fill="D9D9D9"/>
          </w:tcPr>
          <w:p w14:paraId="744F43F8" w14:textId="77777777" w:rsidR="00876595" w:rsidRDefault="00460ED3">
            <w:pPr>
              <w:spacing w:after="0"/>
              <w:ind w:right="53"/>
              <w:jc w:val="right"/>
            </w:pPr>
            <w:r>
              <w:rPr>
                <w:rFonts w:ascii="Arial" w:eastAsia="Arial" w:hAnsi="Arial" w:cs="Arial"/>
                <w:b/>
                <w:sz w:val="20"/>
              </w:rPr>
              <w:t xml:space="preserve">Total </w:t>
            </w:r>
          </w:p>
        </w:tc>
      </w:tr>
    </w:tbl>
    <w:p w14:paraId="3E775E04" w14:textId="77777777" w:rsidR="00876595" w:rsidRDefault="00460ED3">
      <w:pPr>
        <w:spacing w:after="19"/>
        <w:ind w:left="2"/>
      </w:pPr>
      <w:r>
        <w:rPr>
          <w:rFonts w:ascii="Arial" w:eastAsia="Arial" w:hAnsi="Arial" w:cs="Arial"/>
          <w:b/>
        </w:rPr>
        <w:t xml:space="preserve"> </w:t>
      </w:r>
    </w:p>
    <w:p w14:paraId="045E8823" w14:textId="77777777" w:rsidR="00876595" w:rsidRDefault="00460ED3">
      <w:pPr>
        <w:spacing w:after="35"/>
        <w:ind w:left="2"/>
      </w:pPr>
      <w:r>
        <w:rPr>
          <w:rFonts w:ascii="Arial" w:eastAsia="Arial" w:hAnsi="Arial" w:cs="Arial"/>
          <w:b/>
        </w:rPr>
        <w:t xml:space="preserve"> </w:t>
      </w:r>
    </w:p>
    <w:p w14:paraId="39996189" w14:textId="77777777" w:rsidR="00876595" w:rsidRDefault="00460ED3">
      <w:pPr>
        <w:spacing w:after="0"/>
        <w:ind w:left="-3" w:hanging="10"/>
      </w:pPr>
      <w:r>
        <w:rPr>
          <w:rFonts w:ascii="Arial" w:eastAsia="Arial" w:hAnsi="Arial" w:cs="Arial"/>
          <w:b/>
        </w:rPr>
        <w:t xml:space="preserve">INSTRUCCIONES GENERALES  </w:t>
      </w:r>
    </w:p>
    <w:p w14:paraId="4C3F8ECC" w14:textId="77777777" w:rsidR="00876595" w:rsidRDefault="00460ED3">
      <w:pPr>
        <w:spacing w:after="0"/>
        <w:ind w:left="2"/>
      </w:pPr>
      <w:r>
        <w:rPr>
          <w:rFonts w:ascii="Arial" w:eastAsia="Arial" w:hAnsi="Arial" w:cs="Arial"/>
          <w:b/>
        </w:rPr>
        <w:t xml:space="preserve"> </w:t>
      </w:r>
    </w:p>
    <w:tbl>
      <w:tblPr>
        <w:tblStyle w:val="TableGrid"/>
        <w:tblW w:w="12996" w:type="dxa"/>
        <w:tblInd w:w="7" w:type="dxa"/>
        <w:tblCellMar>
          <w:top w:w="9" w:type="dxa"/>
          <w:left w:w="108" w:type="dxa"/>
          <w:bottom w:w="0" w:type="dxa"/>
          <w:right w:w="115" w:type="dxa"/>
        </w:tblCellMar>
        <w:tblLook w:val="04A0" w:firstRow="1" w:lastRow="0" w:firstColumn="1" w:lastColumn="0" w:noHBand="0" w:noVBand="1"/>
      </w:tblPr>
      <w:tblGrid>
        <w:gridCol w:w="12996"/>
      </w:tblGrid>
      <w:tr w:rsidR="00876595" w14:paraId="0E4B1B51" w14:textId="77777777">
        <w:trPr>
          <w:trHeight w:val="6585"/>
        </w:trPr>
        <w:tc>
          <w:tcPr>
            <w:tcW w:w="12996" w:type="dxa"/>
            <w:tcBorders>
              <w:top w:val="single" w:sz="4" w:space="0" w:color="000000"/>
              <w:left w:val="single" w:sz="4" w:space="0" w:color="000000"/>
              <w:bottom w:val="single" w:sz="4" w:space="0" w:color="000000"/>
              <w:right w:val="single" w:sz="4" w:space="0" w:color="000000"/>
            </w:tcBorders>
          </w:tcPr>
          <w:p w14:paraId="3D5613A2" w14:textId="77777777" w:rsidR="00876595" w:rsidRDefault="00460ED3">
            <w:pPr>
              <w:spacing w:after="0"/>
            </w:pPr>
            <w:r>
              <w:rPr>
                <w:rFonts w:ascii="Arial" w:eastAsia="Arial" w:hAnsi="Arial" w:cs="Arial"/>
              </w:rPr>
              <w:lastRenderedPageBreak/>
              <w:t xml:space="preserve"> </w:t>
            </w:r>
          </w:p>
          <w:p w14:paraId="2A3BFA6E" w14:textId="77777777" w:rsidR="00876595" w:rsidRDefault="00460ED3">
            <w:pPr>
              <w:spacing w:after="0"/>
            </w:pPr>
            <w:r>
              <w:rPr>
                <w:rFonts w:ascii="Arial" w:eastAsia="Arial" w:hAnsi="Arial" w:cs="Arial"/>
              </w:rPr>
              <w:t xml:space="preserve">La </w:t>
            </w:r>
            <w:r>
              <w:rPr>
                <w:rFonts w:ascii="Arial" w:eastAsia="Arial" w:hAnsi="Arial" w:cs="Arial"/>
                <w:b/>
              </w:rPr>
              <w:t>Ejecución Práctica</w:t>
            </w:r>
            <w:r>
              <w:rPr>
                <w:rFonts w:ascii="Arial" w:eastAsia="Arial" w:hAnsi="Arial" w:cs="Arial"/>
              </w:rPr>
              <w:t xml:space="preserve"> tiene un 35</w:t>
            </w:r>
            <w:r>
              <w:rPr>
                <w:rFonts w:ascii="Arial" w:eastAsia="Arial" w:hAnsi="Arial" w:cs="Arial"/>
                <w:b/>
                <w:i/>
              </w:rPr>
              <w:t>%</w:t>
            </w:r>
            <w:r>
              <w:rPr>
                <w:rFonts w:ascii="Arial" w:eastAsia="Arial" w:hAnsi="Arial" w:cs="Arial"/>
                <w:i/>
              </w:rPr>
              <w:t xml:space="preserve"> de ponderación </w:t>
            </w:r>
            <w:r>
              <w:rPr>
                <w:rFonts w:ascii="Arial" w:eastAsia="Arial" w:hAnsi="Arial" w:cs="Arial"/>
              </w:rPr>
              <w:t xml:space="preserve">sobre la nota final de la asignatura. </w:t>
            </w:r>
          </w:p>
          <w:p w14:paraId="5A0319DD" w14:textId="77777777" w:rsidR="00876595" w:rsidRDefault="00460ED3">
            <w:pPr>
              <w:spacing w:after="0"/>
            </w:pPr>
            <w:r>
              <w:rPr>
                <w:rFonts w:ascii="Arial" w:eastAsia="Arial" w:hAnsi="Arial" w:cs="Arial"/>
              </w:rPr>
              <w:t xml:space="preserve"> </w:t>
            </w:r>
          </w:p>
          <w:p w14:paraId="44040D33" w14:textId="77777777" w:rsidR="00876595" w:rsidRDefault="00460ED3">
            <w:pPr>
              <w:spacing w:after="0"/>
            </w:pPr>
            <w:r>
              <w:rPr>
                <w:noProof/>
              </w:rPr>
              <mc:AlternateContent>
                <mc:Choice Requires="wpg">
                  <w:drawing>
                    <wp:anchor distT="0" distB="0" distL="114300" distR="114300" simplePos="0" relativeHeight="251658240" behindDoc="1" locked="0" layoutInCell="1" allowOverlap="1" wp14:anchorId="010A6484" wp14:editId="06BEBA01">
                      <wp:simplePos x="0" y="0"/>
                      <wp:positionH relativeFrom="column">
                        <wp:posOffset>5094097</wp:posOffset>
                      </wp:positionH>
                      <wp:positionV relativeFrom="paragraph">
                        <wp:posOffset>-1050</wp:posOffset>
                      </wp:positionV>
                      <wp:extent cx="38100" cy="160325"/>
                      <wp:effectExtent l="0" t="0" r="0" b="0"/>
                      <wp:wrapNone/>
                      <wp:docPr id="12422" name="Group 12422"/>
                      <wp:cNvGraphicFramePr/>
                      <a:graphic xmlns:a="http://schemas.openxmlformats.org/drawingml/2006/main">
                        <a:graphicData uri="http://schemas.microsoft.com/office/word/2010/wordprocessingGroup">
                          <wpg:wgp>
                            <wpg:cNvGrpSpPr/>
                            <wpg:grpSpPr>
                              <a:xfrm>
                                <a:off x="0" y="0"/>
                                <a:ext cx="38100" cy="160325"/>
                                <a:chOff x="0" y="0"/>
                                <a:chExt cx="38100" cy="160325"/>
                              </a:xfrm>
                            </wpg:grpSpPr>
                            <wps:wsp>
                              <wps:cNvPr id="15929" name="Shape 15929"/>
                              <wps:cNvSpPr/>
                              <wps:spPr>
                                <a:xfrm>
                                  <a:off x="0" y="0"/>
                                  <a:ext cx="38100" cy="160325"/>
                                </a:xfrm>
                                <a:custGeom>
                                  <a:avLst/>
                                  <a:gdLst/>
                                  <a:ahLst/>
                                  <a:cxnLst/>
                                  <a:rect l="0" t="0" r="0" b="0"/>
                                  <a:pathLst>
                                    <a:path w="38100" h="160325">
                                      <a:moveTo>
                                        <a:pt x="0" y="0"/>
                                      </a:moveTo>
                                      <a:lnTo>
                                        <a:pt x="38100" y="0"/>
                                      </a:lnTo>
                                      <a:lnTo>
                                        <a:pt x="38100" y="160325"/>
                                      </a:lnTo>
                                      <a:lnTo>
                                        <a:pt x="0" y="1603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2422" style="width:3pt;height:12.624pt;position:absolute;z-index:-2147483612;mso-position-horizontal-relative:text;mso-position-horizontal:absolute;margin-left:401.11pt;mso-position-vertical-relative:text;margin-top:-0.0827789pt;" coordsize="381,1603">
                      <v:shape id="Shape 15930" style="position:absolute;width:381;height:1603;left:0;top:0;" coordsize="38100,160325" path="m0,0l38100,0l38100,160325l0,160325l0,0">
                        <v:stroke weight="0pt" endcap="flat" joinstyle="miter" miterlimit="10" on="false" color="#000000" opacity="0"/>
                        <v:fill on="true" color="#ffff00"/>
                      </v:shape>
                    </v:group>
                  </w:pict>
                </mc:Fallback>
              </mc:AlternateContent>
            </w:r>
            <w:r>
              <w:rPr>
                <w:rFonts w:ascii="Arial" w:eastAsia="Arial" w:hAnsi="Arial" w:cs="Arial"/>
              </w:rPr>
              <w:t xml:space="preserve">El </w:t>
            </w:r>
            <w:r>
              <w:rPr>
                <w:rFonts w:ascii="Arial" w:eastAsia="Arial" w:hAnsi="Arial" w:cs="Arial"/>
                <w:b/>
              </w:rPr>
              <w:t>tiempo</w:t>
            </w:r>
            <w:r>
              <w:rPr>
                <w:rFonts w:ascii="Arial" w:eastAsia="Arial" w:hAnsi="Arial" w:cs="Arial"/>
              </w:rPr>
              <w:t xml:space="preserve"> para desarrollar la </w:t>
            </w:r>
            <w:r>
              <w:rPr>
                <w:rFonts w:ascii="Arial" w:eastAsia="Arial" w:hAnsi="Arial" w:cs="Arial"/>
                <w:b/>
              </w:rPr>
              <w:t>Ejecución Práctica</w:t>
            </w:r>
            <w:r>
              <w:rPr>
                <w:rFonts w:ascii="Arial" w:eastAsia="Arial" w:hAnsi="Arial" w:cs="Arial"/>
              </w:rPr>
              <w:t xml:space="preserve"> es de 3 módulos (135 minutos).  </w:t>
            </w:r>
          </w:p>
          <w:p w14:paraId="6A7B362A" w14:textId="77777777" w:rsidR="00876595" w:rsidRDefault="00460ED3">
            <w:pPr>
              <w:spacing w:after="0"/>
            </w:pPr>
            <w:r>
              <w:rPr>
                <w:rFonts w:ascii="Arial" w:eastAsia="Arial" w:hAnsi="Arial" w:cs="Arial"/>
              </w:rPr>
              <w:t xml:space="preserve"> </w:t>
            </w:r>
          </w:p>
          <w:p w14:paraId="13D9E4E4" w14:textId="77777777" w:rsidR="00876595" w:rsidRDefault="00460ED3">
            <w:pPr>
              <w:spacing w:after="0"/>
            </w:pPr>
            <w:r>
              <w:rPr>
                <w:rFonts w:ascii="Arial" w:eastAsia="Arial" w:hAnsi="Arial" w:cs="Arial"/>
                <w:b/>
              </w:rPr>
              <w:t xml:space="preserve">La Entrega Ejecución Práctica consiste en: </w:t>
            </w:r>
          </w:p>
          <w:p w14:paraId="292ECD6E" w14:textId="77777777" w:rsidR="00876595" w:rsidRDefault="00460ED3">
            <w:pPr>
              <w:spacing w:after="31"/>
            </w:pPr>
            <w:r>
              <w:rPr>
                <w:rFonts w:ascii="Arial" w:eastAsia="Arial" w:hAnsi="Arial" w:cs="Arial"/>
                <w:b/>
              </w:rPr>
              <w:t xml:space="preserve"> </w:t>
            </w:r>
          </w:p>
          <w:p w14:paraId="038BBD32" w14:textId="77777777" w:rsidR="00876595" w:rsidRDefault="00460ED3">
            <w:pPr>
              <w:numPr>
                <w:ilvl w:val="0"/>
                <w:numId w:val="3"/>
              </w:numPr>
              <w:spacing w:after="0" w:line="239" w:lineRule="auto"/>
              <w:ind w:hanging="360"/>
            </w:pPr>
            <w:r>
              <w:rPr>
                <w:color w:val="595959"/>
              </w:rPr>
              <w:t xml:space="preserve">Construir un script en lenguaje SQL, utilizando la herramienta Oracle SQL </w:t>
            </w:r>
            <w:proofErr w:type="spellStart"/>
            <w:r>
              <w:rPr>
                <w:color w:val="595959"/>
              </w:rPr>
              <w:t>Developer</w:t>
            </w:r>
            <w:proofErr w:type="spellEnd"/>
            <w:r>
              <w:rPr>
                <w:color w:val="595959"/>
              </w:rPr>
              <w:t xml:space="preserve">, </w:t>
            </w:r>
            <w:r>
              <w:rPr>
                <w:color w:val="595959"/>
              </w:rPr>
              <w:t xml:space="preserve">que permita implementar el modelo relacional propuesto y que solucione los requerimientos de información planteados en el caso de negocio presentado.  </w:t>
            </w:r>
          </w:p>
          <w:p w14:paraId="22E5DE8A" w14:textId="77777777" w:rsidR="00876595" w:rsidRDefault="00460ED3">
            <w:pPr>
              <w:spacing w:after="0"/>
            </w:pPr>
            <w:r>
              <w:t xml:space="preserve"> </w:t>
            </w:r>
          </w:p>
          <w:p w14:paraId="67971086" w14:textId="77777777" w:rsidR="00876595" w:rsidRDefault="00460ED3">
            <w:pPr>
              <w:spacing w:after="0"/>
            </w:pPr>
            <w:r>
              <w:rPr>
                <w:rFonts w:ascii="Arial" w:eastAsia="Arial" w:hAnsi="Arial" w:cs="Arial"/>
                <w:b/>
              </w:rPr>
              <w:t xml:space="preserve">Formato y método de entrega: </w:t>
            </w:r>
          </w:p>
          <w:p w14:paraId="2961CDF5" w14:textId="77777777" w:rsidR="00876595" w:rsidRDefault="00460ED3">
            <w:pPr>
              <w:spacing w:after="22"/>
            </w:pPr>
            <w:r>
              <w:t xml:space="preserve"> </w:t>
            </w:r>
          </w:p>
          <w:p w14:paraId="2826EB59" w14:textId="77777777" w:rsidR="00876595" w:rsidRDefault="00460ED3">
            <w:pPr>
              <w:numPr>
                <w:ilvl w:val="0"/>
                <w:numId w:val="3"/>
              </w:numPr>
              <w:spacing w:after="45" w:line="239" w:lineRule="auto"/>
              <w:ind w:hanging="360"/>
            </w:pPr>
            <w:r>
              <w:rPr>
                <w:color w:val="595959"/>
              </w:rPr>
              <w:t>Todas las fases de desarrollo de la Ejecución Práctica deben quedar re</w:t>
            </w:r>
            <w:r>
              <w:rPr>
                <w:color w:val="595959"/>
              </w:rPr>
              <w:t xml:space="preserve">unidas en un ÚNICO SCRIPT con comentarios que las identifiquen claramente, a saber (fase de creación del usuario, fase de creación de las tablas del modelo propuesto, fase de poblado de las tablas, fase de desnormalización del modelo) </w:t>
            </w:r>
          </w:p>
          <w:p w14:paraId="781F89C6" w14:textId="77777777" w:rsidR="00876595" w:rsidRDefault="00460ED3">
            <w:pPr>
              <w:numPr>
                <w:ilvl w:val="0"/>
                <w:numId w:val="3"/>
              </w:numPr>
              <w:spacing w:after="41" w:line="240" w:lineRule="auto"/>
              <w:ind w:hanging="360"/>
            </w:pPr>
            <w:r>
              <w:rPr>
                <w:color w:val="595959"/>
              </w:rPr>
              <w:t>Una vez creado el sc</w:t>
            </w:r>
            <w:r>
              <w:rPr>
                <w:color w:val="595959"/>
              </w:rPr>
              <w:t xml:space="preserve">ript en la aplicación, debe guardarlo usando el siguiente formato para asignar el nombre del archivo:   </w:t>
            </w:r>
            <w:r>
              <w:rPr>
                <w:color w:val="4472C4"/>
              </w:rPr>
              <w:t>PruebaparcialN3_SECCION_Forma_A_[</w:t>
            </w:r>
            <w:proofErr w:type="spellStart"/>
            <w:r>
              <w:rPr>
                <w:color w:val="4472C4"/>
              </w:rPr>
              <w:t>NombreApellido</w:t>
            </w:r>
            <w:proofErr w:type="spellEnd"/>
            <w:r>
              <w:rPr>
                <w:color w:val="4472C4"/>
              </w:rPr>
              <w:t>].</w:t>
            </w:r>
            <w:proofErr w:type="spellStart"/>
            <w:r>
              <w:rPr>
                <w:color w:val="4472C4"/>
              </w:rPr>
              <w:t>sql</w:t>
            </w:r>
            <w:proofErr w:type="spellEnd"/>
            <w:r>
              <w:rPr>
                <w:color w:val="595959"/>
              </w:rPr>
              <w:t xml:space="preserve"> </w:t>
            </w:r>
          </w:p>
          <w:p w14:paraId="6CF565F7" w14:textId="77777777" w:rsidR="00876595" w:rsidRDefault="00460ED3">
            <w:pPr>
              <w:numPr>
                <w:ilvl w:val="0"/>
                <w:numId w:val="3"/>
              </w:numPr>
              <w:spacing w:after="0"/>
              <w:ind w:hanging="360"/>
            </w:pPr>
            <w:r>
              <w:rPr>
                <w:color w:val="595959"/>
              </w:rPr>
              <w:t>Una vez guardado el archivo, proceda a enviarlo a través del buzón disponible en la plataforma AVA</w:t>
            </w:r>
            <w:r>
              <w:rPr>
                <w:color w:val="595959"/>
              </w:rPr>
              <w:t xml:space="preserve"> que se ha dispuesto para el envío.  </w:t>
            </w:r>
          </w:p>
          <w:p w14:paraId="1D55AA72" w14:textId="77777777" w:rsidR="00876595" w:rsidRDefault="00460ED3">
            <w:pPr>
              <w:spacing w:after="0"/>
            </w:pPr>
            <w:r>
              <w:t xml:space="preserve"> </w:t>
            </w:r>
          </w:p>
          <w:p w14:paraId="7A7898AC" w14:textId="77777777" w:rsidR="00876595" w:rsidRDefault="00460ED3">
            <w:pPr>
              <w:spacing w:after="20"/>
            </w:pPr>
            <w:r>
              <w:t xml:space="preserve">Otras consideraciones importantes: </w:t>
            </w:r>
          </w:p>
          <w:p w14:paraId="7F8606B3" w14:textId="77777777" w:rsidR="00876595" w:rsidRDefault="00460ED3">
            <w:pPr>
              <w:numPr>
                <w:ilvl w:val="0"/>
                <w:numId w:val="3"/>
              </w:numPr>
              <w:spacing w:after="2" w:line="280" w:lineRule="auto"/>
              <w:ind w:hanging="360"/>
            </w:pPr>
            <w:r>
              <w:rPr>
                <w:color w:val="595959"/>
              </w:rPr>
              <w:t>Puede utilizar todos los apuntes o material de clase que estime necesarios. -</w:t>
            </w:r>
            <w:r>
              <w:rPr>
                <w:rFonts w:ascii="Arial" w:eastAsia="Arial" w:hAnsi="Arial" w:cs="Arial"/>
                <w:color w:val="595959"/>
              </w:rPr>
              <w:t xml:space="preserve"> </w:t>
            </w:r>
            <w:r>
              <w:rPr>
                <w:rFonts w:ascii="Arial" w:eastAsia="Arial" w:hAnsi="Arial" w:cs="Arial"/>
                <w:color w:val="595959"/>
              </w:rPr>
              <w:tab/>
            </w:r>
            <w:r>
              <w:rPr>
                <w:color w:val="595959"/>
              </w:rPr>
              <w:t xml:space="preserve">El trabajo es individual. </w:t>
            </w:r>
          </w:p>
          <w:p w14:paraId="53BC09EC" w14:textId="77777777" w:rsidR="00876595" w:rsidRDefault="00460ED3">
            <w:pPr>
              <w:numPr>
                <w:ilvl w:val="0"/>
                <w:numId w:val="3"/>
              </w:numPr>
              <w:spacing w:after="19"/>
              <w:ind w:hanging="360"/>
            </w:pPr>
            <w:r>
              <w:rPr>
                <w:color w:val="595959"/>
              </w:rPr>
              <w:t xml:space="preserve">La prueba debe ser entregada vía AVA en el buzón de entrega habilitado, siendo esta la única vía de entrega posible de la prueba. </w:t>
            </w:r>
          </w:p>
          <w:p w14:paraId="6FD5772D" w14:textId="77777777" w:rsidR="00876595" w:rsidRDefault="00460ED3">
            <w:pPr>
              <w:numPr>
                <w:ilvl w:val="0"/>
                <w:numId w:val="3"/>
              </w:numPr>
              <w:spacing w:after="0"/>
              <w:ind w:hanging="360"/>
            </w:pPr>
            <w:r>
              <w:rPr>
                <w:color w:val="595959"/>
              </w:rPr>
              <w:t xml:space="preserve">No se aceptan entregas una vez que el buzón de entrega se ha cerrado. </w:t>
            </w:r>
          </w:p>
          <w:p w14:paraId="6B49EE62" w14:textId="77777777" w:rsidR="00876595" w:rsidRDefault="00460ED3">
            <w:pPr>
              <w:spacing w:after="0"/>
            </w:pPr>
            <w:r>
              <w:rPr>
                <w:rFonts w:ascii="Arial" w:eastAsia="Arial" w:hAnsi="Arial" w:cs="Arial"/>
              </w:rPr>
              <w:t xml:space="preserve"> </w:t>
            </w:r>
          </w:p>
        </w:tc>
      </w:tr>
    </w:tbl>
    <w:p w14:paraId="7263B3B0" w14:textId="77777777" w:rsidR="00876595" w:rsidRDefault="00460ED3">
      <w:pPr>
        <w:ind w:left="2"/>
      </w:pPr>
      <w:r>
        <w:rPr>
          <w:rFonts w:ascii="Arial" w:eastAsia="Arial" w:hAnsi="Arial" w:cs="Arial"/>
          <w:b/>
          <w:sz w:val="32"/>
        </w:rPr>
        <w:t xml:space="preserve"> </w:t>
      </w:r>
    </w:p>
    <w:p w14:paraId="75F148CA" w14:textId="77777777" w:rsidR="00876595" w:rsidRDefault="00460ED3">
      <w:pPr>
        <w:spacing w:after="0"/>
        <w:ind w:left="2"/>
      </w:pPr>
      <w:r>
        <w:rPr>
          <w:rFonts w:ascii="Arial" w:eastAsia="Arial" w:hAnsi="Arial" w:cs="Arial"/>
          <w:b/>
          <w:sz w:val="32"/>
        </w:rPr>
        <w:t xml:space="preserve"> </w:t>
      </w:r>
    </w:p>
    <w:p w14:paraId="44827647" w14:textId="77777777" w:rsidR="00876595" w:rsidRDefault="00460ED3">
      <w:pPr>
        <w:pStyle w:val="Ttulo1"/>
        <w:ind w:left="0" w:right="48"/>
      </w:pPr>
      <w:r>
        <w:t xml:space="preserve">Pauta de Evaluación </w:t>
      </w:r>
    </w:p>
    <w:p w14:paraId="5C00563C" w14:textId="77777777" w:rsidR="00876595" w:rsidRDefault="00460ED3">
      <w:pPr>
        <w:spacing w:after="4"/>
        <w:ind w:left="-26"/>
      </w:pPr>
      <w:r>
        <w:rPr>
          <w:noProof/>
        </w:rPr>
        <mc:AlternateContent>
          <mc:Choice Requires="wpg">
            <w:drawing>
              <wp:inline distT="0" distB="0" distL="0" distR="0" wp14:anchorId="5DF2659F" wp14:editId="37315F04">
                <wp:extent cx="8294878" cy="6096"/>
                <wp:effectExtent l="0" t="0" r="0" b="0"/>
                <wp:docPr id="13490" name="Group 13490"/>
                <wp:cNvGraphicFramePr/>
                <a:graphic xmlns:a="http://schemas.openxmlformats.org/drawingml/2006/main">
                  <a:graphicData uri="http://schemas.microsoft.com/office/word/2010/wordprocessingGroup">
                    <wpg:wgp>
                      <wpg:cNvGrpSpPr/>
                      <wpg:grpSpPr>
                        <a:xfrm>
                          <a:off x="0" y="0"/>
                          <a:ext cx="8294878" cy="6096"/>
                          <a:chOff x="0" y="0"/>
                          <a:chExt cx="8294878" cy="6096"/>
                        </a:xfrm>
                      </wpg:grpSpPr>
                      <wps:wsp>
                        <wps:cNvPr id="15931" name="Shape 15931"/>
                        <wps:cNvSpPr/>
                        <wps:spPr>
                          <a:xfrm>
                            <a:off x="0" y="0"/>
                            <a:ext cx="8294878" cy="9144"/>
                          </a:xfrm>
                          <a:custGeom>
                            <a:avLst/>
                            <a:gdLst/>
                            <a:ahLst/>
                            <a:cxnLst/>
                            <a:rect l="0" t="0" r="0" b="0"/>
                            <a:pathLst>
                              <a:path w="8294878" h="9144">
                                <a:moveTo>
                                  <a:pt x="0" y="0"/>
                                </a:moveTo>
                                <a:lnTo>
                                  <a:pt x="8294878" y="0"/>
                                </a:lnTo>
                                <a:lnTo>
                                  <a:pt x="8294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90" style="width:653.14pt;height:0.480011pt;mso-position-horizontal-relative:char;mso-position-vertical-relative:line" coordsize="82948,60">
                <v:shape id="Shape 15932" style="position:absolute;width:82948;height:91;left:0;top:0;" coordsize="8294878,9144" path="m0,0l8294878,0l8294878,9144l0,9144l0,0">
                  <v:stroke weight="0pt" endcap="flat" joinstyle="miter" miterlimit="10" on="false" color="#000000" opacity="0"/>
                  <v:fill on="true" color="#000000"/>
                </v:shape>
              </v:group>
            </w:pict>
          </mc:Fallback>
        </mc:AlternateContent>
      </w:r>
    </w:p>
    <w:p w14:paraId="13F930D6" w14:textId="77777777" w:rsidR="00876595" w:rsidRDefault="00460ED3">
      <w:pPr>
        <w:spacing w:after="0"/>
        <w:ind w:left="2"/>
      </w:pPr>
      <w:r>
        <w:rPr>
          <w:rFonts w:ascii="Arial" w:eastAsia="Arial" w:hAnsi="Arial" w:cs="Arial"/>
        </w:rPr>
        <w:t xml:space="preserve"> </w:t>
      </w:r>
    </w:p>
    <w:p w14:paraId="59D350F1" w14:textId="77777777" w:rsidR="00876595" w:rsidRDefault="00460ED3">
      <w:pPr>
        <w:spacing w:after="0"/>
        <w:ind w:left="2"/>
      </w:pPr>
      <w:r>
        <w:rPr>
          <w:rFonts w:ascii="Arial" w:eastAsia="Arial" w:hAnsi="Arial" w:cs="Arial"/>
          <w:b/>
          <w:sz w:val="20"/>
        </w:rPr>
        <w:lastRenderedPageBreak/>
        <w:t xml:space="preserve">Pauta tipo: RÚBRICA </w:t>
      </w:r>
    </w:p>
    <w:p w14:paraId="1AD5072B" w14:textId="77777777" w:rsidR="00876595" w:rsidRDefault="00460ED3">
      <w:pPr>
        <w:spacing w:after="0"/>
        <w:ind w:left="2"/>
      </w:pPr>
      <w:r>
        <w:rPr>
          <w:rFonts w:ascii="Arial" w:eastAsia="Arial" w:hAnsi="Arial" w:cs="Arial"/>
          <w:i/>
          <w:sz w:val="20"/>
        </w:rPr>
        <w:t xml:space="preserve"> </w:t>
      </w:r>
    </w:p>
    <w:p w14:paraId="7980B962" w14:textId="77777777" w:rsidR="00876595" w:rsidRDefault="00460ED3">
      <w:pPr>
        <w:spacing w:after="0"/>
        <w:ind w:left="2"/>
      </w:pPr>
      <w:r>
        <w:rPr>
          <w:rFonts w:ascii="Arial" w:eastAsia="Arial" w:hAnsi="Arial" w:cs="Arial"/>
          <w:i/>
          <w:sz w:val="20"/>
        </w:rPr>
        <w:t xml:space="preserve">En esta tabla se deben describir las categorías con sus respectivas descripciones que han sido seleccionadas para la pauta de evaluación: </w:t>
      </w:r>
    </w:p>
    <w:p w14:paraId="5A54F0B7" w14:textId="77777777" w:rsidR="00876595" w:rsidRDefault="00460ED3">
      <w:pPr>
        <w:spacing w:after="0"/>
        <w:ind w:left="2"/>
      </w:pPr>
      <w:r>
        <w:rPr>
          <w:rFonts w:ascii="Arial" w:eastAsia="Arial" w:hAnsi="Arial" w:cs="Arial"/>
          <w:sz w:val="20"/>
        </w:rPr>
        <w:t xml:space="preserve"> </w:t>
      </w:r>
    </w:p>
    <w:tbl>
      <w:tblPr>
        <w:tblStyle w:val="TableGrid"/>
        <w:tblW w:w="12993" w:type="dxa"/>
        <w:tblInd w:w="8" w:type="dxa"/>
        <w:tblCellMar>
          <w:top w:w="6" w:type="dxa"/>
          <w:left w:w="107" w:type="dxa"/>
          <w:bottom w:w="0" w:type="dxa"/>
          <w:right w:w="85" w:type="dxa"/>
        </w:tblCellMar>
        <w:tblLook w:val="04A0" w:firstRow="1" w:lastRow="0" w:firstColumn="1" w:lastColumn="0" w:noHBand="0" w:noVBand="1"/>
      </w:tblPr>
      <w:tblGrid>
        <w:gridCol w:w="3609"/>
        <w:gridCol w:w="1015"/>
        <w:gridCol w:w="1219"/>
        <w:gridCol w:w="7150"/>
      </w:tblGrid>
      <w:tr w:rsidR="00876595" w14:paraId="2CC44C94" w14:textId="77777777">
        <w:trPr>
          <w:trHeight w:val="238"/>
        </w:trPr>
        <w:tc>
          <w:tcPr>
            <w:tcW w:w="3609" w:type="dxa"/>
            <w:tcBorders>
              <w:top w:val="single" w:sz="4" w:space="0" w:color="A6A6A6"/>
              <w:left w:val="single" w:sz="4" w:space="0" w:color="A6A6A6"/>
              <w:bottom w:val="single" w:sz="4" w:space="0" w:color="A6A6A6"/>
              <w:right w:val="single" w:sz="4" w:space="0" w:color="A6A6A6"/>
            </w:tcBorders>
            <w:shd w:val="clear" w:color="auto" w:fill="D9D9D9"/>
          </w:tcPr>
          <w:p w14:paraId="07A39019" w14:textId="77777777" w:rsidR="00876595" w:rsidRDefault="00460ED3">
            <w:pPr>
              <w:spacing w:after="0"/>
              <w:ind w:right="25"/>
              <w:jc w:val="center"/>
            </w:pPr>
            <w:r>
              <w:rPr>
                <w:rFonts w:ascii="Arial" w:eastAsia="Arial" w:hAnsi="Arial" w:cs="Arial"/>
                <w:b/>
                <w:sz w:val="20"/>
              </w:rPr>
              <w:t>Categoría</w:t>
            </w:r>
            <w:r>
              <w:rPr>
                <w:rFonts w:ascii="Arial" w:eastAsia="Arial" w:hAnsi="Arial" w:cs="Arial"/>
                <w:sz w:val="20"/>
              </w:rPr>
              <w:t xml:space="preserve"> </w:t>
            </w:r>
          </w:p>
        </w:tc>
        <w:tc>
          <w:tcPr>
            <w:tcW w:w="1015" w:type="dxa"/>
            <w:tcBorders>
              <w:top w:val="single" w:sz="4" w:space="0" w:color="A6A6A6"/>
              <w:left w:val="single" w:sz="4" w:space="0" w:color="A6A6A6"/>
              <w:bottom w:val="single" w:sz="4" w:space="0" w:color="A6A6A6"/>
              <w:right w:val="single" w:sz="4" w:space="0" w:color="A6A6A6"/>
            </w:tcBorders>
            <w:shd w:val="clear" w:color="auto" w:fill="D9D9D9"/>
          </w:tcPr>
          <w:p w14:paraId="28DBCCF9" w14:textId="77777777" w:rsidR="00876595" w:rsidRDefault="00460ED3">
            <w:pPr>
              <w:spacing w:after="0"/>
              <w:ind w:right="24"/>
              <w:jc w:val="center"/>
            </w:pPr>
            <w:r>
              <w:rPr>
                <w:rFonts w:ascii="Arial" w:eastAsia="Arial" w:hAnsi="Arial" w:cs="Arial"/>
                <w:sz w:val="20"/>
              </w:rPr>
              <w:t xml:space="preserve">Clave </w:t>
            </w:r>
          </w:p>
        </w:tc>
        <w:tc>
          <w:tcPr>
            <w:tcW w:w="1219" w:type="dxa"/>
            <w:tcBorders>
              <w:top w:val="single" w:sz="4" w:space="0" w:color="A6A6A6"/>
              <w:left w:val="single" w:sz="4" w:space="0" w:color="A6A6A6"/>
              <w:bottom w:val="single" w:sz="4" w:space="0" w:color="A6A6A6"/>
              <w:right w:val="single" w:sz="4" w:space="0" w:color="A6A6A6"/>
            </w:tcBorders>
            <w:shd w:val="clear" w:color="auto" w:fill="D9D9D9"/>
          </w:tcPr>
          <w:p w14:paraId="135347A6" w14:textId="77777777" w:rsidR="00876595" w:rsidRDefault="00460ED3">
            <w:pPr>
              <w:spacing w:after="0"/>
              <w:ind w:right="26"/>
              <w:jc w:val="center"/>
            </w:pPr>
            <w:r>
              <w:rPr>
                <w:rFonts w:ascii="Arial" w:eastAsia="Arial" w:hAnsi="Arial" w:cs="Arial"/>
                <w:sz w:val="20"/>
              </w:rPr>
              <w:t xml:space="preserve">% logro </w:t>
            </w:r>
          </w:p>
        </w:tc>
        <w:tc>
          <w:tcPr>
            <w:tcW w:w="7149" w:type="dxa"/>
            <w:tcBorders>
              <w:top w:val="single" w:sz="4" w:space="0" w:color="A6A6A6"/>
              <w:left w:val="single" w:sz="4" w:space="0" w:color="A6A6A6"/>
              <w:bottom w:val="single" w:sz="4" w:space="0" w:color="A6A6A6"/>
              <w:right w:val="single" w:sz="4" w:space="0" w:color="A6A6A6"/>
            </w:tcBorders>
            <w:shd w:val="clear" w:color="auto" w:fill="D9D9D9"/>
          </w:tcPr>
          <w:p w14:paraId="7CF060F3" w14:textId="77777777" w:rsidR="00876595" w:rsidRDefault="00460ED3">
            <w:pPr>
              <w:spacing w:after="0"/>
              <w:ind w:right="23"/>
              <w:jc w:val="center"/>
            </w:pPr>
            <w:r>
              <w:rPr>
                <w:rFonts w:ascii="Arial" w:eastAsia="Arial" w:hAnsi="Arial" w:cs="Arial"/>
                <w:sz w:val="20"/>
              </w:rPr>
              <w:t xml:space="preserve">Descripción </w:t>
            </w:r>
          </w:p>
        </w:tc>
      </w:tr>
      <w:tr w:rsidR="00876595" w14:paraId="45A3DDED" w14:textId="77777777">
        <w:trPr>
          <w:trHeight w:val="463"/>
        </w:trPr>
        <w:tc>
          <w:tcPr>
            <w:tcW w:w="3609" w:type="dxa"/>
            <w:tcBorders>
              <w:top w:val="single" w:sz="4" w:space="0" w:color="A6A6A6"/>
              <w:left w:val="single" w:sz="4" w:space="0" w:color="A6A6A6"/>
              <w:bottom w:val="single" w:sz="4" w:space="0" w:color="A6A6A6"/>
              <w:right w:val="single" w:sz="4" w:space="0" w:color="A6A6A6"/>
            </w:tcBorders>
            <w:vAlign w:val="center"/>
          </w:tcPr>
          <w:p w14:paraId="01BA9ED0" w14:textId="77777777" w:rsidR="00876595" w:rsidRDefault="00460ED3">
            <w:pPr>
              <w:spacing w:after="0"/>
            </w:pPr>
            <w:r>
              <w:rPr>
                <w:rFonts w:ascii="Arial" w:eastAsia="Arial" w:hAnsi="Arial" w:cs="Arial"/>
                <w:sz w:val="18"/>
              </w:rPr>
              <w:t xml:space="preserve">Excelente  </w:t>
            </w:r>
          </w:p>
        </w:tc>
        <w:tc>
          <w:tcPr>
            <w:tcW w:w="1015" w:type="dxa"/>
            <w:tcBorders>
              <w:top w:val="single" w:sz="4" w:space="0" w:color="A6A6A6"/>
              <w:left w:val="single" w:sz="4" w:space="0" w:color="A6A6A6"/>
              <w:bottom w:val="single" w:sz="4" w:space="0" w:color="A6A6A6"/>
              <w:right w:val="single" w:sz="4" w:space="0" w:color="A6A6A6"/>
            </w:tcBorders>
            <w:vAlign w:val="center"/>
          </w:tcPr>
          <w:p w14:paraId="6F6B4B41" w14:textId="77777777" w:rsidR="00876595" w:rsidRDefault="00460ED3">
            <w:pPr>
              <w:spacing w:after="0"/>
              <w:ind w:right="25"/>
              <w:jc w:val="center"/>
            </w:pPr>
            <w:r>
              <w:rPr>
                <w:rFonts w:ascii="Arial" w:eastAsia="Arial" w:hAnsi="Arial" w:cs="Arial"/>
                <w:sz w:val="20"/>
              </w:rPr>
              <w:t>(a)</w:t>
            </w:r>
            <w:r>
              <w:rPr>
                <w:rFonts w:ascii="Arial" w:eastAsia="Arial" w:hAnsi="Arial" w:cs="Arial"/>
                <w:b/>
                <w:sz w:val="20"/>
              </w:rPr>
              <w:t xml:space="preserve"> </w:t>
            </w:r>
          </w:p>
        </w:tc>
        <w:tc>
          <w:tcPr>
            <w:tcW w:w="1219" w:type="dxa"/>
            <w:tcBorders>
              <w:top w:val="single" w:sz="4" w:space="0" w:color="A6A6A6"/>
              <w:left w:val="single" w:sz="4" w:space="0" w:color="A6A6A6"/>
              <w:bottom w:val="single" w:sz="4" w:space="0" w:color="A6A6A6"/>
              <w:right w:val="single" w:sz="4" w:space="0" w:color="A6A6A6"/>
            </w:tcBorders>
            <w:vAlign w:val="center"/>
          </w:tcPr>
          <w:p w14:paraId="0232F794" w14:textId="77777777" w:rsidR="00876595" w:rsidRDefault="00460ED3">
            <w:pPr>
              <w:spacing w:after="0"/>
              <w:ind w:right="27"/>
              <w:jc w:val="center"/>
            </w:pPr>
            <w:r>
              <w:rPr>
                <w:rFonts w:ascii="Arial" w:eastAsia="Arial" w:hAnsi="Arial" w:cs="Arial"/>
                <w:sz w:val="20"/>
              </w:rPr>
              <w:t xml:space="preserve">100% </w:t>
            </w:r>
          </w:p>
        </w:tc>
        <w:tc>
          <w:tcPr>
            <w:tcW w:w="7149" w:type="dxa"/>
            <w:tcBorders>
              <w:top w:val="single" w:sz="4" w:space="0" w:color="A6A6A6"/>
              <w:left w:val="single" w:sz="4" w:space="0" w:color="A6A6A6"/>
              <w:bottom w:val="single" w:sz="4" w:space="0" w:color="A6A6A6"/>
              <w:right w:val="single" w:sz="4" w:space="0" w:color="A6A6A6"/>
            </w:tcBorders>
          </w:tcPr>
          <w:p w14:paraId="78508FA6" w14:textId="77777777" w:rsidR="00876595" w:rsidRDefault="00460ED3">
            <w:pPr>
              <w:spacing w:after="0"/>
              <w:ind w:left="1"/>
            </w:pPr>
            <w:r>
              <w:rPr>
                <w:rFonts w:ascii="Arial" w:eastAsia="Arial" w:hAnsi="Arial" w:cs="Arial"/>
                <w:sz w:val="18"/>
              </w:rPr>
              <w:t xml:space="preserve">Dominio esperado para el indicador, se considera como el punto óptimo para cualificar como competente. </w:t>
            </w:r>
          </w:p>
        </w:tc>
      </w:tr>
      <w:tr w:rsidR="00876595" w14:paraId="32BFAE01" w14:textId="77777777">
        <w:trPr>
          <w:trHeight w:val="425"/>
        </w:trPr>
        <w:tc>
          <w:tcPr>
            <w:tcW w:w="3609" w:type="dxa"/>
            <w:tcBorders>
              <w:top w:val="single" w:sz="4" w:space="0" w:color="A6A6A6"/>
              <w:left w:val="single" w:sz="4" w:space="0" w:color="A6A6A6"/>
              <w:bottom w:val="single" w:sz="4" w:space="0" w:color="A6A6A6"/>
              <w:right w:val="single" w:sz="4" w:space="0" w:color="A6A6A6"/>
            </w:tcBorders>
            <w:vAlign w:val="center"/>
          </w:tcPr>
          <w:p w14:paraId="3A859900" w14:textId="77777777" w:rsidR="00876595" w:rsidRDefault="00460ED3">
            <w:pPr>
              <w:spacing w:after="0"/>
            </w:pPr>
            <w:r>
              <w:rPr>
                <w:rFonts w:ascii="Arial" w:eastAsia="Arial" w:hAnsi="Arial" w:cs="Arial"/>
                <w:sz w:val="18"/>
              </w:rPr>
              <w:t xml:space="preserve">Bueno </w:t>
            </w:r>
          </w:p>
        </w:tc>
        <w:tc>
          <w:tcPr>
            <w:tcW w:w="1015" w:type="dxa"/>
            <w:tcBorders>
              <w:top w:val="single" w:sz="4" w:space="0" w:color="A6A6A6"/>
              <w:left w:val="single" w:sz="4" w:space="0" w:color="A6A6A6"/>
              <w:bottom w:val="single" w:sz="4" w:space="0" w:color="A6A6A6"/>
              <w:right w:val="single" w:sz="4" w:space="0" w:color="A6A6A6"/>
            </w:tcBorders>
          </w:tcPr>
          <w:p w14:paraId="324B6EEA" w14:textId="77777777" w:rsidR="00876595" w:rsidRDefault="00460ED3">
            <w:pPr>
              <w:spacing w:after="0"/>
              <w:ind w:right="25"/>
              <w:jc w:val="center"/>
            </w:pPr>
            <w:r>
              <w:rPr>
                <w:rFonts w:ascii="Arial" w:eastAsia="Arial" w:hAnsi="Arial" w:cs="Arial"/>
                <w:sz w:val="20"/>
              </w:rPr>
              <w:t>(b)</w:t>
            </w:r>
            <w:r>
              <w:rPr>
                <w:rFonts w:ascii="Arial" w:eastAsia="Arial" w:hAnsi="Arial" w:cs="Arial"/>
                <w:b/>
                <w:sz w:val="20"/>
              </w:rPr>
              <w:t xml:space="preserve"> </w:t>
            </w:r>
          </w:p>
        </w:tc>
        <w:tc>
          <w:tcPr>
            <w:tcW w:w="1219" w:type="dxa"/>
            <w:tcBorders>
              <w:top w:val="single" w:sz="4" w:space="0" w:color="A6A6A6"/>
              <w:left w:val="single" w:sz="4" w:space="0" w:color="A6A6A6"/>
              <w:bottom w:val="single" w:sz="4" w:space="0" w:color="A6A6A6"/>
              <w:right w:val="single" w:sz="4" w:space="0" w:color="A6A6A6"/>
            </w:tcBorders>
          </w:tcPr>
          <w:p w14:paraId="12EADFA7" w14:textId="77777777" w:rsidR="00876595" w:rsidRDefault="00460ED3">
            <w:pPr>
              <w:spacing w:after="0"/>
              <w:ind w:right="27"/>
              <w:jc w:val="center"/>
            </w:pPr>
            <w:r>
              <w:rPr>
                <w:rFonts w:ascii="Arial" w:eastAsia="Arial" w:hAnsi="Arial" w:cs="Arial"/>
                <w:sz w:val="20"/>
              </w:rPr>
              <w:t>80%</w:t>
            </w:r>
            <w:r>
              <w:rPr>
                <w:rFonts w:ascii="Arial" w:eastAsia="Arial" w:hAnsi="Arial" w:cs="Arial"/>
                <w:b/>
                <w:sz w:val="20"/>
              </w:rPr>
              <w:t xml:space="preserve"> </w:t>
            </w:r>
          </w:p>
        </w:tc>
        <w:tc>
          <w:tcPr>
            <w:tcW w:w="7149" w:type="dxa"/>
            <w:tcBorders>
              <w:top w:val="single" w:sz="4" w:space="0" w:color="A6A6A6"/>
              <w:left w:val="single" w:sz="4" w:space="0" w:color="A6A6A6"/>
              <w:bottom w:val="single" w:sz="4" w:space="0" w:color="A6A6A6"/>
              <w:right w:val="single" w:sz="4" w:space="0" w:color="A6A6A6"/>
            </w:tcBorders>
          </w:tcPr>
          <w:p w14:paraId="5792B892" w14:textId="77777777" w:rsidR="00876595" w:rsidRDefault="00460ED3">
            <w:pPr>
              <w:spacing w:after="0"/>
              <w:ind w:left="1"/>
            </w:pPr>
            <w:r>
              <w:rPr>
                <w:rFonts w:ascii="Arial" w:eastAsia="Arial" w:hAnsi="Arial" w:cs="Arial"/>
                <w:sz w:val="18"/>
              </w:rPr>
              <w:t xml:space="preserve">Se observan pequeñas dificultades o errores para el completo dominio del indicador. </w:t>
            </w:r>
          </w:p>
        </w:tc>
      </w:tr>
      <w:tr w:rsidR="00876595" w14:paraId="4D633154" w14:textId="77777777">
        <w:trPr>
          <w:trHeight w:val="425"/>
        </w:trPr>
        <w:tc>
          <w:tcPr>
            <w:tcW w:w="3609" w:type="dxa"/>
            <w:tcBorders>
              <w:top w:val="single" w:sz="4" w:space="0" w:color="A6A6A6"/>
              <w:left w:val="single" w:sz="4" w:space="0" w:color="A6A6A6"/>
              <w:bottom w:val="single" w:sz="4" w:space="0" w:color="A6A6A6"/>
              <w:right w:val="single" w:sz="4" w:space="0" w:color="A6A6A6"/>
            </w:tcBorders>
            <w:vAlign w:val="center"/>
          </w:tcPr>
          <w:p w14:paraId="7E832497" w14:textId="77777777" w:rsidR="00876595" w:rsidRDefault="00460ED3">
            <w:pPr>
              <w:spacing w:after="0"/>
            </w:pPr>
            <w:r>
              <w:rPr>
                <w:rFonts w:ascii="Arial" w:eastAsia="Arial" w:hAnsi="Arial" w:cs="Arial"/>
                <w:sz w:val="18"/>
              </w:rPr>
              <w:t xml:space="preserve">Suficiente </w:t>
            </w:r>
          </w:p>
        </w:tc>
        <w:tc>
          <w:tcPr>
            <w:tcW w:w="1015" w:type="dxa"/>
            <w:tcBorders>
              <w:top w:val="single" w:sz="4" w:space="0" w:color="A6A6A6"/>
              <w:left w:val="single" w:sz="4" w:space="0" w:color="A6A6A6"/>
              <w:bottom w:val="single" w:sz="4" w:space="0" w:color="A6A6A6"/>
              <w:right w:val="single" w:sz="4" w:space="0" w:color="A6A6A6"/>
            </w:tcBorders>
          </w:tcPr>
          <w:p w14:paraId="081FB8F5" w14:textId="77777777" w:rsidR="00876595" w:rsidRDefault="00460ED3">
            <w:pPr>
              <w:spacing w:after="0"/>
              <w:ind w:right="21"/>
              <w:jc w:val="center"/>
            </w:pPr>
            <w:r>
              <w:rPr>
                <w:rFonts w:ascii="Arial" w:eastAsia="Arial" w:hAnsi="Arial" w:cs="Arial"/>
                <w:sz w:val="20"/>
              </w:rPr>
              <w:t>(c)</w:t>
            </w:r>
            <w:r>
              <w:rPr>
                <w:rFonts w:ascii="Arial" w:eastAsia="Arial" w:hAnsi="Arial" w:cs="Arial"/>
                <w:b/>
                <w:sz w:val="20"/>
              </w:rPr>
              <w:t xml:space="preserve"> </w:t>
            </w:r>
          </w:p>
        </w:tc>
        <w:tc>
          <w:tcPr>
            <w:tcW w:w="1219" w:type="dxa"/>
            <w:tcBorders>
              <w:top w:val="single" w:sz="4" w:space="0" w:color="A6A6A6"/>
              <w:left w:val="single" w:sz="4" w:space="0" w:color="A6A6A6"/>
              <w:bottom w:val="single" w:sz="4" w:space="0" w:color="A6A6A6"/>
              <w:right w:val="single" w:sz="4" w:space="0" w:color="A6A6A6"/>
            </w:tcBorders>
          </w:tcPr>
          <w:p w14:paraId="44074B79" w14:textId="77777777" w:rsidR="00876595" w:rsidRDefault="00460ED3">
            <w:pPr>
              <w:spacing w:after="0"/>
              <w:ind w:right="27"/>
              <w:jc w:val="center"/>
            </w:pPr>
            <w:r>
              <w:rPr>
                <w:rFonts w:ascii="Arial" w:eastAsia="Arial" w:hAnsi="Arial" w:cs="Arial"/>
                <w:sz w:val="20"/>
              </w:rPr>
              <w:t>60%</w:t>
            </w:r>
            <w:r>
              <w:rPr>
                <w:rFonts w:ascii="Arial" w:eastAsia="Arial" w:hAnsi="Arial" w:cs="Arial"/>
                <w:b/>
                <w:sz w:val="20"/>
              </w:rPr>
              <w:t xml:space="preserve"> </w:t>
            </w:r>
          </w:p>
        </w:tc>
        <w:tc>
          <w:tcPr>
            <w:tcW w:w="7149" w:type="dxa"/>
            <w:tcBorders>
              <w:top w:val="single" w:sz="4" w:space="0" w:color="A6A6A6"/>
              <w:left w:val="single" w:sz="4" w:space="0" w:color="A6A6A6"/>
              <w:bottom w:val="single" w:sz="4" w:space="0" w:color="A6A6A6"/>
              <w:right w:val="single" w:sz="4" w:space="0" w:color="A6A6A6"/>
            </w:tcBorders>
          </w:tcPr>
          <w:p w14:paraId="66E72AD6" w14:textId="77777777" w:rsidR="00876595" w:rsidRDefault="00460ED3">
            <w:pPr>
              <w:spacing w:after="0"/>
              <w:ind w:left="1"/>
              <w:jc w:val="both"/>
            </w:pPr>
            <w:r>
              <w:rPr>
                <w:rFonts w:ascii="Arial" w:eastAsia="Arial" w:hAnsi="Arial" w:cs="Arial"/>
                <w:sz w:val="18"/>
              </w:rPr>
              <w:t xml:space="preserve">Suficiencia de logro en el dominio del indicador, se considera como el mínimo aceptable para cualificar como competente. </w:t>
            </w:r>
          </w:p>
        </w:tc>
      </w:tr>
      <w:tr w:rsidR="00876595" w14:paraId="3A2C0F29" w14:textId="77777777">
        <w:trPr>
          <w:trHeight w:val="240"/>
        </w:trPr>
        <w:tc>
          <w:tcPr>
            <w:tcW w:w="3609" w:type="dxa"/>
            <w:tcBorders>
              <w:top w:val="single" w:sz="4" w:space="0" w:color="A6A6A6"/>
              <w:left w:val="single" w:sz="4" w:space="0" w:color="A6A6A6"/>
              <w:bottom w:val="single" w:sz="4" w:space="0" w:color="A6A6A6"/>
              <w:right w:val="single" w:sz="4" w:space="0" w:color="A6A6A6"/>
            </w:tcBorders>
          </w:tcPr>
          <w:p w14:paraId="71683855" w14:textId="77777777" w:rsidR="00876595" w:rsidRDefault="00460ED3">
            <w:pPr>
              <w:spacing w:after="0"/>
            </w:pPr>
            <w:r>
              <w:rPr>
                <w:rFonts w:ascii="Arial" w:eastAsia="Arial" w:hAnsi="Arial" w:cs="Arial"/>
                <w:sz w:val="18"/>
              </w:rPr>
              <w:t xml:space="preserve">En proceso  </w:t>
            </w:r>
          </w:p>
        </w:tc>
        <w:tc>
          <w:tcPr>
            <w:tcW w:w="1015" w:type="dxa"/>
            <w:tcBorders>
              <w:top w:val="single" w:sz="4" w:space="0" w:color="A6A6A6"/>
              <w:left w:val="single" w:sz="4" w:space="0" w:color="A6A6A6"/>
              <w:bottom w:val="single" w:sz="4" w:space="0" w:color="A6A6A6"/>
              <w:right w:val="single" w:sz="4" w:space="0" w:color="A6A6A6"/>
            </w:tcBorders>
          </w:tcPr>
          <w:p w14:paraId="46460665" w14:textId="77777777" w:rsidR="00876595" w:rsidRDefault="00460ED3">
            <w:pPr>
              <w:spacing w:after="0"/>
              <w:ind w:right="25"/>
              <w:jc w:val="center"/>
            </w:pPr>
            <w:r>
              <w:rPr>
                <w:rFonts w:ascii="Arial" w:eastAsia="Arial" w:hAnsi="Arial" w:cs="Arial"/>
                <w:sz w:val="20"/>
              </w:rPr>
              <w:t>(d)</w:t>
            </w:r>
            <w:r>
              <w:rPr>
                <w:rFonts w:ascii="Arial" w:eastAsia="Arial" w:hAnsi="Arial" w:cs="Arial"/>
                <w:b/>
                <w:sz w:val="20"/>
              </w:rPr>
              <w:t xml:space="preserve"> </w:t>
            </w:r>
          </w:p>
        </w:tc>
        <w:tc>
          <w:tcPr>
            <w:tcW w:w="1219" w:type="dxa"/>
            <w:tcBorders>
              <w:top w:val="single" w:sz="4" w:space="0" w:color="A6A6A6"/>
              <w:left w:val="single" w:sz="4" w:space="0" w:color="A6A6A6"/>
              <w:bottom w:val="single" w:sz="4" w:space="0" w:color="A6A6A6"/>
              <w:right w:val="single" w:sz="4" w:space="0" w:color="A6A6A6"/>
            </w:tcBorders>
          </w:tcPr>
          <w:p w14:paraId="077031BA" w14:textId="77777777" w:rsidR="00876595" w:rsidRDefault="00460ED3">
            <w:pPr>
              <w:spacing w:after="0"/>
              <w:ind w:right="27"/>
              <w:jc w:val="center"/>
            </w:pPr>
            <w:r>
              <w:rPr>
                <w:rFonts w:ascii="Arial" w:eastAsia="Arial" w:hAnsi="Arial" w:cs="Arial"/>
                <w:sz w:val="20"/>
              </w:rPr>
              <w:t>30%</w:t>
            </w:r>
            <w:r>
              <w:rPr>
                <w:rFonts w:ascii="Arial" w:eastAsia="Arial" w:hAnsi="Arial" w:cs="Arial"/>
                <w:b/>
                <w:sz w:val="20"/>
              </w:rPr>
              <w:t xml:space="preserve"> </w:t>
            </w:r>
          </w:p>
        </w:tc>
        <w:tc>
          <w:tcPr>
            <w:tcW w:w="7149" w:type="dxa"/>
            <w:tcBorders>
              <w:top w:val="single" w:sz="4" w:space="0" w:color="A6A6A6"/>
              <w:left w:val="single" w:sz="4" w:space="0" w:color="A6A6A6"/>
              <w:bottom w:val="single" w:sz="4" w:space="0" w:color="A6A6A6"/>
              <w:right w:val="single" w:sz="4" w:space="0" w:color="A6A6A6"/>
            </w:tcBorders>
          </w:tcPr>
          <w:p w14:paraId="763068A9" w14:textId="77777777" w:rsidR="00876595" w:rsidRDefault="00460ED3">
            <w:pPr>
              <w:spacing w:after="0"/>
              <w:ind w:left="1"/>
            </w:pPr>
            <w:r>
              <w:rPr>
                <w:rFonts w:ascii="Arial" w:eastAsia="Arial" w:hAnsi="Arial" w:cs="Arial"/>
                <w:sz w:val="18"/>
              </w:rPr>
              <w:t xml:space="preserve">Se observan varias dificultades o errores para el dominio del indicador. </w:t>
            </w:r>
          </w:p>
        </w:tc>
      </w:tr>
      <w:tr w:rsidR="00876595" w14:paraId="4BC5528C" w14:textId="77777777">
        <w:trPr>
          <w:trHeight w:val="240"/>
        </w:trPr>
        <w:tc>
          <w:tcPr>
            <w:tcW w:w="3609" w:type="dxa"/>
            <w:tcBorders>
              <w:top w:val="single" w:sz="4" w:space="0" w:color="A6A6A6"/>
              <w:left w:val="single" w:sz="4" w:space="0" w:color="A6A6A6"/>
              <w:bottom w:val="single" w:sz="4" w:space="0" w:color="A6A6A6"/>
              <w:right w:val="single" w:sz="4" w:space="0" w:color="A6A6A6"/>
            </w:tcBorders>
          </w:tcPr>
          <w:p w14:paraId="474E63CC" w14:textId="77777777" w:rsidR="00876595" w:rsidRDefault="00460ED3">
            <w:pPr>
              <w:spacing w:after="0"/>
            </w:pPr>
            <w:r>
              <w:rPr>
                <w:rFonts w:ascii="Arial" w:eastAsia="Arial" w:hAnsi="Arial" w:cs="Arial"/>
                <w:sz w:val="18"/>
              </w:rPr>
              <w:t xml:space="preserve">Insuficiente </w:t>
            </w:r>
          </w:p>
        </w:tc>
        <w:tc>
          <w:tcPr>
            <w:tcW w:w="1015" w:type="dxa"/>
            <w:tcBorders>
              <w:top w:val="single" w:sz="4" w:space="0" w:color="A6A6A6"/>
              <w:left w:val="single" w:sz="4" w:space="0" w:color="A6A6A6"/>
              <w:bottom w:val="single" w:sz="4" w:space="0" w:color="A6A6A6"/>
              <w:right w:val="single" w:sz="4" w:space="0" w:color="A6A6A6"/>
            </w:tcBorders>
          </w:tcPr>
          <w:p w14:paraId="25576306" w14:textId="77777777" w:rsidR="00876595" w:rsidRDefault="00460ED3">
            <w:pPr>
              <w:spacing w:after="0"/>
              <w:ind w:right="25"/>
              <w:jc w:val="center"/>
            </w:pPr>
            <w:r>
              <w:rPr>
                <w:rFonts w:ascii="Arial" w:eastAsia="Arial" w:hAnsi="Arial" w:cs="Arial"/>
                <w:sz w:val="20"/>
              </w:rPr>
              <w:t>(e)</w:t>
            </w:r>
            <w:r>
              <w:rPr>
                <w:rFonts w:ascii="Arial" w:eastAsia="Arial" w:hAnsi="Arial" w:cs="Arial"/>
                <w:b/>
                <w:sz w:val="20"/>
              </w:rPr>
              <w:t xml:space="preserve"> </w:t>
            </w:r>
          </w:p>
        </w:tc>
        <w:tc>
          <w:tcPr>
            <w:tcW w:w="1219" w:type="dxa"/>
            <w:tcBorders>
              <w:top w:val="single" w:sz="4" w:space="0" w:color="A6A6A6"/>
              <w:left w:val="single" w:sz="4" w:space="0" w:color="A6A6A6"/>
              <w:bottom w:val="single" w:sz="4" w:space="0" w:color="A6A6A6"/>
              <w:right w:val="single" w:sz="4" w:space="0" w:color="A6A6A6"/>
            </w:tcBorders>
          </w:tcPr>
          <w:p w14:paraId="247EB5D2" w14:textId="77777777" w:rsidR="00876595" w:rsidRDefault="00460ED3">
            <w:pPr>
              <w:spacing w:after="0"/>
              <w:ind w:right="22"/>
              <w:jc w:val="center"/>
            </w:pPr>
            <w:r>
              <w:rPr>
                <w:rFonts w:ascii="Arial" w:eastAsia="Arial" w:hAnsi="Arial" w:cs="Arial"/>
                <w:sz w:val="20"/>
              </w:rPr>
              <w:t xml:space="preserve">0% </w:t>
            </w:r>
          </w:p>
        </w:tc>
        <w:tc>
          <w:tcPr>
            <w:tcW w:w="7149" w:type="dxa"/>
            <w:tcBorders>
              <w:top w:val="single" w:sz="4" w:space="0" w:color="A6A6A6"/>
              <w:left w:val="single" w:sz="4" w:space="0" w:color="A6A6A6"/>
              <w:bottom w:val="single" w:sz="4" w:space="0" w:color="A6A6A6"/>
              <w:right w:val="single" w:sz="4" w:space="0" w:color="A6A6A6"/>
            </w:tcBorders>
          </w:tcPr>
          <w:p w14:paraId="2C120E8F" w14:textId="77777777" w:rsidR="00876595" w:rsidRDefault="00460ED3">
            <w:pPr>
              <w:spacing w:after="0"/>
              <w:ind w:left="1"/>
            </w:pPr>
            <w:r>
              <w:rPr>
                <w:rFonts w:ascii="Arial" w:eastAsia="Arial" w:hAnsi="Arial" w:cs="Arial"/>
                <w:sz w:val="18"/>
              </w:rPr>
              <w:t xml:space="preserve">Se observan un escaso, nulo o incorrecto dominio del indicador. </w:t>
            </w:r>
          </w:p>
        </w:tc>
      </w:tr>
    </w:tbl>
    <w:p w14:paraId="6BFCB374" w14:textId="77777777" w:rsidR="00876595" w:rsidRDefault="00460ED3">
      <w:pPr>
        <w:spacing w:after="0"/>
        <w:ind w:left="2"/>
      </w:pPr>
      <w:r>
        <w:rPr>
          <w:rFonts w:ascii="Arial" w:eastAsia="Arial" w:hAnsi="Arial" w:cs="Arial"/>
          <w:i/>
          <w:sz w:val="20"/>
        </w:rPr>
        <w:t xml:space="preserve"> </w:t>
      </w:r>
      <w:r>
        <w:rPr>
          <w:rFonts w:ascii="Arial" w:eastAsia="Arial" w:hAnsi="Arial" w:cs="Arial"/>
          <w:i/>
          <w:sz w:val="20"/>
        </w:rPr>
        <w:tab/>
        <w:t xml:space="preserve"> </w:t>
      </w:r>
      <w:r>
        <w:br w:type="page"/>
      </w:r>
    </w:p>
    <w:tbl>
      <w:tblPr>
        <w:tblStyle w:val="TableGrid"/>
        <w:tblW w:w="13610" w:type="dxa"/>
        <w:tblInd w:w="-424" w:type="dxa"/>
        <w:tblCellMar>
          <w:top w:w="35" w:type="dxa"/>
          <w:left w:w="68" w:type="dxa"/>
          <w:bottom w:w="0" w:type="dxa"/>
          <w:right w:w="32" w:type="dxa"/>
        </w:tblCellMar>
        <w:tblLook w:val="04A0" w:firstRow="1" w:lastRow="0" w:firstColumn="1" w:lastColumn="0" w:noHBand="0" w:noVBand="1"/>
      </w:tblPr>
      <w:tblGrid>
        <w:gridCol w:w="2410"/>
        <w:gridCol w:w="2240"/>
        <w:gridCol w:w="2239"/>
        <w:gridCol w:w="2240"/>
        <w:gridCol w:w="2241"/>
        <w:gridCol w:w="2240"/>
      </w:tblGrid>
      <w:tr w:rsidR="00876595" w14:paraId="1136D523" w14:textId="77777777">
        <w:trPr>
          <w:trHeight w:val="518"/>
        </w:trPr>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6A6A6"/>
            <w:vAlign w:val="center"/>
          </w:tcPr>
          <w:p w14:paraId="587D46E0" w14:textId="77777777" w:rsidR="00876595" w:rsidRDefault="00460ED3">
            <w:pPr>
              <w:spacing w:after="0"/>
              <w:ind w:right="42"/>
              <w:jc w:val="center"/>
            </w:pPr>
            <w:r>
              <w:rPr>
                <w:b/>
                <w:sz w:val="18"/>
              </w:rPr>
              <w:lastRenderedPageBreak/>
              <w:t xml:space="preserve">Indicador de logro </w:t>
            </w:r>
          </w:p>
        </w:tc>
        <w:tc>
          <w:tcPr>
            <w:tcW w:w="11200" w:type="dxa"/>
            <w:gridSpan w:val="5"/>
            <w:tcBorders>
              <w:top w:val="single" w:sz="4" w:space="0" w:color="000000"/>
              <w:left w:val="single" w:sz="4" w:space="0" w:color="000000"/>
              <w:bottom w:val="single" w:sz="4" w:space="0" w:color="000000"/>
              <w:right w:val="single" w:sz="4" w:space="0" w:color="000000"/>
            </w:tcBorders>
            <w:shd w:val="clear" w:color="auto" w:fill="A6A6A6"/>
            <w:vAlign w:val="center"/>
          </w:tcPr>
          <w:p w14:paraId="5914E234" w14:textId="77777777" w:rsidR="00876595" w:rsidRDefault="00460ED3">
            <w:pPr>
              <w:spacing w:after="0"/>
              <w:ind w:right="40"/>
              <w:jc w:val="center"/>
            </w:pPr>
            <w:r>
              <w:rPr>
                <w:b/>
                <w:sz w:val="18"/>
              </w:rPr>
              <w:t xml:space="preserve">Categoría de Respuesta </w:t>
            </w:r>
          </w:p>
        </w:tc>
      </w:tr>
      <w:tr w:rsidR="00876595" w14:paraId="5AE9E594" w14:textId="77777777">
        <w:trPr>
          <w:trHeight w:val="449"/>
        </w:trPr>
        <w:tc>
          <w:tcPr>
            <w:tcW w:w="0" w:type="auto"/>
            <w:vMerge/>
            <w:tcBorders>
              <w:top w:val="nil"/>
              <w:left w:val="single" w:sz="4" w:space="0" w:color="000000"/>
              <w:bottom w:val="single" w:sz="4" w:space="0" w:color="000000"/>
              <w:right w:val="single" w:sz="4" w:space="0" w:color="000000"/>
            </w:tcBorders>
          </w:tcPr>
          <w:p w14:paraId="7F9B56EF" w14:textId="77777777" w:rsidR="00876595" w:rsidRDefault="00876595"/>
        </w:tc>
        <w:tc>
          <w:tcPr>
            <w:tcW w:w="2240" w:type="dxa"/>
            <w:tcBorders>
              <w:top w:val="single" w:sz="4" w:space="0" w:color="000000"/>
              <w:left w:val="single" w:sz="4" w:space="0" w:color="000000"/>
              <w:bottom w:val="single" w:sz="4" w:space="0" w:color="000000"/>
              <w:right w:val="single" w:sz="4" w:space="0" w:color="000000"/>
            </w:tcBorders>
            <w:shd w:val="clear" w:color="auto" w:fill="A6A6A6"/>
          </w:tcPr>
          <w:p w14:paraId="05630A03" w14:textId="77777777" w:rsidR="00876595" w:rsidRDefault="00460ED3">
            <w:pPr>
              <w:spacing w:after="0"/>
              <w:ind w:left="489" w:right="485"/>
              <w:jc w:val="center"/>
            </w:pPr>
            <w:r>
              <w:rPr>
                <w:b/>
                <w:sz w:val="18"/>
              </w:rPr>
              <w:t xml:space="preserve">Excelente 100% (7 </w:t>
            </w:r>
            <w:proofErr w:type="spellStart"/>
            <w:r>
              <w:rPr>
                <w:b/>
                <w:sz w:val="18"/>
              </w:rPr>
              <w:t>ptos</w:t>
            </w:r>
            <w:proofErr w:type="spellEnd"/>
            <w:r>
              <w:rPr>
                <w:b/>
                <w:sz w:val="18"/>
              </w:rPr>
              <w:t xml:space="preserve">.) </w:t>
            </w:r>
          </w:p>
        </w:tc>
        <w:tc>
          <w:tcPr>
            <w:tcW w:w="2239" w:type="dxa"/>
            <w:tcBorders>
              <w:top w:val="single" w:sz="4" w:space="0" w:color="000000"/>
              <w:left w:val="single" w:sz="4" w:space="0" w:color="000000"/>
              <w:bottom w:val="single" w:sz="4" w:space="0" w:color="000000"/>
              <w:right w:val="single" w:sz="4" w:space="0" w:color="000000"/>
            </w:tcBorders>
            <w:shd w:val="clear" w:color="auto" w:fill="A6A6A6"/>
          </w:tcPr>
          <w:p w14:paraId="4383B9E1" w14:textId="77777777" w:rsidR="00876595" w:rsidRDefault="00460ED3">
            <w:pPr>
              <w:spacing w:after="0"/>
              <w:ind w:right="36"/>
              <w:jc w:val="center"/>
            </w:pPr>
            <w:r>
              <w:rPr>
                <w:b/>
                <w:sz w:val="18"/>
              </w:rPr>
              <w:t xml:space="preserve">Bueno </w:t>
            </w:r>
          </w:p>
          <w:p w14:paraId="2F7ECDB2" w14:textId="77777777" w:rsidR="00876595" w:rsidRDefault="00460ED3">
            <w:pPr>
              <w:spacing w:after="0"/>
              <w:ind w:right="35"/>
              <w:jc w:val="center"/>
            </w:pPr>
            <w:r>
              <w:rPr>
                <w:b/>
                <w:sz w:val="18"/>
              </w:rPr>
              <w:t>80</w:t>
            </w:r>
            <w:proofErr w:type="gramStart"/>
            <w:r>
              <w:rPr>
                <w:b/>
                <w:sz w:val="18"/>
              </w:rPr>
              <w:t xml:space="preserve">%  </w:t>
            </w:r>
            <w:r>
              <w:rPr>
                <w:b/>
                <w:sz w:val="18"/>
              </w:rPr>
              <w:t>(</w:t>
            </w:r>
            <w:proofErr w:type="gramEnd"/>
            <w:r>
              <w:rPr>
                <w:b/>
                <w:sz w:val="18"/>
              </w:rPr>
              <w:t xml:space="preserve">5.6 </w:t>
            </w:r>
            <w:proofErr w:type="spellStart"/>
            <w:r>
              <w:rPr>
                <w:b/>
                <w:sz w:val="18"/>
              </w:rPr>
              <w:t>ptos</w:t>
            </w:r>
            <w:proofErr w:type="spellEnd"/>
            <w:r>
              <w:rPr>
                <w:b/>
                <w:sz w:val="18"/>
              </w:rPr>
              <w:t xml:space="preserve">.) </w:t>
            </w:r>
          </w:p>
        </w:tc>
        <w:tc>
          <w:tcPr>
            <w:tcW w:w="2240" w:type="dxa"/>
            <w:tcBorders>
              <w:top w:val="single" w:sz="4" w:space="0" w:color="000000"/>
              <w:left w:val="single" w:sz="4" w:space="0" w:color="000000"/>
              <w:bottom w:val="single" w:sz="4" w:space="0" w:color="000000"/>
              <w:right w:val="single" w:sz="4" w:space="0" w:color="000000"/>
            </w:tcBorders>
            <w:shd w:val="clear" w:color="auto" w:fill="A6A6A6"/>
          </w:tcPr>
          <w:p w14:paraId="2EA60127" w14:textId="77777777" w:rsidR="00876595" w:rsidRDefault="00460ED3">
            <w:pPr>
              <w:spacing w:after="0"/>
              <w:ind w:left="495" w:right="518"/>
              <w:jc w:val="center"/>
            </w:pPr>
            <w:r>
              <w:rPr>
                <w:b/>
                <w:sz w:val="18"/>
              </w:rPr>
              <w:t xml:space="preserve">Suficiente 60% (4.2 </w:t>
            </w:r>
            <w:proofErr w:type="spellStart"/>
            <w:r>
              <w:rPr>
                <w:b/>
                <w:sz w:val="18"/>
              </w:rPr>
              <w:t>ptos</w:t>
            </w:r>
            <w:proofErr w:type="spellEnd"/>
            <w:r>
              <w:rPr>
                <w:b/>
                <w:sz w:val="18"/>
              </w:rPr>
              <w:t xml:space="preserve">.) </w:t>
            </w:r>
          </w:p>
        </w:tc>
        <w:tc>
          <w:tcPr>
            <w:tcW w:w="2241" w:type="dxa"/>
            <w:tcBorders>
              <w:top w:val="single" w:sz="4" w:space="0" w:color="000000"/>
              <w:left w:val="single" w:sz="4" w:space="0" w:color="000000"/>
              <w:bottom w:val="single" w:sz="4" w:space="0" w:color="000000"/>
              <w:right w:val="single" w:sz="4" w:space="0" w:color="000000"/>
            </w:tcBorders>
            <w:shd w:val="clear" w:color="auto" w:fill="A6A6A6"/>
          </w:tcPr>
          <w:p w14:paraId="318706B1" w14:textId="77777777" w:rsidR="00876595" w:rsidRDefault="00460ED3">
            <w:pPr>
              <w:spacing w:after="0"/>
              <w:ind w:left="486" w:right="484"/>
              <w:jc w:val="center"/>
            </w:pPr>
            <w:r>
              <w:rPr>
                <w:b/>
                <w:sz w:val="18"/>
              </w:rPr>
              <w:t xml:space="preserve">En proceso 30% (2.1 </w:t>
            </w:r>
            <w:proofErr w:type="spellStart"/>
            <w:r>
              <w:rPr>
                <w:b/>
                <w:sz w:val="18"/>
              </w:rPr>
              <w:t>ptos</w:t>
            </w:r>
            <w:proofErr w:type="spellEnd"/>
            <w:r>
              <w:rPr>
                <w:b/>
                <w:sz w:val="18"/>
              </w:rPr>
              <w:t xml:space="preserve">.) </w:t>
            </w:r>
          </w:p>
        </w:tc>
        <w:tc>
          <w:tcPr>
            <w:tcW w:w="2240" w:type="dxa"/>
            <w:tcBorders>
              <w:top w:val="single" w:sz="4" w:space="0" w:color="000000"/>
              <w:left w:val="single" w:sz="4" w:space="0" w:color="000000"/>
              <w:bottom w:val="single" w:sz="4" w:space="0" w:color="000000"/>
              <w:right w:val="single" w:sz="4" w:space="0" w:color="000000"/>
            </w:tcBorders>
            <w:shd w:val="clear" w:color="auto" w:fill="A6A6A6"/>
          </w:tcPr>
          <w:p w14:paraId="24187FC1" w14:textId="77777777" w:rsidR="00876595" w:rsidRDefault="00460ED3">
            <w:pPr>
              <w:spacing w:after="0"/>
              <w:ind w:left="504" w:right="499"/>
              <w:jc w:val="center"/>
            </w:pPr>
            <w:r>
              <w:rPr>
                <w:b/>
                <w:sz w:val="18"/>
              </w:rPr>
              <w:t xml:space="preserve">Insuficiente 0% (0 </w:t>
            </w:r>
            <w:proofErr w:type="spellStart"/>
            <w:r>
              <w:rPr>
                <w:b/>
                <w:sz w:val="18"/>
              </w:rPr>
              <w:t>ptos</w:t>
            </w:r>
            <w:proofErr w:type="spellEnd"/>
            <w:r>
              <w:rPr>
                <w:b/>
                <w:sz w:val="18"/>
              </w:rPr>
              <w:t xml:space="preserve">.) </w:t>
            </w:r>
          </w:p>
        </w:tc>
      </w:tr>
      <w:tr w:rsidR="00876595" w14:paraId="5A422FE1" w14:textId="77777777">
        <w:trPr>
          <w:trHeight w:val="1183"/>
        </w:trPr>
        <w:tc>
          <w:tcPr>
            <w:tcW w:w="2410" w:type="dxa"/>
            <w:tcBorders>
              <w:top w:val="single" w:sz="4" w:space="0" w:color="000000"/>
              <w:left w:val="single" w:sz="4" w:space="0" w:color="000000"/>
              <w:bottom w:val="single" w:sz="4" w:space="0" w:color="000000"/>
              <w:right w:val="single" w:sz="4" w:space="0" w:color="000000"/>
            </w:tcBorders>
          </w:tcPr>
          <w:p w14:paraId="5A195022" w14:textId="77777777" w:rsidR="00876595" w:rsidRDefault="00460ED3">
            <w:pPr>
              <w:spacing w:after="0"/>
              <w:ind w:right="39"/>
              <w:jc w:val="both"/>
            </w:pPr>
            <w:r>
              <w:rPr>
                <w:sz w:val="16"/>
              </w:rPr>
              <w:t xml:space="preserve">Construye sentencias de creación de usuarios y asignación básica de privilegios requeridos para la implementación del modelo propuesto. </w:t>
            </w:r>
          </w:p>
        </w:tc>
        <w:tc>
          <w:tcPr>
            <w:tcW w:w="2240" w:type="dxa"/>
            <w:tcBorders>
              <w:top w:val="single" w:sz="4" w:space="0" w:color="000000"/>
              <w:left w:val="single" w:sz="4" w:space="0" w:color="000000"/>
              <w:bottom w:val="single" w:sz="4" w:space="0" w:color="000000"/>
              <w:right w:val="single" w:sz="4" w:space="0" w:color="000000"/>
            </w:tcBorders>
          </w:tcPr>
          <w:p w14:paraId="1823FB60" w14:textId="77777777" w:rsidR="00876595" w:rsidRDefault="00460ED3">
            <w:pPr>
              <w:spacing w:after="0"/>
              <w:ind w:left="2" w:right="39"/>
              <w:jc w:val="both"/>
            </w:pPr>
            <w:r>
              <w:rPr>
                <w:sz w:val="16"/>
              </w:rPr>
              <w:t>Elabora la totalidad de las sentencias de creación de usuarios y asignación de privilegios que se requieran para implem</w:t>
            </w:r>
            <w:r>
              <w:rPr>
                <w:sz w:val="16"/>
              </w:rPr>
              <w:t xml:space="preserve">entar el modelo propuesto. </w:t>
            </w:r>
          </w:p>
        </w:tc>
        <w:tc>
          <w:tcPr>
            <w:tcW w:w="2239" w:type="dxa"/>
            <w:tcBorders>
              <w:top w:val="single" w:sz="4" w:space="0" w:color="000000"/>
              <w:left w:val="single" w:sz="4" w:space="0" w:color="000000"/>
              <w:bottom w:val="single" w:sz="4" w:space="0" w:color="000000"/>
              <w:right w:val="single" w:sz="4" w:space="0" w:color="000000"/>
            </w:tcBorders>
          </w:tcPr>
          <w:p w14:paraId="376F4F3E" w14:textId="77777777" w:rsidR="00876595" w:rsidRDefault="00460ED3">
            <w:pPr>
              <w:spacing w:after="0"/>
              <w:ind w:left="2" w:right="37"/>
              <w:jc w:val="both"/>
            </w:pPr>
            <w:r>
              <w:rPr>
                <w:sz w:val="16"/>
              </w:rPr>
              <w:t xml:space="preserve">Elabora entre un 80% y menos de la totalidad de las sentencias de creación de </w:t>
            </w:r>
            <w:r>
              <w:rPr>
                <w:sz w:val="16"/>
              </w:rPr>
              <w:t xml:space="preserve">usuarios y asignación de privilegios que se requieran para implementar el modelo propuesto. </w:t>
            </w:r>
          </w:p>
        </w:tc>
        <w:tc>
          <w:tcPr>
            <w:tcW w:w="2240" w:type="dxa"/>
            <w:tcBorders>
              <w:top w:val="single" w:sz="4" w:space="0" w:color="000000"/>
              <w:left w:val="single" w:sz="4" w:space="0" w:color="000000"/>
              <w:bottom w:val="single" w:sz="4" w:space="0" w:color="000000"/>
              <w:right w:val="single" w:sz="4" w:space="0" w:color="000000"/>
            </w:tcBorders>
          </w:tcPr>
          <w:p w14:paraId="443FCE4C" w14:textId="77777777" w:rsidR="00876595" w:rsidRDefault="00460ED3">
            <w:pPr>
              <w:spacing w:after="0"/>
              <w:ind w:left="2" w:right="37"/>
              <w:jc w:val="both"/>
            </w:pPr>
            <w:r>
              <w:rPr>
                <w:sz w:val="16"/>
              </w:rPr>
              <w:t xml:space="preserve">Elabora entre un 60% y menos del 80% de las sentencias de creación de usuarios y asignación de privilegios que se requieran para implementar el modelo propuesto. </w:t>
            </w:r>
          </w:p>
        </w:tc>
        <w:tc>
          <w:tcPr>
            <w:tcW w:w="2241" w:type="dxa"/>
            <w:tcBorders>
              <w:top w:val="single" w:sz="4" w:space="0" w:color="000000"/>
              <w:left w:val="single" w:sz="4" w:space="0" w:color="000000"/>
              <w:bottom w:val="single" w:sz="4" w:space="0" w:color="000000"/>
              <w:right w:val="single" w:sz="4" w:space="0" w:color="000000"/>
            </w:tcBorders>
          </w:tcPr>
          <w:p w14:paraId="5EDA0C1B" w14:textId="77777777" w:rsidR="00876595" w:rsidRDefault="00460ED3">
            <w:pPr>
              <w:spacing w:after="0"/>
              <w:ind w:left="2" w:right="39"/>
              <w:jc w:val="both"/>
            </w:pPr>
            <w:r>
              <w:rPr>
                <w:sz w:val="16"/>
              </w:rPr>
              <w:t xml:space="preserve">Elabora entre un 30% y menos del 60% de las sentencias de creación de usuarios y asignación de privilegios que se requieran para implementar el modelo propuesto. </w:t>
            </w:r>
          </w:p>
        </w:tc>
        <w:tc>
          <w:tcPr>
            <w:tcW w:w="2240" w:type="dxa"/>
            <w:tcBorders>
              <w:top w:val="single" w:sz="4" w:space="0" w:color="000000"/>
              <w:left w:val="single" w:sz="4" w:space="0" w:color="000000"/>
              <w:bottom w:val="single" w:sz="4" w:space="0" w:color="000000"/>
              <w:right w:val="single" w:sz="4" w:space="0" w:color="000000"/>
            </w:tcBorders>
          </w:tcPr>
          <w:p w14:paraId="6E0F411F" w14:textId="77777777" w:rsidR="00876595" w:rsidRDefault="00460ED3">
            <w:pPr>
              <w:spacing w:after="0"/>
              <w:ind w:left="4" w:right="38"/>
              <w:jc w:val="both"/>
            </w:pPr>
            <w:r>
              <w:rPr>
                <w:sz w:val="16"/>
              </w:rPr>
              <w:t>Elabora menos del 30% de las sentencias de creación de usuarios y asignación de privilegios q</w:t>
            </w:r>
            <w:r>
              <w:rPr>
                <w:sz w:val="16"/>
              </w:rPr>
              <w:t xml:space="preserve">ue se requieran para implementar el modelo propuesto. </w:t>
            </w:r>
          </w:p>
        </w:tc>
      </w:tr>
      <w:tr w:rsidR="00876595" w14:paraId="42479564" w14:textId="77777777">
        <w:trPr>
          <w:trHeight w:val="1769"/>
        </w:trPr>
        <w:tc>
          <w:tcPr>
            <w:tcW w:w="2410" w:type="dxa"/>
            <w:tcBorders>
              <w:top w:val="single" w:sz="4" w:space="0" w:color="000000"/>
              <w:left w:val="single" w:sz="4" w:space="0" w:color="000000"/>
              <w:bottom w:val="single" w:sz="4" w:space="0" w:color="000000"/>
              <w:right w:val="single" w:sz="4" w:space="0" w:color="000000"/>
            </w:tcBorders>
          </w:tcPr>
          <w:p w14:paraId="3833C10D" w14:textId="77777777" w:rsidR="00876595" w:rsidRDefault="00460ED3">
            <w:pPr>
              <w:spacing w:after="0"/>
              <w:ind w:right="39"/>
              <w:jc w:val="both"/>
            </w:pPr>
            <w:r>
              <w:rPr>
                <w:sz w:val="16"/>
              </w:rPr>
              <w:t xml:space="preserve">Construye sentencias de creación de tablas y columnas, aplicando reglas de restricción del sistema de administración de Base de Datos y las buenas prácticas. </w:t>
            </w:r>
          </w:p>
        </w:tc>
        <w:tc>
          <w:tcPr>
            <w:tcW w:w="2240" w:type="dxa"/>
            <w:tcBorders>
              <w:top w:val="single" w:sz="4" w:space="0" w:color="000000"/>
              <w:left w:val="single" w:sz="4" w:space="0" w:color="000000"/>
              <w:bottom w:val="single" w:sz="4" w:space="0" w:color="000000"/>
              <w:right w:val="single" w:sz="4" w:space="0" w:color="000000"/>
            </w:tcBorders>
          </w:tcPr>
          <w:p w14:paraId="3481E24B" w14:textId="77777777" w:rsidR="00876595" w:rsidRDefault="00460ED3">
            <w:pPr>
              <w:spacing w:after="0"/>
              <w:ind w:left="2" w:right="39"/>
              <w:jc w:val="both"/>
            </w:pPr>
            <w:r>
              <w:rPr>
                <w:sz w:val="16"/>
              </w:rPr>
              <w:t>Elabora la totalidad de las sentencias de</w:t>
            </w:r>
            <w:r>
              <w:rPr>
                <w:sz w:val="16"/>
              </w:rPr>
              <w:t xml:space="preserve"> creación de tablas, columnas, </w:t>
            </w:r>
            <w:proofErr w:type="spellStart"/>
            <w:r>
              <w:rPr>
                <w:sz w:val="16"/>
              </w:rPr>
              <w:t>constraints</w:t>
            </w:r>
            <w:proofErr w:type="spellEnd"/>
            <w:r>
              <w:rPr>
                <w:sz w:val="16"/>
              </w:rPr>
              <w:t xml:space="preserve"> NOT NULL, tipos de datos asociados y nombres representativos, </w:t>
            </w:r>
            <w:proofErr w:type="spellStart"/>
            <w:r>
              <w:rPr>
                <w:sz w:val="16"/>
              </w:rPr>
              <w:t>constraints</w:t>
            </w:r>
            <w:proofErr w:type="spellEnd"/>
            <w:r>
              <w:rPr>
                <w:sz w:val="16"/>
              </w:rPr>
              <w:t xml:space="preserve"> de claves primarias y foráneas, a partir del modelo relacional que se presenta. </w:t>
            </w:r>
          </w:p>
        </w:tc>
        <w:tc>
          <w:tcPr>
            <w:tcW w:w="2239" w:type="dxa"/>
            <w:tcBorders>
              <w:top w:val="single" w:sz="4" w:space="0" w:color="000000"/>
              <w:left w:val="single" w:sz="4" w:space="0" w:color="000000"/>
              <w:bottom w:val="single" w:sz="4" w:space="0" w:color="000000"/>
              <w:right w:val="single" w:sz="4" w:space="0" w:color="000000"/>
            </w:tcBorders>
          </w:tcPr>
          <w:p w14:paraId="75D33787" w14:textId="77777777" w:rsidR="00876595" w:rsidRDefault="00460ED3">
            <w:pPr>
              <w:spacing w:after="0"/>
              <w:ind w:left="2" w:right="37"/>
              <w:jc w:val="both"/>
            </w:pPr>
            <w:r>
              <w:rPr>
                <w:sz w:val="16"/>
              </w:rPr>
              <w:t xml:space="preserve">Elabora entre un 80% y menos de la totalidad de las sentencias de creación de tablas, columnas, </w:t>
            </w:r>
            <w:proofErr w:type="spellStart"/>
            <w:r>
              <w:rPr>
                <w:sz w:val="16"/>
              </w:rPr>
              <w:t>constraint</w:t>
            </w:r>
            <w:proofErr w:type="spellEnd"/>
            <w:r>
              <w:rPr>
                <w:sz w:val="16"/>
              </w:rPr>
              <w:t xml:space="preserve"> NOT NULL, tipos de datos asociados y nombres representativos, </w:t>
            </w:r>
            <w:proofErr w:type="spellStart"/>
            <w:r>
              <w:rPr>
                <w:sz w:val="16"/>
              </w:rPr>
              <w:t>constraints</w:t>
            </w:r>
            <w:proofErr w:type="spellEnd"/>
            <w:r>
              <w:rPr>
                <w:sz w:val="16"/>
              </w:rPr>
              <w:t xml:space="preserve"> de claves primarias y foráneas, a partir del modelo relacional que se prese</w:t>
            </w:r>
            <w:r>
              <w:rPr>
                <w:sz w:val="16"/>
              </w:rPr>
              <w:t xml:space="preserve">nta.  </w:t>
            </w:r>
          </w:p>
        </w:tc>
        <w:tc>
          <w:tcPr>
            <w:tcW w:w="2240" w:type="dxa"/>
            <w:tcBorders>
              <w:top w:val="single" w:sz="4" w:space="0" w:color="000000"/>
              <w:left w:val="single" w:sz="4" w:space="0" w:color="000000"/>
              <w:bottom w:val="single" w:sz="4" w:space="0" w:color="000000"/>
              <w:right w:val="single" w:sz="4" w:space="0" w:color="000000"/>
            </w:tcBorders>
          </w:tcPr>
          <w:p w14:paraId="43061F8B" w14:textId="77777777" w:rsidR="00876595" w:rsidRDefault="00460ED3">
            <w:pPr>
              <w:spacing w:after="0"/>
              <w:ind w:left="2" w:right="37"/>
              <w:jc w:val="both"/>
            </w:pPr>
            <w:r>
              <w:rPr>
                <w:sz w:val="16"/>
              </w:rPr>
              <w:t xml:space="preserve">Elabora entre un 60% y menos del 80% de las sentencias de creación de tablas, columnas, </w:t>
            </w:r>
            <w:proofErr w:type="spellStart"/>
            <w:r>
              <w:rPr>
                <w:sz w:val="16"/>
              </w:rPr>
              <w:t>constraints</w:t>
            </w:r>
            <w:proofErr w:type="spellEnd"/>
            <w:r>
              <w:rPr>
                <w:sz w:val="16"/>
              </w:rPr>
              <w:t xml:space="preserve"> NOT NULL, tipos de datos asociados y nombres representativos, </w:t>
            </w:r>
            <w:proofErr w:type="spellStart"/>
            <w:r>
              <w:rPr>
                <w:sz w:val="16"/>
              </w:rPr>
              <w:t>constraints</w:t>
            </w:r>
            <w:proofErr w:type="spellEnd"/>
            <w:r>
              <w:rPr>
                <w:sz w:val="16"/>
              </w:rPr>
              <w:t xml:space="preserve"> de claves primarias y foráneas, a partir del modelo relacional que se prese</w:t>
            </w:r>
            <w:r>
              <w:rPr>
                <w:sz w:val="16"/>
              </w:rPr>
              <w:t xml:space="preserve">nta. </w:t>
            </w:r>
          </w:p>
        </w:tc>
        <w:tc>
          <w:tcPr>
            <w:tcW w:w="2241" w:type="dxa"/>
            <w:tcBorders>
              <w:top w:val="single" w:sz="4" w:space="0" w:color="000000"/>
              <w:left w:val="single" w:sz="4" w:space="0" w:color="000000"/>
              <w:bottom w:val="single" w:sz="4" w:space="0" w:color="000000"/>
              <w:right w:val="single" w:sz="4" w:space="0" w:color="000000"/>
            </w:tcBorders>
          </w:tcPr>
          <w:p w14:paraId="5CF4E7BE" w14:textId="77777777" w:rsidR="00876595" w:rsidRDefault="00460ED3">
            <w:pPr>
              <w:spacing w:after="0"/>
              <w:ind w:left="2" w:right="39"/>
              <w:jc w:val="both"/>
            </w:pPr>
            <w:r>
              <w:rPr>
                <w:sz w:val="16"/>
              </w:rPr>
              <w:t xml:space="preserve">Elabora entre un 30% y menos del 60% de las sentencias de creación de tablas, columnas, </w:t>
            </w:r>
            <w:proofErr w:type="spellStart"/>
            <w:r>
              <w:rPr>
                <w:sz w:val="16"/>
              </w:rPr>
              <w:t>constraints</w:t>
            </w:r>
            <w:proofErr w:type="spellEnd"/>
            <w:r>
              <w:rPr>
                <w:sz w:val="16"/>
              </w:rPr>
              <w:t xml:space="preserve"> NOT NULL, tipos de datos asociados y nombres representativos, </w:t>
            </w:r>
            <w:proofErr w:type="spellStart"/>
            <w:r>
              <w:rPr>
                <w:sz w:val="16"/>
              </w:rPr>
              <w:t>constraints</w:t>
            </w:r>
            <w:proofErr w:type="spellEnd"/>
            <w:r>
              <w:rPr>
                <w:sz w:val="16"/>
              </w:rPr>
              <w:t xml:space="preserve"> de claves primarias y foráneas, a partir del modelo relacional que se presen</w:t>
            </w:r>
            <w:r>
              <w:rPr>
                <w:sz w:val="16"/>
              </w:rPr>
              <w:t xml:space="preserve">ta. </w:t>
            </w:r>
          </w:p>
        </w:tc>
        <w:tc>
          <w:tcPr>
            <w:tcW w:w="2240" w:type="dxa"/>
            <w:tcBorders>
              <w:top w:val="single" w:sz="4" w:space="0" w:color="000000"/>
              <w:left w:val="single" w:sz="4" w:space="0" w:color="000000"/>
              <w:bottom w:val="single" w:sz="4" w:space="0" w:color="000000"/>
              <w:right w:val="single" w:sz="4" w:space="0" w:color="000000"/>
            </w:tcBorders>
          </w:tcPr>
          <w:p w14:paraId="3A6B5278" w14:textId="77777777" w:rsidR="00876595" w:rsidRDefault="00460ED3">
            <w:pPr>
              <w:spacing w:after="0"/>
              <w:ind w:left="4" w:right="37"/>
              <w:jc w:val="both"/>
            </w:pPr>
            <w:r>
              <w:rPr>
                <w:sz w:val="16"/>
              </w:rPr>
              <w:t xml:space="preserve">Elabora menos del 30% de las sentencias de creación de tablas, columnas, </w:t>
            </w:r>
            <w:proofErr w:type="spellStart"/>
            <w:r>
              <w:rPr>
                <w:sz w:val="16"/>
              </w:rPr>
              <w:t>constraints</w:t>
            </w:r>
            <w:proofErr w:type="spellEnd"/>
            <w:r>
              <w:rPr>
                <w:sz w:val="16"/>
              </w:rPr>
              <w:t xml:space="preserve"> NOT NULL, tipos de datos asociados y nombres representativos, </w:t>
            </w:r>
            <w:proofErr w:type="spellStart"/>
            <w:r>
              <w:rPr>
                <w:sz w:val="16"/>
              </w:rPr>
              <w:t>constraints</w:t>
            </w:r>
            <w:proofErr w:type="spellEnd"/>
            <w:r>
              <w:rPr>
                <w:sz w:val="16"/>
              </w:rPr>
              <w:t xml:space="preserve"> de claves primarias y foráneas, a partir del modelo relacional que se presenta. </w:t>
            </w:r>
          </w:p>
        </w:tc>
      </w:tr>
      <w:tr w:rsidR="00876595" w14:paraId="069568B6" w14:textId="77777777">
        <w:trPr>
          <w:trHeight w:val="1767"/>
        </w:trPr>
        <w:tc>
          <w:tcPr>
            <w:tcW w:w="2410" w:type="dxa"/>
            <w:tcBorders>
              <w:top w:val="single" w:sz="4" w:space="0" w:color="000000"/>
              <w:left w:val="single" w:sz="4" w:space="0" w:color="000000"/>
              <w:bottom w:val="single" w:sz="4" w:space="0" w:color="000000"/>
              <w:right w:val="single" w:sz="4" w:space="0" w:color="000000"/>
            </w:tcBorders>
          </w:tcPr>
          <w:p w14:paraId="4F3B0853" w14:textId="77777777" w:rsidR="00876595" w:rsidRDefault="00460ED3">
            <w:pPr>
              <w:spacing w:after="0"/>
              <w:ind w:right="38"/>
              <w:jc w:val="both"/>
            </w:pPr>
            <w:r>
              <w:rPr>
                <w:sz w:val="16"/>
              </w:rPr>
              <w:t xml:space="preserve">Construye </w:t>
            </w:r>
            <w:r>
              <w:rPr>
                <w:sz w:val="16"/>
              </w:rPr>
              <w:t xml:space="preserve">sentencias de creación de </w:t>
            </w:r>
            <w:proofErr w:type="spellStart"/>
            <w:r>
              <w:rPr>
                <w:sz w:val="16"/>
              </w:rPr>
              <w:t>constraints</w:t>
            </w:r>
            <w:proofErr w:type="spellEnd"/>
            <w:r>
              <w:rPr>
                <w:sz w:val="16"/>
              </w:rPr>
              <w:t xml:space="preserve"> en las columnas y tablas, aplicando reglas de restricción del sistema de administración de Base de Datos y las buenas prácticas. </w:t>
            </w:r>
          </w:p>
        </w:tc>
        <w:tc>
          <w:tcPr>
            <w:tcW w:w="2240" w:type="dxa"/>
            <w:tcBorders>
              <w:top w:val="single" w:sz="4" w:space="0" w:color="000000"/>
              <w:left w:val="single" w:sz="4" w:space="0" w:color="000000"/>
              <w:bottom w:val="single" w:sz="4" w:space="0" w:color="000000"/>
              <w:right w:val="single" w:sz="4" w:space="0" w:color="000000"/>
            </w:tcBorders>
          </w:tcPr>
          <w:p w14:paraId="26BB40AE" w14:textId="77777777" w:rsidR="00876595" w:rsidRDefault="00460ED3">
            <w:pPr>
              <w:spacing w:after="0"/>
              <w:ind w:left="2" w:right="38"/>
              <w:jc w:val="both"/>
            </w:pPr>
            <w:r>
              <w:rPr>
                <w:sz w:val="16"/>
              </w:rPr>
              <w:t xml:space="preserve">Incorpora en el script elaborado la totalidad de las </w:t>
            </w:r>
            <w:proofErr w:type="spellStart"/>
            <w:r>
              <w:rPr>
                <w:sz w:val="16"/>
              </w:rPr>
              <w:t>constraints</w:t>
            </w:r>
            <w:proofErr w:type="spellEnd"/>
            <w:r>
              <w:rPr>
                <w:sz w:val="16"/>
              </w:rPr>
              <w:t xml:space="preserve"> necesarias para representar las reglas de negocio y validaciones que la base de datos por implementar requiera para satisfacer los requerimientos de información planteados </w:t>
            </w:r>
          </w:p>
        </w:tc>
        <w:tc>
          <w:tcPr>
            <w:tcW w:w="2239" w:type="dxa"/>
            <w:tcBorders>
              <w:top w:val="single" w:sz="4" w:space="0" w:color="000000"/>
              <w:left w:val="single" w:sz="4" w:space="0" w:color="000000"/>
              <w:bottom w:val="single" w:sz="4" w:space="0" w:color="000000"/>
              <w:right w:val="single" w:sz="4" w:space="0" w:color="000000"/>
            </w:tcBorders>
          </w:tcPr>
          <w:p w14:paraId="78AD1598" w14:textId="77777777" w:rsidR="00876595" w:rsidRDefault="00460ED3">
            <w:pPr>
              <w:spacing w:after="0"/>
              <w:ind w:left="2" w:right="35"/>
              <w:jc w:val="both"/>
            </w:pPr>
            <w:r>
              <w:rPr>
                <w:sz w:val="16"/>
              </w:rPr>
              <w:t>Incorpora en el sc</w:t>
            </w:r>
            <w:r>
              <w:rPr>
                <w:sz w:val="16"/>
              </w:rPr>
              <w:t xml:space="preserve">ript elaborado entre un 80% y menos de la totalidad de las </w:t>
            </w:r>
            <w:proofErr w:type="spellStart"/>
            <w:r>
              <w:rPr>
                <w:sz w:val="16"/>
              </w:rPr>
              <w:t>constraints</w:t>
            </w:r>
            <w:proofErr w:type="spellEnd"/>
            <w:r>
              <w:rPr>
                <w:sz w:val="16"/>
              </w:rPr>
              <w:t xml:space="preserve"> necesarias para representar las reglas de negocio y validaciones que la base de datos por implementar requiera para satisfacer los requerimientos de información planteados. </w:t>
            </w:r>
          </w:p>
        </w:tc>
        <w:tc>
          <w:tcPr>
            <w:tcW w:w="2240" w:type="dxa"/>
            <w:tcBorders>
              <w:top w:val="single" w:sz="4" w:space="0" w:color="000000"/>
              <w:left w:val="single" w:sz="4" w:space="0" w:color="000000"/>
              <w:bottom w:val="single" w:sz="4" w:space="0" w:color="000000"/>
              <w:right w:val="single" w:sz="4" w:space="0" w:color="000000"/>
            </w:tcBorders>
          </w:tcPr>
          <w:p w14:paraId="232265E0" w14:textId="77777777" w:rsidR="00876595" w:rsidRDefault="00460ED3">
            <w:pPr>
              <w:spacing w:after="0"/>
              <w:ind w:left="2" w:right="36"/>
              <w:jc w:val="both"/>
            </w:pPr>
            <w:r>
              <w:rPr>
                <w:sz w:val="16"/>
              </w:rPr>
              <w:t>Incorpora e</w:t>
            </w:r>
            <w:r>
              <w:rPr>
                <w:sz w:val="16"/>
              </w:rPr>
              <w:t xml:space="preserve">n el script elaborado entre un 60% y menos del 80% de las </w:t>
            </w:r>
            <w:proofErr w:type="spellStart"/>
            <w:r>
              <w:rPr>
                <w:sz w:val="16"/>
              </w:rPr>
              <w:t>constraints</w:t>
            </w:r>
            <w:proofErr w:type="spellEnd"/>
            <w:r>
              <w:rPr>
                <w:sz w:val="16"/>
              </w:rPr>
              <w:t xml:space="preserve"> necesarias para representar las reglas de negocio y validaciones que la base de datos por implementar requiera para satisfacer los requerimientos de información planteados. </w:t>
            </w:r>
          </w:p>
        </w:tc>
        <w:tc>
          <w:tcPr>
            <w:tcW w:w="2241" w:type="dxa"/>
            <w:tcBorders>
              <w:top w:val="single" w:sz="4" w:space="0" w:color="000000"/>
              <w:left w:val="single" w:sz="4" w:space="0" w:color="000000"/>
              <w:bottom w:val="single" w:sz="4" w:space="0" w:color="000000"/>
              <w:right w:val="single" w:sz="4" w:space="0" w:color="000000"/>
            </w:tcBorders>
          </w:tcPr>
          <w:p w14:paraId="79AB0D60" w14:textId="77777777" w:rsidR="00876595" w:rsidRDefault="00460ED3">
            <w:pPr>
              <w:spacing w:after="0"/>
              <w:ind w:left="2" w:right="37"/>
              <w:jc w:val="both"/>
            </w:pPr>
            <w:r>
              <w:rPr>
                <w:sz w:val="16"/>
              </w:rPr>
              <w:t>Incorpora en</w:t>
            </w:r>
            <w:r>
              <w:rPr>
                <w:sz w:val="16"/>
              </w:rPr>
              <w:t xml:space="preserve"> el script elaborado entre un 30% y menos del 60% de las </w:t>
            </w:r>
            <w:proofErr w:type="spellStart"/>
            <w:r>
              <w:rPr>
                <w:sz w:val="16"/>
              </w:rPr>
              <w:t>constraints</w:t>
            </w:r>
            <w:proofErr w:type="spellEnd"/>
            <w:r>
              <w:rPr>
                <w:sz w:val="16"/>
              </w:rPr>
              <w:t xml:space="preserve"> necesarias para representar las reglas de negocio y validaciones que la base de datos por implementar requiera para satisfacer los requerimientos de información planteados. </w:t>
            </w:r>
          </w:p>
        </w:tc>
        <w:tc>
          <w:tcPr>
            <w:tcW w:w="2240" w:type="dxa"/>
            <w:tcBorders>
              <w:top w:val="single" w:sz="4" w:space="0" w:color="000000"/>
              <w:left w:val="single" w:sz="4" w:space="0" w:color="000000"/>
              <w:bottom w:val="single" w:sz="4" w:space="0" w:color="000000"/>
              <w:right w:val="single" w:sz="4" w:space="0" w:color="000000"/>
            </w:tcBorders>
          </w:tcPr>
          <w:p w14:paraId="322D1543" w14:textId="77777777" w:rsidR="00876595" w:rsidRDefault="00460ED3">
            <w:pPr>
              <w:spacing w:after="0"/>
              <w:ind w:left="4" w:right="36"/>
              <w:jc w:val="both"/>
            </w:pPr>
            <w:r>
              <w:rPr>
                <w:sz w:val="16"/>
              </w:rPr>
              <w:t xml:space="preserve">Incorpora en </w:t>
            </w:r>
            <w:r>
              <w:rPr>
                <w:sz w:val="16"/>
              </w:rPr>
              <w:t xml:space="preserve">el script elaborado menos del 30% de las </w:t>
            </w:r>
            <w:proofErr w:type="spellStart"/>
            <w:r>
              <w:rPr>
                <w:sz w:val="16"/>
              </w:rPr>
              <w:t>constraints</w:t>
            </w:r>
            <w:proofErr w:type="spellEnd"/>
            <w:r>
              <w:rPr>
                <w:sz w:val="16"/>
              </w:rPr>
              <w:t xml:space="preserve"> necesarias para representar las reglas de negocio y validaciones que la base de datos por implementar requiera para satisfacer los requerimientos de información planteados. </w:t>
            </w:r>
          </w:p>
        </w:tc>
      </w:tr>
      <w:tr w:rsidR="00876595" w14:paraId="6F8E1B1F" w14:textId="77777777">
        <w:trPr>
          <w:trHeight w:val="1574"/>
        </w:trPr>
        <w:tc>
          <w:tcPr>
            <w:tcW w:w="2410" w:type="dxa"/>
            <w:tcBorders>
              <w:top w:val="single" w:sz="4" w:space="0" w:color="000000"/>
              <w:left w:val="single" w:sz="4" w:space="0" w:color="000000"/>
              <w:bottom w:val="single" w:sz="4" w:space="0" w:color="000000"/>
              <w:right w:val="single" w:sz="4" w:space="0" w:color="000000"/>
            </w:tcBorders>
          </w:tcPr>
          <w:p w14:paraId="2CDEB887" w14:textId="77777777" w:rsidR="00876595" w:rsidRDefault="00460ED3">
            <w:pPr>
              <w:spacing w:after="0"/>
              <w:ind w:right="40"/>
              <w:jc w:val="both"/>
            </w:pPr>
            <w:r>
              <w:rPr>
                <w:sz w:val="16"/>
              </w:rPr>
              <w:t xml:space="preserve">Construye sentencias de inserción de datos para poblar en forma básica las tablas creadas, aplicando reglas de restricciones del sistema de administración de Base de Datos. </w:t>
            </w:r>
          </w:p>
        </w:tc>
        <w:tc>
          <w:tcPr>
            <w:tcW w:w="2240" w:type="dxa"/>
            <w:tcBorders>
              <w:top w:val="single" w:sz="4" w:space="0" w:color="000000"/>
              <w:left w:val="single" w:sz="4" w:space="0" w:color="000000"/>
              <w:bottom w:val="single" w:sz="4" w:space="0" w:color="000000"/>
              <w:right w:val="single" w:sz="4" w:space="0" w:color="000000"/>
            </w:tcBorders>
          </w:tcPr>
          <w:p w14:paraId="7759E589" w14:textId="77777777" w:rsidR="00876595" w:rsidRDefault="00460ED3">
            <w:pPr>
              <w:spacing w:after="0"/>
              <w:ind w:left="2" w:right="39"/>
              <w:jc w:val="both"/>
            </w:pPr>
            <w:r>
              <w:rPr>
                <w:sz w:val="16"/>
              </w:rPr>
              <w:t>Incorpora en el script la totalidad de las sentencias de inserción de datos que se</w:t>
            </w:r>
            <w:r>
              <w:rPr>
                <w:sz w:val="16"/>
              </w:rPr>
              <w:t xml:space="preserve"> solicitan para poblar la base de datos con el fin de satisfacer los requerimientos de información del problema planteado. </w:t>
            </w:r>
          </w:p>
        </w:tc>
        <w:tc>
          <w:tcPr>
            <w:tcW w:w="2239" w:type="dxa"/>
            <w:tcBorders>
              <w:top w:val="single" w:sz="4" w:space="0" w:color="000000"/>
              <w:left w:val="single" w:sz="4" w:space="0" w:color="000000"/>
              <w:bottom w:val="single" w:sz="4" w:space="0" w:color="000000"/>
              <w:right w:val="single" w:sz="4" w:space="0" w:color="000000"/>
            </w:tcBorders>
          </w:tcPr>
          <w:p w14:paraId="4EC7B872" w14:textId="77777777" w:rsidR="00876595" w:rsidRDefault="00460ED3">
            <w:pPr>
              <w:spacing w:after="0"/>
              <w:ind w:left="2" w:right="37"/>
              <w:jc w:val="both"/>
            </w:pPr>
            <w:r>
              <w:rPr>
                <w:sz w:val="16"/>
              </w:rPr>
              <w:t xml:space="preserve">Incorpora en el script entre el 80% y menos de la totalidad de las sentencias de inserción de datos que se solicitan para poblar la </w:t>
            </w:r>
            <w:r>
              <w:rPr>
                <w:sz w:val="16"/>
              </w:rPr>
              <w:t xml:space="preserve">base de datos con el fin de satisfacer los requerimientos de información del problema planteado. </w:t>
            </w:r>
          </w:p>
        </w:tc>
        <w:tc>
          <w:tcPr>
            <w:tcW w:w="2240" w:type="dxa"/>
            <w:tcBorders>
              <w:top w:val="single" w:sz="4" w:space="0" w:color="000000"/>
              <w:left w:val="single" w:sz="4" w:space="0" w:color="000000"/>
              <w:bottom w:val="single" w:sz="4" w:space="0" w:color="000000"/>
              <w:right w:val="single" w:sz="4" w:space="0" w:color="000000"/>
            </w:tcBorders>
          </w:tcPr>
          <w:p w14:paraId="5EFBDB08" w14:textId="77777777" w:rsidR="00876595" w:rsidRDefault="00460ED3">
            <w:pPr>
              <w:spacing w:after="0"/>
              <w:ind w:left="2" w:right="39"/>
              <w:jc w:val="both"/>
            </w:pPr>
            <w:r>
              <w:rPr>
                <w:sz w:val="16"/>
              </w:rPr>
              <w:t>Incorpora en el script entre el 60% y menos del 80% de las sentencias de inserción de datos que se solicitan para poblar la base de datos con el fin de satisf</w:t>
            </w:r>
            <w:r>
              <w:rPr>
                <w:sz w:val="16"/>
              </w:rPr>
              <w:t xml:space="preserve">acer los requerimientos de información del problema planteado. </w:t>
            </w:r>
          </w:p>
        </w:tc>
        <w:tc>
          <w:tcPr>
            <w:tcW w:w="2241" w:type="dxa"/>
            <w:tcBorders>
              <w:top w:val="single" w:sz="4" w:space="0" w:color="000000"/>
              <w:left w:val="single" w:sz="4" w:space="0" w:color="000000"/>
              <w:bottom w:val="single" w:sz="4" w:space="0" w:color="000000"/>
              <w:right w:val="single" w:sz="4" w:space="0" w:color="000000"/>
            </w:tcBorders>
          </w:tcPr>
          <w:p w14:paraId="7F0EB824" w14:textId="77777777" w:rsidR="00876595" w:rsidRDefault="00460ED3">
            <w:pPr>
              <w:spacing w:after="0"/>
              <w:ind w:left="2" w:right="39"/>
              <w:jc w:val="both"/>
            </w:pPr>
            <w:r>
              <w:rPr>
                <w:sz w:val="16"/>
              </w:rPr>
              <w:t>Incorpora en el script entre el 30% y menos del 60% de las sentencias de inserción de datos que se solicitan para poblar la base de datos con el fin de satisfacer los requerimientos de informa</w:t>
            </w:r>
            <w:r>
              <w:rPr>
                <w:sz w:val="16"/>
              </w:rPr>
              <w:t xml:space="preserve">ción del problema planteado. </w:t>
            </w:r>
          </w:p>
        </w:tc>
        <w:tc>
          <w:tcPr>
            <w:tcW w:w="2240" w:type="dxa"/>
            <w:tcBorders>
              <w:top w:val="single" w:sz="4" w:space="0" w:color="000000"/>
              <w:left w:val="single" w:sz="4" w:space="0" w:color="000000"/>
              <w:bottom w:val="single" w:sz="4" w:space="0" w:color="000000"/>
              <w:right w:val="single" w:sz="4" w:space="0" w:color="000000"/>
            </w:tcBorders>
          </w:tcPr>
          <w:p w14:paraId="72BB2F0B" w14:textId="77777777" w:rsidR="00876595" w:rsidRDefault="00460ED3">
            <w:pPr>
              <w:spacing w:after="0"/>
              <w:ind w:left="4"/>
            </w:pPr>
            <w:r>
              <w:rPr>
                <w:sz w:val="16"/>
              </w:rPr>
              <w:t xml:space="preserve">Incorpora en el script menos del </w:t>
            </w:r>
          </w:p>
          <w:p w14:paraId="12089D7A" w14:textId="77777777" w:rsidR="00876595" w:rsidRDefault="00460ED3">
            <w:pPr>
              <w:spacing w:after="0"/>
              <w:ind w:left="4" w:right="38"/>
              <w:jc w:val="both"/>
            </w:pPr>
            <w:r>
              <w:rPr>
                <w:sz w:val="16"/>
              </w:rPr>
              <w:t xml:space="preserve">30% de las sentencias de inserción de datos que se solicitan para poblar la base de datos con el fin de satisfacer los requerimientos de información del problema planteado. </w:t>
            </w:r>
          </w:p>
        </w:tc>
      </w:tr>
      <w:tr w:rsidR="00876595" w14:paraId="4650D13A" w14:textId="77777777">
        <w:trPr>
          <w:trHeight w:val="987"/>
        </w:trPr>
        <w:tc>
          <w:tcPr>
            <w:tcW w:w="2410" w:type="dxa"/>
            <w:tcBorders>
              <w:top w:val="single" w:sz="4" w:space="0" w:color="000000"/>
              <w:left w:val="single" w:sz="4" w:space="0" w:color="000000"/>
              <w:bottom w:val="single" w:sz="4" w:space="0" w:color="000000"/>
              <w:right w:val="single" w:sz="4" w:space="0" w:color="000000"/>
            </w:tcBorders>
          </w:tcPr>
          <w:p w14:paraId="39B3713E" w14:textId="77777777" w:rsidR="00876595" w:rsidRDefault="00460ED3">
            <w:pPr>
              <w:spacing w:after="0"/>
              <w:ind w:right="39"/>
              <w:jc w:val="both"/>
            </w:pPr>
            <w:r>
              <w:rPr>
                <w:sz w:val="16"/>
              </w:rPr>
              <w:lastRenderedPageBreak/>
              <w:t>Realiza las modificaciones necesarias para desnormalizar el modelo implementado s</w:t>
            </w:r>
            <w:r>
              <w:rPr>
                <w:sz w:val="16"/>
              </w:rPr>
              <w:t xml:space="preserve">egún requerimientos de rendimiento y escalabilidad. </w:t>
            </w:r>
          </w:p>
        </w:tc>
        <w:tc>
          <w:tcPr>
            <w:tcW w:w="2240" w:type="dxa"/>
            <w:tcBorders>
              <w:top w:val="single" w:sz="4" w:space="0" w:color="000000"/>
              <w:left w:val="single" w:sz="4" w:space="0" w:color="000000"/>
              <w:bottom w:val="single" w:sz="4" w:space="0" w:color="000000"/>
              <w:right w:val="single" w:sz="4" w:space="0" w:color="000000"/>
            </w:tcBorders>
          </w:tcPr>
          <w:p w14:paraId="340C3077" w14:textId="77777777" w:rsidR="00876595" w:rsidRDefault="00460ED3">
            <w:pPr>
              <w:spacing w:after="0"/>
              <w:ind w:left="2"/>
            </w:pPr>
            <w:r>
              <w:rPr>
                <w:sz w:val="16"/>
              </w:rPr>
              <w:t xml:space="preserve">Elabora la totalidad de las sentencias necesarias para desnormalizar el modelo según los requerimientos planteados. </w:t>
            </w:r>
          </w:p>
        </w:tc>
        <w:tc>
          <w:tcPr>
            <w:tcW w:w="2239" w:type="dxa"/>
            <w:tcBorders>
              <w:top w:val="single" w:sz="4" w:space="0" w:color="000000"/>
              <w:left w:val="single" w:sz="4" w:space="0" w:color="000000"/>
              <w:bottom w:val="single" w:sz="4" w:space="0" w:color="000000"/>
              <w:right w:val="single" w:sz="4" w:space="0" w:color="000000"/>
            </w:tcBorders>
          </w:tcPr>
          <w:p w14:paraId="52AC1002" w14:textId="77777777" w:rsidR="00876595" w:rsidRDefault="00460ED3">
            <w:pPr>
              <w:spacing w:after="0"/>
              <w:ind w:left="2" w:right="14"/>
            </w:pPr>
            <w:r>
              <w:rPr>
                <w:sz w:val="16"/>
              </w:rPr>
              <w:t>Elabora entre un 80% y menos de la totalidad de las sentencias necesarias para desnorm</w:t>
            </w:r>
            <w:r>
              <w:rPr>
                <w:sz w:val="16"/>
              </w:rPr>
              <w:t xml:space="preserve">alizar el modelo según los requerimientos planteados. </w:t>
            </w:r>
          </w:p>
        </w:tc>
        <w:tc>
          <w:tcPr>
            <w:tcW w:w="2240" w:type="dxa"/>
            <w:tcBorders>
              <w:top w:val="single" w:sz="4" w:space="0" w:color="000000"/>
              <w:left w:val="single" w:sz="4" w:space="0" w:color="000000"/>
              <w:bottom w:val="single" w:sz="4" w:space="0" w:color="000000"/>
              <w:right w:val="single" w:sz="4" w:space="0" w:color="000000"/>
            </w:tcBorders>
          </w:tcPr>
          <w:p w14:paraId="2DEF0135" w14:textId="77777777" w:rsidR="00876595" w:rsidRDefault="00460ED3">
            <w:pPr>
              <w:spacing w:after="0"/>
              <w:ind w:left="2" w:right="14"/>
            </w:pPr>
            <w:r>
              <w:rPr>
                <w:sz w:val="16"/>
              </w:rPr>
              <w:t xml:space="preserve">Elabora entre un 60% y menos del 80% de las sentencias necesarias para desnormalizar el modelo según los requerimientos planteados. </w:t>
            </w:r>
          </w:p>
        </w:tc>
        <w:tc>
          <w:tcPr>
            <w:tcW w:w="2241" w:type="dxa"/>
            <w:tcBorders>
              <w:top w:val="single" w:sz="4" w:space="0" w:color="000000"/>
              <w:left w:val="single" w:sz="4" w:space="0" w:color="000000"/>
              <w:bottom w:val="single" w:sz="4" w:space="0" w:color="000000"/>
              <w:right w:val="single" w:sz="4" w:space="0" w:color="000000"/>
            </w:tcBorders>
          </w:tcPr>
          <w:p w14:paraId="450E17FC" w14:textId="77777777" w:rsidR="00876595" w:rsidRDefault="00460ED3">
            <w:pPr>
              <w:spacing w:after="0"/>
              <w:ind w:left="2" w:right="16"/>
            </w:pPr>
            <w:r>
              <w:rPr>
                <w:sz w:val="16"/>
              </w:rPr>
              <w:t xml:space="preserve">Elabora entre un 30% y menos del 60% de las sentencias necesarias para desnormalizar el modelo según los requerimientos planteados. </w:t>
            </w:r>
          </w:p>
        </w:tc>
        <w:tc>
          <w:tcPr>
            <w:tcW w:w="2240" w:type="dxa"/>
            <w:tcBorders>
              <w:top w:val="single" w:sz="4" w:space="0" w:color="000000"/>
              <w:left w:val="single" w:sz="4" w:space="0" w:color="000000"/>
              <w:bottom w:val="single" w:sz="4" w:space="0" w:color="000000"/>
              <w:right w:val="single" w:sz="4" w:space="0" w:color="000000"/>
            </w:tcBorders>
          </w:tcPr>
          <w:p w14:paraId="48BAEE32" w14:textId="77777777" w:rsidR="00876595" w:rsidRDefault="00460ED3">
            <w:pPr>
              <w:spacing w:after="0"/>
              <w:ind w:left="4"/>
            </w:pPr>
            <w:r>
              <w:rPr>
                <w:sz w:val="16"/>
              </w:rPr>
              <w:t xml:space="preserve">Elabora menos del 30% de las sentencias necesarias para desnormalizar el modelo según los requerimientos planteados. </w:t>
            </w:r>
          </w:p>
        </w:tc>
      </w:tr>
    </w:tbl>
    <w:p w14:paraId="2577687A" w14:textId="77777777" w:rsidR="00876595" w:rsidRDefault="00460ED3">
      <w:pPr>
        <w:spacing w:after="0"/>
        <w:ind w:left="2"/>
        <w:jc w:val="both"/>
      </w:pPr>
      <w:r>
        <w:rPr>
          <w:rFonts w:ascii="Arial" w:eastAsia="Arial" w:hAnsi="Arial" w:cs="Arial"/>
          <w:i/>
          <w:sz w:val="20"/>
        </w:rPr>
        <w:t xml:space="preserve"> </w:t>
      </w:r>
      <w:r>
        <w:rPr>
          <w:rFonts w:ascii="Arial" w:eastAsia="Arial" w:hAnsi="Arial" w:cs="Arial"/>
          <w:i/>
          <w:sz w:val="20"/>
        </w:rPr>
        <w:tab/>
        <w:t xml:space="preserve"> </w:t>
      </w:r>
    </w:p>
    <w:p w14:paraId="70EFD1F4" w14:textId="77777777" w:rsidR="00876595" w:rsidRDefault="00460ED3">
      <w:pPr>
        <w:spacing w:after="0"/>
        <w:ind w:left="2"/>
      </w:pPr>
      <w:r>
        <w:rPr>
          <w:rFonts w:ascii="Arial" w:eastAsia="Arial" w:hAnsi="Arial" w:cs="Arial"/>
          <w:sz w:val="20"/>
        </w:rPr>
        <w:t xml:space="preserve"> </w:t>
      </w:r>
    </w:p>
    <w:p w14:paraId="3B568257" w14:textId="77777777" w:rsidR="00876595" w:rsidRDefault="00460ED3">
      <w:pPr>
        <w:spacing w:after="0"/>
        <w:ind w:right="45"/>
        <w:jc w:val="center"/>
      </w:pPr>
      <w:r>
        <w:rPr>
          <w:rFonts w:ascii="Times New Roman" w:eastAsia="Times New Roman" w:hAnsi="Times New Roman" w:cs="Times New Roman"/>
          <w:b/>
          <w:u w:val="single" w:color="000000"/>
        </w:rPr>
        <w:t>CASO DE NEGOCIO</w:t>
      </w:r>
      <w:r>
        <w:rPr>
          <w:rFonts w:ascii="Times New Roman" w:eastAsia="Times New Roman" w:hAnsi="Times New Roman" w:cs="Times New Roman"/>
          <w:b/>
        </w:rPr>
        <w:t xml:space="preserve"> </w:t>
      </w:r>
    </w:p>
    <w:p w14:paraId="00D31176" w14:textId="77777777" w:rsidR="00876595" w:rsidRDefault="00460ED3">
      <w:pPr>
        <w:spacing w:after="9"/>
        <w:ind w:left="2"/>
      </w:pPr>
      <w:r>
        <w:rPr>
          <w:rFonts w:ascii="Times New Roman" w:eastAsia="Times New Roman" w:hAnsi="Times New Roman" w:cs="Times New Roman"/>
        </w:rPr>
        <w:t xml:space="preserve"> </w:t>
      </w:r>
    </w:p>
    <w:p w14:paraId="3C5184C7" w14:textId="77777777" w:rsidR="00876595" w:rsidRDefault="00460ED3">
      <w:pPr>
        <w:spacing w:after="5" w:line="249" w:lineRule="auto"/>
        <w:ind w:left="12" w:right="35" w:hanging="10"/>
        <w:jc w:val="both"/>
      </w:pPr>
      <w:r>
        <w:rPr>
          <w:noProof/>
        </w:rPr>
        <w:drawing>
          <wp:anchor distT="0" distB="0" distL="114300" distR="114300" simplePos="0" relativeHeight="251659264" behindDoc="0" locked="0" layoutInCell="1" allowOverlap="0" wp14:anchorId="7C16DAF1" wp14:editId="13DA3C20">
            <wp:simplePos x="0" y="0"/>
            <wp:positionH relativeFrom="column">
              <wp:posOffset>1524</wp:posOffset>
            </wp:positionH>
            <wp:positionV relativeFrom="paragraph">
              <wp:posOffset>24563</wp:posOffset>
            </wp:positionV>
            <wp:extent cx="2037588" cy="1397508"/>
            <wp:effectExtent l="0" t="0" r="0" b="0"/>
            <wp:wrapSquare wrapText="bothSides"/>
            <wp:docPr id="1366" name="Picture 1366"/>
            <wp:cNvGraphicFramePr/>
            <a:graphic xmlns:a="http://schemas.openxmlformats.org/drawingml/2006/main">
              <a:graphicData uri="http://schemas.openxmlformats.org/drawingml/2006/picture">
                <pic:pic xmlns:pic="http://schemas.openxmlformats.org/drawingml/2006/picture">
                  <pic:nvPicPr>
                    <pic:cNvPr id="1366" name="Picture 1366"/>
                    <pic:cNvPicPr/>
                  </pic:nvPicPr>
                  <pic:blipFill>
                    <a:blip r:embed="rId9"/>
                    <a:stretch>
                      <a:fillRect/>
                    </a:stretch>
                  </pic:blipFill>
                  <pic:spPr>
                    <a:xfrm>
                      <a:off x="0" y="0"/>
                      <a:ext cx="2037588" cy="1397508"/>
                    </a:xfrm>
                    <a:prstGeom prst="rect">
                      <a:avLst/>
                    </a:prstGeom>
                  </pic:spPr>
                </pic:pic>
              </a:graphicData>
            </a:graphic>
          </wp:anchor>
        </w:drawing>
      </w:r>
      <w:r>
        <w:rPr>
          <w:rFonts w:ascii="Arial" w:eastAsia="Arial" w:hAnsi="Arial" w:cs="Arial"/>
        </w:rPr>
        <w:t>La confitería ‘</w:t>
      </w:r>
      <w:r>
        <w:rPr>
          <w:rFonts w:ascii="Arial" w:eastAsia="Arial" w:hAnsi="Arial" w:cs="Arial"/>
          <w:b/>
        </w:rPr>
        <w:t>La Vida es Dulce</w:t>
      </w:r>
      <w:r>
        <w:rPr>
          <w:rFonts w:ascii="Arial" w:eastAsia="Arial" w:hAnsi="Arial" w:cs="Arial"/>
        </w:rPr>
        <w:t xml:space="preserve">’ lleva más de 40 años en el mercado ofreciendo productos de confitería y heladería, muchos elaborados de forma artesanal con materias primas de primera calidad, aunque también distribuyen dulces de grandes empresas dedicadas al rubro.  </w:t>
      </w:r>
    </w:p>
    <w:p w14:paraId="1E5FA6E1" w14:textId="77777777" w:rsidR="00876595" w:rsidRDefault="00460ED3">
      <w:pPr>
        <w:spacing w:after="0"/>
        <w:ind w:left="2"/>
      </w:pPr>
      <w:r>
        <w:rPr>
          <w:rFonts w:ascii="Arial" w:eastAsia="Arial" w:hAnsi="Arial" w:cs="Arial"/>
        </w:rPr>
        <w:t xml:space="preserve"> </w:t>
      </w:r>
    </w:p>
    <w:p w14:paraId="5691C9D9" w14:textId="77777777" w:rsidR="00876595" w:rsidRDefault="00460ED3">
      <w:pPr>
        <w:spacing w:after="5" w:line="249" w:lineRule="auto"/>
        <w:ind w:left="12" w:right="35" w:hanging="10"/>
        <w:jc w:val="both"/>
      </w:pPr>
      <w:r>
        <w:rPr>
          <w:rFonts w:ascii="Arial" w:eastAsia="Arial" w:hAnsi="Arial" w:cs="Arial"/>
        </w:rPr>
        <w:t>Debido al increm</w:t>
      </w:r>
      <w:r>
        <w:rPr>
          <w:rFonts w:ascii="Arial" w:eastAsia="Arial" w:hAnsi="Arial" w:cs="Arial"/>
        </w:rPr>
        <w:t>ento de las actividades, la gerencia contrató a una empresa para diseñar una Base de Datos que permitiera almacenar la información necesaria para automatizar el proceso de venta. En la primera etapa, se consideraba crear y poblar las tablas que posteriorme</w:t>
      </w:r>
      <w:r>
        <w:rPr>
          <w:rFonts w:ascii="Arial" w:eastAsia="Arial" w:hAnsi="Arial" w:cs="Arial"/>
        </w:rPr>
        <w:t>nte permitieran automatizar los procesos que requiere la empresa.</w:t>
      </w:r>
      <w:r>
        <w:rPr>
          <w:rFonts w:ascii="Times New Roman" w:eastAsia="Times New Roman" w:hAnsi="Times New Roman" w:cs="Times New Roman"/>
        </w:rPr>
        <w:t xml:space="preserve">  </w:t>
      </w:r>
    </w:p>
    <w:p w14:paraId="31F967F1" w14:textId="77777777" w:rsidR="00876595" w:rsidRDefault="00460ED3">
      <w:pPr>
        <w:spacing w:after="21"/>
        <w:ind w:left="2"/>
      </w:pPr>
      <w:r>
        <w:rPr>
          <w:rFonts w:ascii="Times New Roman" w:eastAsia="Times New Roman" w:hAnsi="Times New Roman" w:cs="Times New Roman"/>
        </w:rPr>
        <w:t xml:space="preserve"> </w:t>
      </w:r>
    </w:p>
    <w:p w14:paraId="481567C9" w14:textId="77777777" w:rsidR="00876595" w:rsidRDefault="00460ED3">
      <w:pPr>
        <w:spacing w:after="5" w:line="249" w:lineRule="auto"/>
        <w:ind w:left="12" w:right="35" w:hanging="10"/>
        <w:jc w:val="both"/>
      </w:pPr>
      <w:r>
        <w:rPr>
          <w:rFonts w:ascii="Arial" w:eastAsia="Arial" w:hAnsi="Arial" w:cs="Arial"/>
        </w:rPr>
        <w:t>La empresa de consultoría informática desarrolló el Modelo que se presenta como Anexo “A”. No obstante, la empresa renunció a su cometido y la actividad quedó inconclusa, entregando como</w:t>
      </w:r>
      <w:r>
        <w:rPr>
          <w:rFonts w:ascii="Arial" w:eastAsia="Arial" w:hAnsi="Arial" w:cs="Arial"/>
        </w:rPr>
        <w:t xml:space="preserve"> producto final un script defectuoso que debe ser corregido para terminar la tarea. Dada su experiencia en el diseño de bases de datos, se le ha contratado para culminar la creación exitosa de la base de datos requerida.  </w:t>
      </w:r>
    </w:p>
    <w:p w14:paraId="783B5EAF" w14:textId="77777777" w:rsidR="00876595" w:rsidRDefault="00460ED3">
      <w:pPr>
        <w:spacing w:after="0"/>
        <w:ind w:left="2"/>
      </w:pPr>
      <w:r>
        <w:rPr>
          <w:rFonts w:ascii="Arial" w:eastAsia="Arial" w:hAnsi="Arial" w:cs="Arial"/>
        </w:rPr>
        <w:t xml:space="preserve"> </w:t>
      </w:r>
    </w:p>
    <w:p w14:paraId="18AC6985" w14:textId="77777777" w:rsidR="00876595" w:rsidRDefault="00460ED3">
      <w:pPr>
        <w:spacing w:after="5" w:line="249" w:lineRule="auto"/>
        <w:ind w:left="12" w:right="35" w:hanging="10"/>
        <w:jc w:val="both"/>
      </w:pPr>
      <w:r>
        <w:rPr>
          <w:rFonts w:ascii="Arial" w:eastAsia="Arial" w:hAnsi="Arial" w:cs="Arial"/>
        </w:rPr>
        <w:t xml:space="preserve">CASO 1 </w:t>
      </w:r>
    </w:p>
    <w:p w14:paraId="2958D63B" w14:textId="77777777" w:rsidR="00876595" w:rsidRDefault="00460ED3">
      <w:pPr>
        <w:spacing w:after="4"/>
        <w:ind w:left="-26"/>
      </w:pPr>
      <w:r>
        <w:rPr>
          <w:noProof/>
        </w:rPr>
        <mc:AlternateContent>
          <mc:Choice Requires="wpg">
            <w:drawing>
              <wp:inline distT="0" distB="0" distL="0" distR="0" wp14:anchorId="364152BF" wp14:editId="031028EE">
                <wp:extent cx="8294878" cy="6096"/>
                <wp:effectExtent l="0" t="0" r="0" b="0"/>
                <wp:docPr id="11946" name="Group 11946"/>
                <wp:cNvGraphicFramePr/>
                <a:graphic xmlns:a="http://schemas.openxmlformats.org/drawingml/2006/main">
                  <a:graphicData uri="http://schemas.microsoft.com/office/word/2010/wordprocessingGroup">
                    <wpg:wgp>
                      <wpg:cNvGrpSpPr/>
                      <wpg:grpSpPr>
                        <a:xfrm>
                          <a:off x="0" y="0"/>
                          <a:ext cx="8294878" cy="6096"/>
                          <a:chOff x="0" y="0"/>
                          <a:chExt cx="8294878" cy="6096"/>
                        </a:xfrm>
                      </wpg:grpSpPr>
                      <wps:wsp>
                        <wps:cNvPr id="15933" name="Shape 15933"/>
                        <wps:cNvSpPr/>
                        <wps:spPr>
                          <a:xfrm>
                            <a:off x="0" y="0"/>
                            <a:ext cx="8294878" cy="9144"/>
                          </a:xfrm>
                          <a:custGeom>
                            <a:avLst/>
                            <a:gdLst/>
                            <a:ahLst/>
                            <a:cxnLst/>
                            <a:rect l="0" t="0" r="0" b="0"/>
                            <a:pathLst>
                              <a:path w="8294878" h="9144">
                                <a:moveTo>
                                  <a:pt x="0" y="0"/>
                                </a:moveTo>
                                <a:lnTo>
                                  <a:pt x="8294878" y="0"/>
                                </a:lnTo>
                                <a:lnTo>
                                  <a:pt x="8294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946" style="width:653.14pt;height:0.47998pt;mso-position-horizontal-relative:char;mso-position-vertical-relative:line" coordsize="82948,60">
                <v:shape id="Shape 15934" style="position:absolute;width:82948;height:91;left:0;top:0;" coordsize="8294878,9144" path="m0,0l8294878,0l8294878,9144l0,9144l0,0">
                  <v:stroke weight="0pt" endcap="flat" joinstyle="miter" miterlimit="10" on="false" color="#000000" opacity="0"/>
                  <v:fill on="true" color="#000000"/>
                </v:shape>
              </v:group>
            </w:pict>
          </mc:Fallback>
        </mc:AlternateContent>
      </w:r>
    </w:p>
    <w:p w14:paraId="501F50C7" w14:textId="77777777" w:rsidR="00876595" w:rsidRDefault="00460ED3">
      <w:pPr>
        <w:spacing w:after="34"/>
        <w:ind w:left="2"/>
      </w:pPr>
      <w:r>
        <w:rPr>
          <w:rFonts w:ascii="Arial" w:eastAsia="Arial" w:hAnsi="Arial" w:cs="Arial"/>
        </w:rPr>
        <w:t xml:space="preserve"> </w:t>
      </w:r>
    </w:p>
    <w:p w14:paraId="5C6AB6BC" w14:textId="77777777" w:rsidR="00876595" w:rsidRDefault="00460ED3">
      <w:pPr>
        <w:pStyle w:val="Ttulo2"/>
        <w:tabs>
          <w:tab w:val="center" w:pos="3880"/>
        </w:tabs>
        <w:ind w:left="-13" w:firstLine="0"/>
      </w:pPr>
      <w:r>
        <w:t xml:space="preserve">1. </w:t>
      </w:r>
      <w:r>
        <w:tab/>
        <w:t>CREACION DEL US</w:t>
      </w:r>
      <w:r>
        <w:t xml:space="preserve">UARIO PARA ALMACENAR LA BASE QUE SE CREARÁ </w:t>
      </w:r>
    </w:p>
    <w:p w14:paraId="04F13F57" w14:textId="77777777" w:rsidR="00876595" w:rsidRDefault="00460ED3">
      <w:pPr>
        <w:spacing w:after="86"/>
        <w:ind w:left="430"/>
      </w:pPr>
      <w:r>
        <w:rPr>
          <w:rFonts w:ascii="Arial" w:eastAsia="Arial" w:hAnsi="Arial" w:cs="Arial"/>
          <w:color w:val="595959"/>
          <w:sz w:val="20"/>
        </w:rPr>
        <w:t xml:space="preserve"> </w:t>
      </w:r>
    </w:p>
    <w:p w14:paraId="36179571" w14:textId="77777777" w:rsidR="00876595" w:rsidRDefault="00460ED3">
      <w:pPr>
        <w:numPr>
          <w:ilvl w:val="0"/>
          <w:numId w:val="1"/>
        </w:numPr>
        <w:spacing w:after="169" w:line="268" w:lineRule="auto"/>
        <w:ind w:right="26" w:hanging="569"/>
        <w:jc w:val="both"/>
      </w:pPr>
      <w:r>
        <w:rPr>
          <w:rFonts w:ascii="Arial" w:eastAsia="Arial" w:hAnsi="Arial" w:cs="Arial"/>
          <w:color w:val="595959"/>
        </w:rPr>
        <w:t xml:space="preserve">Crear un usuario en la base de datos cuyo nombre sea:  </w:t>
      </w:r>
      <w:proofErr w:type="spellStart"/>
      <w:r>
        <w:rPr>
          <w:rFonts w:ascii="Arial" w:eastAsia="Arial" w:hAnsi="Arial" w:cs="Arial"/>
          <w:color w:val="595959"/>
        </w:rPr>
        <w:t>inicialprimernombreapellidopaterno</w:t>
      </w:r>
      <w:proofErr w:type="spellEnd"/>
      <w:r>
        <w:rPr>
          <w:rFonts w:ascii="Arial" w:eastAsia="Arial" w:hAnsi="Arial" w:cs="Arial"/>
          <w:color w:val="595959"/>
        </w:rPr>
        <w:t xml:space="preserve">  </w:t>
      </w:r>
    </w:p>
    <w:p w14:paraId="41CCE9AA" w14:textId="77777777" w:rsidR="00876595" w:rsidRDefault="00460ED3">
      <w:pPr>
        <w:spacing w:after="0"/>
        <w:ind w:left="564" w:hanging="10"/>
      </w:pPr>
      <w:r>
        <w:rPr>
          <w:rFonts w:ascii="Arial" w:eastAsia="Arial" w:hAnsi="Arial" w:cs="Arial"/>
          <w:sz w:val="20"/>
        </w:rPr>
        <w:t xml:space="preserve">Ej. Manuel Astorga   </w:t>
      </w:r>
    </w:p>
    <w:p w14:paraId="6D2D01E3" w14:textId="77777777" w:rsidR="00876595" w:rsidRDefault="00460ED3">
      <w:pPr>
        <w:spacing w:after="0"/>
        <w:ind w:left="564" w:hanging="10"/>
      </w:pPr>
      <w:r>
        <w:rPr>
          <w:rFonts w:ascii="Arial" w:eastAsia="Arial" w:hAnsi="Arial" w:cs="Arial"/>
          <w:sz w:val="20"/>
        </w:rPr>
        <w:t xml:space="preserve">- nombre del usuario: </w:t>
      </w:r>
      <w:proofErr w:type="spellStart"/>
      <w:r>
        <w:rPr>
          <w:rFonts w:ascii="Arial" w:eastAsia="Arial" w:hAnsi="Arial" w:cs="Arial"/>
          <w:b/>
          <w:sz w:val="20"/>
        </w:rPr>
        <w:t>mastorga</w:t>
      </w:r>
      <w:proofErr w:type="spellEnd"/>
      <w:r>
        <w:rPr>
          <w:rFonts w:ascii="Arial" w:eastAsia="Arial" w:hAnsi="Arial" w:cs="Arial"/>
          <w:sz w:val="20"/>
        </w:rPr>
        <w:t xml:space="preserve"> </w:t>
      </w:r>
    </w:p>
    <w:p w14:paraId="72AE4737" w14:textId="77777777" w:rsidR="00876595" w:rsidRDefault="00460ED3">
      <w:pPr>
        <w:spacing w:after="81"/>
        <w:ind w:left="790"/>
      </w:pPr>
      <w:r>
        <w:rPr>
          <w:rFonts w:ascii="Arial" w:eastAsia="Arial" w:hAnsi="Arial" w:cs="Arial"/>
          <w:sz w:val="20"/>
        </w:rPr>
        <w:lastRenderedPageBreak/>
        <w:t xml:space="preserve"> </w:t>
      </w:r>
    </w:p>
    <w:p w14:paraId="22EEFC99" w14:textId="77777777" w:rsidR="00876595" w:rsidRDefault="00460ED3">
      <w:pPr>
        <w:numPr>
          <w:ilvl w:val="0"/>
          <w:numId w:val="1"/>
        </w:numPr>
        <w:spacing w:after="65" w:line="268" w:lineRule="auto"/>
        <w:ind w:right="26" w:hanging="569"/>
        <w:jc w:val="both"/>
      </w:pPr>
      <w:r>
        <w:rPr>
          <w:rFonts w:ascii="Arial" w:eastAsia="Arial" w:hAnsi="Arial" w:cs="Arial"/>
          <w:color w:val="595959"/>
        </w:rPr>
        <w:t xml:space="preserve">Asignar cuota ilimitada en el </w:t>
      </w:r>
      <w:proofErr w:type="spellStart"/>
      <w:r>
        <w:rPr>
          <w:rFonts w:ascii="Arial" w:eastAsia="Arial" w:hAnsi="Arial" w:cs="Arial"/>
          <w:color w:val="595959"/>
        </w:rPr>
        <w:t>tablespace</w:t>
      </w:r>
      <w:proofErr w:type="spellEnd"/>
      <w:r>
        <w:rPr>
          <w:rFonts w:ascii="Arial" w:eastAsia="Arial" w:hAnsi="Arial" w:cs="Arial"/>
          <w:color w:val="595959"/>
        </w:rPr>
        <w:t xml:space="preserve"> que corresponda, según modalidad de trabajo local o en la nube, </w:t>
      </w:r>
    </w:p>
    <w:p w14:paraId="455D378C" w14:textId="77777777" w:rsidR="00876595" w:rsidRDefault="00460ED3">
      <w:pPr>
        <w:numPr>
          <w:ilvl w:val="0"/>
          <w:numId w:val="1"/>
        </w:numPr>
        <w:spacing w:after="30" w:line="268" w:lineRule="auto"/>
        <w:ind w:right="26" w:hanging="569"/>
        <w:jc w:val="both"/>
      </w:pPr>
      <w:r>
        <w:rPr>
          <w:rFonts w:ascii="Arial" w:eastAsia="Arial" w:hAnsi="Arial" w:cs="Arial"/>
          <w:color w:val="595959"/>
        </w:rPr>
        <w:t xml:space="preserve">Asignar privilegios de sistema para crear una sesión, crear tablas y crear secuencias. </w:t>
      </w:r>
    </w:p>
    <w:p w14:paraId="2428D804" w14:textId="77777777" w:rsidR="00876595" w:rsidRDefault="00460ED3">
      <w:pPr>
        <w:spacing w:after="29"/>
        <w:ind w:left="569"/>
      </w:pPr>
      <w:r>
        <w:rPr>
          <w:rFonts w:ascii="Arial" w:eastAsia="Arial" w:hAnsi="Arial" w:cs="Arial"/>
          <w:color w:val="595959"/>
        </w:rPr>
        <w:t xml:space="preserve"> </w:t>
      </w:r>
    </w:p>
    <w:p w14:paraId="4DF3E958" w14:textId="77777777" w:rsidR="00876595" w:rsidRDefault="00460ED3">
      <w:pPr>
        <w:spacing w:after="31"/>
        <w:ind w:left="569"/>
      </w:pPr>
      <w:r>
        <w:rPr>
          <w:rFonts w:ascii="Arial" w:eastAsia="Arial" w:hAnsi="Arial" w:cs="Arial"/>
          <w:color w:val="595959"/>
        </w:rPr>
        <w:t xml:space="preserve"> </w:t>
      </w:r>
    </w:p>
    <w:p w14:paraId="214BB148" w14:textId="77777777" w:rsidR="00876595" w:rsidRDefault="00460ED3">
      <w:pPr>
        <w:spacing w:after="28"/>
        <w:ind w:left="569"/>
      </w:pPr>
      <w:r>
        <w:rPr>
          <w:rFonts w:ascii="Arial" w:eastAsia="Arial" w:hAnsi="Arial" w:cs="Arial"/>
          <w:color w:val="595959"/>
        </w:rPr>
        <w:t xml:space="preserve"> </w:t>
      </w:r>
    </w:p>
    <w:p w14:paraId="6FDCE89A" w14:textId="77777777" w:rsidR="00876595" w:rsidRDefault="00460ED3">
      <w:pPr>
        <w:spacing w:after="31"/>
        <w:ind w:left="569"/>
      </w:pPr>
      <w:r>
        <w:rPr>
          <w:rFonts w:ascii="Arial" w:eastAsia="Arial" w:hAnsi="Arial" w:cs="Arial"/>
          <w:color w:val="595959"/>
        </w:rPr>
        <w:t xml:space="preserve"> </w:t>
      </w:r>
    </w:p>
    <w:p w14:paraId="08D446CC" w14:textId="77777777" w:rsidR="00876595" w:rsidRDefault="00460ED3">
      <w:pPr>
        <w:spacing w:after="28"/>
        <w:ind w:left="569"/>
      </w:pPr>
      <w:r>
        <w:rPr>
          <w:rFonts w:ascii="Arial" w:eastAsia="Arial" w:hAnsi="Arial" w:cs="Arial"/>
          <w:color w:val="595959"/>
        </w:rPr>
        <w:t xml:space="preserve"> </w:t>
      </w:r>
    </w:p>
    <w:p w14:paraId="52ACB47C" w14:textId="77777777" w:rsidR="00876595" w:rsidRDefault="00460ED3">
      <w:pPr>
        <w:spacing w:after="0"/>
        <w:ind w:left="569"/>
      </w:pPr>
      <w:r>
        <w:rPr>
          <w:rFonts w:ascii="Arial" w:eastAsia="Arial" w:hAnsi="Arial" w:cs="Arial"/>
          <w:color w:val="595959"/>
        </w:rPr>
        <w:t xml:space="preserve"> </w:t>
      </w:r>
    </w:p>
    <w:p w14:paraId="4694D19D" w14:textId="77777777" w:rsidR="00876595" w:rsidRDefault="00460ED3">
      <w:pPr>
        <w:tabs>
          <w:tab w:val="center" w:pos="3977"/>
        </w:tabs>
        <w:spacing w:after="53"/>
        <w:ind w:left="-13"/>
      </w:pPr>
      <w:r>
        <w:rPr>
          <w:rFonts w:ascii="Arial" w:eastAsia="Arial" w:hAnsi="Arial" w:cs="Arial"/>
          <w:color w:val="595959"/>
          <w:sz w:val="20"/>
        </w:rPr>
        <w:t xml:space="preserve">2. </w:t>
      </w:r>
      <w:r>
        <w:rPr>
          <w:rFonts w:ascii="Arial" w:eastAsia="Arial" w:hAnsi="Arial" w:cs="Arial"/>
          <w:color w:val="595959"/>
          <w:sz w:val="20"/>
        </w:rPr>
        <w:tab/>
      </w:r>
      <w:r>
        <w:rPr>
          <w:rFonts w:ascii="Arial" w:eastAsia="Arial" w:hAnsi="Arial" w:cs="Arial"/>
          <w:color w:val="595959"/>
          <w:sz w:val="20"/>
        </w:rPr>
        <w:t xml:space="preserve">ELABORACION DEL SCRIPT DE CREACIÓN DE LAS TABLAS DEL MODELO:  </w:t>
      </w:r>
    </w:p>
    <w:p w14:paraId="563A4256" w14:textId="77777777" w:rsidR="00876595" w:rsidRDefault="00460ED3">
      <w:pPr>
        <w:spacing w:after="66"/>
        <w:ind w:left="569"/>
      </w:pPr>
      <w:r>
        <w:rPr>
          <w:rFonts w:ascii="Arial" w:eastAsia="Arial" w:hAnsi="Arial" w:cs="Arial"/>
          <w:color w:val="595959"/>
        </w:rPr>
        <w:t xml:space="preserve"> </w:t>
      </w:r>
    </w:p>
    <w:p w14:paraId="140FAFF7" w14:textId="77777777" w:rsidR="00876595" w:rsidRDefault="00460ED3">
      <w:pPr>
        <w:numPr>
          <w:ilvl w:val="0"/>
          <w:numId w:val="2"/>
        </w:numPr>
        <w:spacing w:after="4" w:line="268" w:lineRule="auto"/>
        <w:ind w:right="26" w:hanging="428"/>
        <w:jc w:val="both"/>
      </w:pPr>
      <w:r>
        <w:rPr>
          <w:rFonts w:ascii="Arial" w:eastAsia="Arial" w:hAnsi="Arial" w:cs="Arial"/>
          <w:color w:val="595959"/>
        </w:rPr>
        <w:t xml:space="preserve">Las tablas que Ud. debe construir en la Base de Datos son aquellas que están marcadas con un rectángulo en el Modelo que se proporciona en la página siguiente y también como </w:t>
      </w:r>
      <w:r>
        <w:rPr>
          <w:rFonts w:ascii="Arial" w:eastAsia="Arial" w:hAnsi="Arial" w:cs="Arial"/>
          <w:b/>
        </w:rPr>
        <w:t>Anexo “A”</w:t>
      </w:r>
      <w:r>
        <w:rPr>
          <w:rFonts w:ascii="Arial" w:eastAsia="Arial" w:hAnsi="Arial" w:cs="Arial"/>
          <w:color w:val="595959"/>
        </w:rPr>
        <w:t>.  Elabo</w:t>
      </w:r>
      <w:r>
        <w:rPr>
          <w:rFonts w:ascii="Arial" w:eastAsia="Arial" w:hAnsi="Arial" w:cs="Arial"/>
          <w:color w:val="595959"/>
        </w:rPr>
        <w:t xml:space="preserve">re en el script que se proporciona, llamado </w:t>
      </w:r>
      <w:proofErr w:type="spellStart"/>
      <w:r>
        <w:rPr>
          <w:rFonts w:ascii="Arial" w:eastAsia="Arial" w:hAnsi="Arial" w:cs="Arial"/>
          <w:b/>
        </w:rPr>
        <w:t>Script_CreaBase_Dulceria.sql</w:t>
      </w:r>
      <w:proofErr w:type="spellEnd"/>
      <w:r>
        <w:rPr>
          <w:rFonts w:ascii="Arial" w:eastAsia="Arial" w:hAnsi="Arial" w:cs="Arial"/>
          <w:b/>
          <w:color w:val="595959"/>
        </w:rPr>
        <w:t>,</w:t>
      </w:r>
      <w:r>
        <w:rPr>
          <w:rFonts w:ascii="Arial" w:eastAsia="Arial" w:hAnsi="Arial" w:cs="Arial"/>
          <w:color w:val="595959"/>
        </w:rPr>
        <w:t xml:space="preserve"> todas las sentencias faltantes para lograr tal propósito.  </w:t>
      </w:r>
    </w:p>
    <w:p w14:paraId="38DE5E96" w14:textId="77777777" w:rsidR="00876595" w:rsidRDefault="00460ED3">
      <w:pPr>
        <w:spacing w:after="16"/>
        <w:ind w:left="2"/>
      </w:pPr>
      <w:r>
        <w:rPr>
          <w:rFonts w:ascii="Arial" w:eastAsia="Arial" w:hAnsi="Arial" w:cs="Arial"/>
          <w:color w:val="595959"/>
        </w:rPr>
        <w:t xml:space="preserve"> </w:t>
      </w:r>
    </w:p>
    <w:p w14:paraId="45DF81C0" w14:textId="77777777" w:rsidR="00876595" w:rsidRDefault="00460ED3">
      <w:pPr>
        <w:numPr>
          <w:ilvl w:val="0"/>
          <w:numId w:val="2"/>
        </w:numPr>
        <w:spacing w:after="4" w:line="268" w:lineRule="auto"/>
        <w:ind w:right="26" w:hanging="428"/>
        <w:jc w:val="both"/>
      </w:pPr>
      <w:r>
        <w:rPr>
          <w:rFonts w:ascii="Arial" w:eastAsia="Arial" w:hAnsi="Arial" w:cs="Arial"/>
          <w:b/>
        </w:rPr>
        <w:t>Crear las restricciones de Clave Primaria (PK), Clave Foránea (FK) y Clave Única (UN)</w:t>
      </w:r>
      <w:r>
        <w:rPr>
          <w:rFonts w:ascii="Arial" w:eastAsia="Arial" w:hAnsi="Arial" w:cs="Arial"/>
        </w:rPr>
        <w:t xml:space="preserve"> </w:t>
      </w:r>
      <w:r>
        <w:rPr>
          <w:rFonts w:ascii="Arial" w:eastAsia="Arial" w:hAnsi="Arial" w:cs="Arial"/>
          <w:color w:val="595959"/>
        </w:rPr>
        <w:t>tanto de las tablas que Ud. debe c</w:t>
      </w:r>
      <w:r>
        <w:rPr>
          <w:rFonts w:ascii="Arial" w:eastAsia="Arial" w:hAnsi="Arial" w:cs="Arial"/>
          <w:color w:val="595959"/>
        </w:rPr>
        <w:t xml:space="preserve">rear como todas aquellas que hagan falta en las tablas ya creadas de acuerdo con su análisis. Considere que todas las restricciones </w:t>
      </w:r>
      <w:r>
        <w:rPr>
          <w:rFonts w:ascii="Arial" w:eastAsia="Arial" w:hAnsi="Arial" w:cs="Arial"/>
          <w:b/>
        </w:rPr>
        <w:t>DEBEN</w:t>
      </w:r>
      <w:r>
        <w:rPr>
          <w:rFonts w:ascii="Arial" w:eastAsia="Arial" w:hAnsi="Arial" w:cs="Arial"/>
        </w:rPr>
        <w:t xml:space="preserve"> </w:t>
      </w:r>
      <w:r>
        <w:rPr>
          <w:rFonts w:ascii="Arial" w:eastAsia="Arial" w:hAnsi="Arial" w:cs="Arial"/>
          <w:color w:val="595959"/>
        </w:rPr>
        <w:t xml:space="preserve">tener un nombre representativo según las tablas en las que son PK, FK y UN respectivamente.  </w:t>
      </w:r>
    </w:p>
    <w:p w14:paraId="2A8173C0" w14:textId="77777777" w:rsidR="00876595" w:rsidRDefault="00460ED3">
      <w:pPr>
        <w:spacing w:after="14"/>
        <w:ind w:left="569"/>
      </w:pPr>
      <w:r>
        <w:rPr>
          <w:rFonts w:ascii="Arial" w:eastAsia="Arial" w:hAnsi="Arial" w:cs="Arial"/>
          <w:color w:val="595959"/>
        </w:rPr>
        <w:t xml:space="preserve"> </w:t>
      </w:r>
    </w:p>
    <w:p w14:paraId="43424DCA" w14:textId="77777777" w:rsidR="00876595" w:rsidRDefault="00460ED3">
      <w:pPr>
        <w:numPr>
          <w:ilvl w:val="0"/>
          <w:numId w:val="2"/>
        </w:numPr>
        <w:spacing w:after="4" w:line="268" w:lineRule="auto"/>
        <w:ind w:right="26" w:hanging="428"/>
        <w:jc w:val="both"/>
      </w:pPr>
      <w:r>
        <w:rPr>
          <w:rFonts w:ascii="Arial" w:eastAsia="Arial" w:hAnsi="Arial" w:cs="Arial"/>
          <w:b/>
        </w:rPr>
        <w:t>ASIGNAR</w:t>
      </w:r>
      <w:r>
        <w:rPr>
          <w:rFonts w:ascii="Arial" w:eastAsia="Arial" w:hAnsi="Arial" w:cs="Arial"/>
        </w:rPr>
        <w:t xml:space="preserve"> </w:t>
      </w:r>
      <w:r>
        <w:rPr>
          <w:rFonts w:ascii="Arial" w:eastAsia="Arial" w:hAnsi="Arial" w:cs="Arial"/>
          <w:color w:val="595959"/>
        </w:rPr>
        <w:t xml:space="preserve">tipos de datos y tamaños adecuados a las columnas de las tablas que Ud. debe crear de acuerdo con el modelo entregado como Anexo “A”.  </w:t>
      </w:r>
    </w:p>
    <w:p w14:paraId="61AF0B55" w14:textId="77777777" w:rsidR="00876595" w:rsidRDefault="00460ED3">
      <w:pPr>
        <w:spacing w:after="14"/>
        <w:ind w:left="569"/>
      </w:pPr>
      <w:r>
        <w:rPr>
          <w:rFonts w:ascii="Arial" w:eastAsia="Arial" w:hAnsi="Arial" w:cs="Arial"/>
          <w:color w:val="595959"/>
        </w:rPr>
        <w:t xml:space="preserve"> </w:t>
      </w:r>
    </w:p>
    <w:p w14:paraId="1352AAA0" w14:textId="77777777" w:rsidR="00876595" w:rsidRDefault="00460ED3">
      <w:pPr>
        <w:numPr>
          <w:ilvl w:val="0"/>
          <w:numId w:val="2"/>
        </w:numPr>
        <w:spacing w:after="4" w:line="268" w:lineRule="auto"/>
        <w:ind w:right="26" w:hanging="428"/>
        <w:jc w:val="both"/>
      </w:pPr>
      <w:r>
        <w:rPr>
          <w:rFonts w:ascii="Arial" w:eastAsia="Arial" w:hAnsi="Arial" w:cs="Arial"/>
          <w:b/>
        </w:rPr>
        <w:t xml:space="preserve">CORREGIR, </w:t>
      </w:r>
      <w:r>
        <w:rPr>
          <w:rFonts w:ascii="Arial" w:eastAsia="Arial" w:hAnsi="Arial" w:cs="Arial"/>
          <w:color w:val="595959"/>
        </w:rPr>
        <w:t xml:space="preserve">de acuerdo con su análisis: </w:t>
      </w:r>
    </w:p>
    <w:p w14:paraId="6568816F" w14:textId="77777777" w:rsidR="00876595" w:rsidRDefault="00460ED3">
      <w:pPr>
        <w:spacing w:after="72"/>
        <w:ind w:left="723"/>
      </w:pPr>
      <w:r>
        <w:rPr>
          <w:rFonts w:ascii="Arial" w:eastAsia="Arial" w:hAnsi="Arial" w:cs="Arial"/>
          <w:color w:val="595959"/>
        </w:rPr>
        <w:t xml:space="preserve"> </w:t>
      </w:r>
    </w:p>
    <w:p w14:paraId="753A59D6" w14:textId="77777777" w:rsidR="00876595" w:rsidRDefault="00460ED3">
      <w:pPr>
        <w:numPr>
          <w:ilvl w:val="1"/>
          <w:numId w:val="2"/>
        </w:numPr>
        <w:spacing w:after="4" w:line="268" w:lineRule="auto"/>
        <w:ind w:right="26" w:hanging="360"/>
        <w:jc w:val="both"/>
      </w:pPr>
      <w:r>
        <w:rPr>
          <w:rFonts w:ascii="Arial" w:eastAsia="Arial" w:hAnsi="Arial" w:cs="Arial"/>
          <w:color w:val="595959"/>
        </w:rPr>
        <w:t>Crear la tabla faltante que provoca que el modelo NO esté completamente NORMA</w:t>
      </w:r>
      <w:r>
        <w:rPr>
          <w:rFonts w:ascii="Arial" w:eastAsia="Arial" w:hAnsi="Arial" w:cs="Arial"/>
          <w:color w:val="595959"/>
        </w:rPr>
        <w:t xml:space="preserve">LIZADO. </w:t>
      </w:r>
      <w:r>
        <w:rPr>
          <w:color w:val="595959"/>
        </w:rPr>
        <w:t>-</w:t>
      </w:r>
      <w:r>
        <w:rPr>
          <w:rFonts w:ascii="Arial" w:eastAsia="Arial" w:hAnsi="Arial" w:cs="Arial"/>
          <w:color w:val="595959"/>
        </w:rPr>
        <w:t xml:space="preserve">  Los tipos de datos que en el Modelo estén mal definidos considerando el dato que esas columnas almacenarán. </w:t>
      </w:r>
    </w:p>
    <w:p w14:paraId="5A9550C4" w14:textId="77777777" w:rsidR="00876595" w:rsidRDefault="00460ED3">
      <w:pPr>
        <w:spacing w:after="0"/>
        <w:ind w:left="2"/>
      </w:pPr>
      <w:r>
        <w:rPr>
          <w:rFonts w:ascii="Arial" w:eastAsia="Arial" w:hAnsi="Arial" w:cs="Arial"/>
        </w:rPr>
        <w:t xml:space="preserve"> </w:t>
      </w:r>
    </w:p>
    <w:p w14:paraId="2D4849F1" w14:textId="77777777" w:rsidR="00876595" w:rsidRDefault="00460ED3">
      <w:pPr>
        <w:spacing w:after="223"/>
        <w:ind w:left="2"/>
      </w:pPr>
      <w:r>
        <w:rPr>
          <w:rFonts w:ascii="Arial" w:eastAsia="Arial" w:hAnsi="Arial" w:cs="Arial"/>
          <w:sz w:val="2"/>
        </w:rPr>
        <w:t xml:space="preserve"> </w:t>
      </w:r>
    </w:p>
    <w:p w14:paraId="49497B1E" w14:textId="77777777" w:rsidR="00876595" w:rsidRDefault="00460ED3">
      <w:pPr>
        <w:numPr>
          <w:ilvl w:val="0"/>
          <w:numId w:val="2"/>
        </w:numPr>
        <w:spacing w:after="0"/>
        <w:ind w:right="26" w:hanging="428"/>
        <w:jc w:val="both"/>
      </w:pPr>
      <w:r>
        <w:rPr>
          <w:rFonts w:ascii="Arial" w:eastAsia="Arial" w:hAnsi="Arial" w:cs="Arial"/>
          <w:b/>
        </w:rPr>
        <w:lastRenderedPageBreak/>
        <w:t>Crear las restricciones necesarias para implementar las siguientes reglas de negocio y validaciones</w:t>
      </w:r>
      <w:r>
        <w:rPr>
          <w:rFonts w:ascii="Arial" w:eastAsia="Arial" w:hAnsi="Arial" w:cs="Arial"/>
          <w:b/>
          <w:color w:val="595959"/>
        </w:rPr>
        <w:t xml:space="preserve">: </w:t>
      </w:r>
    </w:p>
    <w:p w14:paraId="2304FC33" w14:textId="77777777" w:rsidR="00876595" w:rsidRDefault="00460ED3">
      <w:pPr>
        <w:spacing w:after="21"/>
        <w:ind w:left="996"/>
      </w:pPr>
      <w:r>
        <w:rPr>
          <w:rFonts w:ascii="Arial" w:eastAsia="Arial" w:hAnsi="Arial" w:cs="Arial"/>
          <w:color w:val="595959"/>
        </w:rPr>
        <w:t xml:space="preserve"> </w:t>
      </w:r>
    </w:p>
    <w:p w14:paraId="114C0340" w14:textId="77777777" w:rsidR="00876595" w:rsidRPr="007C6AF0" w:rsidRDefault="00460ED3">
      <w:pPr>
        <w:numPr>
          <w:ilvl w:val="1"/>
          <w:numId w:val="2"/>
        </w:numPr>
        <w:spacing w:after="4" w:line="268" w:lineRule="auto"/>
        <w:ind w:right="26" w:hanging="360"/>
        <w:jc w:val="both"/>
        <w:rPr>
          <w:b/>
          <w:bCs/>
          <w:sz w:val="32"/>
          <w:szCs w:val="32"/>
          <w:highlight w:val="green"/>
        </w:rPr>
      </w:pPr>
      <w:r w:rsidRPr="007C6AF0">
        <w:rPr>
          <w:rFonts w:ascii="Arial" w:eastAsia="Arial" w:hAnsi="Arial" w:cs="Arial"/>
          <w:b/>
          <w:bCs/>
          <w:color w:val="595959"/>
          <w:sz w:val="32"/>
          <w:szCs w:val="32"/>
          <w:highlight w:val="green"/>
        </w:rPr>
        <w:t>El stock actual de un produc</w:t>
      </w:r>
      <w:r w:rsidRPr="007C6AF0">
        <w:rPr>
          <w:rFonts w:ascii="Arial" w:eastAsia="Arial" w:hAnsi="Arial" w:cs="Arial"/>
          <w:b/>
          <w:bCs/>
          <w:color w:val="595959"/>
          <w:sz w:val="32"/>
          <w:szCs w:val="32"/>
          <w:highlight w:val="green"/>
        </w:rPr>
        <w:t xml:space="preserve">to no puede ser igual o inferior al stock mínimo de ese producto. </w:t>
      </w:r>
    </w:p>
    <w:p w14:paraId="2C25761C" w14:textId="77777777" w:rsidR="00876595" w:rsidRPr="00E95A4A" w:rsidRDefault="00460ED3">
      <w:pPr>
        <w:numPr>
          <w:ilvl w:val="1"/>
          <w:numId w:val="2"/>
        </w:numPr>
        <w:spacing w:after="4" w:line="268" w:lineRule="auto"/>
        <w:ind w:right="26" w:hanging="360"/>
        <w:jc w:val="both"/>
        <w:rPr>
          <w:b/>
          <w:bCs/>
          <w:sz w:val="32"/>
          <w:szCs w:val="32"/>
          <w:highlight w:val="magenta"/>
        </w:rPr>
      </w:pPr>
      <w:r w:rsidRPr="00E95A4A">
        <w:rPr>
          <w:rFonts w:ascii="Arial" w:eastAsia="Arial" w:hAnsi="Arial" w:cs="Arial"/>
          <w:b/>
          <w:bCs/>
          <w:color w:val="595959"/>
          <w:sz w:val="32"/>
          <w:szCs w:val="32"/>
          <w:highlight w:val="magenta"/>
        </w:rPr>
        <w:t xml:space="preserve">Al ingresar una boleta, ésta debe quedar registrada con la fecha de la base de datos. </w:t>
      </w:r>
    </w:p>
    <w:p w14:paraId="3430CB11" w14:textId="77777777" w:rsidR="00876595" w:rsidRPr="002C1923" w:rsidRDefault="00460ED3">
      <w:pPr>
        <w:numPr>
          <w:ilvl w:val="1"/>
          <w:numId w:val="2"/>
        </w:numPr>
        <w:spacing w:after="4" w:line="268" w:lineRule="auto"/>
        <w:ind w:right="26" w:hanging="360"/>
        <w:jc w:val="both"/>
        <w:rPr>
          <w:b/>
          <w:bCs/>
          <w:sz w:val="32"/>
          <w:szCs w:val="32"/>
          <w:highlight w:val="green"/>
        </w:rPr>
      </w:pPr>
      <w:r w:rsidRPr="002C1923">
        <w:rPr>
          <w:rFonts w:ascii="Arial" w:eastAsia="Arial" w:hAnsi="Arial" w:cs="Arial"/>
          <w:b/>
          <w:bCs/>
          <w:color w:val="595959"/>
          <w:sz w:val="32"/>
          <w:szCs w:val="32"/>
          <w:highlight w:val="green"/>
        </w:rPr>
        <w:t>Por acuerdo entre el sindicato y la gerencia de la empresa, a los empleados se les asignará una comisi</w:t>
      </w:r>
      <w:r w:rsidRPr="002C1923">
        <w:rPr>
          <w:rFonts w:ascii="Arial" w:eastAsia="Arial" w:hAnsi="Arial" w:cs="Arial"/>
          <w:b/>
          <w:bCs/>
          <w:color w:val="595959"/>
          <w:sz w:val="32"/>
          <w:szCs w:val="32"/>
          <w:highlight w:val="green"/>
        </w:rPr>
        <w:t xml:space="preserve">ón entre 12% y 25%. </w:t>
      </w:r>
    </w:p>
    <w:p w14:paraId="4EEB1C2C" w14:textId="77777777" w:rsidR="00876595" w:rsidRPr="00E95A4A" w:rsidRDefault="00460ED3">
      <w:pPr>
        <w:spacing w:after="13"/>
        <w:ind w:left="2"/>
        <w:rPr>
          <w:b/>
          <w:bCs/>
          <w:sz w:val="32"/>
          <w:szCs w:val="32"/>
        </w:rPr>
      </w:pPr>
      <w:r w:rsidRPr="00E95A4A">
        <w:rPr>
          <w:rFonts w:ascii="Arial" w:eastAsia="Arial" w:hAnsi="Arial" w:cs="Arial"/>
          <w:b/>
          <w:bCs/>
          <w:sz w:val="32"/>
          <w:szCs w:val="32"/>
        </w:rPr>
        <w:t xml:space="preserve"> </w:t>
      </w:r>
    </w:p>
    <w:p w14:paraId="2CA4AB63" w14:textId="77777777" w:rsidR="00876595" w:rsidRDefault="00460ED3">
      <w:pPr>
        <w:numPr>
          <w:ilvl w:val="0"/>
          <w:numId w:val="2"/>
        </w:numPr>
        <w:spacing w:after="0"/>
        <w:ind w:right="26" w:hanging="428"/>
        <w:jc w:val="both"/>
      </w:pPr>
      <w:r>
        <w:rPr>
          <w:rFonts w:ascii="Arial" w:eastAsia="Arial" w:hAnsi="Arial" w:cs="Arial"/>
          <w:b/>
        </w:rPr>
        <w:t xml:space="preserve">Implementar la característica de columna AUTO_INCREMENTABLE de acuerdo con lo siguiente: </w:t>
      </w:r>
    </w:p>
    <w:p w14:paraId="444FC1EB" w14:textId="77777777" w:rsidR="00876595" w:rsidRDefault="00460ED3">
      <w:pPr>
        <w:spacing w:after="19"/>
        <w:ind w:left="996"/>
      </w:pPr>
      <w:r>
        <w:rPr>
          <w:rFonts w:ascii="Arial" w:eastAsia="Arial" w:hAnsi="Arial" w:cs="Arial"/>
          <w:color w:val="595959"/>
        </w:rPr>
        <w:t xml:space="preserve"> </w:t>
      </w:r>
    </w:p>
    <w:p w14:paraId="42CF1CC1" w14:textId="77777777" w:rsidR="00876595" w:rsidRPr="007E7BCB" w:rsidRDefault="00460ED3">
      <w:pPr>
        <w:numPr>
          <w:ilvl w:val="1"/>
          <w:numId w:val="2"/>
        </w:numPr>
        <w:spacing w:after="4" w:line="268" w:lineRule="auto"/>
        <w:ind w:right="26" w:hanging="360"/>
        <w:jc w:val="both"/>
        <w:rPr>
          <w:rFonts w:ascii="Arial" w:eastAsia="Arial" w:hAnsi="Arial" w:cs="Arial"/>
          <w:b/>
          <w:bCs/>
          <w:color w:val="595959"/>
          <w:sz w:val="32"/>
          <w:szCs w:val="32"/>
          <w:highlight w:val="green"/>
        </w:rPr>
      </w:pPr>
      <w:r w:rsidRPr="007E7BCB">
        <w:rPr>
          <w:rFonts w:ascii="Arial" w:eastAsia="Arial" w:hAnsi="Arial" w:cs="Arial"/>
          <w:b/>
          <w:bCs/>
          <w:color w:val="595959"/>
          <w:sz w:val="32"/>
          <w:szCs w:val="32"/>
          <w:highlight w:val="green"/>
        </w:rPr>
        <w:t xml:space="preserve">La ID de las fábricas es un número que inicia en 5 y se incrementa de 5 en 5 </w:t>
      </w:r>
      <w:r w:rsidRPr="007E7BCB">
        <w:rPr>
          <w:rFonts w:ascii="Arial" w:eastAsia="Arial" w:hAnsi="Arial" w:cs="Arial"/>
          <w:b/>
          <w:bCs/>
          <w:color w:val="595959"/>
          <w:sz w:val="32"/>
          <w:szCs w:val="32"/>
          <w:highlight w:val="green"/>
        </w:rPr>
        <w:t>-</w:t>
      </w:r>
      <w:r w:rsidRPr="007E7BCB">
        <w:rPr>
          <w:rFonts w:ascii="Arial" w:eastAsia="Arial" w:hAnsi="Arial" w:cs="Arial"/>
          <w:b/>
          <w:bCs/>
          <w:color w:val="595959"/>
          <w:sz w:val="32"/>
          <w:szCs w:val="32"/>
          <w:highlight w:val="green"/>
        </w:rPr>
        <w:t xml:space="preserve"> </w:t>
      </w:r>
      <w:r w:rsidRPr="007E7BCB">
        <w:rPr>
          <w:rFonts w:ascii="Arial" w:eastAsia="Arial" w:hAnsi="Arial" w:cs="Arial"/>
          <w:b/>
          <w:bCs/>
          <w:color w:val="595959"/>
          <w:sz w:val="32"/>
          <w:szCs w:val="32"/>
          <w:highlight w:val="green"/>
        </w:rPr>
        <w:tab/>
        <w:t>La ID de las comunas es un número que inicia en 100 y se incr</w:t>
      </w:r>
      <w:r w:rsidRPr="007E7BCB">
        <w:rPr>
          <w:rFonts w:ascii="Arial" w:eastAsia="Arial" w:hAnsi="Arial" w:cs="Arial"/>
          <w:b/>
          <w:bCs/>
          <w:color w:val="595959"/>
          <w:sz w:val="32"/>
          <w:szCs w:val="32"/>
          <w:highlight w:val="green"/>
        </w:rPr>
        <w:t xml:space="preserve">ementa de 2 en 2 </w:t>
      </w:r>
    </w:p>
    <w:p w14:paraId="1E8EDD6D" w14:textId="77777777" w:rsidR="00876595" w:rsidRDefault="00460ED3">
      <w:pPr>
        <w:spacing w:after="13"/>
        <w:ind w:left="996"/>
      </w:pPr>
      <w:r>
        <w:rPr>
          <w:rFonts w:ascii="Arial" w:eastAsia="Arial" w:hAnsi="Arial" w:cs="Arial"/>
          <w:color w:val="595959"/>
        </w:rPr>
        <w:t xml:space="preserve"> </w:t>
      </w:r>
    </w:p>
    <w:p w14:paraId="69D152BF" w14:textId="77777777" w:rsidR="00876595" w:rsidRDefault="00460ED3">
      <w:pPr>
        <w:numPr>
          <w:ilvl w:val="0"/>
          <w:numId w:val="2"/>
        </w:numPr>
        <w:spacing w:after="0"/>
        <w:ind w:right="26" w:hanging="428"/>
        <w:jc w:val="both"/>
      </w:pPr>
      <w:r>
        <w:rPr>
          <w:rFonts w:ascii="Arial" w:eastAsia="Arial" w:hAnsi="Arial" w:cs="Arial"/>
          <w:b/>
        </w:rPr>
        <w:t xml:space="preserve">Crear una secuencia para utilizarla en las inserciones del caso que se indica: </w:t>
      </w:r>
    </w:p>
    <w:p w14:paraId="1E60536A" w14:textId="77777777" w:rsidR="00876595" w:rsidRDefault="00460ED3">
      <w:pPr>
        <w:spacing w:after="21"/>
        <w:ind w:left="2"/>
      </w:pPr>
      <w:r>
        <w:rPr>
          <w:rFonts w:ascii="Arial" w:eastAsia="Arial" w:hAnsi="Arial" w:cs="Arial"/>
        </w:rPr>
        <w:t xml:space="preserve"> </w:t>
      </w:r>
    </w:p>
    <w:p w14:paraId="706CBDCE" w14:textId="77777777" w:rsidR="00876595" w:rsidRPr="00E95A4A" w:rsidRDefault="00460ED3">
      <w:pPr>
        <w:numPr>
          <w:ilvl w:val="1"/>
          <w:numId w:val="2"/>
        </w:numPr>
        <w:spacing w:after="4" w:line="268" w:lineRule="auto"/>
        <w:ind w:right="26" w:hanging="360"/>
        <w:jc w:val="both"/>
        <w:rPr>
          <w:rFonts w:ascii="Arial" w:eastAsia="Arial" w:hAnsi="Arial" w:cs="Arial"/>
          <w:b/>
          <w:bCs/>
          <w:color w:val="595959"/>
          <w:sz w:val="32"/>
          <w:szCs w:val="32"/>
          <w:highlight w:val="magenta"/>
        </w:rPr>
      </w:pPr>
      <w:r w:rsidRPr="00E95A4A">
        <w:rPr>
          <w:rFonts w:ascii="Arial" w:eastAsia="Arial" w:hAnsi="Arial" w:cs="Arial"/>
          <w:b/>
          <w:bCs/>
          <w:color w:val="595959"/>
          <w:sz w:val="32"/>
          <w:szCs w:val="32"/>
          <w:highlight w:val="magenta"/>
        </w:rPr>
        <w:t xml:space="preserve">La ID de las boletas es un número que inicia en 1010 y se incrementa de 10 en 10 </w:t>
      </w:r>
    </w:p>
    <w:p w14:paraId="16BA7FCD" w14:textId="77777777" w:rsidR="00876595" w:rsidRDefault="00460ED3">
      <w:pPr>
        <w:spacing w:after="0"/>
        <w:ind w:left="996"/>
      </w:pPr>
      <w:r>
        <w:rPr>
          <w:rFonts w:ascii="Arial" w:eastAsia="Arial" w:hAnsi="Arial" w:cs="Arial"/>
          <w:color w:val="595959"/>
        </w:rPr>
        <w:t xml:space="preserve"> </w:t>
      </w:r>
    </w:p>
    <w:p w14:paraId="0BC5879C" w14:textId="77777777" w:rsidR="00876595" w:rsidRDefault="00460ED3">
      <w:pPr>
        <w:spacing w:after="0"/>
        <w:jc w:val="right"/>
      </w:pPr>
      <w:r>
        <w:rPr>
          <w:noProof/>
        </w:rPr>
        <w:lastRenderedPageBreak/>
        <w:drawing>
          <wp:inline distT="0" distB="0" distL="0" distR="0" wp14:anchorId="1DFEE723" wp14:editId="56F5F7CB">
            <wp:extent cx="8257032" cy="4823460"/>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10"/>
                    <a:stretch>
                      <a:fillRect/>
                    </a:stretch>
                  </pic:blipFill>
                  <pic:spPr>
                    <a:xfrm>
                      <a:off x="0" y="0"/>
                      <a:ext cx="8257032" cy="4823460"/>
                    </a:xfrm>
                    <a:prstGeom prst="rect">
                      <a:avLst/>
                    </a:prstGeom>
                  </pic:spPr>
                </pic:pic>
              </a:graphicData>
            </a:graphic>
          </wp:inline>
        </w:drawing>
      </w:r>
      <w:r>
        <w:rPr>
          <w:sz w:val="20"/>
        </w:rPr>
        <w:t xml:space="preserve"> </w:t>
      </w:r>
    </w:p>
    <w:p w14:paraId="33F01EA0" w14:textId="77777777" w:rsidR="00876595" w:rsidRDefault="00460ED3">
      <w:pPr>
        <w:spacing w:after="0"/>
        <w:ind w:left="2"/>
      </w:pPr>
      <w:r>
        <w:rPr>
          <w:sz w:val="20"/>
        </w:rPr>
        <w:t xml:space="preserve"> </w:t>
      </w:r>
    </w:p>
    <w:p w14:paraId="1DD3A762" w14:textId="77777777" w:rsidR="00876595" w:rsidRDefault="00460ED3">
      <w:pPr>
        <w:spacing w:after="0"/>
        <w:ind w:left="2"/>
      </w:pPr>
      <w:r>
        <w:rPr>
          <w:sz w:val="20"/>
        </w:rPr>
        <w:t xml:space="preserve"> </w:t>
      </w:r>
    </w:p>
    <w:p w14:paraId="5BC92A79" w14:textId="77777777" w:rsidR="00876595" w:rsidRDefault="00460ED3">
      <w:pPr>
        <w:spacing w:after="0"/>
        <w:ind w:left="2"/>
      </w:pPr>
      <w:r>
        <w:rPr>
          <w:sz w:val="20"/>
        </w:rPr>
        <w:t xml:space="preserve"> </w:t>
      </w:r>
    </w:p>
    <w:p w14:paraId="4F6F55EC" w14:textId="77777777" w:rsidR="00876595" w:rsidRDefault="00460ED3">
      <w:pPr>
        <w:spacing w:after="0"/>
        <w:ind w:left="2"/>
      </w:pPr>
      <w:r>
        <w:rPr>
          <w:sz w:val="20"/>
        </w:rPr>
        <w:t xml:space="preserve"> </w:t>
      </w:r>
    </w:p>
    <w:p w14:paraId="7D402323" w14:textId="77777777" w:rsidR="00876595" w:rsidRDefault="00460ED3">
      <w:pPr>
        <w:spacing w:after="0"/>
        <w:ind w:left="2"/>
      </w:pPr>
      <w:r>
        <w:rPr>
          <w:sz w:val="20"/>
        </w:rPr>
        <w:lastRenderedPageBreak/>
        <w:t xml:space="preserve"> </w:t>
      </w:r>
    </w:p>
    <w:p w14:paraId="2090DED7" w14:textId="77777777" w:rsidR="00876595" w:rsidRDefault="00460ED3">
      <w:pPr>
        <w:pStyle w:val="Ttulo2"/>
        <w:tabs>
          <w:tab w:val="center" w:pos="4471"/>
        </w:tabs>
        <w:ind w:left="-13" w:firstLine="0"/>
      </w:pPr>
      <w:r>
        <w:t xml:space="preserve">3. </w:t>
      </w:r>
      <w:r>
        <w:tab/>
        <w:t xml:space="preserve">POBLADO DE LAS TABLAS CON LOS DATOS QUE SE MUESTRAN EN LAS IMÁGENES </w:t>
      </w:r>
    </w:p>
    <w:p w14:paraId="70C1B1F3" w14:textId="77777777" w:rsidR="00876595" w:rsidRDefault="00460ED3">
      <w:pPr>
        <w:spacing w:after="65"/>
        <w:ind w:left="569"/>
      </w:pPr>
      <w:r>
        <w:rPr>
          <w:rFonts w:ascii="Arial" w:eastAsia="Arial" w:hAnsi="Arial" w:cs="Arial"/>
          <w:b/>
          <w:color w:val="595959"/>
        </w:rPr>
        <w:t xml:space="preserve"> </w:t>
      </w:r>
    </w:p>
    <w:p w14:paraId="51D49AEE" w14:textId="77777777" w:rsidR="00876595" w:rsidRDefault="00460ED3">
      <w:pPr>
        <w:tabs>
          <w:tab w:val="center" w:pos="1014"/>
          <w:tab w:val="center" w:pos="6256"/>
          <w:tab w:val="center" w:pos="9898"/>
        </w:tabs>
        <w:spacing w:after="143"/>
      </w:pPr>
      <w:r>
        <w:tab/>
      </w:r>
      <w:r>
        <w:rPr>
          <w:rFonts w:ascii="Arial" w:eastAsia="Arial" w:hAnsi="Arial" w:cs="Arial"/>
          <w:b/>
          <w:color w:val="595959"/>
        </w:rPr>
        <w:t xml:space="preserve">Boleta </w:t>
      </w:r>
      <w:r>
        <w:rPr>
          <w:rFonts w:ascii="Arial" w:eastAsia="Arial" w:hAnsi="Arial" w:cs="Arial"/>
          <w:b/>
          <w:color w:val="595959"/>
        </w:rPr>
        <w:tab/>
      </w:r>
      <w:proofErr w:type="spellStart"/>
      <w:r>
        <w:rPr>
          <w:rFonts w:ascii="Arial" w:eastAsia="Arial" w:hAnsi="Arial" w:cs="Arial"/>
          <w:b/>
          <w:color w:val="595959"/>
        </w:rPr>
        <w:t>Categorizacion</w:t>
      </w:r>
      <w:proofErr w:type="spellEnd"/>
      <w:r>
        <w:rPr>
          <w:rFonts w:ascii="Arial" w:eastAsia="Arial" w:hAnsi="Arial" w:cs="Arial"/>
          <w:b/>
          <w:color w:val="595959"/>
        </w:rPr>
        <w:t xml:space="preserve"> </w:t>
      </w:r>
      <w:r>
        <w:rPr>
          <w:rFonts w:ascii="Arial" w:eastAsia="Arial" w:hAnsi="Arial" w:cs="Arial"/>
          <w:b/>
          <w:color w:val="595959"/>
        </w:rPr>
        <w:tab/>
        <w:t xml:space="preserve">Equipo </w:t>
      </w:r>
    </w:p>
    <w:p w14:paraId="64488CC7" w14:textId="77777777" w:rsidR="00876595" w:rsidRDefault="00460ED3">
      <w:pPr>
        <w:tabs>
          <w:tab w:val="center" w:pos="2738"/>
          <w:tab w:val="right" w:pos="13053"/>
        </w:tabs>
        <w:spacing w:after="0"/>
      </w:pPr>
      <w:r>
        <w:tab/>
      </w:r>
      <w:r>
        <w:rPr>
          <w:noProof/>
        </w:rPr>
        <w:drawing>
          <wp:inline distT="0" distB="0" distL="0" distR="0" wp14:anchorId="352FFB91" wp14:editId="0CD2B4D5">
            <wp:extent cx="2624328" cy="845820"/>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11"/>
                    <a:stretch>
                      <a:fillRect/>
                    </a:stretch>
                  </pic:blipFill>
                  <pic:spPr>
                    <a:xfrm>
                      <a:off x="0" y="0"/>
                      <a:ext cx="2624328" cy="845820"/>
                    </a:xfrm>
                    <a:prstGeom prst="rect">
                      <a:avLst/>
                    </a:prstGeom>
                  </pic:spPr>
                </pic:pic>
              </a:graphicData>
            </a:graphic>
          </wp:inline>
        </w:drawing>
      </w:r>
      <w:r>
        <w:tab/>
      </w:r>
      <w:r>
        <w:rPr>
          <w:noProof/>
        </w:rPr>
        <mc:AlternateContent>
          <mc:Choice Requires="wpg">
            <w:drawing>
              <wp:inline distT="0" distB="0" distL="0" distR="0" wp14:anchorId="0A7009FA" wp14:editId="073B70F3">
                <wp:extent cx="4725925" cy="813415"/>
                <wp:effectExtent l="0" t="0" r="0" b="0"/>
                <wp:docPr id="12214" name="Group 12214"/>
                <wp:cNvGraphicFramePr/>
                <a:graphic xmlns:a="http://schemas.openxmlformats.org/drawingml/2006/main">
                  <a:graphicData uri="http://schemas.microsoft.com/office/word/2010/wordprocessingGroup">
                    <wpg:wgp>
                      <wpg:cNvGrpSpPr/>
                      <wpg:grpSpPr>
                        <a:xfrm>
                          <a:off x="0" y="0"/>
                          <a:ext cx="4725925" cy="813415"/>
                          <a:chOff x="0" y="0"/>
                          <a:chExt cx="4725925" cy="813415"/>
                        </a:xfrm>
                      </wpg:grpSpPr>
                      <wps:wsp>
                        <wps:cNvPr id="1609" name="Rectangle 1609"/>
                        <wps:cNvSpPr/>
                        <wps:spPr>
                          <a:xfrm>
                            <a:off x="2363089" y="657083"/>
                            <a:ext cx="51809" cy="207921"/>
                          </a:xfrm>
                          <a:prstGeom prst="rect">
                            <a:avLst/>
                          </a:prstGeom>
                          <a:ln>
                            <a:noFill/>
                          </a:ln>
                        </wps:spPr>
                        <wps:txbx>
                          <w:txbxContent>
                            <w:p w14:paraId="425E319A" w14:textId="77777777" w:rsidR="00876595" w:rsidRDefault="00460ED3">
                              <w:r>
                                <w:rPr>
                                  <w:rFonts w:ascii="Arial" w:eastAsia="Arial" w:hAnsi="Arial" w:cs="Arial"/>
                                  <w:b/>
                                  <w:color w:val="595959"/>
                                </w:rPr>
                                <w:t xml:space="preserve"> </w:t>
                              </w:r>
                            </w:p>
                          </w:txbxContent>
                        </wps:txbx>
                        <wps:bodyPr horzOverflow="overflow" vert="horz" lIns="0" tIns="0" rIns="0" bIns="0" rtlCol="0">
                          <a:noAutofit/>
                        </wps:bodyPr>
                      </wps:wsp>
                      <pic:pic xmlns:pic="http://schemas.openxmlformats.org/drawingml/2006/picture">
                        <pic:nvPicPr>
                          <pic:cNvPr id="1631" name="Picture 1631"/>
                          <pic:cNvPicPr/>
                        </pic:nvPicPr>
                        <pic:blipFill>
                          <a:blip r:embed="rId12"/>
                          <a:stretch>
                            <a:fillRect/>
                          </a:stretch>
                        </pic:blipFill>
                        <pic:spPr>
                          <a:xfrm>
                            <a:off x="0" y="0"/>
                            <a:ext cx="2359152" cy="784860"/>
                          </a:xfrm>
                          <a:prstGeom prst="rect">
                            <a:avLst/>
                          </a:prstGeom>
                        </pic:spPr>
                      </pic:pic>
                      <pic:pic xmlns:pic="http://schemas.openxmlformats.org/drawingml/2006/picture">
                        <pic:nvPicPr>
                          <pic:cNvPr id="1633" name="Picture 1633"/>
                          <pic:cNvPicPr/>
                        </pic:nvPicPr>
                        <pic:blipFill>
                          <a:blip r:embed="rId13"/>
                          <a:stretch>
                            <a:fillRect/>
                          </a:stretch>
                        </pic:blipFill>
                        <pic:spPr>
                          <a:xfrm>
                            <a:off x="2577084" y="0"/>
                            <a:ext cx="2148840" cy="792480"/>
                          </a:xfrm>
                          <a:prstGeom prst="rect">
                            <a:avLst/>
                          </a:prstGeom>
                        </pic:spPr>
                      </pic:pic>
                    </wpg:wgp>
                  </a:graphicData>
                </a:graphic>
              </wp:inline>
            </w:drawing>
          </mc:Choice>
          <mc:Fallback>
            <w:pict>
              <v:group w14:anchorId="0A7009FA" id="Group 12214" o:spid="_x0000_s1026" style="width:372.1pt;height:64.05pt;mso-position-horizontal-relative:char;mso-position-vertical-relative:line" coordsize="47259,81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vFDg7gIAALUIAAAOAAAAZHJzL2Uyb0RvYy54bWzUVslu2zAQvRfo&#10;PxC8J1ps2bJgOyiaJghQNEHTfgBNURZRiiRI2rL79R1SkrPYXZDm0B6iDLeZN49vhp5f7BqBtsxY&#10;ruQCJ+cxRkxSVXK5XuCvX67OcoysI7IkQkm2wHtm8cXy7Zt5qwuWqlqJkhkETqQtWr3AtXO6iCJL&#10;a9YQe640k7BYKdMQB0OzjkpDWvDeiCiN40nUKlNqoyizFmYvu0W8DP6rilF3W1WWOSQWGLC58DXh&#10;u/LfaDknxdoQXXPawyAvQNEQLiHowdUlcQRtDD9y1XBqlFWVO6eqiVRVccpCDpBNEj/L5tqojQ65&#10;rIt2rQ80AbXPeHqxW/ppe230vb4zwESr18BFGPlcdpVp/H9AiXaBsv2BMrZziMLkeJpmszTDiMJa&#10;nozGSdZxSmsg/ugYrT/8+mA0hI2egGk1yMM+MGD/joH7mmgWiLUFMHBnEC9BvZN4hpEkDej0MyiH&#10;yLVgKMwGcsLeA1W2sMDaCZ7S0WQU5+AJGJlk0zgfdYwMlGVJ7uN4wtJ4OksTv3zImxTaWHfNVIO8&#10;scAGkARpke1H67qtwxYfXUj/leqKC9Gt+hmgbwDoLbdb7focVqrcQ8K1Mt9voXArodoFVr2FfS1D&#10;UL+KkbiRQLQvm8Ewg7EaDOPEexWKq4PxbuNUxQNOH7iL1uOBG1zONacF/PViBuvoKn9f9HDKbQzD&#10;vZPmj3w0xHzb6DOoO00cX3HB3T70EGDXg5LbO079jfrBY1WMkkEVsMHHBU3AHPA57PTnPPd+/MTN&#10;SnDtL8Zz4+0eMDSgZwV8IueuOVwqummYdF23M0wAdiVtzbXFyBSsWTGQrrkpAyBSWGeYo7UPWEFg&#10;r+NOFYeFgPIBmMf8EyXDzR9XfDrKZkmWdgKe5uN8ErroSwUc0HTxgwlw/kuNjE5oJBT+v6SRtOtE&#10;Bym8gkbSbAotbnxSKck4z8cgIt/qoNGN89dXSngm4G0MHbR/x/3j+3gcus/Dr43lDwAAAP//AwBQ&#10;SwMECgAAAAAAAAAhANYfD7tJUgAASVIAABQAAABkcnMvbWVkaWEvaW1hZ2UxLmpwZ//Y/+AAEEpG&#10;SUYAAQEBAGAAYAAA/9sAQwADAgIDAgIDAwMDBAMDBAUIBQUEBAUKBwcGCAwKDAwLCgsLDQ4SEA0O&#10;EQ4LCxAWEBETFBUVFQwPFxgWFBgSFBUU/9sAQwEDBAQFBAUJBQUJFA0LDRQUFBQUFBQUFBQUFBQU&#10;FBQUFBQUFBQUFBQUFBQUFBQUFBQUFBQUFBQUFBQUFBQUFBQU/8AAEQgAfwF+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Rn+y7L/AJ9IP+/S&#10;/wCFH9l2X/PpB/36X/CrVFAFX+y7L/n0g/79L/hUery6b4e0GbUJrG3ZId7FRbozyEBdqKCOWYnA&#10;HckDvV6uU+LVrJdfD+ZY4t5Wbd5v2qSAWx+ULOdgO5Y2KyFW4whP8IoAm8G6q2r2t1barp+lw6zZ&#10;S+Xcx2tsnlkH5kdMjcVK8ZOPmRx2rDv/AI7fCbSjqAvfHfgWzOnXIsr37Rqdin2W4O/EUmW+Rz5c&#10;nytg/I3HBqTwbE03j7xPdrD5kTLCBeC6k2qCi4g8rGzcpDyFs7gJl7Ma8SuPEx0r4qX2rz+HvFza&#10;dYePpLyaa38J6pNugbQ2tVljCW5MqedGybowwGVJO11JFrJryv8AjFfqP7N/62b/AEPpnRdS0TxL&#10;pNpqmkPpOq6ZdxiW3vbJIZoZkPRkdQVYH1BrF8XfEfwH8P7qxtfFHiHwt4bub/ItIdXubW1e4wQD&#10;5ayEF8FlHGeo9a574I6VPaxeMNVXSrjQtG1zXJNT0vTbq2+zSxwtBCjyPAcNE00yTTFHCv8Avcuq&#10;uWA5SbWrb4bfEr4jy+J/Ceva0viV7aTT77SPD9xqsd3ZpapF9ikaCJ/J2Sidts5VCLncGOX2u2qX&#10;dJ289Pd9de3R6dBdHrt1+e/p8/nbU9c1DxN4Y0nUJ7C9vtCs76CybUZbW4Nuksdqpw07KeREDwXP&#10;yg964yH9pH4KXCzNF8S/h3KsKeZIya1p5CLkLub5+BlgMnuR615JdaP8Ql+NkHxJj8HxposPiJdI&#10;8wXc51Q6QU+xlfsIttvki4Y3fmed9wbtuOa0/iZoGsJ4X+JUsdtr9j5vjzSL+G70bS3vLsW8a6Z5&#10;lxbw+TL5uzy5DxG4zGwIOCKmPvWb2f8AnFfgpfen8n1t/XX9V9zXz9bt/jT8LrrwvdeJYPGngqbw&#10;5azrbXGrx6hZNaQzHBEbzBtiscjCk55FT6t8W/htoPhzTfEOp+LPB+naBqZxY6rd3tnFa3ZwT+6l&#10;YhX4B+6T0rxg6pdW+teGvF5vPHPjXTNJi1Oy/tLxH4NuUvdNvZ0t/InGnQWVrLPCFSaMvFGWXzmB&#10;cKWKt+H3ifVvDPiePx1468J6kU1fSHsbS78O+FNQZrd01C6kk36eizXFsbmN7aYlxyyFXYMqA09r&#10;/wBddPnbTyatdi6X/re34fprZantWrfFj4caDrGm6Rqfirwhp2q6mkUtjY3d7ZxT3aSHbG0UbEM4&#10;c8KVByelJqnxa+G+h6pq2mal4r8H6fqWkwi51Gzur2zimsoiUAkmRiDGpMkY3MAPnX1FfLWm/Cf4&#10;iw6D44sLDQk0rwxqmjRx3XhqXTAb59Om1DUpDZ2M6zi3iuYbWdVEbLIgcxqSg5r0y6+Kz+HPG3xD&#10;8SaR4R8Xaqw8LaSdOtn8LanELqZZLj91k2+cr9qhLqoLqvmHaTG4DkrJ+V/+B/XXyKt71lr59N1/&#10;n8tN+nrWlfFj4c694bvfEWm+KvCGo+H7GQQ3WrWt5Zy2tu524WSVSVUncvBIPzD1q/4y8deC/h1p&#10;8F94r1nw34YsbiTyYbnWZra0jkkwW2K0mAWwCcDnANfOWqeGtS8feCfD/hbw14evPFDalqVzq/i2&#10;+8XWWo+G4b6dIl6tPZvIAZZoDEqxsoS12BgIzi58Mdd1/wAC65oniL4j+F9fur2Pw1H4a/tLStDu&#10;tUa2vLS6mS5IjggacRXSi3mSbZ5biIZKkIGVt76bfPTW23XReq66EdLrX/h7L521fp21PeNN+Jng&#10;DWtYudJ0/wASeFL7Vba0F/PY211aSTxWxVWE7IpLLGVdG3kYw6nPIqto/wAX/hp4g0W61jS/F3g3&#10;UtJtJo7a4v7O+s5YIZZGCxxvIpKqzEgBSckkAV4T4wt5vGmveMrLR/BmvrYyaL4buf7IudDuLKC7&#10;tra8kuLqxWV41gMnkzKvkh/mLMh+6+0+Kmlp8cPGmjatovg7XH0G3Sx0zWJ9W8P3OnvfI+rWMqw+&#10;TcRxzPHDFHcuz7PLUTHDZ3gOK5pRj3dvTz9Ht6/cVpZtvb/JaevX+m19Px3WlTahPYRrpr31vGks&#10;1qsURljRywRmXGQGKOAT12tjoa5ex1NdN8GS3C2tpdalPqeoWtotxCr75Df3EcanjOxFUEgfdRDg&#10;YWuI+C3h3xH4d+Knjay1y1vJbOx0rStO07WrhcpqMEcl6yMHyd0iJLGkmeSylsYdSdm+hdtB8Pzi&#10;LCQ+JL4m7N1JGtv/AMTK4Jyigq+9Q0QLEYMoA+8aTt0J12Z2vhXVrbXNDS5ubLT4LyEtDexrbRhY&#10;5k4fHBIU/eXPJVlPen6b4n8L6zY6Ve6ffaFfWerErp9xbG3kjvCFZiIWXIkIVHPy54Vj2Ncv4Ds5&#10;f7P8WuLdm868nC3S3Msouj82NsbDamxSkXyE5MRB+6K+bLv4PeN7H4e/Drw54e0m+ht9V0ea4cFW&#10;g/sbU20O5gkWU/ehWaSSM5x8solJO51Blfa8rfr/AJffZW1LSTtr3/r8fz10PqHTfi58NdYbWlsP&#10;Fvg++bRI3m1Rba+s5DYIhIdp8E+UqkEEtgDBrcXxF4baTSEF3ohfWFL6ao8jN8oTzCYR/wAtAE+b&#10;K5456V8v/GSM/FPwLo+l+DvAPiLS77w3pOoJcx3fh6eyFnA+mzW40+B5EUXBeZoMC2MqH7OGLY8s&#10;t0ei/BHXvB3xU8E6jdzf2tpGm63c22hx2kMhGk6U9jdyFJjjCt58qwhs4KQ2w+9nOnLra+nf/L10&#10;67Xd3pfO/uqXW23byf8Aw3Vab2+htY1DRvDulXeqaqdK0zTLOJprm8vI4YYYY1GWd3YAKoHUk4FY&#10;OnfE34f6x4UuPFFh4k8KXvhq3k8qbWbe6tJLON8qNrTA7AcsowT/ABD1rm/j1p9zJb+DNXOj3XiH&#10;RtC1+HUtU0yxtvtM7wrDMkcyQgFpTDM8M2xAX/dZQMyhTwXxUuNQ+OVnpWi+EfA11eaTe6hNd603&#10;iu1vPDsF3HBbosYZ5LR5t3mywlN0XzfZXwdq5rK7s2ld9vu1/Py033tpZXSb0tf89PXRffsepeKP&#10;jb8K/A+sSaT4j8beCdA1WNVd7HVNRsradVYZUlHYMAQQRxyKNG+Nnws8R+IotA0nxt4J1TXZXaOP&#10;S7PUbKa6dlBLKIlYsSACSMcYNee+DLfxZqmgfBAeI9KvE17QtVubHWZPIkKb4LC9tvtO4qMxSsEZ&#10;JCAGEq464rgdC0zXr7w5438JWniX4iWOv6lP4igstBuvCsltoivNPdNCw1H+zQVVg6uJPtWMsME8&#10;LWklyyaTvv8AO33v8yY+8lfTa/lvfttbrY+j9A+J3w+8V32qWWieJfCesXmlKzahb6fdWk8lmFJD&#10;GZUJMYBBB3YwQapWPxp+F2peHNQ8Q2fjTwVdaBpzpFe6rBqFk9rbO5ARZJQ21CxIwGIzkV4R4ov9&#10;f+Iln/wj2ieB7j/hE9J0u0lm0G88KXml3cC295ZNPpsd3Owt7tJYopxsgXY3lIC7KwJf8WIdW+Lv&#10;jLRvEXgPw/q+lnT1sbK51bXfDF3a+bKdXsZoVa2mEFxNFbpFcSMw2xgTECTJfaKPM4pPd2/4Paz2&#10;Wvzegk9LvT/hlp3ur66fLdr3i4+MXwys/Ctp4nn8YeDYPDd5Mbe21iS/s1s55RuzGkxOxmG1vlBz&#10;8p9KdafF34a6h4t/4RW18W+DrnxP5rQ/2LDfWbXvmKCWTyQd+4AEkYyADXg+tS6x4V0HX7fxNoeu&#10;X/i658caTq+o3Xh3w1e3Wn3cEc9sEuLUQJMyoLazHmRu7OsquMkPEX6W6+Iw1b4qeIdW1Lwz4tnu&#10;PC0N3a+GdK/4RXUzBczLCzT3f2j7P5BeXBhi/efc3YOZyonS3Nvvt5Ri/nq7bX+5lWe39btfdZXv&#10;fb1R7lpuueHtYTUHsLjRr5NPne1vGthBILaZAC8cmAdjqCCVbBGRmuPj/aA+D82ky6qnxB8AvpcU&#10;6Wsl6urWBhSZlZljL7toYhWIXOSFJ7Gvmyy+F/xM8M6Hreg634Mtb+z1/T9P1fUbLQ799Qj1K5tL&#10;2KTUY5mmtoY4pbuCUqsRLK/ksN/Uj1L4pfEzR/FXhm0vNJ8J+Mmktdc0Npp28E6pFM0UV8s7qI2t&#10;hKyxpHIxIXYC4AJZsVSjrFN7tL8Um/Te3oLpdef5Xt69/wDh7euX3xI8BaX4stPC154h8LWnia7C&#10;tb6LPc2qXswbO0pCTvbODjA5wavWvirwrfWct3b6hoNxaxXv9myTxNbsiXXmCPyCw4Eu8hNn3txA&#10;xmvnbxDZzw/Df4ifDifwbrmoeM/EOqajc2N5Do089ldSXE7SWd698U+zwmBPJ+WWRXT7KFRT+73Z&#10;sPw38T+HNF0i90/RdQuI9Y8bq2t2KW7B4vK15poNRKnB2eSCrsAco0LfdQmlFczhfq0vS9vyu162&#10;vbWxL3U2ul/uV9fnuvK+r0v9MXEcX/CeaZD9ntxCdJvpDEIECM6z2QViuMEgO4BPTccdTWboXiqP&#10;U/EktrNp2mppl2rHSp1to903lkrJuJ4O778e37yBm7Vc1iJ5/GlpHGu+R9B1JVXzmhyTPY4G9QWT&#10;/eHI6ivP/DNq8t94IiS18zyJLtvsS30yNYDzNylyFy/kpugKvgFpAp60gO5134l+AfC/iWx8O6z4&#10;j8K6R4gvvLFppN9dWkN3cb2KJ5cTEM+5gVGAckYFO1D4jeA9J8XWvhW+8QeFrLxRdBTb6JcXNrHe&#10;zbs7dkBO9s4OMDnBry7x78LfE/xG+KnjjS4dTt9D8Ha14d03TtSmn0Z7ie7Tzb3zUtbgzJHFIqOM&#10;lo5dvmIcDjPK6/p89n8NviH8NJ/B2uaj4z1/U9QuLG8h0ee4srp552ezvXvin2eIwJ5PyySK6fZQ&#10;EU/u9zjrZP8ArVf8P+iV2qa108te2l7/AKfrfQ940P4nfD/xP4mvPDmjeJPCmreIbPzPtOk2N1aT&#10;XcGxgr74lJddrEA5HBODUF98Xfhrpmv3+hXni3wdaa3p8Tz3mmz31mlzbRonmO8kZO5FVPmJIAC8&#10;nivCvB/hfxtoWreFL3xNbSXXhay8Ua3cWMWk6HONR067nuLuGCe7zJIZrV47iY74449heFmzHvda&#10;dzdC1/Zl1D4Zy+BvFEfjez0S+t51t/DNzNbtfC3mMt5FeLD9nladmdlMbNIxuNpQMXUL7N/L+vu6&#10;+q1BK8ref+f52+++m1/efD/xt+Ffi26jttD8beCdZuJZ0to4dP1Gynd5XDFIwEYkswRyF6kI2Ohp&#10;3ij41fC3wRqcmm+I/GngrQNRjOHtNU1GytpVOAcFHYEcMp6dCPWvELjw6PitqHhLR5te+Iviuzi1&#10;V5bm78VeFH0c6Z/xLrxY5oXGnWgJEpjIY79riPpkZvaPoXjG+8M+KBruhXia03xE0aaRorY7LuKB&#10;tNSS8iC5/csIXkzn5ACGwVYClG81D0/GUV+F23+HVrO/u3/rZv8AG3+fS/vWn+NvB2rx6I9jq/h2&#10;9TXFd9Ka3ltpBqCoNzmDH+tCjk7M4HWs/Xvit8OvC1/qVjrXinwjpF7psKXF9bX95aQSWsTsqo8q&#10;sQUVmdAC2ASygdRXhnxy0T4ia78SNR8X+H/CUOoWPgn7C+nz3F7PDezGNxc3y2dsts4ufOhZbf8A&#10;1ifMhAyRVT9oi9vPH3i2wvdC03xlaWvh1IYb/VLPwxd+fbudX06TfaxzWzC6KpbTPmKOZAEGeGGZ&#10;j7zj0u2vRdH03+RbVr+SXzfVH0b4N8ceDPiNp8194T1jw54nsoZfJludGltruOOTAOxmj3ANgg4P&#10;OCKg+HtrBe+AfDVxcQxz3E2mW0kksqhndjEpLEnkknnJrN+DurLq3hu5Ya94t8RtHcspvPGOgHR7&#10;ofKp2LEbO0DIOzCM8kjccYGv8M/+SceFP+wTaf8AolKqSsyU7nb/ANg3H9+P8z/hR/YNx/fj/M/4&#10;VvUVIzB/sG4/vx/mf8Kyte0nWri0Fpp+naXqUJMiXKahevApDKvACwSbgRnOcfjmsv4QeIvEetat&#10;8Q7LxJqNnqUukeIjZWj2NkbWOO2NnazImwySMWBmbLFzkkkBRhV6rxNptxq+h6ra22v33heZirDV&#10;tOW3ae3ChGJUXEUsXIBB3I3BOMHBCbtFSfVJ/Jq/6jSvLl87focF4W8E+LfCWkpYWuk6LOA7O9xd&#10;a7M80rE9XYWQ3EDCgnsqjtWv9g8b/wDQF8P/APg7n/8AkOvFfgP8SvHdpr/gnVfFnjDUfFHgr4gv&#10;qVvoravZ2MEto0TmXT2L21tAGNzaxzyYIIyEC45z9W1Vmkm/+G8n5k9Wv6fmvI8W8a/B+X4lLaDx&#10;d8OPAXioWe42w1q5N55G7G7Z5li23O1c467R6Vo+F/Aet+B9Fh0fw54M8H6BpMJZorDS9Re2gQsS&#10;zFY0sgoySScDkmvWKKW2iHvueefYPG//AEBfD/8A4O5//kOj7B43/wCgL4f/APB3P/8AIdeh0UAe&#10;efYPG/8A0BfD/wD4O5//AJDo+weN/wDoC+H/APwdz/8AyHXodFAHnn2Dxv8A9AXw/wD+Duf/AOQ6&#10;PsHjf/oC+H//AAdz/wDyHXodFAHnn2Dxv/0BfD//AIO5/wD5Do+weN/+gL4f/wDB3P8A/Ideh0UA&#10;eefYPG//AEBfD/8A4O5//kOj7B43/wCgL4f/APB3P/8AIdeh0UAeefYPG/8A0BfD/wD4O5//AJDr&#10;GXwP4pm8Jy6O+m6LcJcyXksz/wBrSxtE8t3NKPLP2VslN6EOQDuGcDAr1yvLvj3Br1v8J/EmueHf&#10;GOr+ENQ0PT7/AFGN9Lt7GZbl44pHRJRdW8w2ZUfc2Hk81E5KEXJ9C4RdSSit2Gh+GPGGgaTa6fba&#10;LoJht0CB31ube57uxFmMsxyxPcknvV77B43/AOgL4f8A/B3P/wDIdSfA+x1qH4e6PqOveL9X8X32&#10;q2dvfNPq0FlEYC8Ks0cYtbeFdmST8wZufvVS+Oui+IX8G6xr2gePte8Hz6Ppd1dLb6TbadNDcyJG&#10;zqZftVpM3BXGEZeCe/NVX/2fm5/s3v8AIij+/wCXl67fMs/YPG//AEBfD/8A4O5//kOq2p+HfFet&#10;abdafqHhvwzf2F1E0Fxa3WryyRTRsCrI6tZkMpBIIIwQar/s+aX4jn8B+HvEviHx/r3i651vRrO8&#10;ktNUttNhgt5ZIkkYxfZbSF+rEYdm49+a5ax1vxH8XviZ490O2+JeofD4+Gb9NPtdE0WxsGvJ4zbx&#10;S/bJze285eN2kYJ5SouI2yzHO3SdNxm6T3V7/J2f5/1qRTqKUFUWidrfNXX9f8An8IfAWz+HuqNq&#10;fhb4U/Dnw1qTRmFrzR3W0mMZIJQvHYA7SQDjOOBXZ/YPG/8A0BfD/wD4O5//AJDrzoyfG/QfgX4/&#10;Gu6lJe+OYdbkh0LUtE063eSTTjLAkUyW4WVQ2wysVkDEHOflAqgvhz4gN8fLnwOPjf42/sqPwxHr&#10;Szf2doHnmdrqSErn+y9uzagONuc557VnzapeV/wcreqs7rvoVspS7O34qN/RvbyPVPsHjf8A6Avh&#10;/wD8Hc//AMh0fYPG/wD0BfD/AP4O5/8A5DriNH1vxW/7KOi+JvHvi/X/AAN4k0zSP7U17UrOysIb&#10;stFG5kjeK5tZIkzwcLGpyFwQCQc39nfxd8Q9E8TaX4V+KGvXOual4j8NQeItOlv7W2t5badW23tj&#10;/o8MSuYhLatkru+Z+2ALt7zgun46N6fJP7vNXb91KT6/5pfqvv8AU9J+weN/+gL4f/8AB3P/APId&#10;H2Dxv/0BfD//AIO5/wD5Dr0OipA88+weN/8AoC+H/wDwdz//ACHR9g8b/wDQF8P/APg7n/8AkOvG&#10;/i3L8U4fiprOkfDz4ma/d3el6BdeJrrRruw0mW0SQyYsNPUrYiYLMY7gZaUvti4bJ3V9E+A/GWn/&#10;ABE8E6F4o0qQSadrFlFewHOSFkQNtPuM4PuDRH3o8y/rVr80/u9By92XK/60T/Jr7/U5r7B43/6A&#10;vh//AMHc/wD8h0fYPG//AEBfD/8A4O5//kOvQ6KBHnn2Dxv/ANAXw/8A+Duf/wCQ6PsHjf8A6Avh&#10;/wD8Hc//AMh16HRQB5f/AMI74wk8RQ6jLpuhxyQadcW0UKarMwkaSa2Ylm+yjaAsLdA2SQOOtUtM&#10;8BeKdJ1/UtXh0XQzcX23dG2tymOHu3lj7F8u9sM3PzMATXq7f8fkX/XN/wCa1NQB559g8b/9AXw/&#10;/wCDuf8A+Q6PsHjf/oC+H/8Awdz/APyHXodFAHnn2Dxv/wBAXw//AODuf/5Do+weN/8AoC+H/wDw&#10;dz//ACHXHfH+z1Xw3d+C9atvFOvbrjxto1qtjHdi3to4JrlIpYSkCxmZGUnicycn2GPYvEmijxJ4&#10;d1TSWvb3TRf2stqb3TZzBdQb0K+ZFIOUkXOVYdCAalNuDkls2vuSf6lWtJRezV/xa/Q477B43/6A&#10;vh//AMHc/wD8h0fYPG//AEBfD/8A4O5//kOvIPj58F9H8C/C2RdC8U/EKDxVql1Z6FpF5J8QNelc&#10;Xl1OkCSmM3uxtgdpSCu3CNxgYr6dtYDa2sMJkeYxoqeZIcs2BjJPcmr0s2ujt+v6r7yNdPP+v8/u&#10;ZwP2Dxv/ANAXw/8A+Duf/wCQ6PsHjf8A6Avh/wD8Hc//AMh16HXz5+01rGmWfjz4Y2Ov6x4k03w9&#10;ePqZubbwvqGpWtzdyJbo0SBdPdZ5SCSQi578VEnZFHoH2Dxv/wBAXw//AODuf/5Dq54L8HXui+Dt&#10;C06eWB5rSwgt3aNmKlkjVSRkDjI9KwfgZeeBZF1m38I6t4oubyMxNf6b4w1LWJb+1B3+U5t9UczQ&#10;o+HwwVVfYeW28en2f/HnB/1zX+VW9CU7k1FQ/Y7f/nhH/wB8Co7iOztLeWeaKKOKNS7sUGAoGSfy&#10;qW1FXZSTbsjl/BHwl8O/DzWte1XRRqy3muT/AGm/Ooa5fX0ckuAN6x3EzpGdoVcoF+VFXooA86/a&#10;08W3um/DLUvC+lWPiSfUfFMq6U994e0C91I6fZyGNLu4Y20EuxlheTYCNzNjaDhiO9+H3xU8H/E6&#10;a8g0I3YurWKK4ktdW0W70ycwy7hHMsd1DGzxsUcCRQVJUjORU/xC8f8Ahr4T+GNR8SeJhc2+i2b5&#10;nuLLSrm/MCCPcXdLeKRljABJcgKO5GaU4+6oy27eXb06fkODfNeO/wCvf9T5z+M3wr1TQfgVpWqa&#10;R8R/ibrr6OLPUfDGgt4UtZWF3bKJrSKa3s9IW6gT92I23+Xt3bXIyVP1B4D8YQePfCun65Bp+qaU&#10;t0mWstZ06ewuoXHDI8U6I4wcjO3DYyCQQa4Ow/aP+HV5fabbT/25oi6lPHbWl34g8I6rpVpLM/8A&#10;q4xcXVrHFuc8KpfLEgDJOK9V+x2//PCP/vgVs2/ev1d/n19Xtf0RkuX3eXovw6eiWtvV/Kaiofsd&#10;v/zwj/74FH2O3/54R/8AfArMsmoqH7Hb/wDPCP8A74FH2O3/AOeEf/fAoAmoqH7Hb/8APCP/AL4F&#10;H2O3/wCeEf8A3wKAJqKh+x2//PCP/vgUfY7f/nhH/wB8CgCaiofsdv8A88I/++BR9jt/+eEf/fAo&#10;AmoqH7Hb/wDPCP8A74FH2O3/AOeEf/fAoAmryb9orxNBovwZ8WaadO1zVL/WtL1KwsrfQ9CvdTd5&#10;nhkVVcW0MnlglgNz7V969T+x2/8Azwj/AO+BXGePviP4a+FWh/2r4jt9TGnhpmkuNL0G91MQImWZ&#10;5fssMhiQKM7n2rweeKzqJSg4t2TNacnGalFXaPE9a/aAu9F/Z0i0rwdoPj2L4gWug29pYxSfDzWt&#10;qXaxIhBaWy8rgg8sdvHcV6n+0F48sfDvgLX9Fl03xHqWo6to95DaR6H4a1HVFZ2iZFV3tYJFjJZh&#10;jeV9egNdH8PfH3h34oaO2qaDaakLHK7ZNW0G80wyhlDK8a3UMbSIQR86gr71T+InxS8LfCyNJNfs&#10;taMDQvcNcaT4Y1DU4Yo0+80slrbyLFgc/ORwCegq8V++51U05r3+fYyw/wC6UfZ68trfI579m3xx&#10;Za18NfCvh4aX4k0zVdH0KxgvItc8NajpiLIkKIypJcwRpIQwPCM3r05rzu+8a+HvH15rVl8bvgnf&#10;30ml63qFroOof8ILd67BdWMdw6QzxmGGd4HZVBJYIG4dPlYY9j+HPxX8KfFaMy+HrPWmtjbpdR3W&#10;qeGNR0yCaJ8FWilureNJcgg/ITwc9KqeLvjZ4F8Fa9caLevqGo6taxrNd2fh/wAP32sSWaMMobgW&#10;cEvk7hkr5m3cBkZFa1ZOdRzktXfT59PTbr1IpRUaSpx1St9yVtfW9/uM/wDZ38P6z4f0HxELyPVL&#10;Hw7davJP4c0rW55JryxsPKiURuXd3VWlWaRImO6NJFUhMeWnntr8VtNf9qifXv8AhHvHQ0aXwtDo&#10;qXzeBNbWL7WL6RyhJs+F2sp8w/Jg/er0zTPj98NNb+Hes+OtN1uHUvCuj3DWl5f2VjPNsmUoCixr&#10;GXkbMiDCK3Jx1Bxif8NS/Dj+2G0j7B4x/tVbcXbWP/CvNe88QliolMf2Hds3AruxjIIqFLlnF9l+&#10;Di1f5q7v1epT1hJLq/krSTt8mkvw3OX/AGwNdbxBa+HfhyLXxlbaXrF/Dda7rfhvwte6otpYwlpV&#10;RXitJ4mkkmiiTYVYBCxddpG7nvjt4V1/4Y6p4C8aDxt8SviLrmh6vHc2mjx+GLe9jltZCsF8jtpu&#10;lo0bG3mdlErqrMgwCV49xX4veDrj4e6N43sY9U1nw5rCo9lNo3h2/v55FdSysbeCB5kXCnJdAAcA&#10;4JAKfCr4yeBfjVa38/hG7kvhYmMXEd5pVzYSoH3bG8u5ijYo2xwGAKkowzlSAopxduqd3+Glvkr/&#10;APBKlZ77NW/PX+v0O10XVoNe0mz1G2juore6iWaNL20ltZlUjIDwyqskbequoYdwKXV9Uh0PS7vU&#10;LhLiSC1iaaRLO2luZiqjJCRRKzyNxwqKWPQAmpvsdv8A88I/++BR9jt/+eEf/fAofkJeZ8qfA3wx&#10;r3xU8QePvGv/AAmnxK+G+ua5qhluNHk8LwWMcVnFuhsUV9S0tzI3kxh3EUjKrSnIBbJ3v2Q9cbw2&#10;3in4dm38Z3elabqc99oWt+JPCt7pi3VpPtmlRne0ghV0uJZ1CALlduxdq8dbb/tQfDm81HVLC1sf&#10;F97eaXP9mvobX4fa7MbaXarhH2WR2kqysM9VZSOCDXofgnxZ4a+I3hu11/w3eWuraTc7hHcQpjDK&#10;xV0dWAZHVgVZGAZSCCARinHRXW1kvys7/L8+4S3ae97/AJ6fj8jo6Kh+x2//ADwj/wC+BR9jt/8A&#10;nhH/AN8CkBNRUP2O3/54R/8AfAo+x2//ADwj/wC+BQAN/wAfkX/XN/5rU1U2tIPtUY8mPGxjjaPV&#10;am+x2/8Azwj/AO+BQBNRUP2O3/54R/8AfAo+x2//ADwj/wC+BQB87ftOfESzuJvDGh2mg+MtTvtG&#10;8X6NqV42m+DNXu7dbeG5jllkSeK1aKQKnOEZjkEAZGK9y8G+MrDx1o/9pabb6tbW3mNFs1nR7vS5&#10;9wxk+TdRRybeeG24PODwa5Txh8XtD8G61pen3Ph/Wblb3WLbRGvY9N8m2gnuGCxMZJzGJULMBug8&#10;zBPTg4725jsrO3luLhbeCCJDJJLIFVUUDJYk9AB3pRajTb6Xbv52jf8ABJ/PccruaXW34Xl+t/uP&#10;LfGuh6l41/aG8BWsun3I8M+FbK68Qy3kkLfZ5tQkBtLWJXI2s6RyXkhXOVzEcDINd98QPGFn8PfA&#10;viLxRqDbbHRdPuNQnOM/JFGzkAdzheleXW/7Tfh2bTbTxC/gvxPbfD+7kRYPHE1hbjTWjcgJO0fn&#10;fakgYkfvngWPBDFgpDV7SLO3YAiCIj/cFKUW6fKnZ66+f+aVl6JDUkqictVpp5evm7v1bPG/2Pfi&#10;X8QfjJ8CtE8b/EbTdH0fVdcLXllY6PbzQpHZHAhZ/MlkJZwC+QQNrpxnNdX4++J2pfDvxDYi88G6&#10;zq/hO5hxJrnh63k1KezuAx+SaxhQzGNlxiSISc5DKgwzd19jt/8AnhH/AN8CsHxt4u8NfDnw/LrX&#10;iK5g07T43SIMYTJJLK7BY4oo0UvLI7EKsaAsxIABNXUknLmjou34f15/cRBO1pav+n/Xl95534Fm&#10;1H4jfHK58e2+hatoHhex8PtoltLrlnJY3OqTSXKTNILWXbLHHEItoMqIzNM+F2rub2Kz/wCPOD/r&#10;mv8AKuI8F+Ob3xhqjQTfDbxJ4c00xGWHVtaXT44ZuRhRFHdPcIxBJxJCmNpzg4B7ez/484P+ua/y&#10;otyxUeiv+Lbd/m2F+ZuXe34JL8kTVDeTSW9pPLDA11KiMyQIwVpGAyFBJABJ4yTjmjdcf88o/wDv&#10;4f8A4mjdcf8APKP/AL+H/wCJqXqrFLc8e+BM3i3WvEGveIvHfgTW/CnibUoYY2a9utOmsba3jZzF&#10;Z2xtrqWR9pkd2llRDIzsQEXZGlj9q7/k2P4wY/6FvUP/AElNes7rj/nlH/38P/xNcP8AFj4at8YP&#10;AmueEbnWtS8P6fqqtbXs+jvb+fLA8Wx4cz28qhWDcsqhhjhh3VT3oOK7W/r+vxNKMlCqqku6f3f1&#10;/SPEvi8vxd8WfA9tM1jwT4ZtfCTWtvLrM3h7xHPqWqmwj2SS/ZYJ7K1i84qnBaU7SchXIAP014c8&#10;QWHizw/peuaXP9p0zUrWK9tZ9pXzIZEDo2CMjKsDg8815Lefs8a3rGitoesfF7x3qugSxC3udNL6&#10;TaLcQYAMTTW2mxTqrL8pMcitgn5ua9b0vT00XTLTTrCyt7SxtIUt7e3ichIo0UKqqNvAAAA+lbSa&#10;k5Pu9P1v+FvmcsIuMYR7Kz/C1vxvfyNCiod1x/zyj/7+H/4mjdcf88o/+/h/+JrM1JqKh3XH/PKP&#10;/v4f/iaN1x/zyj/7+H/4mgCaiod1x/zyj/7+H/4mjdcf88o/+/h/+JoAmoqHdcf88o/+/h/+Jo3X&#10;H/PKP/v4f/iaAJqKh3XH/PKP/v4f/iaN1x/zyj/7+H/4mgCaiod1x/zyj/7+H/4mjdcf88o/+/h/&#10;+JoAmrz345f8kF+JH/Yv6r/6IlrvN1x/zyj/AO/h/wDia4X4nfDi++KnhS50FfFWseFbC7S4tr3+&#10;xPsZe7hlDI8bm5tZ9owTgptbnrWVWLlTlFdUbUZKFSMnsncZ4U8XaR4C+Afh7xDr14NP0fTfD9pc&#10;XVyyM/loIEydqgsfoASa1PjF/wAkj8b/APYDvv8A0nevMdY/Za1PxB4Ffwbqfxe8dXnhiS1Sxk05&#10;k0RA8CgARmRNKEg4UDIYH3rvPih8NNW+JlhJYReN9e8JadPay2l3aaGNPZbpJBtbe11ZTsp2kgbG&#10;Xr64NaY3/aFU5Ptc349zHCfuPZ832bfh2J/gP/yQ34d/9i5p3/pNHXD6PofjXwf4o8Y6v8PZ/Cvj&#10;zQdf1qW+u7TVNVksLjT7tIo7aeFLiGC4WUBrcDY6IyEMpY4GOt+FPwt1T4W6bb6YfG/iDxVpVpZx&#10;WNnY64NPVLWONQq7GtrKF2O0AZdm6evNcrpP7MreEtS1698I/EHxj4QfXdUutY1KGwu7G5gnubiU&#10;yOwju7KZYsZCjywmVVd25ssd6s1OvKpHaV/xadn919OqRjRp8lCNOW8bfgmrr8vmyHwL4Z8G/Fbw&#10;P8QPC0Hh/UfBN5N4heXxNpYuI3nj1JvIumlSQNJGySqYXBXAIY5VH3AXYl3ftkXwPQ+AYB/5UZq7&#10;/wAD+BbT4f6XcWenpJcTXdw97e399dNNc3lw4AaWVyvLYVVAACqqqqhVVVHncP7OutQ/EM+NP+Ft&#10;eNX1lrVdPfdHovlNaLMZRAVGl/d3M3zAh8H71ZJLnhfZKz7fA46eV3p5Gsvgmlu3f/ydS187LXz+&#10;8zPi7Lb/ALMf7LI8NeEn1C4vY7eLw3oA+zyXt2087eWjiOBN8rRqXlKouSIjgE1wXhvxp4S+G/xi&#10;+FUfhTS/Fen6DeaUngXUJNa8IarpkKiMb9Nkaa5tYoy/m+bFjJJN0DjgmvZ/id8D7z4l+MPDviH/&#10;AITnxH4am0BmmsLPSP7Oe2jnZHjacrc2MxaQxyMgJOFBO0KSSbfxn+Ds3xo8P2mjXPirW/DVjDNH&#10;cyLobWW+eWOWOWF2a4tJihjkiVlMZTknORgAi2pc76vX0tb9ZW9Spe8uW/T8dH+aj9zPS6KzNFs7&#10;/S9Js7O5vZdYuIIljk1C9aNZrhgMF3EUSRhj1OxFX0Aq7uuP+eUf/fw//E0MR8y+ANV+Ilj8aPju&#10;ng7wx4Y1uybxLamSfXPEdzp0iSf2TZfKI4rC4DLjB3F1OSRjjJ6r9lu5u7FviBoXiS3Nh8QF119Z&#10;1+zhUGyRrtB5D2bgkvAY4Qu59rl0kLImQtP0j9m3W/D2ueI9W0r4w+ObC88QXi3+oFI9DdZJViSF&#10;SA+lNtAjijXAx93JySSe4+G3wtt/hv8A2xdJfah4h13Wp1uNT1zWrpZLu7ZV2xqRHEkcaIvCxxoi&#10;DJOMsSSGkV3UVH7uW/yuvyHU952W17/n/md3RUO64/55R/8Afw//ABNG64/55R/9/D/8TSETUVDu&#10;uP8AnlH/AN/D/wDE0brj/nlH/wB/D/8AE0ADf8fkX/XN/wCa1NVNmn+1R/u487G/5aH1X/Zqbdcf&#10;88o/+/h/+JoAmoqHdcf88o/+/h/+Jo3XH/PKP/v4f/iaAPH/ANqD/kB/D7/sffD/AP6XR169qGn2&#10;urWNzY31tDeWVzG0M9vcRh45Y2BDIynhlIJBB4INeS/Ez4B6p8UNUhuLv4meLdJsbXUbbVbPStNX&#10;SRb2lxAyvEyNLp0krAOu7DyMCSQeOK6hfh7q1x8PdY8Lap408QatPqUM0B8QSTWlrqNssibcwtbW&#10;sUasnJVvLJBPJPFTHSnJW1bb++MVb8GW7OcddLJX+cnf8Tz74i3g+OEOs/CDwVHDB4ahT+yPFfiC&#10;FALfTYNoD6faDG2S6aM7Dj5LdW3Nltsbe6www6fZxxJiK3gjCrubhVUYHJ9AO9eG6X+zLreg+Do/&#10;CulfGTx3pGhR2zWkdtpsehWrRRsCCUkj0lXRzknzFYPuO7Oea9Q8ZeG9V8RfD/W/D2m6p/ZGoX2m&#10;zWFvrD5nktpHiKLPt+Xeyk7sZGSOtVNtQbjq/wA3+n6fe3MUnKKlovyWn9P0RY8F/ELwt8SNNm1H&#10;wl4l0fxTp8Mxt5brRb+K8iSUAMY2eNmAYBlOCc4YeteDftNeJvFWmfHj4KaT4X8P2euajqA1c6e2&#10;rSlLC0vUihxczY+Y+XbNeEKnzsW2gjJI9H/Zx+Bun/s3fBzw94B0Yx3kWmxE3F+wMbXlw5LSzMuD&#10;t3MThcnaoVcnFdB8Rvhtp/xO0mztNUSa0udPu01DTtT0+6MN3YXKAhZon2nBwzKQwKsrMrKykg1U&#10;UYzXLqk/v7/5rZ7arcUG2nzKzd/+B/wd/RmD4Z8X+L/DvxA0zwd44udG1q51mxur/T9W8P6ZPYRL&#10;9naFZYZoZZ59pxcIyOJfm2uCq4G70qz/AOPOD/rmv8q4HwR8JW8KeI5/EeqeIdY8a+I5Lb7DHqmv&#10;z24a2tywdooYra3hhjDMqFmWPc+xNzHYuO+s/wDjzg/65r/Kh7Lv/wAH/K3/AAd2l/X9f18tlNTJ&#10;ldoXETKkhUhWZdwBxwSMjP0yKfUF9Zw6lZ3FpcxiW2uI2iljboysMEfiDWctU0io7q55B8HdQ8V6&#10;b8SPFfhbxP4l1rXVtLK1urT/AISK0sIriXMk6SXEBsYkiFs+xAqSsZ1ZW3qilC/T/Fj4gXXw/wDD&#10;0cmmWiX2u6vqtroulwzA+SLm4KoskuCD5cY3SMAQSqEDkirvgD4R+GfhnJdzaJBqEl3dRxwy3msa&#10;veapcmKPd5cQmupZXWNS7kRqwUF2IGWJOV8ZfBereMfDcEvh/wCzt4g0PWLTW7CC7YpDcyQFSYHY&#10;fdEiF0DYO0sGwcYqpa8q6XV/S+u3Xl7dduwle8mt7O3rbT5c34HK+M/h38YtJ8G61qfhb4rXut+M&#10;haTPa6RqmkabFpMkxRtqRBIVmiOcBGluJVU4LiQZFexaB9u/sLTv7T/5CX2aP7V93/W7Rv8Au8fe&#10;z049K81v/wBoJFhay0zwF441HxUUATRZPDt1bQiUrnY+oSILIKDwXWdl67dx4PqOnyXUthbPewxW&#10;160SmeGCUyxxyEDcquVUsAcgMVXI5wOlNN2a9P12fXz32ROja+f6b/p6ssUUUUigooooAKKKKACi&#10;iigAooooAKKKKACvLvj3Br1v8J/EmueHfGOr+ENQ0PT7/UY30u3sZluXjikdElF1bzDZlR9zYeTz&#10;XqNeTftFeJoNF+DPizTTp2uapf61pepWFlb6HoV7qbvM8Miqri2hk8sEsBufavvWNa6pytv+vQ3o&#10;2dWKltfX06m18D7HWofh7o+o694v1fxffarZ2980+rQWURgLwqzRxi1t4V2ZJPzBm5+9VL466L4h&#10;fwbrGvaB4+17wfPo+l3V0tvpNtp00NzIkbOpl+1WkzcFcYRl4J7815NrX7QF3ov7OkWleDtB8exf&#10;EC10G3tLGKT4ea1tS7WJEILS2XlcEHljt47ivU/2gvHlj4d8Ba/osum+I9S1HVtHvIbSPQ/DWo6o&#10;rO0TIqu9rBIsZLMMbyvr0BrTH6Kq6X97lt87W7mGD1VP2nle/wAr37Df2fNL8Rz+A/D3iXxD4/17&#10;xdc63o1neSWmqW2mwwW8skSSMYvstpC/ViMOzce/NctY634j+L3xM8e6HbfEvUPh8fDN+mn2uiaL&#10;Y2DXk8Zt4pftk5vbecvG7SME8pUXEbZZjnb0P7Nvjiy1r4a+FfDw0vxJpmq6PoVjBeRa54a1HTEW&#10;RIURlSS5gjSQhgeEZvXpzXnd9418PePrzWrL43fBO/vpNL1vULXQdQ/4QW712C6sY7h0hnjMMM7w&#10;OyqCSwQNw6fKwx01uVV5KO2tvvVmu/a3VX7GNDmdCMpb6X+579vXo7dzYMnxv0H4F+PxrupSXvjm&#10;HW5IdC1LRNOt3kk04ywJFMluFlUNsMrFZAxBzn5QKoL4c+IDfHy58Dj43+Nv7Kj8MR60s39naB55&#10;na6khK5/svbs2oDjbnOee1d/+zv4f1nw/oPiIXkeqWPh261eSfw5pWtzyTXljYeVEojcu7uqtKs0&#10;iRMd0aSKpCY8tPPbX4raa/7VE+vf8I946GjS+FodFS+bwJraxfaxfSOUJNnwu1lPmH5MH71YKN5w&#10;i3vH/wBsdr/3r2v/AHjV6U6j8/8A29Xt5Wvb+6dBo+t+K3/ZR0XxN498X6/4G8SaZpH9qa9qVnZW&#10;EN2WijcyRvFc2skSZ4OFjU5C4IBIOb+zv4u+IeieJtL8K/FDXrnXNS8R+GoPEWnS39rbW8ttOrbb&#10;2x/0eGJXMQltWyV3fM/bAEX7YGut4gtfDvw5Fr4yttL1i/hutd1vw34WvdUW0sYS0qorxWk8TSST&#10;RRJsKsAhYuu0jdz3x28K6/8ADHVPAXjQeNviV8Rdc0PV47m00ePwxb3sctrIVgvkdtN0tGjY28zs&#10;oldVZkGASvDjLmm5PZu3lt08rtf+AvuypLRRW6V/6+Sfykn0PrKiqWi6tBr2k2eo20d1Fb3USzRp&#10;e2ktrMqkZAeGVVkjb1V1DDuBV2h3WjFvqjxDwpceMPj3p7+KbDxzqvgDwtLdXEGlWOh6fYveXEUU&#10;zQ+fcy3kFwv7wxs6pGiFVZdzMc46b4R2fxJ07WPGNr4/1K01ixhvYU0HULS3jtxcWv2dN7PGpJWT&#10;zN4bJwWBKBUIReV8C69P+z14fn8JeJ9F1690qyvZ20bWPD2hXmrrdWssskqRyx2kUskUsW4oxdQj&#10;YVlYliq+jfD/AMZat43i1C+u/C194Z0kSKumtqziO8vE25aV7bGYFyQFV28w4JZE4yo/Dby/rXv5&#10;eummilvr3/r5efprd69bRRRQMKKKKAIW/wCPyL/rm/8ANamqFv8Aj8i/65v/ADWpqACiiigAqOdn&#10;jhkaNPMkVSVTONxxwM1JSdKmWz1sNbnyN4P1zTbr4CT/ABh8UfE3WtN8ZhLh7ppPEUsNhpuoKWH9&#10;ljTg4tmMbqIdjxNK553FmBr6U+GPjSL4kfDfwr4shiMEWuaXa6ksLAgx+dEsm3n03Y/CvF/FE3hb&#10;x9qOo6r4D+Ez3HxVuIzaw+JfEngq40k6ezKY/tEt7dW8bSpGOdkDSO2ABgHcPTLa30f9nH4BpF5z&#10;yaJ4J8O4M0gy8kVrb8sQOrMEzgdSaOZQpzlNWSta21rSvbr2/wA20yuVznGEd7u/zta/4/8AAVj0&#10;KvP/AI1fES8+H/hONNCtYdT8Za1cLpfh/TJmIW5vHBIZ8ciKJFeaRu0cT98Vyn7HvxL+IPxk+BWi&#10;eN/iNpuj6PquuFryysdHt5oUjsjgQs/mSyEs4BfIIG104zmtr4ofB4eLfFmmeNYfG3inwrqWhafc&#10;W0C6Db2N0vlyFWlZYbmzuCZWEarmMBiBtGckGqsXTfJP5+X9beW/QinJSXNHXt5/8Dr5rtc5P9k+&#10;11nRbn4seH9a8Uax4tl0XxYLSPUNau3nlIOmWEsm0MSI0MssriNMIu8hQBXu9n/x5wf9c1/lXzL+&#10;x3balb+NvjFcX+qeO9Qg1LX472zl8YeGG0hbyH7Fax/aVJsLYGQvG8ZQYAWFG8sFi7/TVn/x5wf9&#10;c1/lWktYwb/lj9/Kr/j/AFclfFNL+aX5uwfY7f8A54R/98Cj7Hb/APPCP/vgVNVPWNPbVtIvrFLy&#10;509rqB4Rd2bBZ4Cykb4yQQGXOQSCMgcGsndK6LVr6mD4f8deFPFXijxB4e0m+tr/AFfQTEupQQxE&#10;rbtJv2KX27WbMbgqpJUrhsGmeOvGfh/4Y+FdY8TeIhNBommjzbqez02e9aGMKpZzHBG77F5Zm24U&#10;AkkAE15x8FPgXrPwm+KPiO6k8T65r3huXQ9OsbJtVTTU3yRzXTyZFrbQtuTzFO5vvmdyxcgFeg/a&#10;a/5Nv+MH/Yr6p/6QvUVpezpucdbK/wBxpRj7Sqqctm0vvsRaX+0Z8O9Tmsg41zR7e8eOODUNf8I6&#10;rpVk7SECNftN1axwguSAoL5YkAZJFep/Y7f/AJ4R/wDfAriW0nTde+BY07WYY7jSLrw6IbuKYZRo&#10;WtsOD7YzVD9mbUtV1j9nf4aX2uPNLq1x4dsJbmW4BEsjGBDufP8AEeCfcmuqcFGdSC+y0vv5v/kf&#10;x8jmhJyhCf8AMn+Fv8/l8z0X7Hb/APPCP/vgUfY7f/nhH/3wKmorE0Ifsdv/AM8I/wDvgUfY7f8A&#10;54R/98CpqKAIfsdv/wA8I/8AvgUfY7f/AJ4R/wDfAqaigCH7Hb/88I/++BR9jt/+eEf/AHwKmooA&#10;h+x2/wDzwj/74FH2O3/54R/98CpqKAIfsdv/AM8I/wDvgUfY7f8A54R/98CpqKAIfsdv/wA8I/8A&#10;vgVxnj74j+GvhVof9q+I7fUxp4aZpLjS9BvdTECJlmeX7LDIYkCjO59q8Hniu5rz345f8kF+JH/Y&#10;v6r/AOiJayqycIOS6GtKKqVIwfV2NP4e+PvDvxQ0dtU0G01IWOV2yatoN5phlDKGV41uoY2kQgj5&#10;1BX3qn8RPil4W+FkaSa/Za0YGhe4a40nwxqGpwxRp95pZLW3kWLA5+cjgE9BVfwp4u0jwF8A/D3i&#10;HXrwafo+m+H7S4urlkZ/LQQJk7VBY/QAk1qfGL/kkfjf/sB33/pO9aYx/V/aOP2b/gZYX9+oc32r&#10;fiUfhz8V/CnxWjMvh6z1prY26XUd1qnhjUdMgmifBVopbq3jSXIIPyE8HPSqni742eBfBWvXGi3r&#10;6hqOrWsazXdn4f8AD99rElmjDKG4FnBL5O4ZK+Zt3AZGRV74D/8AJDfh3/2Lmnf+k0dcPo+h+NfB&#10;/ijxjq/w9n8K+PNB1/Wpb67tNU1WSwuNPu0ijtp4UuIYLhZQGtwNjojIQyljgY3qwVOrKn0V/wAH&#10;b8v61MqM3UpRqNb2/FX+fp/kdJpnx++Gmt/DvWfHWm63DqXhXR7hrS8v7Kxnm2TKUBRY1jLyNmRB&#10;hFbk46g4xP8AhqX4cf2w2kfYPGP9qrbi7ax/4V5r3niEsVEpj+w7tm4Fd2MZBFU/Avhnwb8VvA/x&#10;A8LQeH9R8E3k3iF5fE2li4jeePUm8i6aVJA0kbJKphcFcAhjlUfcBdiXd+2RfA9D4BgH/lRmrC0n&#10;KKXVX+fI5fc2tPI02hOT6P8ABzUVfzs9fM6dfi94OuPh7o3jexj1TWfDmsKj2U2jeHb+/nkV1LKx&#10;t4IHmRcKcl0ABwDgkAp8KvjJ4F+NVrfz+EbuS+FiYxcR3mlXNhKgfdsby7mKNijbHAYAqSjDOVIH&#10;A/F2W3/Zj/ZZHhrwk+oXF7HbxeG9AH2eS9u2nnby0cRwJvlaNS8pVFyREcAmuC8N+NPCXw3+MXwq&#10;j8KaX4r0/QbzSk8C6hJrXhDVdMhURjfpsjTXNrFGX83zYsZJJugccE1cbSm0tr2X3Xt6/Cv+3vLV&#10;y92Kflf5X3+6/f4bdT63+x2//PCP/vgUfY7f/nhH/wB8CpqKkDx6T9pf4eLr2taLFZeK73UtGuPs&#10;moQ2HgPW7r7PLtDAM0dky/MpVlIOGVlYEgg16B4P8T+HPH2hx6voFza6lYO7RGSNNrRyISrxyIwD&#10;RyKwKsjgMpBBAIrzT4K/8l1/aA/7Dul/+me0p3gON7D9qn4rWtkrJpdzomiahdqo/d/b2N5Ez/77&#10;QQwA+0aZ9yOqjfqk/wAL/wBfIclZNrpb8Xb9fuueyfY7f/nhH/3wKPsdv/zwj/74FTUUCIfsdv8A&#10;88I/++BR9jt/+eEf/fAqaigCm1pB9qjHkx42McbR6rU32O3/AOeEf/fAob/j8i/65v8AzWpqAIfs&#10;dv8A88I/++BR9jt/+eEf/fAqaigCH7Hb/wDPCP8A74FZviS8g8O+HdU1VdIuNVNjay3IsNNt1lur&#10;nYhby4kJAaRsYUEjJIGRWxRSd2tBq19TwjxR+0Ze+C/CF/4o1v4G+PdO0OwtTeXNxNLoG6OIDJJj&#10;Gply3+yF3Z4xnivbLWO3u7WGcWoiEiK+ySMBlyM4I7GvI/2h538Tat8Ovh1bt83ibXYrvUF9NNsC&#10;LufP+y8iW0B/6+K9ld1jRndgqqMlmOAB61V1yt+f6L/O3qmKzul5f189PuaI/sdv/wA8I/8AvgVw&#10;nxB+KOj+A9Y0rQoNC1DxV4q1SOSez8P6FBC108EZUSTs00kcMUal0G+WRASwVck4rofBfxC8LfEj&#10;TZtR8JeJdH8U6fDMbeW60W/ivIklADGNnjZgGAZTgnOGHrWX8Q/FfhP4W2snjDXLeGPUJFj0u3lt&#10;rQTahfM7kxWcAUeZKzOSVjHGSW4AJCejV/67fe7DXX+vUh+HPxI0f4iyatZro1/4e1/R5Vi1LQtb&#10;to47u13gmNz5bvHJG4B2yRO6NtYBsqwHaWf/AB5wf9c1/lXmPwk8D69/wlHiH4ieMIIdO8T+Ire2&#10;s49FtZRLHpVjAZWhgaQcSzFppHkcfKCwRMqm9/TrP/jzg/65r/Km/wAf6/r/AD3J3btt/X9fjpsG&#10;64/55R/9/D/8TRuuP+eUf/fw/wDxNTU187W2/exxUyfKmxke64/55R/9/D/8TXHfE7wA3xW8B+I/&#10;CNxql9odlrMLWV3daS8P2jyXQLJGpmglQB0JUnbuAY7SDg157+zP4g8ZTSXuh/EfUvFzeObfTbO8&#10;vdN8RQ6MLRPMMiNLZSaanMbSRSLtncyAIpKjOT0/7Rl9rmi/BLx5rnhzxHfeF9Y0TTbrVbe8sILW&#10;ZneG1Z1jdbiGVDGxAzhQ3HDClVilF82q/r+n9xrTUva8kXZ3t/l/wH8zMtP2e7+bTYNH1/4keL/F&#10;nhlIRby6DqL6Zb21zEF2iOVrSwhmdCOChk2uMhgwJB9ciWWGNI44IY40AVUVyAoHQAbelfPGreEv&#10;HuqaTfaJ4V+P3iv/AIWKdCj1azs9Y03RRYqZCyRPM0ek58syIwIVt+B9DX0bEGWNA7bnAAZvU+tb&#10;S5teZ9X/AJX89dDmi00uVaW+7RNfemM3XH/PKP8A7+H/AOJo3XH/ADyj/wC/h/8AiamorM0Id1x/&#10;zyj/AO/h/wDiaN1x/wA8o/8Av4f/AImpqKAId1x/zyj/AO/h/wDiaN1x/wA8o/8Av4f/AImpqKAI&#10;d1x/zyj/AO/h/wDiaN1x/wA8o/8Av4f/AImpqKAId1x/zyj/AO/h/wDiaN1x/wA8o/8Av4f/AImp&#10;qKAId1x/zyj/AO/h/wDiaN1x/wA8o/8Av4f/AImpqKAId1x/zyj/AO/h/wDia4X4nfDi++KnhS50&#10;FfFWseFbC7S4tr3+xPsZe7hlDI8bm5tZ9owTgptbnrXoFeXfHuDXrf4T+JNc8O+MdX8Iahoen3+o&#10;xvpdvYzLcvHFI6JKLq3mGzKj7mw8nms6jSg3JaGtNSlNKO5yesfstan4g8Cv4N1P4veOrzwxJapY&#10;yacyaIgeBQAIzImlCQcKBkMD713nxQ+GmrfEywksIvG+veEtOntZbS7tNDGnst0kg2tva6sp2U7S&#10;QNjL19cGnfA+x1qH4e6PqOveL9X8X32q2dvfNPq0FlEYC8Ks0cYtbeFdmST8wZufvVS+Oui+IX8G&#10;6xr2gePte8Hz6Ppd1dLb6TbadNDcyJGzqZftVpM3BXGEZeCe/NXiv3an7bW17/rfuZYf95y+y0va&#10;36ehP8Kfhbqnwt0230w+N/EHirSrSzisbOx1waeqWscahV2NbWULsdoAy7N09ea5XSf2ZW8Jalr1&#10;74R+IPjHwg+u6pdaxqUNhd2NzBPc3EpkdhHd2UyxYyFHlhMqq7tzZY7f7Pml+I5/Afh7xL4h8f69&#10;4uudb0azvJLTVLbTYYLeWSJJGMX2W0hfqxGHZuPfmuWsdb8R/F74mePdDtviXqHw+Phm/TT7XRNF&#10;sbBryeM28Uv2yc3tvOXjdpGCeUqLiNssxzt2qRkqrjL4le/3q9++tu/4aZ05RdJOOkXa33O3ppft&#10;+J6p4H8C2nw/0u4s9PSS4mu7h729v766aa5vLhwA0srleWwqqAAFVVVVCqqqPO4f2ddah+IZ8af8&#10;La8avrLWq6e+6PRfKa0WYyiAqNL+7uZvmBD4P3qxDJ8b9B+Bfj8a7qUl745h1uSHQtS0TTrd5JNO&#10;MsCRTJbhZVDbDKxWQMQc5+UCqC+HPiA3x8ufA4+N/jb+yo/DEetLN/Z2geeZ2upISuf7L27NqA42&#10;5znntWPNaUWt7XX/AIC3a3dJNNfI0fwTvtfXz95K/ndtNP5noPxO+B958S/GHh3xD/wnPiPw1NoD&#10;NNYWekf2c9tHOyPG05W5sZi0hjkZAScKCdoUkk2/jP8AB2b40eH7TRrnxVrfhqxhmjuZF0NrLfPL&#10;HLHLC7NcWkxQxyRKymMpyTnIwByGj634rf8AZR0XxN498X6/4G8SaZpH9qa9qVnZWEN2WijcyRvF&#10;c2skSZ4OFjU5C4IBIOb+zv4u+IeieJtL8K/FDXrnXNS8R+GoPEWnS39rbW8ttOrbb2x/0eGJXMQl&#10;tWyV3fM/bAFKPvOC6P8Azenyi/u9By0Sm/62X6r779z3nRbO/wBL0mzs7m9l1i4giWOTUL1o1muG&#10;AwXcRRJGGPU7EVfQCru64/55R/8Afw//ABNTUUPXUR4jbfs56zpfi3xV4h0n4teNdHvPEl4t7fx2&#10;0eivHuSJYo1QS6W5VUjREHOSFyxZiSfQ/A3gO18A2N1FZiW9vb6b7TqGqahcmW7vp9qp5kr7ACdq&#10;qoVQFVVVVVVAA8HspvE9v4m+KP8AwkXx28aaRoXhjXLHTLWS10vQ3bbc2tpIof8A4lbsx8662AgD&#10;C7c9C1e0fCnwz408Kx+JLXxh4tk8Ywvqhk0W9uobeO6jsfIhHlzi3t4I94mE5+VD8rJ8xPAIL3Vb&#10;T3V92ll+KdvLyHK99e/9P+u52u64/wCeUf8A38P/AMTRuuP+eUf/AH8P/wATU1FIRDuuP+eUf/fw&#10;/wDxNG64/wCeUf8A38P/AMTU1FAFNmn+1R/u487G/wCWh9V/2am3XH/PKP8A7+H/AOJob/j8i/65&#10;v/NamoAh3XH/ADyj/wC/h/8AiaN1x/zyj/7+H/4mpqKAId1x/wA8o/8Av4f/AImjdcf88o/+/h/+&#10;JqaigDkW+H9rJ8TY/HMplm1aHSG0a3hecGCCFphLKyL5e4O7JEGJYjESYA5JtePNC1XxZ4H8QaJp&#10;uoJoWoalp89nb6oqmY2kkkbIsoT5dxUncBuGcda+TfhL4h+Gmo+B9L1Xxn4t+Jv9rNLO+o6yPEPi&#10;uPR7ZxcSDE11FMLKBVAUEM6qvAOM19qqwZQykFSMgjoajlVSkotaO/prq/zZSk4VOZb6fhp+iPLv&#10;2cfgbp/7N3wc8PeAdGMd5FpsRNxfsDG15cOS0szLg7dzE4XJ2qFXJxVXx58Bbjxp8SrLxxaeOPEn&#10;hjWLKwOn28WmHT7i3hUsxeSNLyxn8uRwwVnQqWVVB4FeuV5/8aviJefD/wAJxpoVrDqfjLWrhdL8&#10;P6ZMxC3N44JDPjkRRIrzSN2jifvitKkpSlzvV/q9LfjbsTTiorkWi6/nd/m38xfAfw41rwfrWo6p&#10;qfjzxN41nvLeK2WHXp7NLe2WNnbdFDaWkCB2MhDOQWIVBnCiu5s/+POD/rmv8q8I/ZPtdZ0W5+LH&#10;h/WvFGseLZdF8WC0j1DWrt55SDplhLJtDEiNDLLK4jTCLvIUAV7vZ/8AHnB/1zX+VVJWUdd0n96T&#10;/UXWXk2vudv0JqjuLeO7t5YJkEkUilHU9CpGCPypv2O3/wCeEf8A3wKPsdv/AM8I/wDvgVm0pKzK&#10;Tad0cl8PfhD4Y+FzXsmgW199ovEiimutU1a71K4MUQbyohLdSyOsab3KxqQoLsQMsc8t+1BfNb/s&#10;/wDxHsodO1XVb3VtHvdMs7PR9KudQnlnmtHWNfLt43ZVLEAuwCjIyRmvVvsdv/zwj/74FH2O3/54&#10;R/8AfAoneomn1Kpy9nNTS21Pknw1rXw0+Dmn674n+HHw68VaJ4vuPDa2KaPp/wALdZtLK6uoRJJE&#10;ZBHp6ZdpH2s5cDaByMZr6t0C7ur/AELTrm9h+zXs1tHJPDtK+XIVBZcHkYJIweas/Y7f/nhH/wB8&#10;Cj7Hb/8APCP/AL4FaOV73/4bVvT1bMYx5Ukun46Ja+iRNRUP2O3/AOeEf/fAo+x2/wDzwj/74FQW&#10;TUVD9jt/+eEf/fAo+x2//PCP/vgUATUVD9jt/wDnhH/3wKPsdv8A88I/++BQBNRUP2O3/wCeEf8A&#10;3wKPsdv/AM8I/wDvgUATUVD9jt/+eEf/AHwKPsdv/wA8I/8AvgUATUVD9jt/+eEf/fAo+x2//PCP&#10;/vgUATV5N+0V4mg0X4M+LNNOna5ql/rWl6lYWVvoehXupu8zwyKquLaGTywSwG59q+9ep/Y7f/nh&#10;H/3wKPsdv/zwj/74FROPPFx7mlOfs5qa6HzBrX7QF3ov7OkWleDtB8exfEC10G3tLGKT4ea1tS7W&#10;JEILS2XlcEHljt47ivU/2gvHlj4d8Ba/osum+I9S1HVtHvIbSPQ/DWo6orO0TIqu9rBIsZLMMbyv&#10;r0Br0z7Hb/8APCP/AL4FH2O3/wCeEf8A3wKrEL6wpKX2r3+fb+mZ0P3HLy/Ztb5dzyn9m3xxZa18&#10;NfCvh4aX4k0zVdH0KxgvItc8NajpiLIkKIypJcwRpIQwPCM3r05rzu+8a+HvH15rVl8bvgnf30ml&#10;63qFroOof8ILd67BdWMdw6QzxmGGd4HZVBJYIG4dPlYY+mvsdv8A88I/++BR9jt/+eEf/fArSpJ1&#10;KjqPrf8AF30/pkU4qnTVNdLfclaz/roeW/s7+H9Z8P6D4iF5Hqlj4dutXkn8OaVrc8k15Y2HlRKI&#10;3Lu7qrSrNIkTHdGkiqQmPLTz21+K2mv+1RPr3/CPeOho0vhaHRUvm8Ca2sX2sX0jlCTZ8LtZT5h+&#10;TB+9X0p9jt/+eEf/AHwKPsdv/wA8I/8AvgUk7TjLsrf+S8v32f36lPWMo9//AJLm/Nfd9586ftga&#10;63iC18O/DkWvjK20vWL+G613W/Dfha91RbSxhLSqivFaTxNJJNFEmwqwCFi67SN3PfHbwrr/AMMd&#10;U8BeNB42+JXxF1zQ9XjubTR4/DFvexy2shWC+R203S0aNjbzOyiV1VmQYBK8fVn2O3/54R/98Cj7&#10;Hb/88I/++BUx92zXe/5afgU7S06Wt+f+f5EGi6tBr2k2eo20d1Fb3USzRpe2ktrMqkZAeGVVkjb1&#10;V1DDuBV2ofsdv/zwj/74FH2O3/54R/8AfApvyF6nxVfaL8L/ABz8UPijrPjT4eeLWvr3X9NvNF8R&#10;x/DLVp75IrW0sgfJnOnu0aedBIpHGQWI4YNX0t8KfiZqHxI1rxhI2jalpfh6wu7eDSZ9W0O90q4u&#10;ka3R5WMd2iOwWUuoYIBgd+td/wDY7f8A54R/98Cj7Hb/APPCP/vgUR0io9kl91l+g5Pmdyaiofsd&#10;v/zwj/74FH2O3/54R/8AfApCJqKh+x2//PCP/vgUfY7f/nhH/wB8CgAb/j8i/wCub/zWpqh+x2//&#10;ADwj/wC+BR9jt/8AnhH/AN8CgCaiofsdv/zwj/74FH2O3/54R/8AfAoAmqpq819b6Tey6Zaw3uop&#10;C7W1tcTmCKWUKSiPIEcopOAWCtgHOD0qX7Hb/wDPCP8A74FH2O3/AOeEf/fApPVWGtHc8L8SfHS8&#10;8UeBdV0CP4XeNv8AhN760msD4cvNFmWzWZ0KHfqYX7EYMnJkWYkr0Ut8ldxbXSfAj4AwT65e/bl8&#10;H+GlN7eAE+f9ltRvcAnJ3GMnGc813n2O3/54R/8AfAo+x2//ADwj/wC+BSkm4yUdHK2vpe33XY4t&#10;KUXLVL9bX/I8a/Y9+JfxB+MnwK0Txv8AEbTdH0fVdcLXllY6PbzQpHZHAhZ/MlkJZwC+QQNrpxnN&#10;bXxQ+Dw8W+LNM8aw+NvFPhXUtC0+4toF0G3sbpfLkKtKyw3NncEysI1XMYDEDaM5IPpf2O3/AOeE&#10;f/fAo+x2/wDzwj/74FaVGpS5oq3b7rfPTfuRG6Vpa/8AD3/4Y+Zf2O7bUrfxt8Yri/1Tx3qEGpa/&#10;He2cvjDww2kLeQ/YrWP7SpNhbAyF43jKDACwo3lgsXf6as/+POD/AK5r/Kj7Hb/88I/++BUqqFUA&#10;DAHAAob0iuyS+5W/r/LQOsn3bf36n//ZUEsDBAoAAAAAAAAAIQAIIdZ61kAAANZAAAAUAAAAZHJz&#10;L21lZGlhL2ltYWdlMi5qcGf/2P/gABBKRklGAAEBAQBgAGAAAP/bAEMAAwICAwICAwMDAwQDAwQF&#10;CAUFBAQFCgcHBggMCgwMCwoLCw0OEhANDhEOCwsQFhARExQVFRUMDxcYFhQYEhQVFP/bAEMBAwQE&#10;BQQFCQUFCRQNCw0UFBQUFBQUFBQUFBQUFBQUFBQUFBQUFBQUFBQUFBQUFBQUFBQUFBQUFBQUFBQU&#10;FBQUFP/AABEIAG8BL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jooooAKntXaNLhkYqwj4KnB+8tQU24tvtul6jb4hbzrdo9txH5kZyQPmT&#10;I3L6jIyOM0Acd4d8d6nfeJI3uL130fWVc6Yg4MXl7iMkDLebGrS/NjZt29TTfG3x68M/DzXDpOva&#10;hq1rdrps+rs0OkX1xAtrCCZZDNFC0Y28DaW3ZdBjLqDx/hjT/tWseE7ZYNPe8s5L6S7tZbMNHZ/v&#10;w8hhG/5WjlCxIwLcPuAIBrC/aI8L+LfFfiS9tdB8HalrFpceC9X0pdShurKKBbq4MLxRkS3CSc/Z&#10;yu4IVBkTnG4qvtJdNfybX4pL8CopPfy/NfoeseB/jLoXxDvL2y0i/wBSh1GyRJZ9P1fTbzTLtY3y&#10;El8i6jjkMbFWAcKVJVhnIIpvjj4zaL8PdS0/TtWn1yfUL+KWe3tdG0W/1SVo4yiu7LawyFFBkQZb&#10;AywrhIdduf8AhMLb4ieNdM/4Vf4a8P6RcaYz+KNTskeaS5ntmMjtBPLDHEvkIqlpdzNKw2KAC/Ef&#10;EHxD4a+MnxM8Pat4Nm1D4oabpGk3ttfJ8M/G1tZ3VnLNLbNCZmj1G2YxsIZeNzDKjjgEPrFLzv5W&#10;vb77L7yVs3L+tv8AM9c179pLwh4aWI6hqWtRH7Gl/cLHoWoytp9u4JWS9CQE2YIVj/pHl4CMeinG&#10;+3xb0BdC8Qa0NdMml6Dk6hdRCR0iAgSfK7QfMHlSowKbgd3HORXh+oeKdZ/Z903xZrt34H1K70Hx&#10;A9neR32oatabtJlNrb2fk6tPLcs3lq0UbNcRG4wryFvu5fnvC/gHxNofwf8AEHgLw/o0njbSvFmn&#10;2seneNNK1KyOmJG2m21m0s2+dZiAYGk/cxyhkZMHJIFxSk5fL730for67PdBtZv+l5f5bntV5+1B&#10;4Nsb2/s3vPEsl3Zaj/ZMlvb+F9Wmke68p5vLiVLYmXESGQtHuUKVYnDqTcvv2ivCNnpmk3qatqmp&#10;DVIpJ7az0jSL7ULwJG2yRpLWCF5ogj/u38xF2P8AI2G4ryOb4b+OfFXxCvGj0/xB4Fs4vGj6tF4h&#10;t5tKlke1/sdrPfFG7XA+aSMArJEG2zKQAQ2zpdO8B6p8CfGU2q+GvCuq+PNK1PS4rO6+yXloNTS7&#10;S5ubiS4ka6mgjdJnu5GbYw2uBtTa3yR9lPq0v/Sbv8dPw8wfX+utvy1PQ/FHjCx8afBfXda0XVV1&#10;TSL/AES6mt7q3lLRyoYX5H8iDyCCDzVz4heKtZstVNnoly63Fmp1C5iyP30QfatuCwwvmYf5x93y&#10;+R8writH8Lap4R/Z+8TWutJBBqt1b6zqdxbWsxmitmupbi48lXKruCebs3bRnbnFXPidZwWvizxB&#10;PfPbWFteaPdRJdW9r++kyUEpkYNlzGEj2jAyJSB901UlZtIR1vin4saF4K8GJ4s1rWZLLw+4gIvP&#10;LlcYmZVjJVVLAEuuSRxnJwATUHiL4zeHPCrX66lrkkctlDazSQwxTTySC5d0t1iSNWaZ5GicLHGG&#10;ckdORnl/GPgnVdd+GXh3SotIsUvI9X0q9u9Pso0gt4Y476KacBS5U7VD5wTuIOByBXlq/BXxr4P+&#10;JEuuafpMfiDQ/DNxpsuh2f2uIXF7ZpFqMUluvmMqxzQLfKsZkIR1jQFwWYrMdU76a/h7v+b+59in&#10;tp2/H+vzR69b/tNeBpo7PzPEN5Yz3WqxaKtnqOnXlpdRXcqeZFHNBLEskAdPmV5VVSCCG5FdZo/x&#10;I0nX/FWveHNP1drnWdCEB1G2USD7P5ylowWI2kkKThSSO+Mivn7xN8IvEnxm+IcPiPXfDF14Y0S9&#10;8vTJdPub62e+treOx1NPtb+TI8auZr5AgjkkICK52nIXd8D6Dpv7N2ta1q3jjxZptlpuoabptrN4&#10;q168t7BdU1MS301y5VnwjMZQwToFO1chDh6df6v/AE/vS6MT/u6/1r/Xk3s0ekeLPjvoHg3xI+g3&#10;sniO81WO3ju5INF8O6nqgiikZ1Rne1t5FTcY3wGIPyniq+rftF+DtD119Kvdbv4ZIp4rS4vRpl61&#10;haTybQkNxeCI28EhLoNkkisC6AgbhnxbWLrSPiV8XNZ8W+F9O8SfEzw+2mWFhHqXwz8c29pBDcQy&#10;XLyRXAj1S23ttmiI3B+GOMZOYPiNq2ofC/4a+JvAHiHRo9I0fxZqWo29r45vtRs7bSrRNQkmnZrx&#10;3m81J41eVQBGySOkQEi+YdhHpzf1qrff32KaV9Hpp59Lt/Jn0afipoo0FNa/teY6a+o/2UsyxTEm&#10;6+0m18vbt3f64bM4x3zjmuLj/ax8Dz2sE8N54pnE73SJFD4S1l5f9GZEuGMYtS6ojyKhcgLuyucq&#10;wHEWHhXxeNHsvAy+Eb2Wxg8V/wBvDxWt9ZHTpbQamdQXavn/AGjzSpEe0whd5Pz7PmOP4H+E/jrx&#10;NrWjz36eKPhdBaL4iS4ntLjSZbiZbzUYbmFM/wClBVZC+WXa6tEfmAKliKb/AB8tOVNX+d138ibr&#10;r/Wr/S3kex+Iv2kPBfhlozc6/eXkLWceoyXWkafeajb21q4LJPcTW0UiQRsoZg8rKpVWbOFJHoNr&#10;q5vrWG5tr03FtMiyRTRS7kdSMhlIOCCDkEV4NovhfxB8C7/xNo/hH4fT+KNC1f7NJpUtnqFtCliY&#10;rKG0EF61zMsnlqLdGEkSzNtZwU3KN/qPwv8ACc/gP4beFfDVzcLd3OkaXbWEs65KyNHEqFhnnBI7&#10;0/dabXl+N7/dor7PoLVWv/Wx1v2y4/57yf8AfZo+2XH/AD3k/wC+zUNFSMm+2XH/AD3k/wC+zXP3&#10;N1M3xE0ljLIWXRtQwdxyP9Isa2q5nWLb7b40tLfELedoOpR7biPzIzmexHzJkbl9RkZHGaAKXh3x&#10;3qd94kje4vXfR9ZVzpiDgxeXuIyQMt5satL82Nm3b1NM8W/Hzwx4H8SNoes6nqkF5HBDdXE0Ok31&#10;xaWkMruiSXF1HE0MCExvlpXUAKSSAM1yHhjT/tWseE7ZYNPe8s5L6S7tZbMNHZ/vw8hhG/5WjlCx&#10;IwLcPuAIBqPxZ8E7/wCIHxW8UXWp61rOl+DtT0TT9PudP02S0WHVlSW7M0EzNE86LtlQExPESJGG&#10;444Fur7f1/XUelm/63/rsdbrP7RHg/QPEEuj32uXscsFxHZ3N9Hp15Jp1rPIVCRT3qxG3hcl0G2S&#10;RTl04+YZk8P/ALQHhbxN4m/sGx1PVVvmubiyhlvNIvrW0uZ4C4miguZYVhmdfLkO2N2JEbkZCkjy&#10;vVvB3jWx8B+NPhfYeDJb638Q3Wp/ZfFcd7axWEFvfTSStJcK0v2nzohM4xHC6uUjO9QzbKvhP4O+&#10;NvCOraBqt9LqnibS7fX9Xn/4Rtp7KH+yTdXFwsOo20iqhlxDM++GaVztuGZMPGI2Fsn/AMDWy+7X&#10;rt5qzYS0T+f66+d/v8m2kew6L8evDHiLxOmhaZqmpXtxJPLaxX0Wl3p02WaMMZI477yvszuuxwVW&#10;QkMjLjcpA7v7Zcf895P++zXjHwXn8Y+CtD8M+AdW8B30cOjW40+bxTDqFm2nTwxRkRzovnm6LybU&#10;yjwjazv87BQzew1TSWzv/Xbp6C6tf19/Um+2XH/PeT/vs0fbLj/nvJ/32ahoqQMD4m3c7fDfxYDN&#10;IQdJuwQWP/PF6365r4mf8k48V/8AYJu//RL10tAGx/wj/wD08f8Ajn/16P8AhH/+nj/xz/69bFFA&#10;GP8A8I//ANPH/jn/ANequoaHe/Z5YNPvYLa6lT5Zrm2aZFwyk5RZEJyM/wAQx79K5C+m1W1/aW0O&#10;3/t7UJdFvfC+oTf2KxiFpFNFc2SiVQqB2ciRhmR2A/hC7m3elPzdxj/pm/8ANaN4qS63/BtfoHVr&#10;t/kn+p51Z/DHxDp+rajqdvruhx32oeX9pl/sW4PmeWpVODe4GASOAKv/APCH+MP+hk0T/wAEU3/y&#10;ZXzT4i8O6tovij4leNvAviHxnLpHw4msUTTLzxZquo2+qTwkXOqxtFc3MiuBayJEoC4Em7HzKMfY&#10;+j6taa9pNlqenzrdWF7Alzbzp92SN1DKw9iCD+NEfejzf1Z7P0lrb0CXuy5f603XqtE/M47/AIQ/&#10;xh/0Mmif+CKb/wCTKP8AhD/GH/QyaJ/4Ipv/AJMrvaKAOC/4Q/xh/wBDJon/AIIpv/kyj/hD/GH/&#10;AEMmif8Agim/+TK72igDgv8AhD/GH/QyaJ/4Ipv/AJMo/wCEP8Yf9DJon/gim/8Akyu9ooA8y8Rf&#10;D3xVrXh/VNPuPEujrb3drLBIYtElDhWQqcE3ZAOD3Bqx4l+G+ueJr2KW41nRmgtr0X1pHJpE5aKR&#10;SShLLdruIB9AD6dq7+8/485/+ubfyr5k/aG/4Q3w78f/AALP408fav4L8Oa1pGqtd7/HmoaHYy3E&#10;DWK24UR3cUaMFlm4TG7JLbiMhfaUe9/wTf6FJXPZP+EP8X/9DJon/gim/wDkyj/hD/GH/QyaJ/4I&#10;pv8A5Mrh/gT4K0jWrzw18T/B3irxc3hPVtDmj/sDxF4g1DVkneWWF4rnNzdzLGyLFIoCD5hMTu4w&#10;d0fFbxj4sa7vfh/4L0vxB4etLqazbUdZ199Ne8khkMcptI0tZxIgdHQNI8QYrxlSHqnpZddflrb/&#10;AIPz7k+fT/gf19xt/wDCH+MP+hk0T/wRTf8AyZR/wh/jD/oZNE/8EU3/AMmVwvgD9oDxj8TND+IO&#10;qaT8PrDTE8L6hLpUNlr2vyW11PdQpE9wkyxWcqQqqyHa8bzByvGFYPW5r3xi8Rr8AdK+Jnh3wrpe&#10;pGfQo/EF5peqa3JZeRbm0+0MscqWk3muOFAZEB65HSpckoufRJP5Su0/mky1GTlydbtfNWv+Zvf8&#10;If4w/wChk0T/AMEU3/yZR/wh/jD/AKGTRP8AwRTf/JlbVxrmt6j4Gt9X8O6VYX2s3VtDcQafqmoP&#10;aW53hSyvOkErLhScERHJAGBnI88/ZfvbS48PeNbaDwnZ+D72y8W6jDqVnYaxNqcE94xSWadJpoom&#10;w7S/d2KBjgCr5WpypvdJ/g0v1/L1WXMnCM1s3Zfc3+n566WfU/8ACH+MP+hk0T/wRTf/ACZR/wAI&#10;f4w/6GTRP/BFN/8AJlcR4q+PnjPRPjZcfDTTPh1a65qVxpi6vpd9DrrxW/2bzTE73zNa/wCjBWXA&#10;EfnsxZcD7xXq/CvxQ1z/AITG18JeOfDNr4Z12/t5bvTZtK1NtS0+9SLb5sazPBA6yoGVijxKCrZR&#10;n2vtSV0pd72+V7/k/uKfutp9P1t/mi5/wh/jD/oZNE/8EU3/AMmUf8If4w/6GTRP/BFN/wDJlZJ+&#10;KXirxhNfS/Dnwro/iHSLG8lsJdV17XpNMhuJ4naOYW4itLlpFjkRo2ZxGCytt3AZrqPAPj6LxtFq&#10;ltNZSaRruj3IstU0uZw5t5jGsilXHEkbo6sjjGQeQrBlVL3ldf1/V0D0dmZv/CH+MP8AoZNE/wDB&#10;FN/8mUf8If4w/wChk0T/AMEU3/yZXe15z+0FLoWm/CfXtb8RXGsQadotu+o40PWb3TLiWREYJEJL&#10;SWORt7MFCbiCxXjIGJlLli5diormaRZ/4Q/xh/0Mmif+CKb/AOTKrDwH4l/tuO+m8Q6U91HYz2sG&#10;zR5VRd8tu7Mym6JbiEAAFcbs89K8s+Aem+KPgr448OeDvF/iDWNc/wCEu8Nx36Sa1qlxqJttYtub&#10;63ilnkkZUaOaJlXdjFu5HJYn6Tb/AI/Iv+ub/wA1rSUeX+uzt+nzWpmnf+u6v+uvnoec2fwx8Q6f&#10;q2o6nb67ocd9qHl/aZf7FuD5nlqVTg3uBgEjgCr/APwh/jD/AKGTRP8AwRTf/Jld7RUlHBf8If4w&#10;/wChk0T/AMEU3/yZR/wh/jD/AKGTRP8AwRTf/JlfOxj+H02meN7z4q+C77xJ8RNK1DVFl8S2Xh+5&#10;vXghWV5LT7HqcUbR2Pl28kICmaIxOrs+Duc/THwhj8RRfCvwini6aO48ULpVsNTlikWRXuPKXzDv&#10;X5WJOcleCckcUR96PN6fjf8Ay19UOa5Zcvr+GhQ/4Q/xh/0Mmif+CKb/AOTKP+EP8Yf9DJon/gim&#10;/wDkyu9rxL9q7w3D4o8J+ELa88Jz+NdKi8U2E9/o0OnC/E0CiTdviYFSmSuS+FGQSQOaluzil1aX&#10;3tK/yvcOjfZN/cr/AInYf8If4w/6GTRP/BFN/wDJlH/CH+MP+hk0T/wRTf8AyZXDfBy3+HXhHxsN&#10;N0z4LRfBrxTqdnI1t5mi6ZbPqNvGyNKiXFhLNGdpKMYndXIG4KQpIxPj58TvD4+K2neCPFXii90D&#10;wvb6dDqF5pujeedQ165uJZY7ayjW2BuGQC3nkeOEbn+UMdgZXp7xS6/8H/L79NxLVSl0X/AX6r8z&#10;0TxF8PfFWteH9U0+48S6Otvd2ssEhi0SUOFZCpwTdkA4PcGu1/4R/wD6eP8Axz/69cD8HNJ+FVrp&#10;OuXnw18MaR4amfEOqQ2ugHR77eFLIt1DJFHMDhyw8xckMSOua9WqmrCTvqQ/bLf/AJ7x/wDfYo+2&#10;W/8Az3j/AO+xU1FSM5G++HPgPVPGVr4vvPC/h278WWqhbfXp9Pge+hABACTld6gBmHB7n1qXx14m&#10;v/Dvh+81HQ9Dn8V6rDA/2bSbK5t4XnkJUKN88scaqOpJbOAcBjgHGu/jAum/ECz8Nah4R8R6fZX1&#10;6dNsvEc8dt/Z91c+Q0/loFnNwAVSQB2hVCyEbuRntNSuZLNJLiG1mvpYreWRLW3KCSZhtIRS7KoY&#10;ngbmUZPJA5qWrw0dkylpPVa/1+G6+8+Xvg38ANPT4S3Fz4u0T4i6b4vfz7zV9Nh8fXNp/a19KDNc&#10;SQRWeqm1RZJXdV3tH0y4UfMe6/ZOXxF4T+Hf/CG+I/CWreFrHQJ5rbRbjWNQsLkzaaZnNrETb3c7&#10;CSKLZG27AwqkM3OF8M/tQaj4w0a91bSfgt8Q7zT7O6urKeWOTRCyzW8rRToI/wC097lXRx8indj5&#10;d2Rn1jwT400j4ieFNM8R6Dcm70nUIvNglaNo2xkgqyMAyMrAqysAVIIIBFa33aVk0tOnk/u26WvY&#10;h/yy3TevXzX379b2ua32y3/57x/99ij7Zb/894/++xU1FQMh+2W//PeP/vsUfbLf/nvH/wB9ipqK&#10;AIftlv8A894/++xR9st/+e8f/fYqaigCnd3cDWswE0ZJRgAGHpXhvxM1nxRY/tAeEtf0n4ceIPE+&#10;iaHpGpWU19pl/pEazSXTWbp5aXF9E+F+zyBiyryV27gcj3i8/wCPOf8A65t/KvMfHXx0u/BfxEsP&#10;B1v8NvF3iW/1C1mvLK60mbSlt7iOHyhMQbi+iZShnjBDquS3y7gCaPtJrfX8nf8AC5S6nOfDnWPE&#10;1n4q8H+HtG+HuvfD74eaTYXkd5Hrl9pVwsjnyvsyo0F7czZB84knA5GSeMHg6XxL8BfD/wDwh2me&#10;BtQ8b6VBd3U2l6po+o6fCiQzTvMsd2t1cxOjIZSpaJZQypuwpOwdP4T+OUuv/Ee18E6x4A8UeDNY&#10;u9LuNXtn1qTTZYZoYJYYpAGtLychg1xHwwGRnnivUKbWil3/AM7fmrE9Wn/Wh8//ALN+i+JF0P4t&#10;xeMbeDSNY1nxdfXKiAObfypLO1VTC7qhmjXBTzAAHMbHC9Bz8K/EaP8AZrn+FcHw9mXxFZeEz4fG&#10;tXWr2C6Tdulp5HmQFLhrj58ZRZYY+SAzIMsPqCis5RUocnS0Y/8AgKsvzf3miqNT51um5L5u7/T7&#10;jzTR/GuseGfhT4buT4C17UNYSCK0uPD9peaX9st9qFS7vJeLblfkB+SZm+dePvbfN/gX4i8ZeENZ&#10;8X2+sfCXxVZW/iTxbc6tFenUtDeK0t5xEoaYJqJfK7GLCNXOPu7jxX0nXO+Cdb1/XLLUZfEPhr/h&#10;GLiDUbi2toPt8d39ptUciG53IAE8xcN5Z+Zc4NbOTlVlVe7T9LNxb/FLz3MORRpxgtk199mvyb8t&#10;jxjxtN4w0H9qr/hKfDvh5vEmiReDI7O8tY3SB7hvt0rbLaeVlh85BhvKkdAyuTuXAz0em2eufFD4&#10;meFfFmu+HpvBOkeFVu5LPTtWvLWe/urueLyTI32WaWKOJImlAHmMzM+SE2Dd7NRUp2iovpf8W3+p&#10;ctZOXe34JL9Dwnwe3iX4B6XeeGLLwbqXj7QBqN3e6XfeH77T4p4orm4luGhuY7y5twGjeVlV42fe&#10;oUkKciut+Ffhy/03V/FfizxCbWw1rxPcwTNplvcCZbGCGBYoomkGA8nDszL8uX2gsFDN6TRSWit/&#10;X9ee/wB4PV3Iftlv/wA94/8AvsV89/tTWev/ABAufC3hG08C+IvE3gr+0ItT1+88P6xYWUkyQ73g&#10;to2lvreVW89YZGdSuAg2kkkL9FV578aPjEnwX0Ow1a58K694ms7q8hsCdDaz3QSzSpDCHFzcQ8PJ&#10;IqgruxyW2jml1j6r776fiUr627P/AIP4f1c8W+NXwYPhNvCPiD4d6B478ZeL9G1aDUrRrnx3Pe2t&#10;siOqXEcqanqYQedbyTxho0cjJztB5+k9H1r+1LPT725tJtHnmt98ljeywtNbsdp8tzFI8ZYcg7HY&#10;ccE1wVj8emt/EmjaR4r8AeLPAY1m4+xafqGtf2fPaTXJGVgMlld3HlOwB2+YEViNoJYgH09v+PyL&#10;/rm/81q1flt0v/lp+Wnz66x1Xe34Xf8Awf6QfbLf/nvH/wB9ij7Zb/8APeP/AL7Feb/Gz4vat8Jf&#10;Ceua/a+D5tXsNHtku57y51CK1t3jLAOqFRLKZFHODEFPA39cenVPmM8F8J3njH4TaHc+DLfwNeeM&#10;Q15fXFn4itdUsIrF1ubmWZftYmnW4Rl83D+XDNkDK7ido9F+E/hlfhn8K/Cnhe71RdUuNE0q3sZb&#10;sH/XNHGqsyjJOCQcDk4wK56b4seK9evNSuvBPgyx8TeGdLup7K5v7rW2srq6mgcpOlnB9ndJdkiv&#10;HmWWFS6EA7fnr0Dwn4o03xt4Z0vX9HuPtWmalbpc28uCCUYZGQeQR0IPIIINNX5Hbrb9bfm/UJaS&#10;5X935/Purng/7Gnij4r+NvDvi3xd8V72806LVtauP+Ee8Mapp0FjPpWnpI4TzAsSSFmzj94W+WNW&#10;H3zn1P4keIvGOg/2XqPg/S9K8UWcMjDVNFmuha3s8ZA2vaTOwiDoc5jl2q4P+sjK/N3dRXNzFZ28&#10;txcSpBBEhkklkYKqKBksSegA71MmrLokl+Ctr69X31Gvibtu3+PRenQ8WsYfE3xU+KnhLxLrXhiT&#10;wJ4e8J/arm3t9XvrS41K+u54Gt+VtZZoooEjklOfNLu5T5VC5ap8SPh3c6H8fNA+Mnhzw/beLtRt&#10;tFm8PalpcdxBDe/Z2kEsU9o8zpF5itvRld0DJKfmG3DaPwN/aMf41+MvFGlxeGn0jR9PsbHVdI1S&#10;S88x9UsrqS5SKcw+Wvkhhal1G5yUkQnacqOh8VfEvXT4wu/Cfgbw/pviTXtOtoL3U/7Y1d9MtLSK&#10;YyCFfNjt7h3kcwyEII8BVyzDKhnJcri9n/mmnf5NrXb1Gr+9Hfv+DX42aMfwDp+t674+8VePdf0d&#10;vCZ1DSrTRbHRbi/iuLowwSXEpmuPIkeFXZ7llVEd8KhJcl9q+v1xHgL4hnx5pOv295pjaJ4g0O6f&#10;TdV0xphMIZvKSVWjkAHmRPHLG6OVUlWG5VYFR29VK+np+ev47kXu23v/AJafpYKKh23H/PWP/v2f&#10;/iqNtx/z1j/79n/4qpGeRHwx8Sb/AOOQ13WNJ8Man4QsJPK0Rl165huNPiePbNcNafYmSa5Yl0DG&#10;dVWM7UClpWk9db/j8i/65v8AzWjbcf8APWP/AL9n/wCKqlqVg+pRy2c0zJHcW8kTNbtJDIFbAO10&#10;cMjc8MpBB5BzzRqopdh7yuz5g+Avh/4r6t4F8YDwj448K+HtOk8W+Ilto9Q8KXF9dQv/AGncgsZh&#10;qEcbfNkjMOAMAhsc+nfsp3UVr8MJ/C/2F7LUfCWq3Wh6k5uhcpd3isJprpJNiZErT+YRsTazsm0b&#10;ai0n9kvwPoFtJb6XeeMdNt5JpLl4rTx54giRpZHLySELfgFmZmZm6kkk8mvRvBPgTSfhz4btdA8N&#10;2NrpOk224x28MbHLMxZ3dmcs7sxLM7EsxJJJJzTjZKz7JfNW1v8Afp1uuwptyk5LrJv5O7t+X3eb&#10;OjoqHbcf89Y/+/Z/+Ko23H/PWP8A79n/AOKpATUVDtuP+esf/fs//FUbbj/nrH/37P8A8VQBNRUO&#10;24/56x/9+z/8VRtuP+esf/fs/wDxVABef8ec/wD1zb+VeE/Gaz8T337Rnwsj8J6vpOian/YWvlrn&#10;WdKl1GEx+ZpuVEUdzbsGJx82/AweDnI9wu1n+yzZkjI2NnEZHb/erzzxn+zz4X8feL4vFGrXHiBN&#10;bhha3huNM8U6vp6wRsEDrHHb3caIH8uMttUbiilskZpL4lLtf8U1+pUXa4z4M6tqfhDwJ8P/AAl4&#10;91CZ/iBfabK8qXDtcPO8G0zMZQzrx5ifeck54Jwa4j4R/C3wj8cvBb+LPiN4W0vxT4sudU1KKaTW&#10;rZLqXSjFeTQrbWxcE2wjWNBiPa24biSxLV3/AIV+APhrwf4qtPEdpPr1/rFnDLb20+ueJtV1VYUl&#10;2+YES6u5EUtsTJAz8o5qTxV8B/C/jDWLjU71NQs7q6IN4NG1rUNMivSFCg3MVrcRpOdqhcyq3yjb&#10;04py1dyVtY8I/Z/+EvgTUvCv7QMNzpWmeMY38Wahpk2o6zbx39xcW9vb2rRW800gZphDIMDeWO5N&#10;xJbJrd1fwl4V8Z/8E+9Fm8SaLo+u2+nfDqK+s5NUtYrhLaddK+SaMuCEcZ4dcEZ617N8MfhDovwh&#10;sdbsfDSJZ6dqmpNqTWSwokNsxhih8uFEChYwsCYU5OSeegHPf8Mu+AHsbzTpdLurnRLqJ4Todzq+&#10;oS6XCrAjEFk1yYINucqYkUocFdpANZyi3SdNdYwXzjFp/i/wN41EqqqW2lJ+qk1+iOp0nwronjb4&#10;U6NoviLR7DX9GutNtRPp+qWqXNvLtRGXfG4KthlBGRwQD2rzj9knw/pfhXT/AIpaRomm2ej6VZ+O&#10;9SitrGwgSCCFBHb4VI0AVR7AV3s/wd0efwPpvhIX2vW2j6cwa3a08Sapb3gxuwr3cd0txIo3H5Xk&#10;K8Lx8q453wv+y74N8Gap/aGj3Xiq0uGvf7RlU+NNckiuLjKkyTRPfFJi21Q3mKwYDDZHFdMpKVed&#10;TpJNffKLv+DOOMHGjTp9YtP7oyX6o8r8XfB7wB4s/bik0/WdP09IdU8Frqd7oqRpFDr1wl66eZeI&#10;APtQjXb8km4fdJB2Ljt4/COh/Bn47+AdG8AaXaeHNK8SW2orq/h7SUS3sfKgiV471bZQESRZWSIu&#10;gUuJwH3bU29h4y+AXhvx940k8Ta59oub46ZHpkSwzPbG2CTPKs8EsTLNDMDIy+YkinaSO5zr+B/h&#10;Pofw7murnSI7iW/ulVJ9S1e/u9TvZEXlYzc3U0kuwEkhN20Ekgcmoi7QhHa1/wAXJr8Gu/8AlrP3&#10;pylve34KKf4ps8t+Evw+8KfHrwxqfiT4leGNH8Z+I/7d1SymtvEFjHeppa297NDDbwxTBlgAhSMn&#10;aAZC29s7ga674KzS6b4s+I/hW0mkuPDPh/UraHTPMcyC08y0illtFYknZGzBlUn5BKEGFVQNbxV8&#10;DvDfjDWJ9WuRqOl6nchBdXfh7WtQ0eS72LtQztZ3EXnFV4Bk3YHA4rpvC/hOw8F6Jb6Rolra6dp0&#10;GdkMMR5YnLMxLZZ2JJZmJZiSSSTmpjpG3l/l/l6+e9yWsr+d/wA/67eXbcrwv9s6O7l+CsKWE8Nt&#10;fN4l0AW81zCZoo5P7VtdrPGHQuoOCVDKSOMjrXt224/56x/9+z/8VXFfFD4N6B8Y9NsrDxT9vuLO&#10;znW6ih0/Vr7Th5qsro7fZriPeUZFZd2drDK4PNH2ovs0/uaZSdr+j/I8Z+OOl/Ebwnpuh+N/HXiT&#10;w94w8HeE9Tt9XvvD/h/Q5tGnmdHCxTCWW7uvNMLuJBAPKDsgBf8Ahb6bb/j8i/65v/Na8ttf2ZfB&#10;kOpWF7eHXtfawuEu7a38R+KNX1a1jnQ5SX7PdXckRdTyrFSVIBGCM16Yyz/ao/3kedjf8sz6r/tU&#10;/s28/wDL/L/g7JRq5X8rfi/8/wCuvkv7ZP8Aya98R/8AsFP/AOhLXs1eafEz4AeGPi8048US65dW&#10;1xALaawsvEmq2NnLGCTh7a3uo4mOTyxUk4GScCt7wP8ADey+HsN3FpeoazdLdMrSHXNc1DVmBUED&#10;Y13cSlBzyEIB4znApLzKfRI4z9ly4Sx+DaWl0fstzperaxbXsUxCtbyJqFwxD+nylWB7qynoRTf2&#10;Q8y/s7+ErsQfZ4L8XWoWyYwDbz3c00LAYHDRyIw4HBHAra8XfAHwj451u61TWLO4lmvFRb62tdTv&#10;bWz1AKAqi7tYp1huRtAX98j5UBTwMV3y200duIYpIoEVdiCOLGwYwMDOOKPs3e/9fn+HmTZX02/r&#10;+r9eyOK+Gfx38D/GHWfFWl+ENZfWLzwvenTtWAsbiGO3uAzqYxJJGqSEFGzsLY4PQjPM/tN2Pirx&#10;F4Z0fw7oXhbVvE+garfCPxLHot1Zw3R05VLPbqLq4gUichYnIfIjaTAyRWr+z/8As/aB+zf4Dfwt&#10;4XuLq7gmvZ9Ru9Q1TbLd3lxK2WkldAgY4CqMKOEHU5J9K23H/PWP/v2f/iqJJWS9L+ul/lfo91uV&#10;ezlbbW3p0+dtfJnzT8F/Fmp6t+1t8R4Ln4f694ShbwroMfl6jLprLarHLqGwMLa7l4fcQgTdjym3&#10;bPk3dRfeG5PG37Rnig6Nr+q+BtQ0jQtNhv77Rltnl1VZZbiSFZEuYZo9kOyUKwQPmeQbwBg9Z4R+&#10;AvhnwP451Dxhpb6w3iHUIRbXVzqHiHU75JYlZmRDFPdPHhC77Bt+Te23G450vHHwk0L4hXVtd6qt&#10;3b6hbKY49R0XUrzSrwRkkmM3FpPFI0eTnYWK55xnmnJ83K3uv+D/AJi+1K2zt+CX+Rx3wJs4NFuv&#10;itoxM2o6tp/iJxqOv3JBl1SSWytp43kxhVeOKWKEpGFQCIFUQNtHs9c34e8Haf4H8NtpWjW8NnYo&#10;HkZcO8krtkvJJI7l5JGPLO5ZmPJJNdJQ7WSXRJfckv6Qu77hRUP2y3/57x/99ij7Zb/894/++xSG&#10;eFeMLF/D/wAdPBviC01zVpNP1fWW025aLxNdXEJuPsk4Fl/ZZZbWOICISNOoaYOmCmGaVPYfFmvR&#10;+FdD1PW5omnh03T7m8eKMgM6xqHIGe5C1m2fw98C6b40uvF9p4Z8PWvi27Qx3GvQ2ECX8ykKCrzh&#10;fMYYVRgnoo9K1datdP16zudOvGjlsry1mtp03jDI4CsPxBNZz5/Y8sPis7fdp+P/AAdbt6RcXVUp&#10;L3dPz/y0+XayXkvgn4U3PxO8I6N4v8ZeKvFg8RaxYw3/ANm0PxJeaZZaYZUEiwQwW0kccqx7gu+d&#10;ZGfbluDtrs/gt4O8VeB/Ct/p3jDxPJ4v1N9WvLmHVJmzI9q8paBXUKqowTAKxqEBztAGAOP8M+If&#10;G3wh8K6b4TuPBmp/ERdLiFnY65oWoabCs9tGoWFrpLq5gaOXbhW8oSKdpYY3bB6N4F1LxFc6Gbjx&#10;eNGstVmmeRLHSZnljtYSf3cbSvjzZAOWcIi5OAuBubok4qUvZ/D09Lr5301f3u5zx5uWKqfF19bN&#10;fd/wLHUUVD9st/8AnvH/AN9ij7Zb/wDPeP8A77FZmhNRUP2y3/57x/8AfYo+2W//AD3j/wC+xQBN&#10;RUP2y3/57x/99ij7Zb/894/++xQAXn/HnP8A9c2/lXzJ+0N/whvh34/+BZ/Gnj7V/BfhzWtI1Vrv&#10;f481DQ7GW4gaxW3CiO7ijRgss3CY3ZJbcRkfSt3dwNazATRklGAAYeleG/EzWfFFj+0B4S1/Sfhx&#10;4g8T6JoekalZTX2mX+kRrNJdNZunlpcX0T4X7PIGLKvJXbuByEvjjfz/APSX+v4lx6ln4E+CtI1q&#10;88NfE/wd4q8XN4T1bQ5o/wCwPEXiDUNWSd5ZYXiuc3N3MsbIsUigIPmExO7jB3R8VvGPixru9+H/&#10;AIL0vxB4etLqazbUdZ199Ne8khkMcptI0tZxIgdHQNI8QYrxlSHrA+HOseJrPxV4P8PaN8Pde+H3&#10;w80mwvI7yPXL7SrhZHPlfZlRoL25myD5xJOByMk8YPB0viX4C+H/APhDtM8Dah430qC7uptL1TR9&#10;R0+FEhmneZY7tbq5idGQylS0SyhlTdhSdgqXRdNbfff/AD/4axC6vrp+X9f1dh4A/aA8Y/EzQ/iD&#10;qmk/D6w0xPC+oS6VDZa9r8ltdT3UKRPcJMsVnKkKqsh2vG8wcrxhWD1ua98YvEa/AHSviZ4d8K6X&#10;qRn0KPxBeaXqmtyWXkW5tPtDLHKlpN5rjhQGRAeuR0rmv2b9F8SLofxbi8Y28GkaxrPi6+uVEAc2&#10;/lSWdqqmF3VDNGuCnmAAOY2OF6Dn4V+I0f7Nc/wrg+Hsy+IrLwmfD41q61ewXSbt0tPI8yApcNcf&#10;PjKLLDHyQGZBlhlJyVJ/zcsGvVxbl5b2/TqbxUPapP4eaSfpdJfhf9eh77ca5reo+BrfV/DulWF9&#10;rN1bQ3EGn6pqD2lud4UsrzpBKy4UnBERyQBgZyPPP2X720uPD3jW2g8J2fg+9svFuow6lZ2GsTan&#10;BPeMUlmnSaaKJsO0v3digY4Arb0fxrrHhn4U+G7k+Ate1DWEgitLjw/aXml/bLfahUu7yXi25X5A&#10;fkmZvnXj723zf4F+IvGXhDWfF9vrHwl8VWVv4k8W3OrRXp1LQ3itLecRKGmCaiXyuxiwjVzj7u48&#10;V0yUViKkY/DZpf8AgUbK/a13208jjTl7Cm5b3Tf/AIDK+nrbz17M3/FXx88Z6J8bLj4aaZ8OrXXN&#10;SuNMXV9LvoddeK3+zeaYne+ZrX/RgrLgCPz2YsuB94r1fhX4oa5/wmNr4S8c+GbXwzrt/by3emza&#10;Vqbalp96kW3zY1meCB1lQMrFHiUFWyjPtfb5/wCNpvGGg/tVf8JT4d8PN4k0SLwZHZ3lrG6QPcN9&#10;ulbZbTyssPnIMN5UjoGVydy4Gej02z1z4ofEzwr4s13w9N4J0jwqt3JZ6dq15az391dzxeSZG+yz&#10;SxRxJE0oA8xmZnyQmwbojbkg+ut/k5Jfgl/W2s9JyXTS3zUW/wAWzTPxS8VeMJr6X4c+FdH8Q6RY&#10;3kthLquva9JpkNxPE7RzC3EVpctIsciNGzOIwWVtu4DNdR4B8fReNotUtprKTSNd0e5FlqmlzOHN&#10;vMY1kUq44kjdHVkcYyDyFYMq+aeD28S/APS7zwxZeDdS8faANRu73S77w/fafFPFFc3Etw0NzHeX&#10;NuA0bysqvGz71CkhTkV1vwr8OX+m6v4r8WeITa2GteJ7mCZtMt7gTLYwQwLFFE0gwHk4dmZfly+0&#10;FgoZpjrH5fjp/wAH/PuS+LTv+Gv/AAP8u3pNeYfF/wASaz/wkfgnwTod7No1x4ourlbrWrcRtPZW&#10;lvAZZPJEisvmu3lxgspCh3bGVFek/bLf/nvH/wB9ivP/AIq+Er7xDdeGvEfhu9s4/E/hm7e6tIL2&#10;XZb3sUkbRT2sjgMYw6NkSBW2uiHawBUp/wCX9f1+I9Vqv6/roch4y/Zy1W30OA/D7x/4u0XWlvLS&#10;S6bWfFGoajb31uk8bzRsLiSUwlkV8NAI8khWzGWWvb2/4/Iv+ub/AM1ryq4+JfxB8Q3aaZonw6n8&#10;MS+cqza54s1Gwkso4gw3vFDZ3Us0zFc7UcQg5G5l6V6e13B9qjPnR42MM7h6rVXbX9f1YjS54V+2&#10;j4M0m8+Afj/XbqCa7v7fTFkgW5upZbeGSNwySJbsxiSQHneEDcDngV9A14F+1hfeJ/Fnwx8V+BvC&#10;/wAP9c8TXOr6b5UOq2V/pUNmkjN9x/tF7FKCAuSRGR8wwTzj1DwP46vfFkN2+qeENZ8FtCyrHHrl&#10;zp8jTgg5KfZLqcADHO8qeRgHnCW2hb0t3PK/H/gzSfDP7Q/wSvrKCaS/utT1iOW8vrqW7n8ttNuJ&#10;DGskzMyR7gpCKQowMAYFfQNfNnxM8T+Mta+Lnw91nT/hF4svNM8J6lqEtzOupaEv2qOWzmt43gVt&#10;SDEFnVsSBCF6jPy17z4f8SHWNBttQvtNutAuZELyaZqEtvJcwYJG1jbyyxkkDPyO3Ud+KS0jfoge&#10;9uptVwXxS+FMfxYn0Cy1XU5V8J2dxJcaroCIRHrP7srFDO4YZhViXaIgrIQobgEHy79jTxR8V/G3&#10;h3xb4u+K97eadFq2tXH/AAj3hjVNOgsZ9K09JHCeYFiSQs2cfvC3yxqw++c9L+0Pr/j5oNI0PwVo&#10;WrX+kamJV1rW/Dd9p8ep2ES7dsdst5cQIskmWHnZbywpIQsVIJJpK61dvlfXXtbr592OPxSV9rr7&#10;tNP0MD4Z+HdA8LftG6rpXws0210fwVY6TJD4pstIjEOlQat5kRtY4YkxGlyIvPMwjAO1ofM5KV3v&#10;iD9mn4TeLPFGreJfEPw58MeItd1Ro2u7/WtLhvZG8uNY0AMytsARFGFwDjJ55rI+EfiK90e40rwl&#10;pvwh1jwF4QtLOZm1DWNU0t9swZCiCO1u7iSV5C8rvK5U7lyS5ckdH8cW8Qal8JfFGn+DPLm8T6hZ&#10;tY2LefHH5DzERGfLsBiJXaXGcny8AEkAud1BcurSdr+r37dl2VvUUPel72idr/h9/f1PPf2RvCeg&#10;aT8OfFfiXwzo1loGieLNevtTsLDTbaO2tks4z9ltmjjjAVRJFbpNwOfNycmvoGud8N6HpXgvwTpf&#10;hzSmji07SdPi0+1iDD5YoowiD8lFdFVyteyd0rJeiVl+BEbv3mrN627X1CiiioKOH1z4v6FofxI0&#10;DwQ0d5d6zqzum+1hDW9mRDLMonkJAVnSGTao3MduSAvNdfcOY51dY2lZYnIjXGW5XgZIGfqa8c8Q&#10;fsx6JP8AFHwv4x0efVrKa01+bXNUhbxNqYgmd7WaPdHbecYQxkeLcAqgoGU5UlT7M3/H5F/1zf8A&#10;mtH2Vff+v6/HyR9rTb/hzxXwp+01qXjS0v7vSPgx8QLm1sL+50y6l87Qx5VxbyNHOm3+09zbXVhl&#10;Qd2PlzxXqfgnxto/xC8OW2uaHctc2MxdD5kTxSxSIxSSKWNwGjkR1ZWRgGUqQQK8w/ZS/wCRV8d/&#10;9j74j/8ATjNUn7PcMh8X/Gq9txjRLrxnIbMqQY3kjsrSK6ZMf9PEcqt/to/fNOHvJX6wUvm+XT/y&#10;b8BzXK5JdJuPyXN+Pu/me0UUUUhBRRRQAUUUUAQ3n/HnP/1zb+VeY+Ovjpd+C/iJYeDrf4beLvEt&#10;/qFrNeWV1pM2lLb3EcPlCYg3F9EylDPGCHVclvl3AE16def8ec//AFzb+VeE/Gaz8T337Rnwsj8J&#10;6vpOian/AGFr5a51nSpdRhMfmablRFHc27BicfNvwMHg5yBaziu9/wAIt/oVHqdZ4T+OUuv/ABHt&#10;fBOseAPFHgzWLvS7jV7Z9ak02WGaGCWGKQBrS8nIYNcR8MBkZ54r1CvLfgzq2p+EPAnw/wDCXj3U&#10;Jn+IF9psrypcO1w87wbTMxlDOvHmJ95yTngnBriPhH8LfCPxy8Fv4s+I3hbS/FPiy51TUoppNatk&#10;updKMV5NCttbFwTbCNY0GI9rbhuJLEtTfRLz/PT8Py87E+f9bf1/SufRNFfIX7P/AMJfAmpeFf2g&#10;YbnStM8Yxv4s1DTJtR1m3jv7i4t7e3tWit5ppAzTCGQYG8sdybiS2TW7q/hLwr4z/wCCfeizeJNF&#10;0fXbfTvh1FfWcmqWsVwltOulfJNGXBCOM8OuCM9azcrUnVXRRl/4Em/wsbRpuVVU+8pR/wDAWl+N&#10;z6grnfBOt6/rllqMviHw1/wjFxBqNxbW0H2+O7+02qORDc7kACeYuG8s/MucGs/SfCuieNvhTo2i&#10;+ItHsNf0a6021E+n6papc28u1EZd8bgq2GUEZHBAPavOP2SfD+l+FdP+KWkaJptno+lWfjvUorax&#10;sIEgghQR2+FSNAFUewFbyjy1p0n9lP8ACUV+vn18rcqnzUoVLfE1+MZP9Py80e80V8m+Lvg94A8W&#10;ftxSafrOn6ekOqeC11O90VI0ih164S9dPMvEAH2oRrt+STcPukg7Fx28fhHQ/gz8d/AOjeANLtPD&#10;mleJLbUV1fw9pKJb2PlQRK8d6tsoCJIsrJEXQKXE4D7tqbYS92Mn9q/4Nr9DSWkpRXS34pP8me90&#10;V88/CX4feFPj14Y1PxJ8SvDGj+M/Ef8AbuqWU1t4gsY71NLW3vZoYbeGKYMsAEKRk7QDIW3tncDX&#10;XfBWaXTfFnxH8K2k0lx4Z8P6lbQ6Z5jmQWnmWkUstorEk7I2YMqk/IJQgwqqAo6rXtf8v8/Tz1QS&#10;91287fn/AJevluesVwPxo+LkPwV8JReIbvw3rXiOza8t7KSPRDa+bE08qxRMwuJ4QVMjxp8pJBcE&#10;gKCR31eJ/ti/8kKuv+w7oP8A6eLOlu4ru0vvaRUdzZtfjs1jqFjB4u8BeKvAFnfXEdnbaprh0+e0&#10;a4c7Y4nezu7jyi7EKrShELFVDbmUH01v+PyL/rm/81ryb9rxI5/2Z/iLbFPNubvSZbWyiU4eS8kx&#10;HbKnP3zM0QXHO4rjmvUNPSeOGwS6bfdLbYlbOcvhNx/PNVuv6/rT9V85elvO/wCFvzvp6Mv0hzg4&#10;GTS0VIHiknxF+NVl4Zn1vUvhj4J0e3t7eS6uLe88eXJmgRAWbf5WkumQBn5XYe9eifC/xdd/ED4c&#10;+GPE1/pDaDd6xp0F/JpjzecbYyRh/LL7V3Yz12j6CuA/apupdV+H+n+A7SVo7/x9qtv4aBjJDray&#10;bpL5xj+7aRXJz67a9jhhS3hSKJFjjRQqqowAAMACqj8Mn5pfcrv77r7mOW6t5v5Xsvyl+A+uC+KX&#10;xRk8Az6BpGlaLL4l8WeIriS20rSknFvG3lxmSWaeYhvKhjUDc4VmyyqqsWApvwz+O/gf4w6z4q0v&#10;whrL6xeeF706dqwFjcQx29wGdTGJJI1SQgo2dhbHB6EZ1/iJ8RtG+GPh19W1h5pNziC00+yiM15f&#10;3Dfct7eIfNJKx6KPckgAkS9k+9vnfb7+nfoNbtdf6/I5vwV8Vtau/Hb+CvG3hm18LeJJbJtS09tN&#10;1Q6lY6hboyJKYpmhhkEkbSRhkeJeJFKlhnHQ/FD4iWHwt8G3mvX0Ul26NHbWen25HnX93K4jgtog&#10;erySMqjsM5PAJrlfhv4D13VPF8nxH8drFb+JprNrDS9Dt3DwaFYu6u8RccS3MjJGZZR8v7tEQbVL&#10;Sct8Rm8YzfHjTNTufhp4i8X+D/DdmJ9FGi3mlCKXUpQyy3MqXV7A4aGImOMbSP30rZztw5fZi9H1&#10;t8399rLtzeQk1dyWqW3nsvuvr3t5nb/BX4oXnxg+Fo8R6jokfh3UPteoafcabDe/bEiktbqa2fbN&#10;5ce8Ewlgdg616PXzt+xXrV5rHwP1c3egahofl+JPEBUahJbN5u/VLt2C+TNJ9xmMbbsZZGK7l2sf&#10;omrluSt5Ls2vubRDtuP+esf/AH7P/wAVRtuP+esf/fs//FVNRUDIdtx/z1j/AO/Z/wDiqimtZp8h&#10;plGUZPkVlODjOCGyDx1Bq3RS30YbHi2lfsk+BdDhuIbC48W2lvcXEl1PBF4518RTzSMXleRPt+12&#10;diSxYHcSc5zXquh6DbeGdItNK0m2s9N020jEVvaWtv5ccSDoFUHAFalFVfSwdbkO24/56x/9+z/8&#10;VRtuP+esf/fs/wDxVTUUgIdtx/z1j/79n/4qjbcf89Y/+/Z/+KqaigCHbcf89Y/+/Z/+Ko23H/PW&#10;P/v2f/iqmooArSQzyxuhljAYFTiM9/8AgVec+M/2efC/j7xfF4o1a48QJrcMLW8NxpninV9PWCNg&#10;gdY47e7jRA/lxltqjcUUtkjNen0UeY7nmvhX4A+GvB/iq08R2k+vX+sWcMtvbT654m1XVVhSXb5g&#10;RLq7kRS2xMkDPyjmpPFXwH8L+MNYuNTvU1Czurog3g0bWtQ0yK9IUKDcxWtxGk52qFzKrfKNvTiv&#10;RqKHruI4X4Y/CHRfhDY63Y+GkSz07VNSbUmslhRIbZjDFD5cKIFCxhYEwpyck89AOe/4Zd8APY3m&#10;nS6XdXOiXUTwnQ7nV9Ql0uFWBGILJrkwQbc5UxIpQ4K7SAa9bopNKW/a3yQ7v8b/ADODn+Dujz+B&#10;9N8JC+1620fTmDW7WniTVLe8GN2Fe7juluJFG4/K8hXhePlXHO+F/wBl3wb4M1T+0NHuvFVpcNe/&#10;2jKp8aa5JFcXGVJkmie+KTFtqhvMVgwGGyOK9eoqrvm5+vcmyso9EeaeMvgF4b8feNJPE2ufaLm+&#10;OmR6ZEsMz2xtgkzyrPBLEyzQzAyMvmJIp2kjuc6/gf4T6H8O5rq50iO4lv7pVSfUtXv7vU72RF5W&#10;M3N1NJLsBJITdtBJIHJrtKKS91WX9XG/ed3/AFbRHnvir4HeG/GGsT6tcjUdL1O5CC6u/D2taho8&#10;l3sXahnazuIvOKrwDJuwOBxXTeF/Cdh4L0S30jRLW107ToM7IYYjyxOWZiWyzsSSzMSzEkkknNbl&#10;FC0VkHmQ7bj/AJ6x/wDfs/8AxVcf8T/hJofxi0GHRfFK3dzpsVxHdiGw1K80/dLGwaMs1tPGz7WC&#10;sAxIDKrAZUEdtRS3Htsea+HPgD4X8M61a6tG2savfWjb7V/EfiDU9ZW2fGPMiS8upVjfBI3qA2CR&#10;nBr0EwzmRX82PKgr/qz3x/te1WaKq+lheZDtuP8AnrH/AN+z/wDFUbbj/nrH/wB+z/8AFVNRSA57&#10;U/BWn6z4n0TxDewRz6voqXCafOxkAg89VWUhA+0sVQDcQSAWAI3NnZkjuXRlE6ISMbljOR7jJqxR&#10;SeqsB5f+z/8As/aB+zf4Dfwt4XuLq7gmvZ9Ru9Q1TbLd3lxK2WkldAgY4CqMKOEHU5JvfEL4H+Gv&#10;ihrWi6xrq6gmr6NHPFYX+j6xf6XPCk23zVD2lxESG2LkEnpXoVFN62b6f8N+Wg7tXff9dWebeE/g&#10;H4a8GeKrfxJZTa5fa1bW01nBc654k1XVhDFKUaRUS7upVTcYo8kAH5BzXZeIPD48TaLd6XeXNxDb&#10;XSbJJNPuZ7KcDOfkmglSRDx1Rga16KHqrPYS0d0cL8Nfg9oPwi0G80bwuLy2066uJbqSK+1O91Ai&#10;WRi0jq1zPIVLMzO20gFmZjkkmu6oop3b3A//2VBLAwQUAAYACAAAACEAY5//AdwAAAAFAQAADwAA&#10;AGRycy9kb3ducmV2LnhtbEyPQUvDQBCF74L/YRnBm90kVi0xm1KKeipCW0G8TZNpEpqdDdltkv57&#10;Ry96eTC8x3vfZMvJtmqg3jeODcSzCBRx4cqGKwMf+9e7BSgfkEtsHZOBC3lY5tdXGaalG3lLwy5U&#10;SkrYp2igDqFLtfZFTRb9zHXE4h1dbzHI2Ve67HGUctvqJIoetcWGZaHGjtY1Fafd2Rp4G3Fc3ccv&#10;w+Z0XF++9g/vn5uYjLm9mVbPoAJN4S8MP/iCDrkwHdyZS69aA/JI+FXxnubzBNRBQskiBp1n+j99&#10;/g0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ErxQ&#10;4O4CAAC1CAAADgAAAAAAAAAAAAAAAAA9AgAAZHJzL2Uyb0RvYy54bWxQSwECLQAKAAAAAAAAACEA&#10;1h8Pu0lSAABJUgAAFAAAAAAAAAAAAAAAAABXBQAAZHJzL21lZGlhL2ltYWdlMS5qcGdQSwECLQAK&#10;AAAAAAAAACEACCHWetZAAADWQAAAFAAAAAAAAAAAAAAAAADSVwAAZHJzL21lZGlhL2ltYWdlMi5q&#10;cGdQSwECLQAUAAYACAAAACEAY5//AdwAAAAFAQAADwAAAAAAAAAAAAAAAADamAAAZHJzL2Rvd25y&#10;ZXYueG1sUEsBAi0AFAAGAAgAAAAhAHvAOJLDAAAApQEAABkAAAAAAAAAAAAAAAAA45kAAGRycy9f&#10;cmVscy9lMm9Eb2MueG1sLnJlbHNQSwUGAAAAAAcABwC+AQAA3ZoAAAAA&#10;">
                <v:rect id="Rectangle 1609" o:spid="_x0000_s1027" style="position:absolute;left:23630;top:657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425E319A" w14:textId="77777777" w:rsidR="00876595" w:rsidRDefault="00460ED3">
                        <w:r>
                          <w:rPr>
                            <w:rFonts w:ascii="Arial" w:eastAsia="Arial" w:hAnsi="Arial" w:cs="Arial"/>
                            <w:b/>
                            <w:color w:val="59595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1" o:spid="_x0000_s1028" type="#_x0000_t75" style="position:absolute;width:23591;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RHRwgAAAN0AAAAPAAAAZHJzL2Rvd25yZXYueG1sRE/fS8Mw&#10;EH4X9j+EG/jmkjooUpcNGRMcDMQpPh/NrS02l5KcXedfvwiCb/fx/bzVZvK9GimmLrCFYmFAEdfB&#10;ddxY+Hh/vnsAlQTZYR+YLFwowWY9u1lh5cKZ32g8SqNyCKcKLbQiQ6V1qlvymBZhIM7cKUSPkmFs&#10;tIt4zuG+1/fGlNpjx7mhxYG2LdVfx29vYXko4utnedrvd3Rx5sfIZEax9nY+PT2CEprkX/znfnF5&#10;frks4PebfIJeXwEAAP//AwBQSwECLQAUAAYACAAAACEA2+H2y+4AAACFAQAAEwAAAAAAAAAAAAAA&#10;AAAAAAAAW0NvbnRlbnRfVHlwZXNdLnhtbFBLAQItABQABgAIAAAAIQBa9CxbvwAAABUBAAALAAAA&#10;AAAAAAAAAAAAAB8BAABfcmVscy8ucmVsc1BLAQItABQABgAIAAAAIQDBbRHRwgAAAN0AAAAPAAAA&#10;AAAAAAAAAAAAAAcCAABkcnMvZG93bnJldi54bWxQSwUGAAAAAAMAAwC3AAAA9gIAAAAA&#10;">
                  <v:imagedata r:id="rId14" o:title=""/>
                </v:shape>
                <v:shape id="Picture 1633" o:spid="_x0000_s1029" type="#_x0000_t75" style="position:absolute;left:25770;width:21489;height:7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nJwQAAAN0AAAAPAAAAZHJzL2Rvd25yZXYueG1sRE/dasIw&#10;FL4f+A7hCN4MTbWsSDWKCIMxGLjqAxyaY1tMTkqT1vbtl8Fgd+fj+z3742iNGKjzjWMF61UCgrh0&#10;uuFKwe36vtyC8AFZo3FMCibycDzMXvaYa/fkbxqKUIkYwj5HBXUIbS6lL2uy6FeuJY7c3XUWQ4Rd&#10;JXWHzxhujdwkSSYtNhwbamzpXFP5KHqr4HKmtzuePodg8cJf5rWf2PRKLebjaQci0Bj+xX/uDx3n&#10;Z2kKv9/EE+ThBwAA//8DAFBLAQItABQABgAIAAAAIQDb4fbL7gAAAIUBAAATAAAAAAAAAAAAAAAA&#10;AAAAAABbQ29udGVudF9UeXBlc10ueG1sUEsBAi0AFAAGAAgAAAAhAFr0LFu/AAAAFQEAAAsAAAAA&#10;AAAAAAAAAAAAHwEAAF9yZWxzLy5yZWxzUEsBAi0AFAAGAAgAAAAhAJPPKcnBAAAA3QAAAA8AAAAA&#10;AAAAAAAAAAAABwIAAGRycy9kb3ducmV2LnhtbFBLBQYAAAAAAwADALcAAAD1AgAAAAA=&#10;">
                  <v:imagedata r:id="rId15" o:title=""/>
                </v:shape>
                <w10:anchorlock/>
              </v:group>
            </w:pict>
          </mc:Fallback>
        </mc:AlternateContent>
      </w:r>
      <w:r>
        <w:rPr>
          <w:rFonts w:ascii="Arial" w:eastAsia="Arial" w:hAnsi="Arial" w:cs="Arial"/>
          <w:b/>
          <w:color w:val="595959"/>
        </w:rPr>
        <w:t xml:space="preserve"> </w:t>
      </w:r>
    </w:p>
    <w:p w14:paraId="4E4D92D9" w14:textId="77777777" w:rsidR="00876595" w:rsidRDefault="00460ED3">
      <w:pPr>
        <w:spacing w:after="201"/>
        <w:ind w:left="677"/>
      </w:pPr>
      <w:r>
        <w:rPr>
          <w:rFonts w:ascii="Arial" w:eastAsia="Arial" w:hAnsi="Arial" w:cs="Arial"/>
          <w:b/>
          <w:color w:val="595959"/>
          <w:sz w:val="4"/>
        </w:rPr>
        <w:t xml:space="preserve"> </w:t>
      </w:r>
    </w:p>
    <w:p w14:paraId="11075F88" w14:textId="77777777" w:rsidR="00876595" w:rsidRDefault="00460ED3">
      <w:pPr>
        <w:tabs>
          <w:tab w:val="center" w:pos="1045"/>
          <w:tab w:val="center" w:pos="9917"/>
        </w:tabs>
        <w:spacing w:after="93"/>
      </w:pPr>
      <w:r>
        <w:tab/>
      </w:r>
      <w:r>
        <w:rPr>
          <w:rFonts w:ascii="Arial" w:eastAsia="Arial" w:hAnsi="Arial" w:cs="Arial"/>
          <w:b/>
          <w:color w:val="595959"/>
        </w:rPr>
        <w:t>Cliente</w:t>
      </w:r>
      <w:r>
        <w:rPr>
          <w:b/>
          <w:color w:val="595959"/>
          <w:sz w:val="20"/>
        </w:rPr>
        <w:t xml:space="preserve"> </w:t>
      </w:r>
      <w:r>
        <w:rPr>
          <w:b/>
          <w:color w:val="595959"/>
          <w:sz w:val="20"/>
        </w:rPr>
        <w:tab/>
      </w:r>
      <w:r>
        <w:rPr>
          <w:rFonts w:ascii="Arial" w:eastAsia="Arial" w:hAnsi="Arial" w:cs="Arial"/>
          <w:b/>
          <w:color w:val="595959"/>
        </w:rPr>
        <w:t>Fábrica</w:t>
      </w:r>
      <w:r>
        <w:rPr>
          <w:color w:val="595959"/>
          <w:sz w:val="20"/>
        </w:rPr>
        <w:t xml:space="preserve"> </w:t>
      </w:r>
    </w:p>
    <w:p w14:paraId="62E8AFEF" w14:textId="77777777" w:rsidR="00876595" w:rsidRDefault="00460ED3">
      <w:pPr>
        <w:spacing w:after="100"/>
        <w:ind w:right="1279"/>
        <w:jc w:val="right"/>
      </w:pPr>
      <w:r>
        <w:rPr>
          <w:noProof/>
        </w:rPr>
        <mc:AlternateContent>
          <mc:Choice Requires="wpg">
            <w:drawing>
              <wp:inline distT="0" distB="0" distL="0" distR="0" wp14:anchorId="0E68C570" wp14:editId="646B2523">
                <wp:extent cx="7016496" cy="702564"/>
                <wp:effectExtent l="0" t="0" r="0" b="0"/>
                <wp:docPr id="12290" name="Group 12290"/>
                <wp:cNvGraphicFramePr/>
                <a:graphic xmlns:a="http://schemas.openxmlformats.org/drawingml/2006/main">
                  <a:graphicData uri="http://schemas.microsoft.com/office/word/2010/wordprocessingGroup">
                    <wpg:wgp>
                      <wpg:cNvGrpSpPr/>
                      <wpg:grpSpPr>
                        <a:xfrm>
                          <a:off x="0" y="0"/>
                          <a:ext cx="7016496" cy="702564"/>
                          <a:chOff x="0" y="0"/>
                          <a:chExt cx="7016496" cy="702564"/>
                        </a:xfrm>
                      </wpg:grpSpPr>
                      <wps:wsp>
                        <wps:cNvPr id="1615" name="Rectangle 1615"/>
                        <wps:cNvSpPr/>
                        <wps:spPr>
                          <a:xfrm>
                            <a:off x="5507101" y="533654"/>
                            <a:ext cx="38021" cy="171356"/>
                          </a:xfrm>
                          <a:prstGeom prst="rect">
                            <a:avLst/>
                          </a:prstGeom>
                          <a:ln>
                            <a:noFill/>
                          </a:ln>
                        </wps:spPr>
                        <wps:txbx>
                          <w:txbxContent>
                            <w:p w14:paraId="0190224F" w14:textId="77777777" w:rsidR="00876595" w:rsidRDefault="00460ED3">
                              <w:r>
                                <w:rPr>
                                  <w:color w:val="595959"/>
                                  <w:sz w:val="20"/>
                                </w:rPr>
                                <w:t xml:space="preserve"> </w:t>
                              </w:r>
                            </w:p>
                          </w:txbxContent>
                        </wps:txbx>
                        <wps:bodyPr horzOverflow="overflow" vert="horz" lIns="0" tIns="0" rIns="0" bIns="0" rtlCol="0">
                          <a:noAutofit/>
                        </wps:bodyPr>
                      </wps:wsp>
                      <pic:pic xmlns:pic="http://schemas.openxmlformats.org/drawingml/2006/picture">
                        <pic:nvPicPr>
                          <pic:cNvPr id="1635" name="Picture 1635"/>
                          <pic:cNvPicPr/>
                        </pic:nvPicPr>
                        <pic:blipFill>
                          <a:blip r:embed="rId16"/>
                          <a:stretch>
                            <a:fillRect/>
                          </a:stretch>
                        </pic:blipFill>
                        <pic:spPr>
                          <a:xfrm>
                            <a:off x="0" y="0"/>
                            <a:ext cx="5501640" cy="620268"/>
                          </a:xfrm>
                          <a:prstGeom prst="rect">
                            <a:avLst/>
                          </a:prstGeom>
                        </pic:spPr>
                      </pic:pic>
                      <pic:pic xmlns:pic="http://schemas.openxmlformats.org/drawingml/2006/picture">
                        <pic:nvPicPr>
                          <pic:cNvPr id="1637" name="Picture 1637"/>
                          <pic:cNvPicPr/>
                        </pic:nvPicPr>
                        <pic:blipFill>
                          <a:blip r:embed="rId17"/>
                          <a:stretch>
                            <a:fillRect/>
                          </a:stretch>
                        </pic:blipFill>
                        <pic:spPr>
                          <a:xfrm>
                            <a:off x="5617464" y="0"/>
                            <a:ext cx="1399032" cy="702564"/>
                          </a:xfrm>
                          <a:prstGeom prst="rect">
                            <a:avLst/>
                          </a:prstGeom>
                        </pic:spPr>
                      </pic:pic>
                    </wpg:wgp>
                  </a:graphicData>
                </a:graphic>
              </wp:inline>
            </w:drawing>
          </mc:Choice>
          <mc:Fallback>
            <w:pict>
              <v:group w14:anchorId="0E68C570" id="Group 12290" o:spid="_x0000_s1030" style="width:552.5pt;height:55.3pt;mso-position-horizontal-relative:char;mso-position-vertical-relative:line" coordsize="70164,7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EHY6QIAALwIAAAOAAAAZHJzL2Uyb0RvYy54bWzUVttu2zAMfR+w&#10;fzD03vqS2mmNJMWwrkWBYQ3W7QMUWY6F2ZIgKXGyrx8p20madBd0fdge6lKiRB4eHUqZXG+aOlhz&#10;Y4WSUxKfRyTgkqlCyOWUfP1ye3ZJAuuoLGitJJ+SLbfkevb2zaTVOU9UpeqCmwCCSJu3ekoq53Qe&#10;hpZVvKH2XGkuwVkq01AHQ7MMC0NbiN7UYRJFWdgqU2ijGLcWZm86J5n5+GXJmXsoS8tdUE8JYHP+&#10;a/x3gd9wNqH50lBdCdbDoC9A0VAhIeku1A11NFgZcRKqEcwoq0p3zlQTqrIUjPsaoJo4OqrmzqiV&#10;9rUs83apdzQBtUc8vTgs+7S+M/pRzw0w0eolcOFHWMumNA3+B5TBxlO23VHGNy5gMDmO4uziKiMB&#10;A984StLsouOUVUD8yTZWffj1xnBIGz4B02qQh90zYP+OgceKau6JtTkwMDeBKEC9WZySQNIGdPoZ&#10;lEPlsuaBn/Xk+LU7qmxugbVneErTaBxHMQmAkXQ0ytKekYGy0WWUgBcJi8fxKM2QsF3dNNfGujuu&#10;mgCNKTGAxEuLrj9a1y0dlmD2WuJXqltR150XZ4C+ASBabrPYdDViMpxZqGILdVfKfH+A/i1r1U6J&#10;6i2CLQ250UuC+l4C39g9g2EGYzEYxtXvle+xDs27lVOl8HD32XpYcJCziRYsh79e02CdnOjvex92&#10;uZXhpA/S/FGMhppvK30G7aepEwtRC7f1VwmQjKDkei4YHiwODsUx2okDFmBekAbMAZ/DStyHR4Dj&#10;J2EWtdB4PsgN2j1guIeO+viZmrs74kaxVcOl6y49w2vArqSthLYkMDlvFhwUbO6LGAHR3DrDHavQ&#10;LCExyhmRHTg8yj0wxPwTQcPJnzY+qBw6H1yo4yyJkuwSM79Uxx5Nl9+bAOe/1Mh4uEDme42M/zWN&#10;JK+vkTSLxxdw9z+jlHh0dRWNkuMn4lWV4l8LeCK9APvnHN/gwzHYhz86Zj8AAAD//wMAUEsDBAoA&#10;AAAAAAAAIQA8l2sqnNkAAJzZAAAUAAAAZHJzL21lZGlhL2ltYWdlMS5qcGf/2P/gABBKRklGAAEB&#10;AQBgAGAAAP/bAEMAAwICAwICAwMDAwQDAwQFCAUFBAQFCgcHBggMCgwMCwoLCw0OEhANDhEOCwsQ&#10;FhARExQVFRUMDxcYFhQYEhQVFP/bAEMBAwQEBQQFCQUFCRQNCw0UFBQUFBQUFBQUFBQUFBQUFBQU&#10;FBQUFBQUFBQUFBQUFBQUFBQUFBQUFBQUFBQUFBQUFP/AABEIAG8EB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jooooAKzvGGu3Wj6LaQ2N&#10;w0F/fMLS1YdFkZmzJjodiBnwfvbMdSK0a5H4pWe+38N3rx2v2a1vYWmuJLffNCPODKY23DaGdUjb&#10;APEmeApoA1PBvii91TQ2+23MsmoWLta3jLn55EAO8ADHzoUfaM437eoNcND+1h4Iuba3mgu/FVz9&#10;oe6SOG38I6zJMfszIk7GJbUuER5FQuRt3ZXOVYDZ+GNmbeDXr2OC1aC4v5zDPBbiOe4AkcsZH3Hd&#10;tdnjXIXAjzyGFeMeArXx94P17RdcufhP4muVg/4SK3lsre/0czoLzUYbuCQ7r8IVKBlOGLBkPy4K&#10;sUtZW6a/k/1sivs3Ppfw/wCLbXxZodjrGjaqupaVfQrPbXdtNvjljYZDKQeRXI6l+0B4V0rxNLoM&#10;mq6lcXsFxHaXM9jpd7dWdpO+3bDPdxRNBDJ86fJI6sA6EgBlzyfhPx14R+BPhu20P4heOfCnhXxF&#10;f3N7rUmnX+twQeULq7mn2R+aUZ0Qu0YfaAdh4HSsv4f6t4l8O6bf6NpPhKbxloOs6rd6npvjHR9W&#10;sX0+W0vbhp/MlMk4m3xiV1xFHIrBEKsNxCE7rmcFe1/v7X+8Vls31/DXW33aeZ6P4g+OXh3wz4L0&#10;XxXd6hqk2haw1utjcafpV7evKZwDDmKCJ5F35UDco+ZlXqQKxZv2ovBsC6pK934mFlphuhd6iPC2&#10;rmyj+z7xP/pItvKbaY3XhzkjAySBXmEKeO/+FF+C/DLfCfxOmr+HbnQRPEb/AEfbcLayxSTPEwv8&#10;bQICBv2kmROMbivNt8KfEf8Awi3jnRU+Hvj7+3tVfXfs2oP4uhbQnFzLcvCfsR1TaoZZEH/HsCHO&#10;Tjlq1lFc0knpd29LRs/xf3eTEtlffS/43/Q+h9a+PvhfQ9P0i8fU9U1GHVrJtRshouk32pSS26mM&#10;NLstopGVQZY87gMbvrWBZ/tZeCdQh0+W0m8YXQ1CFrmzSDwZrbvcQqIyZkQWm5o/3sfzgbTuAzWP&#10;pPwr17w38apb2yto5PBb6HqRtz56h7S9up7Z5bcR8Hy2aF5VYZAaSQHaAmeK1b4Wa/Y6f8If7Q8G&#10;+L9dTQ/CUmlX9v4N8Sx6Vc210RZ4V5Vv7XzE/cyjCu65AOOhqI6pN9f/ALf/AORj/wCBeaD+vy/z&#10;f3W3Pfde17/hIPC+iX0LXi211qukSpHe28ttKFN/bkB4pVV0b1V1BHcCqXijx3qem64Z7e9dNI0d&#10;kGqR9TL5i5ODgsPKQrL8ud+7b1Bougy+CfDStY3+mMuoaOv2PVLkXN1Di9txsllEkokcd28x8nJ3&#10;HrXG+MNP+y6h4ptmgsBeXk1jJaWcdoFivMTs0fmjfhmklZ4nJK8IGOAacrJtIUb2Vz0nxd8TtH8B&#10;yaLHr2sPpx1m+TTbJnWRlkuGVmVCyghMhT8zELnAzkisvxB8cvDPhk3aXmr3st1bX/8AZjWNhY3V&#10;5dyXPkpOY4oIY3klxFIrkxqwUZJIwcYHxL+Gr+NJPAOmzadb32i2V3OuqJCFgiS3fTrqDKIWyBvl&#10;QBVJK5B7Zry/wd8O/iN8O/HV74y1HQJPGU9vqF9Y+RY3lsL2+s5bXTo4r6MzSRRLIWscSxu6ffYq&#10;WCqHmOsmpaK3+Wn5/ntF3p9Gv63/AMv06o9k0X9ojwX4g1Tw/ptl4kkbUNde6isrWa2uIZPNtsef&#10;DKroDBKhIBjl2PngA1nX37Ungay1G5sItY1nVb22urqzmg0XQtS1Jo5LbyvPyLeCTCoZogX+7lsA&#10;kg48nufgH4u+IXjTWvEV/HL4GutajvL6xuoZoLu40K7U6WtmzqrbHkIsHkkVGaP5mTzGBy3O6p+z&#10;7q3hXx1ctb+B/Fmv+F41vLazHhPxNHpVwwe00uNHmf7dbM6M1rcbgxbLDcVOQaSvaN92m/n0X9b6&#10;NPcqyvv1/r+vJ+R9BWP7S3grUtch0y21vUpmlmt7ddQXSb7+zvNnjjkgjN95P2cM6yxbVMgJMiKP&#10;mYCrvh/49+H/ABR4ibRdLfxLdXC3U9mbv/hG9USw82FmSRftjW4t8BkZd3mYJGAScV4L4b+BPxG8&#10;M6U99qM82ux2WsaXfXXguweytrHVhbWNmnnW8vlpJFJHcQeYkckiRP8AZ1RlRX3jd+FPh+4+HPiD&#10;UNS8SeDvHGiRxanq2oXHiC+8YQnw9b20lxcTLK9n/ahRF8tlz/o3ytljjBatWoprXT/gL9b/APD3&#10;Rlq46b/8P8+3Q9/8YfEDTvAWhyatruqPY2SusSkCSWSaRztSKKNAXlkdiFWNFZmJAAJOKx/CPxq0&#10;DxvqSabpt/qkWpMk0n2HVNLvdPuFWLyd5aO4ijZR/pEJGQNwfIyAcea+M/iZ4Y+KGp+Fbr4b+LPD&#10;HxB17wzqf9sy+GtH8QWslxeW3kS28vlgS7Q6C4Dr5hVCyhSybgwW/wDEfjef4kaD4wPwj8TGyt9N&#10;1DS20+PUdHN4hkkspElkBvhEFJimACSO3yAkDdioirySls7/AJafjoVL+7/Wu33anW337T3g7T77&#10;ULKS88SyXljqX9kS29v4Y1aaRrrynl8uJUtiZcRoZC0e5QpVicOpOr4a+PHhnxVrx0S01PU7XWRY&#10;HUzp2raXe6dcfZhI0e/y7iKNvvI3GM4wcYIJ8F8X+B/F3iDxXql5dfDjxjLpUfjU6un9ia/Zadd3&#10;VqdJNmJIZotRidMSxqSrOhKSLwfnVdzT/hLr2r3Wua1p/h/WvDOo2umWDaAvirWUv7w3UEt/5sM9&#10;wtzdMY5Y7gIWMjYSbjlMLEm1T5utk/vim/ufT5blWXNZf1rb8up6Bb/tXeCby+sLO3ufFdxLf24u&#10;7VofCGsvHPB8n75JBa7TGPMjy4O0bxkjNbvgH47aD8TJ4Y9BbxLJFNb/AGuG8v8Aw3qlhayxHGGS&#10;4uLdImyGBADEkcjIBrhfh/8ADvxHo6/DQ32m/Z20jwHNo18vnxt5N432HEXDHd/qZfmXK/L15Gc3&#10;9mHwdqHgfS9H0zU/A/j7QNQtdGhtbu+1/wAVpqWltKioGWC3GpXAjywJUrCgCgj5Qdp35YqUlfa/&#10;5yX5JP5md24prrb8l/m/u1Pof7Zcf895P++zR9suP+e8n/fZqGisiib7Zcf895P++zR9suP+e8n/&#10;AH2ahooAm+2XH/PeT/vs0fbLj/nvJ/32ahooAm+2XH/PeT/vs0fbLj/nvJ/32ahooAm+2XH/AD3k&#10;/wC+zR9suP8AnvJ/32ahooAm+2XH/PeT/vs0fbLj/nvJ/wB9moaKAJvtlx/z3k/77NH2y4/57yf9&#10;9moaKAJvtlx/z3k/77NH2y4/57yf99moaKAJvtlx/wA95P8Avs0fbLj/AJ7yf99moaKAJvtlx/z3&#10;k/77NH2y4/57yf8AfZqGigCb7Zcf895P++zR9suP+e8n/fZqGigCb7Zcf895P++zR9suP+e8n/fZ&#10;qGigCb7Zcf8APeT/AL7NH2y4/wCe8n/fZqGigCb7Zcf895P++zR9suP+e8n/AH2ahooAm+2XH/Pe&#10;T/vs1y66wNL8YeKr+6uXiht9H0+SWXLEqiyX7E8cngHgV0VcVrdlPqGseMYLW0s7+5Okaa0Vrfwi&#10;WGV1lvmCspZRyQACTwcHtigCz4L8W61capc2Gs3Tm5uYhqNqgI/dRNtD2+VGGMRZPnJ+bzOB8prO&#10;1L9orwjo/iu58PX2rapa3lreRafcXcukXw0+G4kVGjie+8n7MrMJYwAZBkuq9SBWN4BsoLrxVpM9&#10;i1rqFtZaHbRPd3Nr+/jwHWIxsWzGZA0hYYPEQBxuBrjvFHhnxnqbfFrwbaeCr9rPxpesLbxRLe2S&#10;afbQS2FtbySOonNzvQxyFVEBDMEG5VJdSOs7Pa36rS/TRv7itLf15626nfX37T3g7T77ULKS88Sy&#10;XljqX9kS29v4Y1aaRrrynl8uJUtiZcRoZC0e5QpVicOpM97+0l4Rs7TRp49Q1zUv7WinmtbfSNA1&#10;K/uAsEixziWGCB5IWjkdUZZVVlbKkAggeSzfDXx14q8fXvkWHiDwLaxeM31aHxHDNpUzva/2O1mJ&#10;I43e4HMsagrJEG2zKRghtmJJ8LfFOn6l4VTWfAHjHW00W21e0vdQ8GeKotMk1K6ubm3uDf7hqFrI&#10;EmImdoWOI5CVCsqo5Fry+aT/APJbv/ybTXX8Wk+v9dX+mumn4J+76x+0d4T0GSCK61DXGuJLRL6a&#10;2tdB1K4nsYHBKSXkccDNaAgNj7QI87H/ALrYs33x+8LWPih9A/tXU7y+juI7OebT9Kvbuztp5Cuy&#10;Ge6hiaCGQ70+SR1YB0JGGXPn3hk+MvhjrHiG4sPhxr/iSw8RG11C0B1mye80+VLSG2a1vnuLv5tv&#10;kKwlhefdvkyCQDJo+B5PGfw0vtR8Mt4D1DxBZXWu3V/b+I7HUbNbUW91ctOxuFmnWdZIvMddscTq&#10;wRCGG4hK0v8A15afLvs91oS9vPT8t/v6b6+R0Vr+0t4OvPDcetw6lrjWs19LpsFt/YGpC9ubiLPm&#10;pDaGDz5dm1tzJGyrsfJG1sXND/aF8GeItT0HTrHxI7ahrbXUdlazQXEMvm2xAnhlV0UwyoWAMUu1&#10;+vy8GvIfA3h/xz4Zk0LxZN8O9VlutMvNftZ/D8l5p3257e/vUu4rm3cXRg+XYqOjyo3LEZ2qHXT/&#10;AII+JPGfxD1fxLr2mP4aj1yG+u4FjuoZ7jRrgf2WlmzbCVM3+gNMwjLxg5XewOWUbcyvtZt/LZfP&#10;f/yXcqXW39a/1+fU+ivD/jC28Vae19pd/JdWq3E9qZPnT95DK0Uq4YA8OjDPQ4yMjBrS+2XH/PeT&#10;/vs15r8AvD/iHw18Nbez8VWMGna8+o6jdXNvaziaJTNezyqUcdVKupGQDgjIByB6JQ1Z2JJvtlx/&#10;z3k/77NH2y4/57yf99moaKQyb7Zcf895P++zR9suP+e8n/fZqGigCb7Zcf8APeT/AL7NH2y4/wCe&#10;8n/fZqGigCb7Zcf895P++zR9suP+e8n/AH2ahooAm+2XH/PeT/vs0fbLj/nvJ/32ahooAm+2XH/P&#10;eT/vs0fbLj/nvJ/32ahooAm+2XH/AD3k/wC+zR9suP8AnvJ/32ahooAm+2XH/PeT/vs0fbLj/nvJ&#10;/wB9moaKAJvtlx/z3k/77NH2y4/57yf99moaKAJvtlx/z3k/77NH2y4/57yf99moaKAJvtlx/wA9&#10;5P8Avs0fbLj/AJ7yf99moaKAJvtlx/z3k/77NH2y4/57yf8AfZqGigCb7Zcf895P++zR9suP+e8n&#10;/fZqGigCb7Zcf895P++zR9suP+e8n/fZqGigCb7Zcf8APeT/AL7NH2y4/wCe8n/fZqGigCb7Zcf8&#10;95P++zR9suP+e8n/AH2ahooAm+2XH/PeT/vs0fbLj/nvJ/32ahooAm+2XH/PeT/vs1z9zdTN8RNJ&#10;YyyFl0bUMHccj/SLGtquZ1i2+2+NLS3xC3naDqUe24j8yM5nsR8yZG5fUZGRxmgCl4d8d6nfeJI3&#10;uL130fWVc6Yg4MXl7iMkDLebGrS/NjZt29TVbxn+0H4c8A+IYdE1dvFH9oXDBIF0/wAL6tfRTv5Z&#10;k2RywWzxyMEVmKqxICtkDBrlvDGn/atY8J2ywae95ZyX0l3ay2YaOz/fh5DCN/ytHKFiRgW4fcAQ&#10;DXXePPDmo614x+Hd9Z2/nWuk6vPdXsm9V8qNrC6iDYJBb55EGFyec9ATR1H0Zkw/tSeDLiK9nW68&#10;ULY2X2j7RqEnhTWEs4vI3ibdcNaiIbTG6/e+8NoyeK6Hxt8aNE+H+o6dYarPrlxfahDLcW9ro2iX&#10;+qStHGUDuy2sMhRQZEGWxywr5suPhV4ki8KePNGi+Hnj+bXtTbXvst//AMJfCdDlFxLcvCRZNqmx&#10;dyyIObYYdtxxy1dV8QNL8ReP/GPhbxDf/Cv4iwWOn6df6fLY6L4nsdLvlkke0eORpLXVog8TCOUb&#10;fNJ3JkoPlNG/Lb5/c/1sgas38/zR6npv7RvhnWNdXSLM+LJ73zobeTb4S1jyreSVEkVJpfsuyEhJ&#10;UZhIy7A3zbcGpLX9ozwbeeIItHj12+Es1zJZ299Jp15Hp9zcIGLQw3rRC3mkGyQbEkZso4xlSBwv&#10;w2+Bsd1rviTxFrVt4w8PXF1qdvdafZSeL70ERJY2sY+0RW948MziSORWMnmF9vzF1IJxrPwb45u/&#10;ht4V+FkvguTT4tBuNPE/ikX1ounXEFlPHKr28aytcebL5KKUkijVd8n7whV3qWkVbfT8d/8AwHqu&#10;vTZhHXfb+v6/4c9i0H46eE/E3h/QNc07xH5+la7JJFYXLpLGHeOOSWQOHUGLakMhPmBcbfUjNfwh&#10;+0B4V8c65BpOlavqAvbqF7my/tDTLyxjv4UxuktZZ4kS5QBlbdCzjaytnBBr5+1j9mbxdqHg/wAC&#10;6FYQwWFpeaI9t4gimnRl0/UBos9ks4VTiVZDIkcmxj/qkIBDMw9S0+Pxj4/8WeBTqvga58GWfha6&#10;kv7y7u7+0miupTZzWyxWawSSO0RM7OWmWEgInyEsQmsoxU2k9P8Ah+vyv5r1I1sn6/8AAXz28n5H&#10;tn2y4/57yf8AfZo+2XH/AD3k/wC+zUNFZlE32y4/57yf99mj7Zcf895P++zUNFAE32y4/wCe8n/f&#10;Zo+2XH/PeT/vs1DRQBN9suP+e8n/AH2a5r4m3c7fDfxYDNIQdJuwQWP/ADxet+ua+Jn/ACTjxX/2&#10;Cbv/ANEvQAnxC8VazZaqbPRLl1uLNTqFzFkfvog+1bcFhhfMw/zj7vl8j5hU/if4paT4P8DTeMNT&#10;v71fD8Nul3Jc2tpc3TrCwBD+VEjSYAIJO35RknABrj/idZwWvizxBPfPbWFteaPdRJdW9r++kyUE&#10;pkYNlzGEj2jAyJSB901W+J3h7Xbz9nLxBoel+G477xBf6TLax6Noot7VEmmBBVfNmWMBC5LHfztY&#10;gEkLSZUUm0maEf7TngttXXTpdU1uyk86C2kub/QNStrSCaZI3ihmuZIFhhkYSxDZI6sGdVIDHFel&#10;XGqPaW8s8940MESl5JJJdqooGSSSeAB3r5qvtD8c+INK+JvhVfh5q+nR+OZg0WtX9/pwtNPim062&#10;glMwiuZJjLGY5cLHGys6qN4Ulx1vxO+J3w38YeFfE/w3i+KfhLTvE+p2lxoSWsuu24uYrqRGhCNE&#10;JBJv3kAoMNnjrVS+FW3a/RaW8np5ijZtc2i6+X/D/hY6XSf2kvBesQXtzFrmoW2nWtnJqB1PUNMv&#10;bOxntkKhpre5miSK4T50IaFnDB1IyCDVOf8Aao8B2Ok6pqGoa7qmjR6asEl1b6vouoWN0kc0vlRS&#10;i3mgSV4zJ8vmKhQEHJGDXLeIm8efEvwSmgzfDefw1qOmNZal5mp6lZS6de3NpdQTC2gMMskpjk8p&#10;wJJYoio2EpnKjF8feDvGPxq8U6Drdz4FvPDWm6O9rbPp+tXtlJc3ivqVjcXDlLeaWIRRxWhxmTex&#10;dgEGAWdrzUejdvl3/S3TfZkx+G8t/wCtP+D/AJHsetfG/wALeHfFVr4bv/ERi1q6gguYrWNJZd0c&#10;1wlvE25FKgNLIijJ756AkJ4m+OHhbwd4ms9A1nxA9jqt3PbW0ULxTFTJced5ILhSi7vs8vJIAKgH&#10;G5c/P+qfsyeIfBuoaLdaI9z4ym01Wu5bu8mihuLhINR02W1slLPjctpZmJXYhWdNzshkJrc1T4Z+&#10;IPi18UrXxLr3gy80Lw9cSRWF3perXdo90LeOx1KNpm+zzSoFaS9jRQrs+VLEKADSVnBS63enlfT5&#10;/f32G9G193r/AJdtu257P4k+NfhnwjofiHWNX16S007w/dJZalN5MzmGZ1iZUCqpZyRPEfkBHzex&#10;xZ+JGoSXXwx8Uuly8sUmj3RDByQymFv0xXzrb/BP4p6zfXejX8ujwWR8R3GqTa1rNv8A2lBqUEWn&#10;W1nbeZbRXED+ZJmWRvmAR4f4gVz6X4X0XxF4X/ZjvdA8UjfrGjaLe6Y10GUi8igSSKG4ADNt8yJY&#10;32k7lLEHkUJLlu/7v4rX0s9LCldNJed/v09Vbrsew0UUUhmx/wAI/wD9PH/jn/16P+Ef/wCnj/xz&#10;/wCvWxUdxE09vLGkz27upVZowpZCR94bgRkdeQR6g0gMv/hH/wDp4/8AHP8A69YHiTwfq/iK1ktL&#10;bVNNt9NlgktZre802WdnBZw3zpcR4BBxjGR6+mT+zpeanefDFTrGs33iC/h1jV7Z9S1FkM8yxajc&#10;xqW2KqD5VUbUVVAACqAAB6Pa/wCqb/ro/wD6Eap6MDgNP8AeKNJ0+2srXxBokVrbRLDFH/Yk52oo&#10;AUZN5k4AHWrH/CH+MP8AoZNE/wDBFN/8mV3tFIDgv+EP8Yf9DJon/gim/wDkyj/hD/GH/QyaJ/4I&#10;pv8A5MrvaKAOC/4Q/wAYf9DJon/gim/+TKP+EP8AGH/QyaJ/4Ipv/kyu9ooA4L/hD/GH/QyaJ/4I&#10;pv8A5Mo/4Q/xh/0Mmif+CKb/AOTK72vn79pPwZpNjceA9fWCa41V/H2hFJ7y6luRb77pI3ECSMyw&#10;BlJBEYUHJ9TQvijHu0vvaX6j+zJrom/uTZ3d/wCA/Et99iW+8Q6VJaw31pdOlvo8sbt5VxHKFDG6&#10;YDJQDODwTUN58MfEOoarp2pXGu6HJe6f5n2WX+xbgeX5i7X4F7g5HrmvRrr/AFS/9dE/9CFfOfxw&#10;+H8Hjr44eEPDOk+IvGGi6nqkdxrGuT6P4t1W0it9Pt4hCgS3iuVgjaS4kgGVQEhJT1yalt3SSvf/&#10;AIf8FdvyQK1m27f1+uy8z1X/AIQ/xh/0Mmif+CKb/wCTKP8AhD/GH/QyaJ/4Ipv/AJMrJ/Z/8UX/&#10;AI++ENvZeI55ZPE2ktP4d1545GilN5bEwyyB1IZTIAsqspHEqkHpXA/Bv4c2Vn8fvibbnXvGV7ae&#10;GbrTRpdpqPjTWLy3iE1kHkDxTXTJKCzE4kDY4xjArS2ujuu/dd/u1RPTz/Xt956p/wAIf4w/6GTR&#10;P/BFN/8AJlH/AAh/jD/oZNE/8EU3/wAmVB8cPGWreEfDOk22glIda8QazZ6FbXkiqy2Xnvh7ja3D&#10;mONZGVTwzBQeCa5Lxn+zffzeDdaHhD4ieNtK8c3FpMltreoeJry5gaZkYDzLRna3jQkgEwQxsg5j&#10;KMAazvo5LZafOydvua+/S+pdtVFvfX5Xa/R/cdp/wh/jD/oZNE/8EU3/AMmUf8If4w/6GTRP/BFN&#10;/wDJlefftM6PJZ/BOxEupa5/wmuy30TRW0fxFqOnC41S6McEbSfZZ4jMqv8AvD5ucKrnjLVe+Bn9&#10;ofDrx94u+F2r65quvpaQW2u6HqGt3st5dTWUqCKdGmlZmby7mKQ4LHas6AcYrSy5pRT2ul5ta29b&#10;e8/Izv7sZPrv5X0X3vT1Oz/4Q/xh/wBDJon/AIIpv/kyj/hD/GH/AEMmif8Agim/+TK8H+Ik3w68&#10;O/tOeItP+IHxN1bwfpN34csNTs7S9+JOpaNbvdSXV4kzQot7EoGyKEFEG1cAgAsSfVf2f9auNWuP&#10;FsGm3uqax8P7S5t4/DusavNNcS3KmEG4EdxMTLcwK+Nk7M24s4DsqjExvKPN/W9vzKn7k+X0/FJ/&#10;k/vOj/4Q/wAYf9DJon/gim/+TKP+EP8AGH/QyaJ/4Ipv/kyvmnxF4d1bRfFHxK8beBfEPjOXSPhx&#10;NYommXnizVdRt9UnhIudVjaK5uZFcC1kSJQFwJN2PmUY+m/iFa6j8TPgzr0HgnWVsNT13RZRo+rx&#10;3EkAikmhPkzCSMF0A3K25RkdRQtYcy3/AEez9Ja29CrL2nI3p39N/uvqRf8ACH+MP+hk0T/wRTf/&#10;ACZR/wAIf4w/6GTRP/BFN/8AJleO33wpsdR+LmheFfB/iPxzbT+H5rXWPE+qTeOtbu4YogS8NgIp&#10;rt43kuCoLhlIWEMcBpIzX0/T0tf+vX8/u7WM767dvx6fdb7/AFOC/wCEP8Yf9DJon/gim/8Akyj/&#10;AIQ/xh/0Mmif+CKb/wCTK72vklPEGsfBv9ozxxrh17Wr/wCHEN5p9hrWm6tqt1fxaYbyLfFfQCeR&#10;/KRJ/wB26JtQRz7sAQgUvtJPr+fT79v+AV0b7HvP/CH+MP8AoZNE/wDBFN/8mUf8If4w/wChk0T/&#10;AMEU3/yZXjOj3Vh8GPit8ddfuNW8ValovhHw3YapBp2p+J9S1CFPMju5Z9kVxPIm5jBGAdvy4wu0&#10;Eg9X4Q+BmseMPCdp4g8bePfF6+OdTgS8efw/r1zp9jpTuoZYbayjf7PIkeQubiOYuQS5bOAlqn5W&#10;v877d9vL8imuXfrt8rXv23Xfy627v/hD/GH/AEMmif8Agim/+TKP+EP8Yf8AQyaJ/wCCKb/5MrxD&#10;Xo/GHxc/Z18WQX2rawfiX8P9Ru7KS48Lavd6OuszWhSZVZbaROLq3MYK8iN5m2bSoxq/G86X4i/Z&#10;18F2/g7W/E1te+J59P0/wvqFr4n1KG7V7zB+0TTLcCS48mAzTlZmcHycGnv8Ot3G3nzfC/n0/Gwt&#10;vi0+K/ly7/d1f3XPWv8AhD/GH/QyaJ/4Ipv/AJMo/wCEP8Yf9DJon/gim/8AkyvPda0nUNf+Iulf&#10;B3QvE+vaJ4Y0LRY9Y17UU1OebV79ZpnjtrYX0rtMisYp3kkVvMwqIrIDS+INJ1P9nvxt4L1DRfEW&#10;t6p4H17VotA1bRPEWq3Gqvbz3GVtbu2uLl5J1PmhI3jMjIVk3BVKklpXats3Zffb5Xei/wAtRO6T&#10;vuld+Wl/npr6eeh6D/wh/jD/AKGTRP8AwRTf/JlH/CH+MP8AoZNE/wDBFN/8mV5V8cPh/B46+OHh&#10;DwzpPiLxhoup6pHcaxrk+j+LdVtIrfT7eIQoEt4rlYI2kuJIBlUBISU9cmvRf2c/GWpeMPhbYR6/&#10;MZvFWhyy6DrjN95r61YxSSH/AK6BVlGOCJQRSj7yb/pq9m/RPR+YS91pf1e10vmtfQ0P+EP8Yf8A&#10;QyaJ/wCCKb/5Mo/4Q/xh/wBDJon/AIIpv/kyu9r59/bQ0PU9c8B+FrXRPE+u+EdWvfFGm6XFqmha&#10;pcWbxLczrE5dYnVZQAc7ZAw44HNTKVraXu0vvaX6lRV7+Sb+5XPRf+EP8Yf9DJon/gim/wDkyj/h&#10;D/GH/QyaJ/4Ipv8A5Mr5e+PPx48T/ED9nIeH9C1e98MfEKDTtWu/FN1o9y0FzpTaPEWuQkkeGjE1&#10;yLdFIxuimbFem2a6v468QeEvhbpfibW9E0DS/DFrr3iLUYNQmk1W/wDPZkt7Zb2V2mjVmineSRW8&#10;zCoqumSatLmbS7q3Zq0ne/b3X8xfClKWm9+6s4qz87yX6s9U/wCEP8Yf9DJon/gim/8Akyj/AIQ/&#10;xh/0Mmif+CKb/wCTK8+8QaTqf7PfjbwXqGi+Itb1TwPr2rRaBq2ieItVuNVe3nuMra3dtcXLyTqf&#10;NCRvGZGQrJuCqVJPDp4g1j4N/tGeONcOva1f/DiG80+w1rTdW1W6v4tMN5FvivoBPI/lIk/7t0Ta&#10;gjn3YAhApKzt5u3z7fO6+9X62Tur37X+Wv8Ak9PL0v7z/wAIf4w/6GTRP/BFN/8AJlH/AAh/jD/o&#10;ZNE/8EU3/wAmV494d8E32n/Fz456VoGt+LLu6svDdiNGs9Q8WajdxQXN1FeF2Rbi4ZFYvFFhjjZt&#10;+UqCc4t58G10f4kfBXw9qHiP4gQvrWl6i+u2/wDwsLXG865gtoGB3LenbtkeT/VkA57jFKN5XXa3&#10;4329La+qHL3bed/wtv6309Ge9/8ACH+MP+hk0T/wRTf/ACZR/wAIf4w/6GTRP/BFN/8AJled6Ro3&#10;xI+Ff7PPxGhsV1bWvFdnfazP4dW9v31e8a0M7tZ7XnkdpWWIrtjkYklQpHNef6l4Z8K/E7w3PpHw&#10;j+PWvWvxSxE8kOq+N717mQB0adLnTpHb7MWQP/qYIihIA2rlTUfetbsn6XXX06/gmTL3U792vJ2d&#10;t/Pp+h9Cf8If4w/6GTRP/BFN/wDJlH/CH+MP+hk0T/wRTf8AyZXmH7WyaDousfDDWvEXi/V/B+i3&#10;PiJdK1S7tvF19olmbU2V5KFlMNxFGCZY4v3hw3AXdg4p3wj8G+FPiFqvh/x38OPHXi59D0TWr60v&#10;I77xdqWtWOtxxxTW+EE19LF5fmskyyBST5YGFzkEPev5f8D/ADRU1yW81dfjp/5Kz03/AIQ/xh/0&#10;Mmif+CKb/wCTKP8AhD/GH/QyaJ/4Ipv/AJMrwf4iTfDrw7+054i0/wCIHxN1bwfpN34csNTs7S9+&#10;JOpaNbvdSXV4kzQot7EoGyKEFEG1cAgAsSfT/gXqEviNPGen2N9rGrfDuKWG38P6zqN3cPcXKNB/&#10;pHk3cjedPErkbLguxJZwrkIpEq8o8y/rW35hL3J8j8vxSf5P7zqf+EP8Yf8AQyaJ/wCCKb/5Mo/4&#10;Q/xh/wBDJon/AIIpv/kyvmP4Z6x8IbW38TWPi/4wa9b+LNN8T6xYwaTJ8UNXbUFhhvpo7aNbIXpe&#10;VvLVAqmNy/GQ2efobwb/AGh4w/Z/0+b4kyano13LYG41KaG7n0i9jiRy6SSPbPHJBIY1RpERlwS6&#10;kYyKG0oc/SyflqrhZ+0dPrdr7nb/AIY1v+EP8Yf9DJon/gim/wDkyj/hD/GH/QyaJ/4Ipv8A5Mr5&#10;6+Bk2v8Aw51D4b+MdT1zxJc+F/iNPeWb6br+t3upJppnY3Gj7ftU0jRsYI2jc5GXmUNyFx7J42+F&#10;OofEH4yQXOqXviS18G2+geXGuh+KL7SUN8bgklktLiJnPlY+ZgR2zmqaacVbV3T8mk3Z+e33om6s&#10;3e+1vNN2uvLf5JnQ/wDCH+MP+hk0T/wRTf8AyZVa18B+JYdU1K7/AOEh0o311Daxbv7Hl8pY4muD&#10;jZ9qyWJm67sYXGOc14B8C/hv4k1r4d/BLxto/iHxjqeqvrBn8Ryal4z1K5gnsBHdowa2uLlom/ef&#10;Z+FTdxkd6+rPEWh2/iTTdS0y7lvIbe5t1R5NPvprKdRljlJoXSRDx1VgaicuWEp9r/gk/u1t6plf&#10;aS7q/wCLX36X9GjjNJ+GPiHQvtv2HXdDg+23L3k+NFuG3zPjc3N6cZwOBxV//hD/ABh/0Mmif+CK&#10;b/5Mr5N+FPjb4b3XwF8P6tZ/F3xFrXxfOhpOmk6f4/1LWNRk1LyshDpRu5UkPmYDRvCUHO4ADI9s&#10;+Omi6j4i8O/CKbXL7XNA1q813T7DVbfw74ivtNjInjY3ERNrOm8b0ADHJAB2kZOblFxlyecY+XvO&#10;yt3s9+ya7ifu3v0Un/4Crv7+nfU9G/4Q/wAYf9DJon/gim/+TKP+EP8AGH/QyaJ/4Ipv/kyvNP2n&#10;PBFvb6P8PZLPXPFmmP8A8JJougO2m+LNUtDNZy3SRyrL5VyvmOykgzPmT/bzXMfHz/hDvCv7RfgS&#10;Pxl8Qda8G+FtW0DUmufP8f6jo1nLc272SW+Ct3GofZJLnbgvks24jNKNpbd2vujzflb5lcrX3J/j&#10;b9Ge5f8ACH+MP+hk0T/wRTf/ACZR/wAIf4w/6GTRP/BFN/8AJleWfADxbo+rfGXxLpPw58b33j34&#10;cWukRTXt1da5LrcNhqjS4SK3vZnkkkDwh3ePzHVCqEbN+D5pfa18L/A/xQ+KOjeNPiH4tW+stf02&#10;z0Xw5H8TdWgvniurSyJ8mA6gjSJ508jE84AYDhQtNJyaS6pvz0dvx3Xdai/mv0/yT/Wz87n09/wh&#10;/jD/AKGTRP8AwRTf/JlH/CH+MP8AoZNE/wDBFN/8mVw2vfB2XwH8GvinZt4y8VanZ3P2nWdKeXxD&#10;qIvdKWO0j2QJeG5adl82F5PvhT5pUqRnPC/D3UNS174M6t8P/G+va9P4j0fQo/Eeka5Z61eWN7qW&#10;nyQF4ZXuIJUkd4ZC8EgZju8uKRgTIKzlNRjOX8qT+9Nteq5X5aXvYqMG5Rj/ADNr7mkn6O689bWP&#10;c/8AhD/GH/QyaJ/4Ipv/AJMo/wCEP8Yf9DJon/gim/8AkyqP7NNu8X7P/wAPJ5r7UtTu77QrK/ub&#10;vVtQnvriWaaBJJGaWd3c5ZmIXOFHCgAAV6XW9SHs5uD6aGMJc8VLucF/wh/jD/oZNE/8EU3/AMmU&#10;f8If4w/6GTRP/BFN/wDJleI/tCT+EPDv7SXgg+NfiBq/gvwxrWhapLdh/HmoaHYy3MD2awbRHdxR&#10;owWSXhMbsksGIyNv4AeLdH1b4y+JdJ+HPje+8e/Di10iKa9urrXJdbhsNUaXCRW97M8kkgeEO7x+&#10;Y6oVQjZvwc4e8k+9/lZta9r2082l1NJpxTfa3422+/7kz1P/AIQ/xh/0Mmif+CKb/wCTKP8AhD/G&#10;H/QyaJ/4Ipv/AJMrwj4o/DPVPHHxo8T6V4A8V+MNG1XQ/D82s3Msfi7VWtDq9y5OnwG3e5MCxAQz&#10;O0SoE2vGCNpAPu3g7xFpvx2+DelaxuvbOz13T0kmSxvZ7G5t5OksQmhdJY3SRWQlWBypGahytTdT&#10;t/wf8n8rPqgdlLl/ro/179+wv/CH+MP+hk0T/wAEU3/yZR/wh/jD/oZNE/8ABFN/8mV8m/Cnxt8N&#10;7r4C+H9Ws/i74i1r4vnQ0nTSdP8AH+paxqMmpeVkIdKN3Kkh8zAaN4Sg53AAZHs37UEl1H+zzo/i&#10;LxLq+peD9WsbzRW1O40bxDd6VFbefe2sV4ryQTRhowjyrlyQo+YEHmtZRcZcvmlfpq7aPy6/LuFv&#10;eUO9/wALb/fp8+x6Z/wh/jD/AKGTRP8AwRTf/JlH/CH+MP8AoZNE/wDBFN/8mV454f8AEvgy38ae&#10;FIvgv471Tx9e3WqRw61bw+L73xNYwadsczSTvPcTx2rLhSjBkd2AQbgWFb37UXhiLxFqngnSdN1j&#10;xNpXizxJqsGl28mieJtS0+OCyiZri9nMFvcRxMywJIod1J3PGMn5RU66abu35a+mu/k+xN1r5K/5&#10;6eum3p3PRf8AhD/GH/QyaJ/4Ipv/AJMo/wCEP8Yf9DJon/gim/8Akyuf/Z31rULWz8V+BNcv7vUt&#10;a8HavJZrdahO89xc6fN+/sZXkclpD5LiMuSSWhfJzmuFtfhfp6ftXT6MPEHjc6RF4Yh1xLFvHGtN&#10;B9rN9IhcobvBTaqr5ZHl4GNtOK5pRitmr/hzfkvv0G/djKXb/NR/N/dqetf8If4w/wChk0T/AMEU&#10;3/yZR/wh/jD/AKGTRP8AwRTf/JldT4o0G28UaBe6XeS30FtcJteTTb+exuFwQfkngdJEOR1VgcZH&#10;QmvjL9ne++GPxS8I/D7w43xJ8YeIfiNrWgSXmotpnxO1eZ7CeKOPzDcwx6iDExaUYXYASrDjFTq+&#10;ayva343/AMiraXbPqT/hD/GH/QyaJ/4Ipv8A5Mo/4Q/xh/0Mmif+CKb/AOTK434kWni74X/s76Bp&#10;Flrmua9qenjS9M1rxPYWxuNTNoHijvb5Im81ml2b3P8ArGXcWG4rXD6P4V8NeOvEXha8+C3xtv8A&#10;UZNI1q1vPEejz+O7zWFu7FGPmRPHNNNJC+7b8o8tW5VweMaWTk0ndXtf7tbdrP8AB9jNu0bve1/z&#10;0v30/Fdz2r/hD/GH/QyaJ/4Ipv8A5Mo/4Q/xh/0Mmif+CKb/AOTK72ioKOC/4Q/xh/0Mmif+CKb/&#10;AOTKP+EP8Yf9DJon/gim/wDkyvO/2k/Bmk2Nx4D19YJrjVX8faEUnvLqW5FvvukjcQJIzLAGUkER&#10;hQcn1Ne/ySLDGzuQqKCxJ6ACkmuRzelm19yi/wBfwG01JR7q/wCLX6HCf8If4w/6GTRP/BFN/wDJ&#10;lH/CH+MP+hk0T/wRTf8AyZXzb4K+Inwh+L9lJ4l+KFy/j/UL5RfNpNzol3q2h+GLOX57aKVY4ZLW&#10;3k8nY7zXBWRixJKoFVfqi68B+Gde8FWXh2GzjtvDEccP2ay0a4eygEKYaONfs7J+6wADH9xl+Ugq&#10;SKqz5btf1/mv6fUltKTj/X/Df1boZP8Awh/jD/oZNE/8EU3/AMmUf8If4w/6GTRP/BFN/wDJleD2&#10;Efw/0b9pLwT4c+FPhWbwJr0Vxd3HiBo9Hl8P2eo6dHFKjoYZo4v7RczGFkliSTYFLeYqth/UviJp&#10;9r8RvjZoHgLX7aHUvCKaBd63eaTcxiSDUJ1uIIYVnQ8PGgklby2yrMykjKLSXvctvtX/AATbf3J/&#10;NW8xu0b83S1/m7Jet2vk0dN/wh/jD/oZNE/8EU3/AMmUf8If4w/6GTRP/BFN/wDJlct4I0uy+F/x&#10;0ufAvhvT7XSPCGoeHP7Zg0mzQRW9lcxXIhk8iJRtjSRZYyVXC7oy2MuxPs1PRxUls7/g2n+KYr6u&#10;L3X6pNfg0cF/wh/jD/oZNE/8EU3/AMmUf8If4w/6GTRP/BFN/wDJld7RSGcF/wAIf4w/6GTRP/BF&#10;N/8AJlH/AAh/jD/oZNE/8EU3/wAmV3tFAHBf8If4w/6GTRP/AARTf/JlH/CH+MP+hk0T/wAEU3/y&#10;ZXe0UAcF/wAIf4w/6GTRP/BFN/8AJlH/AAh/jD/oZNE/8EU3/wAmV3tFAHBf8If4w/6GTRP/AART&#10;f/JlH/CH+MP+hk0T/wAEU3/yZXe0UAcF/wAIf4w/6GTRP/BFN/8AJlVh4D8S/wBtx303iHSnuo7G&#10;e1g2aPKqLvlt3ZmU3RLcQgAArjdnnpXo1Qt/x+Rf9c3/AJrQB5zZ/DHxDp+rajqdvruhx32oeX9p&#10;l/sW4PmeWpVODe4GASOAKv8A/CH+MP8AoZNE/wDBFN/8mV886X8OfCh8WfEK78U/s13HxDv7jxTf&#10;3La7P4c0qU/ZiU8sq97LFLOuMkeSsg4IHPFfQF18TPDXhv4C3fjrw5HA/hXStBl1Gyt4ITaxiCCE&#10;ssIjKgxYCbNhUFSNpAIxUcyVJVX2Tt2ur2/TbXUpRcqrpR7tfc7E3/CH+MP+hk0T/wAEU3/yZR/w&#10;h/jD/oZNE/8ABFN/8mV4D4HuPgn43jtpfiPPB8VPFc86wajr3iDw/cahodjfMQGs7a4eF7G0COwj&#10;EaOGJA3l3JJ+g/i58QR8L/A8l7ZWS6hrV1LHpmiaSvy/bL6U7LeHj7qbvmZuiIrseFrSScFrq9tN&#10;b+S7siMlP4Xp+nd9iL/hD/GH/QyaJ/4Ipv8A5Mo/4Q/xh/0Mmif+CKb/AOTK8a/Zr+HbfDX9or4n&#10;6feXv9ra9d+GvD+oa1qxUg39/LNqZmmwfurkBUX+BERRwoq18bfBOk+IP2g7G/8AEPwduPizpyeF&#10;vs9rb/2PZXcMM/2ws2Jb144I22c4MgYjoDRJcs4w73/BN/pZbb/Ibsud9rfjy/d8Wu+x63/wh/jD&#10;/oZNE/8ABFN/8mUf8If4w/6GTRP/AARTf/JlUfgZdeCodE1TRfB/gyH4dy6bd41TwwumQWElpcPG&#10;rB2S3Jhk3psIlid0bGAxKkDzLx98Cvht4F+Hus+JfiaU8W+M7qeR08WNbsmtPdyyMbW20wozTQMp&#10;KRwwwMPujqSxMyfLqtfTd+ne/TuVBc7set/8If4w/wChk0T/AMEU3/yZR/wh/jD/AKGTRP8AwRTf&#10;/JlZmk+GfHfiz9nfStC1vxDJ4W+IF9olvb6lrNnGss1rctGondMMF8z74DKcKx3DIAB8t+IPwr8E&#10;fC7xd4A074W6DZ6L8UbjVbabzNLUrc3WlrMg1CfU5Ad08Hlbx5k5YmZo9h8witHG1T2d+tr/AD39&#10;Fu32uzOL5oc/lf8AD9dj2X/hD/GH/QyaJ/4Ipv8A5Mo/4Q/xh/0Mmif+CKb/AOTK6XxJ4T07xZFb&#10;xakLqSCFy/kw3s0EcuQQVlWN1EqYP3HDL3xXl37HMEVp+z7odtbwx29tb6hq8EMMKBEjjTU7pUVV&#10;AwAFAAA9Kgo6z/hD/GH/AEMmif8Agim/+TKP+EP8Yf8AQyaJ/wCCKb/5Mrzv9tHwZpN58A/H+u3U&#10;E13f2+mLJAtzdSy28MkbhkkS3ZjEkgPO8IG4HPAr6BoGcF/wh/jD/oZNE/8ABFN/8mVn+Ivh74q1&#10;rw/qmn3HiXR1t7u1lgkMWiShwrIVOCbsgHB7g18+ftlF/jd8OPi5hvM8B+ANFvVK4IXUdeEJIP8A&#10;tR2iMPYzyesFfYSf8gVf+vf/ANlprWCl3/Lo/nuvKz6il7rS9fvVrr8fvujiPEvw31zxNexS3Gs6&#10;M0Ftei+tI5NInLRSKSUJZbtdxAPoAfTtVj/hD/F//QyaJ/4Ipv8A5MrvaKQHBf8ACH+MP+hk0T/w&#10;RTf/ACZR/wAIf4w/6GTRP/BFN/8AJld7RQBwX/CH+MP+hk0T/wAEU3/yZR/wh/jD/oZNE/8ABFN/&#10;8mV2OraXDrWm3NhcPcRwXCGN2tLmS2lAP92WNldD7qwPvXivwd0DT/DH7R/xksNMtUtbdtP8Pzvj&#10;LPLKyXgaSRzlnchFBZiSdo5oGdz/AMIf4w/6GTRP/BFN/wDJlH/CH+MP+hk0T/wRTf8AyZWJ8a5p&#10;Nb8VfDnwTM7LofiTUrldWjQlTdW9vZyzC3JHIR5Fj34PzKrIchzWNH4V0T4I/GTwFpXgjQ9N8M+H&#10;vFKX9nqOkaTbra2hmhg+0Q3CwxgIsgCSozAAsJF3Z2LgXmTJpbf1/X9M7T/hD/GH/QyaJ/4Ipv8A&#10;5MrP8RfD3xVrXh/VNPuPEujrb3drLBIYtElDhWQqcE3ZAOD3Bqp4y+BPhjxr4z1fxT8RzYeL/D8F&#10;pFHpug69apJpmkKis09wY5C0byuTkysoKIiqMDcWxP2YVl/4QnxW+mfaj8PH1aZvBpvXd3bTPJj+&#10;aMuS32cz+eYdx/1RQr8hSnHW9+iv+NrevX5PsVLSz87fhf8A4B63/wAI/wD9PH/jn/16K2KKQiH7&#10;Zb/894/++xUdxJZXlvLb3DW88EqlJIpCrK6kYKkHggjtVqs3xJrD+H9Bv9Sj0291iS1haVdP01Fe&#10;5uGA4jjDMq7ieBuZRzyQOaTtbUavfQx/BHgHwT8M7G4svB/hzQPClncSedNb6HYwWccr4A3MsSqC&#10;2ABk84Fb1rdwLGQZowd7nlh/eNc38OviRF8QU1iGTQtW8M6to92tnf6TrIgM8LtEkyHfbyyxOrRy&#10;IwKSNjJBwQRXVWv+qb/ro/8A6Eap36koPtlv/wA94/8AvsUfbLf/AJ7x/wDfYqaikMh+2W//AD3j&#10;/wC+xR9st/8AnvH/AN9ipqKAIftlv/z3j/77FH2y3/57x/8AfYqaigCH7Zb/APPeP/vsV8+/tEa1&#10;4t8TXWg6ToHww8Sa3BovijStYfVLfUNGitrmC3nSaQRCa/SXdgFQHjQFh1Awa+iK8fu/jJ4t8SeI&#10;fEdj8O/A1l4m0/w7dNp9/qWs642lpPdoqtJBaKttOZWTcFZpPKQPlQxwxE/aT7Wf3NO/32+8pbNd&#10;9PvT/S/3HbeGvF1z4m0E3uoeHNS8K3SzhRpmrT2UlwVBU7wba4mjwecZfPByBXgHg34c33xW+Mvj&#10;XxV8Q/B/jrwbPeLFaaPeWfjNbCCLToFXZA40vU97SvLJcTEMhRc4D56+9fD34h2HxS8E2XiDT4Li&#10;zWSdre4sbwKJ7S5imMU8EgUld6SI6naSDjIJBBrS8ZeItQ8MaOLzTfC+reLrjzFj/s/RpbSOfaQc&#10;vm6nhj2jHPz55GAecW/dldr+u6/z2s30JV3HlX9W6f1rddzwD4T6Lrnwf+NPji10X4f+MJvAWuJH&#10;cnUtW8R2WoO+pQrJG86vcalJcNHPClsq7wGUxqGVFyVPBHjDxv4a+KnxJ8S3XwW8ZSWHiWbT5LSO&#10;HU/D5lQQWqwv5gOqADLDIwTx1x0r0j4b/HO9+I/ibUtIX4Z+LtAj0u8fT9Q1HVptJNva3CwpN5bC&#10;C+lkbKSxYKIy5cZIwcZXiT9o/UvDPjDSfDdz8HvHc2o6xNcxaYYLjQzHeeQheRlJ1IbBsG4eYFJz&#10;jGeKLtKN30/Dp+FreVrA7Xb21/H/AIffzOe0Xwb4z+Jng/xhceIWvvB2v/8ACYLr/hWHXLu2vGsY&#10;4IrbyEdbeeWNYmeOdWjR84kc8M2a6u/+KfxEuIW0zTfhZPba4yBBq2pa5Yf2HHJt5ffHM128YPQf&#10;ZUZschM5C/F79oy2+CXw60rxh4k8D+KjaXk6W1xp9itjcXdhI5wiyqt1tfJ4/ctLWj8Yf2hfCnwX&#10;+ER+I2p/bdY0J0gktYdGiWW5vFlAZTEjsgOI90hywwiO3ao0UWuisn62S37tJa9ehVnKatu7tel2&#10;/uTb9L6nl/xb8PeJPih8XfAukeIvBniXUPBPh8Ncz694a1y10qOfVJESJbpAmpR3cUEMb3PA3SEu&#10;QFcDLU/HHw2vPhb8YPAviv4eeEPHXjO608zW+rXl14zGoQSadOjrLbINU1MMsqyx20w2oEbYAXyM&#10;DvPH37QmraH4d8Kvpnw78VPqnjCPyNIZV0qdbW8eGWWOK4jbUoQxEcLSHZJsIAXzAxxWZ8NPifqf&#10;gbWPC3hDxd4R+IkOseLNQuI08Q+KLvSZ4ZrtbaS4dRHaX0v2eIRwOEjjjCDAzlmZjrGLi7bNN+V3&#10;1T+WnTSy1RDacb7pr7l3++7663ejRJp994ib9pnXdWuvh3rf/CLapoNhoQ1aS90lrcNDPdyySPH9&#10;tM3lFblFGIyxIb5MYJSwHij4C3viLQ/CPgjUPGngyaL+0PD9rpupWEC6VOwKyaeVubiIpb7gssez&#10;cEEkiAAJGtdT4P8A2htG8UfF/Xfhrd6HrXhrxPpcJuY01cWxh1CEFcyW7wTy5wskTFX2OFkBK8MF&#10;Twj8d7nxZ428UeFf+FceLdK1Tw9ZR3tz9ul0sxyebvMEcbRXz5eXypNu4Ko2/OyZGc94qz6P83+K&#10;fzureRo7uTb7x/BJL71o+ln0ep5L8G/gBp6fCW4ufF2ifEXTfF7+feavpsPj65tP7WvpQZriSCKz&#10;1U2qLJK7qu9o+mXCj5jr/BXVPiJ8N/gFrfhu1+G2qxav4ZW4g8K2WtavprfbrMyv9jhaSK9l2vDE&#10;URt7KCEG1yScdX4Y/aS1jxlZ3d1o/wAFPiBeW9re3OnTP9q0BNtxbytDMmG1QE7XRhkcHGQSOa29&#10;J/aE0TUvgbrXxRk0fWdP0nR49Re80y5jgN8jWU0sM6AJM0TNvgcAiTaeORVS1jK2ia2X4Nei26K+&#10;gopuST1lf536p+ttfTyPG7+6+IGj/AnXfB/hH4afEC18ZapFLLL4pv8AWNAhmmv5mBlupJItUZ0J&#10;5ACKdiqiKAFUD6w+2W//AD3j/wC+xXjep/tJX/h+60CPXPhF460aHW9St9KtLiafRJgZpmwv7uHU&#10;pJCqqGdiqNtRHYjCkj2qm7tX+X5aeVk0Zq336+t76+d3ch+2W/8Az3j/AO+xXgnhi11TWfjB8UrH&#10;xJ8OdWj8HeLUgshqV5e6XJZywQ2zwyeZHHeNMFlzhR5WcMNwTnH0DXj/AIy/aEvvB/j7T/CR+FXj&#10;TV7/AFM3H9m3FhPo4gvkgVWldDLqCMgAdeJFQnPArNxUtJK61NE2tVozz34MfBHxBZ6x8X/DvxB2&#10;al4Y1bSrDw7purtdRPJqdhEl4gZ1DMyyJFPFGzOBudGYZBrqPC/jT4pfD3wzb+FNR8AyeOdX02FL&#10;Oz8UaZrFja6dfoqhY5rpZ5xcW74A8wRwzjIJUtnaPdoJWlt45Hia3ZlDNFIV3ISOQcEjI9iR714/&#10;b/tM2OtQ3ep+F/AvjLxn4TtZHjfxPodnbPZybCRI1vHJcJcXSKQRut4ZAxBCFqqTd3zPe1/l1b6b&#10;vstfSyWsVZaLbyv0S+S030Nv4G+Bbr4ceDJ4fEGr2ereKtYv7jWdbvbT5IJLydsssQPPlxoI4k3c&#10;lYlJweK8s+EXwi8SeHfjK1rrNrBb/DvwO1/L4PuvtsMjXj6i4kfMandF9lQzW67gNyygjgGvVPEn&#10;x20LSvgzJ8UNDs7/AMbeFksm1IvoBtxL9lRWaSXbcSwj5ArbkzvBBXbkEVnWXx8nhjtb3xJ8N/F3&#10;gvQLgxL/AG5q8ulzWsRkZVj8wWl9PKgZmUbim1c5YqOarVTvbbS3RdF91rL/ADE37mv2tb/i/wA9&#10;fX0K3xE8O6/4d+JVj8SfBdpaeILr+zv7H1zw610ltNqFqsvmQy28rsIxNCzy4WQhXWVhvQgGsi/s&#10;/F3xq8b+FLvXPDcngXwR4ZvRrL6bq19aXGp6tfxqRbLttpZYYoI2Yy7jKXZ0jG1ApJ9P8ffEbTPh&#10;7a2Zure+1TUr92isNH0m2NxeXjqu5giDAAA5aRyqLkbmXIri1/aOtdN8T+GvD3ifwN4t8G6v4jvh&#10;YaZHqsNnNFO3lvIzefa3M0S7RGfkZxIc5VGUMyzDdRj0enq3fTzu79bb7WCWzk+q19LW18rK3/BP&#10;NPBvw5vvit8ZfGvir4h+D/HXg2e8WK00e8s/Ga2EEWnQKuyBxpep72leWS4mIZCi5wHz10/g34f1&#10;n4U/HTxjp+k+B/FkXw+8QeTO+ta54itNR26jCJI5LrdNqM100U0K2yjcu8GNQUUZx3PxW/aEm+E2&#10;tWtjd/DXxhrlvfXK2dhf6PLpTR3sxhaUpFHLfRzZVUkyWjAGxjkjBPong3xZpvjzwlo3iTRp/tOk&#10;6tZxX1rKRgtHIgdcjscHkdjkU6b0vHZaP566+b39dRz3alu9V5W00/L00NP7Zb/894/++xXjH7Tk&#10;Wvato/guLwz4V1DxdLY+KNN1i6TTbyxhMUFrcJK4JurmEFmAIULnkfMVHNe21x/xY+Iy/CbwHqni&#10;ubQNW8RWOlwvdXlvoxthPFbojPJNi4miVlVVOQrFjkYU1D0al2af3O5UU5NxSvdNferHjnxi+HNh&#10;J8OfiPr/AIP+F+pXHxF+JGgy6TqMMF/YJPbu1o8URuDLeLAoUlFc27OWwp+faCLcGg+LvD914R+J&#10;Hh/w2f7aj0KPQPEfgzUb61ivLq3ifMMkM8cz2/nRMZWVXk2ukxBeNhWr4o/ad1LwX4L1DxbrXwX+&#10;IFl4e0+za/urz7ToMnlwKu4vsTVC5wOcBSfaum+Mnxub4NaKmtXPgbxL4j0YLGZ77RX08JbNJKsU&#10;aOlxdwuWLOv3FYDPJHNXZwemm3yspK3paT3+WpHNzpX1Wvz+HXztyxOVvLLxd8bPHXhO613w6/gL&#10;wN4bvhrEmn6vfWlxqWq30akWylLWWaGKCJmMu4ys7OkY2KFJNXwxa6prPxg+KVj4k+HOrR+DvFqQ&#10;WQ1K8vdLks5YIbZ4ZPMjjvGmCy5wo8rOGG4Jzj2jwlr194k0WO+1Dw5qfhW6ZmU6bq0lrJcIAcBi&#10;baaaPB6jDk+oB4rznVv2gdRsfiJq/gyx+E/jbXNT022jvnmsbjRkgltpJJY4pkM2oxttZoZAFZVc&#10;beVGRmXFP3GtNdO91r+H4LyGm/jT2tr210/F/ezk/wBmj4d+MPh18Q/iN/wlkiXml/ZtK0vRNbe6&#10;id9StLb7VsaRVcusiRzQxuXA3ujMMg0z4leIPGF18dvBGvab8KfFGraN4XXVbee7ttR0RBd/aI4k&#10;jeBZdRRtuYyT5iowBHHau78J/HWbxVrHi7Q3+HvirR/EnhywtdRk0W/k0wzXkdwZxCIJIr2SHcTb&#10;SDEkiAcZODmofhf+0ZpPxi+HureJvC3hzXr2+0u5azufDMv2SHUllG0gfPcCDDI6uredtK553ArV&#10;Ntu7d3a78/P1vvbq9thWS0St+nVL0tsaHxm1TxzN8K7if4bJaQ+OHmsXtbXVJoRGim5hNwkzZZQo&#10;h80MU3Hrsy22vOvikfEvx88C3vgvUPhReeHNRu1CReItY1PS57LSpsj/AEy2eC5kuDLH9+I+TGSy&#10;rlo+o77wD8cZviR8NLvxjo/w/wDFOyO6ltbfR7iTTUvbxopjDK0Z+2GEKrrIP3kqE+WxAIK7s74T&#10;/tMaR8VfF134a/4RjxB4V1OFbsw/239iaK7NrMsF0sMlrczqzRSSIrZI+9xnDYFrLl362+S/Bfh6&#10;ju4xv52v/X+RlfHq48SN4n+GD6B4K1rxnbeH9bXWL680290yEbBZ3dv5YFzdwkylp0bhdm3PzZG2&#10;qej+JPFcOvaDp3hb4XeJvA+l3viSTVfEN/rOoaLPBJDKkzz8R6hPKGeZoiBGgxg4wOK+gqKIvld/&#10;O/5aemi0FL3lbyt+evr7z1PBbS78Qr+094g1O4+H2sy+FdS0Ox0Fdaa90prYtDcXkskrRG887yit&#10;wgH7ouSGygGCdTwLpWrfB3xZrHhnSNButV+HVxG2paNLZ3lqE0eXa3m6cI5ZkYRMyq0O0MqGZkJj&#10;RFx7NRSWiS9V9+v56/8AA0Kk+Ztvrb8El+St/wAHU+cPg94Rn8YeBfGHg74ifDzVNAsNR13VNZhn&#10;1O+06RcXN/LcQGJ7W7lkiuIw6Nvwux1yrkgGue+JV38VfEHwVn+Gt94D1/xJdz3KaNqvibTdW0mJ&#10;dS0lZVE1wgkvYXWee3BVkKoFeRyDtC5+sKKTSas9tFbvbv8ALTzTDmd3K+t2/Rve3z19Uumh8nfG&#10;D9nzS5vgysnhPQviNfeK/LhuNI0iXx/c3R0m+jHm20k0V3qv2VlhljjBCNJg4KBgMj2+1+Jmvx/D&#10;3T9bvPh3rr6/KVjuvDVpfaW11C3IZ/Me9WAx5GRiUthlyoOQPQqKpybv5u/p/wAP16kWWnl/X4dD&#10;wj9kqTxH4X+FeieD/FXgrVvCl7o9syveX97ps9vcM0rttiNtdyvkBhneij0Jr1nxFrj6Ppuo3tnp&#10;1xr1zFApj07T5YEnuGy3yo00kcYPOfmdR71vVn6leS6fBqF1BZT6nPDbeZHZWrRrLOw3kRoZGRAz&#10;EYG9lXJ5IHNRUSnFp9So7nzv8K/hjfeLv2a/DPgrxZ4d1HwD4t8LWFvDpmsXF1YTTWl9HFhbu0kt&#10;ribCg/KQ+3epZWUqxFdN4is/GnxW+Fvh2+vNEt/Cnj3w/rFnq39k399BJaXstuw81UmheUpDKrSq&#10;jsA6kqWTjBm8JftS6d4i+JS+CNU8E+KPCOqNdHTxc6w2nS2ovPsxultjJa3k+JWgBkAIxgYJBIB6&#10;P4sfGiT4Vap4dsv+EF8TeKRrl0LG1udDbT1hS5KuywyNc3cOwsqNgkbScLu3EA6SlzTU3u2mv8V7&#10;p+t7eunkDu00+id/R3v8t/TXXc5LxA3ij42az4TsL/wXeeBtC0XW7XXL6813ULGWa5a2YyQxWsdp&#10;cTZDShCzylMIpAVi3y5/xL1DxVY/tI+FPE+lfDnX/E+g6Joeo6fNe6Zf6RGJpbp7R08tLi+ifC+Q&#10;4Ysq8kbdwOR2/wAWPjhJ8JdO0S9uvAXijXodUnt7NRo76cXgup5Eiit3Wa8jLOzuBmMOowSWAGa9&#10;HsLiS8sbaeW1msZZY1d7W4KGSFiASjFGZSw6HaxGRwSOaUdNY9G/vceV/hb8H11nyet0vuvf8776&#10;7rpp4Rpun6/8RPjx4V8aTeBrr4dWWgWV3Be3usX9g99q6zJtjtdllcTqYY2Am3SuCHVQqcs1crZT&#10;6/ceJvij/wAJF8EPGGr6F4n1yx1O1jtdX0JG221raRqX/wCJqjKfOtd4AJyu3PUrX1TRQtHddmvv&#10;af5oa0v5ngGoeJviF4s8CfFp9Q8E61AmoQix8N+HLi80gXmyS0WKVy8d2YQvnM7nzJt20HA6LXP+&#10;KPBPijxv8CfDl9pnhq88L/ErwhY/YrLTtWvLFm1CFrdIbu2EkFzJEI50GFLupWSKJ2AC8/RXirW5&#10;/Dfh++1O20e+1+a1j8wadprQLcTcjIQzyRx5AyfmdeAe+AfG9F/aubWPAlj44/4VL8QLbwZdWiah&#10;/bRTSp1itWAbz2t4L+S4KhTuKpEzAA/LxWUoxkpp9eW/lbmt5a3le+j16GkXKLhJa2vbzva/5K1t&#10;fmd/8FdLuPCPwb8B6FqwjtNV0zQLCyu7fzkfy5o7eNHXcpKnDKRkEg44Ndp9st/+e8f/AH2K85+I&#10;3xyt/Aen+Fb+w8K6742sfEs8VtY3Hh2Ww2GSVQ0IY3N1DxIuSGXI+U7iuRmt8TPjtcfC+18Oz3nw&#10;58WaqmtTWtmn9my6WTb3lw4jitZfNvo/n3EAsm6MZ+/it5ydSbk93K3zfT8V967owhFRilHa1/l3&#10;/D8H2OO+JeoeKrH9pHwp4n0r4c6/4n0HRND1HT5r3TL/AEiMTS3T2jp5aXF9E+F8hwxZV5I27gci&#10;OZfEvjL4yaB4/X4b6n4Qi8NabepdLeajph1TX/Nj2xWKLb3ckRiVwJd08yAOqYABZh6h44+LFt4L&#10;utH0uLQNa8R+JtWiee18PaNHC915Ue3zZJJJZY4IkQuilnlUFmAUsSBWL4C/aC0/xt8Sr3wDdeFf&#10;EvhPxXZ6X/a89jrtvAqrbmYRKyywTSxybmJwY2YDawJDDbUxTsoL+9b/AMmbt6a/ky5NW5ntp+iV&#10;/XT9Dyn4L/Bt/Gd74w8R/Ebw/wCOvBfi3WtVk1C5e28dTWVrPGWaO2hiTTNTKt5NvHChaREJJ4yO&#10;lz4ASeKPhNa+O9Aj+F3jCDwn9vm1fw9HqGuaVeXZ85Y2uLZpH1ORi7XBnmV5HwRI25g2Ad1/2vAd&#10;M0LU7f4S+PLvSte1L+ytKvYpdFCXlwWkChVbUg6A+U/Mir05xkV3PgL40/8ACep4zt4/BniLR9e8&#10;KzJb3mhak9h9pmle3S4jSJ4rqSA7kkTBaVQCfmK4JqLKVNqO3Lb5afitPv8APWnfmtLV3v8An+D1&#10;XbtseX/Cv4Y33i79mvwz4K8WeHdR8A+LfC1hbw6ZrFxdWE01pfRxYW7tJLa4mwoPykPt3qWVlKsR&#10;Vj4ra58QPH3wN0mzn+GWqN4ubV9Mmv8ATrDVNKMUf2S9trmWaOSS8QGKQROIwTvzgOqDmuk8JftS&#10;6d4i+JS+CNU8E+KPCOqNdHTxc6w2nS2ovPsxultjJa3k+JWgBkAIxgYJBIB0/jR+0foXwI17wpY+&#10;I9F1yXT/ABDdCzj1qwjt5LS0fPzGcNMsqqq/OzLGwCgnPGK1lJymp9W0/ne/4/lbyFd9el/u/wCB&#10;/n5mZ440fVLqTQPij4V8NXVj45s/Li1Hw5NeWcNzqunsxWS0nkWZoGkj3GaJjLhXTbvVZHzwmoeF&#10;dY+NH7QsOr+NPAPjjw14a03S/wCztD1Cx8V2un/ZpJC0l3PO2n6oJ8SeXbxKiq4+TLbe3qfx9/aK&#10;8P8A7POmaBc6zpmsa5d65qKabZabocUMlwztgeY3myxosYZo0LswAaWMfxUvxY+Olx8I9NttSvfh&#10;54q1nTZUtxJdaXNpeIZ5pRFHbFJr2N3lLsg/dq6neMMecQrXvbZv5Nr/AIP3vuxvmta+6/BP+vlp&#10;seY6V4L1P4RftJW+q+DvBXjTW/DOp6b/AGVr+san4rh1KOUh45LSeM32pNcbYS90jLsXiRiiucZt&#10;TeKvGlr+0RfeM0+Dvi650Y+G00NPK1PQRK8qXckvmBW1MfuyrDBJDZ6qK9s+HPxGsPid4Lg8R6Xa&#10;XlujvPBLp14I1ura4hleKaCQK7IHWSNlOHK8ZDEEGuR+Fv7Rmk/FW98Y6TaeHNe0bxR4WcpeeHdW&#10;+yLdy/fCmF4riSF1LxvHu80AMvzFQQS02mknrFN/J3T9bc3Ta/awnqndaSaXzVrenwrft6mJ4N8X&#10;eOpfFvxI8Uav4K8TWmjyWWmQ6H4ZutU0uS5lkT7QLlolS+a3jJ8yIkvKhYKOu0CuI+Dd54g8C+AP&#10;hvY678DPGd54n8I6N/Zkd7Z6voJhUukazbAdVXcG8pMFlyMcYya77T/2pLS48JeOtfvvAHi7RoPC&#10;F4unXlreHTXmnuj5eYYfKvXUsBNESzsifPwxIYBn/DS+rf8ACYyeFf8AhSvxA/t6PT11RrT7ToPF&#10;sZGjEm/+1Nv31I25zxnGKV7N26pP5JN3+5t+muwa2d+j/wCB+enrpuUL/W/jba/Cn4YXmm2Vlf8A&#10;jdNRhl8V6bqF3ZwLLZ+ROZY/Mj3Ir7/ICmLI3bcnZvNQ+LrPW/jpqnhNLn4c33gO80PWLPVf+El1&#10;690uS4to4ZRJJFafZLm4ctMFMLB/LXy5XJ3fcbd1L9p7TrX4P+FPiRp/gvxRrug+IRbeXDY/YEub&#10;RriWOGBZlmu41y8kqr+7ZwOSxA5p2sftF6h4Xk0l/Efwj8ceH9P1HVLPSE1C6n0WaKKa6nSCIusG&#10;oySbd8i5Ko2Bzirimp2trzK3+LSy++2nn5hL4b/3Wvlrdvz1+5LsewfbLf8A57x/99ij7Zb/APPe&#10;P/vsVNRUCPnf9ojWvFvia60HSdA+GHiTW4NF8UaVrD6pb6ho0VtcwW86TSCITX6S7sAqA8aAsOoG&#10;DXsfhHxVN4s0R7nVfDuoeFJmdojputT2ckxXA+fNrcTR7Tk/x54OQOM8PqfxR8fal8SPFHhjwf4L&#10;8N6rbeH1tPPvtc8T3GnvI08RkASKLT7gYAGMlx9K76z1+90nwZJrPjG307Qbmzt5brUI7C+kvLW3&#10;jTcxZZnhiZwEG45jXByMHGTCcVTkntdt39En+EfQp3lNW3209W/1PAvhJ4e8Vfsw+B7v4c+GPhwv&#10;ijTra+u5tE1rTtVsrW1kimlaRP7Q86VZkkTf5bPFFPuWNSOTtHpXhXR9a+DPwV8J+HdCs7PxhqOh&#10;2NtZTwPqX2MzIke12gaRXBOR8kcjIMcGQY55aT9orxbY+D4fiFqXw1Fh8M5I1vZL19azrVrYsAwu&#10;5rDyBGqBSHZFuGkVf4CwKD0/4kfEjTPhn4EvPFN7FPqFtCIkt7WxCtNeTSuscEMW5gpaSR0UZIHz&#10;ZJA5rR80YtSv0Xnpsrb9bbXfqF+aV11u/LXz/wCD1PLfEX/CWfG7xJ4KiuPBF18P9H8Pa3b67c6p&#10;4h1CwlvZGhDbbe0js7icASbikkkjpiMuoV9/y9T8RtH1LR/H2hfETw5YP4jvbCwuNH1DQ7a6gimu&#10;rSaSKUPA00iRebHJCvDuoZXf5gQubGh/Ejxfp+oaVD498H6Z4YttXnW0srnSdeOpCOdlLJFch7aD&#10;y2baVBjMq7uN3IJ9No2S5e7fzaSf/ktlbt63IvfSXZfddtfjd+voeQfD3Q9X8RfFTV/iT4l00+F3&#10;k0mLQdJ0K5uoJrmG3WZppprhoHeLfI5jARHcKsIO7MjKvrP2y3/57x/99ipq8Xtf2jtR1Txb4q8P&#10;aT8IPHWsXnhu8Wyv5Le40SOIM8Syxshl1JCyvG6OOMgNhgrAgK60ilt/nr+Lv6sdnrL+trL8Ekex&#10;fbLf/nvH/wB9ij7Zb/8APeP/AL7Fct4Q+J2neONA1S/0qyv21HS5JLe+0G4jSC/trlUD/Z3R2CB2&#10;BUq2/wAtg6srlCGrzvwv+0/f+MNJutV0v4M/EK4020vLmxuLhH0VzHNbytFOoiXUjI+10YfIjFsf&#10;LuyMu2tvn8u9+3mOztfzt8+3rv8Acz237Zb/APPeP/vsUfbLf/nvH/32K8z1/wDaB0uzs/Bs/hzw&#10;/rnjt/FiTS6bBof2WF9kSB5DJ9sntwhAOCpO4EEFQRXHR/tgwrpl9qt38KvHWn6Np+tp4fv9RnfR&#10;mjtbxrmO22sqai0jKJZUBZEYYORkCkvelyrf/hl+bS9WTf3VLo/6/Q99+2W//PeP/vsUfbLf/nvH&#10;/wB9iuE8ffGjTPBPiSw8MWek6v4v8X30Bu4vD/h+KJ7lbYNtNxK80kUMEW4bQ0sibmyF3EEB/gD4&#10;yaV461/UvDk+m6r4W8XabAl1deHdehSO6W3diqTxtE8kM8RZSu+GR1DDaxDcUL3tv6tv9w37u/8A&#10;X/D9O53H2y3/AOe8f/fYo+2W/wDz3j/77FTUUAQ/bLf/AJ7x/wDfYo+2W/8Az3j/AO+xU1ee/Gj4&#10;xJ8F9DsNWufCuveJrO6vIbAnQ2s90Es0qQwhxc3EPDySKoK7sclto5o7Lv8AqPc7z7Zb/wDPeP8A&#10;77FQvdw/aoyJo8bGGdwx1WvMvGnx+k8FTeDrCX4d+LNU8QeJvM8nQdNl0uS8tPL27jOGvVQINwzI&#10;jPGuQGZSyg+pZLXUJIKkxtweo5Wi11f5CPHIfid8VNDhutK1T4ZReJtZjdktNc8P6zZ2uj3Kk/JJ&#10;MtzP9qtjjG9EiuNuDtaSr3g34OWdn+z3P8NvEuoWt8dVsb6HVprEiOLzb15ZbgQg8hFedwmecKue&#10;ap6X8VviZ4w1jxPH4W8B+E7vSdG1i40dbrWPF91ZzzvDtDOYo9MmVQd3A8w169YzXP8AZdvNqUVv&#10;Z3nkq9zFBOZYYpNoLqsjKhZQc4YqpIGSo6VDUalL3tVJLy0av5bpl80o1Pd0af4p/oz5h0zw7470&#10;v9n9fgfH8PraJ/7GfwyfFVpqVnFon2VozCbzyhMLvzTGTIYRDgyEr5uDvr2fxr8IvCHxEtvDseuz&#10;alLcaAWfT77TtevNOuYnaLynbzrWaNyWQkHJP3j6msHTPjF4t+Ilv/aXw38EWOseGyxWDXPE+tya&#10;RBqCgkebaJHa3MkkWRw8iRhx8yblIY99438daV8OfCd14h8QTNbWVsEDrbxvPJJI7BEiiRRukd3Z&#10;UVVGWLAAc1rKTknKfV387+n5aEJaqMel7eV7X/Jfd6nzv8DPhzf+Ff2mPGHiSXwh450Xw/faLZ2F&#10;jqPiXxkuqI8sEtyZfMQ6ncSMrCWIxb1OzEvEZY7/AFnxT478e+EPF9ybfwbF468I3EaG0bw7fW1t&#10;qdlIFAdJ47y4ihlRjllkjkVhnaYzjebvhXxb8RfEWsWc174A0zw54ZnyzvqXiItq8K7SV3WkNrJB&#10;uJ25AujgE85GDc+InxStfAd1pOk22l33iTxRrBkGm6HpgTzZljAMkru7KkMKbl3SOwGWVQGdlVpl&#10;e0b/ANfL/hvzBWcpSXX/ACS/Q5v4T6Frsfijxt498TWdnouq+I1tLe10GC8jne1tbVJBEJ5lG1p3&#10;eeUtsLIo2KGfaWPmHg/X/HV34v8A+E48f/Bvxjq3imJXh0vTbHVPD76ZocRyCLbfqitJM4OHuHVW&#10;IO1VjTKn37wPqnjjUnvD4v8ADmg6BEoU2v8AY+vTak8mc7hIJLO3EZHy/dL5yemMnn/EXxd1C48W&#10;6h4U8C+Gj4t17TAn9pXF3e/YNL05nUOkU1z5cjGVlKt5cUUhVWUvsDLuHo7re39P/P8A4Lu94tPb&#10;+tBvinx547t/gumvaH4IhuPiDNbQP/wismq2zi2mdlEimcyRxS+UCzYDoH2YDLnI84+GuseJfAMc&#10;rw/CHxprfizXL2Btb8UeI9X0GEzAyBXdjDqErRwwxtIYreKMgBdo5ZnPs8/irXvD/wANdU8Q+JdG&#10;06z1jTrK5vZtN0rU5Lu3IiVnVVuJLeJjuCjJMQwSfvYyeU8B+Ofiv4ttdA1S98CeDdO0LUooLmSa&#10;Dxld3FzDBIobKxHSkV3Cn7pkUE8bh1qo/wASVvK/azvZX7Oz637vYUvhSfn+FvyuvvOw8beNbvwr&#10;p8FxpfhbVfGU0kvltaaJc2McsS4J3sbu5gTbkAfKxbJHGMkeTfst6p4p8J+DtN8H+Jfhxr/h2SO7&#10;1K6k1a6v9Ims0Wa8nuI1PkX0kpYrKq8RkBs845r325uYrO3luLiVIIIkMkksjBVRQMliT0AHevHP&#10;gb+0Y/xr8ZeKNLi8NPpGj6fY2Oq6Rqkl55j6pZXUlykU5h8tfJDC1LqNzkpIhO05UTHVv+v6/wCH&#10;6Jjl8N+mn9fp9xlftYX3ifxZ8MfFfgbwv8P9c8TXOr6b5UOq2V/pUNmkjN9x/tF7FKCAuSRGR8ww&#10;Tzj1DwP46vfFkN2+qeENZ8FtCyrHHrlzp8jTgg5KfZLqcADHO8qeRgHnDvih8RLD4W+DbzXr6KS7&#10;dGjtrPT7cjzr+7lcRwW0QPV5JGVR2GcngE1k/An4oXnxg+HNv4j1HRI/Duofbr/T7jTYb37YkUlr&#10;dzWz7ZvLj3gmEsDsHWiOz8v6/r5X3QS0Sb6/5f8AA/A8E/aQ/Zm0a1+DPifw98OvDfjfW9V1u1vY&#10;rax0vx9dw6da3E25zJPb3WpxQmNpHYlVR8knKc19IeCfKsvh9pVqbXUNLeOxVPsOtagL29hIXGyW&#10;fzpvMf1bzXz/AHjXNa348+J9u13d6T8LbO80q1eQG3vvE0dvqdyqMRuggjglgbeBuUSXMZwwDbDk&#10;DrfB/jTTviN4A0zxPpBm/s3VrFbuBbiPy5VV1ztdf4WHQjsQaI6RaW2n/AFL3mm+l/xtf8je+2W/&#10;/PeP/vsUfbLf/nvH/wB9ipqKAIftlv8A894/++xR9st/+e8f/fYqaigDM1rXBpWkXl5a2kus3EET&#10;SR6fZSwrPcMBkIhlkSMMeg3uq+pFfPfg7xb410j41+OvFN18G/F8el+IrTSbW2xqegGSFrYXAkaR&#10;RqfC/v1I2licNwOM/RerX02m6bc3Vvp9xqs8SF0srRo1lmI/hUyOiAn/AGmUe9cR8P8A4oah4u8f&#10;eMvC+p+H00O48PxWFyjC+Fy80V0spXzFCBY3UwsCqvIOQd3ahbj6WK/xc8N3mrXPhXxT4f8AKvvE&#10;HhO/e+t9Na4WJb+GSCSCeDexCq5jkLIzcb0QEhSSMDR7DXfid8WvDvjLxB4eufBOj+FbS8j0/TNV&#10;vLSa9u7u5VEeZ/ss00aRRxK6qPMZnaYkhPLXd3/xC8eR+B7HT1hs21XXNWuxp+k6WkgjN3cFHkKl&#10;yCERY45JHcg4WNsBjhTk+EfiJrsniiHwx420DT/DevXltJe6f/ZOrPqNneRRsqyqsslvA4lTzIyU&#10;MeNrgqzYcK4bu2v/AA3+WvlvuKWiV/61/wA+vyvoeVfFi68ZeNPiRcaTr3w38ReIvhjpckUtrZeH&#10;dS0gQa/LsVi199pvoJPJjckC32bXZdzsy4SvXPAvjbWvF2na0+t+DLzwNFBL5NhbanqFncXF1F5S&#10;kyMtrLLHH85dAvmMSEDcbsCHxl8RdYtfFH/CK+DNCsfEviaG0TUL2PVNTfTrOyt3d0iaSZIJ23yN&#10;HKERY2/1TlioxuveC/HZ8ZabrVre2H9j+IdHmNlqml+eJxBKY1kRkkAXzI3R0dH2qSGwyqwZQQ+G&#10;y/rXf9O3TtYn8Sb3/r7u/nudlRRRSAKxPGh8RL4S1f8A4RFdMfxP9mf+zRrTyLZ+fj5DMYwX2Z67&#10;Rk+3WtXbcf8APWP/AL9n/wCKo23H/PWP/v2f/iqTV1Yadnc88+BnhfxP4T8O31v4r0vS7TV7i6N3&#10;c6hYa5LqkupTOoEk8zvZ2wjb5VVY0QoqKqrtVVUeh2v+qb/ro/8A6EaNtx/z1j/79n/4qobVZ/LO&#10;JIwN79Yz/eP+1VN3JLlFQ7bj/nrH/wB+z/8AFUbbj/nrH/37P/xVIZNRUO24/wCesf8A37P/AMVR&#10;tuP+esf/AH7P/wAVQBNRUO24/wCesf8A37P/AMVRtuP+esf/AH7P/wAVQBNXlfxA+Jmraj4ik8Bf&#10;DtIL3xgYw+oatcRGXT/D0LdJLnBG+Zhkx2wIZ8bmKIC1enbbj/nrH/37P/xVeSRfsr+CbO91O5sJ&#10;/FGjtqV7NqN1DpHjPXLGCS4mcvLIIob5EUsxJO1QKXXXb+v6/q6rZab/ANf1279n2fw/+Hum/C3w&#10;TYeHdLkuLmKCUzTXl64e4vLiWYyzXErAAF5JHdzgAAtgAAABng34hr4t8ZeO9A+xC1bwvqFvYmbz&#10;95uRLZwXIfbtGzHnFMZbOzOecB3gn4d6V8MfDK6JoCSwaf8Aa5Ltvtd1cXk0k00xklkeaeV5HZnZ&#10;mJZieay/G3wL8K/EDW01rU7W4tNbWH7M2qaHqV7pN3LCM4ikmtJ4nkjBJIRyVBJIFXf3r9Lf5f8A&#10;DW879LExtZ3/AK/r8/vMb4Bzpd6/8Yp4W8yF/G86LIPusUsLGNwD3w6Op91I7VS+LH/JxfwK/wCu&#10;+t/+kBr0vwj4N03wD4bsdA8PWVnpGj2SbILS2hIRASST97JYklixyWJJJJJNed6x+yv4L1/XoNav&#10;rvxZNqlvLLNbXA8b68htWlBEnkhb4CIMDtKoAMcYxxUPaMVskl9yS/Gwn7zlJ7tt/e7kX7UaLJ4f&#10;8AI6hlbx54fBVhkEfbo+K8A+JXwS8Y6D4B+Jul69awj4Z+AvDPiG58GzLcI7XJu7OQRo8eSyfY4m&#10;uIFLAZWVSucHH034s+AHhjxz4d0HQ9al1y7sdDmW5smXxJqsVwsysGSWSdLpZZnVgCrSMxU8girn&#10;jH4K6D4+8DW/hDXJtYutBii8hoY9e1KCa5jMZjZLieO5WW4VlYhhK7hs5OTzWcoN05wW7b9NYxV3&#10;5q116m8KijUhJ9LfhJu3o07P8jy/4v2+s3Xhv9nqLw/f2Omaw3iK0+z3epWL3lvGf7Hvsl4UmhZ+&#10;MjiRcEg84wez+FepeIfh34faz+KGsLc6/rXiq+tNOuIo5PJuVkkllt1ij82cwRmKNiqPIdgG0nOB&#10;S6z+zH4N16x8N2l7N4kaHw6MaWYvF2tRPbt84D70vQzSBZZEEjEsEbYCFAFTaZ+zf4U0zXtJ1g3X&#10;ibUrzSrkXlmus+L9a1GCKYIyCTybi9eMsFdgCVONxrrlNSqSn0k39zcfxtH016nNytU4Q6xil81z&#10;fh73roeb+JfAN/42+KHxcvPD0kdt4z8P3ejavoF1Jwou0sXUxOe0c0byQP8A7MpPUCtD9nDx/YfF&#10;D40/FDxLpySQRXmj+HxLazf621nT7fHNBIOzxyI8bD1Q16P4f+BPhzwx4+1Dxlp82tJr2oSGW7eb&#10;xFqk9tOxUqN1tJdNCQoYhF2YQY2hcCr2i/B3w14b1zxjrGlWI03VPF5Q6zdWlxcRvOyI6KybZf3L&#10;ASOd0WwlmLZ3c1zxvFNd9fn/AJNbvyVlqzXS/wCHy3/B7erv0PAPhT4d+J2oajBeaJrunnwZb/FH&#10;XZtQ0u0sZbe+FuL2/VzLdG82TR+YUPlC3zyvJ2k19H/8JD4U8deGfEC3MlnqWgWst3pmrR6jBi2B&#10;hLJcRyrKoVkGGBJypGeSK4DS/wBk7wTokMsOnX3jKwimnkuZI7Xx74gjV5ZHLySELfjLMzMzMeSS&#10;SeTW/F8AvCMfw01fwC1nc3HhjVnmlv4brU72e4uHlfzJHe6eczlmbknzM1Wqp8i6LT1tFa+Wj87s&#10;JPmqup3b+68n9+q+44G18V2kema18f8AxfZX8fh7SdPkHhnRfs4Fxa2PR7vy3ICz3Xy4DFSkPlqd&#10;paQV9DV4zqn7J/gnXNOm0/U7zxhqmnTLsmsr7x3r88Eq5zteN78qy8dCCK9g23H/AD1j/wC/Z/8A&#10;iqp22X9f11IXf+v6WxNXjHxM/wCTmPgp/wBeuv8A/oi3r2Hbcf8APWP/AL9n/wCKryzxR+zP4Q8Y&#10;+LF8S6nc+Jm1mNpGguLXxhrVqtt5gAkEEcV6qQqwVQVjCg4HFT1GRfHzxZc6l4c8Y/Drw4l3/wAJ&#10;tqfgzVNT06SFR5Y2BYAu7OfMLzptAUjg5I4z1PwV1rQPEHwh8HX/AIXkhfw9JpNsLLyCCscaxhfL&#10;4JwU2lSOoKkHkVneC/gR4b8A+Kn8SabJrF3rjWTad9s1zxBqerMlu0iSNGgu7qUIC0aE7QD8tZut&#10;fsxeAtf1TU7y50u4gTVZTNqWnafqt/Z6dqEhADNc2UNwlvMWAAYyRtv/AIs0o+6mur3+Tlb8JL5p&#10;9xytJryvb5qN/wAY/ieOaXPbal+yN+0Zq2jlD4V1SfxReaG8QxFJbG3ZZJI/9h7lbmRSOCHBHBrS&#10;8daX8QI/D/hGy+JHiHRtV+FOoSWdvq83hXRZdNuoGZ4/s6XRmurkNZu+1JXjMbruB4Quy+6+MPhP&#10;oHjrwG3gvUrZrfwu0C2p07R7q50xPIC7PJzayxt5W07THnaRwQRRpvwn0TT/AAFe+DHW61Tw5ewS&#10;21xa61qN5qTyRSLteMzXM8km3acAbsDtiqT5dunKlfryq2vr8xytOyl1c2/Lms9PS3lc5HWDBpf7&#10;WXh271H90upeErvTtKmkzsa4S6imnhU9A7RrG+OrLCx6Ia9J8RyeH4W0mTX201GF9GNObUjGCLxg&#10;yxiEv/y1IZlXb8xyQOprH/4VZocnguy8K3Vu2p6NZlGt11O5uLy4idG3JILiWVpvMQ8q+/cuBgjA&#10;rI8L/APwp4T1yLWreG/1TWIEZLbUPEOsahrFxaBlKv5El5cStDuBIJjK5BwaS92Kitk3+MnL5b26&#10;231I1bcnu0vyUfmtPnrseY+LvGus63+1IJtL8B+IfHGieAdMa2zodxpsaw6veIrOX+13cGSlpsUb&#10;d2PtL5xxnU/ZP1y+0uTxv8PdV8Pal4Uk0HUm1HSNJ1aW1knj0m9d5YRm3mmjISZbqIYc4WNM4JwO&#10;6+HPwE8M/CnV9R1Lw5JrMVzqLyS3a6h4i1TUIZpXKl5WiubqSPzTsUeZt34GM4JFJY/ALwzp3xKk&#10;8ewy603idw6NcTeI9UlgMbMzGH7M90YfKDOzLFs2KTlVBApwtGyfZ39W76d9dE3qo6Dl712u6t8l&#10;bXtpq0vtanpNeZ/tOf8AJt3xVx/0Kuqf+kktejbbj/nrH/37P/xVcz8RfhvpfxW8K3XhzxG11No9&#10;0Ctxb2F/d2DTIVKtG7280btGwYgoSVbuDWc480XFdTWjNU6kZvo7nmPw9j+IHgfxFqvij4heI9P1&#10;HwRZ+D7aWO40fT5rK2t3ieaSYtbNd3LvKIthMihdwwoBIq3+1pfQap+zXrV5av5ttcS6XNE+CNyN&#10;f2xBweRwR1q1dfspeDL/AEybTbnUfGlxp00LW8tpL4+8QtE8RXaY2Q6hgqVJBBGMcVe+LHwX8DeL&#10;vCoPjS8v7Pw1o9mBJHD4j1LTLKOCEhw8ywXUaPs2Bt8gJG0HPFbymt30/K8m7/ereW5z04NWit/1&#10;Silb7nfz2Oy8dePtO+HtnpNzqUdxKmp6tZ6NAtsgY+fczLFGWyRhQWyT1wDgE4B+f/i9ovxD1747&#10;fEa1+HeuaZo+qyfDmyjC3unS3E88jXOpiJbeZLu3FvJu6SNvAJU4G056X4c/B3wP8QrXTPFENt48&#10;lsrDUo77Sf8AhLPFOtzRXLwuHhvEtbi+fKbhlPOjUnbu27SpPT6x+zP4R1zxdqPiee78UW+uagqx&#10;3F1p/jHW7PdGrM6xKkN6qpGrSOVjUBVLtgDJrKUOkt9fucbL53bubRqJJ8vl96ld/gkvxOw8K+JL&#10;aK40/wAKX127eKrXRra/vLaQM7BGJi3mTBViZI5BwxPGehBr5l+GYPwn+GfgH4t2v7vSI4JdI8YR&#10;rwG037ZOYb0+ptZJGY/9Mppv7or3jw7+z/4Z8LXGs3VlPr0t9q1iNNub/UPE2rXt0LcFmCRTT3by&#10;Q4Z2IaJlIJznNWfAHwO8NfDPw7f6Docd82i3sZilsNW1e/1OEId25UW6uJBGG3tuCYDZ5zxVTk5S&#10;9ot9X5bvTyVtH13t0MoxUVydNF57LX1vqum1+p4/8M/iJJ8L/wBi298SWUH27U4bzWYdLtEK5ur2&#10;bV7qK1iGTj55pI1+hzXD6zdeJfhD8M/hhqv/AAqfxppM3w6uUvdY17ULvRZIprOZWXV5HWDUJJDv&#10;8yS4wsZ+eNOgyR7xcfso/D648HeGPCqWWp2Og+Gp3utKtNO8Q6paeRM0hl80vFdK0jh2ZlZyxXcd&#10;pGTXVeLfhHo3jjwPB4R1i41afQ44lhZINb1C3uJ4xGYyk9xFcLNOrKx3CR2DnlsnmkvdbktXdWvt&#10;Za6+t/eWzVkaO0rKW1ne2+v+XR9Hc7WKVJo0kjdZI3AZXU5DA9CD6U+uc8E+CLP4e+GbLQNGluRp&#10;lmuyBdQvbm/lRc8L5txK8hUdAC2FAAGAAK3dtx/z1j/79n/4qqla/u7ERvbXcmoqHbcf89Y/+/Z/&#10;+Ko23H/PWP8A79n/AOKqRk1FQ7bj/nrH/wB+z/8AFUbbj/nrH/37P/xVAE1FQ7bj/nrH/wB+z/8A&#10;FUbbj/nrH/37P/xVAE1YXi3xVp/gfw/r3iLVpfJ0zSdPe+upO6xxq7sR74BrX23H/PWP/v2f/iq4&#10;z4mfCjQ/jFok3h/xSt3daSxjlkt7HUbywEpBbAdraaNnUHnaxK5CnGQDUyu4tR3Kja6ctj5TWH4j&#10;3H7PM1yPg14yPxEn1c+Ok1b7bov2caj5wnRcf2h5vlCALbY8rf5Y+5u4r6K+IVjb/tDfs7/2h4Zm&#10;K3Op6fa6/oFzxuivIil1ZscdCJUjDD/eFdWvwzsF8DnwmNQ1v+yz/wAvB1/UTqH+s8z/AI/vtP2n&#10;rx/rfu/L93iovhh8JtE+DvhsaD4WF3a6Qshkjtr7UrzUBET1EZuZ5Ci99qkLkk4ySauVrSjDRacv&#10;lbT00Sjbty/dMW01OWr1v5639d29PNnknhrxvb/tI/Fb4bXtpE0Oi+GdETxdfWz5Ji1K8jltra3f&#10;IGHiQXxIPO7ZwMV9A69r+meFtHu9W1rUbTSNKs4zLc31/OsEECDqzuxCqB6k1zHw9+EPhn4UyeIn&#10;8KaVbaQ3iDU5dZ1MxmV/Pu5Mb5PnkO0HH3FwoycAZNX/AIgfD3R/ip4M1bwn4ps4NW8P6rD5F5Zv&#10;5kYkTIONyOGUggEFSCCBg0Tb5fcWuv3v/La/ZLqOKXNq9NF52X+ert3bNfw/4i0rxZo1pq+h6nZ6&#10;zpN4nmW1/p9wk8Ey9NySISrDjqDWhXK/Dr4c6L8JvBWleEvCdlBpHh7S4zFZ2SeZII1LFj8zuzMS&#10;zMSWJJJrpNtx/wA9Y/8Av2f/AIqnK13y7ExvZX3IdY/5BF9/1wf/ANBNfInwT8A/GPxl+x/4L0vQ&#10;/iD4U0jTdQ8M28MEK+F51vUhaEDyzdtfSRq5UlfN+zNgncI+1fVvibwzH4u0G80e/uLiOzu02Stp&#10;91cWU+Mg/LNBKkidOqsMjI6E15dp/wCyL4D0nQ4dEs5/FltosMIto9Mj8c6+LVYQMeUIvt+zZjjb&#10;jGOMVnbSafW34c3TbqaqXLytdL/p/kcRdeMNJ8RfBH4Favp2lP4c0a18WaVpy2Es3nrZeTLLZCPz&#10;f4081VRZDjcGQ4BbFd7+02PO0z4cWyEG4m8eaGYosjdJsuRK+0d9sccjnHRUY9Aa7+T4eaDN4KXw&#10;e+i6UfCq2y2S6P8AYl+yrCoAWMR52gDAxgcYFYPhP4F+F/BuvQ61Zw31/q1ujx2t3rurX+rSWauM&#10;Otubu4l8gMOCI9uRweK0+3zPX3+f7uXT/wAl3u9/LXCzjFJfy8v/AKVr/wCTbabeemD4+0Oy8UfG&#10;K0HhXxqPC/xS0fQmk+zXFkb20uNMuJwMzW5aPzAJrfgxSo6nqdrgFPCfiLXtJ+NVp4Z8baT4d1Px&#10;De6Fc3dh4s8P2clsz20M8Cy200ErSvCN88bLieRXIbIQqN2142/Z98GfELxUnifWdMY+JY7WOxh1&#10;rT767sL2CBHkcJFPbzo8YLSuW2EbsgNkKuNbwP8ACrQ/h5Jdz6PFNJf3arHcalqt7dalezIpYpG1&#10;zczSSsilmKoW2rubAGTShpa/S/4327b3fd37lzSbdvL8LXv32aXZW7Hmnxn8J6V4H034K6Jolr9i&#10;0u18e2Ihg8x5Nu6O6c/M5LH5mJ5PevTtYh8MfCfT/G3jqa3WwWaE6trV0rsTMLe3CBtpbAIiiVcD&#10;GcDvXP8Aj79nfwr8Ttcg1fxBN4gmu7eaO5t0svFGr2UFvMilUliggu0jjcAn51UNyeeTVzxf8C/D&#10;fjzwDbeC9efVtQ8PwFT5Ta9qSTzbckCa4W5E0wyc4kdhkKeqjEa+ycVo22/vUV/7bcrT2ik9kkvu&#10;cn+p8vLD8R7j9nma5Hwa8ZH4iT6ufHSat9t0X7ONR84TouP7Q83yhAFtseVv8sfc3cV6l8Tbzw98&#10;cPEn7PtyYV1Hwx4qXVHaGUD95bXGiXBKtjodr4Poa9jX4Z2C+Bz4TGoa3/ZZ/wCXg6/qJ1D/AFnm&#10;f8f32n7T14/1v3fl+7xXntn+xt8OdNt9GgtE8TWkWjPJJpqweNNdT7E0ilZDFi++TcrMDtxkM3qc&#10;3JRalTt7vT0tb8kl8vuUW4tTv72v53/Nt/M+fvHfwy+IGn/DbVdb+JyRy3vhq70Dwp4euluEmN9Z&#10;rrlo8mosFJ2SXCrbKynDAwNkYIJ9o+PXijU9Z+Nnw/8ACmk+EtZ8a2Ph8nxbrVjok1lHIrLvi04O&#10;bq4gXHnCWXAbObdOCM49I+JnwN8OfF+xsrLxQ2q3VlaFWjtrHXdRsI3ZXR0eRbe5jErK8aMrPuKk&#10;ZBBqj4R/Z08KeB/Gc3ivSpvEA1y42/aJ73xTq95Hc7UZEE0U128coVWbbvU7c5XB5oTenM9m387b&#10;+vN72nXYWii1Fbq35K3py+7+LucJ8DfFOqaL8d/HnhnVvCGteCdO8UIPFWj2Wtz2MjvOuyDUQhtb&#10;mdQC5tpcFgczSHAHJ5ix8P6jpsPjL4keGrWS78S+EfG+sSS2cI+fU9LkaH7bZ+7FY0lT/ppBGOAx&#10;r2jxJ+z/AOGPFnj2x8Z6lLrjeILFt1pLbeJNVt4Lf5VVhHbxXSwqrhFDqEw+PmDZNT/Dr4F+HfhX&#10;qWoX3h6XWY5tQZ5LlNS8Q6nqMUkjsGeUxXN1IgkJUZkC7scZwTUxumpbNRcfxi18rR5Wuq9bDlZq&#10;3RyTf3NPXvd3T7nmv7Plr4Z+Mvh34vs5j1zwvrfjV7yF4pXRLiI2WnyxOGUhgOEbqPeumhG79sm9&#10;B6f8IDB/6cZq7f4efCrw98KdP1Sx8KafDpFpqeozardQo0sitcyhQ7qHkOwYRQEXCqAAAK5CL9lv&#10;wbD4qHiRbvxX/bmxYvtjeNddLmISGQREG+wYt5J8sjZyeKqNlKnppGNv/JOX57+QpXlGousnf/yd&#10;S/TzMD9ozwbZ+Bv2arXw14Rht9FtLDWNAttNjnSS5htsavabNymRXdQTyu8EjjcOtbHgm98X/DG9&#10;+IWufFbxBa3ulTalp6abf6dZzQWgR4YINsVobi5eLM7bWy2GYl8AHNdd8Tvg/oXxg0200/xO2oTW&#10;drMtxHDpur3+mqZFdXRn+y3Ee8q6Iy787WUFcHmuYm/Zb8HXnkre3vi7U4IporgWupeONeurdnjd&#10;ZELxS3zI4DqrYZSMgcU4uyafV3/CP46Dk9EkewUVDtuP+esf/fs//FUbbj/nrH/37P8A8VUiPJZf&#10;gx4L+InjHxL4otvFniC6e9uI7O/tfDfim40+CC5tVMJRmsZIpPMUcMkjsAR90Grf7P8A4k1DU9F8&#10;YabqOqza3beG/El5o1nq92waW5t4ljYeY4VQ7RNI8DP1JgO4ltxNjxR+zv4N8W+JLzX7mzu9N1i+&#10;RY7680DVr/SHv1UYUXP2S4iE+F+UebuwOOnFbknwp8Nv8N7jwBHo9jZ+Drixk059JsYmtovs8gId&#10;F8t1K53NllIOSTnPNTG8U31tt0vdO/4NbbPy1r3XJJ7X3621Vvxvvutu3m+vXlz+1I974c0d5LT4&#10;SpIbfWddUFX8RBT89nYtn/j2JBSW5H3xuji6mRPTfiT8N9M+JngW98L3sk+n20wie3urDas1nNE6&#10;yQTRblKho5ERhlSPlwQRxXA3H7JHga70OTRZ7vxhPo0lubN9Ok8d+IGt2gK7DEYzf7ShX5duMY4x&#10;ivSte8HWviTwzJoF3LcQ6c6JH/xL7u4s50CEFSk8MqSoQVHKsDx1qpJctl/l879PLt66tJvmTf8A&#10;w3+d+t/ysl81/HHwX8QLrU/hlpniL4kWuv6rJ4s0qbStD0LQxpi3P2a5Se6u7smed5BFbpIx8swx&#10;7mXKklBX1pXF+C/hPoXgG6lvNLhmn1OWLyH1TV7261O+aLdu8o3N1NJL5YbkJv2g84rrttx/z1j/&#10;AO/Z/wDiqa92PKu7f3pL9BbtPsrfi3+pNXifwV/5Lr+0B/2HdL/9M9pXs224/wCesf8A37P/AMVX&#10;kkn7LPgtte1rWorrxXZalrNx9r1Caw8a67a/aJNoUFljvlXCqFVQBhVVVAAAFSrqTfk1+Kf6FdCD&#10;wLDJN+1V8VbyzH/EsTQ9Ds7t0I2NfqbyQqf9tYJbcnvtePtivPf2ddU+KMfhXxPa+GfDXhGfR28Z&#10;eIFj1XVvEN1FcJnVLjextI7Flbac4UXC7sD5kzx9CaF8P9K8L+FpPD2kW66ZpkiSK4tXljmZpAd8&#10;hnEnmmViSTLu3k/NuzzXI+Af2b/Cfwx1SK+8Oz+IrR455rn7NceK9Yu7SSWYsZZJLea8eKRmZ2Yl&#10;kJ3Hd97mqVk9drW+9p/1qKTvHTe6f3Rcfxvd/MvfDX4IaL4A8O+ELOd31jV/Dou5IdUfdCWnu3aS&#10;6kESttAd3YhTu2ggA8Zrhfgj4P0fx34W+KGj67ZLf6c/xE1S4aBnZP3kN5HNE2VIPyyRo3XtzxXs&#10;/iTw6virRbrSr26uYLW5UK8mm3dxY3AAIPyTwSpIh46qwOMjoTXFfD39nvwt8LdYn1Lw7Nr0FxcS&#10;yzzx33ibVr63mll5kleC4u3jaRjyXKls85ojpOUn1VvneL/QUvgSW6af4Nfqc/8ACq4j0/8AaO+M&#10;2napKi6/evpmpWKOwDy6SLVYUKDuiXK3QOBw0nJ+YU34g3FrqH7VXwmsdNKPr2n6dq19qnlj54tL&#10;kiWJRIeyvdCAqD1MLkfdNd54++Evh/4m/wBnvr9p5l5p0jSWWo2FxcWF9aMww3lXNvLHNGGHDBXA&#10;Ydc0vgH4T+HvhkuoN4esY7e71F1kv9Ru5Zry+vWUEIZ7qeR5pdoJC73O0HAwKUel+it+Fl/wd769&#10;9CXW3X/gff5bW07a6niz4geF/AK2DeJ/EmkeHFv5xa2jatfxWouJj0jj8xhvc/3Rk1v15r8YP2ef&#10;A3x8j0OPx7oFt4hTRLr7bYCSSeHyZTjJ/dSruBwMq2VOBkV6JtuP+esf/fs//FUdNf6Wn63/AADr&#10;p/T1/wCB+JNXhP7aSX0nwRjTTJbe31FvEmgC2muomlhSX+1bXazorKWUHBKhlJHGR1r3Dbcf89Y/&#10;+/Z/+Krivih8G9A+Mem2Vh4p+33FnZzrdRQ6fq19pw81WV0dvs1xHvKMisu7O1hlcHml1i+zT+5p&#10;lRdr+j/I818B6PqXwL+MMWneKNRh8Wt8QGcW/jC4txDqH26CNpfsE2Ds8jyhK8CxhFTZKpUs+9vf&#10;nOLuMngeW/8ANa4vxB8G9A8VeCbDwrq39oXul2E0NzazSavffb4pom3Ryi9Fx9o3g/x+ZuxxnHFd&#10;RZWD6bHZWkUzPHbweUjXDSTSFV2gbndyztwMsxJJySSTmq6W7ben9aeltb3I6377+v8Al+vkeT6H&#10;8B/BXihdT8TaN408UX9jrt9Pq9vdaB4tubWyjklI3NEtnJHFMu5P+Wwl6EHIyKw7XxN4q+J37Eni&#10;PUIJjrPim88O6vaWl5EiqdRaP7RBBcKFVVzMqJINqhSZBtAXFdbq37Lvw/1rUtUu5dImtYtVma41&#10;LTdN1S/stO1CRvvvc2UNwlvOX/jMkbb/AOLNemWGmrpVjbWVlHa2dnbRrDBb29vsjijUAKiqDhVA&#10;AAA4AFZShz0nT20suqWlv8vXqawl7Oqqi11v+Nz5e8Eav8QdM/Zrtfi7N8Q4jHaeHv7dtfB+n2Nl&#10;/Yi2kdv5iWbTPF9pMuxdjTecqhzny8LtO5+2Nrniqz8H/C3WfDFvZWlz/wAJhp6zS63n7Np7XEM0&#10;EM1wFPKxzzwkqCMsFGRnNd9/wzP4CGsC/GjusQvP7R/shdQvRpP2rzPM8/8As8T/AGXzPM+fd5Wd&#10;3zZzzXe+IvDNl4v0K+0XW7Oy1bSL6JoLqyvLbzIpo2GCrKTgit6kvaPmtrzJ/c72vvr33W+5lCKp&#10;x5FtZr71bbbTXTrfyPLVfxj8JPFXga11fx1qPxBt/E+pNpFzb6lY2Fq1rJ9knuPtFt9niiPlr9nK&#10;tHJ5rbXB3/Id3CfEWDx5qf7aVjoOha9b+DtK1fwbHL/b32eO4vPLtryU3FvZxzK0Xmsbi2ZndXCo&#10;mdjE8ew+DfgV4W8C68utabBeXOrRwNawXms6rfapJawsQWigN1cSeQh2rlY9oO0ZHArW8efDHRPi&#10;VaWcHiC1W4exm+0Wd5ayzWl3ZylSpeC4hkSWJipKkoykgkHipb1jLqr/AIpr9b+e2xWnLKPRpee0&#10;r3/BLy33Od+Heua9o/xI8Q+AdZ1q48Wpp2l2Wr2+u3kNtDchbiW4iME6wLHGWBti6usaAq5GMpub&#10;xX4A6D8SfGnir4sWFx46l8A6fonjLU4hY6FZ2c9/eyTS/aI7i4e7hmVITBLAsaRqrEIWL9h9GeA/&#10;hlovw1s7y30C28hr6b7TeXd5PPeXd3LtCh5rieV5ZWCqqguxwAAOBWT4y+BPhbx1rj61qNtdWmry&#10;wrbXF9omqX2lTXUK5KxTvaTxGZF3NhZNwG44HJpP4uZdrfin+lrdd90J2cXHzT+5Nb+d2/LbYx/D&#10;Pja18dfBjXv+E51Oz0i1W81Lwxe6x50VrBcmO6ksRPGWZljMrAYQk4dtnzY54j4ofDeD9n34T3Pi&#10;7wz4r8XSa/4eitVtk1TxFd3VrqO2SOJbRrJmNsDMMRDyoUYM4KFW5r3C18B6JY+DU8JQ6Ppa+F0t&#10;PsA0c2Stam327TEYydpUjggjnJzXGeHf2ZvAnhfVNLvrXTbm6OkyCXTLTVdWv9Qs9OkAwr2ttcXD&#10;wwMo4UxopUcDAqr++2tL2/Dy+b8tbbBKzX32Xa/n8kr76X3KH7Tdj4q8ReGdH8O6F4W1bxPoGq3w&#10;j8Sx6LdWcN0dOVSz26i6uIFInIWJyHyI2kwMkVxHwX8Wanq37W3xHgufh/r3hKFvCugx+XqMumst&#10;qscuobAwtruXh9xCBN2PKbds+Td9Lbbj/nrH/wB+z/8AFV574R+AvhnwP451Dxhpb6w3iHUIRbXV&#10;zqHiHU75JYlZmRDFPdPHhC77Bt+Te23G45UPdb7P/Ky+X5a92Evejbrp/wClJv8Ar07HE/EZvGM3&#10;x40zU7n4aeIvF/g/w3ZifRRot5pQil1KUMstzKl1ewOGhiJjjG0j99K2c7cRfsP61eax8G9QN3oG&#10;oaH5fijXyo1CS2bzd+q3TsF8maT7jMY23YyyMV3LtY+2eIPD48TaLd6XeXNxDbXSbJJNPuZ7KcDO&#10;fkmglSRDx1Rga574Y/CHQvg7otzpPhZby20+4uZLySHUNTvdQ/fSMXkZWuZ5Cu92ZmCkBmZmOSSa&#10;UfdTj/Wrv/wOull0QT963qvwTX63+99Sj8avhl4h+Jnhuew0D4ia14Ema3kiYabDbvDcbsf65mj+&#10;0KAARm3nhbDE7s4Io/s5+IrDxR+z34UvNM0m10Swj09rKGxsZGltkW3Z4N0Lt8zxN5W5GbllZSeS&#10;arXv7LPw/vjcRf2beWul3BJn0Kw1rUbXSJgTllfT4rlbZlb+JTGQ2eQa9Ki01NJ0ZbKzitbOxtoP&#10;JhtraDy44o1XCoig4UAAAADApx0i13t+v+egS1a8r/p0+Rp0VDtuP+esf/fs/wDxVG24/wCesf8A&#10;37P/AMVSAmoqHbcf89Y/+/Z/+Ko23H/PWP8A79n/AOKoAmrxn4d/8nQ/GT/sFeHf/Qb6vU9a0U6/&#10;pF5pt1cSxW91E0Mj2U81pOqkYJSaKRZI29GRgw7EV5bp/wCyl4K0vWrnWLW88XxapdCIXN2PHWvm&#10;S4WLd5ayE3/7xV3NhWyBubjk0dddh9HbcsfF1jY/GD4K38ylLFdYv7N7g/cSWbTpxErHtvZSo9WI&#10;HUioPiZMt5+0b8GLCCMTXdumtanNt5aG2W1WAufRTLcQr7kjrg49J8U+E7LxpoN3outQQ32m3SgS&#10;QsrqchgysrK4ZGVgGVlIZSAQQQDWL4F+EuhfDm4vrrR47mXUL5US51LV9Qu9TvJUTOyM3F1NJLsU&#10;sxCbtoLMQASaI/3v6/p/5abktLp/X9Lp+Jy/gljY/tMfE+2uFMMl9o+i3lrv4E8Sfa43ZPXa+A3p&#10;uX+8KpfDmZdR+PHxyvLaMG0gGkaZJcJ91rmOzeWRM/3lS5hz1+8B6gdz46+F2j/EZbE6yLpLmxZz&#10;a32k393pt3CHADqtxazRyhWwu5d21tq5BwKueGvBem+AfC40bQrWCw02ESP5Sh3d3clnkd2cs8jM&#10;SzO5LMSSSSaFt739f0vx1v0BrXT+v6f9dTpaKKKBhWR4stLXUPDeoWd7qc+j2t1EbeS+tbr7LNEH&#10;+TKSjmNznAZSGBIwQcGtH7Zb/wDPeP8A77FUtasdG8S6ReaVq9vY6rpd5E0FzY3qJNBPGwwyOjZV&#10;lI4IIwaT1VhrR3PLv2dUvdIufHvh3ULq+e60nWI1+xXeuXOtpZpJaQSKkd9dMZ5QwbzCJFj2NIUV&#10;SoWST161/wBU3/XR/wD0I1jeEvC/hfwDosej+GNJ0jw5pEbM6afpNtFa26MxyxEcYCgk8k45rTtb&#10;uBYyDNGDvc8sP7xqm729F+CJLlFQ/bLf/nvH/wB9ij7Zb/8APeP/AL7FIZNRUP2y3/57x/8AfYo+&#10;2W//AD3j/wC+xQBNRUP2y3/57x/99ij7Zb/894/++xQBNXifxr8C/CLQ7W98U/EHwRP4xNxIzmSb&#10;Qr3xG9sVi5MUaxzfZE2p95BGgY5JDMSfZvtlv/z3j/77Fea698UvGPh/V720Hwt1HxHbb2+xX/h7&#10;W9NaJ4/4TOt3PbPE/qqLKB2ZqmWu241bd7GT+yzd3mpfAvRb+e6nudOvLu4udIW71FdQuINNe6c2&#10;kUtwruJHSLYp+diMbSxKk15L8bvhrrmi/DL4leMNW1/xppevN4mQ6VJYeNdTt4E0+S9tokCW8F0I&#10;UBR5BjYGGc8HBr2n4G+DNT8D+F9cl1+TTbXVvEGv3GvTaXpcxltdO850/cRuVXfgJvd9qhpHkYAZ&#10;rnf2sJ/Enif4d33hLwt4H1jxVc37WlwL6wvtMgtofKu4pWR/tN3FJuKxHG1GXkcjnGrt7RTfa3e1&#10;7N69WrW5uuvcWrTSel2+190tOid726adipJoF7+zn4s+IHjP7Z4k1H4b6d4OS9W31jxNe6sft8Et&#10;zJMEF3PK8ZaLyBkYU49QaueEPgZrHjDwnaeIPG3j3xevjnU4EvHn8P69c6fY6U7qGWG2so3+zyJH&#10;kLm4jmLkEuWzgegbrb4vfDvV9K8T+HNQ8NWur20+nXWlavPZvceS6FGbdbTzR4IY4+ckdwK898L+&#10;NPil8PfDNv4U1HwDJ451fTYUs7PxRpmsWNrp1+iqFjmulnnFxbvgDzBHDOMglS2dozWicX5W++Te&#10;vR6pd7WS2Y3rrHre/wAlFLT5Nvo3q+hy3iLxV4g8Y/slfFWPxLq97b+N/AsWrWNxrXh2+uNKae7s&#10;7dpbe6U28iFQ8bwSNFkpuZlIIGKwYfFngCz0DTbv4QfErVfHHxKZrRbfR7Lx3qHiSOUtJGJhdW0t&#10;1PFFDtL75nVPLHKsrYz12v8Aw28S+E/2WfHvh5LU+O/iH4yg1KXUv7FmtreJr+9idNyG5miAt4R5&#10;UYJYvsjU7SeK3vEHhvVPHnw80bxNp/h268H/ABO8MIJNIh1W6sxPMYwpktJZbaaaM21yF2MpfjKv&#10;hWRSKVk25f3b27295rur9F008gklJRjHq529NOW/brq9tTK/a2/sHR9V+F+seIvF2reD9EuPEY0z&#10;VLy28W3uh2htWsryULK0NxEgJljiw5+bgKDgkE+GPiLQG+KWh2Hwo8V6p468JXFtdyeIryXxFd+I&#10;bC1ZVT7OUvbiaYJOXJXyY5OULMyfKrVJ8WvEHi7xJd/CXV9P+F3iO7k0nWv7b1Oxi1LRhLaKLS7t&#10;vJJe/VHkLTow2MV25ywb5a3vEmh6l4L8e6Z4/wDBnh+e+OtAWvirw3aXdpBJOCgMV7iSVYWuIWUR&#10;sRJl43Iy/lxgEFy6Pu/yX4Xvrt18xVGpWa/lT/8AJm/v5beb0VjyL4wa18Ofh38fvGjeP/iD4i0H&#10;SF8KWuu2ekD4i6nphuro3F8J1tIRfRKWZYYVESYUHbgLuJPunwh+GMfg/WtV8Q6Z4n8R6l4d17Tr&#10;BrPRPEGsXuptYyJ5zSSrLdXEzAyrNECq4A8kctnjznxXceILj42eOr28+EXijxJ4R1jwzbeGjJp+&#10;qaNF9rEc940rqJNRikWN0ulCkhXyGyq4BPcfDXxR4v1fxxeRXnhLVvBHgey0O3trCx1u60yaR7xZ&#10;ZA7K1rdXDbRF5Q+dgMg4GckqD5af3/hzOz9fdS+7Qqt8ba20/KG3z5m/nueTaLrnhLxRqWqQfFT4&#10;n+IvAPxLm1W8htdIuPFlxoKW0KXDra/Y7VZY7e7jMQicSMk/mFmDE/cX3r4E+E/FPgX4U6DofjXx&#10;B/wlPie0WYXmsGZ5ftRaaR1bc4B+4yjGMDGBwBXmXw++IXxXh+HWmaF8UPhNd+K/EMtqsd/faNqe&#10;jPYXG7PE8c1zCUYAgOscciZBKFhgV6H8BPBMvwt+F+meHb+6s1nhmubgWdnLutrBJriSZLSAlVJi&#10;hWQRIdq/KgwqjCirWVu1v6/z79dbEyT57/19/wCHl0PSK+df2tv7B0fVfhfrHiLxdq3g/RLjxGNM&#10;1S8tvFt7odobVrK8lCytDcRICZY4sOfm4Cg4JB+hPtlv/wA94/8AvsV4p+0FdeIpvFXwzuPD3gnV&#10;/F1toWvf2zezaXe6bCqRizu7fywLq7hLSFrhG4G3aG+bOAY+1H1X56/gXH4Z/wCGX32dvxtYxvhj&#10;4i0Bvilodh8KPFeqeOvCVxbXcniK8l8RXfiGwtWVU+zlL24mmCTlyV8mOTlCzMnyq1WvCuj3v7Rn&#10;iLxTr+t+Jdf07wbper3Wh6LoXh3VrnSPMNs/k3F3cz2skc8jtMkipHvCKiA7WZt1bHiTQ9S8F+Pd&#10;M8f+DPD898daAtfFXhu0u7SCScFAYr3EkqwtcQsojYiTLxuRl/LjAz9MtfFfwL8UeJItC8Ly+PfA&#10;+vajNrFta6Je2dvqGk3U2GuImS7nhilhkk3yqyyBlLspRhhg1a/vdmu+t1+l7Pbpva0bJ8r3afbS&#10;zv8AO9tN7eT1i8O+Lta+C/jrxj4O17WL7xb4fs/DsnivQLrUJBJqEVvC3l3VnNNgebscxNHI+XIl&#10;IZnKbqueCfhTc/E7wjo3i/xl4q8WDxFrFjDf/ZtD8SXmmWWmGVBIsEMFtJHHKse4LvnWRn25bg7a&#10;f4J8B6z4y8ZeKvG3xDt7LS31fSh4f0vw3BdrcNp+mkl5vPmX5WnmdgWEe5EWKNQ74LUeGfEPjb4Q&#10;+FdN8J3HgzU/iIulxCzsdc0LUNNhWe2jULC10l1cwNHLtwreUJFO0sMbtgFory+Kyt98r/O3Jrvd&#10;PzuS39z4f+BH8L83lqvK2n4P+HereHfhT4i0f4leMtR19DqF7fvr1rqlxp90tl5xlizNbmJoWVFA&#10;ZYSqfeCjadteMfAybX/hzqHw38Y6nrniS58L/Eae8s303X9bvdSTTTOxuNH2/appGjYwRtG5yMvM&#10;obkLjr/jpcfE7xf8HZPC9x4NOs3nia7+z6rF4R1O0jXTNIMqedAZru6tzPcSQ+Ym6NUTLt02gvg/&#10;GD9nzS5vgysnhPQviNfeK/LhuNI0iXx/c3R0m+jHm20k0V3qv2VlhljjBCNJg4KBgMgjKz9pLZcq&#10;87WtLTZu1knsncbXMuRdeZ67X+zr0V73W9rH1jRXNeA/FV/4k8K6ff69oc/hTV5E/wBJ0q+ubaZ4&#10;XHBw8EsqFSeVIfOCMgHIG/8Abbf/AJ7x/wDfYpyXK7ExfMrnx98JfGGq/Cr48eNZNc8U6xffD3Wf&#10;FV14Zt49e1ee9i0i9htYbq32PcO7RxzLLcoQGA3RwjHIxP8As0674j+IX7S3ijxZrmu68+ka54bt&#10;tf0Lw/NqdyljYWc13c20BFoHEW+S3toZWLKSHlYgit/wL8PR8R1+Kng74m/DDVrTwp4q8SS69Dc6&#10;hqen+S0ax2iRLutL1545d9uXBVQAAMsCcUjat408L/HbxN4o0X4N+ILrRk8KWvh7S4otT0SGOWa2&#10;ubqRSFOoApAyzR7SQGABygIAMU/cjS5ukbf+U3e/nzWS8tDWp7zqqPWX/t6tby5dX56nHeIvDura&#10;L4o+JXjbwL4h8Zy6R8OJrFE0y88WarqNvqk8JFzqsbRXNzIrgWsiRKAuBJux8yjHuf7R13beJP2Y&#10;/Gmv6Tq+pWiw+HLrW9M1LRNUubCUOlq8sMglgkRiudp2klW7g15h8G/gBp6fCW4ufF2ifEXTfF7+&#10;feavpsPj65tP7WvpQZriSCKz1U2qLJK7qu9o+mXCj5jn+H9O8e6f+yT42+GP/CsfEiXcOn6hoXhy&#10;K61bR3eWxnEyWYkf+0GCmCNo0fLZwqld5yATi1TlTe6SfdX+1r625V0VyqUoutGq9m7O/bpdel+Z&#10;9WxsPizwBZ6Bpt38IPiVqvjj4lM1otvo9l471DxJHKWkjEwuraW6niih2l98zqnljlWVsZ+nfG/w&#10;/wBM+INnb2uqXWt2sVvJ5qNoevX2kyE4xhntJomcf7LEjvjNeXeIPDeqePPh5o3ibT/Dt14P+J3h&#10;hBJpEOq3VmJ5jGFMlpLLbTTRm2uQuxlL8ZV8KyKR22ofE3WLHwnpOqp8OfEWoalecXGhWd7pP2qx&#10;xnmR5L1IWBxx5cjnkZA5xrU5by9fz2t/WnXc5KSajF9WvxW9/wCtemx5p+x14Kgufhh4f8ZX2ueL&#10;NY1+4a+hlk1jxZql9AyrdzRrm3muHhyERQG2ZGM5ySar/HD4fweOvjh4Q8M6T4i8YaLqeqR3Gsa5&#10;Po/i3VbSK30+3iEKBLeK5WCNpLiSAZVASElPXJq9+ytqPirwb8P9G8GeJvhzr/h6ez+2TSapdX+k&#10;zWhL3MsyIPIvpJdxWQD/AFeMg5IHNc14N+HN98VvjL418VfEPwf468Gz3ixWmj3ln4zWwgi06BV2&#10;QONL1Pe0ryyXExDIUXOA+euXK5OKfRN/8M/Wzt1VzWL5YN9XZf53+V9ejseufs5+MtS8YfC2wj1+&#10;YzeKtDll0HXGb7zX1qxikkP/AF0CrKMcESgivTa+afg34f1n4U/HTxjp+k+B/FkXw+8QeTO+ta54&#10;itNR26jCJI5LrdNqM100U0K2yjcu8GNQUUZx9IfbLf8A57x/99itJPmSm93v69dOivt5WFblbh22&#10;9OmvXTfzJqKh+2W//PeP/vsUfbLf/nvH/wB9ipGTUVD9st/+e8f/AH2KPtlv/wA94/8AvsUATUVD&#10;9st/+e8f/fYo+2W//PeP/vsUATUVD9st/wDnvH/32KPtlv8A894/++xQBNRUP2y3/wCe8f8A32KP&#10;tlv/AM94/wDvsUATVla5pMOvWGp6dcyXUUF1a+U8lldy2s6g7wSk0TLJG3oyMCOxFX/tlv8A894/&#10;++xWXrmsHTNP1K8tbObWLiK23xWFlLCs1ww3ERoZZEjDHgfO6jnkisq1/Zyt2ZUd0fOX7NPwgg8e&#10;/s8+BvFF54z+IEXizUtJjuX1f/hNdVuNs5B/efZprh7Z8H+B4mQ91NO0v4weLvi9ovgLwNa6v/wj&#10;HinV7vV7XxJremQr5kNvpdwba5e0D7ljeeVodrEN5ayOQCygix+z74m+IHwz+CvgzwRd/B7xANc0&#10;rTo7KS8utZ0VNOEg/iaSO+kmEfqVhZvRTWivwM1n4f8AhvwVrnhO+0vVvHnhu61C+voruQ29vrS6&#10;hI01/bCTLGHdKUeJmDhTEgYEEkdM+Xnk/s3/AOG07d+601D/AA7/AKW1+e1u2uw74oeFr/8AZz8P&#10;Q/EDwl4o8SXOl6PcQv4h0PxHrt3rEGoae0gSZ42u5JZIJ41bzEMTKrbCrK24Y534vXniP4b/ALSD&#10;+LfD2ra9eaRpnh5Na1/wzJql1c2l5Z/aDBcPBbPI0cUsUYWZREq7zCydZSa6nxx/wmv7QVlYeErv&#10;wdc/D3wfNdwT+IrzxBqNjPc3ltG4kNnaxWk86kSsqq8krx7ULAIxb5dC+1DxHaftQf2vH4D1q+8M&#10;voUeiHXIL7SxbiRrjzmlMb3izeWqtg4i3ZU4VhgnNc3tKbXeX/pDtf8AuuVtP0sxStyS06R/9LV7&#10;f3rX110t5mRpuj2F3+1toN9pfiLxHeaLqnhG78RJa/8ACUajLp005uraOOVbZpzDs8uZ8IE2DcCF&#10;yARyvxR+GeqeOPjR4n0rwB4r8YaNquh+H5tZuZY/F2qtaHV7lydPgNu9yYFiAhmdolQJteMEbSAd&#10;D4e/C3xP8Ivj5qt9aaU2s/DrSPDN9B4cWyu7ZZ08+6t5xpipLMnKNFNsdysYR40LDaah+C/wbfxn&#10;e+MPEfxG8P8AjrwX4t1rVZNQuXtvHU1lazxlmjtoYk0zUyreTbxwoWkRCSeMjolrCHLpZSfmrykk&#10;vVJp6ae6t1YqT5ZSb11j6OyV36N3Xf3n1vb0HxD4h1j48fswx6v4LN7Z6zr1jbSRx2N61jc27+dG&#10;LmITB0aN02yoSGBypAOa4Rfg3pTftK3fhQeI/iB/YKeEItUS0/4WFr3Fy15JEZN/23d9xVGM44zj&#10;NbH7Ltjr/wAPdS8XeFLjwJ4k8N+CZdSl1XQr3X9ZsL6SETKjXEErJf3EzM1wZ5VZt2RI25gcAwW/&#10;ibxl/wANHTeMG+EXiuPQ5vDsWg+a2paFvWVbx5TKVGpZ8rY4PGX4Py1bjGVVPZST+V4ysvlJ/fr5&#10;mbvGlON7tW+fvR1+cU729Dm/iT4d13wb+xz4LuvH3ibxBofijQJtHt9W1aDxZeWbhZdQtobpri4g&#10;uFEoMTP88jNtyWBU81r+C/CPgD4waleS/Cz4k+Lnk8K67p0lzrMHjzVNb06+RTFcy2yq2oSRSLJG&#10;TC5dflLH5Wxz3H7Uf9u638P7PSPDHhXUPFt5Nq+m3si6beWEK28drf29y+83VzDkskThQm75sbto&#10;5rm9c8YeMT/bNz4M+D/i7wx4o8QX9hJe6zqWpaDLbhInhjkZ0GpSkAWyOuI4yc4ON3NOErty681/&#10;wj+G+m29ypW5EvX7h/7Tngm3uPEnw71GHXPFmlz614ssdIvo9I8WapYQS2rRTlkEMFykaElFJdVD&#10;HHWvetD0a38O6PaaZayXcttaxiKN768mu52A7vNMzSSN/tOxJ7mvDP2itS8U6z4i8D2vh74da94l&#10;tPD/AIks9cuNRsb/AEmKCWKOKZXjjFxexSGQGReGRV4PzVdfxl488cfFX4evF4F8UeCvDWnXV5Pr&#10;U+rappPkXEbWU0cKGO0v5nkxMyEApgEBuwImn/Da/vP7rR/W/wCPcU/jT/ur77y/S34HO2vwv09P&#10;2rp9GHiDxudIi8MQ64li3jjWmg+1m+kQuUN3gptVV8sjy8DG2vV/jx8Q7z4YfC/Vtb0uCG51tng0&#10;/TIrkEwteXMyW9v5mCDsEkqFuRwDyOteUTeKvGlr+0RfeM0+Dvi650Y+G00NPK1PQRK8qXckvmBW&#10;1MfuyrDBJDZ6qKluPCfi346TfFO28S6frXgHR9Ss9JXw0mtXtjdPZX1s88xukitbqZFxN9mY5ZWc&#10;IB2GJVvYwXa9+jtzP8eW1vl2L/5fSfpbt8K/C97/ADOjm/Zy1aLw3Jc2nxS8aj4ieWZV8STaxM1m&#10;11jPzaUWNkIN3HliEEL0cN89dp8DfiFdfFL4U+HvEuoWsVjql1E8N/bW5Jiiu4ZHhuFQnkoJY5Np&#10;7jFcPcfEz4v3Hh6bRLf4aW9t4zMbW6+Ipdbsz4dWTGBcjEpvCn8YhNuDn5C4H7yu/wDhL4JsfhT8&#10;N9B8KQan/aJ0232TX0xVXu52YvNOwB4MkjO5Hq1X0dttP12XTpfbpbZmfa++v6b9/Lfr5HaV5/40&#10;/Z/+GvxI8UJ4j8XeBdA8VawlmtglxrlhHeiOBXdwqpKGVfmdzuABOcE4xXdfbLf/AJ7x/wDfYrM8&#10;Tazcad4b1W70i3TVdVgtJZbSwWeOM3MyoSkW52CruYBcsQBnkispNRXNa9v60LjeT5b7niX7Nfw+&#10;8I6P8UPi54j8HeGtK8MaMNRt/DNtbaLYw2dvMbKMtcS7IlVS32i4miLHJ/cY6VP8cS/xl8SXvw1t&#10;m3eFtGsv7V8YNggXAZGaz04Hv5jL5so/55Rqp4mru/gP4NPwx+EPhjw7f3cM+r29r52pzh1PnX0z&#10;NNdScH+KaSVvxrhfil8DfClhYeJtd0PRfG2sa5rlw9xdab4U8c3umrPcSIEMzRPqNtbgAKgOOcAA&#10;KcYqcTF8jhvZW01u7WuvJu8vuW1y6Elzqa0u+vRefnay/FWaRtfsxW95efsh/DCDTrxdP1CXwZpy&#10;W948PnLBIbNAkhTI3hTg7cjOMZFeX/F/4IeC/hP8MbI6Naf2j8c7zbD4f8URj/iodY1gKD5sk+fM&#10;eHOXmR2MKQhgwCKBXcfs86V4i+Ev7Jvh/SF8LagfGmhaGIf+Ed1fXYZnur2KIDZHc/aJo44XdfkG&#10;4KikDYgG0cl4J8QeOPC8mr+L9Y+DXjLxb8TNRtmQ3V1qvh+2srVcZSxtcanI1vbBgu5gru5+d95C&#10;qO3ESUsTOS6u9/m7Wf8AXRvojmoqUaME/S33b+X56pPdn0lqnh+PxJosVjqslwhPlvK2m3s9oS64&#10;JAeJ0faT1UnBHBBHFeTfsv6XZ6Hc/F7TtPtYbKxtvHd4sNvbxhEQGzs3bgdyzMxPUkkmvTfEXiy5&#10;0Lw2dStdAvfEOoKI86PpNzaC4JYgMFe4mhiIXJJy4yBxk4FeK/AzxB4v8N+KvGses/CrxPpdn4o8&#10;VS6tDqEuo6JJDaW8lvbRAziPUGkyDCxIjR+CMZPAwj/Fl5xa+fNB/kn9xbt7KPqn525ZL9T6NoqH&#10;7Zb/APPeP/vsUfbLf/nvH/32KQyaioftlv8A894/++xR9st/+e8f/fYoAmoqH7Zb/wDPeP8A77FH&#10;2y3/AOe8f/fYoAmoqH7Zb/8APeP/AL7FH2y3/wCe8f8A32KAJqKh+2W//PeP/vsUfbLf/nvH/wB9&#10;igCaioftlv8A894/++xR9st/+e8f/fYoAmoqH7Zb/wDPeP8A77FH2y3/AOe8f/fYoAmoqH7Zb/8A&#10;PeP/AL7FH2y3/wCe8f8A32KAJqKh+2W//PeP/vsUfbLf/nvH/wB9igCaioftlv8A894/++xR9st/&#10;+e8f/fYoAmqFv+PyL/rm/wDNaPtlv/z3j/77FQvdw/aoyJo8bGGdwx1WgD5I0v4c+FD4s+IV34p/&#10;ZruPiHf3Him/uW12fw5pUp+zEp5ZV72WKWdcZI8lZBwQOeK+gLr4meGvDfwFu/HXhyOB/CulaDLq&#10;NlbwQm1jEEEJZYRGVBiwE2bCoKkbSARiuYh+J3xU0OG60rVPhlF4m1mN2S01zw/rNna6PcqT8kky&#10;3M/2q2OMb0SK424O1pKveDfg5Z2f7Pc/w28S6ha3x1WxvodWmsSI4vNvXlluBCDyEV53CZ5wq55r&#10;KSksPyU+kUl0eit19O2nW5rHl9vzVNm236N3Z5B4HuPgn43jtpfiPPB8VPFc86wajr3iDw/cahod&#10;jfMQGs7a4eF7G0COwjEaOGJA3l3JJ9M/aq8L2/iLwf4Os7nwjN4y0e38UWE17olvpovllt1EgIaE&#10;gpsBK5L4UcZIHNcNpnh3x3pf7P6/A+P4fW0T/wBjP4ZPiq01Kzi0T7K0ZhN55QmF35pjJkMIhwZC&#10;V83B317L461bxh4RsNDn8G6dp3i2ys/3Op6TdXgt9QuYtqhZLad2EXmKQSY5dofd/rIyvzdFTkdn&#10;HZSTXbRp7brZb338mYwU7Wk7yaafldW32e72tt5o4z4OW/w68I+NhpumfBaL4NeKdTs5GtvM0XTL&#10;Z9Rt42RpUS4sJZoztJRjE7q5A3BSFJGJ8fPid4fHxW07wR4q8UXugeF7fTodQvNN0bzzqGvXNxLL&#10;HbWUa2wNwyAW88jxwjc/yhjsDK/R2MPib4qfFTwl4l1rwxJ4E8PeE/tVzb2+r31pcalfXc8DW/K2&#10;ss0UUCRySnPml3cp8qhctU+JHw7udD+PmgfGTw54ftvF2o22izeHtS0uO4ghvfs7SCWKe0eZ0i8x&#10;W3oyu6BklPzDbhs3vDm21v16O2nrb567aFR+GVnrpb71f8L/AJbnU/A/SfhVa2uq3nw18MaR4ame&#10;RIdUhtdAOj328Asi3UMkUcwOHLDzFyQxI65rzfx98Cvht4F+Hus+JfiaU8W+M7qeR08WNbsmtPdy&#10;yMbW20wozTQMpKRwwwMPujqSxPefDuz1zWPiH4n+IGu6K3hZr3S7PR7DQ7nUIZ7poreS4mM1wYZH&#10;hR2e5KqqO+1VJLnftXzHwfr/AI6u/F//AAnHj/4N+MdW8UxK8Ol6bY6p4ffTNDiOQRbb9UVpJnBw&#10;9w6qxB2qsaZUuolLS7Wm/Vej79fLrrZNxbhqtbNeV9Oq7LVef5etab4w8Q/DX9mqHxR48RJ/FGh+&#10;F/7Q1iMOoD3MVtvlUsvy5LKQSuRknGRivFPA9x8E/G8dtL8R54Pip4rnnWDUde8QeH7jUNDsb5iA&#10;1nbXDwvY2gR2EYjRwxIG8u5JP0BdaePi78H7nRvGWlL4dn8R6PJZ6po630dy9mZoikkYmT5XK7j8&#10;y8EjIrxLTPDvjvS/2f1+B8fw+ton/sZ/DJ8VWmpWcWifZWjMJvPKEwu/NMZMhhEODISvm4O+rbvW&#10;nKS10tb1d7Pp0/C2zJjFckI3stb/AIW03fX+rH0d4g8H6X4mtrW2v47g2tu25be3vJreJxtK7JEj&#10;dVlTB+44ZfavMP2OYIrT9n3Q7a3hjt7a31DV4IYYUCJHGmp3SoqqBgAKAAB6V3PifxVc+BdB09dK&#10;8Naz43kXbbm30m6sVnRQn+sdru5gUjgA4YtlumMkeW/st6p4p8J+DtN8H+Jfhxr/AIdkju9SupNW&#10;ur/SJrNFmvJ7iNT5F9JKWKyqvEZAbPOOan7TSEvhTktTs/i58PfhzqENx4l8eeE5fGVvGkUH2GfS&#10;rvX40wxCtFp6JMA2XO6SOLdgAscKMch+x/qVprfhnxfqHh0XNn4Al16SPw5pV7ciWawhjiiSaPy9&#10;zNbIZ1lZbZ8NGpwUQEIO68W/EbxT4X1ySK0+Hl74u0ZlX7Pd+HtYsRcBsfMJobyW2VBnIBSSTI5I&#10;XpWL8GfDOt2Xi3x3428SWtj4duvFU1o0Xh+1ulnNrHbxGNZbiRfka4kDfPs3KqxxKHfbuJDTmfl+&#10;q/EcraLr/wAD+vuseG/tlF/jd8OPi5hvM8B+ANFvVK4IXUdeEJIP+1HaIw9jPJ6wV9hJ/wAgVf8A&#10;r3/9lr5R/aQ/Zm0a1+DPifw98OvDfjfW9V1u1vYrax0vx9dw6da3E25zJPb3WpxQmNpHYlVR8knK&#10;c19IeCfKsvh9pVqbXUNLeOxVPsOtagL29hIXGyWfzpvMf1bzXz/eNEf4fL16+vV/ouysr6BU1lF/&#10;4vu92y/N+t2dZRUP2y3/AOe8f/fYo+2W/wDz3j/77FICaioftlv/AM94/wDvsUfbLf8A57x/99ig&#10;CHVtLh1rTbmwuHuI4LhDG7WlzJbSgH+7LGyuh91YH3rxX4O6Bp/hj9o/4yWGmWqWtu2n+H53xlnl&#10;lZLwNJI5yzuQigsxJO0c17HrWuDStIvLy1tJdZuIImkj0+ylhWe4YDIRDLIkYY9BvdV9SK+e/B3i&#10;3xrpHxr8deKbr4N+L49L8RWmk2ttjU9AMkLWwuBI0ijU+F/fqRtLE4bgcZFvZD6XZ3/xrmk1vxV8&#10;OfBMzsuh+JNSuV1aNCVN1b29nLMLckchHkWPfg/MqshyHNY0fhXRPgj8ZPAWleCND03wz4e8Upf2&#10;eo6RpNutraGaGD7RDcLDGAiyAJKjMACwkXdnYuOm+Lnhu81a58K+KfD/AJV94g8J3731vprXCxLf&#10;wyQSQTwb2IVXMchZGbjeiAkKSRgaPYa78Tvi14d8ZeIPD1z4J0fwraXken6Zqt5aTXt3d3KojzP9&#10;lmmjSKOJXVR5jM7TEkJ5a7nDd20/4b8e1u+um5MtUr/1r+fn2sr6WVr44atf+MNX0j4UeHruSz1H&#10;xBGbrW76AlX0/RUYLOyuD8s0xIgjI5G6Rx/qjWF+xrpVnoP7Pcmm6dbR2en2ev8AiK3t7aFdqRRp&#10;q94qIo7AAAAe1b3xG+Dfg/UtV1rxqth4qv8AxLc20MU9t4T8YX2kTXyxZESbUvraAlQ74LsvVucn&#10;nlf2O/BOpfDf4Ua3pGuaBrvhvUZda1O8WDXtdj1Mywz3U0sLRsl3cBD5ciBxlS0gdjvLF2KfwyT3&#10;/wCDp9y6a63ezHU1UbbJr/0l3+9/hZdD6JooopAFR3FzFZ28txcSpBBEpeSWRgqooGSxJ4AA71JW&#10;H428F6T8RPC9/wCHddhmuNJvkCTx293NayMAwYYlhdXXlRyrCk7203GrX1Mj4Y/FbSPixZ6zdaNb&#10;ahBbaZfmwaTULfyDP+5imWWNSd3lskyFSwUkHpjBPW2v+qb/AK6P/wChGvNfgv8ABeP4Rar46mhv&#10;dQvLbXdWS9tv7Q1y+1ORIVtYYgHa6kch96SZIJJXywWIVVX0q1/1Tf8AXR//AEI1TtaNuy++yv8A&#10;iSr637v8yaiiikMKKKKACiiigArz/wCM3xYT4U+H7SW103+3/EmqXH2PR9DW4EDXkwVpHJk2tsjj&#10;iSSR32ttVDwSQD6BXzL4ovPGtn8U/HPijWvhR4p8Q21nYSaP4ZudLvtHNrbWTRh7i4Anv4pRLPIF&#10;DAx5CQRgZy2cK0nGDceib+78Nfyu9bG1KKlJKXVpff8A1+nU9o+F/jz/AIWl8KPB/jL7D/Zn/CQa&#10;bZap9i87zvI85Ek8vftXdt3YztGcdBXI+Mv2hL7wf4+0/wAJH4VeNNXv9TNx/ZtxYT6OIL5IFVpX&#10;Qy6gjIAHXiRUJzwKpfse6hcal+yf8J3uNMutKaPw9pkKx3bRM0qLDEqyr5UjjY4G5QxDYI3KpyBN&#10;8TP+TmPgp/166/8A+iLeu+vBQrzjHZNnJRk5Uot7tI9jglaW3jkeJrdmUM0UhXchI5BwSMj2JHvX&#10;j9v+0zY61Dd6n4X8C+MvGfhO1keN/E+h2ds9nJsJEjW8clwlxdIpBG63hkDEEIWqb4+eLLnUvDnj&#10;H4deHEu/+E21PwZqmp6dJCo8sbAsAXdnPmF502gKRwckcZ6n4K61oHiD4Q+Dr/wvJC/h6TSbYWXk&#10;EFY41jC+XwTgptKkdQVIPIrmXvKU1srW+bktfTl/4PfZ+7aL3d/lZRf483/A7TWvxO0zX/hrF438&#10;JwXHjXSrm1F3Zw6O8KzXSE4IT7RJEisvOVkZSCrA/MMV5z4d/aq/4SDwZpvjNvhV480/wXe2qXw1&#10;2VNLnjitmXd5zwW99LcbQvJCxMwGcjiof2Z7i11LwD8RdW0co3hTVPFWsXmhtEMRSWxIWSSP/Ye5&#10;W5kUjghwRwa4T9nS3+LPi39lXwJ4dstH8IaFoWoeGYLOPxE+uXV7eQwvBtEv2D7FHGZMH7hudoPd&#10;gMF6tScVraLSf95Sdm/KyXTroVZLST0vJNrydrpfj+p7N8SPjqvw/vvCsFn4K8ReMrfxNKtvpt74&#10;fm07yJJmikmWMm5vISCYoXfdjZgAbsnFVLP4/XUXjbwr4b8QfDLxh4Sl8SXU1lYX2qTaTNbmaO2l&#10;uGV/st/M6/u4XwdmM4GRmuS+Nvg+98J6R8AvDHg6/tNMuNK8TW2n6fd6xZvfRRxxaRfIpkiSWFpD&#10;sXHEi8nPses+FepeIfh34faz+KGsLc6/rXiq+tNOuIo5PJuVkkllt1ij82cwRmKNiqPIdgG0nOBW&#10;iUXKSW13bz+Gy9fe/AzleMYt7uN35fHd+i5f+DsXvFXxtn0P4gX3hDRvh/4o8Z6nY6fbaldy6LLp&#10;sUMMc7zJECbu8gJYm3k4UEDA55rR+Efxch+Lljrs8XhzWvDcmjapJpFzBrBtWLTxqpk8uS2nmjdV&#10;LbGIfh0dTgqRWF8W9SmbXoPCfg6KOw8feKrXybnxBb2yNLpWmQlt11K+MkqZXSBGJBllJA2rIRu/&#10;DfUPDPh3VNS+Gfhyxnsl8I2NlJIGUeWy3PnFCH3FnkJhdnZhkl85YlsZx2be3T1v+S29eujKlvZf&#10;1p+r18lbTVM72uR+K3xET4T+AtX8WT6FqniCy0qB7u7ttHNt58cCIzyS4nmiUhVUkgMWPZTXXV5n&#10;+05/ybd8Vcf9Crqn/pJLUVG4xbXQ1oxVSpGD2bSKVl8fJ4Y7W98SfDfxd4L0C4MS/wBuavLpc1rE&#10;ZGVY/MFpfTyoGZlG4ptXOWKjmuj+JXxb0b4Y/wBk2t3b3+sa9rErQaVoGjwCe+v3UBpNiEqqoikF&#10;5JGSNARuYZGfDPHWl/ECPw/4RsviR4h0bVfhTqElnb6vN4V0WXTbqBmeP7Ol0Zrq5DWbvtSV4zG6&#10;7geELsvd/aI9L/bIb+2JUjOreDUg8PGVgN7w3cj38ceer7XtHIGTtTPAU1tKPv8AInpeS89E36f8&#10;D8eWnJ+z9pLtF+WrS9et++nTddL4T+OOn654wg8Ja74e13wJ4pu4JLqx0vxFFB/p0UePMaCe2mmg&#10;kZNwLRiTzFBDFQOa6zxl4i1Dwxo4vNN8L6t4uuPMWP8As/RpbSOfaQcvm6nhj2jHPz55GAeceWft&#10;IXFrdeKPg5pFqUbxXP4xtbzTkUZlS2gR2v5PZPszSRsemZkHVhXf+DfiGvi3xl470D7ELVvC+oW9&#10;iZvP3m5EtnBch9u0bMecUxls7M55wJj78brdX+5cuv8A5Nb1T+Wvwu2+l/vbX6X+fzfOfDf46Xvx&#10;G8S6npC/DPxdoEel3j6fqGoarNpJt7W4WFJvLYQX0sjEpLFgojLlxkjDY56f9rCz0fx7aeFfEfw8&#10;8YeF7iZ7RZb+/k0qa1tFupzb2zzG2vpXRZJgUHy5zyQACRr/AAGuoptc+Md0kgNsfG1wBN0U+XYW&#10;Mb4P+y6Op9CpHavCNFvdf+MHgX4q6s/wo8Z67D8RLh20fXNNu9Gjij0+BPL0ySNZ9QikBVlNx8yD&#10;55T1GDUKWkJ2uuWMn53Sdl2bvp5J9SuXWUb/AGnFPtZtXflpr5tH2F4m8SaZ4N8O6lrus3a2Ok6b&#10;bvdXVy4JEcaKWZsAEngdACT0AJrxvxf+1lb/AA/8OHxH4m+GHj/RPDTNGkOrXFnZOjtI6pEGiju2&#10;mg3l1x58cYBOG2sQDXj+IHhr4r/slLqPxOupfDdlqdouh+ImjkKSWGo+eLOZQ8e7YVuujfdAwx+X&#10;NR/E1viF8Lfh1r2seKb/AMLfFbwVpVs1zf6RqWitY6hPbRgMzGYSy288w27gn2eJWYAbk6jVx5ZN&#10;N3SdvJ99fS1nsr3d0ZJuUFZav71/Wt+p9B0VHBMtxDHKoYK6hgGUqcEZ5B5BqSoGmmro8J8XftXw&#10;eE7XxNqC/DTxprGg+H9UOkXes2D6SIGuBIkWESW/jmI3yIMmMdc9ATXUeCvje3izxnrPhO+8C+Jv&#10;CviDTdLh1f7HrD6c/wBoglkljTy3truZNxeFxh2XHB6HNcf+1F4T0rwp+zz41GlWv2X+0tXstRuv&#10;3jv5lxJqNrvf5icZwOBgDsK9lj8H6PD4wuPFKWSrr9xYx6bLeb2y1vHI8iR7c7eHkc5xn5utEU+W&#10;PN219eXp/wBvd+nmU/tW76enN1/7d/E4T4cfHeT4n+BdZ8T6X8PvFVvHp9zPZxafeSaYtzfTQTSQ&#10;TpDtvWjGySJ1JleMHGVLA5p/hH9ojwz4i+CUPxV1W31Dwd4Ulg+1I2uCEzmEsFjYJbyzZLsQqoCX&#10;YkDbkgHyf9nbw58Vf+Fd6uPD/jLwfpekDxR4iEVpqXhO7vrhP+Jvd7t0yanCrZbJGI1wCBzjJ5Dw&#10;XOmlfso/svaxq00cXhbS9W0ufWppDsijVoporeVyThUW7ktmyTgEAnOKa96Vu7gv/Am03/TBrl57&#10;/Z5/ny30/Dse6n9pay0iOwvvFngbxh4E8OX00cEHiDxBaWwtFeRgsQnWC4lmtQzMo3XMcSgsAxUn&#10;FWvFv7R+heB/jZ4b+Gus6Lrlre+IY99hrYjt30526BGZZjKhL7YxuiALOoB5zWn+0bq3h7RfgP49&#10;ufFQik0JtHuYLiGVd3nmSMxpEq/xO7sqKByWZQOa8G1b4X6j8QPGHg/wb4juWtvEsnwjeOTUOslr&#10;qcV3p7JcKePmjuEVx05Wpi05JdE9e7XLKVl5rl9NVp3bj7rd9X9yfNFfd73ro9e3svxV/aQ0L4Vf&#10;EbwX4Gm0TXPEXiPxXIyWlvosduVtwOjzvNNEqK22Qrgkt5MmB8vLPit+0JN8JtatbG7+GvjDXLe+&#10;uVs7C/0eXSmjvZjC0pSKOW+jmyqpJktGANjHJGCfBx4R8aL4p+Fvjn4m6Zb6T498QfECxtptPtrh&#10;LiOytLXSr+OONHQkbXkM8+Af+W4BwQQO/wDF3jXWdb/akE2l+A/EPjjRPAOmNbZ0O402NYdXvEVn&#10;L/a7uDJS02KNu7H2l844yWbja+vM1fpbljL9eX/E0Dsne2nKn535pR+e1/8ADc998G+LNN8eeEtG&#10;8SaNP9p0nVrOK+tZSMFo5EDrkdjg8jscivPrz9oRJbjUpPD/AMP/ABl4x0PTbmW0utd0W2tPswli&#10;cpMsST3Mc9x5bKykwRSAlSqliCK5b9lHXr3SZPHHw+1bw/qXhOTQNSbUtJ0rVpbWSePSb1nlhGba&#10;aaMhJluoxhzhY0zgnAX4Z+G9ej8IWutfBn4haNqvw/1SS41TT9N8S6NNclTNM8skUV1HPDJEnmNI&#10;MSxSumSOdoUXK1+ZaK1+9r7J2+aduqeuhCuk09Wnb/gr10av0Z6l8I/ilo/xq+Hej+NPD8d3Ho+r&#10;LJJbLfRCKbakjx5ZQTjJQkDOcEZweK7CvPfgL4qsvF/wzs7yx8OWvhNYLy9sZ9JsMG2huILqWGcw&#10;uqIHjaRHdX2KWDZKhsgehUnvoCvbXcKKKKQwooooAKKKKACiiigArI17VLnRbHUL2z0i8165hhRo&#10;9N094EnnO5vlQzyRxg/77qOOta9Qr/x+S/8AXNP5tSewzzL4T/HSf4sapqdrD8PPFfh20027uNOu&#10;9R1iXTDBHdQMFkhxb3sshbJ4YIUOD81dT8SPiZoXwq8Ppq2vTzBJ7hLOzs7OB7i7vrp8+Xb28KAt&#10;JI2DhQOACThQSOC/Zj/48fib/wBj9rX/AKOFcpqXxG0nxt8ZPgp4xYy2vhO5m8QaJZNqAWPbrCuI&#10;IicMQDJHbXqx85IfGAWwK+JU1/Mov743/HZedtw2c77Rcl9za/S7+ex32l/tAWi+I9G0TxZ4Q8Tf&#10;Dy61ub7NpM3iKO0e2vZ9pYQLNaXE8ccpCkrHK0bPghQxBFL47+OV14K+IWneD7b4ceLPE+oalaTX&#10;tncaRNpaQTxwmITYNzfQspQzxAhlGd3y7sHGF+2RcWrfA290zKHX9W1GwsfD0WMyPqhuo2tjGOu5&#10;GTzCR0WNyeAap/Gaz8T337Rnwsj8J6vpOian/YWvlrnWdKl1GEx+ZpuVEUdzbsGJx82/AweDnIS9&#10;5xXm/wAI3+/v5W7jS1s+1/xf4aWXnc9I8D/E6Hxdqd1o9/oOreEfEdtAt2+i659nM5t2YqsyPbTT&#10;QuhZSDtkJU43BcrnJ1z42LBr17pHhnwX4m8fXOnyGC/m0FLSK2tZQATEZ7y4t43cbhlImcr0YKa5&#10;D4KwazL8XvFknxFukn+JVlYxW9v9gi8jSX0h5XaOayRi0mWkTEwld2R0QA7ChfX/AGTzBZ/B+HR/&#10;9Xq2kapqVnq1u+fNjvDeSySF885fzBKGP3llVhwwo7ejenrp+Fk/72mhHwtp91+V/wDO3eOpteAf&#10;jppPxLt/F40LRdcfUvC8q2t7pN7apaXTXJgWbyEWWRVDfMF3OyoSQwcoQ55vwl+1Lp3iL4lL4I1T&#10;wT4o8I6o10dPFzrDadLai8+zG6W2MlreT4laAGQAjGBgkEgHvNb8XeD/AAPZ+NNdkn02C50i0/tL&#10;X/shj+1KiQkxtOAd2THGQm/qFwOBXyUsPxHuP2eZrkfBrxkfiJPq58dJq323Rfs41HzhOi4/tDzf&#10;KEAW2x5W/wAsfc3cUuaPM2/hVr+V3v8AcpPfol5lcr5Ulu27fd/nyp2XVvsj7lorE8EeL9P+IHg3&#10;Q/E2kuZNM1iyhv7Zmxny5EDqDjoQDgjsQa26uUXFuL3RMZKSTR5v8QPitqWh+MdM8F+EvDqeKPF9&#10;9ZvqTQXl8bCxsrNHEfnXFwIpWXc7bURInZircAKWE3w0+KV54u1zXvDHiPQV8L+MdDWGa60+G9F7&#10;bTW828Q3NvPsQvGxjkX5443VkYFQNpNz4nfFSx+G9nZwJZXGv+JtUk8jSPDunbTdX8vcjJxHEgO6&#10;SZ8JGvJOcA5/wp+GupeG9Q1nxX4rvoNV8d+IFhXUJrNWW0s4It3kWdqrfN5UfmSEu3zSO7udoKok&#10;x2v/AF8vla/z2ukOXbr/AFe/lvb5b2kyPXPiV4k1DxRqmieAvDOl+JZdEkjh1e71jWZNNggmeNZR&#10;BEUtp2llEckbsCqqBIg35yB03gXxzZeOvDK6vBHJYtHLNa3lndFfNs7iF2jmhk2krlHVhkEggAgk&#10;EGuG+A7G18UfGDTp1MN7F4wlujC/DGGaztWikHqrAMAfVGHUGud+ENvL4i8C/Gy40638yHVvFOuJ&#10;YNHjbclI0tWZTxnM0Mq59VPJHJzcnGm5JXfJzfP3fd/8mfnp6lcvNNLZc/L8ve97/wAlXlqbK/HT&#10;xBcaC3ji18G2lx8LhCb0az/bDrqclkOTeJY/Zthh2fvQDOJDHz5e7CHt/HfiLxVY6Lpd14F8N6d4&#10;vu7y6jR1v9Z/s62gtmRmNwZVhmZgCEG1EJO/PQGvN9D8VaZp/wCxDaa3dSounWfgMNcedxsMdjtk&#10;jcYOGDKyFcZBBGM8V6P8HNLu9D+EPgfTb+BrW+s9Csbe4gk+9HIluisp9wQR+FdE4qMpwT+FrXvf&#10;m+X2Vt39DGMm1CbVuZPTtbl/+S69ttzh/wDhbXxH0H4h+C/DfifwF4ZtrfxLdT263Wh+K7m+mtli&#10;t3meVopdNgUoNqp/rAcyLgGvaK8W8MSHx9+1F4r1gMX0vwNpMXhy27qb678u7vD6ZWJLBf8AgTiv&#10;aahfCn3/AKX3qz+Zo/ia7f0/8vkFFFFIAooooAKKKKACiiigAooooAKKKKACiiigAooooAKKKKAC&#10;iiigAooooAKKKKACiiigAqFv+PyL/rm/81qaoHOLuMngeW/81oA8e0v4rfEzxhrHiePwt4D8J3ek&#10;6NrFxo63WseL7qznneHaGcxR6ZMqg7uB5hr16xmuf7Lt5tSit7O88lXuYoJzLDFJtBdVkZULKDnD&#10;FVJAyVHSvHtD+A/grxQup+JtG8aeKL+x12+n1e3utA8W3NrZRySkbmiWzkjimXcn/LYS9CDkZFYd&#10;r4m8VfE79iTxHqEEx1nxTeeHdXtLS8iRVOotH9ogguFCqq5mVEkG1QpMg2gLispSdOhzS+JRV/W2&#10;v436ehpCHtK3KtIttL0vp+H/AATqNM+MXi34iW/9pfDfwRY6x4bLFYNc8T63JpEGoKCR5tokdrcy&#10;SRZHDyJGHHzJuUhj0HxO+KU3gOTw9pGm6JJ4j8X+Ip3ttM0iK4EERMcZkmlmnKnyoI1A3PsZssgV&#10;GZgK8P8ABGr/ABB0z9mu1+Ls3xDiMdp4e/t218H6fY2X9iLaR2/mJZtM8X2ky7F2NN5yqHOfLwu0&#10;/QHjX4oaP8PvB8Ov60l1E1wI0tdKt4vOvry4cZS1ghXmSYnjaPQkkKCR01IezvG+zt5/5a+V/wAj&#10;Gm3NKVt72/D8rre3+WF4K+K2tXfjt/BXjbwza+FvEktk2pae2m6odSsdQt0ZElMUzQwyCSNpIwyP&#10;EvEilSwzg8b/ABW1qx8eQeCPBfhm28T+JRYDVL1tS1Q6dYWFszskZlmWGeQySOjhESJs+WxYqAM1&#10;vhv4D13VPF8nxH8drFb+JprNrDS9Dt3DwaFYu6u8RccS3MjJGZZR8v7tEQbVLSWfG/wp1q+8eQeN&#10;/Bfia28MeJTYDS71dS0s6jYX9srs8YlhWaCQSRu7lHSVceYwYMCMZyuuVPzvb52/S/zt0KumpNeV&#10;vwv+tvkdF4F8azeKDqVhqenDRfEWkyJFqGnpcC4jQugdJIpQF3xsCcMVRsqwKqRiuJX4xeL/ABJD&#10;fa34J8D6f4l8H2c9xbm8uNea0v717eV4p/slt9meNxvjdUMs8O8j+FSGPHfs5eHdXs/jx8X9VvfF&#10;Vx40Q2+k6XfazJAkED6lALl5oLeKP5Y0hjnt1K5dgzMGcsGqL4c/Dy/8cfDvxTq3h3xzrvgXSda1&#10;PWWg8P6elq1nZv8AaZYpGZpIWuEZ5I5JXWGaIK0z7NhG6oqScY867X8ulvPbXQuKjflfdflr9z01&#10;PaIfip4cm+Fa/ET7bs8KnSf7aN0y4K23leaSV9Qv8PXPFcZo/wAZPGEek2fiXxV4AtfDPg288plu&#10;P7dFxqVnHKwWN7u18hY4x8ylhFcSlc9Dg4u/CvS/DfxQ/Zm8Maavh9dJ8Ka94Ygt/wCxVYlYbWW3&#10;C+UrHkja3DHk8Hqa8R/aY+Gfj3TP2fdW8L6p8VDq+mT266LommWeiR2ur61eSEJZ29zdea6yfNtL&#10;mCCAlUZmIUNW1RclaUUtL2X3ta9b7Wt5kQTlGKbs9b+W3/Bv8j6F+KXxRk8Az6BpGlaLL4l8WeIr&#10;iS20rSknFvG3lxmSWaeYhvKhjUDc4VmyyqqsWAqh4K+K2tXfjt/BXjbwza+FvEktk2pae2m6odSs&#10;dQt0ZElMUzQwyCSNpIwyPEvEilSwzjf8dfEPSvhX4TTU9emlnm+S3t7KxiM13qNyRhYLaEHdJI56&#10;KPckgAkcv8N/Aeu6p4vk+I/jtYrfxNNZtYaXodu4eDQrF3V3iLjiW5kZIzLKPl/doiDapaSY25n1&#10;Sv8Alpb52b8vkK/uJ2s3b89fw09Te8YeJfHNpqrWHhPwTZauqRJI2pa5rg06zcsWzGhihuZi67QT&#10;uiVfmXDHnCfC74lS+P49cstS0Sfw34k0G8FhqmlzTLOiSNGkqSQzLgSxPHIrKxCt1DKpBFdB4s0O&#10;98RaHNY6f4h1LwtdSFSup6THbSXEeCCQouYZo8EDByh4Jxg8143+zFp8vgvxN8TvA2o3o8R69pWp&#10;2+o6h4qZmM+qNdwboxcKzMI5444lQpHtjEfklEQNtBHqn2/Vf8EbXVf1/Wn3nV6348+J9u13d6T8&#10;LbO80q1eQG3vvE0dvqdyqMRuggjglgbeBuUSXMZwwDbDkDrfB/jTTviN4A0zxPpBm/s3VrFbuBbi&#10;Py5VV1ztdf4WHQjsQa5341fDLxD8TPDc9hoHxE1rwJM1vJEw02G3eG43Y/1zNH9oUAAjNvPC2GJ3&#10;ZwRR/Zz8RWHij9nvwpeaZpNrolhHp7WUNjYyNLbItuzwboXb5nibytyM3LKyk8k0R+F330/W/wCg&#10;NbNef6W/U9UooopAFFFFAFPVr6bTdNubq30+41WeJC6WVo0ayzEfwqZHRAT/ALTKPeuI+H/xQ1Dx&#10;d4+8ZeF9T8Ppodx4fisLlGF8Ll5orpZSvmKECxuphYFVeQcg7u1eh14z8O/+TofjJ/2CvDv/AKDf&#10;UD3O7+IXjyPwPY6esNm2q65q12NP0nS0kEZu7go8hUuQQiLHHJI7kHCxtgMcKcnwj8RNdk8UQ+GP&#10;G2gaf4b168tpL3T/AOydWfUbO8ijZVlVZZLeBxKnmRkoY8bXBVmw4XD+LrGx+MHwVv5lKWK6xf2b&#10;3B+4ks2nTiJWPbeylR6sQOpFQfEyZbz9o34MWEEYmu7dNa1Obby0NstqsBc+imW4hX3JHXBwR+//&#10;AIa/4bvy+8mV9krf8Pb7unqnr0W74q+Jeunxhd+E/A3h/TfEmvadbQXup/2xq76ZaWkUxkEK+bHb&#10;3DvI5hkIQR4CrlmGVDaHgL4hnx5pOv295pjaJ4g0O6fTdV0xphMIZvKSVWjkAHmRPHLG6OVUlWG5&#10;VYFRwV94bk8bftGeKDo2v6r4G1DSNC02G/vtGW2eXVVlluJIVkS5hmj2Q7JQrBA+Z5BvAGDd+BNn&#10;Bot18VtGJm1HVtP8RONR1+5IMuqSS2VtPG8mMKrxxSxQlIwqARAqiBtoKet0+zf/AJMl91n67eZU&#10;u8fL8tfxPZ6KKKBEO24/56x/9+z/APFUbbj/AJ6x/wDfs/8AxVTUUAQ7bj/nrH/37P8A8VTI4Z41&#10;IEseMluYz3Of73vVmigCHbcf89Y/+/Z/+Ko23H/PWP8A79n/AOKqaigCHbcf89Y/+/Z/+Ko23H/P&#10;WP8A79n/AOKqaigCHbcf89Y/+/Z/+Ko23H/PWP8A79n/AOKqaigCHbcf89Y/+/Z/+KrB8a+B7X4g&#10;aDJo+rXN9FZSMGf+ytRu9NmOM8edbTRybTnld2D3BrpKKTSkrMabTujkvh/8NtK+F/g7TvC3hwTW&#10;uh6eqx2lvdXdzetCikbY1knldwigABd2FAAAArk/FH7M/hDxj4sXxLqdz4mbWY2kaC4tfGGtWq23&#10;mACQQRxXqpCrBVBWMKDgcV6zRVNuT5nuJaKy2POfBfwI8N+AfFT+JNNk1i71xrJtO+2a54g1PVmS&#10;3aRJGjQXd1KEBaNCdoB+Ws3Wv2YvAWv6pqd5c6XcQJqspm1LTtP1W/s9O1CQgBmubKG4S3mLAAMZ&#10;I23/AMWa9YopdvL/AIf8w7+ZzmqeB9P1Twg3hcIdM0Q26WqW+izTac0MS4CpFJbyRvEAFAwjLxx0&#10;4rmvhn8BfDXwf8lPC8ut21pBa/YoLC+8R6pf2cEIKkLHb3N1JEmNoAKqCBkAgEg+kUU7u7fV/wBf&#10;qHS3Q87+I3wM8OfFXVdK1HxDLrDXelN5lk2l+INT01YJMOvmqlrdRr5m2R18zG7axXOOKztM/Zv8&#10;KaZr2k6wbrxNqV5pVyLyzXWfF+tajBFMEZBJ5NxevGWCuwBKnG416rRSXu7eoP3t/T5HmPib9nnw&#10;t4r8XX/ii6m16w1y/hhgurnRPE+raWJ0iDCIMlrdxodu5sfLn5j61p/D34N6B8MdQ1i/0M6hJqGs&#10;CBb681jV7/VZ5lhDiJfMu7iVlC+Y+ApA+au7ooWmiDfch23H/PWP/v2f/iq5r4ifDnTPip4UvPDf&#10;iI3M2jXilLmCxvrqwaZCCGjeS3mjcowJDIW2sDgg11dFJpPRjTcXdHF6b8J9E0/wFe+DHW61Tw5e&#10;wS21xa61qN5qTyRSLteMzXM8km3acAbsDtiquqfBPwxrvgbT/COqWcmqaPp7JJZvfXt3Pe20iMSk&#10;sd48xuEkUniQSBgOAQOK76im/e38vw2+7oJe7a3T9d/vOB8D/BTwx8PNYutY0mzkn1y5hFtLrOs3&#10;t3qmoNCDuEP2m6mklEeefLDbc84zUXjb4F+FfiBraa1qdrcWmtrD9mbVND1K90m7lhGcRSTWk8Ty&#10;RgkkI5KgkkCvQ6KO3kC0vbqcLP8ABrwzJ8NT4At7H+yvCZh+z/YdHubmwbyy25h50EqSfOSS53Zf&#10;c27duOXeD/hHo/gPwXceFNGuNWh0WaMwhLnW9Qup4IzGIwkFxLcNLAqqo2iJ1CHlcHmu4oo7+e/n&#10;6gtLW6beR4/p/wCyn8PbHwzr3h2TTL3VtC166ivdT0/W9b1LUobqdJlmEjLc3Mg3NIql8Y8zAD7h&#10;xVvSP2avBWi3drLHb6neW1pIk1tpmqa/qd9p0DowaNo7Oe6eBCjAFMRjYQCuMV6rRTTa1QdLEO24&#10;/wCesf8A37P/AMVRtuP+esf/AH7P/wAVU1FIDzr4n/Anw38YlSPxS+sXNsqKhs7DX9T0+2fa4kUv&#10;DbXMcbsGAIZlLDA54FbWifD2z8P+E7nw7a3+ry6fcLIjzX2tX93eASDDbbuW4adCP4SsgKnlcGur&#10;opdLdB3d0zzXwn8AfDPgfwrrHhzRZtctNK1aR5rlW8SarLMJHdpJHine6MsDO7szNEylixLZNXfA&#10;fwV8MfDfwLJ4M0ayeTwvIrRnS9XvLrU4hGyhTEv2qaQrFgf6sEJyTjJOe9opvW9+uj9Bbbevz7nk&#10;+gfsx+AvDmpaXeQaXcXv9kyLNplnq+q3+o2enSL9x7W1uLiSGBlHCtGilRwuBWjrnwG8NeIviJb+&#10;ObuTWU8S28SwR3Nn4h1O1iESsr+V5EV0sRjZkRmQptcrlg1ej0U7u6fYO/mea/EH4A+GPihr+m6z&#10;4gk1qW+02RJrP7B4i1Swht5VDqsqQ291HGJNsjr5gXcVYgkjinfDn4CeGfhTq+o6l4ck1mK51F5J&#10;btdQ8RapqEM0rlS8rRXN1JH5p2KPM278DGcEivSKKUfd20/4O/32B+9v/VtvzZ5rZfAHwxYfEiTx&#10;5FJrTeJ5A6NcTeI9UlgMbMzGH7M90YfKDOzLFs2KTlVBArC0b9kf4deGbOGy0Gx1Xw5p8aqp0/Q/&#10;EerWFrLgY3Sww3aRys38TOrM/O4nNez0UbKyHd6vuZeiaDb+GtHs9K0m2s9N0yziWC2s7S28uKGN&#10;RhUVQcAAdhV7bcf89Y/+/Z/+Kqaim227sRDtuP8AnrH/AN+z/wDFUbbj/nrH/wB+z/8AFVNRSAh2&#10;3H/PWP8A79n/AOKo23H/AD1j/wC/Z/8AiqmooAh23H/PWP8A79n/AOKo23H/AD1j/wC/Z/8Aiqmo&#10;oAh23H/PWP8A79n/AOKo23H/AD1j/wC/Z/8AiqmooAh23H/PWP8A79n/AOKrM8QeG18S6Ve6dd3V&#10;xDb3cYikfT7qeynUA5yk0EiSRn3Vga2aKTV1Zj21R4vpf7JfgjRFul0698ZWAurh7u4Fr488QR+d&#10;M5y8r7b8bnY8ljye9dVp/wAEfCOn/DP/AIV9/Y9teeECsobTtSaa83mSVpXZpJpGkZzI7PvLFgTk&#10;EYFd9RTeq5XsLZ3W55t4T/Z/8I+DfEFtr1paXWpa1aRtFZ6h4g1W+1ieyRhh1t3vLiUwBhwwj25H&#10;ByKXxV8BfDXjPxxZeL9Sm1tdfsozDbT2PiPVLKOJCULosMF0kYVzHHvG3D7F3bsV6RRTu7p9tg7+&#10;ZyniL4b6R4p8TaB4hv4n/trQmkNheWlzcWroshQyRv5UqiWNjGhMcm5CVBK8Vm+MPgv4e8bak+pX&#10;q32n6nIqJNf6Bq19o9xcImdiSy2dxE0qrubCuSBk4ArvaKm2lg8zyvWP2afAmueAX8GTaTJbeHZr&#10;n7Zc2+nale2Ul7NgAyXM0M6S3DHCkmV2yVUnJUEdIvwzsF8DnwmNQ1v+yz/y8HX9ROof6zzP+P77&#10;T9p68f637vy/d4rsKKe4bWt0OK+GHwm0T4O+GxoPhYXdrpCyGSO2vtSvNQERPURm5nkKL32qQuST&#10;jJJrr9tx/wA9Y/8Av2f/AIqpqKbbe4HmfjH9nzwr458ZHxZqB1iz8RNZJpz3+h+IdU0p3t0dnWNh&#10;aXUQYBnY8gnn6Vd8B/BXw/8ADjWtR1jSH1S41XULeK0uL3W9b1HVpWhiZ2jjVru5lKKGlkOFxyxr&#10;v6KS93YH72/9W2+6yOD8cfBnw98Q9Sh1HVlvoNQjh+zG60fVb7S5ZoclvKla1uIzLGCWISTcoLNg&#10;cnPT6F4ftvDGi2WkaRbWem6XYwrb21na2+yKGNRhVVQ2AABWrRQtFZbBu7s80uf2fPB154mbXJrC&#10;eSdrwai2ntqV7/ZjXQYOLg2Hn/ZTLvAfeYt28bs7ua9F23H/AD1j/wC/Z/8Aiqmoo2Sitg63Oe8L&#10;+CtP8Fx6mmjwR2g1PUJ9UvCTJI01zM26SQl3J5wAAOFACgAACtvbcf8APWP/AL9n/wCKqaijsg7s&#10;h23H/PWP/v2f/iqNtx/z1j/79n/4qpqKAIdtx/z1j/79n/4qjbcf89Y/+/Z/+KqaigCHbcf89Y/+&#10;/Z/+Ko23H/PWP/v2f/iqmooAh23H/PWP/v2f/iqNtx/z1j/79n/4qpqKAIdtx/z1j/79n/4qjbcf&#10;89Y/+/Z/+KqaigCHbcf89Y/+/Z/+Ko23H/PWP/v2f/iqmooAh23H/PWP/v2f/iqNtx/z1j/79n/4&#10;qpqKAIdtx/z1j/79n/4qjbcf89Y/+/Z/+KqaigCHbcf89Y/+/Z/+Ko23H/PWP/v2f/iqmooAh23H&#10;/PWP/v2f/iqNtx/z1j/79n/4qpqKAIdtx/z1j/79n/4qjbcf89Y/+/Z/+KqaigCHbcf89Y/+/Z/+&#10;Ko23H/PWP/v2f/iqmooAh23H/PWP/v2f/iqNtx/z1j/79n/4qpqKAIdtx/z1j/79n/4qmGGcyK/m&#10;x5UFf9We+P8Aa9qs0UAeS6t+y78P9a1LVLuXSJrWLVZmuNS03TdUv7LTtQkb773NlDcJbzl/4zJG&#10;2/8AizXplhpq6VY21lZR2tnZ20awwW9vb7I4o1ACoqg4VQAAAOABV6ihaKy2B6u73PKv+GZ/AQ1g&#10;X40d1iF5/aP9kLqF6NJ+1eZ5nn/2eJ/svmeZ8+7ys7vmznmtP4hfA/w18UNa0XWNdXUE1fRo54rC&#10;/wBH1i/0ueFJtvmqHtLiIkNsXIJPSvQqKXRLsO7u33PNvCfwD8NeDPFVv4ksptcvtatraazgudc8&#10;SarqwhilKNIqJd3UqpuMUeSAD8g5rQ8YfCPSPHWsW+p6ne63DcwxLCF0nxBqWmwyIGLASQ21zHHJ&#10;yzffVuDjpxXc0U+3lsLv5mR4f8N2fhPR7XSdFs7HStLtV2wWdnaiKKMEknCqQBkkk+pJNcXr37Pv&#10;hDxJrd1qd3a3kT3j+Ze2Vjq1/Z2F8x+81zZw3CQTlujGSNtwwGyBivS6KOt+odLdDLvtCj1DRJ9I&#10;fZFp81u1q0VqHgKxldu1GRwyccAqQR2IrlPCXwU8OeDdUi1O0S+1LVIA4t7/AMQ6tfaxcWwcYcQy&#10;3lxK0QYcMEKg98139FO+rfVh0S6I89+IXwP8NfFDWtF1jXV1BNX0aOeKwv8AR9Yv9LnhSbb5qh7S&#10;4iJDbFyCT0qDwn8A/DXgzxVb+JLKbXL7Wra2ms4LnXPEmq6sIYpSjSKiXd1KqbjFHkgA/IOa9Jop&#10;L3dv6uN67nnfi34E+FvGWuSa1dwXum6zMqpcaj4e1a+0e4uVUYUTSWdxE0oUAAby2AOMVu+B/h5o&#10;vw20P+yfDWn2ml2TStcSiON3knmc5eWWRnLyyMfvSOWY9ya6eihaKyE9XdnkV7+yz8P743EX9m3l&#10;rpdwSZ9CsNa1G10iYE5ZX0+K5W2ZW/iUxkNnkGvTbTSU07TIdOs47WysYYhBDb21v5ccUYG1VRQc&#10;KAMAADAxWhRR0sD1fM9yHbcf89Y/+/Z/+Ko23H/PWP8A79n/AOKqaigCHbcf89Y/+/Z/+Ko23H/P&#10;WP8A79n/AOKqaigDM1rRTr+kXmm3VxLFb3UTQyPZTzWk6qRglJopFkjb0ZGDDsRXlun/ALKXgrS9&#10;audYtbzxfFql0Ihc3Y8da+ZLhYt3lrITf/vFXc2FbIG5uOTXstFC0d1uD1VnsYninwnZeNNBu9F1&#10;qCG+026UCSFldTkMGVlZXDIysAyspDKQCCCAaxfAvwl0L4c3F9daPHcy6hfKiXOpavqF3qd5KiZ2&#10;Rm4uppJdilmITdtBZiACTXa0ULS9uob7nE+OPhJoXxCura71Vbu31C2Uxx6joupXmlXgjJJMZuLS&#10;eKRo8nOwsVzzjPNavhjwVp/gzQV0fRoIbKxBZmGHkkkduXkkkdy8kjHlnclmPJJNdDRQtFZA9Wmw&#10;ooooA//ZUEsDBAoAAAAAAAAAIQDGSD/DIjkAACI5AAAUAAAAZHJzL21lZGlhL2ltYWdlMi5qcGf/&#10;2P/gABBKRklGAAEBAQBgAGAAAP/bAEMAAwICAwICAwMDAwQDAwQFCAUFBAQFCgcHBggMCgwMCwoL&#10;Cw0OEhANDhEOCwsQFhARExQVFRUMDxcYFhQYEhQVFP/bAEMBAwQEBQQFCQUFCRQNCw0UFBQUFBQU&#10;FBQUFBQUFBQUFBQUFBQUFBQUFBQUFBQUFBQUFBQUFBQUFBQUFBQUFBQUFP/AABEIAH4A+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joooo&#10;Ams/+PyD/rov868s8WeNPJ1i+1S11LbY+GZI0urWOYbbgvnzg6hsMVXAjyR+9DA9K9Ts/wDj8g/6&#10;6L/OvIPGdveQ6/qlkbq4l1bVHtG0iUqm1BFKXRcBPmEUjO78MRGUJJOaAOl+I/xOh+HvhvTtah0P&#10;U/FVvfXltZQx6HJalt1w4SF8zzxIUZ2Rchj98HGMkc7of7Qdnq2rwQ3XhDxLo2i3OqTaNbeIr1LR&#10;7Ga7jmeDyz5NxJLEHkjZVaWNFJ2rkFlBv/GXwr4p8SeD9HsPDEOmapqNrq2n38z65qD2SultOk5O&#10;6G2l+dzGFwEUDcT22njdD+Ffjy4sYvCut2/h2w8J2/iSTxAdSsNSuLq+ulGpNfQweQ1tEkJ3mPc/&#10;mycIyhfnDIRt9r+b/wAl927/APSrfk9hy20/rf8A4H+a3PUviL47h+HPho6vLpd/rTNdW1lDYaZ5&#10;PnzTTzJDGqmaSOMfM65LOoAzXNeIvjengr4c6h4u8UeDfEfh5LS4S3TSLg2Nxe3O4qA0Qt7qSMj5&#10;mPzSKQI2OMYzy3xE8SeHPjzpVj4Ki0bXp1utWsbi4h8R+CtXtrCaCC5jnmjkknsxDhkjYAOQrEgZ&#10;5q74n/ZwsLi78N6b4Lax+GXhjTbm51S5j8K6bZQzT3rwiCM+VLbSQFfKeYMzIWyI8dMhe9yt9b6e&#10;mj/z7+g9OZJ9N/x/4Bo+Lv2h9O8K6ndQw+GNe17S7HTLbWL/AFrS2svstpazmQJIwluY5X4hdiIo&#10;3OAMAkgVJ4c+P1n4g8RWunP4T8RaVY3+o3mk6drN6LM2t9dWxm8yJFiuXmTItp2VpY0UiPkglQfE&#10;V/ZH8VwounXOkeCvEbW+j2/h/SPF+r3LnV9Dht7i6+z3dugsiDcLDNA2ElhHmQ/eAwa9B8K/s863&#10;4D1zSvEumXsOr6zDrGpXF5pms6teS6f9nu7mVxPaowdbS6jjcDMUYVw8yN98SLpaN9Hpr/wP6/Pp&#10;GtvPT8tfx/pbnR6X+0Zb6xoVpd2/gbxUdYvtQu9PsfD4Wxa8ujavsuZQ63RgjiRgylpZkyQAoJdA&#10;2j4j+PGleDfDvhzVPEOh65okutakNM/s66ihNxZtvZWmmKStH5K7Qxkjdxh1IzmuE8KfCr4leF10&#10;bxDFY+Ez4o0u91mM6W2r3D2d5Y6hdLdEfavsYeCWORUAxDIrKhzguDHZ8cfAfxf8brlpvGPiVfCE&#10;B0O60r7B4Skhu1b7TKTMry3loSQIorYB41jct5hGwYzDdknb1/rrfS/ZvyKsr7/1e34fiu99PX/G&#10;n/IN07/sM6V/6X29cj4s8aeTrF9qlrqW2x8MyRpdWscw23BfPnB1DYYquBHkj96GB6VqJa61Y/Dz&#10;wlbeI5ba41+G90WO/ms2ZoZJ1vLYSMhZVO0sCRkDrXP+M7e8h1/VLI3VxLq2qPaNpEpVNqCKUui4&#10;CfMIpGd34YiMoSSc1UlytpO5EW2k2rHQ/EL4waD8NbXw5eamLi40/XL1bOK9sVSSGAGJ5fPlO4Yh&#10;CRkll3YHOMZIzdb+O2l6brV5oen6HrXiHxHBqEmnxaNpiW4nuTHbwTyzI000caxIlzEC0jp8zBQC&#10;WUNo+N/h/N4u1PwU0skF7YaRezTagt8PmuopLG4tiNqrtJLTKSMKMbsdhXlvhP4DeOPhn4iu/Eeh&#10;6ho/iHUYb+6htLHVrqa1S50uW3soo0muFimZLiI2UfzhHEg3Z2l/kmPxNS2t+Omn9dG3pZXt9Gv6&#10;3/4H4d9Ov0v9pfw5qHirw94buNJ1zSdZ1a4urKW21C2jQ6bcweXmG4KyMMv50XlvF5kb+YpD4YE9&#10;X8Nvipo3xUg12fREuvs2kanJpUk1wiqs7oiP5kWGO6NhIu1jjPXGME+Tyfsy6l4217W9V8Z39rbS&#10;eI7a8N+vh65ljl064dtOFobWZ0BZoV09G84qhMgDCMA7R1Oh/wBlfs9ya7De2WqSaXrGpLPpdv4b&#10;0DUNV+z28VlaW4SUWtvJ5RzCcZ4I6EkMA425Vz6O343WnyV7b3XpdprX3NVf8Lf10Vredltw/F67&#10;1Dxvqnh7S/APibVrbS7+PTr3XLeXTUsoZHiilLFZbxJ2VUmQnbET1ChjVPU/2iPDWmah8QbJrTUp&#10;p/BVj9vvPKijxdoELOtsWkG9kOEbdsAZgM9SML4f/CLwX4w8TeJfiJqPgzSNT1bU9ZTUNJ1DXvDk&#10;ltqdqsNvbxIGF3bpPEVlhdlwMYYMDzXn2v8A7JXjW48N+db+NF1nxBqWnaxY6rpureRFpiDUUeWY&#10;QPDaeewF0sBHnM/7sPgA/KVqlFS7a+rSt+N76adytG3bv+F9fw8z0qb9pL7NqEWkS/Djxgniea5i&#10;t4tA8zSjcOskM8yS+YL7yAm21m4MofKj5cEE6cPx8s7weDvsfhXxDeHxJqVxpBVBZodMurcyC4ju&#10;d9wudnkT5aHzVPlHaW3Ju8w0f9lS+vte0+6utI0H4c6FDfxXEvh34f6xd2camO0vIjdJcW8Nownk&#10;a5iVlCqPLt1y752jotN+Evj3Qh8PtHhsvDOpaL4X1i4ml1KTVLi2vL20lt5YfOkiW1dWuz9pkeQ+&#10;YFkdN2U80iO3ZXtvpb/h+n9baojp/Xn/AMD/AIN0zu/CfxkHjTWLWPTPB3iZ/Dl5JJHa+KpIbZLC&#10;fYrHcEM/2lUYoyrI0ARvlIYq6s1/4bfFrRPilL4hj0iO7ibRNQfT5vtaKnnbfuzRbWO6J8NtY4J2&#10;niuG8K+E/iz4H8F2/gjS4fCEul6Tp8un6Z4hl1C5jupI0hdLQSWa22yNlPlB3WZgQjMEG4Kq/CH9&#10;n/Vvg740tL228XX3ibRZPD8Wj3sesJbRTRNbODaGFba3jDLiW6DGUs/zJ8zc4WnNZbdH33+56W+Y&#10;5aXt3/r5Wd/l8j22iiipAKKKKACiiigDmviZ/wAk48V/9gm7/wDRL10tc18TP+SceK/+wTd/+iXr&#10;paAN7+wbf+/J+Y/wo/sG3/vyfmP8K0q8K/a28ReF/C/hfwfqPiXxLb+HBb+K9Ilt2u9ZawhmC30L&#10;S+YnmKkypGGchwwTbvwCuQfain1aX3tL9Q6O3RN/crnsEmjxW+yRHkDB1xkjuwHpXLTfCdri6t7m&#10;XxbrUtzb7vJme308vFuGG2k2uRkcHHWu0e4iurOGeCRJoZDG6SRsGVlLAggjqCO9Wqe2jDfVHEf8&#10;K2vP+h18Qf8Afqw/+RaP+FbXn/Q6+IP+/Vh/8i129FIDiP8AhW15/wBDr4g/79WH/wAi0f8ACtrz&#10;/odfEH/fqw/+Ra7eigDiP+FbXn/Q6+IP+/Vh/wDItH/Ctrz/AKHXxB/36sP/AJFrt6KAOI/4Vtef&#10;9Dr4g/79WH/yLXCeLvGXw++H+tPo/ij492fhvVkRZGsNX1fRrWdVYZVjHJAGAI6HHNe5V4a2m/Ez&#10;wv8AGP4g6r4a8GaPrGm61/Zzw32t+ITp0LCK3MbqohtrmQsG/vIgxyGPSpbegzodE8M6T440XStc&#10;0n4hX3irQZLqC7t7mym0+e0uTFcKwxLDANwDx4O1uqketac3wna4ure5l8W61Lc2+7yZnt9PLxbh&#10;htpNrkZHBx1qz8PfiJF8RvD95cNYTaRqmmak+lappk8iSNa3UTruUOhKupVkdW4JSRSQpyo858Me&#10;BdE+P3ibxzqnxC0iy8Vafo/iCfRdI0PU4/tOn2sMEcYMrWz5ied5HlYyMpYKUVSApzW8uWPa/wAt&#10;NfP4l8tRbK772+ev+TPRP+FbXn/Q6+IP+/Vh/wDItH/Ctrz/AKHXxB/36sP/AJFrm/BvwJ8OfB34&#10;geIPGei3TaRoFxo0Vn/wj6KfseniGSWV3t13YhjYPzCihAQWAy7Zg8N+JPid8UvDuk+L/DOp+FvD&#10;Hh7VoEvrDS9a0S5v7ya1kUPC8s0d5AsLupBKCOTZkfM+DT0e3z8tXb77XXX7mGq3+Xnor/de3/Do&#10;6v8A4Vtef9Dr4g/79WH/AMi0f8K2vP8AodfEH/fqw/8AkWsm1+MV7qHwi8UeKrDwtdal4k8PLf29&#10;x4Ys5fMlmvrXeGt4pAuXDlVKME3FXU7N3y15b4e+O3jfxRBDH4Y+IHwi8e+JZZLYz+EdGaS3vLGJ&#10;pU+0Eu98zStHH5h2vDASU5APyFLV2Xl+O3yffbzHtHmfn+G/3dt+1z2j/hW15/0OviD/AL9WH/yL&#10;R/wra8/6HXxB/wB+rD/5Fryn9t2x8V3Pw50eTQ9a0bTtOXxFoaz2+oaRLdzPMdUtRE6yJdRBUVsF&#10;kKMXAIDJnI9Z8E6V8Q7DUZn8X+KPDOuWBixFBonhu402VZMj5mkkv7gMuMjaFByQd3GCR96Ll5tf&#10;ck/1/roS92wz/hW15/0OviD/AL9WH/yLR/wra8/6HXxB/wB+rD/5FrjvjV8V9T8A+IrSzk+IPwx+&#10;G+kz2wkiv/Gt0011cy7iGVLXz7VQgAHziZiST8oxzrfs9fF6X4w+FdZu7ifRb+40fVpdJfVPDt19&#10;o07UNsUUqXEDZbarJMmULPtYMNzYySPvXt0/zS/Nrz+Qn7u/9aX/AC/q5t/8K2vP+h18Qf8Afqw/&#10;+RaP+FbXn/Q6+IP+/Vh/8i129FAHEf8ACtrz/odfEH/fqw/+RaP+FbXn/Q6+IP8Av1Yf/ItdvRQB&#10;xH/Ctrz/AKHXxB/36sP/AJFo/wCFbXn/AEOviD/v1Yf/ACLXb0UAcR/wra8/6HXxB/36sP8A5Fo/&#10;4Vtef9Dr4g/79WH/AMi129FAHnmtfCiTU9Gv7O68Y6/Na3FvJFLGUsRvRlIYZFsCMgnoc12P9g2/&#10;9+T8x/hVy8/485/+ubfyqagCH7Un92T/AL9N/hR9qT+7J/36b/Cpq84+MnxC8VfDfRrnW9G8Kabr&#10;+h6bY3Go6rcX+uGwkjjiAby4EFvKJZGUPgO0S5CgvzkIaTex3d1co0Y4k++h5jYfxD2qb7Un92T/&#10;AL9N/hUX2gXdhbzhHiEhifZIMMuWU4I7GrdU1Z2ZKakroh+1J/dk/wC/Tf4Ufak/uyf9+m/wqaik&#10;Mh+1J/dk/wC/Tf4Ufak/uyf9+m/wqaigCH7Un92T/v03+FH2pP7sn/fpv8KmrjPiZrHizRdB1G78&#10;N2+jKttYXFy17qsk0hikRSyqLZFXzVODk+dGR79onNU4uUtkXGLnJRXU637Un92T/v03+FeU6g3x&#10;h8N+INW/sR/DXjfQryZp7IeIJ7jSLvS9x5hLW9pOl1Gv8JKxOBwzOfnrtPhX4ruPHnwx8IeJbuOO&#10;G61nR7PUZY4VKorzQJIwUEkgAscZJ+prkrzxd408eeKvEGmeAr/QdE0/w5drp99qOvaXPqH2u7MU&#10;czxQpFcwbFRJYwZGZsuWXZ8mTpODhUcHur3+/X8ba79OuucJKcOZbP8Apf8ADbd9jQ+FfgW68AeH&#10;tSOsan/bPiPXNVfWdWvoLR4IHuJDGoSGNixSNIo4o1BYkiMEksxrMvvCPifwL4o8Q6/4Bj07VYdf&#10;lS7v/DuvXNxZQLeBEjNzDcxwTmPdGih4zEwZkVgyHfu6P4c+Ph8QfDM9xNbx2Wr6bqMmlapZxSGR&#10;Le7glCSKrEAsh+V1JAJR1JAJwOK+MXxh+IXw58VaNpeh+A/DvieHXbz7FpSy+KLi0vZ3W3eeVnhG&#10;nSIiIsT/ADea2fl6FsCZS5bPySVu2lvla1vk+lxxTnf5t+q3+e9/mtrnS+EtO8a6zc6pd+PbvTIL&#10;C8tTaReF9DikuLaEEnfJJdyxRyzOwIUBUiRRnKsSGHL+GdD+KHwr8Nab4P8ADNh4Z8U6BpcC2Wm6&#10;rrmqXlheW9qihIY5YY7OZZ3jUAFxJF5m0ZCEk12vhj4xeGde+Euk/EW91O08PeHL2wivprrVrlLe&#10;Oz3gApLI5CqyudhyfvDFJD8dvhrcJqTxfELwrImmWqX18ya3bEWlu4UpNL8/yRsGXDNgHcMHmqce&#10;STj23+V9/wAbO91rZ2BXkk/66f8AA0/U5m4+Hfivwn8Ida0nwP4ht7fx9qV8+pya9qVgxtmuprlZ&#10;bhjDtfCeXujVMkhQg35+esXx14W+KHxY8Pv4S17S/Cmh6VNLC8vibStTvZ76Ly3V/NtrR7NFhmyv&#10;yObh/LJDfPjB1fjZ8XdS0H4P2/xA+HeueG9Y0qO5tS80sDahb39vLcxwEQTQ3EaowLk7/wB4Plxt&#10;7jtLT4yeAL/xlL4RtvHHhu58WRO0cmgw6vbtfIyjLKYA+8EDkjHFNXTStt09Nvku3lsHT9fXf79/&#10;6ZlfHLwFcfFT4d3Oiaberp2qxXlnqVlPdW0kkH2i1uY7iNZVXDbGaIK205AYkZxg1/C+qfFnU/EF&#10;m/iPTPB/hvQ4QxuoNLu77V7m7O0gBJHt7RbcBsEkpNkDGBncOn8b/E7wd8M7e1uPGHizQ/CkF25j&#10;t5dc1KGzWZwMlUMrKGIHYUS/E7wdB4wh8JSeLNDj8VTp5kWhtqUIvpFK7tywbt5G3nIHTmpj2Xf8&#10;bf5W/AHe39bf8OeUx+BPH/w/+JHjrxF4T0Xwn4nPiq7jvP7T8QX13YX1gFt44Rbfu7ScTwL5W9VD&#10;w4LuDknfWp8A/Bfjr4e6x47TxfNoer22u6y2tw6to4uLeRpJIIImhazaIrEieSdrfaJWYEbucmvR&#10;fGnxI8JfDaxhvfF3ijRfC1nM2yK41rUIbON2/uq0jKCeRwK0fDviTSPF2i2ur6FqllrWk3S77e/0&#10;64S4gmXOMpIhKsMg9D2oguVXWtly/LRpfgvN21uOTvp3d/nr/my59qT+7J/36b/Cj7Un92T/AL9N&#10;/hXKa38ZPAHhnxRD4a1jxz4b0rxHNt8rR77V7eG7fd93bCzhzntgc102k6xYa9ptvqGmXtvqNhcL&#10;vhurSVZYpF9VdSQR7g0bq6B6OzJftSf3ZP8Av03+FH2pP7sn/fpv8K5HQ/jZ8PPFHid/DejePfDG&#10;reIk3BtIsdYt5rtdoy2YVcuMDrxxWr40s/FN9pUcfhLWNI0TUhKC9xrWky6jCY8HKiKO5tyGztO7&#10;eQACNpzkHRPuLrY2ftSf3ZP+/Tf4Ufak/uyf9+m/wrz79nj4gav8Ufg/oPiXXksU1e7NzHcf2bC8&#10;NuWiuZYgUR3dlBEYOC7ck81T+Nnxm0v4f2sOkWXjnwD4b8aXUltLa2HjbV0tUmtmnCyssYcSMSiy&#10;hCBguADxmjqkuok7x5vmem/ak/uyf9+m/wAKPtSf3ZP+/Tf4VNRQMp3dyjWswAkyUYcxsO30q5UN&#10;5/x5z/8AXNv5VNQAV5X8Yvhf4v8AiJrXh240Txbo2laPpbm5n0TXNAl1K1vLpWVoJn8q8t2PlFSy&#10;oxZN5VypZIyvp3kP/wA/En5L/wDE0eQ//PxJ+S//ABNHVPt/X9feO+5DtnTT7dbqSOa5HlCWSGMx&#10;oz7l3FVLMVBOcAscep61cqndQuIx+/kPzp1C/wB4e1TeQ/8Az8Sfkv8A8TT3ETUVD5D/APPxJ+S/&#10;/E0eQ/8Az8Sfkv8A8TSAmoqHyH/5+JPyX/4mjyH/AOfiT8l/+JoAmrnfiN/yT3xP/wBgu6/9FNW5&#10;5D/8/En5L/8AE1wXxW+Hfwz8Tacms/EvRPC2q2GlRuy6h4rsLOaKzQ4LkSToRGp2jPIHAz0rKtH2&#10;lOUL2umjWlLlmpWvZjf2cf8Ak3n4X/8AYraX/wCkkVYnwbuF8N+Nvi3omqMllft4hbXYklcAS2E9&#10;rbhLhSeqB4poyezRkHtXQ/Dn4P8Aw48EY1rwF4V8M6B/aNsuNR8OaVZ232qBsOv7yGMb0PysOSDw&#10;a5X4xeIvgFca1a6R8VvEHw6l1fTwJ7ex8Y3Gmm4tg4BDpHcfMm4AcgDOBXTVnetKps5XVvVp/fov&#10;x9TmhH92o72s18k1+r/AP2b5pNY8O+NfEqL/AMSrxF4wvdR0ubGBc2YeKCKdfVJPILow4ZGRhwwr&#10;kr/UvHXjj9pbWvEPg/w74e8R6H4Jsm8OQNruv3GmquoT+XPeSReVZXIcrGLeEk7SpEg53ED3PQda&#10;0Txh4XstT8O6zZa7oF1tW2vNMmhuLWVA+w7HjyrAEEcHGQRWP4M+BXw9+HGrS6p4T8E+HPC+pyxG&#10;CS90XRbS0meMkMULxxKxUlVOM4yo9Ki3LKK6RVl30XLr8r383dbWd7qVvtO/3vm0+f4adTxf4W3P&#10;iDwbp/xn+HninTdN0W6S3uvFGkWWk6jJfW0djerMZIo5ZIICdlzHOSPLAUToBnGTzXw9+F/hG38P&#10;/seW0fhzTVgt9Pe9jj+zrgTvpJnaQ8csZgJSTn51VvvKCPe9U/Zk+Eut6ve6rqPw08HX+qXskk11&#10;fXXhyxknnd8l2d2hLMWycknJyc1pW/wL+H1ppOkaVB4K8OQ6Xo939v02yj0W0WGyuc586FBFtjkz&#10;zvUA570QfKvlD5cvNb8Hv3Xno5+9s+sn681r/e0/k7a21+VPidHb2/7Kf7SNu63MVhD49uB5Wmgi&#10;VEa8sXfyQvRyzuwx1Ziepr2v4jRfCOb9le5XTxop8Bf2cToP9klQv2kKxtvsZT5vtPm42bP3nmdP&#10;mrutS/Z/+G2savc6rf8AgPwxfapdXSX099c6HZyTy3CZ2TM5iLNIu5sOTkZODzVyz+C/gXTvGM3i&#10;208IaDa+K5mZ5ddh0i1S+kZvvFpxHvJPck81HLelGm3a0Yq6392KV/Xqu3nfSlLlm52v70nr/ed7&#10;f59/I8u/aJGsn9g/xoPEmP8AhIf+EHk/tLbnH2r7IPOx/wAD3V6x4Z+GfhXQ/DWl6ba6BYm0tZ49&#10;QiFxEJ3+1jkXLPJuZp8knzWJckkls1H45+D3gr4ntZnxl4U0PxabPcLY65pVte+Ruxu2ebG23O1c&#10;464HpUHgn4HeAPhpqE9/4Q8F+HfCl/PF5Et1omjWlnLJHkNsZoolJXKg4PGQPStpS5pSk1a7vp96&#10;/roZctowjvy3/Gy/T53OP+Ec0f8Awur4rxeISg8Yf2lG2mC5A806F9mt/J+z55MH2gXO7bwJd+7k&#10;irPg2SGT9o7xsfD7I2h/2RaDWTbEGD+1hLKAOOPP8jb5mPm2+Ru/hqf4x6x8Fri8sPDfxW1nwLLd&#10;SAXFnpHjKbTy7BmKCSOG4GTllK5A5Kkdq9B8O+FNM8I6La6RoVnb6LpNquy3sNOtoreCFc5wkaIF&#10;UZJ6DvWUFZRf8qt66W18+r/ve9psXPVyXfX01vp91v8ADoeAfCnw7b6p4c8Q6r8KvHvg3Wfh9rWq&#10;X+qalba74dku7p7iaV3uIp7lbuHaAxKjzoHdUCglgBVDVNUsb79j7wfc+F9Dm8OeB47/AE6LVNNt&#10;ZXuEi0OO/VLwpIfmltWhR334+a3YnABxXqHin4IfBuFtKn8SeDPBCFZo7HTpdU0awGJXb93DCXj+&#10;8zdFXknoK9OjtDDGqJM6Io2qqqgAA6ADbTt7qt05d9V7vR915dvUpy95vvf8evr590eXfHebwu37&#10;P+snzLQ6e+m40H+zyu5rry82X2LZ1l3iPyvL5yF216N4X/tL/hGdI/tnb/a/2SH7Ztxjz9g8zGOM&#10;bs9K5jQ/gb8P/C/id/EmjeC/Duk+In3FtXsdGtIbttww2ZliDnI6881a8c/CHwZ8T1s18ZeFtE8W&#10;rZFzajXNKtr0Qb8b9nmxttztXOOu0elG12utvla+3rfV6Xsu2sW2T6X/ABt+VtO12cN+xv8A8m6e&#10;GP8ArvqH/pfcUftmf8mz+N/+uEH/AKUxV0fhf9nP4XeCNctta8OfDzwnoGs2u7yNR0vQLK2uItyl&#10;W2yJEGXKsQcHkEjvS+Kv2dfhh461y41rxJ8PfCviHWbgKJtQ1XQLK5uJdqhV3SPEWOFAAyeAAKVt&#10;EkK2lj0WiuO8DfB/wV8LzeHwb4V0Pwkb3Z9q/sPSray8/ZnZv8qNd23c2M9Nx9a6vyH/AOfiT8l/&#10;+JqvQoLz/jzn/wCubfyqaqd3C4tZiZ5CNjcELzx9KuUgCvmr9s6P4cX/AIbFr4ou/CUfi9NPuZNF&#10;tfEtss93cqRh4tL3t+7vXcRKkscczo3lkxSZCn6P+1J/dk/79N/hR9qT+7J/36b/AAqWtU+39f1v&#10;poXGXL0KdjI82h2EkkMtvIyQs0M7bpEJK5Vj3YdCfWtKqd1co0Y4k++h5jYfxD2qb7Un92T/AL9N&#10;/hWknzNsyiuWKXYmoqH7Un92T/v03+FH2pP7sn/fpv8ACpKJqKh+1J/dk/79N/hR9qT+7J/36b/C&#10;gCauL+KPhnR9Q8La3q91pNjc6rZ6TeJbX01sjzwK0TFgkhG5QSBkA84Fdd9qT+7J/wB+m/wrgfi5&#10;N441DQ7jSvB3h/QtWj1C0ntrmfXNZutONuXXapRYrG48wcknJTGB1zkc+Ii50pRS1advuNqLUakZ&#10;S2TX5i/s5u0n7PfwwZiWZvC+lksTkk/ZIua5BtN+Jnhf4x/EHVfDXgzR9Y03Wv7OeG+1vxCdOhYR&#10;W5jdVENtcyFg395EGOQx6VsfAHT/AB94N8FeH/CnjDQfD1jZ6Fo1rp0OoaHrV1fSXMkMaR7mhlsI&#10;BGpCluHcg8YPWm6g3xh8N+INW/sR/DXjfQryZp7IeIJ7jSLvS9x5hLW9pOl1Gv8ACSsTgcMzn567&#10;cRJTrSktm219/wDW/wDlflox5aaT3SR0/wAPfiJF8RvD95cNYTaRqmmak+lappk8iSNa3UTruUOh&#10;KupVkdW4JSRSQpyo+abjQrX4IftFfE/4k+GNMg0zRNLn09PFemaZbLFHc2Fxb+ZNelEABmgmAnLn&#10;kxtcjksMfQ3wr8C3XgDw9qR1jU/7Z8R65qr6zq19BaPBA9xIY1CQxsWKRpFHFGoLEkRgklmNcx4N&#10;8M+PLH4x+OtV1vw94Zfwh4meGMyQaxdT3aRQQNEm62awWNjJkbl83CZIBfHOMr3i4/Fb5XtqvRvT&#10;vbzNVbVP4b/O19H6rf1OO+FHgr4ffDv9oz4zeIdG8M+H9EtLDQdGu1vdJ06CHZDIl5JOyNGo4k8t&#10;GbH3tik5wKxNB/a/i8XabbeIovjT8EvCtldgXEHhbWL9J79IScpHcXaagiwzFcblFvII2JXMmMnt&#10;fgV+z/qHwu8TfEi31m9g1rwfrNtZaZotuwle5i0+EXP+j3AMYXCLciFNrNlI1Jwa1vCuj/FP4V6D&#10;pvhPQdP8M+MvD2lwpZ2Gpa1q15pl9FaoAsccscdlcLM6IAvmB49+3JUEk0fat0suXy3vfp28t/K7&#10;eq8+v4Wt17+e3mafhb4+x+PP2e774l+GNCk8RXdtZXskehaXdrcm6u7ZpI3ggmQESq0kRCSKp3qy&#10;sFydtedeHvjt438UQQx+GPiB8IvHviWWS2M/hHRmkt7yxiaVPtBLvfM0rRx+YdrwwElOQD8h9Y8X&#10;WnxH1H4V31pomuaPpvxBlZGttSXTZhYwDz1ZlMb+Yz4i3ITxuPIEefl43x14W+KHxY8Pv4S17S/C&#10;mh6VNLC8vibStTvZ76Ly3V/NtrR7NFhmyvyObh/LJDfPjB0sue68v+D5fr2YvsW9f+B/W3dbIy/2&#10;3bHxXc/DnR5ND1rRtO05fEWhrPb6hpEt3M8x1S1ETrIl1EFRWwWQoxcAgMmcj1nwTpXxDsNRmfxf&#10;4o8M65YGLEUGieG7jTZVkyPmaSS/uAy4yNoUHJB3cYOd8cvAVx8VPh3c6Jpt6unarFeWepWU91bS&#10;SQfaLW5juI1lVcNsZogrbTkBiRnGDX8L6p8WdT8QWb+I9M8H+G9DhDG6g0u7vtXubs7SAEke3tFt&#10;wGwSSk2QMYGdwmGkXHrdv5NL9U/PYJa2fl+rMP8AbM/5Nn8b/wDXCD/0pir13WNWttB0m+1O9k8q&#10;zs4HuZpP7qIpZj+ABrxH9pDw58T/AIoeD/Engzw34d8K/wBjajHCkOr6r4hvbe4G145G3WyabIo+&#10;ZSoxMcjB4+7XoHhe88WeJ9P1aw8feFtB0mzni8hIdG1m51RbhHDLKsglsbbYMYAxvzuP3cc5S5nG&#10;ThvbS4Rsprn20Pl/S/j74a8e+JdK+KE3xY+COgamtqRpmgeINTN3e2Ns5J2tONSSG1uXRgJGjtWZ&#10;eULSqoz9QfBP4sab8bfhvpni3SxCkN080EsdvdJdRJNDK8MojmT5ZY98bbZBgOpVsDOBxnhXR/in&#10;8K9B03wnoOn+GfGXh7S4Us7DUta1a80y+itUAWOOWOOyuFmdEAXzA8e/bkqCSa9S8MzaxFo8Q8Qz&#10;2lzqpZmkbTLKaGBQWJVAHZ2JVcAsSNxBO1c7Rv7tny7dL/1/wOxHvP3pPXr/AF+XW267bdFQ/ak/&#10;uyf9+m/wo+1J/dk/79N/hUFE1FQ/ak/uyf8Afpv8KPtSf3ZP+/Tf4UATUVD9qT+7J/36b/Cj7Un9&#10;2T/v03+FABef8ec//XNv5VNVO7uUa1mAEmSjDmNh2+lXKACvNvjd8Z4vhD4Xvb200iXxLrNvaS34&#10;0m3nEO23iBaSeWQg+XGAMA7SWYqqgk8ek15j8b/2d/BXx28Oanaa/wCG9BvNbn0+Wwstd1LR4L25&#10;sNwOGjZxuG1mLAKy89xS1uio26no07eZbxtjG54z/wCPCrFZ1ppdpoej2WnWFtDZWNosMEFtbRiO&#10;KKNSqqiKOFUAAADgAVo1TtfQzjey5twooopFBRRRQAV5v8QPE3jqbxjpnhTwRpdnZvPZvf33inXr&#10;Ka506zRXCJAkUckRnncljt81AioWJOVU+kV5z8S/irceHtSg8KeEtOj8TfEC+jEtvpbSmOCygLFT&#10;eXkgB8qBSGx1eRl2ICclV1X9f13+WuhS2b/r+unzK3wv+IXiG+8aeJfAnjOLTH8TaJb22oJqOiRy&#10;RWl/Z3DSrHIIZGdoJA8EqtGZJBwrBzuIWG88XeNPHnirxBpngK/0HRNP8OXa6ffajr2lz6h9ruzF&#10;HM8UKRXMGxUSWMGRmbLll2fJk6Pwr8D6X4BvtXtrrX08SfEDVFi1LXtSuGRLu5B3xwkQqf3NsuyR&#10;Iox8o2vyzmR2w/g3cL4b8bfFvRNUZLK/bxC2uxJK4AlsJ7W3CXCk9UDxTRk9mjIPaq+1ZvaLfq00&#10;vybfyvoroluyulu0vRNP9bW7X76nV/Dnx8PiD4ZnuJreOy1fTdRk0rVLOKQyJb3cEoSRVYgFkPyu&#10;pIBKOpIBOBxOufF/4ij406z4A8O+BPC+pCx0q21mPUdU8WXNn5tvNLLEAY002ba4eCTIDMNu07sk&#10;qHfs3zSax4d8a+JUX/iVeIvGF7qOlzYwLmzDxQRTr6pJ5BdGHDIyMOGFM0n/AJPQ8T/9iFpf/pwv&#10;6Fdzpp6XV2vPkcmvlJW/ALWhU/uuy9PaKP4pnWeAvifd694m1Dwl4n0RPDPjGxtkvmsre8+2Wl3a&#10;uxQT205SNpEDgoweON1bGV2sjNd8UfGr4eeB9ci0XxH488M6BrM23y9O1TWLe2uH3Y24jdwxzkYw&#10;Oc1534lW78WftMW194XlhuZ/CvhDVLO8uEYMkV7dzWrW1s56b8WzyMhOVGwkAOpOp+zLdaI37P8A&#10;oTSvCt/HYqPFRvtqzrqojX7f9tz/AMtvM379/wBfu4pJ3ipPtd/+BSWnySbfmtLNDkrSsv60T/N6&#10;ej6pnsW4EZB465rhNN+Pnwy1nULux0/4jeE76+tGCXFtba5aySQsXCAOokJUlyF57kDrXkmizeFk&#10;/ZX8fQeMtXuNB+F19d6pp9hqULMrW+j3E7QQNEQrERZkPlkqUEflnGyqvxC0i58I/CGxvfFl14H+&#10;Inw+0ybT30rR9F0GTTLqQpNH9mNpOl7LG824JsjjijEhG0FQ1NLVX2dvx6Ps1279VYOj73f4du6f&#10;foujufUNFFFIRynjj4s+B/hl9m/4TDxl4f8ACf2rPkf25qkFn5uOuzzXXdj2ra0/xFpOraHFrVjq&#10;dneaNLD9oj1G3uEkt3ixneJAdpXAznOK+Z/Bel+Pm+PnxYjs/Fng3QfEs+pxyWsPiHwxc6jfXGkC&#10;CP7M0EyajADbqxmUoseFl84kkvk+hfBXwPfeC/iL46k1Hxv4X1nUdTSzurzw74Z0htMSymHmqbuS&#10;F724YPOoVS3yhvs69SCaUfegpd1f/gfLr2asOWkmlqk7f8H/AC7rXyOlk/aI+FUNjpV5J8TfB0dn&#10;qzMun3Da/aCO8KvsYQt5mJCG+U7c4PHWvQQQwBHIr53/AGS/AfhyTwL4+updDsJrnXfF/iCLVJZr&#10;dXa8jXUrlFjkLA7kC5AQ/KMtx8xz2H7Jxb/hm/4eqzu4j0mKJTI5YhVyqjJ5wFAA9hVdE+6T+9X/&#10;AA/Hy6ktJOK6Nr7nY9Zryn4lfE7xr4V+JHhTwv4d8I6Drlv4giuGivtU8RT2DxPAu+VWjSxnBG0r&#10;tIbkkghQMn1avG/jBqEHh/4z/BvVtQf7LpRvNR0176QhYYrie1/cI7HhfMMbKuerFV6sAZ1urC6M&#10;n+IHxW8beD/ir4O8LWHg7QNT0rxPdSW1tqdz4kntp4vKt2uJy9uLGReFjcJiU7jtzsBJHU6r8bPh&#10;3oUmtR6l498MadJobxx6ql1rFvEbB5P9Ws4Zx5RbBwHxnHFcV8S7iHWf2jvg7pllPHc6jpL6pq99&#10;bRnc9taNYyW6yyAfcDSzRqu7G47sZ2tjI0rwrpGr/tweKtYvtNtrzU9L8GaT9huZ4w72pkutQDtH&#10;n7rEKBuHOCRnBILjdtLo7/gn/k1/wxWnLKXa34tL9bnt3h3xLpHjDRbXWNB1Wy1vSLpd9vf6dcJc&#10;QTLkjKSISrDII4Paue8UfGr4eeB9ci0XxH488M6BrM23y9O1TWLe2uH3Y24jdwxzkYwOc1wXw306&#10;TR/iJ8fbPw9BFaTNqVrd21ugCw/a5dLgZpNv3QXcAsccnJOTV39mW60Rv2f9CaV4Vv47FR4qN9tW&#10;ddVEa/b/ALbn/lt5m/fv+v3cUdX5JN/Pt6dXbqtNdE1a3nf+vn29ddD1y8IaznI5Hlt/Kp68h/Z1&#10;8z/hWerfZ93/AAjn9sal/wAI9uzt/szz38jy8/8ALL73l9vL8vb8uK9ep9n3Sfnqr2fmtn5k912b&#10;X3O33Pp5EPkP/wA/En5L/wDE0eQ//PxJ+S//ABNTV8r/ALaln4QXVPDOueINR8CXWr6PpeptpnhH&#10;x3oY1JNdeRrY+VZqZk23O6FI1KLM378/uz0M/aS7/wCTe3UuMeY+nLqFxGP38h+dOoX+8PapvIf/&#10;AJ+JPyX/AOJqvDn+y7TNuLQ4hzbrjEXK/Lx6dPwq9VNWdjOL5kmQ+Q//AD8Sfkv/AMTR5D/8/En5&#10;L/8AE1NRSKIfIf8A5+JPyX/4mjyH/wCfiT8l/wDiamooAh8h/wDn4k/Jf/ia8w+MHw8+Dd1H/wAJ&#10;V8VNF8EzR26Ja/234wsLBhGu4lI/PuE4GWbC56k+teq1xev/AA78PXfxA0/4g61O8l1oOnTW9ml7&#10;In2KwDsHmulUj5JSqBTIW4QEDGWynur/ANaf0il5GZ8IPA3wt0XSZNc+Fml+E7HTNUUB9S8H2dlH&#10;DdhCcAyW6BXCkt3OMmud+MXiL4BXGtWukfFbxB8OpdX08Ce3sfGNxppuLYOAQ6R3HzJuAHIAzgVV&#10;+AtqPEXxG8f/ABB0GwbR/AniNbNdPjaHyDq9zF5on1QREAqsqvFGrsA0qwB/umMsrab8TPC/xj+I&#10;Oq+GvBmj6xputf2c8N9rfiE6dCwitzG6qIba5kLBv7yIMchj0pzv7t/+G/r+rMlW963/AA/9bf8A&#10;APUfD2u6N4s8N2OreG9bs9b0O4Ki1vdLnhntpFV9n7t48qQCpHB4Kkdq5fxJ+zd8LPGWuXWs+IPh&#10;z4S13WLtg1xqGpeH7K4uJiFCgvI8RZiAAOT0ArU+HvxEi+I3h+8uGsJtI1TTNSfStU0yeRJGtbqJ&#10;13KHQlXUqyOrcEpIpIU5UeK/G34J/D34z/tFeFfDmoeB/Dt/eR2c3iPxLqs2lW7Xc9uqG0s7d5yh&#10;kIeRmYAnG20I9qUr8y5Ve+3pa+/XRX8xxtyu7sl+d7W+/Q+hPDPg3R/BOi2+j+HtPtNB0i3yIbDT&#10;LSG2gjycnbGiBRz6CsHxR8Dfh/441yLWvEfgvw7r+sw7fL1HVNGtLm4TbjbiR4iwxgYweMVzv7Me&#10;vX158Nf+Ea1m4e68ReC72XwxqU0hy0zW+3yZiep823aCXJ5/eVymm/Eb4wXXxo8Y/DmIeE9SbT9O&#10;0/VLbxENMntLewjuZLpSk1ubySS6kxbrtCNCp/eFmTCq1y+JOOvVP8U/K61JXwvm0to/vs/XU9y1&#10;jw5Y+IdNk07VbeHU9PkKl7W8giliYqwZSUZSDhlUjjggHtXL6T8Cfh5oHij/AISXTPBHhvTvEe5m&#10;/ti00W0ivNxGCfOWIPkjg81l618QvEXwl+Fup6749j0vWtYtbtbSzTw3HLbx6k80yQ2ieVM7mB3k&#10;kVGHmSKv3txGQMXxQP2g9M8L6nq+jXXw/wBZ1hLOSW08LnS7yDM+wlIvt7Xm2TDYGWgiDdzFnIhy&#10;5feX3/p3v5dOpUVzWjtf+vT+tD2TyH/5+JPyX/4mjyH/AOfiT8l/+JrzrxF8RNdi1zwz4L0m1sY/&#10;G+r6ZJql1LfK72em28TRJNIyIwaVvNnRUiDru+YmRQvNS38XeNfh5r/h+w8eX2g+INP8QX39m22q&#10;aBpc+mfY7kxu8aSwy3NxvSTy2USK67WKgoQxZbtra/kvN3tZfPTzei10Ivpe3S/orX1+Wvprsdb4&#10;0+GPhX4k2MNl4u8P6V4ps4W3x2+tadb3kaN6qskbAH3FSaL8N/DXhvwzL4c0jQ9M0rw9LG8Umk2W&#10;nwQ2joy7WUxKgQgjgjHI4rzP4z/Er4ifDn4meAbPQbbQ/Emh+KtSl0pdFks5La9ikSxuLjzTfG5M&#10;YjDQjcPs7ME3bQ7YB7nwRb/Ei11q6HjC+8K6lpEtuJIG0OyubSe2m3cxOJZZVmTb/wAtQYjkf6vn&#10;IhK6a7/1/X3b6FN8rXfR/e2vz/z2I9B+BPw88K6JrGjaL4I8N6PpGsxiLU9PsNFtILe+QAgLNGkQ&#10;WQYZhhgeGPrWx4M+HXhv4c6S2leE9E03wvpbStO1lothBaQmQgAuUjRV3EKoJxngeldJRVeYEPkP&#10;/wA/En5L/wDE1T1bQbPxBplzpuqRR6lp10hintLuGOWKVD1V0ZSGB9CK0qKnfRgcv4K+GPhb4a2M&#10;1l4R8P6V4Vspn8yW30XTrezjdum5ljjUE+5qjp/wV8CaT4zl8X2Pg/w/Z+LZXkkk1630e1jv3dwQ&#10;7GcR7yWBIJzyCc121FV1uLpY47wz8H/BXgvxBqGveHvCuh6Frmo7/tup6ZpVtb3N1vcO/mSpGGfc&#10;4DHcTkjPWq/ij4G/D/xxrkWteI/Bfh3X9Zh2+XqOqaNaXNwm3G3EjxFhjAxg8YruaKS0tbpt5D7+&#10;ZTuoGW0m/fyEBD8uFx06dKuVDef8ec//AFzb+VTUAQ/ak/uyf9+m/wAKPtSf3ZP+/Tf4VNRQBUuL&#10;hZIwFWQnep/1TdmBPapftSf3ZP8Av03+FTUUAQ/ak/uyf9+m/wAKPtSf3ZP+/Tf4VNRQBD9qT+7J&#10;/wB+m/wo+1J/dk/79N/hU1FAEP2pP7sn/fpv8K8I+Ongf4h/ELxlptva6P4b8T/Da1hjuJvD2raz&#10;d6U17fLIWBuvLsbkT26gRssWUUsCXDgKB77RS6p9v6/rzHfRrv8A1/XkcB4C1f4jX2tai/jPQ/DO&#10;haOtvEtjb6DqV3qU7Tbn81pZJbS3VU2+UFVUJyHJbkAYWoN8YfDfiDVv7Efw1430K8maeyHiCe40&#10;i70vceYS1vaTpdRr/CSsTgcMzn569copsR5z8LPAt74B8OaodU1Ea54n1vVJNa1W8htZLe3e4fYo&#10;SKMlykSRRRRqCzMRHkksTXlPg/8AZ8uPGnxL8YeJfjT8Mfh34lfWJVksrxpZNZmsIIo444bRIrnT&#10;owqcSyNIJOXf7mOn05RR1v5W9P8Ahrfdps3c1t6u586/C/4T+JvhP8avEd/4X8DeCPCnw31m3hgl&#10;03RNQnhlEsDTeXeLappyRLJIkiI8YkONgO9tuDBouh/GvRvjB4s8cjwZ4EnGu6Xp2mCxPjDUF8n7&#10;I902/f8A2Od2/wC1Y27RjZ1OePpGind2QOzv52/C3+S/ps8/+JXgU/F34YTeHtVmfQdUuFtrpLrT&#10;1a5WxvoZI54njLonmqk0an5lTeoIIXPHPXN98b9StW0pLPwTobMnlHxRDd315IOMGVNNa1jVWPJC&#10;NdOFOMlx19hopd+z/r+u+l9kHQ8r8U/D3WF17wx4v8P6ot54y0PTpNJnbWYGjg1i1lMTSpMYY/3M&#10;hkhjkWSOMhTuHllWwKtv4b8Z/ELxFoF/49sNE8P6Z4fvRqVrpXh++udSN3dCN0jkmnltbfYieYWE&#10;axsSwUlwF2t69RTWjv8ANeTve6+evk9VrqJ6q3y9Vt+WnppseBfGLw38UfFXxN8D6z4d8OeE7jR/&#10;COqy6lA+qeIr21uL7zLGe2KNGmmyrDta4LAh5MhBwN3y+s+DNX8SX2ktJ4s0bTdE1TzWC22i6hPq&#10;MJjwMMZZLW3YMTuyuzAwPmOcDpKKS0VhvV3/AK6/5kP2pP7sn/fpv8KPtSf3ZP8Av03+FTUUAQ/a&#10;k/uyf9+m/wAKPtSf3ZP+/Tf4VNRQBD9qT+7J/wB+m/wo+1J/dk/79N/hU1FAEP2pP7sn/fpv8KPt&#10;Sf3ZP+/Tf4VNRQBUurhZLaVVWQsyEAeU3p9Kt0UUAf/ZUEsDBBQABgAIAAAAIQAc2ug22gAAAAYB&#10;AAAPAAAAZHJzL2Rvd25yZXYueG1sTI9BS8NAEIXvgv9hGcGb3URpkZhNKUU9FcFWEG/T7DQJzc6G&#10;7DZJ/73TXvQyzOMNb76XLyfXqoH60Hg2kM4SUMSltw1XBr52bw/PoEJEtth6JgNnCrAsbm9yzKwf&#10;+ZOGbayUhHDI0EAdY5dpHcqaHIaZ74jFO/jeYRTZV9r2OEq4a/Vjkiy0w4blQ40drWsqj9uTM/A+&#10;4rh6Sl+HzfGwPv/s5h/fm5SMub+bVi+gIk3x7xgu+IIOhTDt/YltUK0BKRKv8+KlyVz0/rotQBe5&#10;/o9f/AI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BAi0AFAAGAAgAAAAhANr2PfsNAQAA&#10;FAIAABMAAAAAAAAAAAAAAAAAAAAAAFtDb250ZW50X1R5cGVzXS54bWxQSwECLQAUAAYACAAAACEA&#10;OP0h/9YAAACUAQAACwAAAAAAAAAAAAAAAAA+AQAAX3JlbHMvLnJlbHNQSwECLQAUAAYACAAAACEA&#10;/fhB2OkCAAC8CAAADgAAAAAAAAAAAAAAAAA9AgAAZHJzL2Uyb0RvYy54bWxQSwECLQAKAAAAAAAA&#10;ACEAPJdrKpzZAACc2QAAFAAAAAAAAAAAAAAAAABSBQAAZHJzL21lZGlhL2ltYWdlMS5qcGdQSwEC&#10;LQAKAAAAAAAAACEAxkg/wyI5AAAiOQAAFAAAAAAAAAAAAAAAAAAg3wAAZHJzL21lZGlhL2ltYWdl&#10;Mi5qcGdQSwECLQAUAAYACAAAACEAHNroNtoAAAAGAQAADwAAAAAAAAAAAAAAAAB0GAEAZHJzL2Rv&#10;d25yZXYueG1sUEsBAi0AFAAGAAgAAAAhAHvAOJLDAAAApQEAABkAAAAAAAAAAAAAAAAAexkBAGRy&#10;cy9fcmVscy9lMm9Eb2MueG1sLnJlbHNQSwUGAAAAAAcABwC+AQAAdRoBAAAA&#10;">
                <v:rect id="Rectangle 1615" o:spid="_x0000_s1031" style="position:absolute;left:55071;top:533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0190224F" w14:textId="77777777" w:rsidR="00876595" w:rsidRDefault="00460ED3">
                        <w:r>
                          <w:rPr>
                            <w:color w:val="595959"/>
                            <w:sz w:val="20"/>
                          </w:rPr>
                          <w:t xml:space="preserve"> </w:t>
                        </w:r>
                      </w:p>
                    </w:txbxContent>
                  </v:textbox>
                </v:rect>
                <v:shape id="Picture 1635" o:spid="_x0000_s1032" type="#_x0000_t75" style="position:absolute;width:55016;height:6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p6wwAAAN0AAAAPAAAAZHJzL2Rvd25yZXYueG1sRE9Na8JA&#10;EL0X/A/LFLw1mzY2hOgqIhU8eNEW2uOQHZOQ7GzIrrr+e1cQepvH+5zFKpheXGh0rWUF70kKgriy&#10;uuVawc/39q0A4Tyyxt4yKbiRg9Vy8rLAUtsrH+hy9LWIIexKVNB4P5RSuqohgy6xA3HkTnY06CMc&#10;a6lHvMZw08uPNM2lwZZjQ4MDbRqquuPZKCh2Z/NVZJztu81f+A2dzfL9TKnpa1jPQXgK/l/8dO90&#10;nJ9nn/D4Jp4gl3cAAAD//wMAUEsBAi0AFAAGAAgAAAAhANvh9svuAAAAhQEAABMAAAAAAAAAAAAA&#10;AAAAAAAAAFtDb250ZW50X1R5cGVzXS54bWxQSwECLQAUAAYACAAAACEAWvQsW78AAAAVAQAACwAA&#10;AAAAAAAAAAAAAAAfAQAAX3JlbHMvLnJlbHNQSwECLQAUAAYACAAAACEAdpyqesMAAADdAAAADwAA&#10;AAAAAAAAAAAAAAAHAgAAZHJzL2Rvd25yZXYueG1sUEsFBgAAAAADAAMAtwAAAPcCAAAAAA==&#10;">
                  <v:imagedata r:id="rId18" o:title=""/>
                </v:shape>
                <v:shape id="Picture 1637" o:spid="_x0000_s1033" type="#_x0000_t75" style="position:absolute;left:56174;width:13990;height:7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uC8xAAAAN0AAAAPAAAAZHJzL2Rvd25yZXYueG1sRE9La8JA&#10;EL4X+h+WEXopuqkBldRNKEKr4KGYCl6H7ORRs7Npdmviv3cLQm/z8T1nnY2mFRfqXWNZwcssAkFc&#10;WN1wpeD49T5dgXAeWWNrmRRcyUGWPj6sMdF24ANdcl+JEMIuQQW1910ipStqMuhmtiMOXGl7gz7A&#10;vpK6xyGEm1bOo2ghDTYcGmrsaFNTcc5/jQK/oSKel9f9gX+W5mP7/Vk+n0qlnibj2ysIT6P/F9/d&#10;Ox3mL+Il/H0TTpDpDQAA//8DAFBLAQItABQABgAIAAAAIQDb4fbL7gAAAIUBAAATAAAAAAAAAAAA&#10;AAAAAAAAAABbQ29udGVudF9UeXBlc10ueG1sUEsBAi0AFAAGAAgAAAAhAFr0LFu/AAAAFQEAAAsA&#10;AAAAAAAAAAAAAAAAHwEAAF9yZWxzLy5yZWxzUEsBAi0AFAAGAAgAAAAhAC1W4LzEAAAA3QAAAA8A&#10;AAAAAAAAAAAAAAAABwIAAGRycy9kb3ducmV2LnhtbFBLBQYAAAAAAwADALcAAAD4AgAAAAA=&#10;">
                  <v:imagedata r:id="rId19" o:title=""/>
                </v:shape>
                <w10:anchorlock/>
              </v:group>
            </w:pict>
          </mc:Fallback>
        </mc:AlternateContent>
      </w:r>
      <w:r>
        <w:rPr>
          <w:color w:val="595959"/>
          <w:sz w:val="20"/>
        </w:rPr>
        <w:t xml:space="preserve"> </w:t>
      </w:r>
    </w:p>
    <w:p w14:paraId="13B24143" w14:textId="77777777" w:rsidR="00876595" w:rsidRDefault="00460ED3">
      <w:pPr>
        <w:spacing w:after="93"/>
        <w:ind w:left="672" w:hanging="10"/>
      </w:pPr>
      <w:r>
        <w:rPr>
          <w:rFonts w:ascii="Arial" w:eastAsia="Arial" w:hAnsi="Arial" w:cs="Arial"/>
          <w:b/>
          <w:color w:val="595959"/>
        </w:rPr>
        <w:t>Empleado</w:t>
      </w:r>
      <w:r>
        <w:rPr>
          <w:color w:val="595959"/>
          <w:sz w:val="20"/>
        </w:rPr>
        <w:t xml:space="preserve"> </w:t>
      </w:r>
    </w:p>
    <w:p w14:paraId="387E6E39" w14:textId="77777777" w:rsidR="00876595" w:rsidRDefault="00460ED3">
      <w:pPr>
        <w:spacing w:after="102"/>
        <w:ind w:right="960"/>
        <w:jc w:val="right"/>
      </w:pPr>
      <w:r>
        <w:rPr>
          <w:noProof/>
        </w:rPr>
        <w:drawing>
          <wp:inline distT="0" distB="0" distL="0" distR="0" wp14:anchorId="7D7CAC8B" wp14:editId="32F441DD">
            <wp:extent cx="7219188" cy="627888"/>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20"/>
                    <a:stretch>
                      <a:fillRect/>
                    </a:stretch>
                  </pic:blipFill>
                  <pic:spPr>
                    <a:xfrm>
                      <a:off x="0" y="0"/>
                      <a:ext cx="7219188" cy="627888"/>
                    </a:xfrm>
                    <a:prstGeom prst="rect">
                      <a:avLst/>
                    </a:prstGeom>
                  </pic:spPr>
                </pic:pic>
              </a:graphicData>
            </a:graphic>
          </wp:inline>
        </w:drawing>
      </w:r>
      <w:r>
        <w:rPr>
          <w:color w:val="595959"/>
          <w:sz w:val="20"/>
        </w:rPr>
        <w:t xml:space="preserve"> </w:t>
      </w:r>
    </w:p>
    <w:p w14:paraId="6557541A" w14:textId="77777777" w:rsidR="00876595" w:rsidRDefault="00460ED3">
      <w:pPr>
        <w:tabs>
          <w:tab w:val="center" w:pos="1161"/>
          <w:tab w:val="center" w:pos="5906"/>
          <w:tab w:val="center" w:pos="10272"/>
        </w:tabs>
        <w:spacing w:after="93"/>
      </w:pPr>
      <w:r>
        <w:tab/>
      </w:r>
      <w:r>
        <w:rPr>
          <w:rFonts w:ascii="Arial" w:eastAsia="Arial" w:hAnsi="Arial" w:cs="Arial"/>
          <w:b/>
          <w:color w:val="595959"/>
        </w:rPr>
        <w:t>Producto</w:t>
      </w:r>
      <w:r>
        <w:rPr>
          <w:color w:val="595959"/>
          <w:sz w:val="20"/>
        </w:rPr>
        <w:t xml:space="preserve"> </w:t>
      </w:r>
      <w:r>
        <w:rPr>
          <w:color w:val="595959"/>
          <w:sz w:val="20"/>
        </w:rPr>
        <w:tab/>
      </w:r>
      <w:r>
        <w:rPr>
          <w:rFonts w:ascii="Arial" w:eastAsia="Arial" w:hAnsi="Arial" w:cs="Arial"/>
          <w:b/>
          <w:color w:val="595959"/>
        </w:rPr>
        <w:t>Comuna</w:t>
      </w:r>
      <w:r>
        <w:rPr>
          <w:color w:val="595959"/>
          <w:sz w:val="20"/>
        </w:rPr>
        <w:t xml:space="preserve"> </w:t>
      </w:r>
      <w:r>
        <w:rPr>
          <w:color w:val="595959"/>
          <w:sz w:val="20"/>
        </w:rPr>
        <w:tab/>
      </w:r>
      <w:proofErr w:type="spellStart"/>
      <w:r>
        <w:rPr>
          <w:rFonts w:ascii="Arial" w:eastAsia="Arial" w:hAnsi="Arial" w:cs="Arial"/>
          <w:b/>
          <w:color w:val="595959"/>
        </w:rPr>
        <w:t>Detalle_boleta</w:t>
      </w:r>
      <w:proofErr w:type="spellEnd"/>
      <w:r>
        <w:rPr>
          <w:b/>
          <w:color w:val="595959"/>
          <w:sz w:val="20"/>
        </w:rPr>
        <w:t xml:space="preserve"> </w:t>
      </w:r>
    </w:p>
    <w:p w14:paraId="624249A7" w14:textId="77777777" w:rsidR="00876595" w:rsidRDefault="00460ED3">
      <w:pPr>
        <w:spacing w:after="37"/>
        <w:ind w:right="1360"/>
        <w:jc w:val="center"/>
      </w:pPr>
      <w:r>
        <w:rPr>
          <w:noProof/>
        </w:rPr>
        <w:lastRenderedPageBreak/>
        <w:drawing>
          <wp:anchor distT="0" distB="0" distL="114300" distR="114300" simplePos="0" relativeHeight="251660288" behindDoc="0" locked="0" layoutInCell="1" allowOverlap="0" wp14:anchorId="5F8F8E61" wp14:editId="215609F0">
            <wp:simplePos x="0" y="0"/>
            <wp:positionH relativeFrom="column">
              <wp:posOffset>6047233</wp:posOffset>
            </wp:positionH>
            <wp:positionV relativeFrom="paragraph">
              <wp:posOffset>0</wp:posOffset>
            </wp:positionV>
            <wp:extent cx="1377696" cy="1464564"/>
            <wp:effectExtent l="0" t="0" r="0" b="0"/>
            <wp:wrapSquare wrapText="bothSides"/>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21"/>
                    <a:stretch>
                      <a:fillRect/>
                    </a:stretch>
                  </pic:blipFill>
                  <pic:spPr>
                    <a:xfrm>
                      <a:off x="0" y="0"/>
                      <a:ext cx="1377696" cy="1464564"/>
                    </a:xfrm>
                    <a:prstGeom prst="rect">
                      <a:avLst/>
                    </a:prstGeom>
                  </pic:spPr>
                </pic:pic>
              </a:graphicData>
            </a:graphic>
          </wp:anchor>
        </w:drawing>
      </w:r>
      <w:r>
        <w:rPr>
          <w:noProof/>
        </w:rPr>
        <mc:AlternateContent>
          <mc:Choice Requires="wpg">
            <w:drawing>
              <wp:inline distT="0" distB="0" distL="0" distR="0" wp14:anchorId="7CC808D6" wp14:editId="2107F2FA">
                <wp:extent cx="4751832" cy="1267968"/>
                <wp:effectExtent l="0" t="0" r="0" b="0"/>
                <wp:docPr id="12217" name="Group 12217"/>
                <wp:cNvGraphicFramePr/>
                <a:graphic xmlns:a="http://schemas.openxmlformats.org/drawingml/2006/main">
                  <a:graphicData uri="http://schemas.microsoft.com/office/word/2010/wordprocessingGroup">
                    <wpg:wgp>
                      <wpg:cNvGrpSpPr/>
                      <wpg:grpSpPr>
                        <a:xfrm>
                          <a:off x="0" y="0"/>
                          <a:ext cx="4751832" cy="1267968"/>
                          <a:chOff x="0" y="0"/>
                          <a:chExt cx="4751832" cy="1267968"/>
                        </a:xfrm>
                      </wpg:grpSpPr>
                      <wps:wsp>
                        <wps:cNvPr id="1626" name="Rectangle 1626"/>
                        <wps:cNvSpPr/>
                        <wps:spPr>
                          <a:xfrm>
                            <a:off x="2791079" y="553720"/>
                            <a:ext cx="38021" cy="171356"/>
                          </a:xfrm>
                          <a:prstGeom prst="rect">
                            <a:avLst/>
                          </a:prstGeom>
                          <a:ln>
                            <a:noFill/>
                          </a:ln>
                        </wps:spPr>
                        <wps:txbx>
                          <w:txbxContent>
                            <w:p w14:paraId="16D2DA23" w14:textId="77777777" w:rsidR="00876595" w:rsidRDefault="00460ED3">
                              <w:r>
                                <w:rPr>
                                  <w:color w:val="595959"/>
                                  <w:sz w:val="20"/>
                                </w:rPr>
                                <w:t xml:space="preserve"> </w:t>
                              </w:r>
                            </w:p>
                          </w:txbxContent>
                        </wps:txbx>
                        <wps:bodyPr horzOverflow="overflow" vert="horz" lIns="0" tIns="0" rIns="0" bIns="0" rtlCol="0">
                          <a:noAutofit/>
                        </wps:bodyPr>
                      </wps:wsp>
                      <pic:pic xmlns:pic="http://schemas.openxmlformats.org/drawingml/2006/picture">
                        <pic:nvPicPr>
                          <pic:cNvPr id="1641" name="Picture 1641"/>
                          <pic:cNvPicPr/>
                        </pic:nvPicPr>
                        <pic:blipFill>
                          <a:blip r:embed="rId22"/>
                          <a:stretch>
                            <a:fillRect/>
                          </a:stretch>
                        </pic:blipFill>
                        <pic:spPr>
                          <a:xfrm>
                            <a:off x="0" y="0"/>
                            <a:ext cx="2790444" cy="647700"/>
                          </a:xfrm>
                          <a:prstGeom prst="rect">
                            <a:avLst/>
                          </a:prstGeom>
                        </pic:spPr>
                      </pic:pic>
                      <pic:pic xmlns:pic="http://schemas.openxmlformats.org/drawingml/2006/picture">
                        <pic:nvPicPr>
                          <pic:cNvPr id="1643" name="Picture 1643"/>
                          <pic:cNvPicPr/>
                        </pic:nvPicPr>
                        <pic:blipFill>
                          <a:blip r:embed="rId23"/>
                          <a:stretch>
                            <a:fillRect/>
                          </a:stretch>
                        </pic:blipFill>
                        <pic:spPr>
                          <a:xfrm>
                            <a:off x="3040380" y="0"/>
                            <a:ext cx="1711452" cy="1267968"/>
                          </a:xfrm>
                          <a:prstGeom prst="rect">
                            <a:avLst/>
                          </a:prstGeom>
                        </pic:spPr>
                      </pic:pic>
                    </wpg:wgp>
                  </a:graphicData>
                </a:graphic>
              </wp:inline>
            </w:drawing>
          </mc:Choice>
          <mc:Fallback>
            <w:pict>
              <v:group w14:anchorId="7CC808D6" id="Group 12217" o:spid="_x0000_s1034" style="width:374.15pt;height:99.85pt;mso-position-horizontal-relative:char;mso-position-vertical-relative:line" coordsize="47518,126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juh16AIAAL8IAAAOAAAAZHJzL2Uyb0RvYy54bWzUVstu2zAQvBfo&#10;PxC8J3pYthzBdlA0TRCgaIKm/QCaoiyiFEmQtGX367ukJDuJXaRIc2gPUZav3dnh7NKzy20j0IYZ&#10;y5Wc4+Q8xohJqkouV3P8/dv12RQj64gsiVCSzfGOWXy5eP9u1uqCpapWomQGgRNpi1bPce2cLqLI&#10;0po1xJ4rzSQsVso0xMHQrKLSkBa8NyJK43gStcqU2ijKrIXZq24RL4L/qmLU3VWVZQ6JOQZsLnxN&#10;+C79N1rMSLEyRNec9jDIK1A0hEsIund1RRxBa8OPXDWcGmVV5c6paiJVVZyykANkk8TPsrkxaq1D&#10;LquiXek9TUDtM55e7ZZ+2dwY/aDvDTDR6hVwEUY+l21lGv8fUKJtoGy3p4xtHaIwmeXjZDpKMaKw&#10;lqST/GIy7UilNTB/dI7Wn144GQ2BoydwWg0CsQcO7N9x8FATzQK1tgAO7g3iJSQwSScYSdKAUr+C&#10;dohcCYbCbKAn7N2TZQsLvJ1gKs0vkji/wAg4GY9HedrrbCBtNI3TpKcsT0bjiWdsnzcptLHuhqkG&#10;eWOODSAJ4iKbz9Z1W4ctPrqQ/ivVNReiW/UzQN8A0Ftuu9yGHFMfzM8sVbmDvGtlft5BBVdCtXOs&#10;egv7oobYfhUjcSuBb18/g2EGYzkYxomPKlRZh+bD2qmKB7iHaD0suMjFTHNawF+varCObvTl6odT&#10;bm0Y7p00f+SjIebHWp9BAWri+JIL7nahmQDJHpTc3HPqL9YPHosjg0vrxAEbfFyQBswBn8NOf85f&#10;gR8/cbMUXPv78dx4uwcMnehZJZ/IuesSV4quGyZd1/YME4BdSVtzbTEyBWuWDBRsbssAiBTWGeZo&#10;7QNWENjLuRPHfiGgPADzmH8jaLj549IHlcdZlnU6nmR5HgeZv1bHAU0XP5gA57/UyOiERkb/mkZC&#10;E3hbjYziLIbGdkopSZ4k2fj4kXhTqYTnAl7J0En7F90/w4/Hof0cfncsfgEAAP//AwBQSwMECgAA&#10;AAAAAAAhAODhLQFQgwAAUIMAABQAAABkcnMvbWVkaWEvaW1hZ2UxLmpwZ//Y/+AAEEpGSUYAAQEB&#10;AGAAYAAA/9sAQwADAgIDAgIDAwMDBAMDBAUIBQUEBAUKBwcGCAwKDAwLCgsLDQ4SEA0OEQ4LCxAW&#10;EBETFBUVFQwPFxgWFBgSFBUU/9sAQwEDBAQFBAUJBQUJFA0LDRQUFBQUFBQUFBQUFBQUFBQUFBQU&#10;FBQUFBQUFBQUFBQUFBQUFBQUFBQUFBQUFBQUFBQU/8AAEQgAhQI9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OiiigAqa1/1rf9c3/9BNQ1&#10;Na/61v8Arm//AKCaAPKJfHkMevR+I/7XT+wTfHRjB9oHk7OB5+N23f5nO7OPJ5xmtzx98Tl8Ba54&#10;Y01/Dmsa0deuntI7nTWtRFbMkbSsZfOnjbHlpI3yK5xGRjJUNy8llff8JMujrqF2PEP9sfbzfbIs&#10;/Z/J8vzdvl7dvkDys7MedxWn8V/CfirxJ4n8CXWgWej3FhpOoTXWoPqWoy20qpJay2/7pEt5Q5An&#10;Z8MyDKBc/NuWJXS93cqNupB8Pfj3aeOrrQ4rrwl4j8Jxa/a/a9GutbS0aDUF2eYVR7a4mCSeX8+y&#10;XYxUMVB2Pt6D4jfEb/hX40OKHw7q/ijUNYvGsbTT9Ga1WVnWGSZmLXM8MYUJE/8AHnOAAa828D+A&#10;fGmi6F4ETxvaaLp+kfD20E8K+G7q71a61KaOyktQ/lm1iaMCOSU+UizM7OoBXZh5PFVxon7Q/iTw&#10;fptpH4w0y20fUJdTvJLnSNe8OSNH9lmhCxXZhgw++ZCUEillD9QCK2mlzcsP6V/8v6RK0V5dvx7L&#10;8PvLEn7VekeXfXFv4O8U3mn6TZfbtdvYksgmjKs08Myzo90sjtE9rcbhAkoOzKF8rnpPFPxwt9B1&#10;jU7DSvCfiTxj/Y8SS6vcaBDbOmnh0EiqyzTxvLIYyH8uBZHwV+XLoG4TxP8Asn2eoatrE2h3R0Oz&#10;XSbC00qyS/u2s5poJ7maVdRtQ4jvIZjMofzS7sHlO5WO470Phb4o+G9S1680Cy8JyN4oMN7ex6hq&#10;lyE0a9FvHbyNDstc3kWIo2CObdsqw3AOCkS2fLvrb9F6b9dLavUel9dv+G8t/lr0StZzL+01o01z&#10;fXVt4Z8R3nhGxmgiuvF9tHavp8AlginWRkFx9p8sJPGWfyNqZJYhVZh1SfFzRpPCkHiAW979im1o&#10;aEq7E8zz/txstxG/GzzBuznO3nGeK8i0H4A+NvDPhHxN8NrEeH28Ea7HDZy+IJtQnOoxWo0+2s5l&#10;FkLfyy7CB9rfacL5gYhtuxtyH4Q+M/s0Pg2WLQP+EJh8RnXRrS6hP/aLx/bjfC3Np9n8sHeREZPt&#10;B+Ub9mTsFy5fdUNdvu0v+tv6untf1/W339ddPy6O0+O9xrWLnQPhv4y8RaLMzpZazZpYRW96VDZM&#10;az3ccqoSrBZJI0RsAqxDoWoaR+0pDqWhtqVx4A8W6Ws18+ladbXJ02SbU75JZI3toFhvJMMphlJe&#10;UxxhY2YvtGat/Cnwz8RPh9ZaD4OurXwxd+ENFi+xw65DfTrfz2saFYFNl9nEaSAeWrOJ2U7WYINw&#10;Vaf/AAqLxHpfhHRW0u601/E2g+JNQ16zhuJJFs7pLma7zbyyCMvHmG6I3qjbHUHDgENLsno9Pxtf&#10;e3f+rPqPrbfX8nZem337rp2vgH4kw+OLrVdPn0PVvC+u6W0f2zR9aSETokgJilV4JJYpEba4DJI2&#10;CjKcMpFZf9uJp/hG101LtbS+1fWtSsoJBIEdAdRufMdechguQpAPztGD1p3w98J+JI/FniDxf4tT&#10;SrLV9UtbTT4tM0a4luoLW3t2mdc3EkcRldnuJGJ8pAo2rhsFjWvYZ18F2d79omTT7LXr64vYIwvz&#10;xrqk7K5JUkBJFR2IKjYHznih9A66f1/TNzwJ4njvNFvrOe7F5faHI1rcsHDyOqjKO3OSzLgMTj51&#10;kA4FctoP7THg7XfBegeKG+3aZpmrSTRP/aEaRyaeYrSS7c3IDkKPJi3gqWyHQjg5rofANjc3Hh7V&#10;pRcyNY6hcXEthDMFAjjdmJfIQEh5GdwSWGwx4xzXkGsfsn6jrWh+BdNOr2lhDaaIdJ8RLBvfzpF0&#10;yezhubckAb0M7A71G9AmSPLCmVf3vlb8b/kl897XKVtL+d/6/rbY7HUP2mtP0HTZtR17wV4u8PWL&#10;6fcajps+oW1rjU0hiMzRxCO4YxSmMF1juRCxAbjKsF29O+P/AIY1XWPAel20d9Je+MIJbi1j8pQb&#10;QRxu7Lc/N8jZjkQAbstG46KTXB/EL4TfE34xeGo9G8SjwppS6XaXf2S402+ubg6jeS2c1oksitAn&#10;2SMLPI5RTcEllAYbMvu3HwL0rwL4ut/GekG4KR63ceIdWicS3UoQ2NzEYbOGONnIM1xJN5QBJeaY&#10;jJYLV+6tb6f8P93d6bLZX0jVxVvi/X8flr1eumvcfEb4jf8ACvxocUPh3V/FGoaxeNY2mn6M1qsr&#10;OsMkzMWuZ4YwoSJ/485wADXBSftV6R5d9cW/g7xTeafpNl9u129iSyCaMqzTwzLOj3SyO0T2txuE&#10;CSg7MoXyua/iq40T9ofxJ4P020j8YaZbaPqEup3klzpGveHJGj+yzQhYrswwYffMhKCRSyh+oBFU&#10;PE/7J9nqGraxNod0dDs10mwtNKskv7trOaaCe5mlXUbUOI7yGYzKH80u7B5TuVjuKWmsu/4f18/P&#10;oXo9F/Wv+X3dmd34p+OFvoOsanYaV4T8SeMf7HiSXV7jQIbZ008OgkVWWaeN5ZDGQ/lwLI+Cvy5d&#10;A2Qv7TWjTXN9dW3hnxHeeEbGaCK68X20dq+nwCWCKdZGQXH2nywk8ZZ/I2pkliFVmEMPhb4o+G9S&#10;1680Cy8JyN4oMN7ex6hqlyE0a9FvHbyNDstc3kWIo2CObdsqw3AOCnJaD8AfG3hnwj4m+G1iPD7e&#10;CNdjhs5fEE2oTnUYrUafbWcyiyFv5ZdhA+1vtOF8wMQ23YzgldqXZfffVei6PS/mJWsr/P0tv6+W&#10;vy3frqfFzRpPCkHiAW979im1oaEq7E8zz/txstxG/GzzBuznO3nGeKwbT473GtYudA+G/jLxFosz&#10;OllrNmlhFb3pUNkxrPdxyqhKsFkkjRGwCrEOhbnIfhD4z+zQ+DZYtA/4QmHxGddGtLqE/wDaLx/b&#10;jfC3Np9n8sHeREZPtB+Ub9mTsG/8KfDPxE+H1loPg66tfDF34Q0WL7HDrkN9Ot/PaxoVgU2X2cRp&#10;IB5as4nZTtZgg3BVUbNO+/T0svuad7d+2109P69f+Bf9NbVNI/aUh1LQ21K48AeLdLWa+fStOtrk&#10;6bJNqd8kskb20Cw3kmGUwykvKY4wsbMX2jNdp4B+JMPji61XT59D1bwvrultH9s0fWkhE6JICYpV&#10;eCSWKRG2uAySNgoynDKRXFf8Ki8R6X4R0VtLutNfxNoPiTUNes4biSRbO6S5mu828sgjLx5huiN6&#10;o2x1Bw4BDdH8PfCfiSPxZ4g8X+LU0qy1fVLW00+LTNGuJbqC1t7dpnXNxJHEZXZ7iRifKQKNq4bB&#10;Yitrf+tv+D/kt2S02/rV/pr69ei9CrA8af8AIN07/sM6V/6X29b9YHjT/kG6d/2GdK/9L7ekByPi&#10;zxp5OsX2qWupbbHwzJGl1axzDbcF8+cHUNhiq4EeSP3oYHpWx49+J8Pgu28PtZaFqni65166+y2F&#10;poUlrvkPkSTl99xPDHs2RMc7+eMA5rm/GdveQ6/qlkbq4l1bVHtG0iUqm1BFKXRcBPmEUjO78MRG&#10;UJJOa0vih8J3+JU/giG41C8Sx0XUmvLye11O4068lU2c8IKS2pjZWLyqSAyAjcP9kr0Gra38zmJP&#10;2q9I8u+uLfwd4pvNP0my+3a7exJZBNGVZp4ZlnR7pZHaJ7W43CBJQdmUL5XPTQ/GS51Hxjqeh6R4&#10;A8T61a6ZfRWF3rdrLpsdnE7xRSlts14kxVUmQnERPUAMa4LxP+yfZ6hq2sTaHdHQ7NdJsLTSrJL+&#10;7azmmgnuZpV1G1DiO8hmMyh/NLuweU7lY7jU0v4H69/wsvVfFOu/Cr4Y65f6rqNtfnXLjVZH1HTA&#10;ttbxOkDNpZZtjROyHzI87h9w5qtL6ef5q34X9Or2upbaf1p/Xr2Vjv8AT/jq2ub7vSPAPi7VdAZZ&#10;zZ69DFZR2t6Y0dsRpLcpMquUZUkkjSNiVIfaysaemftFQ+INH0G40XwL4q1nVtX01dYGhWp09bq0&#10;snYrFPO8l2sCiQg7EEpc4b5RsfbU8E+F/il4C8K2Pgu207wjqmgaPZSWNjq0uq3NtdXUKRMttHJb&#10;LaMkLf6pXkWWQYVmEfzBFyPAfw2+Jnw10vw9f6bYeFdT1pPD1n4e1XSbrWrmC1/0NpPIuYLoWTuS&#10;yyuHiaEDlcP8h3mmtnppbu/i/Xl/4G435b/8Ffpd+v8A4Cd9q3jHTvH3wR13XdL89bS60i9/dXcL&#10;QzwusciSRSRsMo6OrKynoVNTfEjxBLc+ILvTdM1RLK70iI6pN++2B3D/ALuKXBz5RG4yA4OGjIPN&#10;ZFv4LuvAfwH8S6bf3kOoanNZ6rqF7cW0Riha4uWnuJfLRmYqgeVgoJJwBmrfxWj+x+ItQl1KW7ut&#10;P1CwuLC0t4FTKyuy+ZEny5LyBIigJY5WTtinK13Yk19a+KGkaL8PovF5S5vrGcQJb2tmqPPPPNIk&#10;MUCjcEEjSusfzMFVidzKASOP179oLU/DenW95ffCPx1Gst5Dp7R+Zo4ZJ5ZEjhXJ1AK4dpU+dCyj&#10;JDFSrAdR4r8Na3rHwwfR57DQfGOrTRxLeWPiVcafe/OpljcpC21cbgjeU2CFJVua4fQvg54mj8Bt&#10;pV5LY6fK3iiw1q30iPVrnULTS7S3ntna1t55olcqRA7qnloiGXYoVFBqYays9rr7rq/4Xfy2X2qf&#10;w6ef5aGzf/H42kl3Db/D3xfqt1pcCTa3baelhK+kFk8xYpf9LxNL5eJPLtjM21l4y6gz3vx7sbi5&#10;8vwt4W8R+PYIrSG9u7vw/DbiG1jmjEsWTczwmR2jIfy4RI4BXcoLoGq6p4T+IPhbxR4qufBUfh3U&#10;NP8AE0yXkkmu3k9vJpdyII7dpEjigkF0hWKN/LZ4TuVhvw4Kc/4L+E3jr4FwXOleAovDfiLRb22s&#10;w7+IL6fT57S6gtIrRpAIreYTo6QRNsLRlSGG8hhscbPfy+/qvRdHp6u+g7Jf15a+u+mv4a9roPxx&#10;0TxTrmn6PpFhqeoahcT3UdzDFHH/AMS6GCeW3NxckyAJG8sLLGBl35ITCSFOs8ZeKrLwP4V1XxBq&#10;CyvZ6dbvcSR26hpZNoyEQEgF2OFAyMkgV5F4G+EutfBO8vPEOnz2s9vqOo6lf+J9Pi+0z/aYnuJp&#10;4Lm2RI3drqONkiMSriRcLuzHHmXxprcP7QdvpnhTw7eeKvC8a6hBqOoajf8AhPUNPdYbdvNRYHvr&#10;L7O0hmWD5XzlA/ynGKW6SW/Xy/4CWvnrtsjZtvbp5/8ABe33er6eT47aTceFfC2raRouteIb/wAS&#10;xGbTtC06KH7YwQAzeY0kqQReVnDl5VXdhVLMyg5Gp/tCappV7o1pN8IPHf2nVriS0tY/M0dC06JJ&#10;I8Z36gOiQu2/7jADazZGeX8NfAnx18MdYh1bw9q2meKrnTL7UhZw+I5/sj3ljqDQXFwsstvalbeV&#10;LuN3Xy4WRoztKqSCnotx4W8U+KLz4f6trkej2Go6LqtzfX1rp9zLPCsb2tzBGkUjxIZGHnR7mZIw&#10;cMQBwDVk0n/S8vu389PWdtPX576+XTTs/us2fxg0q68GWfiR7DUba2udXXRPssqRGeO4N79i+bbI&#10;V2iXkkMfl5AJ4rLv/wBobwzp+qeP7B7fUXm8F2X269ZIo9t1GELOLclxvKHCtu2gMwGTXMx/Cvxy&#10;ixeFTF4ePhCDxKfEKa1/aE/291+3m/W3Np9n8sHzCIjJ55+Ub9mTsHD63+yd43bw+tzZ+Nhq3iPU&#10;NP1iz1Ow1Qww6bH/AGgjzTfZ5IbQTsBdLAQZmfCK2ADhSo2esttfyVvxun/w16trZeX3Xd/wt9/f&#10;Q+q0YOqsOhGa8wj1QXfgXwN4ZttSk06+v9DtZ3mtpQk8cUdqh+TnIZn2jpgqsvcV2Pgq68T3Wkuf&#10;FekaTo2oLJtjh0bVZdQiaMKMMZJLa3IbO4bdhGADu5wOK8xtK8IfDnWLu7kTR7XSLUSR/II4pmsw&#10;iSuxXIUq8iH5sbmiwOtD0ZEb21Oj034maWvw4vfFmp3cMdnpNtPNqklqDIsRgUmYqqlmIwpZR94q&#10;ynHNchrn7Qmo+G/DGo67qPwj8dW9lp8H2u53NpGUt9rN5oP9obW+62UUmQcZUBlJ6bQND1iP4USa&#10;cgt7vUJrGSOzs9di/cRxlCsNvOqIpKhNiycE5L8kYFec6T8DvErfD/4j6ILDQ/B9t4g0oadpfhnR&#10;9Yub7SbCQJKGmj328ItxIZUDRQwhP3W/5mdqS1b/AK/r+vU009311/r73/Vn103x0ulnttOi+HHi&#10;268TSQG8m8PQSaWbq1tdxRJ5ZDei3VXZWCKJjI2xzswrEC/tBaZq1rpP/CMeGfEfi/U7+2a8fSdO&#10;toLe4sYlkaJzcm7mgjiYSo8fll95ZH2qVRmEvibwr4y0Hx5N4r8GW2ia1JqOmQaZf6VrmoS6eimB&#10;5Xininit5yT+/kVoygB+Uhl2kNyPhf4QeO/hPq7a/wCGm8OeKNW1i2kTX7PVLmfSoTcNeXN4JraV&#10;IbllQPeTp5TqcjY29SrBnp1/re336X3+X2Z6Pvpb8L/Na2Wnz69XZ/tBaLqF1DptvouuS+IZb6Ow&#10;XQfIiW9Um3gnlldWlCpFClzGJHZgA3yLuZow/R/FX4maf8I/Bdz4l1Syv9RtIJoIDb6ZGkk7NLKs&#10;a7VZlBwXBPOcA4BOBXmmgfBfxd4b8Y6z8QLS40aPxnq2o28mo2sdxcCxvrH7JbRS27EoWRo5Y5ZY&#10;nCMecHAlfF/xd480r4tLo/hzR7LxNa3w1rT77zdY8H6zY2vl211HPIDPLaLGpKRMF3MAWIGeaNXy&#10;Jbvlv5bX+S1+d+yDTV/ZX/B+7+n3SueNv2m/DPg/UNTs7fTdW8Sz6doP/CRz/wBjLblPsoaMEBpp&#10;owZAkqSbc/cIPUqDLb/tI+HzH40W+0jWtIv/AAnYi/vtPvI4DLInkRzSLC0czxu0YljR/nADMvJV&#10;lY8J4q/ZXu/D/hrUtK+Hi2MsV3oeraYE8QajLGyyXk1qU/eJBIfKhhg8tF25CxRJ0ywueNP2evEv&#10;jjwL42VrnSNG8YazeNeWMkNxLc20Cy6fb2lxbyP5cbMjeVIA2zjEUm3K7Q42aV+z+T5rL5JavTW3&#10;Ruw3vbz/AAsvz166X62Og1L9qPRtD1q4sdX8K+JNLgh8QR+HTqEy2TwGZ4TP537u5ZxCsWx2ZlDA&#10;SL8uQ4XS1P8AaQ8MWPiPxFoFvZ6rqusaPdWthHaWMMbNqN3cLKVgti0iqWXyJd7OURNjEsArEcmv&#10;wN8T+KPGGrt4psPD6+GLzxDcai0Vpqc9xNcWkukSac0bo1tGqOf3b8Oww7jPyAvHD+zXqngvW9P1&#10;XwfqFvcT6DBp505dcuXaTUZohfpdfbJljJVplv2bzlViJMsUI+VlpZX7R+9pX+7Xo9+trNd7b6+n&#10;W336dV663Xq3gH4kw+OLrVdPn0PVvC+u6W0f2zR9aSETokgJilV4JJYpEba4DJI2CjKcMpFZf9uJ&#10;p/hG101LtbS+1fWtSsoJBIEdAdRufMdechguQpAPztGD1p3w98J+JI/FniDxf4tTSrLV9UtbTT4t&#10;M0a4luoLW3t2mdc3EkcRldnuJGJ8pAo2rhsFjWvYZ18F2d79omTT7LXr64vYIwvzxrqk7K5JUkBJ&#10;FR2IKjYHznih9A66f1/TN74f+Il1LSrvT5LoX2o6NKbOdhIGkkAGY3bLZ3MuAxOPnWQDgVwGm/tN&#10;PrX2OLTvhf41vdQum1DbYRyaQsqpZzRwTyEtfhNvmybAAxYlWO3bgnuvhtDcrpOoXgnkksby7mns&#10;LeYKoSNnZi2QgJDyM7AksNhjI715F4P+HPxb8HarpOsx6B4Lvb61OuRSWbeJ7uOPy76+iu0cSf2a&#10;xLKVdCuwAgKwbkqsr4rdNfydvxsvTtuV9m/X+rnu3g/xbp3jrw3Za3pTStZ3SnCXELQzROrFXjkj&#10;YBkdGVlZSMhlIPSuT8G/F678ca3JbWXgHxNBoqXt3YnxFcy6aLPfbySRO2xbw3G0yRMo/c55BIAy&#10;Rk6H4i0v4E6Ha+H9cXxBrOrXUtzq13d6B4R1S/tmnubmWeXabaGZYx5jviNnLBduc5BOF4A+BOia&#10;X4N1LxRovhTw1B8SNRl1TUdN8RX2im1vYnupp3gMzyQLcxsscqK6su4YZeRVS3coq6V/v7f0xWXw&#10;36/h3/Lobkf7S3h+98P+ItT03R9a1WTRtah0L+z7dLdJ7yaWZIYZIDJMkZid34d3ThWOOOa0f7Sg&#10;utSTSLL4ceML/wAQqboXejQPpYmshALcuZHa+WFsi6hIEUjn5iCAQRXmevfsf+ItK06Cw0jXLXx/&#10;pUun6ZZX+k+Njb21vMthexTwRj7LYkFGRrtWMqyN88eSwzjQ0n9ki+1K+aXUbiHwJpsltqSWujeA&#10;dYurSHRnuBZrGsDRpAs0ZNtLM6SRqhkmI8tuWJFb69/wSt97v+V11NNOm347/d+nU9QT9oLRJ9U8&#10;PpBpOrzaFrOgSeJY/Ee23jsoLKNVZ2lV5lnDASRcLE3+sHoxXS8I/FmTxRJJLdeC/E3hnRzZvf2+&#10;sa3FbR29xCu052RzvNCxVg4SeOJsBgQGUqPONT+DPjfxhLpWka5pnhLS/Dw8Jaj4Wvp9Bv50aITm&#10;MJLbWb2uxUAt4/3TS4XzGXc4jBk2de8K/F3x94D1Pwfra+E9Et72xGnXGuaPqNxNcTq7xpNKlvJa&#10;qluTB55VC8w3silsAsXK1nyb62++Vr/Ll7fPolvHm07/AHL9ea/p06978KfihpXxf8HweItIt7yz&#10;tpJZIGtdRjWO4hdGxh1VmAJGGHP3WXp0q38P/wDkA3X/AGFtT/8AS6euT+Enwn1j4XeKfFzzeJLn&#10;xLoutta3yT6ktvHeR3ixmCUFLa3hhEZiitsELu3K+fU9Z8P/APkA3X/YW1P/ANLp6JW6f13/ABJV&#10;+p6H/YNv/fk/Mf4Uf2Db/wB+T8x/hWlRUlGb/YNv/fk/Mf4VBd6EhjMUN1PbPMGiE0ewvHlG+Zdy&#10;lcj3BHsa8f8Ajt4p8JeFvjZ8FJ9b8U2mi6nJq91FFZX2tm3iljewukD/AGZpBG7ea0cayFCwMgQM&#10;N+D7nP8A623/AOuh/wDQWo6XB6Oxw/8Awqdvt323/hLda+2+X5P2j7Pp/meXnOzd9lztzzjpmp/+&#10;FbXn/Q6+IP8Av1Yf/ItdvRQBxH/Ctrz/AKHXxB/36sP/AJFo/wCFbXn/AEOviD/v1Yf/ACLXb0UA&#10;cR/wra8/6HXxB/36sP8A5Fo/4Vtef9Dr4g/79WH/AMi129FAHEf8K2vP+h18Qf8Afqw/+RaP+FbX&#10;n/Q6+IP+/Vh/8i129FAHEf8ACtrz/odfEH/fqw/+Raiu/AMun2stzdePNctreJS8k0y6eqIo6kk2&#10;uAK7yszWPDOj+IpLKTVdJsdTkspfPtWvLZJTBJgjfGWB2tgkZGDzSd+gHFeHfDNp4u0W11fQviVq&#10;etaTdKWt7/Tn024gmAJBKSJbFWGQRweoNT2/wpH9kixTxPrMdtuuBLH5dk4naWeWSRnD2xHJkYYG&#10;FwBx1zzf7Ibs/wAB9KLEsf7U1kcnPA1W7AH5VyH7cnhnwzrPwVstS8R+HrLXV03xLpJjNxpgvpo4&#10;5NUt0nSJAjuTJHlCiAlwduDnFO6ul3aX3tIpR3T8/wAD1m3+Fs9nbxwQeMddhgiUJHHHBp6qigYA&#10;AFrwAO1Sf8K2vP8AodfEH/fqw/8AkWvmnVJPhVofxM+Gf/Cr/As/wx12fX4Y7rXJPB914TsZrLB8&#10;+zme4t7dbp5hhIoQJG8wqwC7Sw779qr4ZeDPin4q+HvhXUvCGg6x4l8Q6kiSarf6Xbz3VrpFm32m&#10;7CSuhdFYlIRtPDXXbJNG6Vurt+Wvprr6P5zs2n2v+enrp+KPWP8AhW15/wBDr4g/79WH/wAi0f8A&#10;Ctrz/odfEH/fqw/+Ra4v9nEL4JvPG3wrYCJPCWpfaNKjUAKNIvC89qqDssbefbgYwBbgDjFeEPof&#10;7Pfw9+K3xvk8dfC7SLmysdYtblbxPh5NqdnZwtpdpJIWuIrSSKDMjSOwd15csfvZJu7Ltf8ALT11&#10;17WKSvfy/r/hj6r/AOFbXn/Q6+IP+/Vh/wDItH/Ctrz/AKHXxB/36sP/AJFrlPg74OfXvhLquleL&#10;tChn8Mape3Uul+HdZ8q+WDSnYNbwSjLxkYBZUywRGRM/JgfK3wlHwVsv2fPAdhpXwuCfFnVdGjtN&#10;G1K38Gy6RdXWpmAkSW+rzW8UW8EF/MSckqpK7uhWuumqSduut9Ld1a3qKK5le/W1+nrfs9/Q+1P+&#10;FbXn/Q6+IP8Av1Yf/ItH/Ctrz/odfEH/AH6sP/kWrU3gKx8afD/TNA+IelaP4wYW1v8A2jBqNlHc&#10;2k9yirukEUilfvgkccV4X+y38C/htp3iH4j6tafD3wra6ro/jrUIdNvodFtknso0jg2JC4TdGq7m&#10;wFIA3H1qrfvHTvsm7+ScV/7cZ837uM7btK3qm/0Pav8AhW15/wBDr4g/79WH/wAi0f8ACtrz/odf&#10;EH/fqw/+Ra8Z+O37OfhnWbD45eOfFfhXwx4iuLzw8z6Pd6hp0V1d2Jt7CRWKvJGTGd+GGxu2eDVr&#10;4P8A7Nfhzw34i+Efj3wj4a8NeGIrPwvPbav/AGZp0dpc30lzDaNG7GOMeZtMUpJc5HmZGcmlD3r3&#10;0tb8ea3/AKT+Jcvd5bdb/hy//JHrn/Ctrz/odfEH/fqw/wDkWj/hW15/0OviD/v1Yf8AyLXzr8RP&#10;2b/BHxw+O3je00bwroGh3/h3Q5Gl1+y0uCG6bxDfYmguGmRN7SQRxrLknObpTya99+FPj6/+K3wV&#10;0vxBarHY+ILqxkguIZ/u2uoxFoZ42Azwk8bqfZam/wC7c7arp9+33fc49yre+o30fX7n+v4PsXf+&#10;FbXn/Q6+IP8Av1Yf/ItQ3XwxeRrRrrxXrl7FBd29z5EyWao7RzJImSlurY3KvQjpXy63gD4SS/C1&#10;9F+KPg7UvAXxIl0wwat8QtW0W5llgvniKyXf9vohiKbyWAa4VdhCFVXKD648C+H4vCfw58L6JBfJ&#10;qcGm6fZWUd9GoVbhY0RBIACcBgucZPXqa1cbOSvtbbZ73+6y9b+TM+bVWW9/Vbfnd/d5oyJvhO1x&#10;dW9zL4t1qW5t93kzPb6eXi3DDbSbXIyODjrU/wDwra8/6HXxB/36sP8A5Frt65z4ieB7T4leCdY8&#10;LX97f2FhqsBtrmbTZhDOYiRvRXIO0OuUJAztY4IOCM9ehatfU8+8M6t4P8a69eaH4e+Na69rVnuN&#10;zpumajpFzcwbTtbfGkBZcHg5HBrS8Yafo/w90c6v4q+Kt54a0pZFiN9rFxpdpAHb7q+ZJbhcnBwM&#10;81xvxe0nSPEfifwF8O/A2l2sPifw1qdhq322xt1jh8MadHIDJlwMI1xErwJAvMiyMSPLRmHZfH7w&#10;/wCItc0vwfceGdG/t2+0nxNZalJaG6jth5UYkDMXc4AG4ZwGbHRT0o6R85JfK6Tl6K7+56i7+UW/&#10;nZ2Xzsvv22vj+CfEPgj4l6hPYeEPjjD4rv4IvPltdE1PR7yWOPIXeyxQMQuWAyeMketa3jKz0T4d&#10;aUNU8V/Fi68Maa0giF5rNzpdpCXPRd8luBk46ZqXw98UvEtl410jwv498Lab4cv9cjnfSbrQ9bbU&#10;7Sd4UDyQSNJbW8iS7NzgCNlKxv8AOCApp+F/+J9+0r47mvv9IPh/R9LtdMV+VtRcG5kuGQdnkKRB&#10;mHVYkHaqfS39f1/wRJrW/wDX9f8AALknw/tfGXhOWa28favrGi6lZttntW0+SG4hdCMrIltypB6q&#10;e/BrX1j4XnWrwz3HifVyouPtMUJt7B0gcElSm+2JBXPBJJ965P4azf2V8W/jF4ctGjj0e3bT9Vhs&#10;4lAW3nuoJPtAAHQO0IlIwMtI7dWJr2Sh26Cje2pxH/Ctbz/odfEH/fqw/wDkWj/hW15/0OviD/v1&#10;Yf8AyLXb0UijiP8AhW15/wBDr4g/79WH/wAi0f8ACtrz/odfEH/fqw/+Ra7eigDiP+FbXn/Q6+IP&#10;+/Vh/wDItH/Ctrz/AKHXxB/36sP/AJFrt6ZNDHcQvFLGssUilXjcAqykYIIPUUAea2+i6beeJLnw&#10;7B8UL+bxBbQC6n0qObTGuooS20SNELbcqE8biMZ4qbxB4ZtfCWi3esa58SdU0bSbRPMub/UH02CC&#10;Fc43PI9sFUZI5J71yVhoOm+F/wBrLw/pejada6RpkXgK/wDLs7GBYIUxqFn0RQAPyrq/2i/DGseM&#10;vg14i0nQNPbVdXmFu1vZrLHEZSlxG5UNIyqDtU9SKm/7tTW7v+Emv0Ha03F9Lfik/wBTlPCfjf4d&#10;ePNcg0Xwz8frHxFrE4ZotP0nWNGuriQKpZisccJY4UEnA4AJrqvEnh2y8G6Lc6x4g+JmpaHpNsN0&#10;9/qUmm28EQzjLSPbBV59TVAfFjxf4X13RYfHngzS9C0XW7+PS7LUtH8QNqLQ3MmfJS6iktYPLDkB&#10;AYmmw7KDhTvpviH/AInn7TnhXSr39/p2l+G73WLa1bmMXhubeFZyOhdI2kVT/CJZPWr+JxjHrf8A&#10;BOT/AAX4roybqKbl0t+L5V+Jf8L6Hp3jjRYNY8OfE/UPEGkT58q/0uXTLmCTBwdsiWxU4PHBqdfh&#10;DDdaDZaYfEerLpkNnb2y2TQ2MseyONFXPmWzEn5QTk9emOAMaxm/sP8Aaov9NsWjhs9c8KDVL61R&#10;QN91BdLCk5x/E0cuwnGSIYxn5RXrFn/x5wf9c1/lRo4qa2d/wbT/ABT+QtVJxe6t+KT/ACZx3/Ct&#10;bz/odfEH/fqw/wDkWj/hW15/0OviD/v1Yf8AyLXb0UijiP8AhW15/wBDr4g/79WH/wAi0f8ACtrz&#10;/odfEH/fqw/+Ra7eigDiP+FbXn/Q6+IP+/Vh/wDItH/Ctrz/AKHXxB/36sP/AJFrt6KAPMrrRdNs&#10;vEdl4fuPihfwa9fRvLa6XLNpi3U6IMu0cRttzBRySAcd61v+FbXn/Q6+IP8Av1Yf/Itef/EHw3pP&#10;hf46fA+LRtLstIiutZ1iadLG3SBZZG0u5ZncKBuYnkk8k817Xq2kWGv6bc6dqdlb6lp9yhjntLuJ&#10;ZYpUPVWRgQw9iKXTzGefaPoum+ItQ1Ow0n4oX+p32lyLFf2tnNpk0to7DKrKq2xMZIBIDYyBV7Uf&#10;A50ewuL6/wDH+tWVlbxtLNc3A06OOJAMlmY2uAAOpNcl8LbO30z9pL4u2VnBHaWUGk+HVit4ECRx&#10;jbfcKo4HQdPStH4yf8Tb4j/CTw5dfvdF1DWLq6vLNuUuTbWU0sKyDoyLKEk2n+KJD2p+n9f1/TDR&#10;fESeC4dB+JGmyah4S+Ldx4psI5PKe60W60q8iR8Z2l47dgDgjjPeta3+FI/skWKeJ9Zjtt1wJY/L&#10;snE7SzyySM4e2I5MjDAwuAOOucLx5N/YH7Q/wvurFo7efXodS0rUVVQGuoIrf7REW9THIh2k52ia&#10;QDG416xa/wCqb/ro/wD6Eaen9f1/X4kK+v8AX9f16HFW/wALZ7O3jgg8Y67DBEoSOOODT1VFAwAA&#10;LXgAdqk/4Vtef9Dr4g/79WH/AMi129FIo4j/AIVtef8AQ6+IP+/Vh/8AItH/AAra8/6HXxB/36sP&#10;/kWu3ooA4j/hW15/0OviD/v1Yf8AyLR/wra8/wCh18Qf9+rD/wCRa7eigDiP+FbXn/Q6+IP+/Vh/&#10;8i1ieMNP0f4e6OdX8VfFW88NaUsixG+1i40u0gDt91fMktwuTg4Gea9Sry34/eH/ABFrml+D7jwz&#10;o39u32k+JrLUpLQ3UdsPKjEgZi7nAA3DOAzY6KelS73il1aXom0m/ktR9G+yb+5XS+exj+CfEPgj&#10;4l6hPYeEPjjD4rv4IvPltdE1PR7yWOPIXeyxQMQuWAyeMketeheF/BNroOkCzW7u7s/aLiV57gpv&#10;d5JnkYnair95j0AFcx4e+KXiWy8a6R4X8e+FtN8OX+uRzvpN1oettqdpO8KB5IJGktreRJdm5wBG&#10;ylY3+cEBT6Ta/wCqb/ro/wD6EaslMPtSf3ZP+/Tf4Ufak/uyf9+m/wAKmopDIftSf3ZP+/Tf4VDN&#10;coZIOJOHz/q2/ut7V5/8SPiV4p8A63Zzp4RsNR8HvdWNlPqR1oxX5mubhYAILQW7LIEaSMndNGSC&#10;20EgZ9Gn/wBbb/8AXQ/+gtQtVf5f194bOwfak/uyf9+m/wAKPtSf3ZP+/Tf4VNRQBD9qT+7J/wB+&#10;m/wo+1J/dk/79N/hU1FAEP2pP7sn/fpv8KPtSf3ZP+/Tf4VNRQBD9qT+7J/36b/Cj7Un92T/AL9N&#10;/hU1FAEP2pP7sn/fpv8ACuc8bax4qsNPgfwhoWla5fNLiaHW9TuNNiSPB+ZXitLgs2cDaVAwSd3G&#10;D1NcF8UvFXizSJ9A0XwXoceoazrVxJEdV1CKR9N0mGOMu89x5ZBck7USIMhdm+8oViExrzOG/Zz8&#10;O/Ez4a+HbDwt4n8PeFk0iG4v7qTVNJ1+8ubjdPdTXCoLeTTolIBlCE+aOF3Y/hq7+0d4P8Y/ETwP&#10;p2i+DrDRbqZNas9TuZdc1G5slRbW9iuVRPKtJ95fyihzt25B+bpV/wAI+PvF+hfFKHwB48k0TVLv&#10;U9Nm1XSNa8P2c1lHMkDxJcQzW0s0xjdTPEVcSsHBbhCuG2Pi5418UfDvwLqXiLw54e0jxFFpcF3f&#10;X8GqazLpzLDErSHyilrPvc7SNrbB0+aiUlCManRa39H+jX4DipSm4rVv9V/wf62OA+Ivhj4q/Gzw&#10;tP4M8Q+HvB3hXw7qUsQ1LUtP1y91a7WBJFkZYIX062USMUAEjSHZ97axAFZuq/BPWPiZ8fL7xH8T&#10;Ph54C8V+DVs10zSYtQu5tQn0+FGlkaYWs2neWZpnaINiVdioAC+Pm9f+E/irxP418I2mteJtA0nw&#10;+99DFdWlvpOsS6iGhkjVwZGktbfY/wA2NoDDj71cn8QPip8QPDvxY0bwb4e8FeG9Zh1iwur+z1DU&#10;/FFxYtttjbiZZIk0+bad1ym3DNkKxO3gG5RcJqLWqv8Alr9yuRF+0i3F6O353/PX/gHF2PwR1b4a&#10;/HvTPEvww+HfgHwr4RWyk0zVY7C6l02fUYZGhkErW0GnGMSwvHJszKd6uQSmeOo+Ffh34g6D8T/H&#10;+qeI9B8NQeH/ABRqEd8JdO1q7urmDyrOC1RDC9hErbhBuJ8wbd+MNjJ3PCfj34jT/Ee18NeLvh/p&#10;ekabc6Xcagmu6DrtzqdtHJFLCgt5TJYW4R3EzMuGJIifjgkQSfFjxX4u1G+T4ceD9M8RaRYXMtlP&#10;rmva82mWk88TmOWO28q2uZJfLkDozMiLuRgpbBpK6UVvo18ubX095eX3NFd3tt+X6r8ulmU/BPhP&#10;xj8KbPxN4f8AD2m6JqfhKJ3uvC9teajdWktr5jBnspQtrKEgR2lMboWKoUj8sBQaxvhd8H9ZuP2d&#10;LT4W/EnS9JgjsNNg02C88P6jc3bOY1Gy6UyWsDQSpIqum3eVKg7gRW54P+N+v+MLH4jQjwO2ieIv&#10;B8iW50zV9SCRXUrWyT5E8UUgWIhvldVckYJVG3IuTa/tAeLrn9ln/hcA8E6Ktw2jf8JEuh/8JHNs&#10;+wfZ/tHNx9hyJ9uR5fl7c/8ALTHNRJqMZ8z0Sjd/fyu662vr83rqVHmlOPLu27eqtf8AF/e7eR1u&#10;g6l8T9N+G9ump6R4a1vxzbssD7NVurSxvEGAbhpBZO8Lty3lCN1B4EhHI4j4KeH/AIr+A9e8SLrf&#10;hjwh/ZPiLxHc65c3On+Jb6aezSZI18tIn0tFlK+X1Mked3bHO18QvjJ408F/Cfw34wtfBmg6jd6h&#10;LYw32nTeJJ4I7V7ueGCHyphYuZgGnUsWSPABwGPFGsfEb4xeGZNJm1L4XeG77TrrVLPT7k+HvFl5&#10;fXVtHPOkTXHktpUYZIg5kfLqAqkkiteWSqu+9+X8YtrtvZ+XkjHSVNNbfEvuf6N/8ObXx2sfGHij&#10;4f6x4d8HaRo2oS61p93p1zPrmp3NgtqssRjWRBFZz+aRuJKnZ0HPPCfDE+PPD/w1i0vXPD3h+DW9&#10;JsIrTT4tP1u6uLa8aOIKDNK9hG0ALKPuxy4BzzjBzfiF8VPH3h34raJ4N8OeC/DetRazp91f2t/q&#10;nie4sCBbGBZlkjTT59pzcptIZsgNnbgA9B4J+I2r6j4quPCfi7QrPw94ojshqcUWl6k+o2dxa+Z5&#10;ZZJnggferbQytEuN6EFsnGcdml9r/wBtvt6e9+JpLTlcun6239dEeQ/CX9mLTb5fEF/8ZfhZ8OvE&#10;XijUtRn1KTXEg/tia5aaV28o/abCJoY4k8qNFDSZCk/L3g8B/CH4l+D/AAr8WPC+jaJ4R8A6H4lt&#10;7u58Ox+GtavG/sS+ltEhGxV06AJGZE87chBRi2FbOR6BbfGjxf461LVm+G/gSx8QeHtLuZbF9c8Q&#10;a4+lQ31xExSVbJUtbhpkRlKGRxGhYEKWALV03w3+MWlfELwzrOpSWd54dv8AQbmax1zR9UVRc6bc&#10;RKHdXKMyupRlkV0ZldHUg84C05G9ly27e7pr3ttrtt3KXNGae75r99ddPXfTfc43Tl+OUPhqPw3q&#10;Nr4J1OX7L9jk8WvfXySyfJtM76b9kKs2eSgu1BP8S9K9D8B+EbD4bfDzw14S06S6nsNDsrXToJbl&#10;GMjRxKiKWOMZwvQcdhXlupftAfEOH4dXPxF0/wCFFrf+Cl099WghbxL5etzWYjMiyfZPsrQgsuG2&#10;faSwU9N/yV654N8Uf8Jt4B8N+Ivs32L+17Gz1D7N5nmeV5qpJs3YG7G7GcDOOgrZ8153Wul//Jra&#10;f+BfqY6JQSemtuv8t9evT9Opu/ak/uyf9+m/wrj/AItN4zvPAOpwfDufTrTxbIES0uNaWVLeNS6+&#10;Y2Vikw4TftJjdd23cpGRXbVQ16XU4dGvZNFtbS91ZYmNrb39w1vBJJj5VkkWORkXPUhGI9DWMtUa&#10;xdnc8I+H3h34q/DnQ7bRNB8C+BtKhnv0u9T1i88W6lqd3ds8qm6uJQdLhM1w6BwC0igHYPuKEr0v&#10;4kWvja4/svUfAusWdreWMjG50XWrNzY6pGwA2PMiGW3dcZWRA6jLBo3yNvGeMPG3xN+Eyaf4h8TX&#10;nhLxD4Yn1K00+70/StOubC9sxczpAkkc0lzKlyVeRcx+XEWGSDkBT2PxS8VeLNIn0DRfBehx6hrO&#10;tXEkR1XUIpH03SYY4y7z3HlkFyTtRIgyF2b7yhWIt3cU/P8Ay07WWnkTHR3e2/5387/j2Ob0Xwl4&#10;18Y/EbQfFnj1NH0W18OJcNpWg+Hri5vw1zNGYnuZ7qWCAttiaRFiWEAeYzF2O0Ld8WeFfEeg+Prj&#10;xt4Ds9L1HU9TsodO1fSdcup7GC5SFpGt50nit52SRPNlUgxkOrjldgzD4R8feL9C+KUPgDx5Jomq&#10;Xep6bNquka14fs5rKOZIHiS4hmtpZpjG6meIq4lYOC3CFcNH428VeP8AUPjJB4M8H6x4b0K1TQP7&#10;Ynutc0O41N5HNwYgiiK9tgowM87ql6uCj1vb5KV739Hv8ug9lLm6Wv8ANq23m1+vU0fhn4FvvC3/&#10;AAlniHxFcQ3fi7xTcLd6g1jHJ9ltkjhWGC1hLqGMcaLkuwBZ5JH2oGCL6P8Aak/uyf8Afpv8KwfD&#10;Nn4nsfDtzH4s1fSdb1Tc5W50XSpdOhEe0YUxSXNwxYHdlt+DkfKMZPSVbJXmQ/ak/uyf9+m/wo+1&#10;J/dk/wC/Tf4VNRUjIftSf3ZP+/Tf4Ufak/uyf9+m/wAKmooAh+1J/dk/79N/hTJbzbE5ijd5MHar&#10;I6gnsCdpwPfBqzRSA+cZ9H+Nk3xksfHn/CF+BF+zaDcaH/Z//CY6h83m3EM3m+Z/Y/GPJ27dvO7O&#10;RjB9X8b2vjDXPCNo3hrWbbwv4qgeK5ZJ7Jr+wnYKfMtZcpHIYmJI8yPy3BVWxjcjdvXA/Hfxtq3w&#10;5+FGveINDFmdWtFhW2/tCF5oA0k0ceXRHRmADk4DrnHWhvlhZdP82/zfX02HvLmfX/JL8l0/M5C5&#10;8K/ET4oa54bHjm28PeGfDmh6jBq72Hh69u9Sn1O6gO+ANLLbW4giSQLIVCyM5RRuUbg3R/ETwhqt&#10;x4o0Txt4Qjs5PFmk28+ntaaq81va39lM0bSQPKkUjRMHiidZBG+CrDaQ5IueE9F+KNnrkEvibxh4&#10;R1fR1DebaaT4TurC4c7TtKzSalOq4bBOYzkAjjOQz4geNtZh8UaR4L8JGxj8Uanaz6g19qtu9xaW&#10;FpC0aNK8SSRtKzPNGqRh0z87FhswX2Ud730721/Ba/3fIFre+23yv/m/W5nfD3wXra+OtY8f+NBZ&#10;ReJb6xh0m103R3muLTTbKN3kKLNJFG0skkjlnfy0GEiUL8hZvRrS5RbWEESZCKOI2Pb6Vw/gTxtr&#10;SeMtQ8DeMJ9MufE1rYx6rb32kW8lrb31o7tGWEEkkrRPHIu1l8xxh42DfMVXvrP/AI84P+ua/wAq&#10;p7K23T79fxvfzv1IW7vv1+5W/C1vKwfak/uyf9+m/wAKPtSf3ZP+/Tf4VNRUlEP2pP7sn/fpv8KP&#10;tSf3ZP8Av03+FTUUAQ/ak/uyf9+m/wAKPtSf3ZP+/Tf4VNRQB88/EDRfjD4m+JngzxFYeEfBQsfC&#10;l/e3ECXHiu/SW9jmtpbdd4GksIWAkDkAyDI25P3q9ht9Y8St4NNzPoumR+K/IZhpceozvY+dztT7&#10;WbUPtPGX8jIyflOOelqhr0upw6NeyaLa2l7qyxMbW3v7hreCSTHyrJIscjIuepCMR6GltGw92jwP&#10;wto3xn0P4r+LvF83g3wM8PiO3021e1j8XahutltfPBcMdI/eFhP0wuNvU549M+KXgy48XRaHq2iy&#10;R2vivw3e/wBo6TNeRSeQzmJ4ZYJdqlhHJFJIhIBKkqwBK4PIeMPG3xN+Eyaf4h8TXnhLxD4Yn1K0&#10;0+70/StOubC9sxczpAkkc0lzKlyVeRcx+XEWGSDkBT3HxM8dXfhX+wdI0a3huvE/iK9On6ZHdZ+z&#10;xMsTzSzzbSG8uOOJzgYLMUTK7twbXuq3f8dPl1Xl30uC1euzX4a/P9TmPDfg/wAU+KPiRpfjbx9b&#10;aVpc+hWdxaaPomg3VxfwxvcbBNdS3EtvAWkKRiNFEQCK8uWfeNnqNrcosZ4k++54jY/xH2rzzw74&#10;y8UeF/HWleEPHl/omq3euW9xcaTqmh6fNp8cjwbTNbvBLPOQwRw6uJCGCyAquwFvSbX/AFTf9dH/&#10;APQjVPZW/r+n/wADSxC63/r+v+H1uH2pP7sn/fpv8KPtSf3ZP+/Tf4VNRUlEP2pP7sn/AH6b/Cj7&#10;Un92T/v03+FTUUAQ/ak/uyf9+m/wo+1J/dk/79N/hU1FAEP2pP7sn/fpv8K4r4kWvja4/svUfAus&#10;WdreWMjG50XWrNzY6pGwA2PMiGW3dcZWRA6jLBo3yNvd15t8cvGXiPwjpHhqLwrPpdpquta/aaOL&#10;rWLKS8ggSUOWfyo5oWYjYMfvB1qXul1bSXq3ZfixrS7eyTb9Erv8DH0Xwl418Y/EbQfFnj1NH0W1&#10;8OJcNpWg+Hri5vw1zNGYnuZ7qWCAttiaRFiWEAeYzF2O0L61ZtuhJHQu55GP4jXJ+CdK+IdhqE7+&#10;L/FHhnXLBosRQ6J4buNNlSTI+ZpJb+4DLjI2hQckHdxg9ba/6pv+uj/+hGr6IkmoqHyH/wCfiT8l&#10;/wDiaPIf/n4k/Jf/AImkM8s8bfC3xt4j+K2leKdP8Y6FFoulxILPQda8OTXotZzuE1zFJHewjznj&#10;byw7o/lruCY8yTf6nP8A623/AOuh/wDQWo8h/wDn4k/Jf/iahmhfzIP38h+f0Xj5W9qNly/1qD1d&#10;2XKKh8h/+fiT8l/+Jo8h/wDn4k/Jf/iaAJqKh8h/+fiT8l/+Jo8h/wDn4k/Jf/iaAJqKh8h/+fiT&#10;8l/+Jo8h/wDn4k/Jf/iaAJqKh8h/+fiT8l/+Jo8h/wDn4k/Jf/iaAJq4f4nfFS0+HdvaWdtYzeIf&#10;Fmqb00bw3YsouL+RcbjuPyxRJuUvM+FQHnJKqey8h/8An4k/Jf8A4muF+Kvw9+G3ijTYtU+JWjeG&#10;NX0/S1Yx3niqxs5orRWxuIedCEB2rnkZwPSpkVG19TM+HHgkeGvFkmveNNcsdW+KGv2jrsjkCR2l&#10;lGys1pYRNhvIjeRC8hG+R2VnIHlomj8cv+SC/Ej/ALF/Vf8A0RLWF8F/BfwOea48R/CXTvALTRg2&#10;k2reC7TTtyg4YxNLbJwDhTtJ7Cuu8XfCvwh8TrG3t/GHhrR/FdvazSSW8Ot6Zb3qQsSQWQSxttJA&#10;5IorR54OC0urff8A1fzY6M+Sam9bO/rb+reS+45O4+Ii/CX9luw8YPYHVBo/hq1uvsay+V5xEEYC&#10;79rbck9cHHoawPjN4c1DxR+0Z8LLPTfFOreELgaFr8hv9Gis5Jiok00FCLq3nj2nIP3M8DBHOejj&#10;/ZL+C0MiyR/CbwKkikMrL4X08EEdCD5Na3iz9nr4Z+Ptbl1nxP4A8LeI9XmVUk1DVtBs7q4dVGFB&#10;kkiLEAAAc8AVtUn7Sr7Xzb+9NfqZUY+ygodlYxfhDG3wX8K/DT4W65I2oeIZtLuQL2zAa3Y23lmQ&#10;sxCHLecuMJjhunGYP2X7qDQ/AcvgW7AsfEnhe8ure/0+TCyGN7mWSG5Vf4opkYOrjgncudyMB0vg&#10;74A/Dj4d6x/a3hTwJ4Z8M6r5bQ/btH0OztJ9jY3LvjiDbTgZGcHArR8b/CXwd8TIbaLxh4Z0bxXF&#10;bMWgTXNLtrxYiRglRLG20/Solq7j8hlv478PePtP8WafoOqxao+lq9nezWqs8EUzRkmMS42O6gjc&#10;qsSmRuAyK+TLP4X+I4/+CeS6iPi14wFivw0M/wDYotNG+yeWNNJ8jcdP87y8fLnzd+P48/NX17f/&#10;AA18Map4P/4RO90HS7zwr5axf2HcafbvY7FYMq+QU2YDAEDHBANZC/AT4dL4PbwkPA3hoeFWuPtZ&#10;0MaJafYTN/z1MHlbN/A+bGeKylHmhUgvtJL7ubp/29+Fr63Nqc+WUJNfC2/y6/L9fI84+P1rLffs&#10;r6JbQ3k2nzTXfhmNLy2CGWBjqViA6CRWQsDyNysMjkEcVp+HdCvf2c/+FieLfFfiLUvGdjrGqaaY&#10;LyeO1F+QyW9mBIkMNvCAJCMbRnYMnLcV1+ofs8/DPVvDumeH73wB4WvNB0tpHsNLuNBs3tbRpDuk&#10;MURi2xljydoGT1rOsf2Vfg5pd9b3tl8K/BNpeW8izQ3EHhmwSSJ1IKsrCHIYEAgjkEV1SmpTm+kp&#10;N/fb/I54R5KcYdkcv8ZvDmoeKP2jPhZZ6b4p1bwhcDQtfkN/o0VnJMVEmmgoRdW88e05B+5ngYI5&#10;zH8I9Du/BnxW8VeH/Geqz6/471LTxcaX4vvHVJNS0tZGHkpAm2OB7eSRfMWFVWTzYpOrFU9E8SfA&#10;j4eeMvEieIdf8EeG9c19PL26rqWi2lxdLs+5iV4iw29ueO1b2ueB9D8TX2lXusaXZateaTP9q064&#10;vrOGaSzm/wCekLMhMb8feXBrBJcig/NP0bb07PX56rrdauXby+9a6/159Dyr9knX9P0v4P6f4Ivb&#10;iKx8U+CYjpWu6fcHy5opImYfaWVsExTAeasvKsHPzEg1z3gXx9olzefH34wLBJqfw6+zRQwzW0ay&#10;Jq8enWsv2u4gDEJKjFzCrZ2v9n+9txj2Dxp8GfA3xIvbW88W+EdB8UXdouy3uNa0i1vJIVznCNJG&#10;xUZ54robzw7Y6lo8+kXcEV1pM8DWstjNBG8EkJXaY2jK7ShXgqRjHFObdRSct2vlfv8A8D8RxtGS&#10;7X+du3/B/A8B8O+HtN8P/CWDxn8LfjHeaH4DttNF5p2n6wbTUtCtYFTcI3aRFukRRhdgul2Y2jGA&#10;K9l+HnibUfGnw08La/rGkvoWrapYWd5d6ZJndayyKjPHzz8pJHIB45APFZf/AAoD4b/8JQviX/hA&#10;/DH/AAkayiZdY/sOz+2CQdHE3lb93vnNdpdQuIx+/kPzp1C/3h7Vbad33t8t+vW+n3GSVrfj57dO&#10;nX7y5Wfr3iDS/Cukz6prWpWej6Zb7fOvb+dIIY8sFG53IAySAMnqQKteQ/8Az8Sfkv8A8TTJrL7R&#10;C8UsrSxSKVdHVCrAjBBG3kVm79C1a+p80/tQ+E/Dvhn+wvijp2r3l94ztdWtp9A0G/1SbUbDWLpy&#10;kYgtrGZ3jikMZYrNbKjxnMhJUOD7P8TvipafDu3tLO2sZvEPizVN6aN4bsWUXF/IuNx3H5Yok3KX&#10;mfCoDzklVON8O/h38IdF8Vazc+A9F8F2HiWwbyNTm8O2FhHeW7SDdsnMKB0LAE4bGeta/wASvhf8&#10;P/G9jHf/ABB8PeHdfs9KjkkS68S6daXMdmhAMjBpoyIwQoJPA+UZ6U3pFRW2/wArLb7vTy7uOstV&#10;d7er8/6v59sb4ceCR4a8WSa9401yx1b4oa/aOuyOQJHaWUbKzWlhE2G8iN5ELyEb5HZWcgeWiUvF&#10;HhX4OfFr4sXei+J9L0rxF400rTo0k0bXIXdJLN28xJEtph5VwgfP71VfYwK7lYEU74MeCfgg0k/i&#10;X4S6Z4CMihrOXWPBdnp2QDhmiaa2TvhSVJ7DitX40aT8K5/D9rdfFv8A4RGTRIJsW83jSOyNtHKw&#10;6I1yu0MQO3JxTlo4u234X7fJ/O77kx95NXvf57d/u+Vl2scf8B20qx8ZfFbRfBrwn4d6XNaQafBY&#10;NusbO/8AJf7dbW2CVRExbFo4wESSSQYDbxXvNc54bt9Dj8G2X/CLzWP/AAjn2UGwXSBCLMw7cr5X&#10;ljbsx028Vu+Q/wDz8Sfkv/xNN6Oz/r+u3TYmNmromoqHyH/5+JPyX/4mjyH/AOfiT8l/+JqSiaio&#10;fIf/AJ+JPyX/AOJo8h/+fiT8l/8AiaAJqKh8h/8An4k/Jf8A4mjyH/5+JPyX/wCJoAmrgPjdqPgS&#10;18BzWPxHuVs/Cmq3ENhPPM80MCOzho/Nnix5Cl1UeY7Iu4qu7LAG3B8WPA914zfwhD4+0GXxbGxV&#10;9Bj1S1a/VgMkGAHeCBz06V099p8N7Y3FveuJ7OWNkminSNo3QjDKwK4IIzkHik9r9Clo7M+ePH3g&#10;XwF8KPGnw2Pw50XRvDXjnWPENspg0CBILjVdNJJv3uRGQZ4khLyeZLuCyCMg72XPbeJGPh/9pzwl&#10;q18BBpWreHL3RLe7Y4T7d9ognSA+jPGkrL6+Uw64qX4Maf8ABa3vNZT4SyeBY7uMqmpr4LTTxIpy&#10;cCf7MuRyDgN6Gus+JVv4PbwXqI+IE+jHwltBvv8AhJRbfYNu4Y83zl8vGcfe74p6wtLqm3r5x5be&#10;lrtebuTyqd427L7nzL53t8lY4bSbz/hJv2sdWudPK3Om+HPCi6XfXUfKR3txdCYW+4cGRYoFdl6q&#10;JoifvivYLP8A484P+ua/yrk/hfB4J/4Qux/4VzcaH/wiWW+yf8IuLb7B947vL8hfL+9nOO9dNaQu&#10;bWEieQDYvAC8cfSqtyxUF0v+Lcn+LfyJ+KTn3t+CUf0LlFQ+Q/8Az8Sfkv8A8TR5D/8APxJ+S/8A&#10;xNSUTUVD5D/8/En5L/8AE0eQ/wDz8Sfkv/xNAE1FQ+Q//PxJ+S//ABNHkP8A8/En5L/8TQBNWfr3&#10;iDS/Cukz6prWpWej6Zb7fOvb+dIIY8sFG53IAySAMnqQKteQ/wDz8Sfkv/xNVtS+z22nXU2oXixW&#10;EcTPcSXPliJYwCWLlhgKBnOeMUm7K41qz5v/AGofCfh3wz/YXxR07V7y+8Z2urW0+gaDf6pNqNhr&#10;F05SMQW1jM7xxSGMsVmtlR4zmQkqHB9B+NDHRfiJ8JPE10BHoem6zc2t/eMcLa/arOWGB39EMxjj&#10;yehkWua+HPiT9mDRfGED+AvEHwmsfFWpSfZom8OXOkR3108jf6tfJw7lj/CM5Ne1+JLfS28P6iNf&#10;ntjoZt3F6NSEX2bydp3+bvXbsxnO7jHWqfuwSW1/8tP627d1bnlZ7/j11+/p+PbzHx1ef8JB+0t8&#10;MNI04rdTaDbanrOrbOfscMluLa3DkfdaV5X2KfvCGUj7hr2C1/1Tf9dH/wDQjXn3wXg+F3/CN3P/&#10;AAqS48J/2B9oPn/8IWLL7L52Bnd9mXbvxjrzjFd3awuYz+/kHzv0C/3j7U2rWX9f1/w5K1u1/X9f&#10;ht5lyiofIf8A5+JPyX/4mjyH/wCfiT8l/wDiakomoqHyH/5+JPyX/wCJo8h/+fiT8l/+JoAmoqHy&#10;H/5+JPyX/wCJo8h/+fiT8l/+JoAmrzX4zN8ONWbwx4a+IssMcOqaismlJeSTW9vNeRDKRmZCqb2D&#10;Ntidv3gDAK21sdbo/ijRfEWoanYaT4js9TvtLkWK/tbO6hmltHYZVZVXJjJAJAbGQKTxhpOh6l4Y&#10;1K38VfYbvw60LG+i1iOF7QxDkmUSLs2jGTu44qZdH6P9V/mmVHfl76fp/S+R4pD4T8HfC/8AaK8C&#10;+HvhnpOk+Grm7tb6fxNofh2CO2g+wCH9xc3MEW1A/wBpEKRyMu8h5VU7Q+PoO1/1Tf8AXR//AEI1&#10;578FrX4WDw7dN8JJ/CQ0Iz4uD4LWy+ymbA+/9mXbvxjrzivQbMYhIJyd78nv8xrR3Vk/6/r/AIPU&#10;zjbp/X9f8AnoqH7Un92T/v03+FH2pP7sn/fpv8Kko+ZP2kP+Fd3PxM8OSGXwvdfEyz1DSymlzwKf&#10;Etxb/a0aP+zZmYvBGuZnlMcTq6CVS0JzKn03P/rbf/rof/QWo+1J/dk/79N/hUM1yhkg4k4fP+rb&#10;+63tQtI8vm399v8AIHq7lyioftSf3ZP+/Tf4Ufak/uyf9+m/woAmoqH7Un92T/v03+FH2pP7sn/f&#10;pv8ACgCaioftSf3ZP+/Tf4Ufak/uyf8Afpv8KAJqKh+1J/dk/wC/Tf4Ufak/uyf9+m/woAmrK1zw&#10;3pGuSWV1qWjWer3OmyNc2LXNvHLJBLsZd8RcfI5VmXcCOGIzgmr/ANqT+7J/36b/AArlvHV34yhg&#10;tLjwYmi3U0TMbjTtdjuYFuVIG0JcxK/kkc5JhlzkcLjJQzxnwn4iuPGf7W1rfal4Ou/hnqNj4auY&#10;BBrZh+3+IkeWBhte2eW3khttpOBM8itP9xFJLXv21PDHhjW/gf8Ab/Enh6y16PTdf0qSMXGmC/lj&#10;R9WtkmWKMI7kvGWQqgJcMVwc4rotI8G+NPGnxK8O+MPHi6Nodv4ZW4OlaD4dmuL8PcTxGF7ie7lg&#10;gJAjZ1WJYgAXLM7fKFl/aE8MeL/HngO20Twfp+j3dw2r2d/cSa3qFxZJGtrfRXQVPKtZ95cw7Dnb&#10;t3Z+bG2m9qafRr/0u/8Awf8ALZOL99v+trf1+q38v8Mx/Dq++KXh3Svgj4Fj8FeItPvoL7xHcReF&#10;5PDJj0krIGSeCeGCW5WUjbGFR1V13krsrrV8J6X+0N8avHdv4ztxrnhHwVPa6RY+F73D6fPdyW0d&#10;zNd3EB+Wdgs8UcYk3KmxyFDNurqPH3g/xL4u0bwx4nsLHSdH+J/h+cXFrGbu4lsHjc7Lqze5Fusj&#10;QyxfxGH5ZEifYTGKp614J8Z6D44k8eeCRpDavrNnbW3iLwvq888dhdSRKwjngvEt2kjlQMY9xhZZ&#10;EVcojAGhWW/d+ertZ+lk1bpJ82mjJ63j1S8tnt66+V17uupjWfhSz+Anx68G6X4RX+yfBXjWG9sb&#10;jwvb5Wxsr23hNzHdWsWdtuGjSaORIwqsfLbbuBJ5jxV4V8Kr8S/Gl38a/hrfeNre8v1Ph7V28Oz+&#10;JLG204W8QEUcUMUzWTrIJi7GNA5YNvbA2+j+D/APifWvibF8QfiDdWMeoafYy6fovh3Q/Pns9NWV&#10;lM873EkcbXE8gSNd3lRqiKVCkszHE8K6b8c/AN54jjDeF/H2l6jrd/qGnrrGr3+nXGmWstwzw23m&#10;LZ3ImVUK4G1NmSgLKqmmtGr9n+a/Hs9krx2H0bj3Xl9l/h0a6vXfUd8AvhF8P4fhP4q0fStV0/4k&#10;eB/EOuXmoi31BRfQwqxjH2OXzWkMhhMQX95hhtAKgrXgH7M/hX4G+NPB3wp8FXPwV0S91vWfDU09&#10;/r+reCDafvIY4QXiuLizCXTMZSd8cjY2g8hhX1D4N8GeIPAPh/xlq1vDputeNvE2pHV7mzea4sdN&#10;WUxQwLEsohmcBYYEzJ5ZLsCdqBgq8F8K/C/xd+G3gLwZoE3w8+Hes3/hjTV0221eTxZfRy7diq5Q&#10;HRmMYfYuVDHO0ZzikkrOMv5YL7k1a/lovPca91Nr+Zv8b3t0vv5duhj/ALQ/7OfhL/hV/wAGvBcc&#10;DiTRdX0zw/pXiKSOJtVsYhCyLJFOEGyTMUbnaApZFOMACud+Klj4e+Mng3wO/j/wh4e1L4i+HvHW&#10;ieGNfa80yGV+buMv5ZdSwtbmOQTKhOCk2Dkg13+ufD/4rt8NfhVpUUWg+JfEfh3ULfVdYvNZ12+h&#10;E00O7CRyixleQNvOXcIRtHynPE/xb+BWv+PvHngDxjpE9jouo22o6XP4q01pJnt7qG0uEuI2icQA&#10;yTRMJY0Z1jDJM27bhQHBy57z/wCfqb/8k19HaSdt73eyupWtaP8AJZf+TafjFq/ay6mf8ZvhH4F8&#10;aftWfCVPEPgvw7rqXGga5HMup6VBcCVYTZeSrB0ORH5km0H7u9sYya0/EHh3RP2dfih8OpfBGlWv&#10;hvw54nvrnRdW8P6TCtvYuws57qG6jgUCOOZWtyhZQpdZfm3bExo/FPwv8RdQ+N/gzxj4T0Pw1qml&#10;+HtM1CzMWs63d2E88l2YM8R2E6qqC3GDuJbeeF2/Nt6N4R8T+MvGmheKfiBaaRpb+HTO+k6LoVxc&#10;X8S3EsZia5luZbeAswiaRFRYlCiRyWcldkxvypJ2fvfm/vumN2tZ9v8Ahvu3+Vjg/gr8HfCXx4+H&#10;+nfEv4kaFY+Otf8AFkX9pw/2/At5DpNrIS1va2cbgrAI4yoLIA7vuZmY4x0Hwb/tvwrr/wAUvhnb&#10;axc6rF4d+zXvh681ed7iW2tr2GRorWWVyzyrDLDKFZizeWyAklaTw/4N+I/wbW90LwJb+HfFHg2S&#10;ea50218RX11ptzo/myNI1urw2k63ECsxKBhG6j5SzAAibTfg74j0X4XfEqKPxO138UPGkF3PN4hh&#10;hmsoLa7a3MNqkAXfJDDAojCnLPwzklmonZwlyKya26+nr/e9ddWVHWceZ6336ddfT+76aaHiDeAP&#10;hJL8LX0X4o+DtS8BfEiXTDBq3xC1bRbmWWC+eIrJd/2+iGIpvJYBrhV2EIVVcoPrjwL4fi8J/Dnw&#10;vokF8mpwabp9lZR30ahVuFjREEgAJwGC5xk9eprzbTl+OUPhqPw3qNr4J1OX7L9jk8WvfXySyfJt&#10;M76b9kKs2eSgu1BP8S9K9D8B+EbD4bfDzw14S06S6nsNDsrXToJblGMjRxKiKWOMZwvQcdhWres3&#10;3tts7c3Tpa/zv5HPZ+43uk99Wr8u763t8reevW1T1bSLDX9NudO1Oyt9S0+5Qxz2l3EssUqHqrIw&#10;IYexFTfak/uyf9+m/wAKpa1qF9b6ReSaRZxX2qLExtra9kltoJZMfKryrFIyKT1YIxH901k7W1NV&#10;ueTfC2zt9M/aS+LtlZwR2llBpPh1YreBAkcY233CqOB0HT0rR+Mn/E2+I/wk8OXX73RdQ1i6uryz&#10;blLk21lNLCsg6MiyhJNp/iiQ9q4/wto3xn0P4r+LvF83g3wM8PiO3021e1j8XahutltfPBcMdI/e&#10;FhP0wuNvU549M+KXgy48XRaHq2iyR2vivw3e/wBo6TNeRSeQzmJ4ZYJdqlhHJFJIhIBKkqwBK4L2&#10;s33/AKfy3/LUXdR7fpt89vIwPHk39gftD/C+6sWjt59eh1LStRVVAa6git/tERb1MciHaTnaJpAM&#10;bjT/AAv/AMT79pXx3Nff6QfD+j6Xa6Yr8rai4NzJcMg7PIUiDMOqxIO1N8N+D/FPij4kaX428fW2&#10;laXPoVncWmj6JoN1cX8Mb3GwTXUtxLbwFpCkYjRREAivLln3jZZ8WeFfEeg+Prjxt4Ds9L1HU9Ts&#10;odO1fSdcup7GC5SFpGt50nit52SRPNlUgxkOrjldgyfDy/P5b/n5d9eot728vnt+X6adDP8AhrN/&#10;ZXxb+MXhy0aOPR7dtP1WGziUBbee6gk+0AAdA7QiUjAy0jt1YmvZK8y+GfgW+8Lf8JZ4h8RXEN34&#10;u8U3C3eoNYxyfZbZI4VhgtYS6hjHGi5LsAWeSR9qBgi+j/ak/uyf9+m/wpvSy9P+G+W3bsC/r+v6&#10;fcmoqH7Un92T/v03+FH2pP7sn/fpv8KQyaioftSf3ZP+/Tf4Ufak/uyf9+m/woAmqnrGntq+kX1i&#10;t3cae11BJALuzYLNAWUrvjJBAZc5BIIyBwam+1J/dk/79N/hWP4wutabwrq48L/ZF8SG0lGmnVYp&#10;fsguNp8vztiltm7GdvOM4qZW5XdXLh8Ss7Hg/wAaPA3hjw38G9L+CHgvR473xVfWyr4etlUGXT5Y&#10;yP8Aic3EwH7rynPmtOcO8nyrudwp7n9oZ7lPAvhnRJbl5LfWvEej6RqTL8hubaS6jE8Zx0WRVKMO&#10;6uw71wXgfwr8aPh9o+tz6f4M8Cah411oefqPijWPGGozyXd0EKxtJGmjpiGPOEgjZFVchSCSx9i+&#10;JHgpfiR4JXS7m4aw1eCa21Gyv4bd3W1v7eRZoZQpHzKJEGVJG5Sy5Gc1o91J6+8m/OzV0vVK2u/X&#10;TRZ9LLTRpeV1o389fKztu2+W+Oqx+GNQ+F+taasFjqFt4psdIjdIwC1ndEwzW/GPkKlX29N0KNj5&#10;RU3iH/ieftOeFdKvf3+naX4bvdYtrVuYxeG5t4VnI6F0jaRVP8Ilk9aor4R8c/EjxV4XvPiDZ6Do&#10;ujeGb0arBYeH726v21G9WN44pJmltoPJjj8xpBEBIS4jO8BCH3/iJ4Q1W48UaJ428IR2cnizSbef&#10;T2tNVea3tb+ymaNpIHlSKRomDxROsgjfBVhtIckKPu2ctdZP5ONl90ve8t99BS96/Lpol81Jt/fH&#10;3b/oZdjN/Yf7VF/pti0cNnrnhQapfWqKBvuoLpYUnOP4mjl2E4yRDGM/KK9Ys/8Ajzg/65r/ACrz&#10;P4e+C9bXx1rHj/xoLKLxLfWMOk2um6O81xaabZRu8hRZpIo2lkkkcs7+WgwkShfkLN6NaXKLawgi&#10;TIRRxGx7fSj4YRi91f8AGTa+5NL5dh7zlJbO3/pKT/FN/iXKKh+1J/dk/wC/Tf4Ufak/uyf9+m/w&#10;pDJqKh+1J/dk/wC/Tf4Ufak/uyf9+m/woAmoqH7Un92T/v03+FH2pP7sn/fpv8KAJq5v4laTd+IP&#10;h14p0uwi8++vdKura3i3Bd8jwsqrkkAZJAySBW99qT+7J/36b/CsTxpZ6prnhi/stA1yfwzrMiA2&#10;uqLYLdCBwwYbopF2uhxtZcqSrHayNhhlVgqlOUHs1b7zSnJwmpLozyLRfiR48+EPw90K78beAtN0&#10;vwhpVlZ2d9fWXiP7VqNmu2OIzTW32dYfLRjl/LuZGCglQ54ro/jJ/wATb4j/AAk8OXX73RdQ1i6u&#10;ryzblLk21lNLCsg6MiyhJNp/iiQ9q5/xN4U+K/xc8Ojwf4yg8J+H/Dl2Uj1rUtAu727utRt1YGSG&#10;GCW3iW080DaWMs5VWYDJw47z4peDLjxdFoeraLJHa+K/Dd7/AGjpM15FJ5DOYnhlgl2qWEckUkiE&#10;gEqSrAErg9FSfPL2j6u/5a/LfvptsYQhyR5I9Fb/AIF/Pa+34mB48m/sD9of4X3Vi0dvPr0OpaVq&#10;KqoDXUEVv9oiLepjkQ7Sc7RNIBjca9Ytf9U3/XR//QjXlHhvwf4p8UfEjS/G3j620rS59Cs7i00f&#10;RNBuri/hje42Ca6luJbeAtIUjEaKIgEV5cs+8bPUbW5RYzxJ99zxGx/iPtU7JL+t/wCn8+5XVv8A&#10;rb+l+Wli5RUP2pP7sn/fpv8ACj7Un92T/v03+FIZNRUP2pP7sn/fpv8ACj7Un92T/v03+FAE1U9W&#10;0iw1/TbnTtTsrfUtPuUMc9pdxLLFKh6qyMCGHsRU32pP7sn/AH6b/CqWtahfW+kXkmkWcV9qixMb&#10;a2vZJbaCWTHyq8qxSMik9WCMR/dNJ2tqNbnk3wts7fTP2kvi7ZWcEdpZQaT4dWK3gQJHGNt9wqjg&#10;dB09K0fjJ/xNviP8JPDl1+90XUNYurq8s25S5NtZTSwrIOjIsoSTaf4okPauP8LaN8Z9D+K/i7xf&#10;N4N8DPD4jt9NtXtY/F2obrZbXzwXDHSP3hYT9MLjb1OePTPil4MuPF0Wh6toskdr4r8N3v8AaOkz&#10;XkUnkM5ieGWCXapYRyRSSISASpKsASuC9rN9/wCn8t/y1F3Ue36bfPbyMDx5N/YH7Q/wvurFo7ef&#10;XodS0rUVVQGuoIrf7REW9THIh2k52iaQDG416xa/6pv+uj/+hGvKPDfg/wAU+KPiRpfjbx9baVpc&#10;+hWdxaaPomg3VxfwxvcbBNdS3EtvAWkKRiNFEQCK8uWfeNnq1m26EkdC7nkY/iNPZJf1v/T+fcXV&#10;v+tv6X5aWJ6KKKQzzT4lfGqLwJrmj6TYaPLr93c6lY2eoPFOIotMiurhII5JWIOXLSArEBlgrElQ&#10;M16LP/rbf/rof/QWry34tfsy/D/4uXlvqeqeEvDUniBL+xu5davNDt7m7mit545DA0jANtdEMfLE&#10;BW6EcH1GYBZLYAYG/wD9laiPwe9vd/dZW/Xz+VgfxabW/HW/9f8ABJ6KKKACiiigAooooAKKKKAC&#10;qOu65YeGdE1DWNVuo7HTNPt5Lu6upjhIYkUs7sfQKCfwq9Xkn7Q/gfxj8QNL8Oab4bstD1XRodUj&#10;vdb0rWtUm09b+GL54YPNjtrjMZmCM6FMOqbc4Y1Mr20/rz+Q1br/AF5fMwf2f/jd4w+KHxC8X6b4&#10;j0ew0XSIdK0zXNFtI4JY76K1vJLxY1uy7lfNKW0blVRNhkKHcVye5+LnxEvfhh4FGsabpFvrmoz6&#10;tZ6XbWV1etZwtJdXsdsrPKsUpVVMoY4RjgdK8n+D+peObz9r74l/8JL4d8P6Tu8L6H9o/srX577y&#10;wJtR8nZ5llDv3Eybs7dmxMb9x2e2+OvHlh8N/B97rd8klyySGG1sbfBnvrl5CsNtCCRmSRyqqOmT&#10;kkAEjSpaNmttPN2vt6vbbzsC/iSXp5LWKf3Xd9/mcBY/F74i2fxY8MeCte8CeGIm1iK4u7ifQfFl&#10;zfS6faxLzcSxSabAuxpTHEv7wMWfgEI5Xqfi54x8a+B9FutY8M+F9B8Q6dYWU95e/wBreIJ9NmUR&#10;qX2xLHZXAfKg8syc4+o43Tprz4I6JZ+KfE1kmr+OfHXiLTLDV2huMRWZuJlgit4XKnMFsjkKMDzG&#10;3udpkJHonxi/5JH43/7Ad9/6TvXPiJSp0JTjvG/3pXt8k1qt/wADSjFTqxi9pW+69r/Oz9OxkfBr&#10;xx41+IXh/T9e8R+FtB8O6TqmnwX9idL8QT6jORKiuFlR7KBUwrDlXfnj3qnJ8UvFPiy71Vfh14U0&#10;vX7DS72TTp9U8Qa3JpdtcXEZ2yrbGK1uWlEbho2ZlRd6sFLYJGx8B/8Akhvw7/7FzTv/AEmjrhP2&#10;e5dWj+DV54O06+sNC8e+Hb28s7yHVbR7xbeRruWSOeSBJYXkjmiYSIwkXcJAckgiuyvFQrThHZX/&#10;AAf9fgcmHk50YTlu7fiv6/H5d18NPH3iDxlqPiay8QeCb7wfLo11FaxSXU4nh1ANAkjSwSKoVowz&#10;FAeuVO4I2VHd14x8DfHnjjxR8QPiZ4f8Wav4a1a38KX1rp8FxoGjz2DSvJaxXDs/mXlwBt83ZtGD&#10;lCSedo9nrLon3S/L9dzbbRnC/Gb4iXvww8FprGm6Rb65qM+pWGl21ldXrWcLSXV3FbKzyrFKVVTK&#10;GOEY4HSuPsfi98RbP4seGPBWveBPDETaxFcXdxPoPiy5vpdPtYl5uJYpNNgXY0pjiX94GLPwCEcr&#10;6L8RPHlh8N/Cd3rd8klyyFYbWxt8Ge+uXO2G2hBIzJI5VVHTJySACR5jp0158EdEs/FPiayTV/HP&#10;jrxFplhq7Q3GIrM3EywRW8LlTmC2RyFGB5jb3O0yEhQ+Kz11t83ZJffq320drpjl8OnZ/ctW/u27&#10;vvZo2fjt8VfGXwos7TUdD8JaD4l024uLWwjS+8RT2F5LeXE4hjhihSxnVhl0O4yLxuyAFyek+EPx&#10;Ib4oeDf7VuNOGi6ta3t1pmp6WJzP9ku7eZopYxIUTeuV3K21cqynAzivKfi5feLPHX7QfhXRPB2i&#10;6N4htfAsB8Qarb61rE2n2/2y4SSCyXfFa3GXRBcS7Co+/G2RgZPhTe+LvA/7RniXSvGGiaL4ftPH&#10;tmNb0630PWJtRg+3WixwXeXktbfa8kT2z7Qp/wBS7ZJJwU/eVn1vb5f8NL/yW3UJ6bdLX+f/AA8f&#10;/JvI7qT4peKfFl3qq/Drwppev2Gl3smnT6p4g1uTS7a4uIztlW2MVrctKI3DRszKi71YKWwSNDwF&#10;8S9a8QSeLl8U+Db3wTH4emSP7RdzieC+Q26yvPBIqgPGpYrkc/Kdyo2VHGfs9y6tH8Grzwdp19Ya&#10;F498O3t5Z3kOq2j3i28jXcskc8kCSwvJHNEwkRhIu4SA5JBFZfhH4yeJrD/heR+I194e8R6B8Pog&#10;sq+G9DltJbpPsCXc4ZJr2dSdshjCEjlSS3OBm21F668t9dumvpr+PzLjHmmlbray39PX+rdC1qX7&#10;QHxDh+HVz8RdP+FFrf8AgpdPfVoIW8S+Xrc1mIzIsn2T7K0ILLhtn2ksFPTf8leueDfFH/CbeAfD&#10;fiL7N9i/texs9Q+zeZ5nleaqSbN2BuxuxnAzjoK8R8O+HtN8P/CWDxn8LfjHeaH4DttNF5p2n6wb&#10;TUtCtYFTcI3aRFukRRhdgul2Y2jGAK9l+HnibUfGnw08La/rGkvoWrapYWd5d6ZJndayyKjPHzz8&#10;pJHIB45APFdDSTmktrb7r4vvvb5W8znTclCXe+2z+Hbqrfr5HWVQ16XU4dGvZNFtbS91ZYmNrb39&#10;w1vBJJj5VkkWORkXPUhGI9DV+s/XvEGl+FdJn1TWtSs9H0y32+de386QQx5YKNzuQBkkAZPUgVk9&#10;jVb6HkPjDxt8TfhMmn+IfE154S8Q+GJ9StNPu9P0rTrmwvbMXM6QJJHNJcypclXkXMflxFhkg5AU&#10;9z8QLP4i32oaRH4H1jwvotjtmOpXHiDSrnUZd3yeSIY4rm3GP9ZuLP8A3cDrXiv7UPhPw74Z/sL4&#10;o6dq95feM7XVrafQNBv9Um1Gw1i6cpGILaxmd44pDGWKzWyo8ZzISVDg/T9Vb3Nd7v8AJaefz176&#10;WFs9O3+f9aafO54t4R8VfEuy+OkXgvxHrPhXxFpS6BJq95caNoFzpk1o7TrFbKTJf3IcSbbk/dX/&#10;AFXBPIq3428VeP8AUPjJB4M8H6x4b0K1TQP7Ynutc0O41N5HNwYgiiK9tgowM87qp/s7n/hMde+I&#10;/wASXy6eItbbTdMc9P7N04taxEf7Lzi8mB7iYVa8UeFfg58Wvixd6L4n0vSvEXjTStOjSTRtchd0&#10;ks3bzEkS2mHlXCB8/vVV9jAruVgRUq79nfs2++qk1843jf0HLTnt5L7mk/vs7eqO88M2fiex8O3M&#10;fizV9J1vVNzlbnRdKl06ER7RhTFJc3DFgd2W34OR8oxk9JXg3wHbSrHxl8VtF8GvCfh3pc1pBp8F&#10;g26xs7/yX+3W1tglURMWxaOMBEkkkGA28V7zVPo/T+v633J20YUUUUhhRRRQAUUUUAFcD8d/G2rf&#10;Dn4Ua94g0MWZ1a0WFbb+0IXmgDSTRx5dEdGYAOTgOucda76uA+N2o+BLXwHNY/Ee5Wz8KarcQ2E8&#10;8zzQwI7OGj82eLHkKXVR5jsi7iq7ssAZlqrLr+o1vcXwnovxRs9cgl8TeMPCOr6OobzbTSfCd1YX&#10;DnadpWaTUp1XDYJzGcgEcZyGfEDxtrMPijSPBfhI2MfijU7WfUGvtVt3uLSwtIWjRpXiSSNpWZ5o&#10;1SMOmfnYsNmD5Z4+8C+AvhR40+Gx+HOi6N4a8c6x4htlMGgQJBcarppJN+9yIyDPEkJeTzJdwWQR&#10;kHey57bxIx8P/tOeEtWvgINK1bw5e6Jb3bHCfbvtEE6QH0Z40lZfXymHXFWvecb6K7X3Ruvvdo+t&#10;12JbcU31sn98rP7ldm14E8ba0njLUPA3jCfTLnxNa2Meq299pFvJa299aO7RlhBJJK0TxyLtZfMc&#10;YeNg3zFV76z/AOPOD/rmv8q8f0m8/wCEm/ax1a508rc6b4c8KLpd9dR8pHe3F0Jhb7hwZFigV2Xq&#10;omiJ++K9gs/+POD/AK5r/KjeEZPd3/8ASml96SfzvsFuWco9Fb8Ypv8AFtE1FFFIYUUUUAFFFFAB&#10;XOfETxXd+B/BOsa5YaFf+J7+zgL22j6ahae7lJCpGuAdoLEZYjCrljwDXR1i+MPGWi+APDt3rviD&#10;UItM0q1A8y4lyeWYKqKoBZnZiFVVBZiQACSBSexUd1pc8l1nx98UPhV/YOueOpfCOreGtR1G10y+&#10;s9Bsbq2utKkupkhhdZpJ5Fu0EsiK37uA4JcDjZXffEzx1d+Ff7B0jRreG68T+Ir06fpkd1n7PEyx&#10;PNLPNtIby444nOBgsxRMru3DhNO0u++IWsaZ4/8Aicq+E/DemXkcvhzwnqU8cYiuGcR297fNnBum&#10;Z1EVvkrEXX702DHp/GhjovxE+Enia6Aj0PTdZubW/vGOFtftVnLDA7+iGYxx5PQyLVW0Se9/8rL1&#10;vfz1XXaL2d1rZfir3fb9HbRW1d/w74y8UeF/HWleEPHl/omq3euW9xcaTqmh6fNp8cjwbTNbvBLP&#10;OQwRw6uJCGCyAquwFvSbX/VN/wBdH/8AQjXj/jq8/wCEg/aW+GGkacVuptBttT1nVtnP2OGS3Ftb&#10;hyPutK8r7FP3hDKR9w17Ba/6pv8Aro//AKEaOif9b/0vl3C1m1/W39P/AIBNRRRSGFFFFABVPVpL&#10;+HTbl9Mtre81BUJggu7hreJ37BpFRyo9wjfSrlFAHl/w38feJdc+KXj/AMKeIk0kLodvpl3anTIp&#10;VKrdLOWjd3c+aVMHDBI+G+7U/wAcvGXiPwjpHhqLwrPpdpquta/aaOLrWLKS8ggSUOWfyo5oWYjY&#10;MfvB1rC+Hf8AydD8ZP8AsFeHf/Qb6tz4zN8ONWbwx4a+IssMcOqaismlJeSTW9vNeRDKRmZCqb2D&#10;Ntidv3gDAK21sS9XH1XzSauvmrlbKXo/vto/k9TX8E6V8Q7DUJ38X+KPDOuWDRYih0Tw3cabKkmR&#10;8zSS39wGXGRtCg5IO7jB621/1Tf9dH/9CNfPkPhPwd8L/wBorwL4e+Gek6T4aubu1vp/E2h+HYI7&#10;aD7AIf3FzcwRbUD/AGkQpHIy7yHlVTtD4+g7X/VN/wBdH/8AQjV9E/63/r8iNeoeQ/8Az8Sfkv8A&#10;8TR5D/8APxJ+S/8AxNTUUhkPkP8A8/En5L/8TUM0L+ZB+/kPz+i8fK3tXy38e7PwjY/tIaDrtxc+&#10;A/EvjBo9F0228F+JNEW61gx/b5j9r06cyhoSonkkdlhkAFqNzJjcv1VP/rbf/rof/QWojrDm82vu&#10;t/mOXuy5fJfj/VvMPIf/AJ+JPyX/AOJo8h/+fiT8l/8AiamooEQ+Q/8Az8Sfkv8A8TR5D/8APxJ+&#10;S/8AxNTUUAQ+Q/8Az8Sfkv8A8TR5D/8APxJ+S/8AxNTUUAQ+Q/8Az8Sfkv8A8TR5D/8APxJ+S/8A&#10;xNTUUAQ+Q/8Az8Sfkv8A8TWJ4w8ZeH/h7o51fxV4o0/w1pSyLEb7WLyC0gDt91fMkwuTg4Gea6Gv&#10;Lfj94f8AEWuaX4PuPDOjf27faT4mstSktDdR2w8qMSBmLucADcM4DNjop6VLveKXVpeibSb+S1H0&#10;b7Jv7ldL57GJ8Ibb9nvVfGV5f/C6f4bXnisQyS3V14QGmPfCJ2G9na3XftLFck8EkZ5r0bxN4B8P&#10;fETQn0jxTo2n+JNJM5lNhq9jBdwF1Y7W2SIy5HPOOM1y/h74peJbLxrpHhfx74W03w5f65HO+k3W&#10;h622p2k7woHkgkaS2t5El2bnAEbKVjf5wQFPO/tjeG9I8SfsrfE5NY0ux1VLPRdQvbZb63SYQXEc&#10;UpSZNwO11ycMORng0TajC/Rfp+RdKLqVFG+rf5nRaL+zD8JPDerWeq6T8MvBul6pZyrPbXtl4csY&#10;ZoJFOVdHWEMrA8gg5FbXjj4L+BfidcWtx4x8IaD4sntFZLeXXNItb1oVJBKoZY2KgkDIHpXy9q0P&#10;wJl8E2B+BcPgOX4wIlq2kf8ACvxafb0m3xh2uTZ/MLYAnzvO/d7d27nFdT+0Z4O+F8P7Sfw71fxp&#10;8PbHxOupaJrK3Zh8Hya7cXMkTaeIWligt5pGEas4V2XCbyMjdg6zjaSj5v00Ten3fiY05e0V11V/&#10;P5nu/gf4K+BPhldXN14P8H+H/CdzdIIp5tD0e1s3lQHIV2ijUsAecGn+OPg34I+J0lpJ4x8J6F4s&#10;ktAy27a5pNremENjcEMsbbQcDOOuBXmX7Ofwr+G+rQ+E/jJ4P8D6b8PtQ1LQJrRtK0SygtYHinlh&#10;kJmCQxs8im3UKTjaHcFcniH4U/C/wt8fPB8Hjz4leHNK8a6xq1zdyQW+uW631np1utw8cMNtBMGj&#10;ixHGm51UM7bmJ5AEy3Sfn8tf6fTr86Wl2v8Ah9P6X3fL2/w/4V0zwnpMGl6HZ2+jaZACIrLT7aKC&#10;GPJydqIgUc+grR8h/wDn4k/Jf/ia8x+G/wCz7ofw5l8e2yzvrPh3xTPG50bVgbmK1gW2SBrXdKzG&#10;SEhThG4VWCAbVAr5k8KeA/DPw/8ADs37RvhPwzpHhiwg8UtdrBounw2anwuB9gkysSqCrDdfcnna&#10;h6gU7807N9tfVpa/ff0TfTVWtG6+75N6fdb1aXU+zvGHw/8AD/xC0c6R4q0fT/EulNIspsdYsYLu&#10;Auv3W8uRCuRk4OOK5HRf2YfhJ4b1az1XSfhl4N0vVLOVZ7a9svDljDNBIpyro6whlYHkEHIrjP24&#10;fCuheLPgOf7Y0fT9ZS317RHg+3W0c4jMmp2sTlNwON0cjocdVdgeCRVP43fB3wZ8FPhX4l+IHw38&#10;KaH4E8U+F7OTWILrw7p8VgLtYB5j21wIVUTQyIrIVcMAWDrhlVhEbK8nprb8E7/j+BooupZR1ueo&#10;6X8B/h3oni8+K9O8D+G7DxS0sk51y10S0jvTJIGEj+esQfcwZtxzk7jnrRrHwH+HfiLxYvinVfA/&#10;hvU/E6yRzDWrzRLSW9EkYAjfzmiL7lCrtOcjaMdK8x0zw/pP7S3xb8Yt4wtf7Z8HeEWs9NsPCt9h&#10;7Ca6ltY7qa7uYPuTsFuIo0Em5U2OQoZt1W7PwpZ/AT49eDdL8Ir/AGT4K8aw3tjceF7fK2Nle28J&#10;uY7q1izttw0aTRyJGFVj5bbdwJNpONr6dvLqvv8ALur9bZ3Uk3HW/wCP/Dedtnbpf03xx8G/BHxO&#10;ktJPGPhPQvFkloGW3bXNJtb0whsbghljbaDgZx1wK0rPwDoGneF5PDVppFha+HJIXt30eGygS0aJ&#10;wQ8ZhCbCrAkEYwcnNfPPirwr4VX4l+NLv41/DW+8bW95fqfD2rt4dn8SWNtpwt4gIo4oYpmsnWQT&#10;F2MaBywbe2Bt9D/Za8D+FvBPgfXT4M8VJ4t8Pavr95qlvcLM0zWe/YptGdndmaLy9nz4YY2sARSj&#10;rHyav89NH56u/mrdUOT5ZK297fLXVeWi++/RnSf8KA+G/wDwlC+Jf+ED8Mf8JGsomXWP7Ds/tgkH&#10;RxN5W/d75zXaXULiMfv5D86dQv8AeHtVyobr/VL/ANdE/wDQhS6WDzDyH/5+JPyX/wCJpk1l9ohe&#10;KWVpYpFKujqhVgRggjbyKs1keLvFemeBfC+q+IdauVs9K0y3e6uZm/hRRk4HcnoB1JIA60pNJNvY&#10;aTbSRwWh+Afg78K/H1ja6PpPgnwh421qOU2kNjZWFjqV8igtL5YVFkkAAJbGemTXoupXVvo+n3F9&#10;f6ktlZW8bSz3Ny8cccSAZLMxGAAOpNfJv/CJaovxc+Cfj3xXbvb+MPF3iy6upbOYAvpNiuiah9k0&#10;4Ef88lZmfHWaWY9MV7N8ZP8AibfEf4SeHLr97ouoaxdXV5ZtylybaymlhWQdGRZQkm0/xRIe1W4t&#10;JJ79fL/hvub2dtSeaPNdapq/rq1+NtPJ6o6f4Y+IfA/iTwxCnw71/QdU8O2H+ixr4YuLWa0t8DPl&#10;qIMomAfujHWsr40aT8K5/D9rdfFv/hEZNEgmxbzeNI7I20crDojXK7QxA7cnFZXjyb+wP2h/hfdW&#10;LR28+vQ6lpWoqqgNdQRW/wBoiLepjkQ7Sc7RNIBjcaf4X/4n37Svjua+/wBIPh/R9LtdMV+VtRcG&#10;5kuGQdnkKRBmHVYkHapl71v6/r9PO2rjK17/ANf1+PlfTuPDdvocfg2y/wCEXmsf+Ec+yg2C6QIR&#10;ZmHblfK8sbdmOm3it3yH/wCfiT8l/wDia8h+Gs39lfFv4xeHLRo49Ht20/VYbOJQFt57qCT7QAB0&#10;DtCJSMDLSO3Via9kpvV3JjtYh8h/+fiT8l/+Jo8h/wDn4k/Jf/iamopFEPkP/wA/En5L/wDE0eQ/&#10;/PxJ+S//ABNTUUAQ+Q//AD8Sfkv/AMTR5D/8/En5L/8AE1NRQBD5D/8APxJ+S/8AxNVtSsre4066&#10;i1CVZbB4mW4S5WMxNGQdwcMuCuM5zxir9eTftQWlxdfCeV7aWJ2tdU026fS5iQmrpHeRMdP4BJNx&#10;jygMEFnAYbS1TLa3fT7/AOtt+xUdxnwStfgl5+qt8IJ/AfnDaNRbwSun7up2+d9mX1zjd711/wAS&#10;rfwe3gvUR8QJ9GPhLaDff8JKLb7Bt3DHm+cvl4zj73fFeV65qWqeMfjP8KZZ/B1/8PZtOur6T7fr&#10;slm8t9B9ldG0+D7JPOvzlknKyMny2u5QxQ7em8Q/8Tz9pzwrpV7+/wBO0vw3e6xbWrcxi8NzbwrO&#10;R0LpG0iqf4RLJ61dlJxiut/wTb/BO3n5ak35byeyt+Lt+bWv6po6n4XweCf+ELsf+Fc3Gh/8Illv&#10;sn/CLi2+wfeO7y/IXy/vZzjvXTWkLm1hInkA2LwAvHH0ry2xm/sP9qi/02xaOGz1zwoNUvrVFA33&#10;UF0sKTnH8TRy7CcZIhjGflFesWf/AB5wf9c1/lRfmip97/g3F/ivuJXutw7W/FJ/k/vDyH/5+JPy&#10;X/4mjyH/AOfiT8l/+JqaikUQ+Q//AD8Sfkv/AMTR5D/8/En5L/8AE1NRQBD5D/8APxJ+S/8AxNHk&#10;P/z8Sfkv/wATU1FAEPkP/wA/En5L/wDE1k+KvBWi+OtDuNF8SabZ+INHuNpm0/VbSG5t5NrBl3Ru&#10;hU4YAjI4IBrcrnPiJ4HtPiV4J1jwtf3t/YWGqwG2uZtNmEM5iJG9Fcg7Q65QkDO1jgg4IT2HHc8i&#10;8D/Df9mPXPFzWXg7Q/hRqHijSZPPa30PT9JlvbKSNx85WJC8bKwHPBBHrXtHiS30tvD+ojX57Y6G&#10;bdxejUhF9m8nad/m7127MZzu4x1rxP4vaTpHiPxP4C+HfgbS7WHxP4a1Ow1b7bY26xw+GNOjkBky&#10;4GEa4iV4EgXmRZGJHlozDqfjJ/xNviP8JPDl1+90XUNYurq8s25S5NtZTSwrIOjIsoSTaf4okPaq&#10;tzQ+bXy01/NW7q1xXUZXfZffrpf7tfO9u+p8F4Phd/wjdz/wqS48J/2B9oPn/wDCFiy+y+dgZ3fZ&#10;l278Y684xXd2sLmM/v5B879Av94+1eW+PJv7A/aH+F91YtHbz69DqWlaiqqA11BFb/aIi3qY5EO0&#10;nO0TSAY3GvWLX/VN/wBdH/8AQjQ3f+v6/rTzJjpdf1/X/Dh5D/8APxJ+S/8AxNHkP/z8Sfkv/wAT&#10;U1FIoh8h/wDn4k/Jf/iaPIf/AJ+JPyX/AOJqaigCHyH/AOfiT8l/+JqlrXh2x8S6ReaVq8EWq6Xe&#10;RNBc2N7BFNBPGwwyOjKVZSOCCMGtOuc+Inge0+JXgnWPC1/e39hYarAba5m02YQzmIkb0VyDtDrl&#10;CQM7WOCDghPVDjujx3wl8Lf2XPFfiS40nwx4d+EmseINPYvNY6TpukT3VsUbBLJHGWQq3GSBg17P&#10;4w0nQ9S8Malb+KvsN34daFjfRaxHC9oYhyTKJF2bRjJ3ccV4z8XtJ0jxH4n8BfDvwNpdrD4n8Nan&#10;Yat9tsbdY4fDGnRyAyZcDCNcRK8CQLzIsjEjy0Zh1Pxk/wCJt8R/hJ4cuv3ui6hrF1dXlm3KXJtr&#10;KaWFZB0ZFlCSbT/FEh7VVuaHzt8tNfzVu63Enyyv1svv10v92vne3fT+C1r8LB4dum+Ek/hIaEZ8&#10;XB8FrZfZTNgff+zLt34x15xXoNmMQkE5O9+T3+Y15R48m/sD9of4X3Vi0dvPr0OpaVqKqoDXUEVv&#10;9oiLepjkQ7Sc7RNIBjca9Ytf9U3/AF0f/wBCND1/r+v608yY9UH2pP7sn/fpv8KPtSf3ZP8Av03+&#10;FTUUiiH7Un92T/v03+FRTXCtJCQshCvk/um/ukenvVuigCH7Un92T/v03+FH2pP7sn/fpv8ACpqK&#10;AIftSf3ZP+/Tf4Ufak/uyf8Afpv8KmooAh+1J/dk/wC/Tf4Ufak/uyf9+m/wqaigCH7Un92T/v03&#10;+FH2pP7sn/fpv8KmooAh+1J/dk/79N/hXFfEi18bXH9l6j4F1iztbyxkY3Oi61ZubHVI2AGx5kQy&#10;27rjKyIHUZYNG+Rt7uikxp2PHtF8JeNfGPxG0HxZ49TR9FtfDiXDaVoPh64ub8NczRmJ7me6lggL&#10;bYmkRYlhAHmMxdjtC3f2hPC/iT4g/BTxZ4S8K2mnTarr1nc6bv1m6ntIII5kdTLujt5mZl3AhNoz&#10;z8y16pRRJcy5f6/r+kOEnCSkt1/X9ficJ8M9Q8arpptPGXh/Q9FFrDDFavoesXOpefgEOXEtlb+X&#10;jC4xvzk9Mc8R8RtD+Jl38bPDnizwx4d8LalpGh6ZfWEa6t4gvLK4uGujaszFI9OmVAhtiB8zbg+f&#10;lxg+5UVcpOUufr/mmn+ZEEoLlWx4n4P0X4j/APCd+FptR8P+GfBHgzRbK8gfSfDGu3l4ly8vleVm&#10;BtPto1WPY5BySN5wBk1ZsfCvjX4T/wBo2fgGy0bxJ4evb2W+g0nxDqF1praY8ztJMkU8Vrc+ZE0j&#10;FljZFKbmG9l2qvsdFSP1PB/Hvhz4za98KfFWnWWqeHrrxV4ijazjt2kuLCw0O2eJkcwTLazTXM3J&#10;O+QIuSpCJtKviQ/sq+AI/haLc/AD4XHxatv9nFibdWtiA2zcdQ/s3zt/l/Pu+z538f7dfSdFS4pp&#10;rvb8P+H66jTat5fr/XQ+WNU+F/xi1v8AZh0H4eX2n+ErnxLpd1pcZvn1698ie1sp4J0kZv7O3ea/&#10;kLGV24+YvuJ+Su68ReHfiJ8YtHufCvjXRfDPhfwnfbU1M6Lq93q11ewBgXtlEtjbLCsgG1nzIdrM&#10;Aqkh19torRybk5Pq7/PT/LbYlaRUV0PH/FHgTxT4Z+Il544+HUmm3Fzq1vBaa14b14zWtpe+SGEN&#10;xFcxQyvBMqtsOY5EdAowpUNR4P8AAPifWvibF8QfiDdWMeoafYy6fovh3Q/Pns9NWVlM873EkcbX&#10;E8gSNd3lRqiKVCkszH2Cipj7v9d/6/yG9Vb+tNvy6b9TwTwrpvxz8A3niOMN4X8faXqOt3+oaeus&#10;avf6dcaZay3DPDbeYtnciZVQrgbU2ZKAsqqa7j4T+B7nwSvibU9WuI7jX/E+qtrGorYQSrawyeTF&#10;AkcQbkhYoIwXOC7BmwoIRfQ6KI+6vlb5af5LXfzHJ8zb7u/z1/zemxD9qT+7J/36b/Cori4WSMBV&#10;kJ3qf9U3ZgT2q3RQIh+1J/dk/wC/Tf4VneINH0bxbot3o+uaVb6zpN2nl3NhqFl58Ey5zteN1KsM&#10;gcEdq16KTV1Zj21R8nePv2T9Mk+LXgHWPBXwa+Fmm+HvDmqjUbq4aH7DeXqm3li2GGLTXT91JIky&#10;EynLQr9w4Zfcvil4MuPF0Wh6toskdr4r8N3v9o6TNeRSeQzmJ4ZYJdqlhHJFJIhIBKkqwBK4Pf0U&#10;9bJX63/r+vW4ut/K3y1/zZ5F4b8H+KfFHxI0vxt4+ttK0ufQrO4tNH0TQbq4v4Y3uNgmupbiW3gL&#10;SFIxGiiIBFeXLPvGyz4s8K+I9B8fXHjbwHZ6XqOp6nZQ6dq+k65dT2MFykLSNbzpPFbzskiebKpB&#10;jIdXHK7Bn1Sih62tpb+v1+XS1lY736/1+nz631PM/hj4Dv8Aww3ivxB4gnivfGHiq5W61D7DFJ9l&#10;tkjhWGC1gLqGaONFzuYAu8kj7UDBF9G+1J/dk/79N/hU1FNu4iH7Un92T/v03+FH2pP7sn/fpv8A&#10;CpqKQyH7Un92T/v03+FH2pP7sn/fpv8ACpqKAIftSf3ZP+/Tf4Ufak/uyf8Afpv8KmooAh+1J/dk&#10;/wC/Tf4VxvxU8GN8QfDtpa2l22n6ppupWmr2FxNbPJELi3lWRFkQYLI20qcEHDZByK7iijs+2vzW&#10;q/EOjT66ffueO2/hvxv8QPFnhXU/HWm6D4esfDF82qWtp4f1G61J725NvNbqZHltLfykVZ5G2gOW&#10;bb8wCkNsfETwhqtx4o0Txt4Qjs5PFmk28+ntaaq81va39lM0bSQPKkUjRMHiidZBG+CrDaQ5I9Ko&#10;ofS2lv6/Faemmwev9Le336+p5b8PfBetr461jx/40FlF4lvrGHSbXTdHea4tNNso3eQos0kUbSyS&#10;SOWd/LQYSJQvyFm9HtbhY7aJWWQMqAEeU3p9Kt0U77Lp/X/D+out3v8A0vy0IftSf3ZP+/Tf4Ufa&#10;k/uyf9+m/wAKmopDIftSf3ZP+/Tf4Ufak/uyf9+m/wAKmooAh+1J/dk/79N/hR9qT+7J/wB+m/wq&#10;aigCH7Un92T/AL9N/hXH/FpvGd54B1OD4dz6daeLZAiWlxrSypbxqXXzGysUmHCb9pMbru27lIyK&#10;7aik1dWGnZ3Pnn4feHfir8OdDttE0HwL4G0qGe/S71PWLzxbqWp3d2zyqbq4lB0uEzXDoHALSKAd&#10;g+4oSvR/il4MuPF0Wh6toskdr4r8N3v9o6TNeRSeQzmJ4ZYJdqlhHJFJIhIBKkqwBK4Pf0VT1X9f&#10;1bTbYS0v5/rv955F4b8H+KfFHxI0vxt4+ttK0ufQrO4tNH0TQbq4v4Y3uNgmupbiW3gLSFIxGiiI&#10;BFeXLPvGz1K3uFjjIZZAd7H/AFTd2JHardFF9kL+v6/r8SH7Un92T/v03+FH2pP7sn/fpv8ACpqK&#10;QyH7Un92T/v03+FH2pP7sn/fpv8ACpqKAIftSf3ZP+/Tf4Vx/wAWm8Z3ngHU4Ph3Pp1p4tkCJaXG&#10;tLKlvGpdfMbKxSYcJv2kxuu7buUjIrtqKTV1Yadnc+efh94d+Kvw50O20TQfAvgbSoZ79LvU9YvP&#10;Fupand3bPKpuriUHS4TNcOgcAtIoB2D7ihK9H+KXgy48XRaHq2iyR2vivw3e/wBo6TNeRSeQzmJ4&#10;ZYJdqlhHJFJIhIBKkqwBK4Pf0VT1X9f1bTbYS0v5/rv955F4b8H+KfFHxI0vxt4+ttK0ufQrO4tN&#10;H0TQbq4v4Y3uNgmupbiW3gLSFIxGiiIBFeXLPvGz1e0z5JJBGXY/MMHljU1FF9kL+v6/r8QooopD&#10;CiiigAooooAKKKKACiiigAooooAKKKKACiiigAooooAKKKKACiiigAooooAKKKKACiiigAooooAK&#10;KKKACiiigAooooAKKKKACiiigAooooAKKKKACiiigAooooAKKKKACiiigAooooAKKKKACiiigAoo&#10;ooAKKKKACiiigAooooAKKKKACiiigAooooA//9lQSwMECgAAAAAAAAAhAHiLmbf1awAA9WsAABQA&#10;AABkcnMvbWVkaWEvaW1hZ2UyLmpwZ//Y/+AAEEpGSUYAAQEBAGAAYAAA/9sAQwADAgIDAgIDAwMD&#10;BAMDBAUIBQUEBAUKBwcGCAwKDAwLCgsLDQ4SEA0OEQ4LCxAWEBETFBUVFQwPFxgWFBgSFBUU/9sA&#10;QwEDBAQFBAUJBQUJFA0LDRQUFBQUFBQUFBQUFBQUFBQUFBQUFBQUFBQUFBQUFBQUFBQUFBQUFBQU&#10;FBQUFBQUFBQU/8AAEQgA0gE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SOiiigAqt4g8QN4a8MzXy7ndGYRwq5XzZG2LGme252VcngZyeKs&#10;1y3xY006l8PblfLtXjjd3le5t/OMMW0LJLGNwxIiMzg8n5cAZNAE/gjxFqsy32latqL3uq6fIN90&#10;o8sTxPko+0cLyHTGSf3eT94VzF9+094O0++1CykvPEsl5Y6l/ZEtvb+GNWmka68p5fLiVLYmXEaG&#10;QtHuUKVYnDqTb8D24uvG3ibU4YrOS3do0+1fZx9oEpjj3QiTdny1VY3xtwWl6/Ka8lutL8c6f8Rr&#10;7X4/hn4gvrO08avq0SW99pQku7VtHay8yIPeqBiRAxWQo22RSATuVRfE09rfjeK/Jv7r9B/Zv/Wz&#10;/Wx9BeDfiDpvj/QYtY0HVJL2xkd4iWWSKSKRGKvFJE4V45FYFWR1DKQQQDWD4w+PHhnwLrEmlanq&#10;epz6hDCtzcw6Tpd7qRs4mztkuTbRSC3RtrENLtBCORkK2OP8O+MdD+E39v698SPEGhfD668Yas2p&#10;Wmla5rNtC8Mcdtb24jLlwjy7YUeQRs6q0mA7gBmyvDXi/VNK8SeL/EXgvw//AMLW8MeKruPUNP1r&#10;wvrVg8UE0dvFayW87TXCAIrQBg0PmH53BQFRvpK7Xor+uml/v18vMNk7/wBa/j/T2R3usftFeDtB&#10;8QS6Re65epJDcR2lxfR6feS6dazyFQkU98kRt4XJdBtkkU/OnHzDKyftFeCYfCniPxJJ4naPRvD1&#10;++manO8E4aC5Rwhj8spvf5mABRSGzwTXl+r+EfHFr4E8a/DGz8GSX0XiK71M2/iyK+tYtPggvppJ&#10;XkuFaT7T50XnOMRwurlIzuUM2zm9Z/ZX1jVPBfiG88ycatNba4ieHN8Xk311JdXbWF20m/arrDdS&#10;jBPPmoWwYlwo6pN/1s/815trZJhp0fX8On37+VvNH0a3xZ0JfDi68dZkGlNf/wBli48ub/j5+0m1&#10;8vbt3f64Fc4x3zjmq3hn42eGfGWj+G9V0bX3vbHxFM9vpkgjmQzSJHJI6MrKGjIWKQ4cL93HUgHx&#10;p/BnjSTw6nw+/wCEOvVgi8UtrX/CUG9s/wCzmtv7Sa/ChPO+0+aVIi2mEKHz8+35jkWfwd8e+A7D&#10;4Z3/AIc0SO9n0/TRcavpLXkMfkapDo81rE6EtsYSs8cbkNx5UbAEFmCXwyk+m3mrX/PT1sLql11/&#10;4H6P0ufRfg/4naP49bWV0HWH1BtHv5NMvtqyJ5VxHjenzAbgM/eXKnnBODWfb+IpPD0PjnUN0ksi&#10;awoSMOVMsjWNisabu25mVcngZyeK8r+BHwf8c/CDxsi6vqOla/oupaBDbXl3pOntYiC8tX+SSVZL&#10;mVppJluJt0iBR+4XKjIrsvF2mnUvDfjxfLtXjj1gPK9zb+cYYv7Ps1kljG4YkRGZweT8uAMmqatb&#10;X+tv0uvKwk73/rz/AOA/M6zwR4i1WZb7StW1F73VdPkG+6UeWJ4nyUfaOF5DpjJP7vJ+8Kp6X8cP&#10;C2s6fe3tn4gea3stYGgXB8qZWjvjMsAiKlQ3MjKA+NpBzuxzWf4HtxdeNvE2pwxWclu7Rp9q+zj7&#10;QJTHHuhEm7PlqqxvjbgtL1+U15BqPwJ8Vx6Po1zpdksOoT+KzLrVobqNPM09dbkvYLpSCQ0kaMSF&#10;yDsnccsqrUa8yXRtfmv68t9kU/hb/rZ/1+HU9ftf2jPBt54gi0ePXb4SzXMlnb30mnXken3NwgYt&#10;DDetELeaQbJBsSRmyjjGVIEmnftD+C9W8KeHPElr4maTR/EV/HpemTGGdXnuncosfllA6HcpzvUA&#10;AZJA5ryiz8G+Obv4beFfhZL4Lk0+LQbjTxP4pF9aLp1xBZTxyq9vGsrXHmy+SilJIo1XfJ+8IVd+&#10;RoP7L+raF4e8J6mZJptSth4deTw87RCHTLiCa0/tG4STdtYvHaxZAzzE5Ukytm4qLfvPS8Vfye7t&#10;0/TS+gpaJ23s/wDgf11V7dD6e8QeLLTwrot7rGs6tHpel2UTTXN5dz+XFEg6szE4Arirb9ozwnPp&#10;GoajLqGuadFZGFXg1TQdSsbqZpmZYVgt5oElnZ2VlURI5JGBzxXE/En4peBvi94c/wCEa8D/ABE8&#10;F6/4uF7aahYaLD4it2a/ktLiO5NuRG7MA4hKkhTtzkggEVP4mvfGnjqXw/r8Xw11TSZfCeqx6kmk&#10;axf6cbjU1e3ubeZbcw3MkSPGsyujSyIGOVOwfOJW13/S01/PTpa43p66/wDAXl/XZnU2/wC014Gm&#10;js/M8Q3ljPdarFoq2eo6deWl1Fdyp5kUc0EsSyQB0+ZXlVVIIIbkVtR/GrwzN46n8HR6+z+I4J4r&#10;aWyWOY7JJIJZ0Uvt2ZMUMjfe424OCQD4h4m+EXiT4zfEOHxHrvhi68MaJe+Xpkun3N9bPfW1vHY6&#10;mn2t/JkeNXM18gQRySEBFc7TkLVs/gf4t+GfjvSfElnYXXjt9LFjc6hcwS2tte61dNFqkd3NGksq&#10;Ro4e9ifY7ooTKoxKBTWnXy/H+nftdLo2J9eXt/X9eTfVHuzfHDwsvjqDwc3iB08RzzzW0dm8Uyhp&#10;YoopnQSFdmRHPEwG7ncQMlWANR+OHhbSdM0vULvxA8FnqertoVpI0Ux8y9WV4miwFyoDxOC5AX5c&#10;7sEGvFtN+C/iLxv8QdY8R63o9z4WttZjv7q2824t5bzSbnOlraO3lSOhk3WLyjYzqAAGbJIrl2/Z&#10;/wDir8QfC8ejarLoXg8wWesmSS6tm1RHvL/UJpRJbeVcwmJoo0iZJHBx5+NmQwE7QhJ72u/xuvw8&#10;91uPdu217f8AB/L7ntofYv2y4/57yf8AfZo+2XH/AD3k/wC+zXPeCbrWL7wdodx4hsf7M16SyhbU&#10;LPzEkENxsHmKGQlWAbOCCRW3VSXK2iYu6TsTfbLj/nvJ/wB9mj7Zcf8APeT/AL7NQ0VIyb7Zcf8A&#10;PeT/AL7NH2y4/wCe8n/fZqGigCb7Zcf895P++zR9suP+e8n/AH2ahooAm+2XH/PeT/vs0fbLj/nv&#10;J/32ahooAwPibdzt8N/FgM0hB0m7BBY/88XrfrmviZ/yTjxX/wBgm7/9EvXS0AbH/CP/APTx/wCO&#10;f/Xo/wCEf/6eP/HP/r1sUUAY/wDwj/8A08f+Of8A16zNW8P6zdqkWlarY2IhdvMN5p73G/KoRjbN&#10;Htxz65z2rmfgpNqv9ufE+y1XXtQ8Q/YfFBhtp9SMW6GFrCzkESLEiIqKZGwAoJ6sWYsx9Lg/1tx/&#10;10H/AKCtHSL7pP70n+odWuza+4850H4Y+IfDOlQabpmu6Ha2UO7y4hotw23cxY8tek9WNX/+EP8A&#10;GH/QyaJ/4Ipv/kyu9ooA4L/hD/GH/QyaJ/4Ipv8A5Mo/4Q/xh/0Mmif+CKb/AOTK72igDgv+EP8A&#10;GH/QyaJ/4Ipv/kyj/hD/ABh/0Mmif+CKb/5Mrzv9pPwZpNjceA9fWCa41V/H2hFJ7y6luRb77pI3&#10;ECSMywBlJBEYUHJ9TXt/ibVm0Hw3quppGJmsrSW5EbHAYohbGffFRzqNKVSXRtP5KL/X8C+VucYL&#10;ql+La/Q5T/hD/GH/AEMmif8Agim/+TKP+EP8Yf8AQyaJ/wCCKb/5MrybR/hDoOtfAS0+Ic1hZyfF&#10;S88OLrv/AAmzW6rqSXzW4nBWYDesIc7RAD5fl/JtKkg9P49+IOqeIPgb4C1C2lbSLrxrd6HZXU1o&#10;5EltDeyRG4ETdVYxs6K4wVLBhyBW0oyjJ0/tJpeV5Npa+qfQxU4tKd/dabv5RSb09Gjsv+EP8Yf9&#10;DJon/gim/wDkyq2neA/Etl/aTQ+IdK+1Xd8bqd5NHlKH/R4IlVFF0CuBFkkk5Ldsc8V4w8A+GfgL&#10;rPgjXfAPhvS/C8uoeI7TRtWh0u3W2TUbe6LREzhABLIkhjkWR8sCrDdh2z614u0WDxF4Y13T7ma+&#10;t4ZozmXTb+eyuFwisCk0DpIhyByrDjI6EispyUacqi2V180k/wAmjSKvUVN9bP5NtfmmcpoPwx8Q&#10;+GdKg03TNd0O1sod3lxDRbhtu5ix5a9J6sav/wDCH+MP+hk0T/wRTf8AyZXzx8O/CGnWP7Ivhz4m&#10;6n8QPG2keJl8NRau+t3njTU7qE3Xk7wWtbi4kt5Az4HlmIg5wBnFet/Ej4yeNPht+z3afEVvBum6&#10;lfWOhrq+v6TfavLp8lsRbrJLHDttp97hty7W2Dj71azjyOUW/hdn21v/AJa9tBRvJxSXxbfK3+eh&#10;1n/CH+MP+hk0T/wRTf8AyZR/wh/jD/oZNE/8EU3/AMmVm6P8RvHWv6ppV3Z/DcxeD72ZImvL/Vxb&#10;arFGw/4+GsXh2iLOPladZgDzEG+WptY+J2u6t4g1nQ/h/wCHdO8S32hyJBql1rGrvptlbzsiSC3W&#10;SO3uJHlEckbkCMIA6jfuJUR/X9feJSUldbf5lz/hD/GH/QyaJ/4Ipv8A5Mo/4Q/xh/0Mmif+CKb/&#10;AOTKj8O/EfWNZk1zQLvQbPS/H+l2aXf9kS6kz2Fykm8RSRXYg3mIvGyMxgDoVOY8FS3NfDT4yeNP&#10;Hfgnxlq1/wCEPDmgav4fv7rTRpsniaeWPzrd2EpuJfsCmFCgSVGVJd0cqEhc4pSaim30V/lt+ZST&#10;drdXb57/AJHU/wDCH+MP+hk0T/wRTf8AyZR/wh/jD/oZNE/8EU3/AMmVl/Bn4leM/il8K4vF2oeD&#10;9I8P3OpWgvNF09ddmuFuY2UtE08hs4zAH+Q/KkhCuCRuBSsD4Eak83xW+LNpqngvS/CnixZ9Mu9X&#10;utI1+41WDUGktmWJgZreDyykcQUqqAHr15NNOMnGXT+v66rt2nmVk11Oz/4Q/wAYf9DJon/gim/+&#10;TKP+EP8AGH/QyaJ/4Ipv/kypPHvxGu/DuuaX4a8PaKPEni3U4JrqCxluxaW1vbxFVee5n2OY490i&#10;INkcjszcIQrFfCfEl3qV7+1l8E5vFvw80zw34uaXVETXtJul1GC8tF024PkC7aCGYFHcMYpI1X58&#10;oXwxCWv9dvz1/XsXb+v6/r5anuX/AAh/jD/oZNE/8EU3/wAmUf8ACH+MP+hk0T/wRTf/ACZWRqnx&#10;V8V654s1rRfh74Q03xFFocy2mpapr2tyaVaLdFBIbeEx2tw8rojxlzsVB5gAZmDBdnwP8SrjxVea&#10;9oV/op0LxlokUMl3pM9yJYHWZWMM0Nwq/PC7RyLuKK4MbhoxgZOl/n/Xcnrb+v6/XQb/AMIf4w/6&#10;GTRP/BFN/wDJlH/CH+MP+hk0T/wRTf8AyZXmvgH9oT4nfEvQ9Vv9D+EWnFtG1G90u+F54rMMVzPb&#10;TvE62D/YyZ/ufemW3XcwXccMV9Fh+OXhqT4MWnxNlN5beH7qyivI4ZYD9qLSlUjgEYJzK0jLGFBO&#10;WIAPOafS/p+O33js78vXVfdoS/8ACH+MP+hk0T/wRTf/ACZR/wAIf4w/6GTRP/BFN/8AJlcl4o+K&#10;Xxf8NeF9T8RL8HdP1WztbOS6i0fTvFTS6zIVQssbW4svJ35GCI55D/cEhwD3viPVPFd14Psrrw54&#10;c0vUNVvEjNxpuvatNpscMbxkuPNjtZ2LqSF2mNc5JyMYM62bXT9dvy+QLdX6/p/w5n/8If4w/wCh&#10;k0T/AMEU3/yZR/wh/jD/AKGTRP8AwRTf/JlYn7Kt9pOofAHwi+heHY/CelRRTW0GixahJfpaiK4l&#10;jKrPIqvICUJywB5rc8ZeKfHtlry6b4S8B2etQCATPq+ua8um2W4kjyk8qG4nLgDJzCq8jDHnFSsn&#10;ZExfMrif8If4w/6GTRP/AARTf/JlH/CH+MP+hk0T/wAEU3/yZU3wp+JEvxG0rVze6NN4f1vRdSl0&#10;jU9OkmWdI7hEjkzFKoHmRsksbKxVSQ3KqQQO3o7Pvr9+qGeZeIvh74q1rw/qmn3HiXR1t7u1lgkM&#10;WiShwrIVOCbsgHB7g12v/CP/APTx/wCOf/XrSvP+POf/AK5t/KpqQEP2y3/57x/99ij7Zb/894/+&#10;+xU1R3Ewt7eWUo8gjUtsjXczYGcAdz7Um0ldjSu7I5Xwp8OfAfgPVNS1Lw14X8O+HdR1Nt19eaTp&#10;8FrNdncWzK8agudzMfmJ5JPeuihu4BJOTNGAXyPmHPyrXG/Dv4tDx1rWoaNfeE/EHg3WbO0gv/sH&#10;iBbXzJbaZpFSVWtp5kHzROpRmVwRyoBBPcQf624/66D/ANBWqs0kier/AK/rT8A+2W//AD3j/wC+&#10;xR9st/8AnvH/AN9ipqKQyH7Zb/8APeP/AL7FH2y3/wCe8f8A32KmooA+d/2iNa8W+JrrQdJ0D4Ye&#10;JNbg0XxRpWsPqlvqGjRW1zBbzpNIIhNfpLuwCoDxoCw6gYNet6Frh+IHhS8TW/DupeFBdLJaS6bq&#10;9zZvcGNlwXDWtxNGAQxx8+7g5A4zz3xD+L2reA9W0OJvB8z6Vf8AiCy0J9SvNQiiB+0yLGk0EcYl&#10;ZwGYArJ5J4PPTPpjusaM7sFVRksxwAPWpSi6Uk9Ytu9+9o3/AAsU21NNaNJW9Lyt+Nz5vex+Idj8&#10;JH+D1j4akknTSz4dtvHk19Zf2atn5XkpdvD5/wBpM6xYJhEOxpBjzAp3D0Hx58L7fUvhXovhvw7e&#10;w2t74Zk0+80VrqYmMzWLxvDHKRzscR+WxwSA5IBIFZS/HTxBcaC3ji18G2lx8LhCb0az/bDrqclk&#10;OTeJY/Zthh2fvQDOJDHz5e7CHsfiX8VNP+HPhK01lbS41641K6t7DSdO00qZdQupziGNGYhVU8sX&#10;YhVRWY8Crbk9X8Ta163v7une7dtN7kWSfLbRJ+ln8WvayV9dEefalH4m+NnijwbHrXhC88B+HvDe&#10;qx67ePq2oWM82oXMMbrBDbi1nlxEJHErSSFGIiVQh3sV9R8WazLpvhrWriw0241+8CEQ6bp81uk8&#10;5KquEaeWOMYyT8zqMA98CuM0X4ueKNJ8a6F4c+IXg/T/AAy3iAvFpOo6Lrjapay3CRtK1tKXtrd4&#10;pTGjuuEdGCMN4OAe/wBf8SaZ4N0PWtd1m7Wx0nTY3urq5cEiONIwzNgAk8DoASegBNRUipU3F6J3&#10;v+TfrZL5JFRuqie7Vvuu2vxb+d0fNX7JPwd8OeC/Dng+y8QfAGx8H+NdD0uIXHjC6s9Ckaa7VVRz&#10;HPbXMtwXbcx3si5AbJBIB739rj/hIPFHwT8WeDfCnhDUvFmp+I9Iu7CKbT7zT4ILSR02oZjc3MLb&#10;SW/5Zq/3TkDjMPi/9rK3+H/hw+I/E3ww8f6J4aZo0h1a4s7J0dpHVIg0Ud200G8uuPPjjAJw21iA&#10;fd62qSlN3emv49vLfbToKEuSV1q/6+84H4f/ABE1XxJcGy1XwB4h8GxwW4YXmtXelSRSsCBsUWl7&#10;O+7kn5lC4B5zgHkrW11/4M+LvGd/o/hy68d+HvFGpDWhb6Pe2cN/Y3bQQwyxst1NDG8LCBXDCTeG&#10;ZlKEYava6Kze/Mt9v1/NL7iYx5YqC2X6af16nlfgPSdV1z4h6l8QfEVivhua40uLR9P0OW6inuII&#10;FleV5Lh4maPzHZlASN3VQn32LEL5z8avhX4q1jx1rOk+E7aFvBnxKtbez8W3y3sUR0zyHVJplQuG&#10;ka6s2a3zGCVaGInA5H01XLeE/iJp3jLxF4v0ayguorrwxqEem3j3CKEkke2iuAYyGJK7JlGSFOQe&#10;MYJcbXVloru3S19b+Tbv6l6q76vr1Tto15pL/Mta9ri+FfDcs+laNca89qiJBo+kS20c0i5C7YzP&#10;LFEAo5+Z14U4ycA+BeDfF3jfw/8AGD4i+Krn4L+MW07xHHpiWkcep+HzLGbeGRJPMB1QAZLjGCeM&#10;5xX05XO+Htb1/UvEfiWz1Tw1/Y+k2E8Uel6n9vjn/tSNolaSTylG6HY5ZNrZJ27hwaW8rvXr/X9X&#10;JsrJJHD+OtF1XQfiZpvxH8OaaviOddJk0XVdEjvIoLqW380TQyWzSssRkR/MUpI6KwlzvBQBvPfG&#10;GrfEnxf8YPhb4uT4aX1h4V8O3179q02XVtMfVi09nJAJ2UXfkLChccJNJIwYnYu0BvpyihaWXRfq&#10;7/m39/pau76v/hvysvkfK/iX9n/wv4Z+Ini/xBqHwW8O/GHTfEuof2osxs9Kl1awnaKNJYSb9okk&#10;gLR+YpEu5TI67SMGvRfhF4b0TwRb67qegfBnRPhrFNboy2OljTYNTv3QOfKlS2P2dcZAQm4YEu2d&#10;gGT7HRSj7keVdrei6A3zNtrfU8A/ZvuPE/gv4ceLYdf8Ba1pWox65qusWmnyX2lyy38d1eT3EccT&#10;R3jRrIFdVbzXjXceGIyRieEfhj4i8Y/sj6T4H1PTn8EeL9Ha1ltI9YuLa4ia6tLmO6hdjazSgwu6&#10;BDyHA3Hb0z9NUVXa3S1vK2z9Qvq5d22/nq/kePXPxX+It5atp2nfCe5sdeZNg1LVtd04aIkmOX8y&#10;Gd7p4weQPsyMwGCEzx0/iTx1rng/SdHC+EtT8ealNDtvpPDEun20UUqqu5tl7exEKzFtqq0hAUhj&#10;0J7qikJHzv8Astat4s8F+BfDvgnxJ8M/EWhSwSXjz6xcaho8tlEJLiadM+TfvMch1X5Yj8x9Pmrn&#10;/GXw5N18TfGOqeNvg8vxugv7mOTw9dS3emXFnplqII0+ytbX9xGIGEqyu0kKSFxLknICV9UUUrap&#10;r+v68v1YLRW/r+v66Hz5+yr4Y1z4byePdD1rwLp/gqxvddfV9O/sG7tZNIWB7a2jEEAV1mDIYm3F&#10;4IlJ5XggD337Zb/894/++xU1FVfRLskvuVg6t92395Tu7uBrWYCaMkowADD0q5UN5/x5z/8AXNv5&#10;VNSAKhvDOtpObVY3ugjeUszFUL4+UMQCQM4yQDRtuP8AnrH/AN+z/wDFUbbj/nrH/wB+z/8AFUmr&#10;qw1o7nlHwL8L/ELQ73WtQ+Iml+Hf7e1QJJdazouu3F757KSEgjgls4Rb28as2xA8hyzM5d3eRvV4&#10;P9bcf9dB/wCgrRtuP+esf/fs/wDxVQwrP5k+JI87+f3Z/ur/ALVU3cXVsuUVDtuP+esf/fs//FUb&#10;bj/nrH/37P8A8VSAmoqHbcf89Y/+/Z/+Ko23H/PWP/v2f/iqAPH/ANqD/kB/D7/sffD/AP6XR16X&#10;43sZ9S8F6/Z2sZmubjT7iKKNerO0bAD8SRXC+OP2bfCXxG1htS1+48SXM/2mK8SG38W6za20M8WD&#10;HJFBDeJFEylQwKKpDc9STXZeDfBdv4F0f+zdNvdRubbzGl36zqd5qk+44yPOup5JNvHC7sDnA5NZ&#10;uHPRnSl9pt/fGK/Q0U3GpGcelvwbf6nleh+KtM0/9iG01u6lRdOs/AYa487jYY7HbJG4wcMGVkK4&#10;yCCMZ4rr/BOtWPwn+AHhS78XXMehQaPoFjFetdHBikWCNDHgZLPuG0KuSzEAAkgUy5/Z88HXniZt&#10;cmsJ5J2vBqLae2pXv9mNdBg4uDYef9lMu8B95i3bxuzu5rU+JXwh0D4uWWlW3iaK4nXSr1dRsZtP&#10;v7vT57e4VGRZEltpo3BCuw+9jmt5zc3OfWbV+ytzbd/if3IwhTjFQh0gml53t93wrvv5a8j4P8N6&#10;78WfGGj/ABC8Y2E+g6VpJkm8L+FLpNlzbtJG0bX18Mn/AEgxs6pCOIVkbdukb930PxxXwhcfCvxR&#10;ZePNSk0jwtqPl6dd30LvG8JnaKGJldQShEkiYYjavVvlBrP0n9nDwppHiLSNb+0+JNTv9IuDd2P9&#10;teLdZ1KGGYxvH5ghubySMtskdclTgMcVtfFPw14V8VeAdfs/H8en3Xg+LZe6lHqIZbbZAY5w0mHG&#10;UDRqSpyCAQQQSKibVvLr6dde9v06aGsbua/r5Jf1fW+ur82+JrfEL4W/DrXtY8U3/hb4reCtKtmu&#10;b/SNS0VrHUJ7aMBmYzCWW3nmG3cE+zxKzADcnUafx61LTvGWreGPAkPg6Tx1reoQy63HpV7q82la&#10;bFbQlI2kvmQMZE3zoohMMuWySo2ZHFfDxvgJrnizRdF0TVtZ1DWHlE9j4T12716VLcRjzY7j+y7y&#10;UpBCu0NHM0SxhtoRslRXt/j34R6B8SptOudbgmGoadv+x6lpd7dabe26uAJES5tpo5VRwF3IG2tt&#10;GQcCnNN2uv6/4f8AyvrpCSV0v6/pX/pa+I/Bnw9d/Dz9po+Ho/B/hb4dWN/4RudQn8PeC9Ye6sJp&#10;I7y2jiuWgNpbLFJiSZN6xneOrHZgMk+Bvgbxv+2Z49/tvw5Y6hYt4W0i+utLkhX7Ff3L3N8nn3cA&#10;Gy5kVY1CmUNt6gZCkeoeH/2ZPAfhXxTp/iXSdNubLxFZ+YG1VNWvzc3ocoWF5IbgteDMacXBkA2j&#10;GMVp6X8DPDejfEy98f2raqPFF4nlXFxNrupS28kfzlYzbPcmDYpkconl7ULEqAeacbe5fdc3481v&#10;zX3aeVN6TUevL+HLf8n95y3wL8N6f4V8X/FrwTptusHhDTdTtRYaIfmtbKO4sIZJoYUPCRM7O3lj&#10;5QXbAAOK85+C/wCzV8ItU+J3xttb34V+Cby10/xLbQWcNx4ds3S2jOl2blI1MeEUu7NgYGWJ6k17&#10;v4P+DOg+BfF2veJtJfUxq+uNv1B77WtQvIZW4wRDPcPGhUKqqUUbVG1cLxVHxd+z/wCE/GviO516&#10;+h1Cx1e7hSC8utD1nUNJN6iAhBcC0uYhPtBIHmBsA4HHFStHzf3bfin+lvn950a87nbt4Y0dvDZ8&#10;PHSbE6AbX7CdKNsn2U2+zZ5PlY2+Xt+XbjGOMYrw/wCAPgnw78P/AI/fGzR/C+gaX4b0lI9DkWw0&#10;izjtYFZreYswjjUKCT1OOa9Pt/hL4f03wH/whuk2f/CO+HsfLb+H7i40yVDv8xmWe2ljlVmbJZg4&#10;Lbm3E7jni7T9kzwRYape6lbXvjG31G+EYu7uPx54gWW4EYIjEjC/y+0EgZzgE4p/abuTbRLsR/tA&#10;Xlh4q1zw58P4/BzeO9dvI5tZTS7rWZdM0yO3gZI2kvXjD+ahedFWIxShjk7RsyOH+DPh67+Hn7TR&#10;8PR+D/C3w6sb/wAI3OoT+HvBesPdWE0kd5bRxXLQG0tlikxJMm9YzvHVjswPbfHfwh0D4kS6bca1&#10;BML/AE3eLPU9LvrvTr63VwBIiXNtNHKFcBdyh8NtGQcCuf8AD/7MngPwr4p0/wAS6TptzZeIrPzA&#10;2qpq1+bm9DlCwvJDcFrwZjTi4MgG0Yxipp+7NSl53+aaX3XW99r9rOXvRaW+n4NN/r9/rfkPCXw7&#10;8M/HTx18Trz4k+HNO8WXeieIW0bTtL162W7ttOs1tbeSN4YJQUR5fNaRpQNzBlXdtRQOY/Zm8H6F&#10;4R8eftE6p4dtYdd1rTNe/s2z1C4xcXohTTbRxYG5OZGjSQbApY4KDOSM17Z40+CHhrx7rH9r6jFe&#10;2WrGEW0uoaDqt9pFxcQqSVimktLiJpUUsxVXLBSzYAycnwu+CegfByXxH/wi0S6faa3ex30tikSr&#10;BA6W8UAESrggFYlY7ixLMxzzSinyuN7Pk5b+fu+96uzb9dzRyV77+9f5a6ei0XyXXbz74NfCHwB8&#10;XvhL4M8aeMfDOieOPFes6Zb6je65rVhHdXSXUkatKkTyAtbrHJuVYoyoj2YABBrs/wBnvWr/AFbw&#10;fq8F3ez6paaXr+paXp2o3UhllubSC4ZIy0h5kKYaLeSS3lZJJJJdrf7PPhHXdTu714tT01ryZri7&#10;tdF13UtMtLqV/vvNbW1zHFKz4+YuhLfxZrvNK0eLQtNttO02CzsLC1jWGC1tbYRxRIBgKqggAAdh&#10;WnNq2lZPp0Wqf4Wt6Mxtol269dn+d7+qNGiodtx/z1j/AO/Z/wDiqNtx/wA9Y/8Av2f/AIqpKJqK&#10;h23H/PWP/v2f/iqNtx/z1j/79n/4qgCaiodtx/z1j/79n/4qjbcf89Y/+/Z/+KoALz/jzn/65t/K&#10;pqp3az/ZZsyRkbGziMjt/vVcoAKgvpY4bG4kmuBaRJGzPcFlURKAcvluBjrk8cUv2y3/AOe8f/fY&#10;pktxaTxPFLJDJG4KsjMCGB4II7ipkrpocdGrninwV0yfwb8WvF3hmTVNWu7T+yrHULKG/wDEl3ry&#10;ywtNcoLtprpy8EsmzBt418oCMMskhZlj9ug/1tx/10H/AKCtc34I8A+CfhnY3Fl4P8OaB4Us7iTz&#10;prfQ7GCzjlfAG5liVQWwAMnnArehu4BJOTNGAXyPmHPyrWjd7f1/X9WstFPVvv8A5frv89bvV3KK&#10;h+2W/wDz3j/77FH2y3/57x/99ipGTUVD9st/+e8f/fYo+2W//PeP/vsUAeCftJ+DNJsbjwHr6wTX&#10;Gqv4+0IpPeXUtyLffdJG4gSRmWAMpIIjCg5Pqa9v8Tas2g+G9V1NIxM1laS3IjY4DFELYz74rwn9&#10;ojWvFvia60HSdA+GHiTW4NF8UaVrD6pb6ho0VtcwW86TSCITX6S7sAqA8aAsOoGDXreha4fiB4Uv&#10;E1vw7qXhQXSyWkum6vc2b3BjZcFw1rcTRgEMcfPu4OQOM5Wk8POMNHdtf+AwS/FfgaXiq0HLVWSf&#10;/gUn+TPFtH+EOg618BLT4hzWFnJ8VLzw4uu/8Js1uq6kl81uJwVmA3rCHO0QA+X5fybSpIPqsPxe&#10;sNJ+Ben/ABH8Qq1paSaJb6rcQWqmRy8sSMIYl6u7O4RV6sWA715c9j8Q7H4SP8HrHw1JJOmlnw7b&#10;ePJr6y/s1bPyvJS7eHz/ALSZ1iwTCIdjSDHmBTuHqOvfCDwb4o+Huh+C9VW4m0TRfshsvsuq3Flc&#10;RPbACCQT28kcgZdoOQ3UZronaXPyaRbXL5L3r6ejja+9rGEb+456ySfN5v3ba9r8221zwn4X+B9Y&#10;0D9rPwr4k8XLGfHfijwbrV/q4ifeloovdNFvZRn/AJ5wRkJkcM5lfrIa9I/a30uS8+CXiG7tdY1z&#10;QtQsbi2ktr3QdYutOmRnkiiOWgkTeNrt8r7lzg4yAR51pXwmudD/AGtPDGv6f4T+ILeF9J0u/wBO&#10;k13V/HbX9u88stu8Ugjn1WSZrfbFKGjaLlzExjO0Mnp/7TdvrWvfCTWtH8NeHbzxTqmoXVsqW1hd&#10;WcJjVJI5GkZrmeJduIyvyknLDjGSIlaVCCXnp296TXn1X53vtfve1m/T/wBJSfl02+R5J8WvEGra&#10;5+zL47tde13XNL+J3w4ge1ub/QdavNLN0xC/Z78rbSoJEnh2ybX3KjmVByhNe66l4t1D4c+PPh94&#10;Lt9GjvvDOtibT4tYvNduLjUIJ4bWe4xJHLE5mUpAB5r3G8s3KnGT47+1F8N/Ffxb+HbeJvBfh640&#10;vxjqOmyaDqvhvVLyySe6095CyB5EuHgDwy4mUiQ/I8y/efA9X+M2l6vNrfgDxV4f08eIZPC+rzXl&#10;1o9vcwxXN1BLZXFsfIaaRIvMVpkbEjqCqt8wOAW5Pd7319e/4p9k7rZMpJbLbp5Lt+FvNWe7L118&#10;SPEek/GjSPB2o+HNLj0LWra8uNO1i11mSW6P2dYS6zWrWqrHkzYBWZ/u5OM4HivxU1bxz44/aG1n&#10;wZomneI7XV9K0e01HSdQ0XxsdN0m3hllmVp7yI2TgzFodgieO9QgAhY/naux1LVPG/iX41/DfxTJ&#10;8Pb7TfDdjb6hY3Uc+qac9/aPcfZwJp40uTH5KiI/6mSaQ8/IMDdY8Lt4kj/au8Wa5deCtVsvC+oa&#10;HZaPb69Ne6a1uZLaa7laQxpdtOEcToE/dbs53KgGaIq8o/P8n+O3/D7F0oSa30/9KV1917m7+z34&#10;mnHhjW/Devrq1t4n8LXjW+tSa1qo1IyySotws8d0EjV4nSUFQIogmCnloFAp2m/FLxx4402z8QeB&#10;vBOi6p4RvFE1nf654jl0+6vYCAUnhgjs518uRTuTzJI2II3Kmaxfh7Z6xqvxO+MEev8AhDVdA0Dx&#10;HJD9k1O7vdPeO4jjtI7VwqwXMkiltrOu9B8v3trfLTfA+veNfg74J0PwPL4B1HxqdDs4tMste0PU&#10;tNhtLm3iRY4ZJ0ubmKWKQqo3qkcoBBKlsgUX5nd9lb8b37dLLTd9iWklp3d/09euvkj0bQfiRD4s&#10;8C3fiLQ9I1DUbu2NxBJoWYYbxbuF2SS1bzJFiWQOpXJfYeGDFSCeMm+MPjjwrqHh+Xxr8PbDRtB1&#10;rUbfSo7rSfEJ1C6s7i4cJD9pga2iRULlULRSy4LDgjJHN+KPhT4qg+B+taXpt/b3XibWtf8A7e1m&#10;x03Umslu4JLtZbmwt7nAaPdAvkiQ7d3JPlhzt8v8WfCdZLjwxq3gD9mPSvCE2ha/pmqXl1JJodtr&#10;d3DDdJJJHamC4eNyVXLNPcx5xgKxO5VF3nHm01in87c1n2V2k79L22uW9127St+PL83p06/d9r0V&#10;Ts9TiubWGaT/AEWSRFdoJpELxkjJVirFcjocEjjgmpvtlv8A894/++xT2AmoqH7Zb/8APeP/AL7F&#10;H2y3/wCe8f8A32KQE1FQ/bLf/nvH/wB9ij7Zb/8APeP/AL7FAE1FQ/bLf/nvH/32KPtlv/z3j/77&#10;FAE1FQ/bLf8A57x/99ij7Zb/APPeP/vsUATUVD9st/8AnvH/AN9ij7Zb/wDPeP8A77FABef8ec//&#10;AFzb+VTVTu7uBrWYCaMkowADD0q5QAUUVT1jSbXXtIvtMvUaSzvYHtp0jkaNmjdSrAOpDKcE8qQR&#10;2IpO9tNxq19Tk/BHxf0L4heLPEmg6PHeStoaQPJfyQhLW6ErTJmBs5kVXgkUttC5X5S3Wuyg/wBb&#10;cf8AXQf+grXkvwr/AGedO+E3xM1/XdIutUbRrzR7DTLO11DxFqOotF5Lzs4K3MsihQHiCYJ24kAC&#10;hm3etQf624/66D/0Fap20sTrd3/rQmooopDCiiigDzH4h/F7VvAeraHE3g+Z9Kv/ABBZaE+pXmoR&#10;RA/aZFjSaCOMSs4DMAVk8k8Hnpn0x3WNGd2CqoyWY4AHrXjf7UH/ACA/h9/2Pvh//wBLo69L8b2M&#10;+peC9fs7WMzXNxp9xFFGvVnaNgB+JIrJycaE52u03+EYv82zRRUqsY3sml/6VJX+5I80X46eILjQ&#10;W8cWvg20uPhcITejWf7YddTkshybxLH7NsMOz96AZxIY+fL3YQ+pat4n0nQfDd34g1DULe10S0tW&#10;vZ7+Rx5SQKu8yFv7u0ZzXjmh+KtM0/8AYhtNbupUXTrPwGGuPO42GOx2yRuMHDBlZCuMggjGeK5H&#10;49ReIvBf7BVk1rpS3OraDo+h3F9ptyxQeXbS2r3KORnChI5Nx5woat6qVN1IJ/C0k+93JXfpZN27&#10;+hlTvUdOTVue+na3Lp8+br2PUvDvxI8feNprDUdD+HlpYeFLmRCLvxVrcmn6i8BI/fJZR2s+Mr8y&#10;pNJE/QMqHOOy8UeIL/wzpd1e6d4Z1TxZcidU/s7R5LSOcgqMtm6nhjwO/wA+eeAa8gvZviF8KfC2&#10;ieMdc+I0njm5utQ060vtCh06xt9MlF5dRW/+gskazqU84Mplml3hMYBcFfeoP9bcf9dB/wCgrTlG&#10;y+fz0tv0+4UXfV/1+v3nnvwV+NB+NmgR67aeCvEfhrRbiLzbO+1x7DbdjcysEW3upnUgqc71XtjN&#10;ekV4b+ybqcOi/so+EtQud32e00+4uJNoydqTSscD1wKy/iX420X4zaT8PtE0zwVceNb7xLpi+KrT&#10;R9T1eTSrGCzCRDfqDReYJF3XMaiHy5gWydvybqh78sd1/wAF/kn8kVay5nt/w36tfefQ1FfLfwZ8&#10;PXfw8/aaPh6Pwf4W+HVjf+EbnUJ/D3gvWHurCaSO8to4rloDaWyxSYkmTesZ3jqx2YH1JT+ypLrf&#10;8G1+gbScX0t+KT/Ua7FUYhS5AyFXGT7c14tof7R2s+JLvWrbTfgp4/uptHvjp18BdaAnlXAijl2f&#10;Nqg3fJNGcjI+bGcgge118iy+G/itrvij4mnwL4g06z0uP4l6bLeafHYyxag8KRaU9ywvftaRiPyQ&#10;26IwOXUOvO8AKHvVeR7W+73oq/p7zv8A8OU9Ic3W/wCkn+h7t4D+LN38RrDxdFZeENV8PeIvDt19&#10;gl0nxPNbwh7k20dxGPOtZLlBGyzRZddxXJ+U4wanwp+KXiLxj4y8aeFvFHhrS/D2reGvsTM2kazJ&#10;qUFwtzG7qQ8lrbspUJgjaevWvT68W+F//JzHxv8A+uGg/wDpNNRf9P8Agv5kPoe00V4x8SNvi748&#10;eD/AuvgSeDb3Q9Q1R9PkyIdUvYZrVEgl5xKiRSyuYWyr5DMCI+M7xJ4D8NfBHxd8PJPh1oGmeEZt&#10;a19dMv8ASNBs47S21G2a3meR5IYgqs8QjEgkxuUKVztdgSOvK31dl/4Fy69tfw1HL3b+Sv8Ahf8A&#10;L8dD3iivmb9pP4X+H9b+OXwQ1OGzj0XxDqXiG6srvxDpEUdvqctsukXzeR9qC+YEIXbwQVByhVgG&#10;HsPgj4JeBfhrrV1q3hTwzY+Hr+7txbXcmnKYRdKG3B5lU7ZZc5/euDJyRuwTQu7/AK/r/P5ktHZd&#10;k/xa/Q1tU1vX7XxtoemWfhr7d4eu4LmTUNd+3xx/YJECeTH5BG+XzNz/ADKcLs56iuir5y8cfDXw&#10;h4T/AGqvg/rmh+FdE0bW9Wudck1HUtP06GC5vWNkzFppEUNISxJyxPJJrt/2jtX1DT/B+h2VrdXG&#10;mafrXiHTtI1XU7ScwS2lnPMEcpIpBjMjbId4IZfPypBAIS15Y9W0vm3p8te23nuaXk3svySv9/lc&#10;0fj58TNX+Dvw01PxhpWg2XiKLSl8+9tbzU3sWEA4ZomWCbe+SuEYKCCfmGMH0WvkX9sT4CfDTwH+&#10;zn4113QdC0zwNq0VsinUtFiSylv2eVE8m5KY+0iQttxLvO5tww4DV6d+0BeWHirXPDnw/j8HN471&#10;28jm1lNLutZl0zTI7eBkjaS9eMP5qF50VYjFKGOTtGzIL9Fv/wAC/wCWv39CraXf9f1t/wAE9sor&#10;5b+DPh67+Hn7TR8PR+D/AAt8OrG/8I3OoT+HvBesPdWE0kd5bRxXLQG0tlikxJMm9YzvHVjswPqS&#10;q+ypLrf8G1+hO0nF9Lfik/1CiiikBDef8ec//XNv5VNUN5/x5z/9c2/lU1AEO24/56x/9+z/APFU&#10;bbj/AJ6x/wDfs/8AxVTVHcSLDbyyO6xIqlmkY4CgDkk9hUylyxb7DWrsN23H/PWP/v2f/iqhhWfz&#10;J8SR538/uz/dX/arwP8AZZsdX8H6lqXhHxRJdal4qtdF07ULrWk8baj4hs7+OUzosypeBRau7wSN&#10;siTYVZcO23A+goP9bcf9dB/6CtaSjyuwurXb/hw23H/PWP8A79n/AOKo23H/AD1j/wC/Z/8Aiqmo&#10;qQIdtx/z1j/79n/4qjbcf89Y/wDv2f8A4qpqKAPKvHH7NvhL4jaw2pa/ceJLmf7TFeJDb+LdZtba&#10;GeLBjkighvEiiZSoYFFUhuepJrsvBvgu38C6P/Zum3uo3Nt5jS79Z1O81SfccZHnXU8km3jhd2Bz&#10;gcmvIf2k/Bmk2Nx4D19YJrjVX8faEUnvLqW5FvvukjcQJIzLAGUkERhQcn1Ne3+JtWbQfDeq6mkY&#10;maytJbkRscBiiFsZ98VHOoUpTeiTafyjF/r+BfK51Ix3bSa+bkv0/E4a5/Z88HXniZtcmsJ5J2vB&#10;qLae2pXv9mNdBg4uDYef9lMu8B95i3bxuzu5r0G4tGvLeW3uPs88EqlJIpIdyupGCpBbBBHavnPR&#10;/hDoOtfAS0+Ic1hZyfFS88OLrv8AwmzW6rqSXzW4nBWYDesIc7RAD5fl/JtKkg9F8UfGOteIv2Zt&#10;E8W2ga0S8g0jVdatbO48qZ9OeSGS9ggkJU72haRVAIZs7VIZga0nFwUqb+y0muivdfd7rvpsjOEl&#10;OUZxekrtPq7Wf6q36HR+Gf2b/A/hHWdN1LTdMmD6WxfTLO61K9urHTWKlc2lpLO0FuQrMoMSLgEg&#10;YBrqvFXg238caXc6ZqF5qFtbmdZDJo+p3mmT7goxia1mjkA55Xdg968F8NaZ4L0n4weALf4ReDJf&#10;A7yzXkviBf8AhHbjw7b3mnJbspDwzwwm6lFw9sUZVdoxvJZVf5tn9snQ9T1zwP4etdE8T674R1a9&#10;8V6ZpcWqaFqlxZvEtzLHE5dYnVZQAc7ZAw44HNTLaNle7S+baWn9dCo6yeuyb+5N6/11NzT/ANkP&#10;wHpGiLo1jceLrLR1jaJdPt/HXiCO3CNncojF/twcnIxzk10utfAPwhrmieGtLlsZrOLw3arZaRd6&#10;XqF5YXtlAI1j8pLuCdJ9hVEDKXw20FskV80fHn48eJ/iB+zkPD+have+GPiFBp2rXfim60e5aC50&#10;ptHiLXISSPDRia5FuikY3RTNivpHTdS1/wAHfCrwhD4Y8Oah421Ce2t42bUNbx5QaPe09zdXLvKy&#10;54+VZXyR8uORVk1Lqk1873s15aP8Rarl7vm+VrXT89VoVfD/AOzJ4D8K+KdP8S6TptzZeIrPzA2q&#10;pq1+bm9DlCwvJDcFrwZjTi4MgG0YxivUdtx/z1j/AO/Z/wDiq858E/FDxBe/ECXwT4z8K2vh3Xm0&#10;1tXs59H1VtSsLq3SVIpAJXggkWRGljyrRYw4IY8gcj+1xq2oaX8Pb641PwHonjPwHZm0vb9brxNd&#10;abeiZLpGj8qKK0kDhWET8zJnBBGOp0iuj/zs/wAn21E/tN7r/LT+ux7k8U8iMpljAYYO1GB/MNxX&#10;l/hb9mnwl4L15tY0m78UQ3sl2L+bzvGOtzw3M4VV3zQyXrRzHaiKfMVgQqg8ACvSdem1O30e7k0W&#10;ztL/AFVYyba1v7prWCR+yvKscrIPcRt9DXhHwp/aG+I/xs8F2Pifwv8ACvTLbTJAyTPr3iiS0Msy&#10;OyyC0CWMpljBUqJJBDuYHA2/MVHdyW6Keqs9v6/r7/M9r8T+GU8XaHc6TfXV3Ba3AUPJpd7c2FwM&#10;MGGye3lSVOQM7WGRkHIJFeZWn7Jngiw1S91K2vfGNvqN8Ixd3cfjzxAstwIwRGJGF/l9oJAznAJx&#10;TvFn7Ql3YfBPVviD4f8ADCX02hSTprWha5qB0+4sjBuFxGGjhnV5VYDaBhHDBhJjGcz4hWt/8C9Y&#10;u/iHZaND45n1C5hstS1XxBrz295p1rPdxRRW1jBHZvF5KtKGK7oixRS7SNhg4r3lb+u3/D7A78vp&#10;0/B/NW23PVvF3gXS/HWlRadrltDewQyrcQSDzI57eZchZYZkcSRSDJw6MGGTzyax/Bfwb8P+A9Sk&#10;1LTlvr3VHj8kahr2q32r3UcZOTHHNdzyvGhIBKoQCQCQSBXd0UlpdrqTZbHlfjb9m/wl8QvFEHiH&#10;W5/EUmq2032i1ks/FesWcdpJ5RiLwRQXiRwsY2ZSY1UkO2c7jnsPBvge38CaQ+m6be6lc27StMX1&#10;nVb3VJ9xABAmup5JAvAwobaOSBknPSUUbK3Qb1d2eMX37JvgjUtUstSu7zxhcahYtI1pdSeO/EBk&#10;ti67X8tvt+U3LwduMjjpXfWPw70uz8FyeFJ0k1rQpYpIJrfxBc3GqvPG5JZZZbqWSSQHcRh2OBgD&#10;AAFdTRR0t0Hd35up43qn7Jnw71+xurLWdN1DXrOeJ4Ut9Y1/U71LRWBVvsqzXTC1O0ld0GwhflBA&#10;4re174D+F/Emm6HaagupST6Ijx6fq0et6jFqsKPjzF+3pci5ZXwNwaUhtq5zgY9GooeujEeUeH/2&#10;ZPAfhXxTp/iXSdNubLxFZ+YG1VNWvzc3ocoWF5IbgteDMacXBkA2jGMV6jtuP+esf/fs/wDxVTUU&#10;dLdA636kO24/56x/9+z/APFUbbj/AJ6x/wDfs/8AxVTUUAU7tZ/ss2ZIyNjZxGR2/wB6rlQ3n/Hn&#10;P/1zb+VTUAQ/bLf/AJ7x/wDfYpr3VrIjI8sLKwwVZgQR6VYqvqOoW2k6fdX15MtvaWsTTTTOcKiK&#10;CWY+wAJpSsk77DSbdluc94J8B+CvhrZ3Np4Q8O6B4VtLmXzp4NEsYLNJZMY3ssaqGbAAyeeK3Ybu&#10;ASTkzRgF8j5hz8q1gfD3x1P8QNLl1FvC2ueG7JirWcmuJbxPewsMrMkUczyRgjHyTrFIM4ZAcgdL&#10;B/rbj/roP/QVqndOzJTT1QfbLf8A57x/99ij7Zb/APPeP/vsVNRSGQ/bLf8A57x/99ij7Zb/APPe&#10;P/vsVNRQB87/ALRGteLfE11oOk6B8MPEmtwaL4o0rWH1S31DRora5gt50mkEQmv0l3YBUB40BYdQ&#10;MGvW9C1w/EDwpeJrfh3UvCgulktJdN1e5s3uDGy4LhrW4mjAIY4+fdwcgcZ574h/F7VvAeraHE3g&#10;+Z9Kv/EFloT6leahFED9pkWNJoI4xKzgMwBWTyTweemfS5pGihd1jaZlUkRpjcxx0GSBk+5AqUk6&#10;Uk9U27+to3/C33lNtTT2aSt6Xlb8bnzg9j8Q7H4SP8HrHw1JJOmlnw7bePJr6y/s1bPyvJS7eHz/&#10;ALSZ1iwTCIdjSDHmBTuHfePvhyZvhl4a8P8Ahe5t9/hi80u7s7S8udsd3HZSxssEjgHG5Y8BiDhg&#10;pI4qz4f+LWq6n8WofBmp+E30BbrQZNbt5rrUI5bkeXPHC8UkUQaNeZVIZZnzzwK6vx542sPh94Zu&#10;da1BZZY0eK3gtrdd0tzcSyLFBBGDgF5JHRBkgZbJIAJF8zsqnVtO/VuLdvulfS2vmiOVX9nbZNW7&#10;KSV/vVuunkzzNrjxJ8WvGngm9v8AwjqXgDTfC+pSarPLrV/YSz3rm0uLdYIVtLmcbM3BZmkKcIoC&#10;ncSsH7S0Ov6tpfhOPw14V1DxbLZeK9M1m5TTbuxg8qC1milfm6uIQWYAhQueR8xUc10+j/EvxRpn&#10;iLSdN8eeFdM8NQ63M1rpd5pOuPqKNcBGkEFwHtoPKkZEcrs8xCUYbwSm/q/FHiC/8M6XdXuneGdU&#10;8WXInVP7O0eS0jnIKjLZup4Y8Dv8+eeAaJacr7NP5pp/ovkUndtPs18nfb73rrrp0seG/GL4c2En&#10;w5+I+v8Ag/4X6lcfEX4kaDLpOowwX9gk9u7WjxRG4Mt4sChSUVzbs5bCn59oIoeNvCOueL7L4a33&#10;iL4eah4t8JabpE1pqvw+k1LTxOt9mJYbmWN7oWl1GqRygI052+cG2s2QvrXwV+NB+NmgR67aeCvE&#10;fhrRbiLzbO+1x7DbdjcysEW3upnUgqc71XtjNekUuXl28vlbmSX/AJM/O9mhN8ys+l/nfl/+RS9N&#10;D5P+FvgPUfBP7Qml+J9G+B+k/DzwdfaHdaQ8Ph+fS4rm3le5tpFn1CKKVIwCsLBRbm4YY5PzYXqf&#10;2qdU8V+NPh74q8DeGvhr4h16a9igW31i31DR4bKQiSORv9dfRzDG0rzEORxkc19D0UfZUe1/xbf5&#10;tg7Nt9/0Vv0OO8DeP7/xabz+1fBWueCvI2eX/bl1psv2nOc7Psl3PjbgZ37fvDGeceD/ALNfin4i&#10;fDH4J+GdB1b4Z6t4hZI5mtZtLubGzkt0aeQiK8hvbmB43XP3oxIGXDYUnbX1DqFzJZ2NzcQ2s19L&#10;FG0iWtuUEkzAEhFLsqhieBuZRk8kDmvE/DP7UGo+MNGvdW0n4LfEO80+zurqynljk0Qss1vK0U6C&#10;P+097lXRx8indj5d2Rkv0Cztfz/pfn/SKl78F9Y1P4B/FDw/LqGlQeMvHL6jqMu2Vms7e5njWOGH&#10;fjcyIkUKM4UFirMFGcVn/GLxF8Qvij8MLzSNL+FupaXfx3lhc3EWraxpYNwkN3DM62nlXbq7kRnH&#10;ntAMc5zhT7n4J8aaR8RPCmmeI9BuTd6TqEXmwStG0bYyQVZGAZGVgVZWAKkEEAitym04u21rK3a2&#10;i/pgpXV/V373KGm6sl9p9rczRNp800SyPZ3MkZlgYgExuY3ZCyk4O1mXI4JHNWftlv8A894/++xU&#10;1FAEP2y3/wCe8f8A32KPtlv/AM94/wDvsVNRSAh+2W//AD3j/wC+xR9st/8AnvH/AN9ipqKAIftl&#10;v/z3j/77FH2y3/57x/8AfYqauB8WfETV/C/xS8E+HDodlc6D4lkntRqv9pOt1b3EVtPcFfs3kFWj&#10;KQY3+cDlvuYGSAdx9st/+e8f/fYo+2W//PeP/vsVNRQBD9st/wDnvH/32KPtlv8A894/++xU1FAF&#10;O7u4GtZgJoySjAAMPSrlQ3n/AB5z/wDXNv5VNQAVzvxH8GxfET4e+J/Cs9w1nDrmmXOmPcIoYxLN&#10;E0ZYA9cbs49q3Ntx/wA9Y/8Av2f/AIqjbcf89Y/+/Z/+KpSSkmmVGThJSjujxr9n34L3/wAL9Y1/&#10;UJ/DvhLwTaX9raWq6B4JZzYyywmUvfOpghCSyCVUKKjELCuZJONvssH+tuP+ug/9BWjbcf8APWP/&#10;AL9n/wCKqGFZ/MnxJHnfz+7P91f9qrcnLf8Ar+v60ISUdv66f1971LlFQ7bj/nrH/wB+z/8AFUbb&#10;j/nrH/37P/xVSMmoqHbcf89Y/wDv2f8A4qjbcf8APWP/AL9n/wCKoA8f/ag/5Afw+/7H3w//AOl0&#10;dezV5V44/Zt8JfEbWG1LX7jxJcz/AGmK8SG38W6za20M8WDHJFBDeJFEylQwKKpDc9STXYeE/A1t&#10;4L0N9J0+91O4tXdnMmrate6lcZYAHE9zPJKBxwA2B2xmlH3YNPdtv8Ir9By1kmtkrfi3+p59ff8A&#10;J5Gif9iFf/8Apxs6s/tLMbXwv4R1GRSLLT/GGiXV3N/DBCLyNWkb0VS4JPYZJ4FVG/ZM8ENrKau1&#10;74yOrR27WiX58e+IPPWFmVmiEn2/cELKrFc4JUHtXqMnh2C48Ptol0sd/pj2v2OWC+D3PnRFNhWR&#10;pHZpMrwSxJbJyTmnH3YwtvF3/wDJ3P8AyQpe/KV9pK3/AJKo/wDBPMv2kJlmn+Felxxi4v77xzpr&#10;W8I+/tg8y5mceyxQyEnjj6gH16D/AFtx/wBdB/6CtcJ4K+B/hnwBrP8Aa2lw3k+pLAbWG61jVb7U&#10;5LaEkFooDdTyeQhKrlI9oOxcj5Rja8VeDbfxxpdzpmoXmoW1uZ1kMmj6neaZPuCjGJrWaOQDnld2&#10;D3o+GPLHq7/eor8oi+KXM+1vubf6nmn7Jupw6L+yj4S1C53fZ7TT7i4k2jJ2pNKxwPXAqjqfiyy+&#10;NPxF+GOlX8My/D7xN4TufE0Wl3o2DUrgNaGK3uArFZAkM8jtASyseSGEdamn/sh+A9I0RdGsbjxd&#10;ZaOsbRLp9v468QR24Rs7lEYv9uDk5GOcmu4vPhL4cv8AwVo/hOfToW0TR44ItNjVplmsvJQJE8M4&#10;kEsciqMCRXD8n5uTR1bevl8pJ/mmvNFdLL+trfqn6nnfiTwH4a+CPi74eSfDrQNM8Iza1r66Zf6R&#10;oNnHaW2o2zW8zyPJDEFVniEYkEmNyhSudrsD7xXCeC/g34f8B6lJqWnLfXuqPH5I1DXtVvtXuo4y&#10;cmOOa7nleNCQCVQgEgEgkCu123H/AD1j/wC/Z/8AiqfS17/8MtPTS/zZPW/9ddfxt8kTV8m/AXw/&#10;8V9W8C+MB4R8ceFfD2nSeLfES20eoeFLi+uoX/tO5BYzDUI42+bJGYcAYBDY5+pNQ0+TUrG5tJpy&#10;kVxG0TtbtJDIFYEErIjhkbB4ZSCDyCDXkmk/sl+B9AtpLfS7zxjptvJNJcvFaePPEESNLI5eSQhb&#10;8AszMzM3Ukknk1PVvyt+K/yNOb3Ul3T+5NfqcP4F8baP4H/Zr1Tw1qeh6rcaho2tSeC7mx0jVGFx&#10;q2qXE6DzYLtDCY/PkuhIzjy/KLSDA2DPG+JPh7ffC3Wvh1rdt8LPA3w0u5vFmkaeda8NeJ5ptVu4&#10;5rlI5be5BsIftSvEX3B5pMbdwztyPpWP4IeDovhyfAa6Bp48Jnk6f5b8yb/M84yb95m8z955u7fv&#10;+bdu5rlr79kj4d6uFfU7HVdXvo5IpLbVNU8Satd6hZNHIJENtdy3bT2/zqrHynTdgZzVJ2qRm+ji&#10;+17Wvp0u76XtZ2tprFlyuPlLz3vbXyVvPS/pkft1eC/D/ir9l34i3ms6HpurXmk6Fe3WnXN9Zxzy&#10;WU3lHEsLOpMb8D5lweK6zw/+zr4Ftb7RvEN5pJ1jxhZSR3a+Kr+UtqryBcYa4TawiIJHkLiHB2iM&#10;LxV74j/A3w58WdAg0TxO+rXmkx27Wj2drr2pWcdzEwCstwILlPtGQo/1u88n+8c2vA/wh0r4e381&#10;3pWpeIbmSWHyCmteJtV1WILkH5Y7u6lRW4HzKA2MjOCRRGyd/P8Ar9P6SCXvKK9b/O3+T+88Sk+B&#10;vgbxv+2Z49/tvw5Y6hYt4W0i+utLkhX7Ff3L3N8nn3cAGy5kVY1CmUNt6gZCkdV8K9Ol+HeofG3w&#10;14QtCumaFcwz6DoKN/o9pJLpsUxggU/6uNpiWEYwql22gA4rudL+BnhvRviZe+P7VtVHii8Tyri4&#10;m13UpbeSP5ysZtnuTBsUyOUTy9qFiVAPNWPB/wAGdB8C+Lte8TaS+pjV9cbfqD32taheQytxgiGe&#10;4eNCoVVUoo2qNq4Xiocb0/Zp20auul3dfp6WNHL945tXV1o/JJP77P7z5k+Efwp1f4gfDjw14vvP&#10;g38MPGeuaxZRajN4u1vxddHWJbiQb3czf2O0ls6uWAijcCEjYuAor0fxtqXxE+E/7J8i+JNZgg8T&#10;QXtvp1zrdjfPeNZafPqKQ+ebiWGJpJYrWXmZox86GQ55r0LVP2d/COp6xc6lEmq6LcXUpuLmPw9r&#10;+p6Tb3EpOWklgtLqOOR27syktzkmur0nwHo2heGJPDljpWm2+hSJIkuni0BhmEhJl8xSfnLlmLFs&#10;lixJySa0cr3dra3t09OmnTbbYzilFpt7devr+vqeZeMv2Q/gxrPgzWrO78JaXojXVhNBdeKLNUg1&#10;VI2jKvM9+QZXbbks0rMG53hhkHI+MPhDQfHGt/s/aNHfzX/hqbVZnjnsLzC3tumj3ToDLHjfFIqr&#10;uCkB1Yj7rEHrF/Zd8BM0cdxp99qGmRlTHoWo63qV3pEYXGxV0+W5a2VVwNqiLauBgCtnxl8D/Dvj&#10;zxLoevas+qrqWiYOnnTdd1GwhtyAy7hDb3KRliruhYqSyMVJK8UlZaea/C4a6eSf42/yOHtPh/4c&#10;+D/7QHgaw8C6LY+D9J1/S9W/tTSdEtktLK7eD7K0MrQIAglXe48wAMQxBJGAPOH8J6/8YPi58TpN&#10;e+GHgP4j/wBh60umWFp4516WIafZi2ilhaGz/sy5iUS+a7mcNvckoSBEFH0B4j+CXh/xV4+0nxnq&#10;EurHX9KAFnJa69qVtBEMqWX7PFcrCQ+1d4KEOFAfcBipvGvwb8O+PtSh1LU4Li21eKPyF1TRdQvN&#10;KvTFnPltcWk8UjJkk7CxXJPHNTrdPya/FO/r06bvUfRr0/yt6f5I5D4KeE/GPw0uvFk3iWy0Hwz4&#10;H8iC40zQ9H1251WLTXjWQXPltNaW/lQsohKwoCqsrkAb8V4xqXgW1+JHgXVviDZfBHwqdI1azm1q&#10;08UeM/GFxH4gggeMypcxP9juGtMLtdES5QIABhMYH1D4O+FuheBBdNpVruu7xFiutQ1Gee/vblFz&#10;sSW5uJXlkVdzYDOQNzY6muNX9k/4cbEtpNGnutHjcyReH7rVtQn0eEkkjy9Oe5NrHtJJULENp5XB&#10;qKsXNNLtZeX9aWs1t91Q5YyT6Xv/AF+Pe/336P4K6xe+IPgJ4D1TUrmS91G+8M2Fzc3Mxy8sr2sb&#10;O7HuSxJP1rv65DwT8PNM+F/guHw5oBuo9Gs4ilvBfX11fPFGFAEayXE0jhFAAVc7VAwAK6+umrJT&#10;qSlHZswpxcYKL6BUdxbrdW8sLl1SRSjGN2RgCMcMpBU+4II7U37Zb/8APeP/AL7FH2y3/wCe8f8A&#10;32Kxeqsa7Hh3wG8KQx/Ejxvrui6x4luPCFmw8P2NvrPiXUdWiurqFyby5X7XPLtCyYtxt28wTZyG&#10;Fe4wf624/wCug/8AQVqlo1jo3hzTINN0m3sdL063BWG0s0SGKMEkkKi4A5JPA71PDdwCScmaMAvk&#10;fMOflWq6Jdv6/P7thdW+/wDS/D79y5RUP2y3/wCe8f8A32KPtlv/AM94/wDvsUgJqKh+2W//AD3j&#10;/wC+xR9st/8AnvH/AN9igDwT9pPwZpNjceA9fWCa41V/H2hFJ7y6luRb77pI3ECSMywBlJBEYUHJ&#10;9TXv00SzwvExYK6lSUYq2CMcEEEH3HNfPX7RGteLfE11oOk6B8MPEmtwaL4o0rWH1S31DRora5gt&#10;50mkEQmv0l3YBUB40BYdQMGvY/CfjG58RaG9/qHhvU/C10rso0vVriye4YAAhgba4miw2cDMgPHI&#10;FTC3spJ/zN/Llgtvkyp/HFreyX/k0n+p5No3hHSvB/7X2lw6ZburXHgO8NxdXU8lzc3GzULQJ5k8&#10;rNJJtDNjcxxuNem/FTwDdfErw3DoUWv3egWE15BJqTWO5Zry0Rt0lqsqurRCXAVnU52lgPvZHitz&#10;4x8bzfHzTvHC/BbxkNJtvDN1orwnU/D/AJ5mkureZWA/tTbs2wsCd2ckcdx6L8aPGXjuw8B6dL4A&#10;8M3Goa5qU0cN2i3NibrSIHRmkmWOe4jgnlQgKE87bubdl1UhmtKULq7Ten/b8mvltfpbfQHrVlbS&#10;6X4QSfz7db7anAx+BfCXw+/aH8GaL8I9C0/w7qEKSy+MbLQIFtrFNLaCTyGvI48R/aHuPK8lmHml&#10;VmIOwPVz9snQ9T1zwP4etdE8T674R1a98V6ZpcWqaFqlxZvEtzLHE5dYnVZQAc7ZAw44HNW/hHrG&#10;p+Cf7G8NaT8IfFml2V7eNNrXifxRrejyTSOY2L3c7W97PLcTO6xpgIoAbgqqKtWv2lodf1bS/Ccf&#10;hrwrqHi2Wy8V6ZrNymm3djB5UFrNFK/N1cQgswBChc8j5io5pzXwJvTmj93Mr+aVv1fkEXrJ215X&#10;+Ttfpf8ASy13finx5+PHif4gfs5Dw/oWr3vhj4hQadq134putHuWgudKbR4i1yEkjw0YmuRbopGN&#10;0UzYr6R03Utf8HfCrwhD4Y8Oah421Ce2t42bUNbx5QaPe09zdXLvKy54+VZXyR8uOR5z8YvhzYSf&#10;Dn4j6/4P+F+pXHxF+JGgy6TqMMF/YJPbu1o8URuDLeLAoUlFc27OWwp+faCKHjbwjrni+y+Gt94i&#10;+HmoeLfCWm6RNaar8PpNS08TrfZiWG5lje6FpdRqkcoCNOdvnBtrNkKcz99PRtxv2v797eXwrtd9&#10;N0pJWhy7Lmt3t7lr+e/qlt0PVvBPxQ8QXvxAl8E+M/Ctr4d15tNbV7OfR9VbUrC6t0lSKQCV4IJF&#10;kRpY8q0WMOCGPIC+IviprV14w1Pwr4D8N2fifWdHjik1W41bVW02wsmlXfHCZUgnkaZkIfYsRAUq&#10;WZdyg+NfC3wHqPgn9oTS/E+jfA/Sfh54OvtDutIeHw/PpcVzbyvc20iz6hFFKkYBWFgotzcMMcn5&#10;sL6B/Z/iP4R/Evxv4i0bw7N468PeLp7a/kstHvbSDULG8jt47d/lupoYpIXjhjbcJQ6tuGxgch6O&#10;MW+t/vUnb746+vqG0pL0/JX/ABubnhT4kfEHV/FHiDw7rPw1i0K90/SI76z1May9xpOoXDvKot0u&#10;RbBlC+WhZmj3gPnyiNpax4J+JXir4hfCWHxLpHhjR08TNd3Vm+j32uSx2avb3kttIRdraM5B8lmX&#10;9wM5AOOtW/A3irxn4l1y6vdd0Gw8IeGhb7LXTby8jutWkm3AmSZoJGt4kC5ARHlLE5LrjaeF+Gt9&#10;41+F+j33gxfA1xrMqarqd3Y+I49UsYdJkiub2e5i87dObqNlWYK4W3flTt3AipeyXX/g/dtb/h7j&#10;01fn+n+a/HtY9B+Gviq3+N3wf0fWtX0O1htPEOnk3ejzuLyDY4KvExZFEqEZBygyDyK82+APgnw7&#10;8P8A4/fGzR/C+gaX4b0lI9DkWw0izjtYFZreYswjjUKCT1OOa0/gLeeJPhz+zromn634L1R/EmhQ&#10;LZSaLZ3mnNNekMMywObsQiM7iR5sqPhGyudoPJ+DfF3jfw/8YPiL4qufgv4xbTvEcemJaRx6n4fM&#10;sZt4ZEk8wHVABkuMYJ4znFU/i90hrReR9OUVAt9AygmaNSR0LjI/Wl+2W/8Az3j/AO+xSGTUVD9s&#10;t/8AnvH/AN9ij7Zb/wDPeP8A77FAE1FQ/bLf/nvH/wB9ij7Zb/8APeP/AL7FAE1FQ/bLf/nvH/32&#10;KPtlv/z3j/77FAE1FQ/bLf8A57x/99ij7Zb/APPeP/vsUATUVD9st/8AnvH/AN9ij7Zb/wDPeP8A&#10;77FABef8ec//AFzb+VTVTu7uBrWYCaMkowADD0q5QAVneItesvCvh/U9a1KUw6dp1tJeXMiqWKRR&#10;qXc4HJwAeBWjWJ430XUPEfg3XdK0nVX0PVL6xmtrXU403tayuhVJQAQTtJB4IPHBHWonzKLcdy4W&#10;clzbHP8Aw1+LMXxEvdU0+fw3rXhTVtPht7qTT9b+ytI9vOH8mZHtp5oyrGKQYLhwUOVAIJ7WD/W3&#10;H/XQf+grXi37OfwV1D4U6h4jvJvD3hfwTZapFaJ/wjvhC7mubJriFGWS9LSwQ7JJVMalFj/5Yhme&#10;Rm+X2mD/AFtx/wBdB/6CtbT5U/d2/r+v0WxlG/X+v6/pvdzUUUVBQUUUUAeY/EP4vat4D1bQ4m8H&#10;zPpV/wCILLQn1K81CKIH7TIsaTQRxiVnAZgCsnkng89M+lzSNFC7rG0zKpIjTG5jjoMkDJ9yBXjn&#10;7UH/ACA/h9/2Pvh//wBLo69mpQ1pu+6k18uWD/NsctJK3VJ/jJfojzTw/wDFrVdT+LUPgzU/Cb6A&#10;t1oMmt2811qEctyPLnjheKSKINGvMqkMsz554Fel14zff8nkaJ/2IV//AOnGzre/aEm8aD4X6ha+&#10;AtMvtR16/kjszJpc9tFdWdvI2J7iH7TLFG0qR7igZx8xU9AaV37KMktXf/0uSXpold/Mbj+8lG+m&#10;n/pKb/X8jm/BX7SiePPjlP4I03w/v8Nmx1C4svFP24Fb2ayuLe3uUjgEf+rWW4KCXzOWhkAXADH1&#10;PX/EmmeDdD1rXdZu1sdJ02N7q6uXBIjjSMMzYAJPA6AEnoATXzB4P1a50b9qj4XeH7H4UeJfBeka&#10;f4I1XTba2v7nSnWGAXWnfvT5F9KSilFVushaVSFYb2X3T44r4QuPhX4osvHmpSaR4W1Hy9Ou76F3&#10;jeEztFDEyuoJQiSRMMRtXq3yg1o1+6g46t3Xq1KSWnnpp8t7kqzqyT0WnyvFP/P/ACtY4zxf+1lb&#10;/D/w4fEfib4YeP8ARPDTNGkOrXFnZOjtI6pEGiju2mg3l1x58cYBOG2sQD7vXz58TW+IXwt+HWva&#10;x4pv/C3xW8FaVbNc3+kalorWOoT20YDMxmEstvPMNu4J9niVmAG5Oo0/j1qWneMtW8MeBIfB0njr&#10;W9Qhl1uPSr3V5tK02K2hKRtJfMgYyJvnRRCYZctklRsyFK20df8Ahr9u13daW7WZOu8tP6/zaXf1&#10;uj3Civlv4M+Hrv4eftNHw9H4P8LfDqxv/CNzqE/h7wXrD3VhNJHeW0cVy0BtLZYpMSTJvWM7x1Y7&#10;MBknwN8DeN/2zPHv9t+HLHULFvC2kX11pckK/Yr+5e5vk8+7gA2XMirGoUyhtvUDIUgS5uVr7V/w&#10;bX/trLtZSv8AZt+PL/8AJH1PRXi3wC0O08E+N/ir4R0VGsfC+karZvpmkox+z2CzWMMsscC/8s4z&#10;IzMI1+VSzbQAcV7TQxHmPx9+PWnfs8+E7XxHrHh3Xte0ua6S0kbQYreWSB3OELJLNGzBjwPLDnjp&#10;S/GH9oXwp8F/hEfiNqf23WNCdIJLWHRollubxZQGUxI7IDiPdIcsMIjt2rF/ajRZPD/gBHUMrePP&#10;D4KsMgj7dHxXgHxK+CXjHQfAPxN0vXrWEfDPwF4Z8Q3Pg2ZbhHa5N3ZyCNHjyWT7HE1xApYDKyqV&#10;zg4wlJqlUn2bt6RjFtervp+J0QgpVacejtf1cmk/RW1/4c+y/C3iSXxV4R0/XF0m80uS+tluU07U&#10;Hh8+PcMqrmKSSPJGPuuw561H4D1jXPEHg/S9R8S+Hv8AhE9duIt93ov22O9+yPk/J50YCvxg5A71&#10;g2vw/wDC/wASPhf4Y0vxb4b0jxTpsdna3CWetWEV5CsghADhJFYBgGYZxnDH1rjv2LbWGx/Zr8JW&#10;1tDHb28Ml/HHDEoVEUX1wAqgcAAcYFddWKp1ZwXR6fL+vw6HDSm5wg31V3+B7dRXzz4S+Hfhn46e&#10;OvidefEnw5p3iy70TxC2jadpevWy3dtp1mtrbyRvDBKCiPL5rSNKBuYMq7tqKBzn7Lvwx8GR/ET9&#10;oSFLGy8RoviEaE97qUaXk5sf7OtC+nyTOGeSFGynluSPlw2SCayj73zjzfJ8tv8A0pX7eZ0StH77&#10;fn/k7d9Om31TRXgf7O/gPwj4m/Zxh8Nav4d0XVvC0Ota1ENHvbGGayRYtYu9i+SylAE2jAx8u0Yx&#10;ivMf7a1fQf2DfhtF4ZEUVrqEulaXeTJfvp8UNhPdCKT/AEmKORrdGDLGZUQsiyFhjG4D/NpL5u2v&#10;9PQLd+l7/Lt/SPsqsDxpe+KbHSo5PCWj6RrepGUB7fWtWl06ER4OWEsdtcEtnaNuwAgk7hjB+aNS&#10;/Z98a6fpk8vgL4QfCn4beK1Aaz8S+H/Fd1BcxyhgwM/l6MhuYyR88UrFXBIPXNfWUHmGGMzBVm2j&#10;eIySobHOCe2adtLkJ66o4n4I/Eqb4vfDDRvFlzpcei3F956yWEV0blIminkhIWUpGWBMeclF69K7&#10;qvFv2N/+TdPDH/XfUP8A0vuK9ppXvqKOyuFFFFBRDef8ec//AFzb+VTVDef8ec//AFzb+VTUAQ7b&#10;j/nrH/37P/xVG24/56x/9+z/APFVNWH46t9du/BPiCDwvcQWfiWTT7hNLuLoZiiujGwhZ/lb5Q+0&#10;ng8DoelTJ8qbKiuaSV7GttuP+esf/fs//FVDCs/mT4kjzv5/dn+6v+1Xgn7NWratF8QPG/hubTvF&#10;2k6Zpen6ZNLY+Mtdi1i6iv5ftHnMlwl3dFUeNLdvKZ0C/eWNRJk/QMH+tuP+ug/9BWtJK2zuQne/&#10;9ef9eYbbj/nrH/37P/xVG24/56x/9+z/APFVNRUjIdtx/wA9Y/8Av2f/AIqjbcf89Y/+/Z/+Kqai&#10;gDyrxx+zb4S+I2sNqWv3HiS5n+0xXiQ2/i3WbW2hniwY5IoIbxIomUqGBRVIbnqSa7Dwn4GtvBeh&#10;vpOn3up3Fq7s5k1bVr3UrjLAA4nuZ5JQOOAGwO2M15H+0n4M0mxuPAevrBNcaq/j7Qik95dS3It9&#10;90kbiBJGZYAykgiMKDk+pr36aJZ4XiYsFdSpKMVbBGOCCCD7jmlHWm7d2rdNov8AW3yHLSav2vf5&#10;yX6fieNN+yZ4IbWU1dr3xkdWjt2tEvz498QeesLMrNEJPt+4IWVWK5wSoPavWrCwk02xtrSKcvFb&#10;xrEjXDSTSFVAALSO5Z245ZiSTySTXh+jeEdK8H/tfaXDplu6tceA7w3F1dTyXNzcbNQtAnmTys0k&#10;m0M2NzHG413nx9+IF18M/hTrGt2E1tbamXt7CynvADDFcXM8dvFI4JGVRpQ5GRkKRkdaOb93GS63&#10;081Jx/Fr8Q5f3ji/LX1Sf6/gQ/8AChfDLfEyD4gM+sSeKYBKkVxJ4h1NoI45CpkiW2N15CxMUQmM&#10;JsyinGVBG542+Hui/FDw3qPhvxTp1rrWh3U8MlxYXKN5UxieOVAwDDK70QlTkNggggkV4b8L7f4A&#10;+KNY0OcxD4geKJZw9j448X6Dc3B1C6Qlt1nqNzAICdyFljtXCLt+RQF49E/aetGm/Z++JV5DqGqa&#10;Ve6Xo17qVpeaPqdxp88U8Nqzxt5kEiMQGAJUkqccg0T9ymr7L7vl/wAMiqSdSqktJO3r5X/pkukf&#10;s1eCtFu7WWO31O8trSRJrbTNU1/U77ToHRg0bR2c908CFGAKYjGwgFcYrf8AHvwj0D4lTadc63BM&#10;NQ07f9j1LS726029t1cASIlzbTRyqjgLuQNtbaMg4FfOkPizwBZ6Bpt38IPiVqvjj4lM1otvo9l4&#10;71DxJHKWkjEwuraW6niih2l98zqnljlWVsZ+gviH8TL/AMN69pPhfwzoK+J/F2qQy3cVlPefYrW2&#10;tYyqvcXFx5chRN7xoAsbuzPwuFdlucfsvXV/euq+X5GUJ8y5lppf7+5j+H/2ZPAfhXxTp/iXSdNu&#10;bLxFZ+YG1VNWvzc3ocoWF5IbgteDMacXBkA2jGMVp6X8DPDejfEy98f2raqPFF4nlXFxNrupS28k&#10;fzlYzbPcmDYpkconl7ULEqAear6F8Ute0/xVo/hvx94Ys/Deo620qaXeaNqranYXEkcZlaBpXgt5&#10;I5vLWRwpi2lY2w+RtpfEXxU1q68Yan4V8B+G7PxPrOjxxSarcatqrabYWTSrvjhMqQTyNMyEPsWI&#10;gKVLMu5QVdxtb+u/oV8V7+X/AAP+AX/B/wAGdB8C+Lte8TaS+pjV9cbfqD32taheQytxgiGe4eNC&#10;oVVUoo2qNq4Xiu223H/PWP8A79n/AOKrzjwL8SvGOq+NtY8P+L/h+fClvpumQ341221M32m3TvJI&#10;rRRSmGI/Isasd6o3z/cAwzUtN+KXjjxxptn4g8DeCdF1TwjeKJrO/wBc8Ry6fdXsBAKTwwR2c6+X&#10;Ip3J5kkbEEblTNJbK23/AAWvlswe7v8A1pf8mjf+Jnwd0H4vWumW/iY6hLFptyt7ajTdXvtNKTqQ&#10;ySE2txGWZSoKls7TyuDUfjH4K6D4+8DW/hDXJtYutBii8hoY9e1KCa5jMZjZLieO5WW4VlYhhK7h&#10;s5OTzWp4X8SaH8XfBdzI1h5+n3RuNN1HSNVgRmjkRmhuLaePLKcEMpGWVhyCykE+T/AHwT4d+H/x&#10;++Nmj+F9A0vw3pKR6HIthpFnHawKzW8xZhHGoUEnqcc0rKzi9nr6+f3dQ5ndNb7en9Pod5efAnQb&#10;3w1omg/2j4mtdO0dHjtPsPi3WLWbaxBIlmivFkmAwAvms20cLgcVS+H37OHhP4W3djN4bn8RWcVk&#10;ZDBY3HivWLqyUvu3k2s148LZLs3zIfmO7rzWr8Q/iZf+G9e0nwv4Z0FfE/i7VIZbuKynvPsVrbWs&#10;ZVXuLi48uQom940AWN3Zn4XCuy0tC+KWvaf4q0fw34+8MWfhvUdbaVNLvNG1VtTsLiSOMytA0rwW&#10;8kc3lrI4UxbSsbYfI21Sbb5l1vr37/qvXTcTtFcr6fh/l39NS340+CHhrx7rH9r6jFe2WrGEW0uo&#10;aDqt9pFxcQqSVimktLiJpUUsxVXLBSzYAycnwu+CegfByXxH/wAItEun2mt3sd9LYpEqwQOlvFAB&#10;Eq4IBWJWO4sSzMc815X8RvGXxZ0/9qjwhpOhaJoF1pE2havLb2V14tu7SG+VJbIedcRpYSLHLGXK&#10;oo83Ikc706N7t4MvPFF9pLyeLdH0jRNT80hbfRdVl1GEx4GGMsltbkNnPy7CBgfMc4Ch8KnHrf8A&#10;9Kt+av8A0ypXvZ/1ocncfs9+DrrW77Uns7oLfTPcXmlx6rfJpV1I53SPLp63AtZC7ZZy0R3kktkk&#10;mtTwb8IfDngPwVN4Q0qy8zwzN5gbTNTuLjUIQjgBolFxLJtiwP8AVDCDJwoya5vxD8SvidpaaxqV&#10;l8KrWXQtMaVmW/8AE8cOpXkMeSZLe3iglhO4AlVluIieN2w5A9E8IeKLLxt4T0XxFpvmf2dq9lBq&#10;Ft5y7X8qWNZE3DsdrDIpRScWktP8/L5fgDbUrvfX/g/mefW/7MvgmHMTwareaaV2HRb/AMQ6pdaV&#10;s/55/YZbprfZ/seXt9q6bxt8L9O8fQ2MWo32s2MdkGEK6Dr2o6OMNtBD/Y7mLzANoxvzt5xjJz2V&#10;FPpYLtbHlfw+/Zw8J/C27sZvDc/iKzisjIYLG48V6xdWSl928m1mvHhbJdm+ZD8x3dea9O23H/PW&#10;P/v2f/iqmop3JIdtx/z1j/79n/4qjbcf89Y/+/Z/+KqaikMp3az/AGWbMkZGxs4jI7f71XKhvP8A&#10;jzn/AOubfyqagCH7Zb/894/++xTJbi0nieKWSGSNwVZGYEMDwQR3FWaKW+jDY57wh4U8KfD3Rl0j&#10;wto+j+GtJV2lWw0e1itIA7feYRxgLk9zjmtWG7gEk5M0YBfI+Yc/KtXKKrcCH7Zb/wDPeP8A77FH&#10;2y3/AOe8f/fYqaikBD9st/8AnvH/AN9ij7Zb/wDPeP8A77FTUUAfO/7RGteLfE11oOk6B8MPEmtw&#10;aL4o0rWH1S31DRora5gt50mkEQmv0l3YBUB40BYdQMGvY/CfjG58RaG9/qHhvU/C10rso0vVriye&#10;4YAAhgba4miw2cDMgPHIFdLRSj7sXHu7/OyX6IbfNJS7afi3+p8yXPjHxvN8fNO8cL8FvGQ0m28M&#10;3WivCdT8P+eZpLq3mVgP7U27NsLAndnJHHcej/Hn4ZWP7RHwL1/wZqDJpMutWcbxpelJDaXKMssQ&#10;lEbMrBZEUMFYggMASDmvVKKGk4Kn2v8Ai2/zY1JqftOun4JL8kfPOryeNfih4d8P+CNQ+Hn/AAhV&#10;tb32m3Op6yur2badDHZ3EVxt09YJjO5ZoFRPNihCq24527G7D9ouPVNa+CHj7RPD2iXPiXWNb0u6&#10;0u1s7G5tYWDzWzRrIzXE0SBFYjdhi2OinpXq1FOd5xcX11++3+QU5OlJSj02PCvEHhvVPHnw80bx&#10;Np/h268H/E7wwgk0iHVbqzE8xjCmS0lltppozbXIXYyl+Mq+FZFIw/ij8KLT4qa94R+JOsfDLSPE&#10;1/ZaZPpuo+B/Fo0+5mWKSVJFkgkLS24njZGx+8CukzAupAx9I0US9583W9/R2s/vT1/CxEVyxUFs&#10;lb5br7nt+Nz55+Gfw/8AB9l4w0zVNF/Zt8PfDi4tJGL61qFtoltdwKUYbrb7A9wWYk7SGeIbSxyf&#10;unW/s/xH8I/iX438RaN4dm8deHvF09tfyWWj3tpBqFjeR28du/y3U0MUkLxwxtuEodW3DYwOR7hR&#10;Tvtb+v6svuGeZ+HdX8W/ECbV08TaDZeEPCV1Yvaw6bc3sdzq8kj8NJK0DtbwoFJARHlJJ3F1xtPK&#10;+B9e8a/B3wTofgeXwDqPjU6HZxaZZa9oepabDaXNvEixwyTpc3MUsUhVRvVI5QCCVLZAr3aiktNv&#10;+Hte35v7/QN9/wCv6svuPLfBOl6j8KPAOs31xYSeKvEmpapc6zeaXoM9upaa4myYoHuZIUKxptG5&#10;2Qt5ZbALBa818G+LvG/h/wCMHxF8VXPwX8Ytp3iOPTEtI49T8PmWM28MiSeYDqgAyXGME8Zzivpy&#10;ihaW7K1l5LRL7hfndv5s8B+O/wAE9I8c+O/Dvju48GeHfiO2mafPpd54a1+K2l82CSRJFltmnVo0&#10;njZGGGKq6yuC4wtV/hn8P/B9l4w0zVNF/Zt8PfDi4tJGL61qFtoltdwKUYbrb7A9wWYk7SGeIbSx&#10;yfun6Gooh7m39X1/N3G/e3/rp+R4t8WNK17S/i14H+IWgaG/i+20jT9R0m+0fT722t73bdNbOk0X&#10;2iSOJwptsMrSIcOCN2MV1XhPxf4s8XWesvqnheLwLH5ezTP7Q1WC8vWkIbLTwwb4Y1B242zyFuch&#10;cDPf0Umrx5Omv4u/5t/f6DvqpHxPpvwVeTwLHomq/s86P4o+JhtDDf8Aj7xff6Ze2l1d7CHvFujJ&#10;JfHc3zpH5EWCduYwNw+jP2dzqWk/BLwXo/iDRbnwzrGj6TaaXc2V/c2srF4IEjaRWt5pUKMVJX5g&#10;2Oqr0r0yiqTa5vO34X2S0W7JaWnlf8bf5EP2y3/57x/99ij7Zb/894/++xU1FIZD9st/+e8f/fYo&#10;+2W//PeP/vsVNRQBD9st/wDnvH/32KPtlv8A894/++xU1FAFO7u4GtZgJoySjAAMPSrlFFABRRRQ&#10;AUUUUAFFFFABRRRQAUUUUAFFFFABRRRQAUUUUAFFFFABRRRQAUUUUAFFFFABRRRQAUUUUAFFFFAB&#10;RRRQAUUUUAFFFFAH/9lQSwMEFAAGAAgAAAAhAM1+r1/dAAAABQEAAA8AAABkcnMvZG93bnJldi54&#10;bWxMj0FLw0AQhe+C/2EZwZvdxKptYzalFPVUCraCeJsm0yQ0Oxuy2yT9945e9PJgeI/3vkmXo21U&#10;T52vHRuIJxEo4twVNZcGPvavd3NQPiAX2DgmAxfysMyur1JMCjfwO/W7UCopYZ+ggSqENtHa5xVZ&#10;9BPXEot3dJ3FIGdX6qLDQcpto++j6ElbrFkWKmxpXVF+2p2tgbcBh9U0fuk3p+P68rV/3H5uYjLm&#10;9mZcPYMKNIa/MPzgCzpkwnRwZy68agzII+FXxZs9zKegDhJaLGags1T/p8++AQ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ECLQAUAAYACAAAACEA2vY9+w0BAAAUAgAAEwAAAAAAAAAAAAAA&#10;AAAAAAAAW0NvbnRlbnRfVHlwZXNdLnhtbFBLAQItABQABgAIAAAAIQA4/SH/1gAAAJQBAAALAAAA&#10;AAAAAAAAAAAAAD4BAABfcmVscy8ucmVsc1BLAQItABQABgAIAAAAIQAbjuh16AIAAL8IAAAOAAAA&#10;AAAAAAAAAAAAAD0CAABkcnMvZTJvRG9jLnhtbFBLAQItAAoAAAAAAAAAIQDg4S0BUIMAAFCDAAAU&#10;AAAAAAAAAAAAAAAAAFEFAABkcnMvbWVkaWEvaW1hZ2UxLmpwZ1BLAQItAAoAAAAAAAAAIQB4i5m3&#10;9WsAAPVrAAAUAAAAAAAAAAAAAAAAANOIAABkcnMvbWVkaWEvaW1hZ2UyLmpwZ1BLAQItABQABgAI&#10;AAAAIQDNfq9f3QAAAAUBAAAPAAAAAAAAAAAAAAAAAPr0AABkcnMvZG93bnJldi54bWxQSwECLQAU&#10;AAYACAAAACEAe8A4ksMAAAClAQAAGQAAAAAAAAAAAAAAAAAE9gAAZHJzL19yZWxzL2Uyb0RvYy54&#10;bWwucmVsc1BLBQYAAAAABwAHAL4BAAD+9gAAAAA=&#10;">
                <v:rect id="Rectangle 1626" o:spid="_x0000_s1035" style="position:absolute;left:27910;top:5537;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16D2DA23" w14:textId="77777777" w:rsidR="00876595" w:rsidRDefault="00460ED3">
                        <w:r>
                          <w:rPr>
                            <w:color w:val="595959"/>
                            <w:sz w:val="20"/>
                          </w:rPr>
                          <w:t xml:space="preserve"> </w:t>
                        </w:r>
                      </w:p>
                    </w:txbxContent>
                  </v:textbox>
                </v:rect>
                <v:shape id="Picture 1641" o:spid="_x0000_s1036" type="#_x0000_t75" style="position:absolute;width:27904;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wBxQAAAN0AAAAPAAAAZHJzL2Rvd25yZXYueG1sRE9La8JA&#10;EL4L/Q/LFLzpxqJWopsgilCwh/q4eBuy0yQ2O5vubmPaX98tCL3Nx/ecVd6bRnTkfG1ZwWScgCAu&#10;rK65VHA+7UYLED4ga2wsk4Jv8pBnD4MVptre+EDdMZQihrBPUUEVQptK6YuKDPqxbYkj926dwRCh&#10;K6V2eIvhppFPSTKXBmuODRW2tKmo+Dh+GQXy89DNfk7Pl7cyed2vW3fdbN1VqeFjv16CCNSHf/Hd&#10;/aLj/Pl0An/fxBNk9gsAAP//AwBQSwECLQAUAAYACAAAACEA2+H2y+4AAACFAQAAEwAAAAAAAAAA&#10;AAAAAAAAAAAAW0NvbnRlbnRfVHlwZXNdLnhtbFBLAQItABQABgAIAAAAIQBa9CxbvwAAABUBAAAL&#10;AAAAAAAAAAAAAAAAAB8BAABfcmVscy8ucmVsc1BLAQItABQABgAIAAAAIQAZrVwBxQAAAN0AAAAP&#10;AAAAAAAAAAAAAAAAAAcCAABkcnMvZG93bnJldi54bWxQSwUGAAAAAAMAAwC3AAAA+QIAAAAA&#10;">
                  <v:imagedata r:id="rId24" o:title=""/>
                </v:shape>
                <v:shape id="Picture 1643" o:spid="_x0000_s1037" type="#_x0000_t75" style="position:absolute;left:30403;width:17115;height:1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l7wQAAAN0AAAAPAAAAZHJzL2Rvd25yZXYueG1sRE9Li8Iw&#10;EL4L/ocwgjdNfSClGkUUwcvCqrv3oRmb7jaT0kRb99dvBMHbfHzPWW06W4k7Nb50rGAyTkAQ506X&#10;XCj4uhxGKQgfkDVWjknBgzxs1v3eCjPtWj7R/RwKEUPYZ6jAhFBnUvrckEU/djVx5K6usRgibAqp&#10;G2xjuK3kNEkW0mLJscFgTTtD+e/5ZhXMdOumf2Z/0Pb78pl+pD/4OO2VGg667RJEoC68xS/3Ucf5&#10;i/kMnt/EE+T6HwAA//8DAFBLAQItABQABgAIAAAAIQDb4fbL7gAAAIUBAAATAAAAAAAAAAAAAAAA&#10;AAAAAABbQ29udGVudF9UeXBlc10ueG1sUEsBAi0AFAAGAAgAAAAhAFr0LFu/AAAAFQEAAAsAAAAA&#10;AAAAAAAAAAAAHwEAAF9yZWxzLy5yZWxzUEsBAi0AFAAGAAgAAAAhAOnIOXvBAAAA3QAAAA8AAAAA&#10;AAAAAAAAAAAABwIAAGRycy9kb3ducmV2LnhtbFBLBQYAAAAAAwADALcAAAD1AgAAAAA=&#10;">
                  <v:imagedata r:id="rId25" o:title=""/>
                </v:shape>
                <w10:anchorlock/>
              </v:group>
            </w:pict>
          </mc:Fallback>
        </mc:AlternateContent>
      </w:r>
      <w:r>
        <w:rPr>
          <w:color w:val="595959"/>
          <w:sz w:val="20"/>
        </w:rPr>
        <w:t xml:space="preserve"> </w:t>
      </w:r>
    </w:p>
    <w:p w14:paraId="24106E33" w14:textId="77777777" w:rsidR="00876595" w:rsidRDefault="00460ED3">
      <w:pPr>
        <w:spacing w:after="88"/>
        <w:ind w:left="9523" w:right="1313"/>
        <w:jc w:val="right"/>
      </w:pPr>
      <w:r>
        <w:rPr>
          <w:color w:val="595959"/>
          <w:sz w:val="20"/>
        </w:rPr>
        <w:t xml:space="preserve"> </w:t>
      </w:r>
    </w:p>
    <w:p w14:paraId="25606EE6" w14:textId="77777777" w:rsidR="00876595" w:rsidRDefault="00460ED3">
      <w:pPr>
        <w:spacing w:after="0"/>
        <w:ind w:left="2"/>
      </w:pPr>
      <w:r>
        <w:rPr>
          <w:sz w:val="20"/>
        </w:rPr>
        <w:t xml:space="preserve"> </w:t>
      </w:r>
    </w:p>
    <w:p w14:paraId="7F8B3542" w14:textId="77777777" w:rsidR="00876595" w:rsidRDefault="00460ED3">
      <w:pPr>
        <w:pStyle w:val="Ttulo2"/>
        <w:tabs>
          <w:tab w:val="center" w:pos="2709"/>
        </w:tabs>
        <w:spacing w:after="198"/>
        <w:ind w:left="-13" w:firstLine="0"/>
      </w:pPr>
      <w:r>
        <w:t xml:space="preserve">4. </w:t>
      </w:r>
      <w:r>
        <w:tab/>
        <w:t xml:space="preserve">RENDIMIENTO Y ESCALABILIDAD DEL MODELO </w:t>
      </w:r>
    </w:p>
    <w:p w14:paraId="1A871EAA" w14:textId="77777777" w:rsidR="00876595" w:rsidRDefault="00460ED3">
      <w:pPr>
        <w:spacing w:after="0"/>
        <w:ind w:left="2"/>
      </w:pPr>
      <w:r>
        <w:rPr>
          <w:sz w:val="20"/>
        </w:rPr>
        <w:t xml:space="preserve"> </w:t>
      </w:r>
    </w:p>
    <w:p w14:paraId="4CB012A2" w14:textId="77777777" w:rsidR="00876595" w:rsidRDefault="00460ED3">
      <w:pPr>
        <w:spacing w:after="4" w:line="250" w:lineRule="auto"/>
        <w:ind w:left="-3" w:right="30" w:hanging="10"/>
        <w:jc w:val="both"/>
      </w:pPr>
      <w:r>
        <w:rPr>
          <w:sz w:val="20"/>
        </w:rPr>
        <w:t xml:space="preserve">Han pasado 3 meses desde que Ud. creó </w:t>
      </w:r>
      <w:r>
        <w:rPr>
          <w:sz w:val="20"/>
        </w:rPr>
        <w:t>la base de datos, que ya superó con éxito la fase de pruebas. Las aplicaciones que la alimentan y consumen funcionan con plena normalidad.  Sin embargo, la Gerencia ha solicitado satisfacer una serie de nuevos requerimientos, entre ellos la necesidad de co</w:t>
      </w:r>
      <w:r>
        <w:rPr>
          <w:sz w:val="20"/>
        </w:rPr>
        <w:t xml:space="preserve">ntar con </w:t>
      </w:r>
      <w:r>
        <w:rPr>
          <w:b/>
          <w:sz w:val="20"/>
        </w:rPr>
        <w:t>un informe mensual del número y monto total de las ventas que ha efectuado cada empleado.</w:t>
      </w:r>
      <w:r>
        <w:rPr>
          <w:sz w:val="20"/>
        </w:rPr>
        <w:t xml:space="preserve"> La consulta y el informe que genera ya fue desarrollada por uno de los programadores de la empresa, pero al efectuar las pruebas, la consulta se demora 3 hor</w:t>
      </w:r>
      <w:r>
        <w:rPr>
          <w:sz w:val="20"/>
        </w:rPr>
        <w:t xml:space="preserve">as en visualizar la información requerida. </w:t>
      </w:r>
    </w:p>
    <w:p w14:paraId="19C7B782" w14:textId="77777777" w:rsidR="00876595" w:rsidRDefault="00460ED3">
      <w:pPr>
        <w:spacing w:after="0"/>
        <w:ind w:left="2"/>
      </w:pPr>
      <w:r>
        <w:rPr>
          <w:sz w:val="20"/>
        </w:rPr>
        <w:t xml:space="preserve">  </w:t>
      </w:r>
    </w:p>
    <w:p w14:paraId="1DD7A3DC" w14:textId="77777777" w:rsidR="00876595" w:rsidRDefault="00460ED3">
      <w:pPr>
        <w:spacing w:after="4" w:line="250" w:lineRule="auto"/>
        <w:ind w:left="-3" w:right="30" w:hanging="10"/>
        <w:jc w:val="both"/>
      </w:pPr>
      <w:r>
        <w:rPr>
          <w:sz w:val="20"/>
        </w:rPr>
        <w:t xml:space="preserve">Por esta razón, se requiere que Ud. desnormalice el modelo original para poder mejorar los tiempos de respuesta de esta consulta y del informe que genera. </w:t>
      </w:r>
    </w:p>
    <w:p w14:paraId="74B5FA26" w14:textId="77777777" w:rsidR="00876595" w:rsidRDefault="00460ED3">
      <w:pPr>
        <w:spacing w:after="0"/>
        <w:ind w:left="2"/>
      </w:pPr>
      <w:r>
        <w:rPr>
          <w:sz w:val="20"/>
        </w:rPr>
        <w:t xml:space="preserve"> </w:t>
      </w:r>
    </w:p>
    <w:p w14:paraId="044A6BBC" w14:textId="77777777" w:rsidR="00876595" w:rsidRDefault="00460ED3">
      <w:pPr>
        <w:spacing w:after="4" w:line="250" w:lineRule="auto"/>
        <w:ind w:left="-3" w:right="30" w:hanging="10"/>
        <w:jc w:val="both"/>
      </w:pPr>
      <w:r>
        <w:rPr>
          <w:sz w:val="20"/>
        </w:rPr>
        <w:t>Si la solución que Ud. propone es la creación de un</w:t>
      </w:r>
      <w:r>
        <w:rPr>
          <w:sz w:val="20"/>
        </w:rPr>
        <w:t xml:space="preserve">a nueva tabla, ésta debe considerar las </w:t>
      </w:r>
      <w:proofErr w:type="spellStart"/>
      <w:r>
        <w:rPr>
          <w:sz w:val="20"/>
        </w:rPr>
        <w:t>Constraints</w:t>
      </w:r>
      <w:proofErr w:type="spellEnd"/>
      <w:r>
        <w:rPr>
          <w:sz w:val="20"/>
        </w:rPr>
        <w:t xml:space="preserve"> de PK, FK y NOT NULL. </w:t>
      </w:r>
    </w:p>
    <w:p w14:paraId="3613BC60" w14:textId="77777777" w:rsidR="00876595" w:rsidRDefault="00460ED3">
      <w:pPr>
        <w:spacing w:after="0"/>
        <w:ind w:left="2"/>
      </w:pPr>
      <w:r>
        <w:rPr>
          <w:sz w:val="20"/>
        </w:rPr>
        <w:t xml:space="preserve"> </w:t>
      </w:r>
    </w:p>
    <w:p w14:paraId="2E2E87BE" w14:textId="77777777" w:rsidR="00876595" w:rsidRDefault="00460ED3">
      <w:pPr>
        <w:spacing w:after="0"/>
        <w:ind w:right="1"/>
        <w:jc w:val="center"/>
      </w:pPr>
      <w:r>
        <w:rPr>
          <w:noProof/>
        </w:rPr>
        <w:lastRenderedPageBreak/>
        <w:drawing>
          <wp:inline distT="0" distB="0" distL="0" distR="0" wp14:anchorId="490136C3" wp14:editId="4E9EBDCA">
            <wp:extent cx="3965448" cy="2430780"/>
            <wp:effectExtent l="0" t="0" r="0" b="0"/>
            <wp:docPr id="1720" name="Picture 1720"/>
            <wp:cNvGraphicFramePr/>
            <a:graphic xmlns:a="http://schemas.openxmlformats.org/drawingml/2006/main">
              <a:graphicData uri="http://schemas.openxmlformats.org/drawingml/2006/picture">
                <pic:pic xmlns:pic="http://schemas.openxmlformats.org/drawingml/2006/picture">
                  <pic:nvPicPr>
                    <pic:cNvPr id="1720" name="Picture 1720"/>
                    <pic:cNvPicPr/>
                  </pic:nvPicPr>
                  <pic:blipFill>
                    <a:blip r:embed="rId26"/>
                    <a:stretch>
                      <a:fillRect/>
                    </a:stretch>
                  </pic:blipFill>
                  <pic:spPr>
                    <a:xfrm>
                      <a:off x="0" y="0"/>
                      <a:ext cx="3965448" cy="2430780"/>
                    </a:xfrm>
                    <a:prstGeom prst="rect">
                      <a:avLst/>
                    </a:prstGeom>
                  </pic:spPr>
                </pic:pic>
              </a:graphicData>
            </a:graphic>
          </wp:inline>
        </w:drawing>
      </w:r>
      <w:r>
        <w:rPr>
          <w:sz w:val="20"/>
        </w:rPr>
        <w:t xml:space="preserve"> </w:t>
      </w:r>
    </w:p>
    <w:sectPr w:rsidR="00876595">
      <w:headerReference w:type="even" r:id="rId27"/>
      <w:headerReference w:type="default" r:id="rId28"/>
      <w:footerReference w:type="even" r:id="rId29"/>
      <w:footerReference w:type="default" r:id="rId30"/>
      <w:headerReference w:type="first" r:id="rId31"/>
      <w:footerReference w:type="first" r:id="rId32"/>
      <w:pgSz w:w="15840" w:h="12240" w:orient="landscape"/>
      <w:pgMar w:top="1702" w:right="1371" w:bottom="1721" w:left="1416" w:header="401"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1351" w14:textId="77777777" w:rsidR="00460ED3" w:rsidRDefault="00460ED3">
      <w:pPr>
        <w:spacing w:after="0" w:line="240" w:lineRule="auto"/>
      </w:pPr>
      <w:r>
        <w:separator/>
      </w:r>
    </w:p>
  </w:endnote>
  <w:endnote w:type="continuationSeparator" w:id="0">
    <w:p w14:paraId="53647C32" w14:textId="77777777" w:rsidR="00460ED3" w:rsidRDefault="0046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EB88" w14:textId="77777777" w:rsidR="00876595" w:rsidRDefault="00460ED3">
    <w:pPr>
      <w:spacing w:after="0"/>
      <w:ind w:right="43"/>
      <w:jc w:val="right"/>
    </w:pPr>
    <w:r>
      <w:rPr>
        <w:b/>
        <w:sz w:val="18"/>
      </w:rPr>
      <w:t>S</w:t>
    </w:r>
    <w:r>
      <w:rPr>
        <w:rFonts w:ascii="Arial" w:eastAsia="Arial" w:hAnsi="Arial" w:cs="Arial"/>
        <w:b/>
        <w:sz w:val="18"/>
      </w:rPr>
      <w:t xml:space="preserve">ubdirección de Diseño Instruccional                                  </w:t>
    </w:r>
    <w:r>
      <w:rPr>
        <w:rFonts w:ascii="Arial" w:eastAsia="Arial" w:hAnsi="Arial" w:cs="Arial"/>
        <w:b/>
        <w:sz w:val="18"/>
      </w:rPr>
      <w:t xml:space="preserve">                                           </w: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r>
      <w:fldChar w:fldCharType="begin"/>
    </w:r>
    <w:r>
      <w:instrText xml:space="preserve"> NUMPAGES   \* MERGEFORMAT </w:instrText>
    </w:r>
    <w:r>
      <w:fldChar w:fldCharType="separate"/>
    </w:r>
    <w:r>
      <w:rPr>
        <w:rFonts w:ascii="Arial" w:eastAsia="Arial" w:hAnsi="Arial" w:cs="Arial"/>
        <w:b/>
        <w:sz w:val="18"/>
      </w:rPr>
      <w:t>9</w:t>
    </w:r>
    <w:r>
      <w:rPr>
        <w:rFonts w:ascii="Arial" w:eastAsia="Arial" w:hAnsi="Arial" w:cs="Arial"/>
        <w:b/>
        <w:sz w:val="18"/>
      </w:rPr>
      <w:fldChar w:fldCharType="end"/>
    </w:r>
    <w:r>
      <w:rPr>
        <w:rFonts w:ascii="Arial" w:eastAsia="Arial" w:hAnsi="Arial" w:cs="Arial"/>
        <w:b/>
        <w:sz w:val="18"/>
      </w:rPr>
      <w:t xml:space="preserve"> </w:t>
    </w:r>
  </w:p>
  <w:p w14:paraId="0EDF754F" w14:textId="77777777" w:rsidR="00876595" w:rsidRDefault="00460ED3">
    <w:pPr>
      <w:spacing w:after="0"/>
      <w:ind w:right="44"/>
      <w:jc w:val="center"/>
    </w:pPr>
    <w:r>
      <w:rPr>
        <w:rFonts w:ascii="Arial" w:eastAsia="Arial" w:hAnsi="Arial" w:cs="Arial"/>
        <w:b/>
        <w:sz w:val="18"/>
      </w:rPr>
      <w:t xml:space="preserve">Versión 2021 </w:t>
    </w:r>
  </w:p>
  <w:p w14:paraId="2DA41451" w14:textId="77777777" w:rsidR="00876595" w:rsidRDefault="00460ED3">
    <w:pPr>
      <w:spacing w:after="0"/>
      <w:ind w:left="2"/>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302DF" w14:textId="77777777" w:rsidR="00876595" w:rsidRDefault="00460ED3">
    <w:pPr>
      <w:spacing w:after="0"/>
      <w:ind w:right="43"/>
      <w:jc w:val="right"/>
    </w:pPr>
    <w:r>
      <w:rPr>
        <w:b/>
        <w:sz w:val="18"/>
      </w:rPr>
      <w:t>S</w:t>
    </w:r>
    <w:r>
      <w:rPr>
        <w:rFonts w:ascii="Arial" w:eastAsia="Arial" w:hAnsi="Arial" w:cs="Arial"/>
        <w:b/>
        <w:sz w:val="18"/>
      </w:rPr>
      <w:t xml:space="preserve">ubdirección de Diseño Instruccional                                                                             </w:t>
    </w:r>
    <w:r>
      <w:rPr>
        <w:rFonts w:ascii="Arial" w:eastAsia="Arial" w:hAnsi="Arial" w:cs="Arial"/>
        <w:sz w:val="18"/>
      </w:rPr>
      <w:t xml:space="preserve">Página </w:t>
    </w:r>
    <w:r>
      <w:fldChar w:fldCharType="begin"/>
    </w:r>
    <w:r>
      <w:instrText xml:space="preserve"> PA</w:instrText>
    </w:r>
    <w:r>
      <w:instrText xml:space="preserve">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r>
      <w:fldChar w:fldCharType="begin"/>
    </w:r>
    <w:r>
      <w:instrText xml:space="preserve"> NUMPAGES   \* MERGEFORMAT </w:instrText>
    </w:r>
    <w:r>
      <w:fldChar w:fldCharType="separate"/>
    </w:r>
    <w:r>
      <w:rPr>
        <w:rFonts w:ascii="Arial" w:eastAsia="Arial" w:hAnsi="Arial" w:cs="Arial"/>
        <w:b/>
        <w:sz w:val="18"/>
      </w:rPr>
      <w:t>9</w:t>
    </w:r>
    <w:r>
      <w:rPr>
        <w:rFonts w:ascii="Arial" w:eastAsia="Arial" w:hAnsi="Arial" w:cs="Arial"/>
        <w:b/>
        <w:sz w:val="18"/>
      </w:rPr>
      <w:fldChar w:fldCharType="end"/>
    </w:r>
    <w:r>
      <w:rPr>
        <w:rFonts w:ascii="Arial" w:eastAsia="Arial" w:hAnsi="Arial" w:cs="Arial"/>
        <w:b/>
        <w:sz w:val="18"/>
      </w:rPr>
      <w:t xml:space="preserve"> </w:t>
    </w:r>
  </w:p>
  <w:p w14:paraId="4791D437" w14:textId="77777777" w:rsidR="00876595" w:rsidRDefault="00460ED3">
    <w:pPr>
      <w:spacing w:after="0"/>
      <w:ind w:right="44"/>
      <w:jc w:val="center"/>
    </w:pPr>
    <w:r>
      <w:rPr>
        <w:rFonts w:ascii="Arial" w:eastAsia="Arial" w:hAnsi="Arial" w:cs="Arial"/>
        <w:b/>
        <w:sz w:val="18"/>
      </w:rPr>
      <w:t xml:space="preserve">Versión 2021 </w:t>
    </w:r>
  </w:p>
  <w:p w14:paraId="40872C74" w14:textId="77777777" w:rsidR="00876595" w:rsidRDefault="00460ED3">
    <w:pPr>
      <w:spacing w:after="0"/>
      <w:ind w:left="2"/>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470F" w14:textId="77777777" w:rsidR="00876595" w:rsidRDefault="00460ED3">
    <w:pPr>
      <w:spacing w:after="0"/>
      <w:ind w:right="43"/>
      <w:jc w:val="right"/>
    </w:pPr>
    <w:r>
      <w:rPr>
        <w:b/>
        <w:sz w:val="18"/>
      </w:rPr>
      <w:t>S</w:t>
    </w:r>
    <w:r>
      <w:rPr>
        <w:rFonts w:ascii="Arial" w:eastAsia="Arial" w:hAnsi="Arial" w:cs="Arial"/>
        <w:b/>
        <w:sz w:val="18"/>
      </w:rPr>
      <w:t xml:space="preserve">ubdirección de Diseño Instruccional                                                                             </w: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r>
      <w:fldChar w:fldCharType="begin"/>
    </w:r>
    <w:r>
      <w:instrText xml:space="preserve"> NUMPAGES   \* MERGEFORMAT </w:instrText>
    </w:r>
    <w:r>
      <w:fldChar w:fldCharType="separate"/>
    </w:r>
    <w:r>
      <w:rPr>
        <w:rFonts w:ascii="Arial" w:eastAsia="Arial" w:hAnsi="Arial" w:cs="Arial"/>
        <w:b/>
        <w:sz w:val="18"/>
      </w:rPr>
      <w:t>9</w:t>
    </w:r>
    <w:r>
      <w:rPr>
        <w:rFonts w:ascii="Arial" w:eastAsia="Arial" w:hAnsi="Arial" w:cs="Arial"/>
        <w:b/>
        <w:sz w:val="18"/>
      </w:rPr>
      <w:fldChar w:fldCharType="end"/>
    </w:r>
    <w:r>
      <w:rPr>
        <w:rFonts w:ascii="Arial" w:eastAsia="Arial" w:hAnsi="Arial" w:cs="Arial"/>
        <w:b/>
        <w:sz w:val="18"/>
      </w:rPr>
      <w:t xml:space="preserve"> </w:t>
    </w:r>
  </w:p>
  <w:p w14:paraId="5648F3A6" w14:textId="77777777" w:rsidR="00876595" w:rsidRDefault="00460ED3">
    <w:pPr>
      <w:spacing w:after="0"/>
      <w:ind w:right="44"/>
      <w:jc w:val="center"/>
    </w:pPr>
    <w:r>
      <w:rPr>
        <w:rFonts w:ascii="Arial" w:eastAsia="Arial" w:hAnsi="Arial" w:cs="Arial"/>
        <w:b/>
        <w:sz w:val="18"/>
      </w:rPr>
      <w:t xml:space="preserve">Versión 2021 </w:t>
    </w:r>
  </w:p>
  <w:p w14:paraId="47B8020B" w14:textId="77777777" w:rsidR="00876595" w:rsidRDefault="00460ED3">
    <w:pPr>
      <w:spacing w:after="0"/>
      <w:ind w:left="2"/>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46AC" w14:textId="77777777" w:rsidR="00460ED3" w:rsidRDefault="00460ED3">
      <w:pPr>
        <w:spacing w:after="0" w:line="240" w:lineRule="auto"/>
      </w:pPr>
      <w:r>
        <w:separator/>
      </w:r>
    </w:p>
  </w:footnote>
  <w:footnote w:type="continuationSeparator" w:id="0">
    <w:p w14:paraId="7CD69E58" w14:textId="77777777" w:rsidR="00460ED3" w:rsidRDefault="00460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6AEE" w14:textId="77777777" w:rsidR="00876595" w:rsidRDefault="00460ED3">
    <w:pPr>
      <w:spacing w:after="0"/>
      <w:ind w:left="-379" w:right="17"/>
      <w:jc w:val="right"/>
    </w:pPr>
    <w:r>
      <w:rPr>
        <w:noProof/>
      </w:rPr>
      <w:drawing>
        <wp:anchor distT="0" distB="0" distL="114300" distR="114300" simplePos="0" relativeHeight="251658240" behindDoc="0" locked="0" layoutInCell="1" allowOverlap="0" wp14:anchorId="52BCEBD5" wp14:editId="34B01934">
          <wp:simplePos x="0" y="0"/>
          <wp:positionH relativeFrom="page">
            <wp:posOffset>658368</wp:posOffset>
          </wp:positionH>
          <wp:positionV relativeFrom="page">
            <wp:posOffset>254508</wp:posOffset>
          </wp:positionV>
          <wp:extent cx="2220468" cy="637032"/>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2220468" cy="637032"/>
                  </a:xfrm>
                  <a:prstGeom prst="rect">
                    <a:avLst/>
                  </a:prstGeom>
                </pic:spPr>
              </pic:pic>
            </a:graphicData>
          </a:graphic>
        </wp:anchor>
      </w:drawing>
    </w:r>
    <w:r>
      <w:rPr>
        <w:rFonts w:ascii="Arial" w:eastAsia="Arial" w:hAnsi="Arial" w:cs="Arial"/>
        <w:b/>
        <w:sz w:val="1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D74C" w14:textId="77777777" w:rsidR="00876595" w:rsidRDefault="00460ED3">
    <w:pPr>
      <w:spacing w:after="0"/>
      <w:ind w:left="-379" w:right="17"/>
      <w:jc w:val="right"/>
    </w:pPr>
    <w:r>
      <w:rPr>
        <w:noProof/>
      </w:rPr>
      <w:drawing>
        <wp:anchor distT="0" distB="0" distL="114300" distR="114300" simplePos="0" relativeHeight="251659264" behindDoc="0" locked="0" layoutInCell="1" allowOverlap="0" wp14:anchorId="62C3BD06" wp14:editId="0A3786EB">
          <wp:simplePos x="0" y="0"/>
          <wp:positionH relativeFrom="page">
            <wp:posOffset>658368</wp:posOffset>
          </wp:positionH>
          <wp:positionV relativeFrom="page">
            <wp:posOffset>254508</wp:posOffset>
          </wp:positionV>
          <wp:extent cx="2220468" cy="637032"/>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2220468" cy="637032"/>
                  </a:xfrm>
                  <a:prstGeom prst="rect">
                    <a:avLst/>
                  </a:prstGeom>
                </pic:spPr>
              </pic:pic>
            </a:graphicData>
          </a:graphic>
        </wp:anchor>
      </w:drawing>
    </w:r>
    <w:r>
      <w:rPr>
        <w:rFonts w:ascii="Arial" w:eastAsia="Arial" w:hAnsi="Arial" w:cs="Arial"/>
        <w:b/>
        <w:sz w:val="1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1427C" w14:textId="77777777" w:rsidR="00876595" w:rsidRDefault="00460ED3">
    <w:pPr>
      <w:spacing w:after="0"/>
      <w:ind w:left="-379" w:right="17"/>
      <w:jc w:val="right"/>
    </w:pPr>
    <w:r>
      <w:rPr>
        <w:noProof/>
      </w:rPr>
      <w:drawing>
        <wp:anchor distT="0" distB="0" distL="114300" distR="114300" simplePos="0" relativeHeight="251660288" behindDoc="0" locked="0" layoutInCell="1" allowOverlap="0" wp14:anchorId="0F3FA2E4" wp14:editId="1758BD2D">
          <wp:simplePos x="0" y="0"/>
          <wp:positionH relativeFrom="page">
            <wp:posOffset>658368</wp:posOffset>
          </wp:positionH>
          <wp:positionV relativeFrom="page">
            <wp:posOffset>254508</wp:posOffset>
          </wp:positionV>
          <wp:extent cx="2220468" cy="637032"/>
          <wp:effectExtent l="0" t="0" r="0" b="0"/>
          <wp:wrapSquare wrapText="bothSides"/>
          <wp:docPr id="2"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2220468" cy="637032"/>
                  </a:xfrm>
                  <a:prstGeom prst="rect">
                    <a:avLst/>
                  </a:prstGeom>
                </pic:spPr>
              </pic:pic>
            </a:graphicData>
          </a:graphic>
        </wp:anchor>
      </w:drawing>
    </w:r>
    <w:r>
      <w:rPr>
        <w:rFonts w:ascii="Arial" w:eastAsia="Arial" w:hAnsi="Arial" w:cs="Arial"/>
        <w:b/>
        <w:sz w:val="1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332"/>
    <w:multiLevelType w:val="hybridMultilevel"/>
    <w:tmpl w:val="8716FB3C"/>
    <w:lvl w:ilvl="0" w:tplc="E7E0322A">
      <w:start w:val="1"/>
      <w:numFmt w:val="lowerLetter"/>
      <w:lvlText w:val="%1)"/>
      <w:lvlJc w:val="left"/>
      <w:pPr>
        <w:ind w:left="428"/>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EA9AADB4">
      <w:start w:val="1"/>
      <w:numFmt w:val="bullet"/>
      <w:lvlText w:val="-"/>
      <w:lvlJc w:val="left"/>
      <w:pPr>
        <w:ind w:left="996"/>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2" w:tplc="40CC1DAC">
      <w:start w:val="1"/>
      <w:numFmt w:val="bullet"/>
      <w:lvlText w:val="▪"/>
      <w:lvlJc w:val="left"/>
      <w:pPr>
        <w:ind w:left="157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3" w:tplc="C93A581C">
      <w:start w:val="1"/>
      <w:numFmt w:val="bullet"/>
      <w:lvlText w:val="•"/>
      <w:lvlJc w:val="left"/>
      <w:pPr>
        <w:ind w:left="229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4" w:tplc="C17C575C">
      <w:start w:val="1"/>
      <w:numFmt w:val="bullet"/>
      <w:lvlText w:val="o"/>
      <w:lvlJc w:val="left"/>
      <w:pPr>
        <w:ind w:left="301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5" w:tplc="EB2C96F8">
      <w:start w:val="1"/>
      <w:numFmt w:val="bullet"/>
      <w:lvlText w:val="▪"/>
      <w:lvlJc w:val="left"/>
      <w:pPr>
        <w:ind w:left="373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6" w:tplc="2D50A2AE">
      <w:start w:val="1"/>
      <w:numFmt w:val="bullet"/>
      <w:lvlText w:val="•"/>
      <w:lvlJc w:val="left"/>
      <w:pPr>
        <w:ind w:left="445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7" w:tplc="6C521DDA">
      <w:start w:val="1"/>
      <w:numFmt w:val="bullet"/>
      <w:lvlText w:val="o"/>
      <w:lvlJc w:val="left"/>
      <w:pPr>
        <w:ind w:left="517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8" w:tplc="A28448AA">
      <w:start w:val="1"/>
      <w:numFmt w:val="bullet"/>
      <w:lvlText w:val="▪"/>
      <w:lvlJc w:val="left"/>
      <w:pPr>
        <w:ind w:left="5892"/>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abstractNum>
  <w:abstractNum w:abstractNumId="1" w15:restartNumberingAfterBreak="0">
    <w:nsid w:val="358D1A0D"/>
    <w:multiLevelType w:val="hybridMultilevel"/>
    <w:tmpl w:val="49CECC8E"/>
    <w:lvl w:ilvl="0" w:tplc="F108800A">
      <w:start w:val="1"/>
      <w:numFmt w:val="lowerLetter"/>
      <w:lvlText w:val="%1)"/>
      <w:lvlJc w:val="left"/>
      <w:pPr>
        <w:ind w:left="569"/>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7940025C">
      <w:start w:val="1"/>
      <w:numFmt w:val="lowerLetter"/>
      <w:lvlText w:val="%2"/>
      <w:lvlJc w:val="left"/>
      <w:pPr>
        <w:ind w:left="10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2" w:tplc="E9308634">
      <w:start w:val="1"/>
      <w:numFmt w:val="lowerRoman"/>
      <w:lvlText w:val="%3"/>
      <w:lvlJc w:val="left"/>
      <w:pPr>
        <w:ind w:left="180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3" w:tplc="EE8C0158">
      <w:start w:val="1"/>
      <w:numFmt w:val="decimal"/>
      <w:lvlText w:val="%4"/>
      <w:lvlJc w:val="left"/>
      <w:pPr>
        <w:ind w:left="252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DE82BD6A">
      <w:start w:val="1"/>
      <w:numFmt w:val="lowerLetter"/>
      <w:lvlText w:val="%5"/>
      <w:lvlJc w:val="left"/>
      <w:pPr>
        <w:ind w:left="32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5" w:tplc="17986CDE">
      <w:start w:val="1"/>
      <w:numFmt w:val="lowerRoman"/>
      <w:lvlText w:val="%6"/>
      <w:lvlJc w:val="left"/>
      <w:pPr>
        <w:ind w:left="396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6" w:tplc="F7A88A4C">
      <w:start w:val="1"/>
      <w:numFmt w:val="decimal"/>
      <w:lvlText w:val="%7"/>
      <w:lvlJc w:val="left"/>
      <w:pPr>
        <w:ind w:left="46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2416A818">
      <w:start w:val="1"/>
      <w:numFmt w:val="lowerLetter"/>
      <w:lvlText w:val="%8"/>
      <w:lvlJc w:val="left"/>
      <w:pPr>
        <w:ind w:left="540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8" w:tplc="4306A21E">
      <w:start w:val="1"/>
      <w:numFmt w:val="lowerRoman"/>
      <w:lvlText w:val="%9"/>
      <w:lvlJc w:val="left"/>
      <w:pPr>
        <w:ind w:left="612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abstractNum>
  <w:abstractNum w:abstractNumId="2" w15:restartNumberingAfterBreak="0">
    <w:nsid w:val="3FAA2618"/>
    <w:multiLevelType w:val="hybridMultilevel"/>
    <w:tmpl w:val="25962D5E"/>
    <w:lvl w:ilvl="0" w:tplc="B5621D9C">
      <w:start w:val="1"/>
      <w:numFmt w:val="bullet"/>
      <w:lvlText w:val="-"/>
      <w:lvlJc w:val="left"/>
      <w:pPr>
        <w:ind w:left="720"/>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1" w:tplc="338A9CAC">
      <w:start w:val="1"/>
      <w:numFmt w:val="bullet"/>
      <w:lvlText w:val="o"/>
      <w:lvlJc w:val="left"/>
      <w:pPr>
        <w:ind w:left="154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2" w:tplc="F3F48FB2">
      <w:start w:val="1"/>
      <w:numFmt w:val="bullet"/>
      <w:lvlText w:val="▪"/>
      <w:lvlJc w:val="left"/>
      <w:pPr>
        <w:ind w:left="226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3" w:tplc="23746514">
      <w:start w:val="1"/>
      <w:numFmt w:val="bullet"/>
      <w:lvlText w:val="•"/>
      <w:lvlJc w:val="left"/>
      <w:pPr>
        <w:ind w:left="298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4" w:tplc="4BF21C6E">
      <w:start w:val="1"/>
      <w:numFmt w:val="bullet"/>
      <w:lvlText w:val="o"/>
      <w:lvlJc w:val="left"/>
      <w:pPr>
        <w:ind w:left="370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5" w:tplc="F01C21B4">
      <w:start w:val="1"/>
      <w:numFmt w:val="bullet"/>
      <w:lvlText w:val="▪"/>
      <w:lvlJc w:val="left"/>
      <w:pPr>
        <w:ind w:left="442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6" w:tplc="50B6ADF8">
      <w:start w:val="1"/>
      <w:numFmt w:val="bullet"/>
      <w:lvlText w:val="•"/>
      <w:lvlJc w:val="left"/>
      <w:pPr>
        <w:ind w:left="514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7" w:tplc="B6F21378">
      <w:start w:val="1"/>
      <w:numFmt w:val="bullet"/>
      <w:lvlText w:val="o"/>
      <w:lvlJc w:val="left"/>
      <w:pPr>
        <w:ind w:left="586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lvl w:ilvl="8" w:tplc="3C608BE2">
      <w:start w:val="1"/>
      <w:numFmt w:val="bullet"/>
      <w:lvlText w:val="▪"/>
      <w:lvlJc w:val="left"/>
      <w:pPr>
        <w:ind w:left="6588"/>
      </w:pPr>
      <w:rPr>
        <w:rFonts w:ascii="Calibri" w:eastAsia="Calibri" w:hAnsi="Calibri" w:cs="Calibri"/>
        <w:b w:val="0"/>
        <w:i w:val="0"/>
        <w:strike w:val="0"/>
        <w:dstrike w:val="0"/>
        <w:color w:val="595959"/>
        <w:sz w:val="22"/>
        <w:szCs w:val="22"/>
        <w:u w:val="none" w:color="000000"/>
        <w:bdr w:val="none" w:sz="0" w:space="0" w:color="auto"/>
        <w:shd w:val="clear" w:color="auto" w:fill="auto"/>
        <w:vertAlign w:val="baseline"/>
      </w:rPr>
    </w:lvl>
  </w:abstractNum>
  <w:num w:numId="1" w16cid:durableId="334648618">
    <w:abstractNumId w:val="1"/>
  </w:num>
  <w:num w:numId="2" w16cid:durableId="1429544730">
    <w:abstractNumId w:val="0"/>
  </w:num>
  <w:num w:numId="3" w16cid:durableId="1227493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95"/>
    <w:rsid w:val="002C1923"/>
    <w:rsid w:val="00460ED3"/>
    <w:rsid w:val="007C6AF0"/>
    <w:rsid w:val="007E7BCB"/>
    <w:rsid w:val="00876595"/>
    <w:rsid w:val="009A3535"/>
    <w:rsid w:val="00BA6921"/>
    <w:rsid w:val="00E95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4C1"/>
  <w15:docId w15:val="{C98C8FC9-EA3E-40E1-A265-B5EC100B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4076"/>
      <w:jc w:val="center"/>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53"/>
      <w:ind w:left="12" w:hanging="10"/>
      <w:outlineLvl w:val="1"/>
    </w:pPr>
    <w:rPr>
      <w:rFonts w:ascii="Arial" w:eastAsia="Arial" w:hAnsi="Arial" w:cs="Arial"/>
      <w:color w:val="595959"/>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595959"/>
      <w:sz w:val="20"/>
    </w:rPr>
  </w:style>
  <w:style w:type="character" w:customStyle="1" w:styleId="Ttulo1Car">
    <w:name w:val="Título 1 Car"/>
    <w:link w:val="Ttulo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2246</Words>
  <Characters>12355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cp:lastModifiedBy>Danko</cp:lastModifiedBy>
  <cp:revision>4</cp:revision>
  <dcterms:created xsi:type="dcterms:W3CDTF">2022-06-23T23:11:00Z</dcterms:created>
  <dcterms:modified xsi:type="dcterms:W3CDTF">2022-06-24T01:08:00Z</dcterms:modified>
</cp:coreProperties>
</file>