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D0559" w14:textId="5FD93E23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427A43">
        <w:rPr>
          <w:rFonts w:ascii="Times New Roman" w:hAnsi="Times New Roman" w:cs="Times New Roman"/>
          <w:sz w:val="24"/>
          <w:szCs w:val="24"/>
        </w:rPr>
        <w:t xml:space="preserve">Actividad </w:t>
      </w:r>
      <w:r w:rsidR="003B7C8F">
        <w:rPr>
          <w:rFonts w:ascii="Times New Roman" w:hAnsi="Times New Roman" w:cs="Times New Roman"/>
          <w:sz w:val="24"/>
          <w:szCs w:val="24"/>
        </w:rPr>
        <w:t>5</w:t>
      </w:r>
    </w:p>
    <w:p w14:paraId="5AE0F5CD" w14:textId="77777777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</w:p>
    <w:p w14:paraId="4D52F808" w14:textId="7EB66F87" w:rsidR="00811EB7" w:rsidRPr="00427A43" w:rsidRDefault="00811EB7" w:rsidP="00811EB7">
      <w:pPr>
        <w:pStyle w:val="NormalWeb"/>
        <w:ind w:left="-709"/>
        <w:jc w:val="center"/>
        <w:rPr>
          <w:color w:val="000000"/>
        </w:rPr>
      </w:pPr>
      <w:r w:rsidRPr="00427A43">
        <w:rPr>
          <w:color w:val="000000"/>
        </w:rPr>
        <w:t xml:space="preserve">UNIDAD </w:t>
      </w:r>
      <w:r w:rsidR="003B7C8F">
        <w:rPr>
          <w:color w:val="000000"/>
        </w:rPr>
        <w:t>3</w:t>
      </w:r>
    </w:p>
    <w:p w14:paraId="03021670" w14:textId="77777777" w:rsidR="00811EB7" w:rsidRPr="00427A43" w:rsidRDefault="00811EB7" w:rsidP="00811EB7">
      <w:pPr>
        <w:pStyle w:val="NormalWeb"/>
        <w:ind w:left="-709"/>
        <w:jc w:val="center"/>
        <w:rPr>
          <w:color w:val="000000"/>
        </w:rPr>
      </w:pPr>
    </w:p>
    <w:p w14:paraId="596A6B99" w14:textId="77777777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427A43">
        <w:rPr>
          <w:rFonts w:ascii="Times New Roman" w:hAnsi="Times New Roman" w:cs="Times New Roman"/>
          <w:sz w:val="24"/>
          <w:szCs w:val="24"/>
        </w:rPr>
        <w:t>Daniel Esteban Prieto Ballesteros ID:798673</w:t>
      </w:r>
    </w:p>
    <w:p w14:paraId="62AEC271" w14:textId="03B6BEE9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</w:p>
    <w:p w14:paraId="14C69D14" w14:textId="77777777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</w:p>
    <w:p w14:paraId="30980201" w14:textId="77777777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</w:p>
    <w:p w14:paraId="65665E89" w14:textId="5892787E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427A43">
        <w:rPr>
          <w:rFonts w:ascii="Times New Roman" w:hAnsi="Times New Roman" w:cs="Times New Roman"/>
          <w:sz w:val="24"/>
          <w:szCs w:val="24"/>
        </w:rPr>
        <w:t xml:space="preserve">Ingeniería de sistemas </w:t>
      </w:r>
    </w:p>
    <w:p w14:paraId="06255437" w14:textId="1D346B45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427A43">
        <w:rPr>
          <w:rFonts w:ascii="Times New Roman" w:hAnsi="Times New Roman" w:cs="Times New Roman"/>
          <w:sz w:val="24"/>
          <w:szCs w:val="24"/>
        </w:rPr>
        <w:t>FABIAN ANTONIO MARINO RIVEROS</w:t>
      </w:r>
    </w:p>
    <w:p w14:paraId="62638BCA" w14:textId="0D3C0E4F" w:rsidR="00811EB7" w:rsidRPr="00427A43" w:rsidRDefault="00811EB7" w:rsidP="00811EB7">
      <w:pPr>
        <w:jc w:val="center"/>
        <w:rPr>
          <w:rFonts w:ascii="Times New Roman" w:hAnsi="Times New Roman" w:cs="Times New Roman"/>
          <w:sz w:val="24"/>
          <w:szCs w:val="24"/>
        </w:rPr>
      </w:pPr>
      <w:r w:rsidRPr="00427A43">
        <w:rPr>
          <w:rFonts w:ascii="Times New Roman" w:hAnsi="Times New Roman" w:cs="Times New Roman"/>
          <w:sz w:val="24"/>
          <w:szCs w:val="24"/>
        </w:rPr>
        <w:t>INGENIERIA WEB 1: NRC:45-50206</w:t>
      </w:r>
    </w:p>
    <w:p w14:paraId="407582AD" w14:textId="1FF6B766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485A44E0" w14:textId="77777777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</w:p>
    <w:p w14:paraId="4A1115FF" w14:textId="5291BAF4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</w:p>
    <w:p w14:paraId="3BBE0446" w14:textId="77777777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</w:p>
    <w:p w14:paraId="0F9050FC" w14:textId="2F65EDE2" w:rsidR="00811EB7" w:rsidRPr="00427A43" w:rsidRDefault="00811EB7" w:rsidP="00811EB7">
      <w:pPr>
        <w:ind w:left="-709"/>
        <w:jc w:val="center"/>
        <w:rPr>
          <w:rFonts w:ascii="Times New Roman" w:hAnsi="Times New Roman" w:cs="Times New Roman"/>
          <w:sz w:val="24"/>
          <w:szCs w:val="24"/>
        </w:rPr>
      </w:pPr>
      <w:r w:rsidRPr="00427A43">
        <w:rPr>
          <w:rFonts w:ascii="Times New Roman" w:hAnsi="Times New Roman" w:cs="Times New Roman"/>
          <w:sz w:val="24"/>
          <w:szCs w:val="24"/>
        </w:rPr>
        <w:t>UNIMINUTO</w:t>
      </w:r>
    </w:p>
    <w:p w14:paraId="5D3C6A7D" w14:textId="0876C9EC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  <w:r w:rsidRPr="00427A43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</w:t>
      </w:r>
      <w:r w:rsidR="003B7C8F">
        <w:rPr>
          <w:rFonts w:ascii="Times New Roman" w:hAnsi="Times New Roman" w:cs="Times New Roman"/>
          <w:sz w:val="24"/>
          <w:szCs w:val="24"/>
        </w:rPr>
        <w:t>12 agosto</w:t>
      </w:r>
      <w:r w:rsidRPr="00427A43">
        <w:rPr>
          <w:rFonts w:ascii="Times New Roman" w:hAnsi="Times New Roman" w:cs="Times New Roman"/>
          <w:sz w:val="24"/>
          <w:szCs w:val="24"/>
        </w:rPr>
        <w:t xml:space="preserve"> 2022</w:t>
      </w:r>
    </w:p>
    <w:p w14:paraId="0ED9B053" w14:textId="77777777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5F11909F" w14:textId="77777777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7A691320" w14:textId="77777777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6ED99CF4" w14:textId="77777777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6A37776D" w14:textId="77777777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6EDC1108" w14:textId="77777777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3D27A3A9" w14:textId="77777777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06D60672" w14:textId="77777777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3DCCDC1C" w14:textId="77777777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5ED2CDB4" w14:textId="77777777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646238A1" w14:textId="77777777" w:rsidR="00811EB7" w:rsidRPr="00427A43" w:rsidRDefault="00811EB7" w:rsidP="00811EB7">
      <w:pPr>
        <w:rPr>
          <w:rFonts w:ascii="Times New Roman" w:hAnsi="Times New Roman" w:cs="Times New Roman"/>
          <w:sz w:val="24"/>
          <w:szCs w:val="24"/>
        </w:rPr>
      </w:pPr>
    </w:p>
    <w:p w14:paraId="647C7858" w14:textId="26C18BE9" w:rsidR="003B7C8F" w:rsidRDefault="00744219" w:rsidP="00811E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proofErr w:type="gramStart"/>
      <w:r>
        <w:rPr>
          <w:rFonts w:ascii="Times New Roman" w:hAnsi="Times New Roman" w:cs="Times New Roman"/>
          <w:sz w:val="24"/>
          <w:szCs w:val="24"/>
        </w:rPr>
        <w:t>continuación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anexo las evidencias de que el trabajo </w:t>
      </w:r>
      <w:proofErr w:type="spellStart"/>
      <w:r>
        <w:rPr>
          <w:rFonts w:ascii="Times New Roman" w:hAnsi="Times New Roman" w:cs="Times New Roman"/>
          <w:sz w:val="24"/>
          <w:szCs w:val="24"/>
        </w:rPr>
        <w:t>esta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completo y funcionando </w:t>
      </w:r>
      <w:r>
        <w:rPr>
          <w:rFonts w:ascii="Times New Roman" w:hAnsi="Times New Roman" w:cs="Times New Roman"/>
          <w:sz w:val="24"/>
          <w:szCs w:val="24"/>
        </w:rPr>
        <w:br/>
      </w:r>
      <w:r w:rsidR="003B7C8F" w:rsidRPr="003B7C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A87EE6" wp14:editId="7124FE42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3B9D" w14:textId="53110063" w:rsidR="003B7C8F" w:rsidRDefault="003B7C8F" w:rsidP="00811EB7">
      <w:pPr>
        <w:rPr>
          <w:rFonts w:ascii="Times New Roman" w:hAnsi="Times New Roman" w:cs="Times New Roman"/>
          <w:sz w:val="24"/>
          <w:szCs w:val="24"/>
        </w:rPr>
      </w:pPr>
      <w:r w:rsidRPr="003B7C8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FCFAA1" wp14:editId="73BB77E9">
            <wp:extent cx="5612130" cy="3156585"/>
            <wp:effectExtent l="0" t="0" r="7620" b="5715"/>
            <wp:docPr id="6" name="Imagen 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un celular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BD11" w14:textId="57B162D4" w:rsidR="00783F26" w:rsidRDefault="00783F26" w:rsidP="00811EB7">
      <w:pPr>
        <w:rPr>
          <w:rFonts w:ascii="Times New Roman" w:hAnsi="Times New Roman" w:cs="Times New Roman"/>
          <w:sz w:val="24"/>
          <w:szCs w:val="24"/>
        </w:rPr>
      </w:pPr>
      <w:r w:rsidRPr="00783F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46DC42E" wp14:editId="07F4DC3A">
            <wp:extent cx="5612130" cy="3156585"/>
            <wp:effectExtent l="0" t="0" r="7620" b="5715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un celular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93CFA" w14:textId="2AC16A9C" w:rsidR="00783F26" w:rsidRDefault="00783F26" w:rsidP="00811EB7">
      <w:pPr>
        <w:rPr>
          <w:rFonts w:ascii="Times New Roman" w:hAnsi="Times New Roman" w:cs="Times New Roman"/>
          <w:sz w:val="24"/>
          <w:szCs w:val="24"/>
        </w:rPr>
      </w:pPr>
      <w:r w:rsidRPr="00783F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EBB842C" wp14:editId="7C37ADCE">
            <wp:extent cx="5612130" cy="3156585"/>
            <wp:effectExtent l="0" t="0" r="7620" b="571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A642" w14:textId="5CAFFEDD" w:rsidR="00783F26" w:rsidRDefault="00783F26" w:rsidP="00811EB7">
      <w:pPr>
        <w:rPr>
          <w:rFonts w:ascii="Times New Roman" w:hAnsi="Times New Roman" w:cs="Times New Roman"/>
          <w:sz w:val="24"/>
          <w:szCs w:val="24"/>
        </w:rPr>
      </w:pPr>
      <w:r w:rsidRPr="00783F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B8672E5" wp14:editId="7E214063">
            <wp:extent cx="5612130" cy="3156585"/>
            <wp:effectExtent l="0" t="0" r="7620" b="571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14983" w14:textId="781583F8" w:rsidR="00783F26" w:rsidRDefault="00783F26" w:rsidP="00811EB7">
      <w:pPr>
        <w:rPr>
          <w:rFonts w:ascii="Times New Roman" w:hAnsi="Times New Roman" w:cs="Times New Roman"/>
          <w:sz w:val="24"/>
          <w:szCs w:val="24"/>
        </w:rPr>
      </w:pPr>
      <w:r w:rsidRPr="00783F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5141CC" wp14:editId="700E851C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CA96" w14:textId="75B07A75" w:rsidR="00783F26" w:rsidRDefault="00783F26" w:rsidP="00811EB7">
      <w:pPr>
        <w:rPr>
          <w:rFonts w:ascii="Times New Roman" w:hAnsi="Times New Roman" w:cs="Times New Roman"/>
          <w:sz w:val="24"/>
          <w:szCs w:val="24"/>
        </w:rPr>
      </w:pPr>
      <w:r w:rsidRPr="00783F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39860A" wp14:editId="606AA107">
            <wp:extent cx="5612130" cy="3156585"/>
            <wp:effectExtent l="0" t="0" r="7620" b="571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D072" w14:textId="160141A1" w:rsidR="00783F26" w:rsidRDefault="00783F26" w:rsidP="00811EB7">
      <w:pPr>
        <w:rPr>
          <w:rFonts w:ascii="Times New Roman" w:hAnsi="Times New Roman" w:cs="Times New Roman"/>
          <w:sz w:val="24"/>
          <w:szCs w:val="24"/>
        </w:rPr>
      </w:pPr>
      <w:r w:rsidRPr="00783F2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57C6D" wp14:editId="64BF3280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6AE5" w14:textId="64C10161" w:rsidR="00783F26" w:rsidRDefault="00783F26" w:rsidP="00811EB7">
      <w:pPr>
        <w:rPr>
          <w:rFonts w:ascii="Times New Roman" w:hAnsi="Times New Roman" w:cs="Times New Roman"/>
          <w:sz w:val="24"/>
          <w:szCs w:val="24"/>
        </w:rPr>
      </w:pPr>
      <w:r w:rsidRPr="00783F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5EDB5A" wp14:editId="31296557">
            <wp:extent cx="5612130" cy="3156585"/>
            <wp:effectExtent l="0" t="0" r="7620" b="5715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0AE09" w14:textId="77777777" w:rsidR="00783F26" w:rsidRDefault="00783F26" w:rsidP="00811EB7">
      <w:pPr>
        <w:rPr>
          <w:rFonts w:ascii="Times New Roman" w:hAnsi="Times New Roman" w:cs="Times New Roman"/>
          <w:sz w:val="24"/>
          <w:szCs w:val="24"/>
        </w:rPr>
      </w:pPr>
    </w:p>
    <w:p w14:paraId="7C727F0C" w14:textId="77777777" w:rsidR="003B7C8F" w:rsidRPr="00427A43" w:rsidRDefault="003B7C8F" w:rsidP="00811EB7">
      <w:pPr>
        <w:rPr>
          <w:rFonts w:ascii="Times New Roman" w:hAnsi="Times New Roman" w:cs="Times New Roman"/>
          <w:sz w:val="24"/>
          <w:szCs w:val="24"/>
        </w:rPr>
      </w:pPr>
    </w:p>
    <w:p w14:paraId="43C9A670" w14:textId="6E3DF5D4" w:rsidR="00DB4A86" w:rsidRDefault="00DB4A86" w:rsidP="00811EB7">
      <w:pPr>
        <w:rPr>
          <w:rFonts w:ascii="Times New Roman" w:hAnsi="Times New Roman" w:cs="Times New Roman"/>
          <w:sz w:val="24"/>
          <w:szCs w:val="24"/>
        </w:rPr>
      </w:pPr>
    </w:p>
    <w:p w14:paraId="4B2FEE8A" w14:textId="08DEFE93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6DD90A17" w14:textId="3A651981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53903B29" w14:textId="5F3A70CE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600671AA" w14:textId="724376FF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346733E1" w14:textId="763E0CBC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457B8BDF" w14:textId="5A0CB283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228224DF" w14:textId="34292608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78A77C90" w14:textId="4C628C82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7BB53C27" w14:textId="72D197B4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6DB5D830" w14:textId="743396C1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7A2B6AE9" w14:textId="6EB17623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290E028B" w14:textId="198462A5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7BA7D7BB" w14:textId="710C0CE7" w:rsidR="00744219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p w14:paraId="7657F060" w14:textId="29A4BD9A" w:rsidR="00744219" w:rsidRPr="00DB4A86" w:rsidRDefault="00744219" w:rsidP="00811EB7">
      <w:pPr>
        <w:rPr>
          <w:rFonts w:ascii="Times New Roman" w:hAnsi="Times New Roman" w:cs="Times New Roman"/>
          <w:sz w:val="24"/>
          <w:szCs w:val="24"/>
        </w:rPr>
      </w:pPr>
    </w:p>
    <w:sectPr w:rsidR="00744219" w:rsidRPr="00DB4A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5F6"/>
    <w:rsid w:val="00300BBE"/>
    <w:rsid w:val="003B7C8F"/>
    <w:rsid w:val="00427A43"/>
    <w:rsid w:val="00452DBC"/>
    <w:rsid w:val="005D1661"/>
    <w:rsid w:val="006976F4"/>
    <w:rsid w:val="00744219"/>
    <w:rsid w:val="00783F26"/>
    <w:rsid w:val="00811EB7"/>
    <w:rsid w:val="00C42DEE"/>
    <w:rsid w:val="00D60836"/>
    <w:rsid w:val="00DB4A86"/>
    <w:rsid w:val="00F205F6"/>
    <w:rsid w:val="00F45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2A74A7"/>
  <w15:chartTrackingRefBased/>
  <w15:docId w15:val="{9CE711A0-F10F-403F-BB32-E50F3E05B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1EB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11E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DB4A8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B4A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06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Prieto Ballesteros Daniel Esteban</dc:creator>
  <cp:keywords/>
  <dc:description/>
  <cp:lastModifiedBy>Prieto Ballesteros Daniel Esteban</cp:lastModifiedBy>
  <cp:revision>2</cp:revision>
  <dcterms:created xsi:type="dcterms:W3CDTF">2022-08-13T00:50:00Z</dcterms:created>
  <dcterms:modified xsi:type="dcterms:W3CDTF">2022-08-13T00:50:00Z</dcterms:modified>
</cp:coreProperties>
</file>