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91EE" w14:textId="77777777" w:rsidR="00074617" w:rsidRPr="00074617" w:rsidRDefault="00074617" w:rsidP="00074617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Final Project Submission Guide: Secure Coding (MySQL Version)</w:t>
      </w:r>
    </w:p>
    <w:p w14:paraId="4EE80A56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Step 0: Pre-Demo Setup</w:t>
      </w:r>
    </w:p>
    <w:p w14:paraId="36E16BE5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Before presenting, ensure your environment is ready.</w:t>
      </w:r>
    </w:p>
    <w:p w14:paraId="00F50431" w14:textId="34586457" w:rsidR="00074617" w:rsidRPr="00074617" w:rsidRDefault="00074617" w:rsidP="00074617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Start XAMPP:</w:t>
      </w:r>
    </w:p>
    <w:p w14:paraId="52AE70AA" w14:textId="774718E3" w:rsidR="00074617" w:rsidRPr="00074617" w:rsidRDefault="00074617" w:rsidP="00074617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Open XAMPP Control Panel.</w:t>
      </w:r>
    </w:p>
    <w:p w14:paraId="092511B0" w14:textId="4A27C290" w:rsidR="00074617" w:rsidRPr="00074617" w:rsidRDefault="00074617" w:rsidP="00074617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Ensure Apache and MySQL are running (Green).</w:t>
      </w:r>
    </w:p>
    <w:p w14:paraId="6E244967" w14:textId="3C8D8239" w:rsidR="00074617" w:rsidRPr="00074617" w:rsidRDefault="00074617" w:rsidP="00074617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Reset Database:</w:t>
      </w:r>
    </w:p>
    <w:p w14:paraId="65F10521" w14:textId="16DC5185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Open your terminal and run:</w:t>
      </w:r>
    </w:p>
    <w:p w14:paraId="6A5EA5BE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python db_setup.py</w:t>
      </w:r>
    </w:p>
    <w:p w14:paraId="4C095EC3" w14:textId="5FA5A21E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Purpose: This creates the fresh MySQL database `</w:t>
      </w:r>
      <w:proofErr w:type="spellStart"/>
      <w:r w:rsidRPr="00074617">
        <w:rPr>
          <w:rFonts w:asciiTheme="minorBidi" w:hAnsiTheme="minorBidi"/>
          <w:sz w:val="24"/>
          <w:szCs w:val="24"/>
        </w:rPr>
        <w:t>com_ltd</w:t>
      </w:r>
      <w:proofErr w:type="spellEnd"/>
      <w:r w:rsidRPr="00074617">
        <w:rPr>
          <w:rFonts w:asciiTheme="minorBidi" w:hAnsiTheme="minorBidi"/>
          <w:sz w:val="24"/>
          <w:szCs w:val="24"/>
        </w:rPr>
        <w:t>` with the necessary tables.</w:t>
      </w:r>
    </w:p>
    <w:p w14:paraId="1E853888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074617">
        <w:rPr>
          <w:rFonts w:asciiTheme="minorBidi" w:hAnsiTheme="minorBidi"/>
          <w:b/>
          <w:bCs/>
          <w:sz w:val="24"/>
          <w:szCs w:val="24"/>
        </w:rPr>
        <w:t>Run the Servers:</w:t>
      </w:r>
    </w:p>
    <w:p w14:paraId="77D67D23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Open two separate terminals.</w:t>
      </w:r>
    </w:p>
    <w:p w14:paraId="7A8BAFB5" w14:textId="7C83F956" w:rsidR="00074617" w:rsidRPr="00074617" w:rsidRDefault="00074617" w:rsidP="00074617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Terminal 1: python app_vulnerable.py (Runs on port 5000).</w:t>
      </w:r>
    </w:p>
    <w:p w14:paraId="5BE0A6AB" w14:textId="5A3BF634" w:rsidR="00074617" w:rsidRPr="00074617" w:rsidRDefault="00074617" w:rsidP="00074617">
      <w:pPr>
        <w:pStyle w:val="ListParagraph"/>
        <w:numPr>
          <w:ilvl w:val="0"/>
          <w:numId w:val="13"/>
        </w:num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Terminal 2: python app_secure.py (Runs on port 5001).</w:t>
      </w:r>
    </w:p>
    <w:p w14:paraId="5466C7F6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________________________________________</w:t>
      </w:r>
    </w:p>
    <w:p w14:paraId="0611FA0B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Part A: Attacking the Vulnerable System (app_vulnerable.py)</w:t>
      </w:r>
    </w:p>
    <w:p w14:paraId="7AB22B05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Goal: Demonstrate the "Kill Chain" — how an attacker maps the system, steals data, and executes code.</w:t>
      </w:r>
    </w:p>
    <w:p w14:paraId="20295368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Go to: http://127.0.0.1:5000</w:t>
      </w:r>
    </w:p>
    <w:p w14:paraId="6C718888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Demo 1: System Fingerprinting</w:t>
      </w:r>
    </w:p>
    <w:p w14:paraId="5A8FBBBF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 Go to the Login page. In the Username field, enter the following payload (Password can be anything):</w:t>
      </w:r>
    </w:p>
    <w:p w14:paraId="5F193E53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' UNION SELECT 1, @@version, </w:t>
      </w:r>
      <w:proofErr w:type="gramStart"/>
      <w:r w:rsidRPr="00074617">
        <w:rPr>
          <w:rFonts w:asciiTheme="minorBidi" w:hAnsiTheme="minorBidi"/>
          <w:sz w:val="24"/>
          <w:szCs w:val="24"/>
        </w:rPr>
        <w:t>user(</w:t>
      </w:r>
      <w:proofErr w:type="gramEnd"/>
      <w:r w:rsidRPr="00074617">
        <w:rPr>
          <w:rFonts w:asciiTheme="minorBidi" w:hAnsiTheme="minorBidi"/>
          <w:sz w:val="24"/>
          <w:szCs w:val="24"/>
        </w:rPr>
        <w:t>), 4, 5, 6 #</w:t>
      </w:r>
    </w:p>
    <w:p w14:paraId="6678E9EA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You are logged in. In the top corner, instead of a username, you see the MySQL version (e.g., Hello, 10.4.24-MariaDB).</w:t>
      </w:r>
    </w:p>
    <w:p w14:paraId="47B2A833" w14:textId="601CA98A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b/>
          <w:bCs/>
          <w:sz w:val="24"/>
          <w:szCs w:val="24"/>
        </w:rPr>
        <w:t>Technical Explanation:</w:t>
      </w:r>
      <w:r w:rsidRPr="00074617">
        <w:rPr>
          <w:rFonts w:asciiTheme="minorBidi" w:hAnsiTheme="minorBidi"/>
          <w:sz w:val="24"/>
          <w:szCs w:val="24"/>
        </w:rPr>
        <w:t xml:space="preserve"> "I performed a UNION-Based SQL Injection.</w:t>
      </w:r>
    </w:p>
    <w:p w14:paraId="2BEB7F79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lastRenderedPageBreak/>
        <w:t>The UNION operator combines the results of the original query with my injected query (@@version).</w:t>
      </w:r>
    </w:p>
    <w:p w14:paraId="048621B9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I placed the version variable in the 2nd column (which corresponds to the username field).</w:t>
      </w:r>
    </w:p>
    <w:p w14:paraId="28C864BD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I used # to comment out the rest of the query (the password check).</w:t>
      </w:r>
    </w:p>
    <w:p w14:paraId="2ACD78C8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Due to a Logic Bypass vulnerability, the code detected the special character and logged me in, adopting the database version as my session identity."</w:t>
      </w:r>
    </w:p>
    <w:p w14:paraId="279F6D7F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Demo 2: Full Data Exfiltration (Data Dump)</w:t>
      </w:r>
    </w:p>
    <w:p w14:paraId="2A3856A3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 Logout and enter this payload in the Username field:</w:t>
      </w:r>
    </w:p>
    <w:p w14:paraId="66171030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' UNION SELECT 1, GROUP_</w:t>
      </w:r>
      <w:proofErr w:type="gramStart"/>
      <w:r w:rsidRPr="00074617">
        <w:rPr>
          <w:rFonts w:asciiTheme="minorBidi" w:hAnsiTheme="minorBidi"/>
          <w:sz w:val="24"/>
          <w:szCs w:val="24"/>
        </w:rPr>
        <w:t>CONCAT(</w:t>
      </w:r>
      <w:proofErr w:type="gramEnd"/>
      <w:r w:rsidRPr="00074617">
        <w:rPr>
          <w:rFonts w:asciiTheme="minorBidi" w:hAnsiTheme="minorBidi"/>
          <w:sz w:val="24"/>
          <w:szCs w:val="24"/>
        </w:rPr>
        <w:t xml:space="preserve">username, ':', </w:t>
      </w:r>
      <w:proofErr w:type="spellStart"/>
      <w:r w:rsidRPr="00074617">
        <w:rPr>
          <w:rFonts w:asciiTheme="minorBidi" w:hAnsiTheme="minorBidi"/>
          <w:sz w:val="24"/>
          <w:szCs w:val="24"/>
        </w:rPr>
        <w:t>password_hash</w:t>
      </w:r>
      <w:proofErr w:type="spellEnd"/>
      <w:r w:rsidRPr="00074617">
        <w:rPr>
          <w:rFonts w:asciiTheme="minorBidi" w:hAnsiTheme="minorBidi"/>
          <w:sz w:val="24"/>
          <w:szCs w:val="24"/>
        </w:rPr>
        <w:t>), 3, 4, 5, 6 FROM users #</w:t>
      </w:r>
    </w:p>
    <w:p w14:paraId="1DD50025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Result: You are logged in, and the username display shows a long list: </w:t>
      </w:r>
      <w:proofErr w:type="spellStart"/>
      <w:proofErr w:type="gramStart"/>
      <w:r w:rsidRPr="00074617">
        <w:rPr>
          <w:rFonts w:asciiTheme="minorBidi" w:hAnsiTheme="minorBidi"/>
          <w:sz w:val="24"/>
          <w:szCs w:val="24"/>
        </w:rPr>
        <w:t>admin:hash</w:t>
      </w:r>
      <w:proofErr w:type="spellEnd"/>
      <w:proofErr w:type="gramEnd"/>
      <w:r w:rsidRPr="00074617">
        <w:rPr>
          <w:rFonts w:asciiTheme="minorBidi" w:hAnsiTheme="minorBidi"/>
          <w:sz w:val="24"/>
          <w:szCs w:val="24"/>
        </w:rPr>
        <w:t xml:space="preserve">..., </w:t>
      </w:r>
      <w:proofErr w:type="spellStart"/>
      <w:proofErr w:type="gramStart"/>
      <w:r w:rsidRPr="00074617">
        <w:rPr>
          <w:rFonts w:asciiTheme="minorBidi" w:hAnsiTheme="minorBidi"/>
          <w:sz w:val="24"/>
          <w:szCs w:val="24"/>
        </w:rPr>
        <w:t>attacker:hash</w:t>
      </w:r>
      <w:proofErr w:type="spellEnd"/>
      <w:proofErr w:type="gramEnd"/>
      <w:r w:rsidRPr="00074617">
        <w:rPr>
          <w:rFonts w:asciiTheme="minorBidi" w:hAnsiTheme="minorBidi"/>
          <w:sz w:val="24"/>
          <w:szCs w:val="24"/>
        </w:rPr>
        <w:t>....</w:t>
      </w:r>
    </w:p>
    <w:p w14:paraId="0F7344D7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Technical Explanation: "Here I used the MySQL GROUP_CONCAT function. It aggregates all rows from the users table into a single string. This allowed me to dump the entire database—usernames and password hashes—in a single request, bypassing the authentication entirely."</w:t>
      </w:r>
    </w:p>
    <w:p w14:paraId="5424A4D3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Demo 3: Table Enumeration (Information Schema)</w:t>
      </w:r>
    </w:p>
    <w:p w14:paraId="1CD41FC0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 Enter this payload in the Username field:</w:t>
      </w:r>
    </w:p>
    <w:p w14:paraId="023DAFB5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' UNION SELECT 1, </w:t>
      </w:r>
      <w:proofErr w:type="spellStart"/>
      <w:r w:rsidRPr="00074617">
        <w:rPr>
          <w:rFonts w:asciiTheme="minorBidi" w:hAnsiTheme="minorBidi"/>
          <w:sz w:val="24"/>
          <w:szCs w:val="24"/>
        </w:rPr>
        <w:t>table_name</w:t>
      </w:r>
      <w:proofErr w:type="spellEnd"/>
      <w:r w:rsidRPr="00074617">
        <w:rPr>
          <w:rFonts w:asciiTheme="minorBidi" w:hAnsiTheme="minorBidi"/>
          <w:sz w:val="24"/>
          <w:szCs w:val="24"/>
        </w:rPr>
        <w:t xml:space="preserve">, 3, 4, 5, 6 FROM </w:t>
      </w:r>
      <w:proofErr w:type="spellStart"/>
      <w:r w:rsidRPr="00074617">
        <w:rPr>
          <w:rFonts w:asciiTheme="minorBidi" w:hAnsiTheme="minorBidi"/>
          <w:sz w:val="24"/>
          <w:szCs w:val="24"/>
        </w:rPr>
        <w:t>information_</w:t>
      </w:r>
      <w:proofErr w:type="gramStart"/>
      <w:r w:rsidRPr="00074617">
        <w:rPr>
          <w:rFonts w:asciiTheme="minorBidi" w:hAnsiTheme="minorBidi"/>
          <w:sz w:val="24"/>
          <w:szCs w:val="24"/>
        </w:rPr>
        <w:t>schema.tables</w:t>
      </w:r>
      <w:proofErr w:type="spellEnd"/>
      <w:proofErr w:type="gramEnd"/>
      <w:r w:rsidRPr="00074617">
        <w:rPr>
          <w:rFonts w:asciiTheme="minorBidi" w:hAnsiTheme="minorBidi"/>
          <w:sz w:val="24"/>
          <w:szCs w:val="24"/>
        </w:rPr>
        <w:t xml:space="preserve"> WHERE </w:t>
      </w:r>
      <w:proofErr w:type="spellStart"/>
      <w:r w:rsidRPr="00074617">
        <w:rPr>
          <w:rFonts w:asciiTheme="minorBidi" w:hAnsiTheme="minorBidi"/>
          <w:sz w:val="24"/>
          <w:szCs w:val="24"/>
        </w:rPr>
        <w:t>table_schema</w:t>
      </w:r>
      <w:proofErr w:type="spellEnd"/>
      <w:r w:rsidRPr="00074617">
        <w:rPr>
          <w:rFonts w:asciiTheme="minorBidi" w:hAnsiTheme="minorBidi"/>
          <w:sz w:val="24"/>
          <w:szCs w:val="24"/>
        </w:rPr>
        <w:t>=</w:t>
      </w:r>
      <w:proofErr w:type="gramStart"/>
      <w:r w:rsidRPr="00074617">
        <w:rPr>
          <w:rFonts w:asciiTheme="minorBidi" w:hAnsiTheme="minorBidi"/>
          <w:sz w:val="24"/>
          <w:szCs w:val="24"/>
        </w:rPr>
        <w:t>database(</w:t>
      </w:r>
      <w:proofErr w:type="gramEnd"/>
      <w:r w:rsidRPr="00074617">
        <w:rPr>
          <w:rFonts w:asciiTheme="minorBidi" w:hAnsiTheme="minorBidi"/>
          <w:sz w:val="24"/>
          <w:szCs w:val="24"/>
        </w:rPr>
        <w:t>) #</w:t>
      </w:r>
    </w:p>
    <w:p w14:paraId="138A6E2D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The username becomes the name of the first table in the database (e.g., clients).</w:t>
      </w:r>
    </w:p>
    <w:p w14:paraId="40B16966" w14:textId="77777777" w:rsid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Technical Explanation: "I queried the </w:t>
      </w:r>
      <w:proofErr w:type="spellStart"/>
      <w:r w:rsidRPr="00074617">
        <w:rPr>
          <w:rFonts w:asciiTheme="minorBidi" w:hAnsiTheme="minorBidi"/>
          <w:sz w:val="24"/>
          <w:szCs w:val="24"/>
        </w:rPr>
        <w:t>information_schema</w:t>
      </w:r>
      <w:proofErr w:type="spellEnd"/>
      <w:r w:rsidRPr="00074617">
        <w:rPr>
          <w:rFonts w:asciiTheme="minorBidi" w:hAnsiTheme="minorBidi"/>
          <w:sz w:val="24"/>
          <w:szCs w:val="24"/>
        </w:rPr>
        <w:t>, which is the metadata dictionary of MySQL. I asked for the table names belonging to the current database. This demonstrates how an attacker maps the internal structure of the DB without seeing the source code."</w:t>
      </w:r>
    </w:p>
    <w:p w14:paraId="284DCB82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71254F9C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Demo 4: Stored XSS (Cross-Site Scripting)</w:t>
      </w:r>
    </w:p>
    <w:p w14:paraId="3F6C008B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</w:t>
      </w:r>
    </w:p>
    <w:p w14:paraId="2D5DAB7D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Login (using any bypass method).</w:t>
      </w:r>
    </w:p>
    <w:p w14:paraId="7D88AFD3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Add a New Client:</w:t>
      </w:r>
    </w:p>
    <w:p w14:paraId="7FCE348C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Description: &lt;script&gt;alert('Hacked</w:t>
      </w:r>
      <w:proofErr w:type="gramStart"/>
      <w:r w:rsidRPr="00074617">
        <w:rPr>
          <w:rFonts w:asciiTheme="minorBidi" w:hAnsiTheme="minorBidi"/>
          <w:sz w:val="24"/>
          <w:szCs w:val="24"/>
        </w:rPr>
        <w:t>')&lt;</w:t>
      </w:r>
      <w:proofErr w:type="gramEnd"/>
      <w:r w:rsidRPr="00074617">
        <w:rPr>
          <w:rFonts w:asciiTheme="minorBidi" w:hAnsiTheme="minorBidi"/>
          <w:sz w:val="24"/>
          <w:szCs w:val="24"/>
        </w:rPr>
        <w:t>/script&gt;</w:t>
      </w:r>
    </w:p>
    <w:p w14:paraId="24C2EBA7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Click Add.</w:t>
      </w:r>
    </w:p>
    <w:p w14:paraId="64D724D5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An Alert Box immediately pops up on the screen.</w:t>
      </w:r>
    </w:p>
    <w:p w14:paraId="2CACDDF1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Technical Explanation: "This is a Stored XSS vulnerability. The server saved my malicious script into the database. When the page rendered, the server used the | safe filter, instructing the browser to trust this content. The browser executed the script immediately."</w:t>
      </w:r>
    </w:p>
    <w:p w14:paraId="7ECB22DD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________________________________________</w:t>
      </w:r>
    </w:p>
    <w:p w14:paraId="520580F4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Part B: Defending with the Secure System (app_secure.py)</w:t>
      </w:r>
    </w:p>
    <w:p w14:paraId="3830F678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Goal: Demonstrate that Secure Coding principles effectively block all previous attacks.</w:t>
      </w:r>
    </w:p>
    <w:p w14:paraId="496C2DAA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Go to: http://127.0.0.1:5001 (Note port 5001).</w:t>
      </w:r>
    </w:p>
    <w:p w14:paraId="5620A4F4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074617">
        <w:rPr>
          <w:rFonts w:asciiTheme="minorBidi" w:hAnsiTheme="minorBidi"/>
          <w:sz w:val="24"/>
          <w:szCs w:val="24"/>
        </w:rPr>
        <w:t>Defense</w:t>
      </w:r>
      <w:proofErr w:type="spellEnd"/>
      <w:r w:rsidRPr="00074617">
        <w:rPr>
          <w:rFonts w:asciiTheme="minorBidi" w:hAnsiTheme="minorBidi"/>
          <w:sz w:val="24"/>
          <w:szCs w:val="24"/>
        </w:rPr>
        <w:t xml:space="preserve"> 1: Blocking SQL Injection</w:t>
      </w:r>
    </w:p>
    <w:p w14:paraId="3D650872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 Try to login with the Data Dump payload:</w:t>
      </w:r>
    </w:p>
    <w:p w14:paraId="295B2DE8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' UNION SELECT 1, @@version, 3, 4, 5, 6 #</w:t>
      </w:r>
    </w:p>
    <w:p w14:paraId="29FCF6F9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Red error message: Invalid Credentials. Access denied.</w:t>
      </w:r>
    </w:p>
    <w:p w14:paraId="689B7231" w14:textId="77777777" w:rsid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Technical Explanation: "I implemented Parameterized Queries (using the %s placeholder). In the secure code, the query looks like: SELECT * FROM users WHERE username = %s. The database treats my payload as a literal string, not as executable SQL code. It searches for a user whose actual name is that long string, fails to find one, and denies access."</w:t>
      </w:r>
    </w:p>
    <w:p w14:paraId="489C81A9" w14:textId="77777777" w:rsid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7221D60D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2E78A36F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proofErr w:type="spellStart"/>
      <w:r w:rsidRPr="00074617"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Defense</w:t>
      </w:r>
      <w:proofErr w:type="spellEnd"/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 xml:space="preserve"> 2: Blocking XSS</w:t>
      </w:r>
    </w:p>
    <w:p w14:paraId="6522A6CC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Action:</w:t>
      </w:r>
    </w:p>
    <w:p w14:paraId="7D65D944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Register and Login to the secure app.</w:t>
      </w:r>
    </w:p>
    <w:p w14:paraId="474CFAE4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Add a client with Description: &lt;script&gt;alert(</w:t>
      </w:r>
      <w:proofErr w:type="gramStart"/>
      <w:r w:rsidRPr="00074617">
        <w:rPr>
          <w:rFonts w:asciiTheme="minorBidi" w:hAnsiTheme="minorBidi"/>
          <w:sz w:val="24"/>
          <w:szCs w:val="24"/>
        </w:rPr>
        <w:t>1)&lt;</w:t>
      </w:r>
      <w:proofErr w:type="gramEnd"/>
      <w:r w:rsidRPr="00074617">
        <w:rPr>
          <w:rFonts w:asciiTheme="minorBidi" w:hAnsiTheme="minorBidi"/>
          <w:sz w:val="24"/>
          <w:szCs w:val="24"/>
        </w:rPr>
        <w:t>/script&gt;.</w:t>
      </w:r>
    </w:p>
    <w:p w14:paraId="6F41D9F6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The text &lt;script&gt;... appears on the screen, but no alert pops up.</w:t>
      </w:r>
    </w:p>
    <w:p w14:paraId="4C53AA1A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Technical Explanation: "I removed the | safe filter. The template engine (Jinja2) now performs Context-Aware Encoding. It converts the &lt; character into &amp;</w:t>
      </w:r>
      <w:proofErr w:type="spellStart"/>
      <w:proofErr w:type="gramStart"/>
      <w:r w:rsidRPr="00074617">
        <w:rPr>
          <w:rFonts w:asciiTheme="minorBidi" w:hAnsiTheme="minorBidi"/>
          <w:sz w:val="24"/>
          <w:szCs w:val="24"/>
        </w:rPr>
        <w:t>lt</w:t>
      </w:r>
      <w:proofErr w:type="spellEnd"/>
      <w:r w:rsidRPr="00074617">
        <w:rPr>
          <w:rFonts w:asciiTheme="minorBidi" w:hAnsiTheme="minorBidi"/>
          <w:sz w:val="24"/>
          <w:szCs w:val="24"/>
        </w:rPr>
        <w:t>;.</w:t>
      </w:r>
      <w:proofErr w:type="gramEnd"/>
      <w:r w:rsidRPr="00074617">
        <w:rPr>
          <w:rFonts w:asciiTheme="minorBidi" w:hAnsiTheme="minorBidi"/>
          <w:sz w:val="24"/>
          <w:szCs w:val="24"/>
        </w:rPr>
        <w:t xml:space="preserve"> The browser renders this as the symbol 'less than' but does not recognize it as the start of an executable script tag."</w:t>
      </w:r>
    </w:p>
    <w:p w14:paraId="40B18B7A" w14:textId="77777777" w:rsidR="00074617" w:rsidRPr="00074617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proofErr w:type="spellStart"/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>Defense</w:t>
      </w:r>
      <w:proofErr w:type="spellEnd"/>
      <w:r w:rsidRPr="00074617">
        <w:rPr>
          <w:rFonts w:asciiTheme="minorBidi" w:hAnsiTheme="minorBidi"/>
          <w:b/>
          <w:bCs/>
          <w:sz w:val="24"/>
          <w:szCs w:val="24"/>
          <w:u w:val="single"/>
        </w:rPr>
        <w:t xml:space="preserve"> 3: Blocking Malicious Links</w:t>
      </w:r>
    </w:p>
    <w:p w14:paraId="76408D9A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Action: Try to add a client with Website URL: </w:t>
      </w:r>
      <w:proofErr w:type="spellStart"/>
      <w:proofErr w:type="gramStart"/>
      <w:r w:rsidRPr="00074617">
        <w:rPr>
          <w:rFonts w:asciiTheme="minorBidi" w:hAnsiTheme="minorBidi"/>
          <w:sz w:val="24"/>
          <w:szCs w:val="24"/>
        </w:rPr>
        <w:t>javascript:alert</w:t>
      </w:r>
      <w:proofErr w:type="spellEnd"/>
      <w:proofErr w:type="gramEnd"/>
      <w:r w:rsidRPr="00074617">
        <w:rPr>
          <w:rFonts w:asciiTheme="minorBidi" w:hAnsiTheme="minorBidi"/>
          <w:sz w:val="24"/>
          <w:szCs w:val="24"/>
        </w:rPr>
        <w:t>(1).</w:t>
      </w:r>
    </w:p>
    <w:p w14:paraId="25853553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>Result: Red error message: Invalid URL! Must start with http://.</w:t>
      </w:r>
    </w:p>
    <w:p w14:paraId="025B65AE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  <w:r w:rsidRPr="00074617">
        <w:rPr>
          <w:rFonts w:asciiTheme="minorBidi" w:hAnsiTheme="minorBidi"/>
          <w:sz w:val="24"/>
          <w:szCs w:val="24"/>
        </w:rPr>
        <w:t xml:space="preserve">Technical Explanation: "I implemented server-side Input Validation using Regular Expressions (Regex). I explicitly allow only URLs starting with http:// or https://. Any attempt to use the </w:t>
      </w:r>
      <w:proofErr w:type="spellStart"/>
      <w:r w:rsidRPr="00074617">
        <w:rPr>
          <w:rFonts w:asciiTheme="minorBidi" w:hAnsiTheme="minorBidi"/>
          <w:sz w:val="24"/>
          <w:szCs w:val="24"/>
        </w:rPr>
        <w:t>javascript</w:t>
      </w:r>
      <w:proofErr w:type="spellEnd"/>
      <w:r w:rsidRPr="00074617">
        <w:rPr>
          <w:rFonts w:asciiTheme="minorBidi" w:hAnsiTheme="minorBidi"/>
          <w:sz w:val="24"/>
          <w:szCs w:val="24"/>
        </w:rPr>
        <w:t>: protocol is blocked before it even reaches the database."</w:t>
      </w:r>
    </w:p>
    <w:p w14:paraId="4E6DAFB0" w14:textId="13B99ACB" w:rsidR="00CB62AD" w:rsidRDefault="00074617" w:rsidP="00074617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2740"/>
        <w:gridCol w:w="2670"/>
        <w:gridCol w:w="2015"/>
      </w:tblGrid>
      <w:tr w:rsidR="00074617" w:rsidRPr="00074617" w14:paraId="3C040E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8FBD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2771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Vulnerable Code (app_vulnerable.py)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F576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Secure Code (app_secure.py)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A0CA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Why it is Secure</w:t>
            </w:r>
          </w:p>
        </w:tc>
      </w:tr>
      <w:tr w:rsidR="00074617" w:rsidRPr="00074617" w14:paraId="1BB82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B351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DE0D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74617">
              <w:rPr>
                <w:rFonts w:asciiTheme="minorBidi" w:hAnsiTheme="minorBidi"/>
                <w:sz w:val="24"/>
                <w:szCs w:val="24"/>
              </w:rPr>
              <w:t>f"SELECT</w:t>
            </w:r>
            <w:proofErr w:type="spellEnd"/>
            <w:r w:rsidRPr="00074617">
              <w:rPr>
                <w:rFonts w:asciiTheme="minorBidi" w:hAnsiTheme="minorBidi"/>
                <w:sz w:val="24"/>
                <w:szCs w:val="24"/>
              </w:rPr>
              <w:t xml:space="preserve"> ... '{user}'" </w:t>
            </w:r>
          </w:p>
          <w:p w14:paraId="40E27855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br/>
            </w:r>
          </w:p>
          <w:p w14:paraId="4B2F3D07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(String Concatenation)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21D0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execute(</w:t>
            </w:r>
            <w:proofErr w:type="gramEnd"/>
            <w:r w:rsidRPr="00074617">
              <w:rPr>
                <w:rFonts w:asciiTheme="minorBidi" w:hAnsiTheme="minorBidi"/>
                <w:sz w:val="24"/>
                <w:szCs w:val="24"/>
              </w:rPr>
              <w:t xml:space="preserve">query, (user,)) </w:t>
            </w:r>
          </w:p>
          <w:p w14:paraId="6D2F1475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br/>
            </w:r>
          </w:p>
          <w:p w14:paraId="4230BBEC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(Parameterized %s)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2A78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Separates Code from Data. The DB never executes user input.</w:t>
            </w:r>
          </w:p>
        </w:tc>
      </w:tr>
      <w:tr w:rsidR="00074617" w:rsidRPr="00074617" w14:paraId="3D056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DDF9C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XSS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1F03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`{{ value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AB0E6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safe }}`</w:t>
            </w:r>
            <w:proofErr w:type="gramEnd"/>
            <w:r w:rsidRPr="00074617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  <w:p w14:paraId="75314D3B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br/>
            </w:r>
          </w:p>
          <w:p w14:paraId="7F6CBCED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(Disabling auto-escape)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D0E7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{{ value</w:t>
            </w:r>
            <w:proofErr w:type="gramEnd"/>
            <w:r w:rsidRPr="00074617">
              <w:rPr>
                <w:rFonts w:asciiTheme="minorBidi" w:hAnsiTheme="minorBidi"/>
                <w:sz w:val="24"/>
                <w:szCs w:val="24"/>
              </w:rPr>
              <w:t xml:space="preserve"> }} </w:t>
            </w:r>
          </w:p>
          <w:p w14:paraId="4692EAAF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br/>
            </w:r>
          </w:p>
          <w:p w14:paraId="0D422155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(Auto-Escaping)</w:t>
            </w:r>
          </w:p>
        </w:tc>
      </w:tr>
      <w:tr w:rsidR="00074617" w:rsidRPr="00074617" w14:paraId="32A29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63B8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46E9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 xml:space="preserve">None. Accepts </w:t>
            </w:r>
            <w:proofErr w:type="spellStart"/>
            <w:r w:rsidRPr="00074617">
              <w:rPr>
                <w:rFonts w:asciiTheme="minorBidi" w:hAnsiTheme="minorBidi"/>
                <w:sz w:val="24"/>
                <w:szCs w:val="24"/>
              </w:rPr>
              <w:t>javascript</w:t>
            </w:r>
            <w:proofErr w:type="spellEnd"/>
            <w:r w:rsidRPr="00074617">
              <w:rPr>
                <w:rFonts w:asciiTheme="minorBidi" w:hAnsiTheme="minorBidi"/>
                <w:sz w:val="24"/>
                <w:szCs w:val="24"/>
              </w:rPr>
              <w:t>: links.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B33E7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re.match</w:t>
            </w:r>
            <w:proofErr w:type="spellEnd"/>
            <w:proofErr w:type="gramEnd"/>
            <w:r w:rsidRPr="00074617">
              <w:rPr>
                <w:rFonts w:asciiTheme="minorBidi" w:hAnsiTheme="minorBidi"/>
                <w:sz w:val="24"/>
                <w:szCs w:val="24"/>
              </w:rPr>
              <w:t>(</w:t>
            </w:r>
            <w:proofErr w:type="spellStart"/>
            <w:r w:rsidRPr="00074617">
              <w:rPr>
                <w:rFonts w:asciiTheme="minorBidi" w:hAnsiTheme="minorBidi"/>
                <w:sz w:val="24"/>
                <w:szCs w:val="24"/>
              </w:rPr>
              <w:t>r'^</w:t>
            </w:r>
            <w:proofErr w:type="gramStart"/>
            <w:r w:rsidRPr="00074617">
              <w:rPr>
                <w:rFonts w:asciiTheme="minorBidi" w:hAnsiTheme="minorBidi"/>
                <w:sz w:val="24"/>
                <w:szCs w:val="24"/>
              </w:rPr>
              <w:t>https</w:t>
            </w:r>
            <w:proofErr w:type="spellEnd"/>
            <w:r w:rsidRPr="00074617">
              <w:rPr>
                <w:rFonts w:asciiTheme="minorBidi" w:hAnsiTheme="minorBidi"/>
                <w:sz w:val="24"/>
                <w:szCs w:val="24"/>
              </w:rPr>
              <w:t>?:/</w:t>
            </w:r>
            <w:proofErr w:type="gramEnd"/>
            <w:r w:rsidRPr="00074617">
              <w:rPr>
                <w:rFonts w:asciiTheme="minorBidi" w:hAnsiTheme="minorBidi"/>
                <w:sz w:val="24"/>
                <w:szCs w:val="24"/>
              </w:rPr>
              <w:t xml:space="preserve">/', </w:t>
            </w:r>
            <w:proofErr w:type="spellStart"/>
            <w:r w:rsidRPr="00074617">
              <w:rPr>
                <w:rFonts w:asciiTheme="minorBidi" w:hAnsiTheme="minorBidi"/>
                <w:sz w:val="24"/>
                <w:szCs w:val="24"/>
              </w:rPr>
              <w:t>url</w:t>
            </w:r>
            <w:proofErr w:type="spellEnd"/>
            <w:r w:rsidRPr="00074617">
              <w:rPr>
                <w:rFonts w:asciiTheme="minorBidi" w:hAnsiTheme="minorBid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32E44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Validates data format on the server side (Allow-list approach).</w:t>
            </w:r>
          </w:p>
        </w:tc>
      </w:tr>
      <w:tr w:rsidR="00074617" w:rsidRPr="00074617" w14:paraId="04437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EBBF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b/>
                <w:bCs/>
                <w:sz w:val="24"/>
                <w:szCs w:val="24"/>
              </w:rPr>
              <w:t>Logic Flaws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CFD5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 xml:space="preserve">if '#' in username: </w:t>
            </w:r>
          </w:p>
          <w:p w14:paraId="41F8093A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br/>
            </w:r>
          </w:p>
          <w:p w14:paraId="6386D0A8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(Manual, weak check)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AE06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Logic Removed completely.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F2B8" w14:textId="77777777" w:rsidR="00074617" w:rsidRPr="00074617" w:rsidRDefault="00074617" w:rsidP="00074617">
            <w:pPr>
              <w:spacing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074617">
              <w:rPr>
                <w:rFonts w:asciiTheme="minorBidi" w:hAnsiTheme="minorBidi"/>
                <w:sz w:val="24"/>
                <w:szCs w:val="24"/>
              </w:rPr>
              <w:t>Relies solely on cryptographic validation (HMAC-SHA256).</w:t>
            </w:r>
          </w:p>
        </w:tc>
      </w:tr>
    </w:tbl>
    <w:p w14:paraId="4D2F6210" w14:textId="77777777" w:rsidR="00074617" w:rsidRPr="00074617" w:rsidRDefault="00074617" w:rsidP="00074617">
      <w:pPr>
        <w:spacing w:line="360" w:lineRule="auto"/>
        <w:rPr>
          <w:rFonts w:asciiTheme="minorBidi" w:hAnsiTheme="minorBidi"/>
          <w:sz w:val="24"/>
          <w:szCs w:val="24"/>
        </w:rPr>
      </w:pPr>
    </w:p>
    <w:sectPr w:rsidR="00074617" w:rsidRPr="0007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3C"/>
    <w:multiLevelType w:val="multilevel"/>
    <w:tmpl w:val="7CC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B8C"/>
    <w:multiLevelType w:val="hybridMultilevel"/>
    <w:tmpl w:val="1D5EE2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028B7"/>
    <w:multiLevelType w:val="multilevel"/>
    <w:tmpl w:val="5C1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159D"/>
    <w:multiLevelType w:val="multilevel"/>
    <w:tmpl w:val="DEB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C60AD"/>
    <w:multiLevelType w:val="hybridMultilevel"/>
    <w:tmpl w:val="99A003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6E2283"/>
    <w:multiLevelType w:val="multilevel"/>
    <w:tmpl w:val="8A8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D7C03"/>
    <w:multiLevelType w:val="multilevel"/>
    <w:tmpl w:val="C76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710B5"/>
    <w:multiLevelType w:val="multilevel"/>
    <w:tmpl w:val="20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92B60"/>
    <w:multiLevelType w:val="multilevel"/>
    <w:tmpl w:val="8BF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D1530"/>
    <w:multiLevelType w:val="multilevel"/>
    <w:tmpl w:val="F14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A2719"/>
    <w:multiLevelType w:val="multilevel"/>
    <w:tmpl w:val="51C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61EC9"/>
    <w:multiLevelType w:val="multilevel"/>
    <w:tmpl w:val="9BA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1214A"/>
    <w:multiLevelType w:val="multilevel"/>
    <w:tmpl w:val="72A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435486">
    <w:abstractNumId w:val="0"/>
  </w:num>
  <w:num w:numId="2" w16cid:durableId="844712425">
    <w:abstractNumId w:val="9"/>
  </w:num>
  <w:num w:numId="3" w16cid:durableId="1702704132">
    <w:abstractNumId w:val="12"/>
  </w:num>
  <w:num w:numId="4" w16cid:durableId="445320723">
    <w:abstractNumId w:val="11"/>
  </w:num>
  <w:num w:numId="5" w16cid:durableId="1823039299">
    <w:abstractNumId w:val="2"/>
  </w:num>
  <w:num w:numId="6" w16cid:durableId="447239607">
    <w:abstractNumId w:val="7"/>
  </w:num>
  <w:num w:numId="7" w16cid:durableId="432170986">
    <w:abstractNumId w:val="3"/>
  </w:num>
  <w:num w:numId="8" w16cid:durableId="471405881">
    <w:abstractNumId w:val="5"/>
  </w:num>
  <w:num w:numId="9" w16cid:durableId="1572503071">
    <w:abstractNumId w:val="6"/>
  </w:num>
  <w:num w:numId="10" w16cid:durableId="290408424">
    <w:abstractNumId w:val="10"/>
  </w:num>
  <w:num w:numId="11" w16cid:durableId="341276562">
    <w:abstractNumId w:val="8"/>
  </w:num>
  <w:num w:numId="12" w16cid:durableId="1334265074">
    <w:abstractNumId w:val="4"/>
  </w:num>
  <w:num w:numId="13" w16cid:durableId="79089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F"/>
    <w:rsid w:val="00074617"/>
    <w:rsid w:val="001707C9"/>
    <w:rsid w:val="002E695F"/>
    <w:rsid w:val="00452F58"/>
    <w:rsid w:val="00772DF1"/>
    <w:rsid w:val="007C07A6"/>
    <w:rsid w:val="00862FDC"/>
    <w:rsid w:val="00964E79"/>
    <w:rsid w:val="00AC79D0"/>
    <w:rsid w:val="00AF36E1"/>
    <w:rsid w:val="00C71FCC"/>
    <w:rsid w:val="00CB62AD"/>
    <w:rsid w:val="00DF6777"/>
    <w:rsid w:val="00E0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567A"/>
  <w15:chartTrackingRefBased/>
  <w15:docId w15:val="{86DB3E25-52AE-4292-954B-70894317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7</cp:revision>
  <dcterms:created xsi:type="dcterms:W3CDTF">2025-12-23T10:44:00Z</dcterms:created>
  <dcterms:modified xsi:type="dcterms:W3CDTF">2025-12-23T18:27:00Z</dcterms:modified>
</cp:coreProperties>
</file>