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211E8" w14:textId="7685CAC1" w:rsidR="0063400A" w:rsidRPr="007D2C07" w:rsidRDefault="0020206F">
      <w:pPr>
        <w:rPr>
          <w:rFonts w:ascii="Times New Roman" w:hAnsi="Times New Roman" w:cs="Times New Roman"/>
          <w:sz w:val="48"/>
          <w:szCs w:val="48"/>
        </w:rPr>
      </w:pPr>
      <w:r w:rsidRPr="007D2C07">
        <w:rPr>
          <w:rFonts w:ascii="Times New Roman" w:hAnsi="Times New Roman" w:cs="Times New Roman"/>
          <w:sz w:val="48"/>
          <w:szCs w:val="48"/>
        </w:rPr>
        <w:t>Universidad de las fuerzas armadas</w:t>
      </w:r>
      <w:r w:rsidR="007D2C07" w:rsidRPr="007D2C07">
        <w:rPr>
          <w:rFonts w:ascii="Times New Roman" w:hAnsi="Times New Roman" w:cs="Times New Roman"/>
          <w:sz w:val="48"/>
          <w:szCs w:val="48"/>
        </w:rPr>
        <w:t xml:space="preserve"> ESPE</w:t>
      </w:r>
    </w:p>
    <w:p w14:paraId="45E5C354" w14:textId="77777777" w:rsidR="0020206F" w:rsidRPr="007D2C07" w:rsidRDefault="0020206F" w:rsidP="007D2C0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D2C07">
        <w:rPr>
          <w:rFonts w:ascii="Times New Roman" w:hAnsi="Times New Roman" w:cs="Times New Roman"/>
          <w:b/>
          <w:bCs/>
          <w:sz w:val="44"/>
          <w:szCs w:val="44"/>
        </w:rPr>
        <w:t>Trabajo extra</w:t>
      </w:r>
    </w:p>
    <w:p w14:paraId="1A834363" w14:textId="77777777" w:rsidR="0020206F" w:rsidRDefault="002020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206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Capítulo 3 libro: circuitos eléctricos - </w:t>
      </w:r>
      <w:proofErr w:type="spellStart"/>
      <w:r w:rsidRPr="0020206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schaum</w:t>
      </w:r>
      <w:proofErr w:type="spellEnd"/>
      <w:r w:rsidRPr="0020206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Pr="002020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Resolución de problemas suplementarios.</w:t>
      </w:r>
    </w:p>
    <w:p w14:paraId="38BCE696" w14:textId="0AC4016A" w:rsidR="0020206F" w:rsidRDefault="002020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Nombre</w:t>
      </w:r>
      <w:r w:rsidR="007D2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Danny Jiménez</w:t>
      </w:r>
    </w:p>
    <w:p w14:paraId="41E6D61E" w14:textId="6E4DA637" w:rsidR="0020206F" w:rsidRDefault="002020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NRC</w:t>
      </w:r>
      <w:r w:rsidR="007D2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4867</w:t>
      </w:r>
    </w:p>
    <w:p w14:paraId="4FB11DA1" w14:textId="44E9A9C8" w:rsidR="0020206F" w:rsidRDefault="002020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Fecha</w:t>
      </w:r>
      <w:r w:rsidR="007D2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22/01/2021</w:t>
      </w:r>
    </w:p>
    <w:p w14:paraId="72D59348" w14:textId="77777777" w:rsidR="007D2C07" w:rsidRPr="007D2C07" w:rsidRDefault="007D2C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3.9.-</w:t>
      </w:r>
      <w:r w:rsidR="0020206F"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Deducir la tensión V y la polaridad de la fuente de la Figura 3.15 en los casos:</w:t>
      </w:r>
    </w:p>
    <w:p w14:paraId="58CA966F" w14:textId="3D10B003" w:rsidR="006D2CA5" w:rsidRPr="007D2C07" w:rsidRDefault="0020206F">
      <w:pPr>
        <w:rPr>
          <w:rFonts w:ascii="Times New Roman" w:hAnsi="Times New Roman" w:cs="Times New Roman"/>
          <w:color w:val="000000" w:themeColor="text1"/>
          <w:w w:val="125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2C07"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="007D2C07"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2C07">
        <w:rPr>
          <w:rFonts w:ascii="Times New Roman" w:hAnsi="Times New Roman" w:cs="Times New Roman"/>
          <w:color w:val="000000" w:themeColor="text1"/>
          <w:w w:val="153"/>
          <w:sz w:val="24"/>
          <w:szCs w:val="24"/>
        </w:rPr>
        <w:t xml:space="preserve">= 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2 A Y b)</w:t>
      </w:r>
      <w:r w:rsidR="007D2C07"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7D2C07">
        <w:rPr>
          <w:rFonts w:ascii="Times New Roman" w:hAnsi="Times New Roman" w:cs="Times New Roman"/>
          <w:color w:val="000000" w:themeColor="text1"/>
          <w:w w:val="125"/>
          <w:sz w:val="24"/>
          <w:szCs w:val="24"/>
        </w:rPr>
        <w:t>-2A.</w:t>
      </w:r>
    </w:p>
    <w:p w14:paraId="6EF9FE35" w14:textId="77777777" w:rsidR="006D2CA5" w:rsidRPr="007D2C07" w:rsidRDefault="006D2CA5">
      <w:pPr>
        <w:rPr>
          <w:rFonts w:ascii="Times New Roman" w:hAnsi="Times New Roman" w:cs="Times New Roman"/>
          <w:color w:val="000000" w:themeColor="text1"/>
          <w:w w:val="125"/>
          <w:sz w:val="24"/>
          <w:szCs w:val="24"/>
        </w:rPr>
      </w:pPr>
      <w:r w:rsidRPr="007D2C0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790277" wp14:editId="57606F10">
            <wp:simplePos x="0" y="0"/>
            <wp:positionH relativeFrom="column">
              <wp:posOffset>960120</wp:posOffset>
            </wp:positionH>
            <wp:positionV relativeFrom="paragraph">
              <wp:posOffset>43815</wp:posOffset>
            </wp:positionV>
            <wp:extent cx="2715004" cy="207674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A27F3" w14:textId="77777777" w:rsidR="006D2CA5" w:rsidRPr="007D2C07" w:rsidRDefault="006D2CA5">
      <w:pPr>
        <w:rPr>
          <w:rFonts w:ascii="Times New Roman" w:hAnsi="Times New Roman" w:cs="Times New Roman"/>
          <w:color w:val="000000" w:themeColor="text1"/>
          <w:w w:val="125"/>
          <w:sz w:val="24"/>
          <w:szCs w:val="24"/>
        </w:rPr>
      </w:pPr>
    </w:p>
    <w:p w14:paraId="3FFB4FF2" w14:textId="77777777" w:rsidR="006D2CA5" w:rsidRPr="007D2C07" w:rsidRDefault="006D2CA5">
      <w:pPr>
        <w:rPr>
          <w:rFonts w:ascii="Times New Roman" w:hAnsi="Times New Roman" w:cs="Times New Roman"/>
          <w:color w:val="000000" w:themeColor="text1"/>
          <w:w w:val="125"/>
          <w:sz w:val="24"/>
          <w:szCs w:val="24"/>
        </w:rPr>
      </w:pPr>
    </w:p>
    <w:p w14:paraId="2736D95F" w14:textId="77777777" w:rsidR="006D2CA5" w:rsidRPr="007D2C07" w:rsidRDefault="006D2CA5">
      <w:pPr>
        <w:rPr>
          <w:rFonts w:ascii="Times New Roman" w:hAnsi="Times New Roman" w:cs="Times New Roman"/>
          <w:color w:val="000000" w:themeColor="text1"/>
          <w:w w:val="125"/>
          <w:sz w:val="24"/>
          <w:szCs w:val="24"/>
        </w:rPr>
      </w:pPr>
    </w:p>
    <w:p w14:paraId="7E3DDEE9" w14:textId="77777777" w:rsidR="006D2CA5" w:rsidRPr="007D2C07" w:rsidRDefault="006D2CA5">
      <w:pPr>
        <w:rPr>
          <w:rFonts w:ascii="Times New Roman" w:hAnsi="Times New Roman" w:cs="Times New Roman"/>
          <w:color w:val="000000" w:themeColor="text1"/>
          <w:w w:val="125"/>
          <w:sz w:val="24"/>
          <w:szCs w:val="24"/>
        </w:rPr>
      </w:pPr>
    </w:p>
    <w:p w14:paraId="269D82D6" w14:textId="77777777" w:rsidR="006D2CA5" w:rsidRPr="007D2C07" w:rsidRDefault="006D2CA5">
      <w:pPr>
        <w:rPr>
          <w:rFonts w:ascii="Times New Roman" w:hAnsi="Times New Roman" w:cs="Times New Roman"/>
          <w:color w:val="000000" w:themeColor="text1"/>
          <w:w w:val="125"/>
          <w:sz w:val="24"/>
          <w:szCs w:val="24"/>
        </w:rPr>
      </w:pPr>
    </w:p>
    <w:p w14:paraId="03B11EB1" w14:textId="77777777" w:rsidR="006D2CA5" w:rsidRPr="007D2C07" w:rsidRDefault="006D2CA5">
      <w:pPr>
        <w:rPr>
          <w:rFonts w:ascii="Times New Roman" w:hAnsi="Times New Roman" w:cs="Times New Roman"/>
          <w:color w:val="000000" w:themeColor="text1"/>
          <w:w w:val="125"/>
          <w:sz w:val="24"/>
          <w:szCs w:val="24"/>
        </w:rPr>
      </w:pPr>
    </w:p>
    <w:p w14:paraId="568701EC" w14:textId="77777777" w:rsidR="006D2CA5" w:rsidRPr="007D2C07" w:rsidRDefault="006D2CA5">
      <w:pPr>
        <w:rPr>
          <w:rFonts w:ascii="Times New Roman" w:hAnsi="Times New Roman" w:cs="Times New Roman"/>
          <w:color w:val="000000" w:themeColor="text1"/>
          <w:w w:val="125"/>
          <w:sz w:val="24"/>
          <w:szCs w:val="24"/>
        </w:rPr>
      </w:pPr>
    </w:p>
    <w:p w14:paraId="14618CDC" w14:textId="77777777" w:rsidR="006D2CA5" w:rsidRPr="007D2C07" w:rsidRDefault="006D2CA5" w:rsidP="006D2C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I=2A  </w:t>
      </w:r>
    </w:p>
    <w:p w14:paraId="7D658A64" w14:textId="77777777" w:rsidR="006D2CA5" w:rsidRPr="007D2C07" w:rsidRDefault="006D2CA5" w:rsidP="006D2CA5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utilizamos la sumatoria de voltajes</w:t>
      </w:r>
    </w:p>
    <w:p w14:paraId="3B7B208E" w14:textId="77777777" w:rsidR="006D2CA5" w:rsidRPr="007D2C07" w:rsidRDefault="006D2CA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V-5I-20-10I=0</m:t>
          </m:r>
        </m:oMath>
      </m:oMathPara>
    </w:p>
    <w:p w14:paraId="7D9CB5BC" w14:textId="77777777" w:rsidR="006D2CA5" w:rsidRPr="007D2C07" w:rsidRDefault="006D2CA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V=20+5I+10I</m:t>
          </m:r>
        </m:oMath>
      </m:oMathPara>
    </w:p>
    <w:p w14:paraId="7FF4D871" w14:textId="77777777" w:rsidR="006D2CA5" w:rsidRPr="007D2C07" w:rsidRDefault="006D2CA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V=20+10+20</m:t>
          </m:r>
        </m:oMath>
      </m:oMathPara>
    </w:p>
    <w:p w14:paraId="6F205DA9" w14:textId="77777777" w:rsidR="006D2CA5" w:rsidRPr="007D2C07" w:rsidRDefault="006D2CA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highlight w:val="yellow"/>
            </w:rPr>
            <m:t>V=50v</m:t>
          </m:r>
        </m:oMath>
      </m:oMathPara>
    </w:p>
    <w:p w14:paraId="47B60AEA" w14:textId="77777777" w:rsidR="006D2CA5" w:rsidRPr="007D2C07" w:rsidRDefault="006D2CA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Extremo b positivo</w:t>
      </w:r>
    </w:p>
    <w:p w14:paraId="2DCD89DA" w14:textId="77777777" w:rsidR="006D2CA5" w:rsidRPr="007D2C07" w:rsidRDefault="006D2CA5" w:rsidP="006D2CA5">
      <w:pPr>
        <w:pStyle w:val="Prrafodelist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I=-2A</w:t>
      </w:r>
    </w:p>
    <w:p w14:paraId="412E37AD" w14:textId="77777777" w:rsidR="006D2CA5" w:rsidRPr="007D2C07" w:rsidRDefault="006D2CA5" w:rsidP="006D2CA5">
      <w:pPr>
        <w:pStyle w:val="Prrafodelista"/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utilizamos la sumatoria de voltajes</w:t>
      </w:r>
    </w:p>
    <w:p w14:paraId="251ACCA1" w14:textId="77777777" w:rsidR="006D2CA5" w:rsidRPr="007D2C07" w:rsidRDefault="006D2CA5" w:rsidP="006D2CA5">
      <w:pPr>
        <w:pStyle w:val="Prrafodelista"/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028FBBB" w14:textId="77777777" w:rsidR="006D2CA5" w:rsidRPr="007D2C07" w:rsidRDefault="006D2CA5" w:rsidP="006D2CA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V-5I-20-10I=0</m:t>
          </m:r>
        </m:oMath>
      </m:oMathPara>
    </w:p>
    <w:p w14:paraId="0F4DF41A" w14:textId="77777777" w:rsidR="006D2CA5" w:rsidRPr="007D2C07" w:rsidRDefault="006D2CA5" w:rsidP="006D2CA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V=20+5I+10I</m:t>
          </m:r>
        </m:oMath>
      </m:oMathPara>
    </w:p>
    <w:p w14:paraId="3C9A41A4" w14:textId="77777777" w:rsidR="006D2CA5" w:rsidRPr="007D2C07" w:rsidRDefault="006D2CA5" w:rsidP="006D2CA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V=20-10-20</m:t>
          </m:r>
        </m:oMath>
      </m:oMathPara>
    </w:p>
    <w:p w14:paraId="04D51343" w14:textId="77777777" w:rsidR="006D2CA5" w:rsidRPr="007D2C07" w:rsidRDefault="006D2CA5" w:rsidP="006D2CA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highlight w:val="yellow"/>
            </w:rPr>
            <w:lastRenderedPageBreak/>
            <m:t>V=-10v</m:t>
          </m:r>
        </m:oMath>
      </m:oMathPara>
    </w:p>
    <w:p w14:paraId="7D50AD47" w14:textId="77777777" w:rsidR="0059656E" w:rsidRPr="007D2C07" w:rsidRDefault="006D2CA5" w:rsidP="006D2CA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Extremo a positivo</w:t>
      </w:r>
    </w:p>
    <w:p w14:paraId="00A5C1B2" w14:textId="6FE709BE" w:rsidR="007D2C07" w:rsidRPr="007D2C07" w:rsidRDefault="007D2C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3.10.-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Calcular </w:t>
      </w: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el circuito de la Figura 3.16 para: </w:t>
      </w:r>
      <w:proofErr w:type="gramStart"/>
      <w:r w:rsidRPr="007D2C07">
        <w:rPr>
          <w:rFonts w:ascii="Times New Roman" w:hAnsi="Times New Roman" w:cs="Times New Roman"/>
          <w:color w:val="000000" w:themeColor="text1"/>
          <w:w w:val="89"/>
          <w:sz w:val="24"/>
          <w:szCs w:val="24"/>
        </w:rPr>
        <w:t>a )</w:t>
      </w:r>
      <w:proofErr w:type="gramEnd"/>
      <w:r w:rsidRPr="007D2C07">
        <w:rPr>
          <w:rFonts w:ascii="Times New Roman" w:hAnsi="Times New Roman" w:cs="Times New Roman"/>
          <w:color w:val="000000" w:themeColor="text1"/>
          <w:w w:val="89"/>
          <w:sz w:val="24"/>
          <w:szCs w:val="24"/>
        </w:rPr>
        <w:t xml:space="preserve"> </w:t>
      </w: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Rx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</w:rPr>
        <w:t>=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∞</w:t>
      </w:r>
      <w:r w:rsidRPr="007D2C07">
        <w:rPr>
          <w:rFonts w:ascii="Times New Roman" w:hAnsi="Times New Roman" w:cs="Times New Roman"/>
          <w:color w:val="000000" w:themeColor="text1"/>
          <w:w w:val="125"/>
          <w:sz w:val="24"/>
          <w:szCs w:val="24"/>
        </w:rPr>
        <w:t xml:space="preserve">, 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</w:rPr>
        <w:t>=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0, </w:t>
      </w:r>
    </w:p>
    <w:p w14:paraId="7DD7FFB0" w14:textId="4115E959" w:rsidR="0020206F" w:rsidRPr="007D2C07" w:rsidRDefault="007D2C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2C07">
        <w:rPr>
          <w:rFonts w:ascii="Times New Roman" w:hAnsi="Times New Roman" w:cs="Times New Roman"/>
          <w:color w:val="000000" w:themeColor="text1"/>
          <w:w w:val="89"/>
          <w:sz w:val="24"/>
          <w:szCs w:val="24"/>
        </w:rPr>
        <w:t>e )</w:t>
      </w:r>
      <w:proofErr w:type="gramEnd"/>
      <w:r w:rsidRPr="007D2C07">
        <w:rPr>
          <w:rFonts w:ascii="Times New Roman" w:hAnsi="Times New Roman" w:cs="Times New Roman"/>
          <w:color w:val="000000" w:themeColor="text1"/>
          <w:w w:val="89"/>
          <w:sz w:val="24"/>
          <w:szCs w:val="24"/>
        </w:rPr>
        <w:t xml:space="preserve"> </w:t>
      </w: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</w:rPr>
        <w:t xml:space="preserve">= 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</w:rPr>
        <w:t xml:space="preserve"> 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</w:rPr>
        <w:t>Ω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2C7B1B" w14:textId="0892899B" w:rsidR="007D2C07" w:rsidRPr="007D2C07" w:rsidRDefault="007D2C07" w:rsidP="007D2C0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7397D86" wp14:editId="53914F0D">
            <wp:extent cx="2619741" cy="213389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B7A7" w14:textId="4AB6A457" w:rsidR="007D2C07" w:rsidRPr="007D2C07" w:rsidRDefault="007D2C07" w:rsidP="007D2C0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Rx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=∞</w:t>
      </w:r>
    </w:p>
    <w:p w14:paraId="5BCB83CE" w14:textId="79F12A5B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</w:t>
      </w: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Rx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infinita esta abierta y no contaría para </w:t>
      </w: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Req</w:t>
      </w:r>
      <w:proofErr w:type="spellEnd"/>
    </w:p>
    <w:p w14:paraId="33F2CD49" w14:textId="245143A8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R1 Y R2 </w:t>
      </w: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estan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serie</w:t>
      </w:r>
    </w:p>
    <w:p w14:paraId="5C9D5447" w14:textId="2BEF9903" w:rsidR="007D2C07" w:rsidRPr="007D2C07" w:rsidRDefault="007D2C07" w:rsidP="007D2C07">
      <w:pPr>
        <w:pStyle w:val="Prrafodelist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Req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R1+R2</w:t>
      </w:r>
    </w:p>
    <w:p w14:paraId="21CDCAB4" w14:textId="77777777" w:rsidR="007D2C07" w:rsidRPr="007D2C07" w:rsidRDefault="007D2C07" w:rsidP="007D2C07">
      <w:pPr>
        <w:pStyle w:val="Prrafodelist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54EA8F" w14:textId="6EE62139" w:rsidR="007D2C07" w:rsidRPr="007D2C07" w:rsidRDefault="007D2C07" w:rsidP="007D2C07">
      <w:pPr>
        <w:pStyle w:val="Prrafodelista"/>
        <w:spacing w:befor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Req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16+20</w:t>
      </w:r>
    </w:p>
    <w:p w14:paraId="0D956CA4" w14:textId="77777777" w:rsidR="007D2C07" w:rsidRPr="007D2C07" w:rsidRDefault="007D2C07" w:rsidP="007D2C07">
      <w:pPr>
        <w:pStyle w:val="Prrafodelista"/>
        <w:spacing w:befor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5C582C" w14:textId="5FD32DAB" w:rsidR="007D2C07" w:rsidRPr="007D2C07" w:rsidRDefault="007D2C07" w:rsidP="007D2C07">
      <w:pPr>
        <w:pStyle w:val="Prrafodelista"/>
        <w:spacing w:before="240"/>
        <w:jc w:val="center"/>
        <w:rPr>
          <w:rFonts w:ascii="Times New Roman" w:hAnsi="Times New Roman" w:cs="Times New Roman"/>
          <w:color w:val="000000" w:themeColor="text1"/>
          <w:w w:val="162"/>
          <w:sz w:val="24"/>
          <w:szCs w:val="24"/>
        </w:rPr>
      </w:pP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Req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= 36 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  <w:highlight w:val="yellow"/>
        </w:rPr>
        <w:t>Ω</w:t>
      </w:r>
    </w:p>
    <w:p w14:paraId="6CD47B0C" w14:textId="7427C308" w:rsidR="007D2C07" w:rsidRPr="007D2C07" w:rsidRDefault="007D2C07" w:rsidP="007D2C0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Rx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</w:rPr>
        <w:t xml:space="preserve"> 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</w:rPr>
        <w:t>Ω</w:t>
      </w:r>
    </w:p>
    <w:p w14:paraId="3471FA56" w14:textId="77777777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8BDE59" w14:textId="609C639F" w:rsidR="007D2C07" w:rsidRPr="007D2C07" w:rsidRDefault="007D2C07" w:rsidP="007D2C07">
      <w:pPr>
        <w:pStyle w:val="Prrafodelista"/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AFA4D" w14:textId="38757677" w:rsidR="007D2C07" w:rsidRPr="007D2C07" w:rsidRDefault="007D2C07" w:rsidP="007D2C07">
      <w:pPr>
        <w:pStyle w:val="Prrafodelist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Req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R1+R2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║Rx</w:t>
      </w:r>
    </w:p>
    <w:p w14:paraId="0D4E977D" w14:textId="77777777" w:rsidR="007D2C07" w:rsidRPr="007D2C07" w:rsidRDefault="007D2C07" w:rsidP="007D2C07">
      <w:pPr>
        <w:pStyle w:val="Prrafodelist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19AF9" w14:textId="1B164B3D" w:rsidR="007D2C07" w:rsidRPr="007D2C07" w:rsidRDefault="007D2C07" w:rsidP="007D2C07">
      <w:pPr>
        <w:pStyle w:val="Prrafodelista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Req=16+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20*0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20+0</m:t>
              </m:r>
            </m:den>
          </m:f>
        </m:oMath>
      </m:oMathPara>
    </w:p>
    <w:p w14:paraId="415118CF" w14:textId="77777777" w:rsidR="007D2C07" w:rsidRPr="007D2C07" w:rsidRDefault="007D2C07" w:rsidP="007D2C07">
      <w:pPr>
        <w:pStyle w:val="Prrafodelista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55441FE" w14:textId="5F319922" w:rsidR="007D2C07" w:rsidRPr="007D2C07" w:rsidRDefault="007D2C07" w:rsidP="007D2C07">
      <w:pPr>
        <w:pStyle w:val="Prrafodelista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Req</w:t>
      </w:r>
      <w:proofErr w:type="spellEnd"/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16+0</w:t>
      </w:r>
    </w:p>
    <w:p w14:paraId="0CCCA8B0" w14:textId="77777777" w:rsidR="007D2C07" w:rsidRPr="007D2C07" w:rsidRDefault="007D2C07" w:rsidP="007D2C07">
      <w:pPr>
        <w:pStyle w:val="Prrafodelista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0E2D366" w14:textId="711C8957" w:rsidR="007D2C07" w:rsidRPr="007D2C07" w:rsidRDefault="007D2C07" w:rsidP="007D2C07">
      <w:pPr>
        <w:pStyle w:val="Prrafodelist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</w:rPr>
        <w:t>Req</w:t>
      </w:r>
      <w:proofErr w:type="spellEnd"/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  <w:highlight w:val="yellow"/>
        </w:rPr>
        <w:t xml:space="preserve"> = 16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  <w:highlight w:val="yellow"/>
        </w:rPr>
        <w:t xml:space="preserve"> 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  <w:highlight w:val="yellow"/>
        </w:rPr>
        <w:t>Ω</w:t>
      </w:r>
    </w:p>
    <w:p w14:paraId="323B4EFA" w14:textId="77777777" w:rsidR="007D2C07" w:rsidRPr="007D2C07" w:rsidRDefault="007D2C07" w:rsidP="007D2C07">
      <w:pPr>
        <w:pStyle w:val="Prrafodelist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82EC8B" w14:textId="3170F69A" w:rsidR="007D2C07" w:rsidRPr="007D2C07" w:rsidRDefault="007D2C07" w:rsidP="007D2C0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Rx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</w:rPr>
        <w:t xml:space="preserve"> Ω</w:t>
      </w:r>
    </w:p>
    <w:p w14:paraId="6BE8C355" w14:textId="2842E294" w:rsidR="007D2C07" w:rsidRPr="007D2C07" w:rsidRDefault="007D2C07" w:rsidP="007D2C07">
      <w:pPr>
        <w:pStyle w:val="Prrafodelista"/>
        <w:rPr>
          <w:rFonts w:ascii="Times New Roman" w:hAnsi="Times New Roman" w:cs="Times New Roman"/>
          <w:noProof/>
          <w:sz w:val="24"/>
          <w:szCs w:val="24"/>
        </w:rPr>
      </w:pPr>
    </w:p>
    <w:p w14:paraId="55B0868B" w14:textId="77777777" w:rsidR="007D2C07" w:rsidRPr="007D2C07" w:rsidRDefault="007D2C07" w:rsidP="007D2C07">
      <w:pPr>
        <w:pStyle w:val="Prrafodelista"/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2664CD" w14:textId="01908852" w:rsidR="007D2C07" w:rsidRPr="007D2C07" w:rsidRDefault="007D2C07" w:rsidP="007D2C07">
      <w:pPr>
        <w:pStyle w:val="Prrafodelist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Req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R1+R2║Rx</w:t>
      </w:r>
    </w:p>
    <w:p w14:paraId="20CA6AF6" w14:textId="77777777" w:rsidR="007D2C07" w:rsidRPr="007D2C07" w:rsidRDefault="007D2C07" w:rsidP="007D2C07">
      <w:pPr>
        <w:pStyle w:val="Prrafodelist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011" w14:textId="1076298D" w:rsidR="007D2C07" w:rsidRPr="007D2C07" w:rsidRDefault="007D2C07" w:rsidP="007D2C07">
      <w:pPr>
        <w:pStyle w:val="Prrafodelista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Req=16+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20*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20+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</m:t>
              </m:r>
            </m:den>
          </m:f>
        </m:oMath>
      </m:oMathPara>
    </w:p>
    <w:p w14:paraId="2024BE75" w14:textId="77777777" w:rsidR="007D2C07" w:rsidRPr="007D2C07" w:rsidRDefault="007D2C07" w:rsidP="007D2C07">
      <w:pPr>
        <w:pStyle w:val="Prrafodelista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D5E0130" w14:textId="3CAB617D" w:rsidR="007D2C07" w:rsidRPr="007D2C07" w:rsidRDefault="007D2C07" w:rsidP="007D2C07">
      <w:pPr>
        <w:pStyle w:val="Prrafodelista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D2C07">
        <w:rPr>
          <w:rFonts w:ascii="Times New Roman" w:hAnsi="Times New Roman" w:cs="Times New Roman"/>
          <w:noProof/>
          <w:sz w:val="24"/>
          <w:szCs w:val="24"/>
        </w:rPr>
        <w:t>Req = 16+4</w:t>
      </w:r>
    </w:p>
    <w:p w14:paraId="15C7C57A" w14:textId="77777777" w:rsidR="007D2C07" w:rsidRPr="007D2C07" w:rsidRDefault="007D2C07" w:rsidP="007D2C07">
      <w:pPr>
        <w:pStyle w:val="Prrafodelista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610390D" w14:textId="61132423" w:rsidR="007D2C07" w:rsidRPr="007D2C07" w:rsidRDefault="007D2C07" w:rsidP="007D2C07">
      <w:pPr>
        <w:pStyle w:val="Prrafodelista"/>
        <w:jc w:val="center"/>
        <w:rPr>
          <w:rFonts w:ascii="Times New Roman" w:hAnsi="Times New Roman" w:cs="Times New Roman"/>
          <w:color w:val="000000" w:themeColor="text1"/>
          <w:w w:val="162"/>
          <w:sz w:val="24"/>
          <w:szCs w:val="24"/>
        </w:rPr>
      </w:pPr>
      <w:r w:rsidRPr="007D2C07">
        <w:rPr>
          <w:rFonts w:ascii="Times New Roman" w:hAnsi="Times New Roman" w:cs="Times New Roman"/>
          <w:noProof/>
          <w:sz w:val="24"/>
          <w:szCs w:val="24"/>
          <w:highlight w:val="yellow"/>
        </w:rPr>
        <w:t>Req = 20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  <w:highlight w:val="yellow"/>
        </w:rPr>
        <w:t xml:space="preserve"> 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  <w:highlight w:val="yellow"/>
        </w:rPr>
        <w:t>Ω</w:t>
      </w:r>
    </w:p>
    <w:p w14:paraId="365E4236" w14:textId="5D2523A5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w w:val="108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3.11. Una bobina de </w:t>
      </w:r>
      <w:r w:rsidRPr="007D2C07">
        <w:rPr>
          <w:rFonts w:ascii="Times New Roman" w:hAnsi="Times New Roman" w:cs="Times New Roman"/>
          <w:color w:val="000000" w:themeColor="text1"/>
          <w:w w:val="87"/>
          <w:sz w:val="24"/>
          <w:szCs w:val="24"/>
        </w:rPr>
        <w:t xml:space="preserve">8 </w:t>
      </w: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mH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encuentra en serie con otras dos que están en paralelo, de valores </w:t>
      </w:r>
      <w:r w:rsidRPr="007D2C07">
        <w:rPr>
          <w:rFonts w:ascii="Times New Roman" w:hAnsi="Times New Roman" w:cs="Times New Roman"/>
          <w:color w:val="000000" w:themeColor="text1"/>
          <w:w w:val="87"/>
          <w:sz w:val="24"/>
          <w:szCs w:val="24"/>
        </w:rPr>
        <w:t xml:space="preserve">3 </w:t>
      </w: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mH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2C07">
        <w:rPr>
          <w:rFonts w:ascii="Times New Roman" w:hAnsi="Times New Roman" w:cs="Times New Roman"/>
          <w:color w:val="000000" w:themeColor="text1"/>
          <w:w w:val="91"/>
          <w:sz w:val="24"/>
          <w:szCs w:val="24"/>
        </w:rPr>
        <w:t xml:space="preserve">y </w:t>
      </w:r>
      <w:r w:rsidRPr="007D2C07">
        <w:rPr>
          <w:rFonts w:ascii="Times New Roman" w:hAnsi="Times New Roman" w:cs="Times New Roman"/>
          <w:color w:val="000000" w:themeColor="text1"/>
          <w:w w:val="87"/>
          <w:sz w:val="24"/>
          <w:szCs w:val="24"/>
        </w:rPr>
        <w:t xml:space="preserve">6 </w:t>
      </w:r>
      <w:proofErr w:type="spell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mH</w:t>
      </w:r>
      <w:proofErr w:type="spell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Calcular </w:t>
      </w:r>
      <w:proofErr w:type="spellStart"/>
      <w:r w:rsidRPr="007D2C07">
        <w:rPr>
          <w:rFonts w:ascii="Times New Roman" w:hAnsi="Times New Roman" w:cs="Times New Roman"/>
          <w:color w:val="000000" w:themeColor="text1"/>
          <w:w w:val="108"/>
          <w:sz w:val="24"/>
          <w:szCs w:val="24"/>
        </w:rPr>
        <w:t>Le</w:t>
      </w:r>
      <w:r w:rsidRPr="007D2C07">
        <w:rPr>
          <w:rFonts w:ascii="Times New Roman" w:hAnsi="Times New Roman" w:cs="Times New Roman"/>
          <w:color w:val="000000" w:themeColor="text1"/>
          <w:w w:val="108"/>
          <w:sz w:val="24"/>
          <w:szCs w:val="24"/>
        </w:rPr>
        <w:t>q</w:t>
      </w:r>
      <w:proofErr w:type="spellEnd"/>
    </w:p>
    <w:p w14:paraId="74D56886" w14:textId="77777777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w w:val="108"/>
          <w:sz w:val="24"/>
          <w:szCs w:val="24"/>
        </w:rPr>
      </w:pPr>
    </w:p>
    <w:p w14:paraId="2D674506" w14:textId="451D2B8C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w w:val="108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w w:val="108"/>
          <w:sz w:val="24"/>
          <w:szCs w:val="24"/>
        </w:rPr>
        <w:t>L1 = 8mH</w:t>
      </w:r>
    </w:p>
    <w:p w14:paraId="3AAE359C" w14:textId="61E9B081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w w:val="108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w w:val="108"/>
          <w:sz w:val="24"/>
          <w:szCs w:val="24"/>
        </w:rPr>
        <w:t>L2 = 3mH</w:t>
      </w:r>
    </w:p>
    <w:p w14:paraId="5C087D49" w14:textId="28D9EC8C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w w:val="108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w w:val="108"/>
          <w:sz w:val="24"/>
          <w:szCs w:val="24"/>
        </w:rPr>
        <w:t>L3 = 6mH</w:t>
      </w:r>
    </w:p>
    <w:p w14:paraId="4B549113" w14:textId="4E1649D2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w w:val="108"/>
          <w:sz w:val="24"/>
          <w:szCs w:val="24"/>
        </w:rPr>
        <w:t xml:space="preserve"> L1 en serie con L2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║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L3</w:t>
      </w:r>
    </w:p>
    <w:p w14:paraId="481ACFB6" w14:textId="67BA43D4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w w:val="108"/>
              <w:sz w:val="24"/>
              <w:szCs w:val="24"/>
            </w:rPr>
            <m:t>Leq=L1+L2</m:t>
          </m:r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m:t>║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L3</m:t>
          </m:r>
        </m:oMath>
      </m:oMathPara>
    </w:p>
    <w:p w14:paraId="13BA0475" w14:textId="0C659815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w w:val="108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w w:val="108"/>
              <w:sz w:val="24"/>
              <w:szCs w:val="24"/>
            </w:rPr>
            <m:t>Leq=</m:t>
          </m:r>
          <m:r>
            <w:rPr>
              <w:rFonts w:ascii="Cambria Math" w:hAnsi="Cambria Math" w:cs="Times New Roman"/>
              <w:color w:val="000000" w:themeColor="text1"/>
              <w:w w:val="108"/>
              <w:sz w:val="24"/>
              <w:szCs w:val="24"/>
            </w:rPr>
            <m:t>8</m:t>
          </m:r>
          <m:r>
            <w:rPr>
              <w:rFonts w:ascii="Cambria Math" w:hAnsi="Cambria Math" w:cs="Times New Roman"/>
              <w:color w:val="000000" w:themeColor="text1"/>
              <w:w w:val="108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w w:val="108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w w:val="108"/>
                  <w:sz w:val="24"/>
                  <w:szCs w:val="24"/>
                </w:rPr>
                <m:t>3*6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w w:val="108"/>
                  <w:sz w:val="24"/>
                  <w:szCs w:val="24"/>
                </w:rPr>
                <m:t>3+6</m:t>
              </m:r>
            </m:den>
          </m:f>
        </m:oMath>
      </m:oMathPara>
    </w:p>
    <w:p w14:paraId="6FA3235D" w14:textId="72F7D455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w w:val="108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w w:val="108"/>
              <w:sz w:val="24"/>
              <w:szCs w:val="24"/>
            </w:rPr>
            <m:t>Leq=</m:t>
          </m:r>
          <m:r>
            <w:rPr>
              <w:rFonts w:ascii="Cambria Math" w:hAnsi="Cambria Math" w:cs="Times New Roman"/>
              <w:color w:val="000000" w:themeColor="text1"/>
              <w:w w:val="108"/>
              <w:sz w:val="24"/>
              <w:szCs w:val="24"/>
            </w:rPr>
            <m:t>8+2</m:t>
          </m:r>
        </m:oMath>
      </m:oMathPara>
    </w:p>
    <w:p w14:paraId="2D82B519" w14:textId="0DFA81B4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w w:val="108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w w:val="108"/>
              <w:sz w:val="24"/>
              <w:szCs w:val="24"/>
              <w:highlight w:val="yellow"/>
            </w:rPr>
            <m:t>Leq=</m:t>
          </m:r>
          <m:r>
            <w:rPr>
              <w:rFonts w:ascii="Cambria Math" w:hAnsi="Cambria Math" w:cs="Times New Roman"/>
              <w:color w:val="000000" w:themeColor="text1"/>
              <w:w w:val="108"/>
              <w:sz w:val="24"/>
              <w:szCs w:val="24"/>
              <w:highlight w:val="yellow"/>
            </w:rPr>
            <m:t>10mH</m:t>
          </m:r>
        </m:oMath>
      </m:oMathPara>
    </w:p>
    <w:p w14:paraId="5E4E837F" w14:textId="77777777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w w:val="108"/>
          <w:sz w:val="24"/>
          <w:szCs w:val="24"/>
        </w:rPr>
      </w:pPr>
    </w:p>
    <w:p w14:paraId="44558A80" w14:textId="15C7CA75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3.12. Demostrar que la C</w:t>
      </w:r>
      <w:proofErr w:type="spellStart"/>
      <w:r w:rsidRPr="007D2C07">
        <w:rPr>
          <w:rFonts w:ascii="Times New Roman" w:hAnsi="Times New Roman" w:cs="Times New Roman"/>
          <w:color w:val="000000" w:themeColor="text1"/>
          <w:w w:val="108"/>
          <w:position w:val="-4"/>
          <w:sz w:val="24"/>
          <w:szCs w:val="24"/>
        </w:rPr>
        <w:t>e</w:t>
      </w:r>
      <w:r w:rsidRPr="007D2C07">
        <w:rPr>
          <w:rFonts w:ascii="Times New Roman" w:hAnsi="Times New Roman" w:cs="Times New Roman"/>
          <w:color w:val="000000" w:themeColor="text1"/>
          <w:w w:val="108"/>
          <w:position w:val="-4"/>
          <w:sz w:val="24"/>
          <w:szCs w:val="24"/>
        </w:rPr>
        <w:t>q</w:t>
      </w:r>
      <w:proofErr w:type="spellEnd"/>
      <w:r w:rsidRPr="007D2C07">
        <w:rPr>
          <w:rFonts w:ascii="Times New Roman" w:hAnsi="Times New Roman" w:cs="Times New Roman"/>
          <w:color w:val="000000" w:themeColor="text1"/>
          <w:w w:val="108"/>
          <w:sz w:val="24"/>
          <w:szCs w:val="24"/>
        </w:rPr>
        <w:t xml:space="preserve"> 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de los tres condensadores iguales de la Figura 3.17 es 1,5 C.</w:t>
      </w:r>
    </w:p>
    <w:p w14:paraId="2CAE9AFC" w14:textId="417C7D07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D55A52" w14:textId="087499D0" w:rsidR="007D2C07" w:rsidRPr="007D2C07" w:rsidRDefault="007D2C07" w:rsidP="007D2C07">
      <w:pPr>
        <w:pStyle w:val="Prrafodelista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878E4F0" wp14:editId="73E738A2">
            <wp:extent cx="2438132" cy="2351314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502" cy="23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7CAC" w14:textId="3403B537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Ceq=C+(C</m:t>
          </m:r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m:t>║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C)</m:t>
          </m:r>
        </m:oMath>
      </m:oMathPara>
    </w:p>
    <w:p w14:paraId="1E7E10C2" w14:textId="77777777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05DFC89" w14:textId="63EC75FE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Ceq=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C*C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C+C</m:t>
              </m:r>
            </m:den>
          </m:f>
        </m:oMath>
      </m:oMathPara>
    </w:p>
    <w:p w14:paraId="4D37A10F" w14:textId="51EF9C05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Ceq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=C+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</m:oMath>
      </m:oMathPara>
    </w:p>
    <w:p w14:paraId="170B0250" w14:textId="23C6CD1C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Ceq=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</m:oMath>
      </m:oMathPara>
    </w:p>
    <w:p w14:paraId="099D94FC" w14:textId="52B7FA6B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highlight w:val="yellow"/>
            </w:rPr>
            <m:t>Ceq=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highlight w:val="yellow"/>
            </w:rPr>
            <m:t>1.5C</m:t>
          </m:r>
        </m:oMath>
      </m:oMathPara>
    </w:p>
    <w:p w14:paraId="770EBD8C" w14:textId="77777777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202709B" w14:textId="77777777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74FAD7" w14:textId="77777777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3E9B13" w14:textId="77777777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2685C" w14:textId="77777777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CCEAB" w14:textId="77777777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70D17" w14:textId="77777777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B8BC40" w14:textId="77777777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A958C" w14:textId="7C228A8E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3.13. Calcular los valores de </w:t>
      </w:r>
      <w:r w:rsidRPr="007D2C07">
        <w:rPr>
          <w:rFonts w:ascii="Times New Roman" w:hAnsi="Times New Roman" w:cs="Times New Roman"/>
          <w:color w:val="000000" w:themeColor="text1"/>
          <w:w w:val="80"/>
          <w:sz w:val="24"/>
          <w:szCs w:val="24"/>
        </w:rPr>
        <w:t xml:space="preserve">R H </w:t>
      </w:r>
      <w:r w:rsidRPr="007D2C07">
        <w:rPr>
          <w:rFonts w:ascii="Times New Roman" w:hAnsi="Times New Roman" w:cs="Times New Roman"/>
          <w:color w:val="000000" w:themeColor="text1"/>
          <w:w w:val="91"/>
          <w:sz w:val="24"/>
          <w:szCs w:val="24"/>
        </w:rPr>
        <w:t xml:space="preserve">y </w:t>
      </w:r>
      <w:proofErr w:type="gramStart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del</w:t>
      </w:r>
      <w:proofErr w:type="gramEnd"/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divisor de tensión de la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Figura 3.18 suponiendo que la corriente está limitada a 0,5 A cuando la tensión V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</w:rPr>
        <w:t>=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V. </w:t>
      </w:r>
    </w:p>
    <w:p w14:paraId="1CB7755A" w14:textId="44C4AC9F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0415FF4" w14:textId="7B6AD32F" w:rsidR="007D2C07" w:rsidRPr="007D2C07" w:rsidRDefault="007D2C07" w:rsidP="007D2C07">
      <w:pPr>
        <w:pStyle w:val="Prrafodelista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C34AA2F" wp14:editId="1B71AD82">
            <wp:extent cx="2451475" cy="24384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606" cy="2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891E" w14:textId="77777777" w:rsidR="007D2C07" w:rsidRPr="007D2C07" w:rsidRDefault="007D2C07" w:rsidP="007D2C07">
      <w:pPr>
        <w:pStyle w:val="Prrafodelista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995EB68" w14:textId="438F6579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 = 0.5A</w:t>
      </w:r>
    </w:p>
    <w:p w14:paraId="6F34A932" w14:textId="2531C14F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 </w:t>
      </w:r>
      <w:r w:rsidRPr="007D2C07">
        <w:rPr>
          <w:rFonts w:ascii="Times New Roman" w:hAnsi="Times New Roman" w:cs="Times New Roman"/>
          <w:color w:val="000000" w:themeColor="text1"/>
          <w:w w:val="162"/>
          <w:sz w:val="24"/>
          <w:szCs w:val="24"/>
        </w:rPr>
        <w:t>=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100 V</w:t>
      </w:r>
    </w:p>
    <w:p w14:paraId="2A57D6C8" w14:textId="77777777" w:rsidR="007D2C07" w:rsidRPr="007D2C07" w:rsidRDefault="007D2C07" w:rsidP="007D2C07">
      <w:pPr>
        <w:pStyle w:val="Prrafodelista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4C17879" w14:textId="5886E10D" w:rsidR="007D2C07" w:rsidRPr="007D2C07" w:rsidRDefault="007D2C07" w:rsidP="007D2C07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=I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     2)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=I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e>
        </m:d>
      </m:oMath>
    </w:p>
    <w:p w14:paraId="5D7CD315" w14:textId="77777777" w:rsidR="007D2C07" w:rsidRPr="007D2C07" w:rsidRDefault="007D2C07" w:rsidP="007D2C07">
      <w:pPr>
        <w:pStyle w:val="Prrafodelista"/>
        <w:ind w:left="108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0CFEE24" w14:textId="2B8BD249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1)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2)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o</m:t>
                </m:r>
              </m:sub>
            </m:sSub>
          </m:den>
        </m:f>
      </m:oMath>
    </w:p>
    <w:p w14:paraId="2E0F0320" w14:textId="63A5D74E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0.5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100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o</m:t>
                </m:r>
              </m:sub>
            </m:sSub>
          </m:den>
        </m:f>
      </m:oMath>
    </w:p>
    <w:p w14:paraId="6F853158" w14:textId="456A6366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highlight w:val="yellow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highlight w:val="yellow"/>
          </w:rPr>
          <m:t>=200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w w:val="162"/>
            <w:sz w:val="24"/>
            <w:szCs w:val="24"/>
            <w:highlight w:val="yellow"/>
          </w:rPr>
          <m:t>Ω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</w:p>
    <w:p w14:paraId="2293D8B6" w14:textId="76335D36" w:rsidR="007D2C07" w:rsidRPr="007D2C07" w:rsidRDefault="007D2C07" w:rsidP="007D2C07">
      <w:pPr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55CBD88" w14:textId="4CD32317" w:rsidR="007D2C07" w:rsidRPr="007D2C07" w:rsidRDefault="007D2C07" w:rsidP="007D2C07">
      <w:pPr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</m:oMath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en 1</w:t>
      </w:r>
    </w:p>
    <w:p w14:paraId="76616D9D" w14:textId="77777777" w:rsidR="007D2C07" w:rsidRPr="007D2C07" w:rsidRDefault="007D2C07" w:rsidP="007D2C07">
      <w:pPr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3766173" w14:textId="7C138E06" w:rsidR="007D2C07" w:rsidRPr="007D2C07" w:rsidRDefault="007D2C07" w:rsidP="007D2C07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791CC8CE" w14:textId="77777777" w:rsidR="007D2C07" w:rsidRPr="007D2C07" w:rsidRDefault="007D2C07" w:rsidP="007D2C07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25A3208" w14:textId="07F0D682" w:rsidR="007D2C07" w:rsidRPr="007D2C07" w:rsidRDefault="007D2C07" w:rsidP="007D2C07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0.5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200</m:t>
              </m:r>
            </m:den>
          </m:f>
        </m:oMath>
      </m:oMathPara>
    </w:p>
    <w:p w14:paraId="3088153A" w14:textId="77777777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FC91745" w14:textId="77777777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color w:val="000000" w:themeColor="text1"/>
          <w:w w:val="108"/>
          <w:sz w:val="24"/>
          <w:szCs w:val="24"/>
        </w:rPr>
      </w:pPr>
    </w:p>
    <w:p w14:paraId="71552077" w14:textId="7BBE7737" w:rsidR="007D2C07" w:rsidRPr="007D2C07" w:rsidRDefault="007D2C07" w:rsidP="007D2C07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1M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0.5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-200</m:t>
          </m:r>
        </m:oMath>
      </m:oMathPara>
    </w:p>
    <w:p w14:paraId="54F0646D" w14:textId="77777777" w:rsidR="007D2C07" w:rsidRPr="007D2C07" w:rsidRDefault="007D2C07" w:rsidP="007D2C07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FEC2293" w14:textId="31DE6D46" w:rsidR="007D2C07" w:rsidRPr="007D2C07" w:rsidRDefault="007D2C07" w:rsidP="007D2C07">
      <w:pPr>
        <w:pStyle w:val="Prrafodelista"/>
        <w:rPr>
          <w:rFonts w:ascii="Times New Roman" w:eastAsiaTheme="minorEastAsia" w:hAnsi="Times New Roman" w:cs="Times New Roman"/>
          <w:noProof/>
          <w:color w:val="000000" w:themeColor="text1"/>
          <w:w w:val="16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highlight w:val="yellow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highlight w:val="yellow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highlight w:val="yellow"/>
            </w:rPr>
            <m:t>1.9M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w w:val="162"/>
              <w:sz w:val="24"/>
              <w:szCs w:val="24"/>
              <w:highlight w:val="yellow"/>
            </w:rPr>
            <m:t>Ω</m:t>
          </m:r>
        </m:oMath>
      </m:oMathPara>
    </w:p>
    <w:p w14:paraId="3D12D405" w14:textId="165CA97F" w:rsidR="007D2C07" w:rsidRPr="007D2C07" w:rsidRDefault="007D2C07" w:rsidP="007D2C07">
      <w:pPr>
        <w:pStyle w:val="Prrafodelista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B35E1E8" w14:textId="77777777" w:rsidR="007D2C07" w:rsidRPr="007D2C07" w:rsidRDefault="007D2C07" w:rsidP="007D2C0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FFFFFF"/>
          <w:sz w:val="24"/>
          <w:szCs w:val="24"/>
        </w:rPr>
        <w:t xml:space="preserve">3.14. </w:t>
      </w:r>
      <w:r w:rsidRPr="007D2C07">
        <w:rPr>
          <w:rFonts w:ascii="Times New Roman" w:hAnsi="Times New Roman" w:cs="Times New Roman"/>
          <w:color w:val="FFFFFF"/>
          <w:sz w:val="24"/>
          <w:szCs w:val="24"/>
        </w:rPr>
        <w:t>3.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5A76908" w14:textId="404F5E8F" w:rsidR="007D2C07" w:rsidRPr="007D2C07" w:rsidRDefault="007D2C07" w:rsidP="007D2C0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3.14 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Utilizando la división de tensiones, calcular </w:t>
      </w:r>
      <w:r w:rsidRPr="007D2C07">
        <w:rPr>
          <w:rFonts w:ascii="Times New Roman" w:hAnsi="Times New Roman" w:cs="Times New Roman"/>
          <w:color w:val="000000" w:themeColor="text1"/>
          <w:w w:val="77"/>
          <w:sz w:val="24"/>
          <w:szCs w:val="24"/>
        </w:rPr>
        <w:t>V</w:t>
      </w:r>
      <w:r w:rsidRPr="007D2C07">
        <w:rPr>
          <w:rFonts w:ascii="Times New Roman" w:hAnsi="Times New Roman" w:cs="Times New Roman"/>
          <w:color w:val="000000" w:themeColor="text1"/>
          <w:w w:val="77"/>
          <w:sz w:val="24"/>
          <w:szCs w:val="24"/>
        </w:rPr>
        <w:t>1</w:t>
      </w:r>
      <w:r w:rsidRPr="007D2C07">
        <w:rPr>
          <w:rFonts w:ascii="Times New Roman" w:hAnsi="Times New Roman" w:cs="Times New Roman"/>
          <w:color w:val="000000" w:themeColor="text1"/>
          <w:w w:val="77"/>
          <w:sz w:val="24"/>
          <w:szCs w:val="24"/>
        </w:rPr>
        <w:t xml:space="preserve"> </w:t>
      </w:r>
      <w:r w:rsidRPr="007D2C07">
        <w:rPr>
          <w:rFonts w:ascii="Times New Roman" w:hAnsi="Times New Roman" w:cs="Times New Roman"/>
          <w:color w:val="000000" w:themeColor="text1"/>
          <w:w w:val="91"/>
          <w:sz w:val="24"/>
          <w:szCs w:val="24"/>
        </w:rPr>
        <w:t xml:space="preserve">y </w:t>
      </w:r>
      <w:r w:rsidRPr="007D2C07">
        <w:rPr>
          <w:rFonts w:ascii="Times New Roman" w:hAnsi="Times New Roman" w:cs="Times New Roman"/>
          <w:color w:val="000000" w:themeColor="text1"/>
          <w:w w:val="77"/>
          <w:sz w:val="24"/>
          <w:szCs w:val="24"/>
        </w:rPr>
        <w:t>V</w:t>
      </w:r>
      <w:r w:rsidRPr="007D2C07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t>2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el circuito de la Figura 3.19.</w:t>
      </w:r>
    </w:p>
    <w:p w14:paraId="3FEB7103" w14:textId="59B5BFEC" w:rsidR="007D2C07" w:rsidRPr="007D2C07" w:rsidRDefault="007D2C07" w:rsidP="007D2C07">
      <w:pPr>
        <w:widowControl w:val="0"/>
        <w:autoSpaceDE w:val="0"/>
        <w:autoSpaceDN w:val="0"/>
        <w:adjustRightInd w:val="0"/>
        <w:spacing w:before="1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E1404F7" wp14:editId="32C8BADF">
            <wp:extent cx="3694922" cy="1894821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185" cy="190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4608" w14:textId="6641F825" w:rsidR="007D2C07" w:rsidRPr="007D2C07" w:rsidRDefault="007D2C07" w:rsidP="007D2C0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1)   36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+12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2)     -105+74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+12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</w:p>
    <w:p w14:paraId="71FE4F01" w14:textId="77777777" w:rsidR="007D2C07" w:rsidRPr="007D2C07" w:rsidRDefault="007D2C07" w:rsidP="007D2C0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AB1EA4A" w14:textId="103CBA15" w:rsidR="007D2C07" w:rsidRPr="007D2C07" w:rsidRDefault="007D2C07" w:rsidP="007D2C0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48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12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12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86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105</m:t>
        </m:r>
      </m:oMath>
    </w:p>
    <w:p w14:paraId="04BB71ED" w14:textId="77777777" w:rsidR="007D2C07" w:rsidRPr="007D2C07" w:rsidRDefault="007D2C07" w:rsidP="007D2C0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F2BC49E" w14:textId="260E50B7" w:rsidR="007D2C07" w:rsidRPr="007D2C07" w:rsidRDefault="007D2C07" w:rsidP="007D2C07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Sistema de ecuaciones</w:t>
      </w:r>
    </w:p>
    <w:p w14:paraId="0E3B3820" w14:textId="7FF260DF" w:rsidR="007D2C07" w:rsidRPr="007D2C07" w:rsidRDefault="007D2C07" w:rsidP="007D2C07">
      <w:pPr>
        <w:pStyle w:val="Prrafodelista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26FC3A0" wp14:editId="6FD60370">
            <wp:extent cx="3795801" cy="1707307"/>
            <wp:effectExtent l="0" t="3492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19494" cy="171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C0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8757D79" wp14:editId="76EAA267">
            <wp:extent cx="3783831" cy="1701923"/>
            <wp:effectExtent l="0" t="6985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17755" cy="17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C0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498058" wp14:editId="6C8686E8">
            <wp:extent cx="1756296" cy="36638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7"/>
                    <a:stretch/>
                  </pic:blipFill>
                  <pic:spPr bwMode="auto">
                    <a:xfrm>
                      <a:off x="0" y="0"/>
                      <a:ext cx="1791117" cy="373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B4F1D" w14:textId="3697E6FE" w:rsidR="007D2C07" w:rsidRPr="007D2C07" w:rsidRDefault="007D2C07" w:rsidP="007D2C07">
      <w:pPr>
        <w:pStyle w:val="Prrafodelista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3D51F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105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332</m:t>
            </m:r>
          </m:den>
        </m:f>
      </m:oMath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105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83</m:t>
            </m:r>
          </m:den>
        </m:f>
      </m:oMath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</w:t>
      </w:r>
    </w:p>
    <w:p w14:paraId="256A7899" w14:textId="3D8F3726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</m:oMath>
      </m:oMathPara>
    </w:p>
    <w:p w14:paraId="7EE71672" w14:textId="3A4390FC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12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12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</m:oMath>
      </m:oMathPara>
    </w:p>
    <w:p w14:paraId="2918E83B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C85696C" w14:textId="4D1DE7C4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12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7F1398A3" w14:textId="0F512A5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12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105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83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105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332</m:t>
                  </m:r>
                </m:den>
              </m:f>
            </m:e>
          </m:d>
        </m:oMath>
      </m:oMathPara>
    </w:p>
    <w:p w14:paraId="51C1F5F7" w14:textId="37D200CE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=12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31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332</m:t>
                  </m:r>
                </m:den>
              </m:f>
            </m:e>
          </m:d>
        </m:oMath>
      </m:oMathPara>
    </w:p>
    <w:p w14:paraId="1019304B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27574ED" w14:textId="2D4D5101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highlight w:val="yellow"/>
                </w:rPr>
                <m:t>s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highlight w:val="yellow"/>
            </w:rPr>
            <m:t>=1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highlight w:val="yellow"/>
            </w:rPr>
            <m:t>1.4V</m:t>
          </m:r>
        </m:oMath>
      </m:oMathPara>
    </w:p>
    <w:p w14:paraId="0A296F14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715D47D" w14:textId="578619D3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3)  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-105+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16.4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+1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03.2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</m:t>
          </m:r>
        </m:oMath>
      </m:oMathPara>
    </w:p>
    <w:p w14:paraId="4E998B9E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99FA003" w14:textId="738E0FAD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148.3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105</m:t>
          </m:r>
        </m:oMath>
      </m:oMathPara>
    </w:p>
    <w:p w14:paraId="2BFC538A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27CA34A" w14:textId="6051D1F6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0.71</m:t>
          </m:r>
        </m:oMath>
      </m:oMathPara>
    </w:p>
    <w:p w14:paraId="3DF0AFE5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685D697" w14:textId="5598C2C0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R</m:t>
          </m:r>
        </m:oMath>
      </m:oMathPara>
    </w:p>
    <w:p w14:paraId="6074226E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AA5C2FA" w14:textId="6259B844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0.71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103.2</m:t>
              </m:r>
            </m:e>
          </m:d>
        </m:oMath>
      </m:oMathPara>
    </w:p>
    <w:p w14:paraId="26FEEE88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E5786A2" w14:textId="5BDDA00C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highlight w:val="yellow"/>
                </w:rPr>
                <m:t>s2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  <w:highlight w:val="yellow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highlight w:val="yellow"/>
            </w:rPr>
            <m:t>73.1V</m:t>
          </m:r>
        </m:oMath>
      </m:oMathPara>
    </w:p>
    <w:p w14:paraId="4BD5C2CD" w14:textId="31147E4E" w:rsidR="007D2C07" w:rsidRPr="007D2C07" w:rsidRDefault="007D2C07" w:rsidP="007D2C07">
      <w:pPr>
        <w:pStyle w:val="Prrafodelista"/>
        <w:ind w:left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3.15 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Calcular la intensidad 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Pr="007D2C07">
        <w:rPr>
          <w:rFonts w:ascii="Times New Roman" w:hAnsi="Times New Roman" w:cs="Times New Roman"/>
          <w:color w:val="000000" w:themeColor="text1"/>
          <w:sz w:val="24"/>
          <w:szCs w:val="24"/>
        </w:rPr>
        <w:t>de la fuente y la potencia disipada en el circuito de la Figura 3.20.</w:t>
      </w:r>
    </w:p>
    <w:p w14:paraId="7A3E435C" w14:textId="1E0532B4" w:rsidR="007D2C07" w:rsidRPr="007D2C07" w:rsidRDefault="007D2C07" w:rsidP="007D2C07">
      <w:pPr>
        <w:pStyle w:val="Prrafodelista"/>
        <w:ind w:left="284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E134A47" wp14:editId="7DA0D480">
            <wp:extent cx="2894207" cy="2065176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997" cy="20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F523" w14:textId="56645E76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I2 = 4A</w:t>
      </w:r>
    </w:p>
    <w:p w14:paraId="6388AE41" w14:textId="4F33CA04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1)     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=O</m:t>
          </m:r>
        </m:oMath>
      </m:oMathPara>
    </w:p>
    <w:p w14:paraId="10D9C8C8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90651D0" w14:textId="7F0EFDF4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=O</m:t>
          </m:r>
        </m:oMath>
      </m:oMathPara>
    </w:p>
    <w:p w14:paraId="7D3177F7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D5B5006" w14:textId="6DD44885" w:rsidR="007D2C07" w:rsidRPr="007D2C07" w:rsidRDefault="007D2C07" w:rsidP="007D2C07">
      <w:pPr>
        <w:pStyle w:val="Prrafodelista"/>
        <w:ind w:left="284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D2C0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Remplazamos I2</w:t>
      </w:r>
    </w:p>
    <w:p w14:paraId="03EF1805" w14:textId="77777777" w:rsidR="007D2C07" w:rsidRPr="007D2C07" w:rsidRDefault="007D2C07" w:rsidP="007D2C07">
      <w:pPr>
        <w:pStyle w:val="Prrafodelista"/>
        <w:ind w:left="284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FA5B1D2" w14:textId="0E8EA4F8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+6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(4)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=O</m:t>
          </m:r>
        </m:oMath>
      </m:oMathPara>
    </w:p>
    <w:p w14:paraId="115B8521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DA7E454" w14:textId="1606E063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highlight w:val="yellow"/>
            </w:rPr>
            <m:t>=6A</m:t>
          </m:r>
        </m:oMath>
      </m:oMathPara>
    </w:p>
    <w:p w14:paraId="20DAF163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9851C02" w14:textId="6599A1E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=5+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4*2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4+2</m:t>
              </m:r>
            </m:den>
          </m:f>
        </m:oMath>
      </m:oMathPara>
    </w:p>
    <w:p w14:paraId="51E518A6" w14:textId="45175A43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w w:val="162"/>
              <w:sz w:val="24"/>
              <w:szCs w:val="24"/>
              <w:highlight w:val="yellow"/>
            </w:rPr>
            <m:t>Ω</m:t>
          </m:r>
        </m:oMath>
      </m:oMathPara>
    </w:p>
    <w:p w14:paraId="0BD79EED" w14:textId="63AEE1FD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720A22B" w14:textId="49FA1DBE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B53DEDD" w14:textId="7B9979C8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9A8B719" w14:textId="0F734739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P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eq</m:t>
              </m:r>
            </m:sub>
          </m:sSub>
        </m:oMath>
      </m:oMathPara>
    </w:p>
    <w:p w14:paraId="547FFEEB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A2A2BBD" w14:textId="4C339B22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P=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6)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</m:oMath>
      </m:oMathPara>
    </w:p>
    <w:p w14:paraId="72D34994" w14:textId="4C313D40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A4A7504" w14:textId="0F1E10B2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highlight w:val="yellow"/>
            </w:rPr>
            <m:t>P=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highlight w:val="yellow"/>
            </w:rPr>
            <m:t>228W</m:t>
          </m:r>
        </m:oMath>
      </m:oMathPara>
    </w:p>
    <w:p w14:paraId="49E1E205" w14:textId="77777777" w:rsidR="007D2C07" w:rsidRPr="007D2C07" w:rsidRDefault="007D2C07" w:rsidP="007D2C07">
      <w:pPr>
        <w:pStyle w:val="Prrafodelista"/>
        <w:ind w:left="284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sectPr w:rsidR="007D2C07" w:rsidRPr="007D2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292C"/>
    <w:multiLevelType w:val="hybridMultilevel"/>
    <w:tmpl w:val="7D1E56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45BE2"/>
    <w:multiLevelType w:val="hybridMultilevel"/>
    <w:tmpl w:val="DE7830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4010A"/>
    <w:multiLevelType w:val="hybridMultilevel"/>
    <w:tmpl w:val="E57448C6"/>
    <w:lvl w:ilvl="0" w:tplc="A59CB9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6F"/>
    <w:rsid w:val="0020206F"/>
    <w:rsid w:val="0059656E"/>
    <w:rsid w:val="0063400A"/>
    <w:rsid w:val="006D2CA5"/>
    <w:rsid w:val="007D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692C"/>
  <w15:chartTrackingRefBased/>
  <w15:docId w15:val="{C61D254B-EEFB-44EF-8263-582B317E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2CA5"/>
    <w:rPr>
      <w:color w:val="808080"/>
    </w:rPr>
  </w:style>
  <w:style w:type="paragraph" w:styleId="Prrafodelista">
    <w:name w:val="List Paragraph"/>
    <w:basedOn w:val="Normal"/>
    <w:uiPriority w:val="34"/>
    <w:qFormat/>
    <w:rsid w:val="006D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7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J.</dc:creator>
  <cp:keywords/>
  <dc:description/>
  <cp:lastModifiedBy>Danny J.</cp:lastModifiedBy>
  <cp:revision>1</cp:revision>
  <dcterms:created xsi:type="dcterms:W3CDTF">2021-01-21T15:26:00Z</dcterms:created>
  <dcterms:modified xsi:type="dcterms:W3CDTF">2021-01-22T06:47:00Z</dcterms:modified>
</cp:coreProperties>
</file>