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06D" w:rsidRDefault="000B506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482D45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D46F0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低压漆膜连续性试验仪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482D45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4279.12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12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D46F0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低压漆膜连续性试验仪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055946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D27ACA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2354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D27ACA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354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2354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2354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2354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354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354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055946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D27ACA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2354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D27ACA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A212FE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055946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40568D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漆包线测试仪器检测仪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40568D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Q1-A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40568D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40568D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</w:t>
            </w: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)</w:t>
            </w:r>
            <w:r w:rsidR="002354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N</w:t>
            </w:r>
          </w:p>
          <w:p w:rsidR="00055946" w:rsidRPr="0040568D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急拉速度：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</w:t>
            </w:r>
            <w:r w:rsidR="002354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40568D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055946" w:rsidRPr="0040568D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急拉速度：小于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40568D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ZXJ21-126-4</w:t>
            </w:r>
          </w:p>
          <w:p w:rsidR="00055946" w:rsidRPr="0040568D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55946" w:rsidRPr="0040568D" w:rsidRDefault="00055946" w:rsidP="000559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344217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44217" w:rsidRDefault="00344217" w:rsidP="003442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44217" w:rsidRDefault="00344217" w:rsidP="003442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44217" w:rsidRDefault="00344217" w:rsidP="003442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44217" w:rsidRDefault="00344217" w:rsidP="003442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44217" w:rsidRDefault="00344217" w:rsidP="003442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44217" w:rsidRDefault="00344217" w:rsidP="003442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44217" w:rsidRDefault="00344217" w:rsidP="003442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15183" w:rsidRDefault="0041518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3548D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23548D" w:rsidRDefault="0023548D" w:rsidP="0023548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23548D" w:rsidRPr="004D7080" w:rsidRDefault="0023548D" w:rsidP="0023548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23548D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3548D" w:rsidRDefault="0023548D" w:rsidP="0023548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23548D" w:rsidRPr="002D1973" w:rsidRDefault="0023548D" w:rsidP="0023548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23548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23548D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36299D" w:rsidTr="00661AE8">
        <w:trPr>
          <w:trHeight w:val="567"/>
          <w:jc w:val="center"/>
        </w:trPr>
        <w:tc>
          <w:tcPr>
            <w:tcW w:w="498" w:type="dxa"/>
          </w:tcPr>
          <w:p w:rsidR="0036299D" w:rsidRDefault="0036299D" w:rsidP="003629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36299D" w:rsidRDefault="0036299D" w:rsidP="003629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36299D" w:rsidRPr="00F93CBC" w:rsidRDefault="0036299D" w:rsidP="003629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36299D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36299D" w:rsidRDefault="0036299D" w:rsidP="003629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36299D" w:rsidRDefault="0036299D" w:rsidP="003629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36299D" w:rsidRPr="00F93CBC" w:rsidRDefault="0036299D" w:rsidP="003629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055946" w:rsidRDefault="00055946">
      <w:pPr>
        <w:rPr>
          <w:sz w:val="10"/>
          <w:szCs w:val="10"/>
        </w:rPr>
      </w:pPr>
    </w:p>
    <w:p w:rsidR="00055946" w:rsidRDefault="00055946">
      <w:pPr>
        <w:rPr>
          <w:sz w:val="10"/>
          <w:szCs w:val="10"/>
        </w:rPr>
      </w:pPr>
    </w:p>
    <w:p w:rsidR="00055946" w:rsidRDefault="00055946">
      <w:pPr>
        <w:rPr>
          <w:sz w:val="10"/>
          <w:szCs w:val="10"/>
        </w:rPr>
      </w:pPr>
    </w:p>
    <w:p w:rsidR="00055946" w:rsidRPr="009A5F9D" w:rsidRDefault="00055946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36299D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055946" w:rsidTr="00D80F0B">
        <w:trPr>
          <w:trHeight w:val="567"/>
          <w:jc w:val="center"/>
        </w:trPr>
        <w:tc>
          <w:tcPr>
            <w:tcW w:w="661" w:type="dxa"/>
          </w:tcPr>
          <w:p w:rsidR="00055946" w:rsidRPr="009945B6" w:rsidRDefault="00055946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5946">
              <w:rPr>
                <w:rFonts w:ascii="Times New Roman" w:hAnsi="Times New Roman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055946" w:rsidRPr="00055946" w:rsidRDefault="00E24A8F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试验仪</w:t>
            </w:r>
            <w:r w:rsidR="00055946"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灵敏度：</w:t>
            </w:r>
          </w:p>
        </w:tc>
      </w:tr>
      <w:tr w:rsidR="00055946" w:rsidTr="00D80F0B">
        <w:trPr>
          <w:trHeight w:val="567"/>
          <w:jc w:val="center"/>
        </w:trPr>
        <w:tc>
          <w:tcPr>
            <w:tcW w:w="661" w:type="dxa"/>
          </w:tcPr>
          <w:p w:rsidR="00055946" w:rsidRPr="009945B6" w:rsidRDefault="00055946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</w:rPr>
            </w:pP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a)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试样绝缘电阻小于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10</w:t>
            </w:r>
            <w:r w:rsidR="0023548D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kΩ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时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，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试验仪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在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0.04</w:t>
            </w:r>
            <w:r w:rsidR="0023548D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s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内计缺陷数。</w:t>
            </w:r>
          </w:p>
        </w:tc>
      </w:tr>
      <w:tr w:rsidR="00055946" w:rsidTr="00D80F0B">
        <w:trPr>
          <w:trHeight w:val="567"/>
          <w:jc w:val="center"/>
        </w:trPr>
        <w:tc>
          <w:tcPr>
            <w:tcW w:w="661" w:type="dxa"/>
          </w:tcPr>
          <w:p w:rsidR="00055946" w:rsidRPr="009945B6" w:rsidRDefault="00055946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</w:rPr>
            </w:pP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b)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试样绝缘电阻大于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15</w:t>
            </w:r>
            <w:r w:rsidR="0023548D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kΩ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时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，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试验仪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不计缺陷数。</w:t>
            </w:r>
          </w:p>
        </w:tc>
      </w:tr>
      <w:tr w:rsidR="00055946" w:rsidTr="00D80F0B">
        <w:trPr>
          <w:trHeight w:val="567"/>
          <w:jc w:val="center"/>
        </w:trPr>
        <w:tc>
          <w:tcPr>
            <w:tcW w:w="661" w:type="dxa"/>
          </w:tcPr>
          <w:p w:rsidR="00055946" w:rsidRPr="009945B6" w:rsidRDefault="00055946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</w:rPr>
            </w:pP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c)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计数器不指示每秒钟大于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10</w:t>
            </w:r>
            <w:r w:rsidR="0023548D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个的缺陷。</w:t>
            </w:r>
          </w:p>
        </w:tc>
      </w:tr>
      <w:tr w:rsidR="00E24A8F" w:rsidTr="00D80F0B">
        <w:trPr>
          <w:trHeight w:val="567"/>
          <w:jc w:val="center"/>
        </w:trPr>
        <w:tc>
          <w:tcPr>
            <w:tcW w:w="661" w:type="dxa"/>
          </w:tcPr>
          <w:p w:rsidR="00E24A8F" w:rsidRPr="009945B6" w:rsidRDefault="00E24A8F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4A8F" w:rsidRDefault="00E24A8F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E24A8F" w:rsidRDefault="00E24A8F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试验仪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具有单独连续缺陷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检出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电路及连续缺陷显示。</w:t>
            </w:r>
          </w:p>
        </w:tc>
      </w:tr>
      <w:tr w:rsidR="00E24A8F" w:rsidTr="00D80F0B">
        <w:trPr>
          <w:trHeight w:val="567"/>
          <w:jc w:val="center"/>
        </w:trPr>
        <w:tc>
          <w:tcPr>
            <w:tcW w:w="661" w:type="dxa"/>
          </w:tcPr>
          <w:p w:rsidR="00E24A8F" w:rsidRPr="009945B6" w:rsidRDefault="00E24A8F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4A8F" w:rsidRPr="00055946" w:rsidRDefault="00E24A8F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E24A8F" w:rsidRPr="00055946" w:rsidRDefault="00E24A8F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试验仪的计数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装置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最大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复位时间：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0.02</w:t>
            </w:r>
            <w:r w:rsidR="0023548D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s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。</w:t>
            </w:r>
          </w:p>
        </w:tc>
      </w:tr>
      <w:tr w:rsidR="00E24A8F" w:rsidTr="00D80F0B">
        <w:trPr>
          <w:trHeight w:val="567"/>
          <w:jc w:val="center"/>
        </w:trPr>
        <w:tc>
          <w:tcPr>
            <w:tcW w:w="661" w:type="dxa"/>
          </w:tcPr>
          <w:p w:rsidR="00E24A8F" w:rsidRPr="009945B6" w:rsidRDefault="00E24A8F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4A8F" w:rsidRDefault="00E24A8F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tcBorders>
              <w:bottom w:val="nil"/>
            </w:tcBorders>
          </w:tcPr>
          <w:p w:rsidR="00E24A8F" w:rsidRDefault="00E24A8F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试样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在试验仪内所受的力不超过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0.03</w:t>
            </w:r>
            <w:r w:rsidR="0023548D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N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EA4E64" w:rsidRPr="00550270" w:rsidRDefault="00E24A8F" w:rsidP="0023548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毛毡电极有效长度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3548D" w:rsidTr="00D80F0B">
        <w:trPr>
          <w:trHeight w:val="567"/>
          <w:jc w:val="center"/>
        </w:trPr>
        <w:tc>
          <w:tcPr>
            <w:tcW w:w="661" w:type="dxa"/>
          </w:tcPr>
          <w:p w:rsidR="0023548D" w:rsidRPr="009945B6" w:rsidRDefault="0023548D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3548D" w:rsidRPr="00550270" w:rsidRDefault="0023548D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23548D" w:rsidRDefault="0023548D" w:rsidP="00C435FF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bookmarkStart w:id="3" w:name="OLE_LINK9"/>
            <w:bookmarkStart w:id="4" w:name="OLE_LINK10"/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=1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3"/>
            <w:bookmarkEnd w:id="4"/>
          </w:p>
        </w:tc>
      </w:tr>
      <w:tr w:rsidR="00E24A8F" w:rsidTr="00D80F0B">
        <w:trPr>
          <w:trHeight w:val="567"/>
          <w:jc w:val="center"/>
        </w:trPr>
        <w:tc>
          <w:tcPr>
            <w:tcW w:w="661" w:type="dxa"/>
          </w:tcPr>
          <w:p w:rsidR="00E24A8F" w:rsidRPr="009945B6" w:rsidRDefault="00E24A8F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4A8F" w:rsidRPr="00550270" w:rsidRDefault="00E24A8F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24A8F" w:rsidRPr="00E24A8F" w:rsidRDefault="00E24A8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实测值：</w:t>
            </w: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20 mm</w:t>
            </w: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E24A8F" w:rsidP="0023548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试验电压校准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23548D" w:rsidTr="001974B2">
        <w:trPr>
          <w:trHeight w:val="567"/>
          <w:jc w:val="center"/>
        </w:trPr>
        <w:tc>
          <w:tcPr>
            <w:tcW w:w="661" w:type="dxa"/>
          </w:tcPr>
          <w:p w:rsidR="0023548D" w:rsidRPr="009945B6" w:rsidRDefault="0023548D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3548D" w:rsidRDefault="0023548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23548D" w:rsidRDefault="0023548D" w:rsidP="00C435FF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=0.3 V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E24A8F" w:rsidTr="001974B2">
        <w:trPr>
          <w:trHeight w:val="567"/>
          <w:jc w:val="center"/>
        </w:trPr>
        <w:tc>
          <w:tcPr>
            <w:tcW w:w="661" w:type="dxa"/>
          </w:tcPr>
          <w:p w:rsidR="00E24A8F" w:rsidRPr="009945B6" w:rsidRDefault="00E24A8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4A8F" w:rsidRDefault="00E24A8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24A8F" w:rsidRPr="00E24A8F" w:rsidRDefault="00E24A8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实测值：</w:t>
            </w: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51</w:t>
            </w:r>
            <w:r w:rsidR="0023548D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V</w:t>
            </w: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E24A8F" w:rsidP="0023548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试样通过毛毡的电极速度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23548D" w:rsidTr="001974B2">
        <w:trPr>
          <w:trHeight w:val="567"/>
          <w:jc w:val="center"/>
        </w:trPr>
        <w:tc>
          <w:tcPr>
            <w:tcW w:w="661" w:type="dxa"/>
          </w:tcPr>
          <w:p w:rsidR="0023548D" w:rsidRPr="009945B6" w:rsidRDefault="0023548D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3548D" w:rsidRDefault="0023548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23548D" w:rsidRDefault="0023548D" w:rsidP="00C435FF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/>
                <w:sz w:val="24"/>
              </w:rPr>
              <w:t>本次速度测量结果的扩展不确定度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=0.3 </w:t>
            </w:r>
            <w:r>
              <w:rPr>
                <w:rFonts w:ascii="Times New Roman" w:hAnsi="Times New Roman" w:hint="eastAsia"/>
                <w:sz w:val="24"/>
              </w:rPr>
              <w:t>m/</w:t>
            </w:r>
            <w:r>
              <w:rPr>
                <w:rFonts w:ascii="Times New Roman" w:hAnsi="Times New Roman"/>
                <w:sz w:val="24"/>
              </w:rPr>
              <w:t>min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E24A8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E24A8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="00E24A8F"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15.4</w:t>
            </w:r>
            <w:r w:rsidR="00E24A8F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="00E24A8F"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m/min</w:t>
            </w:r>
            <w:r w:rsidRPr="00E24A8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23548D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23548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23548D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23548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23548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23548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F71" w:rsidRDefault="000F4F71" w:rsidP="00DB650C">
      <w:r>
        <w:separator/>
      </w:r>
    </w:p>
  </w:endnote>
  <w:endnote w:type="continuationSeparator" w:id="0">
    <w:p w:rsidR="000F4F71" w:rsidRDefault="000F4F71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F71" w:rsidRDefault="000F4F71" w:rsidP="00DB650C">
      <w:r>
        <w:separator/>
      </w:r>
    </w:p>
  </w:footnote>
  <w:footnote w:type="continuationSeparator" w:id="0">
    <w:p w:rsidR="000F4F71" w:rsidRDefault="000F4F71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36F99"/>
    <w:rsid w:val="0004071D"/>
    <w:rsid w:val="00040FDE"/>
    <w:rsid w:val="00055946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06D"/>
    <w:rsid w:val="000B5B2A"/>
    <w:rsid w:val="000E23FB"/>
    <w:rsid w:val="000F2D4C"/>
    <w:rsid w:val="000F3B8A"/>
    <w:rsid w:val="000F4F71"/>
    <w:rsid w:val="00110F8B"/>
    <w:rsid w:val="00121BA3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3E11"/>
    <w:rsid w:val="00204E90"/>
    <w:rsid w:val="00205E43"/>
    <w:rsid w:val="0020612F"/>
    <w:rsid w:val="0021044C"/>
    <w:rsid w:val="00213411"/>
    <w:rsid w:val="002153C9"/>
    <w:rsid w:val="00221BB7"/>
    <w:rsid w:val="00222692"/>
    <w:rsid w:val="0023548D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0343"/>
    <w:rsid w:val="0034184A"/>
    <w:rsid w:val="00344217"/>
    <w:rsid w:val="003472F5"/>
    <w:rsid w:val="00356298"/>
    <w:rsid w:val="003625FF"/>
    <w:rsid w:val="0036299D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82236"/>
    <w:rsid w:val="00482AE2"/>
    <w:rsid w:val="00482D45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16880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4A8F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55344"/>
    <w:rsid w:val="00F608D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EE286A-833C-4524-84F5-624BBD8E2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2024-09-19T05:04:00Z</dcterms:created>
  <dcterms:modified xsi:type="dcterms:W3CDTF">2025-02-08T07:40:00Z</dcterms:modified>
</cp:coreProperties>
</file>