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 변수 num 생성 Num 읽는다 Num을 2로 나누어 나머지가 0이냐? 아니면 홀수를 출력한다 맞으면 짝수를 출력한다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숫자를 입력한다. 숫자가 2로 나눴을 때 나머지가 0이면 '짝수입니다'를 0이 아니면 '홀수입니다'를 출력한다.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정수형 num을 선언하여 유저에게 입력받고 num이 짝수인지 체크한 후 홀수라면 '홀수입니다'를. 아니라면 '짝수입니다.' 를 출력.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num값을 갖는다. num값을 읽기 num값이 num%2==0일 경우 짝수입니다 num값이 num%2==0일 아닐 경우 홀수입니다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시작한다 숫자를 입력한다 숫자를 읽는다. 숫자를 2로 나눠 나머지가 0인지를 확인한다. 맞다면 “짝수입니다”를 출력한다 아니라면 “홀수입니다”를 출력한다 종료한다.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숫자를 입력한다 숫자를 읽는다 숫자를 2로 나눈 나머지가 0인가? 맞으면 짝수, 아니면 홀수 종료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9를 입력한다 9를 읽는다 9를 2로 나눈 나머지가 0인가? 맞으면 짝수, 아니면 홀수 종료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타입 num변수를 받아 읽는다. 변수 num을 2로 나눈 나머지가 0이면 “짝수입니다”를 출력하고 0이 아니면 “홀수입니다.”를 출력한다.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타입의 num을 정의한다 num값을 읽어온다 만약 num의 값을 2로 나눈 나머지가 0이라면 “짝수입니다”를 출력한다 그 외의 경우라면 “홀수입니다”를 출력한다 프로그램을 종료한다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