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D7C7" w14:textId="0BF39D15" w:rsidR="004B2A66" w:rsidRDefault="004C5246">
      <w:r>
        <w:t>Comentarios a Dany Hurtado de Irvin Benavides sobre Zapatería Jesús.</w:t>
      </w:r>
    </w:p>
    <w:p w14:paraId="1BDDE9FA" w14:textId="2B65C9E7" w:rsidR="004C5246" w:rsidRDefault="004C5246"/>
    <w:p w14:paraId="7AFF7197" w14:textId="1DE0621F" w:rsidR="004C5246" w:rsidRDefault="004C5246">
      <w:r>
        <w:t xml:space="preserve">1. La estructura de las páginas en el </w:t>
      </w:r>
      <w:proofErr w:type="spellStart"/>
      <w:r>
        <w:t>html</w:t>
      </w:r>
      <w:proofErr w:type="spellEnd"/>
      <w:r>
        <w:t xml:space="preserve"> es correcta según lo que vimos en clases.</w:t>
      </w:r>
    </w:p>
    <w:p w14:paraId="4420F00A" w14:textId="0943C21E" w:rsidR="004C5246" w:rsidRDefault="004C5246">
      <w:r>
        <w:t xml:space="preserve">2. La estructura </w:t>
      </w:r>
      <w:proofErr w:type="gramStart"/>
      <w:r>
        <w:t>de los script</w:t>
      </w:r>
      <w:proofErr w:type="gramEnd"/>
      <w:r>
        <w:t xml:space="preserve"> es adecuada, fácil de leer y funciona correctamente.</w:t>
      </w:r>
    </w:p>
    <w:p w14:paraId="077AA81B" w14:textId="21816116" w:rsidR="004C5246" w:rsidRDefault="004C5246">
      <w:r>
        <w:t>3. Los colores utilizados son sutiles, amigables con el usuario y adecuados para el tema a exponer.</w:t>
      </w:r>
    </w:p>
    <w:p w14:paraId="7B765D82" w14:textId="11E131A3" w:rsidR="004C5246" w:rsidRDefault="004C5246">
      <w:r>
        <w:t>4. Ofrece una gran cantidad de productos lo que hace que sea interesante navegar en la página y absorbe al usuario.</w:t>
      </w:r>
    </w:p>
    <w:p w14:paraId="0739F0EB" w14:textId="77B755B1" w:rsidR="004C5246" w:rsidRDefault="004C5246">
      <w:r>
        <w:t>5. Las recomendaciones están en constante cambio, es un comportamiento adecuado y muestra de entrada muchas opciones al usuario.</w:t>
      </w:r>
    </w:p>
    <w:p w14:paraId="4F5F573E" w14:textId="299C3340" w:rsidR="004C5246" w:rsidRDefault="004C5246">
      <w:r>
        <w:t xml:space="preserve">6. </w:t>
      </w:r>
      <w:r w:rsidR="00770D14">
        <w:t>Se puede hacer grande la imagen de un producto, esto ayuda en la navegabilidad y favorece la experiencia de usuario.</w:t>
      </w:r>
    </w:p>
    <w:p w14:paraId="6866DEB0" w14:textId="6C636485" w:rsidR="00770D14" w:rsidRDefault="00770D14">
      <w:r>
        <w:t>7. Utiliza correctamente las librerías externas.</w:t>
      </w:r>
    </w:p>
    <w:p w14:paraId="3C142A9E" w14:textId="35877F1A" w:rsidR="00770D14" w:rsidRDefault="00770D14">
      <w:r>
        <w:t>8. Utiliza de manera a adecuada las etiquetas “meta” para que el navegador pueda manejar correctamente el sitio.</w:t>
      </w:r>
    </w:p>
    <w:p w14:paraId="2A23DCE4" w14:textId="0EC57875" w:rsidR="00770D14" w:rsidRDefault="00770D14">
      <w:r>
        <w:t>9. Los estilos son adaptables a la pantalla en la que se visualice.</w:t>
      </w:r>
    </w:p>
    <w:p w14:paraId="48AAD75A" w14:textId="02892AC7" w:rsidR="00770D14" w:rsidRDefault="00770D14">
      <w:r>
        <w:t>10. Toda la información de la página, producto, contáctenos, quienes somos es útil y se muestra en general de manera centrada.</w:t>
      </w:r>
    </w:p>
    <w:sectPr w:rsidR="00770D14" w:rsidSect="0029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46"/>
    <w:rsid w:val="00294A1A"/>
    <w:rsid w:val="004B2A66"/>
    <w:rsid w:val="004C5246"/>
    <w:rsid w:val="00770D14"/>
    <w:rsid w:val="00D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D59D"/>
  <w15:chartTrackingRefBased/>
  <w15:docId w15:val="{14B8511B-2C1F-4585-98BE-AF6E87A4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Alberto Benavides Monestel</dc:creator>
  <cp:keywords/>
  <dc:description/>
  <cp:lastModifiedBy>Irvin Alberto Benavides Monestel</cp:lastModifiedBy>
  <cp:revision>1</cp:revision>
  <dcterms:created xsi:type="dcterms:W3CDTF">2021-09-01T22:17:00Z</dcterms:created>
  <dcterms:modified xsi:type="dcterms:W3CDTF">2021-09-01T22:46:00Z</dcterms:modified>
</cp:coreProperties>
</file>