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688203" w14:textId="77777777" w:rsidR="002F6387" w:rsidRPr="003C2F7B" w:rsidRDefault="002F6387" w:rsidP="002F6387">
      <w:pPr>
        <w:spacing w:after="120" w:line="240" w:lineRule="auto"/>
        <w:ind w:right="283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C2F7B">
        <w:rPr>
          <w:rFonts w:ascii="Times New Roman" w:hAnsi="Times New Roman" w:cs="Times New Roman"/>
          <w:b/>
          <w:bCs/>
          <w:sz w:val="24"/>
          <w:szCs w:val="24"/>
        </w:rPr>
        <w:t>МИНИСТЕРСТВО ОБРАЗОВАНИЯ КРАСНОЯРСКОГО КРАЯ</w:t>
      </w:r>
    </w:p>
    <w:p w14:paraId="03509C96" w14:textId="7BA41774" w:rsidR="002F6387" w:rsidRPr="003C2F7B" w:rsidRDefault="002F6387" w:rsidP="002F6387">
      <w:pPr>
        <w:spacing w:after="120" w:line="240" w:lineRule="auto"/>
        <w:ind w:right="283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C2F7B">
        <w:rPr>
          <w:rFonts w:ascii="Times New Roman" w:hAnsi="Times New Roman" w:cs="Times New Roman"/>
          <w:b/>
          <w:bCs/>
          <w:sz w:val="24"/>
          <w:szCs w:val="24"/>
        </w:rPr>
        <w:t xml:space="preserve">КРАЕВОЕ ГОСУДАРСТВЕННОЕ АВТОНОМНОЕ ПРОФЕССИОНАЛЬНОЕ ОБРАЗОВАТЕЛЬНОЕ УЧРЕЖДЕНИЕ </w:t>
      </w:r>
    </w:p>
    <w:p w14:paraId="4693E4C2" w14:textId="77777777" w:rsidR="002F6387" w:rsidRPr="003C2F7B" w:rsidRDefault="002F6387" w:rsidP="002F6387">
      <w:pPr>
        <w:spacing w:line="240" w:lineRule="auto"/>
        <w:ind w:right="283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C2F7B">
        <w:rPr>
          <w:rFonts w:ascii="Times New Roman" w:hAnsi="Times New Roman" w:cs="Times New Roman"/>
          <w:b/>
          <w:bCs/>
          <w:sz w:val="24"/>
          <w:szCs w:val="24"/>
        </w:rPr>
        <w:t>«КРАСНОЯРСКИЙ КОЛЛЕДЖ ОТРАСЛЕВЫХ ТЕХНОЛОГИЙ И ПРЕДПРИНИМАТЕЛЬСТВА»</w:t>
      </w:r>
    </w:p>
    <w:p w14:paraId="1348F6BD" w14:textId="77777777" w:rsidR="002F6387" w:rsidRPr="003C2F7B" w:rsidRDefault="002F6387" w:rsidP="00376AB0">
      <w:pPr>
        <w:spacing w:after="180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945DDA0" w14:textId="77777777" w:rsidR="002F6387" w:rsidRPr="003C2F7B" w:rsidRDefault="002F6387" w:rsidP="00376AB0">
      <w:pPr>
        <w:spacing w:after="180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3F83EBD" w14:textId="7DA079F7" w:rsidR="00DD691E" w:rsidRPr="003C2F7B" w:rsidRDefault="00DF32AB" w:rsidP="00376AB0">
      <w:pPr>
        <w:spacing w:after="1800"/>
        <w:jc w:val="center"/>
        <w:rPr>
          <w:rFonts w:ascii="Times New Roman" w:hAnsi="Times New Roman" w:cs="Times New Roman"/>
          <w:sz w:val="24"/>
          <w:szCs w:val="24"/>
        </w:rPr>
      </w:pPr>
      <w:r w:rsidRPr="003C2F7B">
        <w:rPr>
          <w:rFonts w:ascii="Times New Roman" w:hAnsi="Times New Roman" w:cs="Times New Roman"/>
          <w:b/>
          <w:bCs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5972C43" wp14:editId="0945DE97">
                <wp:simplePos x="0" y="0"/>
                <wp:positionH relativeFrom="margin">
                  <wp:posOffset>78105</wp:posOffset>
                </wp:positionH>
                <wp:positionV relativeFrom="paragraph">
                  <wp:posOffset>580390</wp:posOffset>
                </wp:positionV>
                <wp:extent cx="5615940" cy="0"/>
                <wp:effectExtent l="0" t="0" r="0" b="0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59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line w14:anchorId="41320A29" id="Прямая соединительная линия 6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6.15pt,45.7pt" to="448.35pt,4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1654DD" w:rsidRPr="00026A97">
        <w:rPr>
          <w:rFonts w:ascii="Times New Roman" w:hAnsi="Times New Roman" w:cs="Times New Roman"/>
          <w:b/>
          <w:sz w:val="24"/>
          <w:szCs w:val="24"/>
        </w:rPr>
        <w:t>ПРОТОКОЛ РУЧНОГО ТЕСТИРОВАНИЯ ВЕБ-САЙТА</w:t>
      </w:r>
      <w:r w:rsidR="00B1436F" w:rsidRPr="003C2F7B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131B91" w:rsidRPr="003C2F7B">
        <w:rPr>
          <w:rFonts w:ascii="Times New Roman" w:hAnsi="Times New Roman" w:cs="Times New Roman"/>
          <w:sz w:val="24"/>
          <w:szCs w:val="24"/>
        </w:rPr>
        <w:br/>
      </w:r>
      <w:r w:rsidR="003C2F7B">
        <w:rPr>
          <w:rFonts w:ascii="Times New Roman" w:hAnsi="Times New Roman" w:cs="Times New Roman"/>
          <w:sz w:val="24"/>
          <w:szCs w:val="24"/>
        </w:rPr>
        <w:t>Создание интернет-магазина</w:t>
      </w:r>
      <w:r w:rsidR="001654DD">
        <w:rPr>
          <w:rFonts w:ascii="Times New Roman" w:hAnsi="Times New Roman" w:cs="Times New Roman"/>
          <w:sz w:val="24"/>
          <w:szCs w:val="24"/>
        </w:rPr>
        <w:t xml:space="preserve"> строительных материалов с системой подбора аналогов</w:t>
      </w:r>
      <w:r w:rsidR="003C2F7B" w:rsidRPr="003C2F7B">
        <w:rPr>
          <w:rFonts w:ascii="Times New Roman" w:hAnsi="Times New Roman" w:cs="Times New Roman"/>
          <w:sz w:val="24"/>
          <w:szCs w:val="24"/>
        </w:rPr>
        <w:t xml:space="preserve"> </w:t>
      </w:r>
      <w:r w:rsidR="00376AB0" w:rsidRPr="003C2F7B">
        <w:rPr>
          <w:rFonts w:ascii="Times New Roman" w:hAnsi="Times New Roman" w:cs="Times New Roman"/>
          <w:sz w:val="24"/>
          <w:szCs w:val="24"/>
        </w:rPr>
        <w:br/>
        <w:t>тема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22"/>
        <w:gridCol w:w="283"/>
        <w:gridCol w:w="1701"/>
        <w:gridCol w:w="284"/>
        <w:gridCol w:w="1842"/>
        <w:gridCol w:w="284"/>
        <w:gridCol w:w="2828"/>
      </w:tblGrid>
      <w:tr w:rsidR="00A50556" w:rsidRPr="003C2F7B" w14:paraId="465F397C" w14:textId="77777777" w:rsidTr="007C4D64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14:paraId="23AF44FC" w14:textId="47A939FC" w:rsidR="00A50556" w:rsidRPr="003C2F7B" w:rsidRDefault="003C2F7B" w:rsidP="00EB68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Руководитель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5F648FF" w14:textId="77777777" w:rsidR="00A50556" w:rsidRPr="003C2F7B" w:rsidRDefault="00A50556" w:rsidP="00EB68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245B2320" w14:textId="77777777" w:rsidR="00A50556" w:rsidRPr="003C2F7B" w:rsidRDefault="00A50556" w:rsidP="00EB68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75F36D9" w14:textId="77777777" w:rsidR="00A50556" w:rsidRPr="003C2F7B" w:rsidRDefault="00A50556" w:rsidP="00EB68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AC813D2" w14:textId="77777777" w:rsidR="00A50556" w:rsidRPr="003C2F7B" w:rsidRDefault="00A50556" w:rsidP="00EB68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8AD5C31" w14:textId="77777777" w:rsidR="00A50556" w:rsidRPr="003C2F7B" w:rsidRDefault="00A50556" w:rsidP="00EB68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DB6BC36" w14:textId="7DE8DE7C" w:rsidR="00A50556" w:rsidRPr="003C2F7B" w:rsidRDefault="003C2F7B" w:rsidP="00EB68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А.А. Костюченко</w:t>
            </w:r>
          </w:p>
        </w:tc>
      </w:tr>
      <w:tr w:rsidR="00A50556" w:rsidRPr="003C2F7B" w14:paraId="093C8FBA" w14:textId="77777777" w:rsidTr="007C4D64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14:paraId="4E2D2A08" w14:textId="77777777" w:rsidR="00A50556" w:rsidRPr="003C2F7B" w:rsidRDefault="00A50556" w:rsidP="00EB68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5B24288" w14:textId="77777777" w:rsidR="00A50556" w:rsidRPr="003C2F7B" w:rsidRDefault="00A50556" w:rsidP="00EB68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12AF3C24" w14:textId="77777777" w:rsidR="00A50556" w:rsidRPr="003C2F7B" w:rsidRDefault="00A50556" w:rsidP="00EB68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7A2F7A9" w14:textId="77777777" w:rsidR="00A50556" w:rsidRPr="003C2F7B" w:rsidRDefault="00A50556" w:rsidP="00EB68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tcBorders>
              <w:left w:val="nil"/>
              <w:bottom w:val="nil"/>
              <w:right w:val="nil"/>
            </w:tcBorders>
          </w:tcPr>
          <w:p w14:paraId="7203EC47" w14:textId="41CF5667" w:rsidR="00A50556" w:rsidRPr="003C2F7B" w:rsidRDefault="00A50556" w:rsidP="00EB68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sz w:val="24"/>
                <w:szCs w:val="24"/>
              </w:rPr>
              <w:t>подпись,</w:t>
            </w:r>
            <w:r w:rsidR="00A16897" w:rsidRPr="003C2F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C2F7B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B8C507D" w14:textId="77777777" w:rsidR="00A50556" w:rsidRPr="003C2F7B" w:rsidRDefault="00A50556" w:rsidP="00EB68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8" w:type="dxa"/>
            <w:tcBorders>
              <w:left w:val="nil"/>
              <w:bottom w:val="nil"/>
              <w:right w:val="nil"/>
            </w:tcBorders>
          </w:tcPr>
          <w:p w14:paraId="70F88614" w14:textId="63A1C78F" w:rsidR="00A50556" w:rsidRPr="003C2F7B" w:rsidRDefault="00A50556" w:rsidP="00EB68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sz w:val="24"/>
                <w:szCs w:val="24"/>
              </w:rPr>
              <w:t>инициалы, фамилия</w:t>
            </w:r>
          </w:p>
        </w:tc>
      </w:tr>
      <w:tr w:rsidR="00A50556" w:rsidRPr="003C2F7B" w14:paraId="136DE894" w14:textId="77777777" w:rsidTr="007C4D64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14:paraId="736279C1" w14:textId="54E79CDE" w:rsidR="00A50556" w:rsidRPr="003C2F7B" w:rsidRDefault="00A50556" w:rsidP="00EB68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sz w:val="24"/>
                <w:szCs w:val="24"/>
              </w:rPr>
              <w:t>Обучающийся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3E5E13E" w14:textId="77777777" w:rsidR="00A50556" w:rsidRPr="003C2F7B" w:rsidRDefault="00A50556" w:rsidP="00EB68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4FED260" w14:textId="1C7ECC64" w:rsidR="00A50556" w:rsidRPr="003C2F7B" w:rsidRDefault="003C2F7B" w:rsidP="00EB68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ИСИП22-01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ED99852" w14:textId="77777777" w:rsidR="00A50556" w:rsidRPr="003C2F7B" w:rsidRDefault="00A50556" w:rsidP="00EB68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B56DC2" w14:textId="77777777" w:rsidR="00A50556" w:rsidRPr="003C2F7B" w:rsidRDefault="00A50556" w:rsidP="00EB68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740A1F0" w14:textId="77777777" w:rsidR="00A50556" w:rsidRPr="003C2F7B" w:rsidRDefault="00A50556" w:rsidP="00EB68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59154C5" w14:textId="6C334A1D" w:rsidR="00A50556" w:rsidRPr="003C2F7B" w:rsidRDefault="003C2F7B" w:rsidP="00EB68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Д.А.Лупиногов</w:t>
            </w:r>
          </w:p>
        </w:tc>
      </w:tr>
      <w:tr w:rsidR="00A50556" w:rsidRPr="003C2F7B" w14:paraId="2704FEB2" w14:textId="77777777" w:rsidTr="007C4D64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14:paraId="7A803587" w14:textId="77777777" w:rsidR="00A50556" w:rsidRPr="003C2F7B" w:rsidRDefault="00A50556" w:rsidP="003907A2">
            <w:pPr>
              <w:spacing w:after="20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3926BFD" w14:textId="77777777" w:rsidR="00A50556" w:rsidRPr="003C2F7B" w:rsidRDefault="00A50556" w:rsidP="003907A2">
            <w:pPr>
              <w:spacing w:after="20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nil"/>
              <w:bottom w:val="nil"/>
              <w:right w:val="nil"/>
            </w:tcBorders>
          </w:tcPr>
          <w:p w14:paraId="43458AC6" w14:textId="360EEAA6" w:rsidR="00A50556" w:rsidRPr="003C2F7B" w:rsidRDefault="00A50556" w:rsidP="003907A2">
            <w:pPr>
              <w:spacing w:after="20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sz w:val="24"/>
                <w:szCs w:val="24"/>
              </w:rPr>
              <w:t>номер группы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DE99ACE" w14:textId="77777777" w:rsidR="00A50556" w:rsidRPr="003C2F7B" w:rsidRDefault="00A50556" w:rsidP="003907A2">
            <w:pPr>
              <w:spacing w:after="20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tcBorders>
              <w:left w:val="nil"/>
              <w:bottom w:val="nil"/>
              <w:right w:val="nil"/>
            </w:tcBorders>
          </w:tcPr>
          <w:p w14:paraId="65E4B89C" w14:textId="4A3296D7" w:rsidR="00A50556" w:rsidRPr="003C2F7B" w:rsidRDefault="00A50556" w:rsidP="003907A2">
            <w:pPr>
              <w:spacing w:after="20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sz w:val="24"/>
                <w:szCs w:val="24"/>
              </w:rPr>
              <w:t>подпись,</w:t>
            </w:r>
            <w:r w:rsidR="00A16897" w:rsidRPr="003C2F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C2F7B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28B2878" w14:textId="77777777" w:rsidR="00A50556" w:rsidRPr="003C2F7B" w:rsidRDefault="00A50556" w:rsidP="003907A2">
            <w:pPr>
              <w:spacing w:after="20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8" w:type="dxa"/>
            <w:tcBorders>
              <w:left w:val="nil"/>
              <w:bottom w:val="nil"/>
              <w:right w:val="nil"/>
            </w:tcBorders>
          </w:tcPr>
          <w:p w14:paraId="7F9C375E" w14:textId="57D0C797" w:rsidR="00A50556" w:rsidRPr="003C2F7B" w:rsidRDefault="00A50556" w:rsidP="003907A2">
            <w:pPr>
              <w:spacing w:after="20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sz w:val="24"/>
                <w:szCs w:val="24"/>
              </w:rPr>
              <w:t>инициалы, фамилия</w:t>
            </w:r>
          </w:p>
        </w:tc>
      </w:tr>
    </w:tbl>
    <w:p w14:paraId="190EE951" w14:textId="77777777" w:rsidR="00F215F4" w:rsidRPr="003C2F7B" w:rsidRDefault="00F215F4" w:rsidP="00B1436F">
      <w:pPr>
        <w:spacing w:after="1800"/>
        <w:rPr>
          <w:rFonts w:ascii="Times New Roman" w:hAnsi="Times New Roman" w:cs="Times New Roman"/>
          <w:sz w:val="24"/>
          <w:szCs w:val="24"/>
        </w:rPr>
      </w:pPr>
    </w:p>
    <w:p w14:paraId="14367BE7" w14:textId="63DCF9A5" w:rsidR="00131B91" w:rsidRPr="003C2F7B" w:rsidRDefault="00131B91" w:rsidP="00EB682D">
      <w:pPr>
        <w:jc w:val="center"/>
        <w:rPr>
          <w:rFonts w:ascii="Times New Roman" w:hAnsi="Times New Roman" w:cs="Times New Roman"/>
          <w:sz w:val="24"/>
          <w:szCs w:val="24"/>
        </w:rPr>
        <w:sectPr w:rsidR="00131B91" w:rsidRPr="003C2F7B" w:rsidSect="00C61776">
          <w:pgSz w:w="11906" w:h="16838" w:code="9"/>
          <w:pgMar w:top="1134" w:right="851" w:bottom="1134" w:left="1701" w:header="709" w:footer="709" w:gutter="0"/>
          <w:cols w:space="708"/>
          <w:docGrid w:linePitch="360"/>
        </w:sectPr>
      </w:pPr>
      <w:r w:rsidRPr="003C2F7B">
        <w:rPr>
          <w:rFonts w:ascii="Times New Roman" w:hAnsi="Times New Roman" w:cs="Times New Roman"/>
          <w:sz w:val="24"/>
          <w:szCs w:val="24"/>
        </w:rPr>
        <w:t>Красноярск 202</w:t>
      </w:r>
      <w:r w:rsidR="00C365D7" w:rsidRPr="003C2F7B">
        <w:rPr>
          <w:rFonts w:ascii="Times New Roman" w:hAnsi="Times New Roman" w:cs="Times New Roman"/>
          <w:sz w:val="24"/>
          <w:szCs w:val="24"/>
        </w:rPr>
        <w:t>6</w:t>
      </w: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id w:val="3948531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9B695CC" w14:textId="55801720" w:rsidR="003C2F7B" w:rsidRPr="001654DD" w:rsidRDefault="001654DD" w:rsidP="003C2F7B">
          <w:pPr>
            <w:pStyle w:val="a7"/>
            <w:jc w:val="center"/>
            <w:rPr>
              <w:rFonts w:ascii="Times New Roman" w:hAnsi="Times New Roman" w:cs="Times New Roman"/>
              <w:b/>
              <w:color w:val="auto"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color w:val="auto"/>
              <w:sz w:val="24"/>
              <w:szCs w:val="24"/>
            </w:rPr>
            <w:t>ОГЛАВЛЕНИЕ</w:t>
          </w:r>
        </w:p>
        <w:p w14:paraId="76CD4E95" w14:textId="2C884D2A" w:rsidR="00313A11" w:rsidRDefault="003C2F7B">
          <w:pPr>
            <w:pStyle w:val="11"/>
            <w:tabs>
              <w:tab w:val="right" w:leader="dot" w:pos="9627"/>
            </w:tabs>
            <w:rPr>
              <w:rFonts w:eastAsiaTheme="minorEastAsia"/>
              <w:noProof/>
              <w:lang w:eastAsia="ru-RU"/>
            </w:rPr>
          </w:pPr>
          <w:r w:rsidRPr="003C2F7B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3C2F7B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3C2F7B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24556044" w:history="1">
            <w:r w:rsidR="00313A11" w:rsidRPr="00E940D3">
              <w:rPr>
                <w:rStyle w:val="a8"/>
                <w:rFonts w:ascii="Times New Roman" w:hAnsi="Times New Roman" w:cs="Times New Roman"/>
                <w:b/>
                <w:noProof/>
              </w:rPr>
              <w:t>Цель тестирования:</w:t>
            </w:r>
            <w:r w:rsidR="00313A11">
              <w:rPr>
                <w:noProof/>
                <w:webHidden/>
              </w:rPr>
              <w:tab/>
            </w:r>
            <w:r w:rsidR="00313A11">
              <w:rPr>
                <w:noProof/>
                <w:webHidden/>
              </w:rPr>
              <w:fldChar w:fldCharType="begin"/>
            </w:r>
            <w:r w:rsidR="00313A11">
              <w:rPr>
                <w:noProof/>
                <w:webHidden/>
              </w:rPr>
              <w:instrText xml:space="preserve"> PAGEREF _Toc224556044 \h </w:instrText>
            </w:r>
            <w:r w:rsidR="00313A11">
              <w:rPr>
                <w:noProof/>
                <w:webHidden/>
              </w:rPr>
            </w:r>
            <w:r w:rsidR="00313A11">
              <w:rPr>
                <w:noProof/>
                <w:webHidden/>
              </w:rPr>
              <w:fldChar w:fldCharType="separate"/>
            </w:r>
            <w:r w:rsidR="00313A11">
              <w:rPr>
                <w:noProof/>
                <w:webHidden/>
              </w:rPr>
              <w:t>3</w:t>
            </w:r>
            <w:r w:rsidR="00313A11">
              <w:rPr>
                <w:noProof/>
                <w:webHidden/>
              </w:rPr>
              <w:fldChar w:fldCharType="end"/>
            </w:r>
          </w:hyperlink>
        </w:p>
        <w:p w14:paraId="3D4C9760" w14:textId="0029BF42" w:rsidR="00313A11" w:rsidRDefault="00313A11">
          <w:pPr>
            <w:pStyle w:val="11"/>
            <w:tabs>
              <w:tab w:val="right" w:leader="dot" w:pos="9627"/>
            </w:tabs>
            <w:rPr>
              <w:rFonts w:eastAsiaTheme="minorEastAsia"/>
              <w:noProof/>
              <w:lang w:eastAsia="ru-RU"/>
            </w:rPr>
          </w:pPr>
          <w:hyperlink w:anchor="_Toc224556045" w:history="1">
            <w:r w:rsidRPr="00E940D3">
              <w:rPr>
                <w:rStyle w:val="a8"/>
                <w:rFonts w:ascii="Times New Roman" w:hAnsi="Times New Roman" w:cs="Times New Roman"/>
                <w:b/>
                <w:noProof/>
              </w:rPr>
              <w:t>Методы тестирования: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_Toc224556045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8116C" w14:textId="75841E7A" w:rsidR="00313A11" w:rsidRDefault="00313A11">
          <w:pPr>
            <w:pStyle w:val="11"/>
            <w:tabs>
              <w:tab w:val="right" w:leader="dot" w:pos="9627"/>
            </w:tabs>
            <w:rPr>
              <w:rFonts w:eastAsiaTheme="minorEastAsia"/>
              <w:noProof/>
              <w:lang w:eastAsia="ru-RU"/>
            </w:rPr>
          </w:pPr>
          <w:hyperlink w:anchor="_Toc224556046" w:history="1">
            <w:r w:rsidRPr="00E940D3">
              <w:rPr>
                <w:rStyle w:val="a8"/>
                <w:rFonts w:ascii="Times New Roman" w:hAnsi="Times New Roman" w:cs="Times New Roman"/>
                <w:b/>
                <w:noProof/>
              </w:rPr>
              <w:t>Задачи тестирования: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_Toc224556046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12404" w14:textId="72DFB0EB" w:rsidR="00313A11" w:rsidRDefault="00313A11">
          <w:pPr>
            <w:pStyle w:val="11"/>
            <w:tabs>
              <w:tab w:val="right" w:leader="dot" w:pos="9627"/>
            </w:tabs>
            <w:rPr>
              <w:rFonts w:eastAsiaTheme="minorEastAsia"/>
              <w:noProof/>
              <w:lang w:eastAsia="ru-RU"/>
            </w:rPr>
          </w:pPr>
          <w:hyperlink w:anchor="_Toc224556047" w:history="1">
            <w:r w:rsidRPr="00E940D3">
              <w:rPr>
                <w:rStyle w:val="a8"/>
                <w:rFonts w:ascii="Times New Roman" w:hAnsi="Times New Roman" w:cs="Times New Roman"/>
                <w:b/>
                <w:noProof/>
              </w:rPr>
              <w:t>Основные этапы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_Toc224556047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F87BD" w14:textId="11DDD89A" w:rsidR="00313A11" w:rsidRDefault="00313A11">
          <w:pPr>
            <w:pStyle w:val="21"/>
            <w:tabs>
              <w:tab w:val="right" w:leader="dot" w:pos="9627"/>
            </w:tabs>
            <w:rPr>
              <w:rFonts w:eastAsiaTheme="minorEastAsia"/>
              <w:noProof/>
              <w:lang w:eastAsia="ru-RU"/>
            </w:rPr>
          </w:pPr>
          <w:hyperlink w:anchor="_Toc224556048" w:history="1">
            <w:r w:rsidRPr="00E940D3">
              <w:rPr>
                <w:rStyle w:val="a8"/>
                <w:rFonts w:ascii="Times New Roman" w:hAnsi="Times New Roman" w:cs="Times New Roman"/>
                <w:noProof/>
              </w:rPr>
              <w:t>Авторизация и выход из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_Toc224556048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75924" w14:textId="6FDF1833" w:rsidR="00313A11" w:rsidRDefault="00313A11">
          <w:pPr>
            <w:pStyle w:val="21"/>
            <w:tabs>
              <w:tab w:val="right" w:leader="dot" w:pos="9627"/>
            </w:tabs>
            <w:rPr>
              <w:rFonts w:eastAsiaTheme="minorEastAsia"/>
              <w:noProof/>
              <w:lang w:eastAsia="ru-RU"/>
            </w:rPr>
          </w:pPr>
          <w:hyperlink w:anchor="_Toc224556049" w:history="1">
            <w:r w:rsidRPr="00E940D3">
              <w:rPr>
                <w:rStyle w:val="a8"/>
                <w:rFonts w:ascii="Times New Roman" w:hAnsi="Times New Roman" w:cs="Times New Roman"/>
                <w:noProof/>
              </w:rPr>
              <w:t>Просмотр каталога и поиск товаров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_Toc224556049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3A11B" w14:textId="79A5B108" w:rsidR="00313A11" w:rsidRDefault="00313A11">
          <w:pPr>
            <w:pStyle w:val="21"/>
            <w:tabs>
              <w:tab w:val="right" w:leader="dot" w:pos="9627"/>
            </w:tabs>
            <w:rPr>
              <w:rFonts w:eastAsiaTheme="minorEastAsia"/>
              <w:noProof/>
              <w:lang w:eastAsia="ru-RU"/>
            </w:rPr>
          </w:pPr>
          <w:hyperlink w:anchor="_Toc224556050" w:history="1">
            <w:r w:rsidRPr="00E940D3">
              <w:rPr>
                <w:rStyle w:val="a8"/>
                <w:rFonts w:ascii="Times New Roman" w:hAnsi="Times New Roman" w:cs="Times New Roman"/>
                <w:noProof/>
              </w:rPr>
              <w:t>Просмотр карточки товара и подбор аналогов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_Toc224556050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28595C" w14:textId="5E86D7CA" w:rsidR="00313A11" w:rsidRDefault="00313A11">
          <w:pPr>
            <w:pStyle w:val="21"/>
            <w:tabs>
              <w:tab w:val="right" w:leader="dot" w:pos="9627"/>
            </w:tabs>
            <w:rPr>
              <w:rFonts w:eastAsiaTheme="minorEastAsia"/>
              <w:noProof/>
              <w:lang w:eastAsia="ru-RU"/>
            </w:rPr>
          </w:pPr>
          <w:hyperlink w:anchor="_Toc224556051" w:history="1">
            <w:r w:rsidRPr="00E940D3">
              <w:rPr>
                <w:rStyle w:val="a8"/>
                <w:rFonts w:ascii="Times New Roman" w:hAnsi="Times New Roman" w:cs="Times New Roman"/>
                <w:noProof/>
              </w:rPr>
              <w:t>Добавление товара в корзину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_Toc224556051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8DC04" w14:textId="2EE291A3" w:rsidR="00313A11" w:rsidRDefault="00313A11">
          <w:pPr>
            <w:pStyle w:val="21"/>
            <w:tabs>
              <w:tab w:val="right" w:leader="dot" w:pos="9627"/>
            </w:tabs>
            <w:rPr>
              <w:rFonts w:eastAsiaTheme="minorEastAsia"/>
              <w:noProof/>
              <w:lang w:eastAsia="ru-RU"/>
            </w:rPr>
          </w:pPr>
          <w:hyperlink w:anchor="_Toc224556052" w:history="1">
            <w:r w:rsidRPr="00E940D3">
              <w:rPr>
                <w:rStyle w:val="a8"/>
                <w:rFonts w:ascii="Times New Roman" w:hAnsi="Times New Roman" w:cs="Times New Roman"/>
                <w:noProof/>
              </w:rPr>
              <w:t>Работа с корзиной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_Toc224556052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D44C5" w14:textId="7F9D1C54" w:rsidR="00313A11" w:rsidRDefault="00313A11">
          <w:pPr>
            <w:pStyle w:val="21"/>
            <w:tabs>
              <w:tab w:val="right" w:leader="dot" w:pos="9627"/>
            </w:tabs>
            <w:rPr>
              <w:rFonts w:eastAsiaTheme="minorEastAsia"/>
              <w:noProof/>
              <w:lang w:eastAsia="ru-RU"/>
            </w:rPr>
          </w:pPr>
          <w:hyperlink w:anchor="_Toc224556053" w:history="1">
            <w:r w:rsidRPr="00E940D3">
              <w:rPr>
                <w:rStyle w:val="a8"/>
                <w:rFonts w:ascii="Times New Roman" w:hAnsi="Times New Roman" w:cs="Times New Roman"/>
                <w:noProof/>
              </w:rPr>
              <w:t>Оформление заявки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_Toc224556053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3FFB3" w14:textId="515DF2D1" w:rsidR="00313A11" w:rsidRDefault="00313A11">
          <w:pPr>
            <w:pStyle w:val="21"/>
            <w:tabs>
              <w:tab w:val="right" w:leader="dot" w:pos="9627"/>
            </w:tabs>
            <w:rPr>
              <w:rFonts w:eastAsiaTheme="minorEastAsia"/>
              <w:noProof/>
              <w:lang w:eastAsia="ru-RU"/>
            </w:rPr>
          </w:pPr>
          <w:hyperlink w:anchor="_Toc224556054" w:history="1">
            <w:r w:rsidRPr="00E940D3">
              <w:rPr>
                <w:rStyle w:val="a8"/>
                <w:rFonts w:ascii="Times New Roman" w:hAnsi="Times New Roman" w:cs="Times New Roman"/>
                <w:noProof/>
              </w:rPr>
              <w:t>Управление товарами (Администратор)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_Toc224556054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D55077" w14:textId="1141A32F" w:rsidR="00313A11" w:rsidRDefault="00313A11">
          <w:pPr>
            <w:pStyle w:val="11"/>
            <w:tabs>
              <w:tab w:val="right" w:leader="dot" w:pos="9627"/>
            </w:tabs>
            <w:rPr>
              <w:rFonts w:eastAsiaTheme="minorEastAsia"/>
              <w:noProof/>
              <w:lang w:eastAsia="ru-RU"/>
            </w:rPr>
          </w:pPr>
          <w:hyperlink w:anchor="_Toc224556055" w:history="1">
            <w:r w:rsidRPr="00E940D3">
              <w:rPr>
                <w:rStyle w:val="a8"/>
                <w:rFonts w:ascii="Times New Roman" w:hAnsi="Times New Roman" w:cs="Times New Roman"/>
                <w:b/>
                <w:noProof/>
              </w:rPr>
              <w:t>Вывод: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_Toc224556055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CC849" w14:textId="5903B739" w:rsidR="00313A11" w:rsidRDefault="00313A11">
          <w:pPr>
            <w:pStyle w:val="11"/>
            <w:tabs>
              <w:tab w:val="right" w:leader="dot" w:pos="9627"/>
            </w:tabs>
            <w:rPr>
              <w:rFonts w:eastAsiaTheme="minorEastAsia"/>
              <w:noProof/>
              <w:lang w:eastAsia="ru-RU"/>
            </w:rPr>
          </w:pPr>
          <w:hyperlink w:anchor="_Toc224556056" w:history="1">
            <w:r w:rsidRPr="00E940D3">
              <w:rPr>
                <w:rStyle w:val="a8"/>
                <w:rFonts w:ascii="Times New Roman" w:hAnsi="Times New Roman" w:cs="Times New Roman"/>
                <w:noProof/>
              </w:rPr>
              <w:t>Рекомендации по улучшению: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_Toc224556056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DB735" w14:textId="3540175E" w:rsidR="003C2F7B" w:rsidRPr="003C2F7B" w:rsidRDefault="003C2F7B">
          <w:pPr>
            <w:rPr>
              <w:rFonts w:ascii="Times New Roman" w:hAnsi="Times New Roman" w:cs="Times New Roman"/>
              <w:sz w:val="24"/>
              <w:szCs w:val="24"/>
            </w:rPr>
          </w:pPr>
          <w:r w:rsidRPr="003C2F7B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67008794" w14:textId="2871743D" w:rsidR="00AC562A" w:rsidRPr="003C2F7B" w:rsidRDefault="00AC562A" w:rsidP="00F215F4">
      <w:pPr>
        <w:pStyle w:val="a5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238513EA" w14:textId="4359C3FC" w:rsidR="00AC562A" w:rsidRPr="003C2F7B" w:rsidRDefault="00AC562A" w:rsidP="00F215F4">
      <w:pPr>
        <w:pStyle w:val="a5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65C07B6D" w14:textId="244BFF7B" w:rsidR="00AC562A" w:rsidRPr="003C2F7B" w:rsidRDefault="00AC562A" w:rsidP="00F215F4">
      <w:pPr>
        <w:pStyle w:val="a5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1294E754" w14:textId="757B4C97" w:rsidR="00AC562A" w:rsidRPr="003C2F7B" w:rsidRDefault="00AC562A" w:rsidP="00F215F4">
      <w:pPr>
        <w:pStyle w:val="a5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16363D36" w14:textId="39D6F9F0" w:rsidR="00AC562A" w:rsidRPr="003C2F7B" w:rsidRDefault="00AC562A" w:rsidP="00F215F4">
      <w:pPr>
        <w:pStyle w:val="a5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0" w:name="_GoBack"/>
      <w:bookmarkEnd w:id="0"/>
    </w:p>
    <w:p w14:paraId="073F444F" w14:textId="212C2F31" w:rsidR="00AC562A" w:rsidRPr="003C2F7B" w:rsidRDefault="00AC562A" w:rsidP="00F215F4">
      <w:pPr>
        <w:pStyle w:val="a5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371B2FE3" w14:textId="2908DD13" w:rsidR="00AC562A" w:rsidRPr="003C2F7B" w:rsidRDefault="00AC562A" w:rsidP="00F215F4">
      <w:pPr>
        <w:pStyle w:val="a5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5415F1ED" w14:textId="68EEEAA3" w:rsidR="00AC562A" w:rsidRPr="003C2F7B" w:rsidRDefault="00AC562A" w:rsidP="00F215F4">
      <w:pPr>
        <w:pStyle w:val="a5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30AC4B61" w14:textId="5CD48BBF" w:rsidR="00AC562A" w:rsidRPr="003C2F7B" w:rsidRDefault="00AC562A" w:rsidP="00F215F4">
      <w:pPr>
        <w:pStyle w:val="a5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6102117A" w14:textId="27654F29" w:rsidR="00AC562A" w:rsidRPr="003C2F7B" w:rsidRDefault="00AC562A" w:rsidP="00F215F4">
      <w:pPr>
        <w:pStyle w:val="a5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749AA990" w14:textId="6C67F910" w:rsidR="00AC562A" w:rsidRPr="003C2F7B" w:rsidRDefault="00AC562A" w:rsidP="00F215F4">
      <w:pPr>
        <w:pStyle w:val="a5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6BCACF79" w14:textId="5E864E1D" w:rsidR="00AC562A" w:rsidRPr="003C2F7B" w:rsidRDefault="00AC562A" w:rsidP="00F215F4">
      <w:pPr>
        <w:pStyle w:val="a5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616FA3CC" w14:textId="12EBAD37" w:rsidR="00AC562A" w:rsidRPr="003C2F7B" w:rsidRDefault="00AC562A" w:rsidP="00F215F4">
      <w:pPr>
        <w:pStyle w:val="a5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7660E43B" w14:textId="7E208FAF" w:rsidR="00AC562A" w:rsidRPr="003C2F7B" w:rsidRDefault="00AC562A" w:rsidP="00F215F4">
      <w:pPr>
        <w:pStyle w:val="a5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42352E46" w14:textId="0D3D1D75" w:rsidR="00AC562A" w:rsidRPr="003C2F7B" w:rsidRDefault="00AC562A" w:rsidP="00F215F4">
      <w:pPr>
        <w:pStyle w:val="a5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7C9FC5CD" w14:textId="18744170" w:rsidR="00AC562A" w:rsidRPr="003C2F7B" w:rsidRDefault="00AC562A" w:rsidP="00F215F4">
      <w:pPr>
        <w:pStyle w:val="a5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3EFF11D2" w14:textId="5A5B7E9A" w:rsidR="00AC562A" w:rsidRPr="003C2F7B" w:rsidRDefault="00AC562A" w:rsidP="00F215F4">
      <w:pPr>
        <w:pStyle w:val="a5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0314C792" w14:textId="4F38D58C" w:rsidR="00AC562A" w:rsidRPr="003C2F7B" w:rsidRDefault="00AC562A" w:rsidP="00F215F4">
      <w:pPr>
        <w:pStyle w:val="a5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52654DD4" w14:textId="13679310" w:rsidR="00AC562A" w:rsidRPr="003C2F7B" w:rsidRDefault="00AC562A" w:rsidP="00F215F4">
      <w:pPr>
        <w:pStyle w:val="a5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07818683" w14:textId="0F11FDD3" w:rsidR="00AC562A" w:rsidRPr="003C2F7B" w:rsidRDefault="00AC562A" w:rsidP="00F215F4">
      <w:pPr>
        <w:pStyle w:val="a5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40433DE7" w14:textId="6EAA8DDF" w:rsidR="00AC562A" w:rsidRPr="003C2F7B" w:rsidRDefault="00AC562A" w:rsidP="00F215F4">
      <w:pPr>
        <w:pStyle w:val="a5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2011A4BE" w14:textId="5FE9C2E5" w:rsidR="00AC562A" w:rsidRPr="003C2F7B" w:rsidRDefault="00AC562A" w:rsidP="00F215F4">
      <w:pPr>
        <w:pStyle w:val="a5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25E6BC09" w14:textId="1FC86DE1" w:rsidR="00AC562A" w:rsidRPr="003C2F7B" w:rsidRDefault="00AC562A" w:rsidP="00F215F4">
      <w:pPr>
        <w:pStyle w:val="a5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672C0496" w14:textId="1EB8E302" w:rsidR="00AC562A" w:rsidRPr="003C2F7B" w:rsidRDefault="00AC562A" w:rsidP="00F215F4">
      <w:pPr>
        <w:pStyle w:val="a5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35E98883" w14:textId="5B26D9B0" w:rsidR="00AC562A" w:rsidRPr="003C2F7B" w:rsidRDefault="00AC562A" w:rsidP="00F215F4">
      <w:pPr>
        <w:pStyle w:val="a5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7C7A1571" w14:textId="72958E74" w:rsidR="00AC562A" w:rsidRPr="003C2F7B" w:rsidRDefault="00AC562A" w:rsidP="00F215F4">
      <w:pPr>
        <w:pStyle w:val="a5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6E86E276" w14:textId="47AABF7B" w:rsidR="00AC562A" w:rsidRPr="003C2F7B" w:rsidRDefault="00AC562A" w:rsidP="00F215F4">
      <w:pPr>
        <w:pStyle w:val="a5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7C8099D6" w14:textId="6C9AA3DF" w:rsidR="00AC562A" w:rsidRPr="003C2F7B" w:rsidRDefault="00AC562A" w:rsidP="00F215F4">
      <w:pPr>
        <w:pStyle w:val="a5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038D890B" w14:textId="67CF152E" w:rsidR="00AC562A" w:rsidRPr="003C2F7B" w:rsidRDefault="00AC562A" w:rsidP="00F215F4">
      <w:pPr>
        <w:pStyle w:val="a5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0E6C69AB" w14:textId="701E846F" w:rsidR="00AC562A" w:rsidRPr="003C2F7B" w:rsidRDefault="00AC562A" w:rsidP="00F215F4">
      <w:pPr>
        <w:pStyle w:val="a5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5DCB82D2" w14:textId="63668CBA" w:rsidR="00AC562A" w:rsidRPr="003C2F7B" w:rsidRDefault="00AC562A" w:rsidP="00F215F4">
      <w:pPr>
        <w:pStyle w:val="a5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38A1F93B" w14:textId="576C9828" w:rsidR="003C2F7B" w:rsidRPr="003C2F7B" w:rsidRDefault="003C2F7B" w:rsidP="00F215F4">
      <w:pPr>
        <w:pStyle w:val="a5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2F3DF426" w14:textId="0D881533" w:rsidR="008D40BB" w:rsidRPr="003C2F7B" w:rsidRDefault="00B64301" w:rsidP="003C2F7B">
      <w:pPr>
        <w:pStyle w:val="1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1" w:name="_Toc224556044"/>
      <w:r w:rsidRPr="003C2F7B">
        <w:rPr>
          <w:rFonts w:ascii="Times New Roman" w:hAnsi="Times New Roman" w:cs="Times New Roman"/>
          <w:b/>
          <w:color w:val="auto"/>
          <w:sz w:val="24"/>
          <w:szCs w:val="24"/>
        </w:rPr>
        <w:t xml:space="preserve">Цель </w:t>
      </w:r>
      <w:r w:rsidR="00AC562A" w:rsidRPr="003C2F7B">
        <w:rPr>
          <w:rFonts w:ascii="Times New Roman" w:hAnsi="Times New Roman" w:cs="Times New Roman"/>
          <w:b/>
          <w:color w:val="auto"/>
          <w:sz w:val="24"/>
          <w:szCs w:val="24"/>
        </w:rPr>
        <w:t>тестирования</w:t>
      </w:r>
      <w:r w:rsidRPr="003C2F7B">
        <w:rPr>
          <w:rFonts w:ascii="Times New Roman" w:hAnsi="Times New Roman" w:cs="Times New Roman"/>
          <w:b/>
          <w:color w:val="auto"/>
          <w:sz w:val="24"/>
          <w:szCs w:val="24"/>
        </w:rPr>
        <w:t>:</w:t>
      </w:r>
      <w:bookmarkEnd w:id="1"/>
      <w:r w:rsidR="002F6387" w:rsidRPr="003C2F7B"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</w:p>
    <w:p w14:paraId="00537592" w14:textId="77777777" w:rsidR="00AC562A" w:rsidRPr="003C2F7B" w:rsidRDefault="00AC562A" w:rsidP="00AC562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C2F7B">
        <w:rPr>
          <w:rFonts w:ascii="Times New Roman" w:hAnsi="Times New Roman" w:cs="Times New Roman"/>
          <w:color w:val="000000"/>
          <w:sz w:val="24"/>
          <w:szCs w:val="24"/>
        </w:rPr>
        <w:t>Цель тестирования заключается в проверке функционирования ключевых элементов интернет-магазина строительных материалов: регистрация и авторизация пользователей, просмотр каталога, работа системы подбора аналогов, добавление товаров в корзину, оформление заявок, а также работа администратора сайта.</w:t>
      </w:r>
    </w:p>
    <w:p w14:paraId="2C9064D1" w14:textId="510BAA6F" w:rsidR="00AC562A" w:rsidRPr="003C2F7B" w:rsidRDefault="00AC562A" w:rsidP="00AC562A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A787B45" w14:textId="1FFE7F13" w:rsidR="00AC562A" w:rsidRPr="003C2F7B" w:rsidRDefault="00AC562A" w:rsidP="003C2F7B">
      <w:pPr>
        <w:pStyle w:val="1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2" w:name="_Toc224556045"/>
      <w:r w:rsidRPr="003C2F7B">
        <w:rPr>
          <w:rFonts w:ascii="Times New Roman" w:hAnsi="Times New Roman" w:cs="Times New Roman"/>
          <w:b/>
          <w:color w:val="auto"/>
          <w:sz w:val="24"/>
          <w:szCs w:val="24"/>
        </w:rPr>
        <w:t>Методы тестирования:</w:t>
      </w:r>
      <w:bookmarkEnd w:id="2"/>
    </w:p>
    <w:p w14:paraId="0BB246A6" w14:textId="014CC775" w:rsidR="00B64301" w:rsidRPr="003C2F7B" w:rsidRDefault="00AC562A" w:rsidP="00AC562A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C2F7B">
        <w:rPr>
          <w:rFonts w:ascii="Times New Roman" w:hAnsi="Times New Roman" w:cs="Times New Roman"/>
          <w:color w:val="000000"/>
          <w:sz w:val="24"/>
          <w:szCs w:val="24"/>
        </w:rPr>
        <w:t>Методика основана на пошаговом выполнении конкретных действий и оценке поведения системы. Использовался метод черного ящика, имитирующий поведение реальных пользователей интернет-магазина.</w:t>
      </w:r>
    </w:p>
    <w:p w14:paraId="02909307" w14:textId="77777777" w:rsidR="00B64301" w:rsidRPr="003C2F7B" w:rsidRDefault="00B64301" w:rsidP="00F04F8B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710CC0E" w14:textId="242D5D19" w:rsidR="00CB6442" w:rsidRPr="003C2F7B" w:rsidRDefault="00B64301" w:rsidP="003C2F7B">
      <w:pPr>
        <w:pStyle w:val="1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3" w:name="_Toc224556046"/>
      <w:r w:rsidRPr="003C2F7B">
        <w:rPr>
          <w:rFonts w:ascii="Times New Roman" w:hAnsi="Times New Roman" w:cs="Times New Roman"/>
          <w:b/>
          <w:color w:val="auto"/>
          <w:sz w:val="24"/>
          <w:szCs w:val="24"/>
        </w:rPr>
        <w:t>Задачи</w:t>
      </w:r>
      <w:r w:rsidR="00AC562A" w:rsidRPr="003C2F7B">
        <w:rPr>
          <w:rFonts w:ascii="Times New Roman" w:hAnsi="Times New Roman" w:cs="Times New Roman"/>
          <w:b/>
          <w:color w:val="auto"/>
          <w:sz w:val="24"/>
          <w:szCs w:val="24"/>
        </w:rPr>
        <w:t xml:space="preserve"> тестирования</w:t>
      </w:r>
      <w:r w:rsidR="00CB6442" w:rsidRPr="003C2F7B">
        <w:rPr>
          <w:rFonts w:ascii="Times New Roman" w:hAnsi="Times New Roman" w:cs="Times New Roman"/>
          <w:b/>
          <w:color w:val="auto"/>
          <w:sz w:val="24"/>
          <w:szCs w:val="24"/>
        </w:rPr>
        <w:t>:</w:t>
      </w:r>
      <w:bookmarkEnd w:id="3"/>
    </w:p>
    <w:p w14:paraId="7AECDEE0" w14:textId="6DC83F46" w:rsidR="00B64301" w:rsidRPr="003C2F7B" w:rsidRDefault="00B64301" w:rsidP="00B64301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C2F7B">
        <w:rPr>
          <w:rFonts w:ascii="Times New Roman" w:hAnsi="Times New Roman" w:cs="Times New Roman"/>
          <w:color w:val="000000"/>
          <w:sz w:val="24"/>
          <w:szCs w:val="24"/>
        </w:rPr>
        <w:t xml:space="preserve">В ходе </w:t>
      </w:r>
      <w:r w:rsidR="00AC562A" w:rsidRPr="003C2F7B">
        <w:rPr>
          <w:rFonts w:ascii="Times New Roman" w:hAnsi="Times New Roman" w:cs="Times New Roman"/>
          <w:color w:val="000000"/>
          <w:sz w:val="24"/>
          <w:szCs w:val="24"/>
        </w:rPr>
        <w:t>тестирования</w:t>
      </w:r>
      <w:r w:rsidRPr="003C2F7B">
        <w:rPr>
          <w:rFonts w:ascii="Times New Roman" w:hAnsi="Times New Roman" w:cs="Times New Roman"/>
          <w:color w:val="000000"/>
          <w:sz w:val="24"/>
          <w:szCs w:val="24"/>
        </w:rPr>
        <w:t xml:space="preserve"> необходимо решить следующие задачи:</w:t>
      </w:r>
    </w:p>
    <w:p w14:paraId="4877A1EB" w14:textId="77777777" w:rsidR="00AC562A" w:rsidRPr="003C2F7B" w:rsidRDefault="00AC562A" w:rsidP="00AC562A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4474E0B" w14:textId="166CAA5D" w:rsidR="00AC562A" w:rsidRPr="003C2F7B" w:rsidRDefault="00AC562A" w:rsidP="00AC562A">
      <w:pPr>
        <w:pStyle w:val="a5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C2F7B">
        <w:rPr>
          <w:rFonts w:ascii="Times New Roman" w:hAnsi="Times New Roman" w:cs="Times New Roman"/>
          <w:color w:val="000000"/>
          <w:sz w:val="24"/>
          <w:szCs w:val="24"/>
        </w:rPr>
        <w:t>Проверить корректность работы модуля регистрации и авторизации:</w:t>
      </w:r>
    </w:p>
    <w:p w14:paraId="2E89CC3F" w14:textId="536AE9CA" w:rsidR="00AC562A" w:rsidRPr="003C2F7B" w:rsidRDefault="00AC562A" w:rsidP="00AC562A">
      <w:pPr>
        <w:pStyle w:val="a5"/>
        <w:numPr>
          <w:ilvl w:val="1"/>
          <w:numId w:val="7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C2F7B">
        <w:rPr>
          <w:rFonts w:ascii="Times New Roman" w:hAnsi="Times New Roman" w:cs="Times New Roman"/>
          <w:color w:val="000000"/>
          <w:sz w:val="24"/>
          <w:szCs w:val="24"/>
        </w:rPr>
        <w:t>Создание нового пользователя</w:t>
      </w:r>
    </w:p>
    <w:p w14:paraId="776D54F7" w14:textId="2963C1DE" w:rsidR="00AC562A" w:rsidRPr="003C2F7B" w:rsidRDefault="00AC562A" w:rsidP="00AC562A">
      <w:pPr>
        <w:pStyle w:val="a5"/>
        <w:numPr>
          <w:ilvl w:val="1"/>
          <w:numId w:val="7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C2F7B">
        <w:rPr>
          <w:rFonts w:ascii="Times New Roman" w:hAnsi="Times New Roman" w:cs="Times New Roman"/>
          <w:color w:val="000000"/>
          <w:sz w:val="24"/>
          <w:szCs w:val="24"/>
        </w:rPr>
        <w:t>Вход в систему с корректными/некорректными данными</w:t>
      </w:r>
    </w:p>
    <w:p w14:paraId="38617DE5" w14:textId="525A308D" w:rsidR="00AC562A" w:rsidRPr="003C2F7B" w:rsidRDefault="00AC562A" w:rsidP="00AC562A">
      <w:pPr>
        <w:pStyle w:val="a5"/>
        <w:numPr>
          <w:ilvl w:val="1"/>
          <w:numId w:val="7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C2F7B">
        <w:rPr>
          <w:rFonts w:ascii="Times New Roman" w:hAnsi="Times New Roman" w:cs="Times New Roman"/>
          <w:color w:val="000000"/>
          <w:sz w:val="24"/>
          <w:szCs w:val="24"/>
        </w:rPr>
        <w:t>Выход из системы</w:t>
      </w:r>
    </w:p>
    <w:p w14:paraId="0F277EE7" w14:textId="6EE8246E" w:rsidR="00AC562A" w:rsidRPr="003C2F7B" w:rsidRDefault="00AC562A" w:rsidP="00AC562A">
      <w:pPr>
        <w:pStyle w:val="a5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C2F7B">
        <w:rPr>
          <w:rFonts w:ascii="Times New Roman" w:hAnsi="Times New Roman" w:cs="Times New Roman"/>
          <w:color w:val="000000"/>
          <w:sz w:val="24"/>
          <w:szCs w:val="24"/>
        </w:rPr>
        <w:t>Проверить работу каталога товаров:</w:t>
      </w:r>
    </w:p>
    <w:p w14:paraId="793C2D0B" w14:textId="0A452E25" w:rsidR="00AC562A" w:rsidRPr="003C2F7B" w:rsidRDefault="00AC562A" w:rsidP="00AC562A">
      <w:pPr>
        <w:pStyle w:val="a5"/>
        <w:numPr>
          <w:ilvl w:val="1"/>
          <w:numId w:val="7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C2F7B">
        <w:rPr>
          <w:rFonts w:ascii="Times New Roman" w:hAnsi="Times New Roman" w:cs="Times New Roman"/>
          <w:color w:val="000000"/>
          <w:sz w:val="24"/>
          <w:szCs w:val="24"/>
        </w:rPr>
        <w:t>Отображение всех товаров на главной странице каталога</w:t>
      </w:r>
    </w:p>
    <w:p w14:paraId="149909FE" w14:textId="4E24B71F" w:rsidR="00AC562A" w:rsidRPr="003C2F7B" w:rsidRDefault="00AC562A" w:rsidP="00AC562A">
      <w:pPr>
        <w:pStyle w:val="a5"/>
        <w:numPr>
          <w:ilvl w:val="1"/>
          <w:numId w:val="7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C2F7B">
        <w:rPr>
          <w:rFonts w:ascii="Times New Roman" w:hAnsi="Times New Roman" w:cs="Times New Roman"/>
          <w:color w:val="000000"/>
          <w:sz w:val="24"/>
          <w:szCs w:val="24"/>
        </w:rPr>
        <w:t>Фильтрация товаров по категориям</w:t>
      </w:r>
    </w:p>
    <w:p w14:paraId="4E2106A7" w14:textId="715DF94A" w:rsidR="00AC562A" w:rsidRPr="003C2F7B" w:rsidRDefault="00AC562A" w:rsidP="00AC562A">
      <w:pPr>
        <w:pStyle w:val="a5"/>
        <w:numPr>
          <w:ilvl w:val="1"/>
          <w:numId w:val="7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C2F7B">
        <w:rPr>
          <w:rFonts w:ascii="Times New Roman" w:hAnsi="Times New Roman" w:cs="Times New Roman"/>
          <w:color w:val="000000"/>
          <w:sz w:val="24"/>
          <w:szCs w:val="24"/>
        </w:rPr>
        <w:t>Работа поиска по названию и описанию</w:t>
      </w:r>
    </w:p>
    <w:p w14:paraId="6409030B" w14:textId="6137F991" w:rsidR="00AC562A" w:rsidRPr="003C2F7B" w:rsidRDefault="00AC562A" w:rsidP="00AC562A">
      <w:pPr>
        <w:pStyle w:val="a5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C2F7B">
        <w:rPr>
          <w:rFonts w:ascii="Times New Roman" w:hAnsi="Times New Roman" w:cs="Times New Roman"/>
          <w:color w:val="000000"/>
          <w:sz w:val="24"/>
          <w:szCs w:val="24"/>
        </w:rPr>
        <w:t>Проверить систему подбора аналогов:</w:t>
      </w:r>
    </w:p>
    <w:p w14:paraId="48C696AF" w14:textId="17DB4595" w:rsidR="00AC562A" w:rsidRPr="003C2F7B" w:rsidRDefault="00AC562A" w:rsidP="00AC562A">
      <w:pPr>
        <w:pStyle w:val="a5"/>
        <w:numPr>
          <w:ilvl w:val="1"/>
          <w:numId w:val="7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C2F7B">
        <w:rPr>
          <w:rFonts w:ascii="Times New Roman" w:hAnsi="Times New Roman" w:cs="Times New Roman"/>
          <w:color w:val="000000"/>
          <w:sz w:val="24"/>
          <w:szCs w:val="24"/>
        </w:rPr>
        <w:t>Отображение блока аналогов на странице товара</w:t>
      </w:r>
    </w:p>
    <w:p w14:paraId="058FA1AD" w14:textId="1147FDF8" w:rsidR="00AC562A" w:rsidRPr="003C2F7B" w:rsidRDefault="00AC562A" w:rsidP="00AC562A">
      <w:pPr>
        <w:pStyle w:val="a5"/>
        <w:numPr>
          <w:ilvl w:val="1"/>
          <w:numId w:val="7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C2F7B">
        <w:rPr>
          <w:rFonts w:ascii="Times New Roman" w:hAnsi="Times New Roman" w:cs="Times New Roman"/>
          <w:color w:val="000000"/>
          <w:sz w:val="24"/>
          <w:szCs w:val="24"/>
        </w:rPr>
        <w:t>Корректность подбора (товары из той же категории, цена ±30%)</w:t>
      </w:r>
    </w:p>
    <w:p w14:paraId="723A251D" w14:textId="1AD24B1E" w:rsidR="00AC562A" w:rsidRPr="003C2F7B" w:rsidRDefault="00AC562A" w:rsidP="00AC562A">
      <w:pPr>
        <w:pStyle w:val="a5"/>
        <w:numPr>
          <w:ilvl w:val="1"/>
          <w:numId w:val="7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C2F7B">
        <w:rPr>
          <w:rFonts w:ascii="Times New Roman" w:hAnsi="Times New Roman" w:cs="Times New Roman"/>
          <w:color w:val="000000"/>
          <w:sz w:val="24"/>
          <w:szCs w:val="24"/>
        </w:rPr>
        <w:t>Переход по ссылкам на товары-аналоги</w:t>
      </w:r>
    </w:p>
    <w:p w14:paraId="3BAEBD60" w14:textId="7B665F40" w:rsidR="00AC562A" w:rsidRPr="003C2F7B" w:rsidRDefault="00AC562A" w:rsidP="00AC562A">
      <w:pPr>
        <w:pStyle w:val="a5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C2F7B">
        <w:rPr>
          <w:rFonts w:ascii="Times New Roman" w:hAnsi="Times New Roman" w:cs="Times New Roman"/>
          <w:color w:val="000000"/>
          <w:sz w:val="24"/>
          <w:szCs w:val="24"/>
        </w:rPr>
        <w:t>Проверить работу корзины:</w:t>
      </w:r>
    </w:p>
    <w:p w14:paraId="39A3DED2" w14:textId="68005F4B" w:rsidR="00AC562A" w:rsidRPr="003C2F7B" w:rsidRDefault="00AC562A" w:rsidP="00AC562A">
      <w:pPr>
        <w:pStyle w:val="a5"/>
        <w:numPr>
          <w:ilvl w:val="1"/>
          <w:numId w:val="7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C2F7B">
        <w:rPr>
          <w:rFonts w:ascii="Times New Roman" w:hAnsi="Times New Roman" w:cs="Times New Roman"/>
          <w:color w:val="000000"/>
          <w:sz w:val="24"/>
          <w:szCs w:val="24"/>
        </w:rPr>
        <w:t>Добавление товара в корзину</w:t>
      </w:r>
    </w:p>
    <w:p w14:paraId="5EA7FB0C" w14:textId="245A97EC" w:rsidR="00AC562A" w:rsidRPr="003C2F7B" w:rsidRDefault="00AC562A" w:rsidP="00AC562A">
      <w:pPr>
        <w:pStyle w:val="a5"/>
        <w:numPr>
          <w:ilvl w:val="1"/>
          <w:numId w:val="7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C2F7B">
        <w:rPr>
          <w:rFonts w:ascii="Times New Roman" w:hAnsi="Times New Roman" w:cs="Times New Roman"/>
          <w:color w:val="000000"/>
          <w:sz w:val="24"/>
          <w:szCs w:val="24"/>
        </w:rPr>
        <w:t>Изменение количества товара</w:t>
      </w:r>
    </w:p>
    <w:p w14:paraId="6D56F69D" w14:textId="7DB5C042" w:rsidR="00AC562A" w:rsidRPr="003C2F7B" w:rsidRDefault="00AC562A" w:rsidP="00AC562A">
      <w:pPr>
        <w:pStyle w:val="a5"/>
        <w:numPr>
          <w:ilvl w:val="1"/>
          <w:numId w:val="7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C2F7B">
        <w:rPr>
          <w:rFonts w:ascii="Times New Roman" w:hAnsi="Times New Roman" w:cs="Times New Roman"/>
          <w:color w:val="000000"/>
          <w:sz w:val="24"/>
          <w:szCs w:val="24"/>
        </w:rPr>
        <w:t>Удаление товара из корзины</w:t>
      </w:r>
    </w:p>
    <w:p w14:paraId="3C3FDD85" w14:textId="163CBB01" w:rsidR="00AC562A" w:rsidRPr="003C2F7B" w:rsidRDefault="00AC562A" w:rsidP="00AC562A">
      <w:pPr>
        <w:pStyle w:val="a5"/>
        <w:numPr>
          <w:ilvl w:val="1"/>
          <w:numId w:val="7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C2F7B">
        <w:rPr>
          <w:rFonts w:ascii="Times New Roman" w:hAnsi="Times New Roman" w:cs="Times New Roman"/>
          <w:color w:val="000000"/>
          <w:sz w:val="24"/>
          <w:szCs w:val="24"/>
        </w:rPr>
        <w:t>Пересчёт итоговой суммы</w:t>
      </w:r>
    </w:p>
    <w:p w14:paraId="79221426" w14:textId="2BDFEB29" w:rsidR="00AC562A" w:rsidRPr="003C2F7B" w:rsidRDefault="00AC562A" w:rsidP="00AC562A">
      <w:pPr>
        <w:pStyle w:val="a5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C2F7B">
        <w:rPr>
          <w:rFonts w:ascii="Times New Roman" w:hAnsi="Times New Roman" w:cs="Times New Roman"/>
          <w:color w:val="000000"/>
          <w:sz w:val="24"/>
          <w:szCs w:val="24"/>
        </w:rPr>
        <w:t>Проверить оформление заявки:</w:t>
      </w:r>
    </w:p>
    <w:p w14:paraId="2B6BF808" w14:textId="3053F85C" w:rsidR="00AC562A" w:rsidRPr="003C2F7B" w:rsidRDefault="00AC562A" w:rsidP="00AC562A">
      <w:pPr>
        <w:pStyle w:val="a5"/>
        <w:numPr>
          <w:ilvl w:val="1"/>
          <w:numId w:val="7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C2F7B">
        <w:rPr>
          <w:rFonts w:ascii="Times New Roman" w:hAnsi="Times New Roman" w:cs="Times New Roman"/>
          <w:color w:val="000000"/>
          <w:sz w:val="24"/>
          <w:szCs w:val="24"/>
        </w:rPr>
        <w:t>Открытие модального окна с формой</w:t>
      </w:r>
    </w:p>
    <w:p w14:paraId="6817190E" w14:textId="77E0264B" w:rsidR="00AC562A" w:rsidRPr="003C2F7B" w:rsidRDefault="00AC562A" w:rsidP="00AC562A">
      <w:pPr>
        <w:pStyle w:val="a5"/>
        <w:numPr>
          <w:ilvl w:val="1"/>
          <w:numId w:val="7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3C2F7B">
        <w:rPr>
          <w:rFonts w:ascii="Times New Roman" w:hAnsi="Times New Roman" w:cs="Times New Roman"/>
          <w:color w:val="000000"/>
          <w:sz w:val="24"/>
          <w:szCs w:val="24"/>
        </w:rPr>
        <w:t>Валидация</w:t>
      </w:r>
      <w:proofErr w:type="spellEnd"/>
      <w:r w:rsidRPr="003C2F7B">
        <w:rPr>
          <w:rFonts w:ascii="Times New Roman" w:hAnsi="Times New Roman" w:cs="Times New Roman"/>
          <w:color w:val="000000"/>
          <w:sz w:val="24"/>
          <w:szCs w:val="24"/>
        </w:rPr>
        <w:t xml:space="preserve"> полей (имя, телефон, </w:t>
      </w:r>
      <w:proofErr w:type="spellStart"/>
      <w:r w:rsidRPr="003C2F7B">
        <w:rPr>
          <w:rFonts w:ascii="Times New Roman" w:hAnsi="Times New Roman" w:cs="Times New Roman"/>
          <w:color w:val="000000"/>
          <w:sz w:val="24"/>
          <w:szCs w:val="24"/>
        </w:rPr>
        <w:t>email</w:t>
      </w:r>
      <w:proofErr w:type="spellEnd"/>
      <w:r w:rsidRPr="003C2F7B">
        <w:rPr>
          <w:rFonts w:ascii="Times New Roman" w:hAnsi="Times New Roman" w:cs="Times New Roman"/>
          <w:color w:val="000000"/>
          <w:sz w:val="24"/>
          <w:szCs w:val="24"/>
        </w:rPr>
        <w:t>)</w:t>
      </w:r>
    </w:p>
    <w:p w14:paraId="5929193B" w14:textId="3525DE5B" w:rsidR="00AC562A" w:rsidRPr="003C2F7B" w:rsidRDefault="00AC562A" w:rsidP="00AC562A">
      <w:pPr>
        <w:pStyle w:val="a5"/>
        <w:numPr>
          <w:ilvl w:val="1"/>
          <w:numId w:val="7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C2F7B">
        <w:rPr>
          <w:rFonts w:ascii="Times New Roman" w:hAnsi="Times New Roman" w:cs="Times New Roman"/>
          <w:color w:val="000000"/>
          <w:sz w:val="24"/>
          <w:szCs w:val="24"/>
        </w:rPr>
        <w:t>Отправка заявки и очистка корзины</w:t>
      </w:r>
    </w:p>
    <w:p w14:paraId="18B9E2E6" w14:textId="112DB772" w:rsidR="00AC562A" w:rsidRPr="003C2F7B" w:rsidRDefault="00AC562A" w:rsidP="00AC562A">
      <w:pPr>
        <w:pStyle w:val="a5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C2F7B">
        <w:rPr>
          <w:rFonts w:ascii="Times New Roman" w:hAnsi="Times New Roman" w:cs="Times New Roman"/>
          <w:color w:val="000000"/>
          <w:sz w:val="24"/>
          <w:szCs w:val="24"/>
        </w:rPr>
        <w:t>Проверить административную панель:</w:t>
      </w:r>
    </w:p>
    <w:p w14:paraId="2E424BB3" w14:textId="67849336" w:rsidR="00AC562A" w:rsidRPr="003C2F7B" w:rsidRDefault="00AC562A" w:rsidP="00AC562A">
      <w:pPr>
        <w:pStyle w:val="a5"/>
        <w:numPr>
          <w:ilvl w:val="1"/>
          <w:numId w:val="7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C2F7B">
        <w:rPr>
          <w:rFonts w:ascii="Times New Roman" w:hAnsi="Times New Roman" w:cs="Times New Roman"/>
          <w:color w:val="000000"/>
          <w:sz w:val="24"/>
          <w:szCs w:val="24"/>
        </w:rPr>
        <w:t>Создание, редактирование и удаление категорий</w:t>
      </w:r>
    </w:p>
    <w:p w14:paraId="405EEA12" w14:textId="35E745A8" w:rsidR="00AC562A" w:rsidRPr="003C2F7B" w:rsidRDefault="00AC562A" w:rsidP="00AC562A">
      <w:pPr>
        <w:pStyle w:val="a5"/>
        <w:numPr>
          <w:ilvl w:val="1"/>
          <w:numId w:val="7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C2F7B">
        <w:rPr>
          <w:rFonts w:ascii="Times New Roman" w:hAnsi="Times New Roman" w:cs="Times New Roman"/>
          <w:color w:val="000000"/>
          <w:sz w:val="24"/>
          <w:szCs w:val="24"/>
        </w:rPr>
        <w:t>Создание, редактирование и удаление товаров</w:t>
      </w:r>
    </w:p>
    <w:p w14:paraId="1446786D" w14:textId="34936D83" w:rsidR="00AC562A" w:rsidRPr="003C2F7B" w:rsidRDefault="00AC562A" w:rsidP="00AC562A">
      <w:pPr>
        <w:pStyle w:val="a5"/>
        <w:numPr>
          <w:ilvl w:val="1"/>
          <w:numId w:val="7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C2F7B">
        <w:rPr>
          <w:rFonts w:ascii="Times New Roman" w:hAnsi="Times New Roman" w:cs="Times New Roman"/>
          <w:color w:val="000000"/>
          <w:sz w:val="24"/>
          <w:szCs w:val="24"/>
        </w:rPr>
        <w:t>Загрузка изображений для товаров</w:t>
      </w:r>
    </w:p>
    <w:p w14:paraId="6E86B6CD" w14:textId="5305ACD8" w:rsidR="00AC562A" w:rsidRPr="003C2F7B" w:rsidRDefault="00AC562A" w:rsidP="00AC562A">
      <w:pPr>
        <w:pStyle w:val="a5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C2F7B">
        <w:rPr>
          <w:rFonts w:ascii="Times New Roman" w:hAnsi="Times New Roman" w:cs="Times New Roman"/>
          <w:color w:val="000000"/>
          <w:sz w:val="24"/>
          <w:szCs w:val="24"/>
        </w:rPr>
        <w:t>Проверить обработку ошибок:</w:t>
      </w:r>
    </w:p>
    <w:p w14:paraId="411FC212" w14:textId="3DA0ACD4" w:rsidR="00AC562A" w:rsidRPr="003C2F7B" w:rsidRDefault="00AC562A" w:rsidP="00AC562A">
      <w:pPr>
        <w:pStyle w:val="a5"/>
        <w:numPr>
          <w:ilvl w:val="1"/>
          <w:numId w:val="7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C2F7B">
        <w:rPr>
          <w:rFonts w:ascii="Times New Roman" w:hAnsi="Times New Roman" w:cs="Times New Roman"/>
          <w:color w:val="000000"/>
          <w:sz w:val="24"/>
          <w:szCs w:val="24"/>
        </w:rPr>
        <w:t xml:space="preserve">Отображение </w:t>
      </w:r>
      <w:proofErr w:type="spellStart"/>
      <w:r w:rsidRPr="003C2F7B">
        <w:rPr>
          <w:rFonts w:ascii="Times New Roman" w:hAnsi="Times New Roman" w:cs="Times New Roman"/>
          <w:color w:val="000000"/>
          <w:sz w:val="24"/>
          <w:szCs w:val="24"/>
        </w:rPr>
        <w:t>кастомной</w:t>
      </w:r>
      <w:proofErr w:type="spellEnd"/>
      <w:r w:rsidRPr="003C2F7B">
        <w:rPr>
          <w:rFonts w:ascii="Times New Roman" w:hAnsi="Times New Roman" w:cs="Times New Roman"/>
          <w:color w:val="000000"/>
          <w:sz w:val="24"/>
          <w:szCs w:val="24"/>
        </w:rPr>
        <w:t xml:space="preserve"> страницы 404 при переходе на несуществующий адрес</w:t>
      </w:r>
    </w:p>
    <w:p w14:paraId="7A650015" w14:textId="1F20650F" w:rsidR="00AC562A" w:rsidRPr="003C2F7B" w:rsidRDefault="00AC562A" w:rsidP="00AC562A">
      <w:pPr>
        <w:pStyle w:val="a5"/>
        <w:numPr>
          <w:ilvl w:val="1"/>
          <w:numId w:val="7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C2F7B">
        <w:rPr>
          <w:rFonts w:ascii="Times New Roman" w:hAnsi="Times New Roman" w:cs="Times New Roman"/>
          <w:color w:val="000000"/>
          <w:sz w:val="24"/>
          <w:szCs w:val="24"/>
        </w:rPr>
        <w:t>Поведение системы при отсутствии товаров в категории</w:t>
      </w:r>
    </w:p>
    <w:p w14:paraId="0FC113C7" w14:textId="44E99D03" w:rsidR="00AC562A" w:rsidRPr="003C2F7B" w:rsidRDefault="00AC562A" w:rsidP="00AC562A">
      <w:pPr>
        <w:pStyle w:val="a5"/>
        <w:numPr>
          <w:ilvl w:val="1"/>
          <w:numId w:val="7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C2F7B">
        <w:rPr>
          <w:rFonts w:ascii="Times New Roman" w:hAnsi="Times New Roman" w:cs="Times New Roman"/>
          <w:color w:val="000000"/>
          <w:sz w:val="24"/>
          <w:szCs w:val="24"/>
        </w:rPr>
        <w:t>Обработка пустой корзины</w:t>
      </w:r>
    </w:p>
    <w:p w14:paraId="7D206D5D" w14:textId="3FF438EB" w:rsidR="00AC562A" w:rsidRPr="003C2F7B" w:rsidRDefault="00AC562A" w:rsidP="00AC562A">
      <w:pPr>
        <w:pStyle w:val="a5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C2F7B">
        <w:rPr>
          <w:rFonts w:ascii="Times New Roman" w:hAnsi="Times New Roman" w:cs="Times New Roman"/>
          <w:color w:val="000000"/>
          <w:sz w:val="24"/>
          <w:szCs w:val="24"/>
        </w:rPr>
        <w:t>Проверить адаптивность интерфейса:</w:t>
      </w:r>
    </w:p>
    <w:p w14:paraId="60109234" w14:textId="771636B3" w:rsidR="00AC562A" w:rsidRPr="003C2F7B" w:rsidRDefault="00AC562A" w:rsidP="00AC562A">
      <w:pPr>
        <w:pStyle w:val="a5"/>
        <w:numPr>
          <w:ilvl w:val="1"/>
          <w:numId w:val="7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C2F7B">
        <w:rPr>
          <w:rFonts w:ascii="Times New Roman" w:hAnsi="Times New Roman" w:cs="Times New Roman"/>
          <w:color w:val="000000"/>
          <w:sz w:val="24"/>
          <w:szCs w:val="24"/>
        </w:rPr>
        <w:t>Корректное отображение на разных разрешениях экрана</w:t>
      </w:r>
    </w:p>
    <w:p w14:paraId="7873B84C" w14:textId="729B9A00" w:rsidR="00F46B4F" w:rsidRPr="003C2F7B" w:rsidRDefault="00AC562A" w:rsidP="00AC562A">
      <w:pPr>
        <w:pStyle w:val="a5"/>
        <w:numPr>
          <w:ilvl w:val="1"/>
          <w:numId w:val="7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C2F7B">
        <w:rPr>
          <w:rFonts w:ascii="Times New Roman" w:hAnsi="Times New Roman" w:cs="Times New Roman"/>
          <w:color w:val="000000"/>
          <w:sz w:val="24"/>
          <w:szCs w:val="24"/>
        </w:rPr>
        <w:t>Работа всех элементов управления на мобильных устройствах</w:t>
      </w:r>
    </w:p>
    <w:p w14:paraId="4D1FFE23" w14:textId="77777777" w:rsidR="00AC562A" w:rsidRPr="003C2F7B" w:rsidRDefault="00AC562A" w:rsidP="00AC562A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EF6B624" w14:textId="4EEDBB27" w:rsidR="00F46B4F" w:rsidRPr="003C2F7B" w:rsidRDefault="00F46B4F" w:rsidP="00F46B4F">
      <w:pPr>
        <w:pStyle w:val="a5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1131B2B1" w14:textId="3AA0FCE1" w:rsidR="00AC562A" w:rsidRPr="003C2F7B" w:rsidRDefault="00AC562A" w:rsidP="00F46B4F">
      <w:pPr>
        <w:pStyle w:val="a5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1916E0C" w14:textId="466B9DEE" w:rsidR="000037EF" w:rsidRPr="003C2F7B" w:rsidRDefault="000037EF" w:rsidP="00AC562A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5FE8F500" w14:textId="57BE10A5" w:rsidR="00AC562A" w:rsidRPr="003C2F7B" w:rsidRDefault="00AC562A" w:rsidP="003C2F7B">
      <w:pPr>
        <w:pStyle w:val="1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4" w:name="_Toc224556047"/>
      <w:r w:rsidRPr="003C2F7B">
        <w:rPr>
          <w:rFonts w:ascii="Times New Roman" w:hAnsi="Times New Roman" w:cs="Times New Roman"/>
          <w:b/>
          <w:color w:val="auto"/>
          <w:sz w:val="24"/>
          <w:szCs w:val="24"/>
        </w:rPr>
        <w:t>Основные этапы тестирования</w:t>
      </w:r>
      <w:bookmarkEnd w:id="4"/>
    </w:p>
    <w:p w14:paraId="593C3776" w14:textId="77777777" w:rsidR="000037EF" w:rsidRPr="003C2F7B" w:rsidRDefault="000037EF" w:rsidP="000037EF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1FEAD2A6" w14:textId="1DB76989" w:rsidR="000037EF" w:rsidRPr="003C2F7B" w:rsidRDefault="00AC562A" w:rsidP="00AC562A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C2F7B">
        <w:rPr>
          <w:rFonts w:ascii="Times New Roman" w:hAnsi="Times New Roman" w:cs="Times New Roman"/>
          <w:color w:val="000000"/>
          <w:sz w:val="24"/>
          <w:szCs w:val="24"/>
        </w:rPr>
        <w:t>Регистрация пользователя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2"/>
        <w:gridCol w:w="3119"/>
        <w:gridCol w:w="2835"/>
        <w:gridCol w:w="3111"/>
      </w:tblGrid>
      <w:tr w:rsidR="000037EF" w:rsidRPr="003C2F7B" w14:paraId="435FEFF1" w14:textId="77777777" w:rsidTr="000037EF">
        <w:tc>
          <w:tcPr>
            <w:tcW w:w="562" w:type="dxa"/>
          </w:tcPr>
          <w:p w14:paraId="59A18136" w14:textId="079EF497" w:rsidR="000037EF" w:rsidRPr="003C2F7B" w:rsidRDefault="000037EF" w:rsidP="00AC562A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3119" w:type="dxa"/>
          </w:tcPr>
          <w:p w14:paraId="23E6CFF5" w14:textId="73C9B3C4" w:rsidR="000037EF" w:rsidRPr="003C2F7B" w:rsidRDefault="000037EF" w:rsidP="00AC562A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Действие</w:t>
            </w:r>
          </w:p>
        </w:tc>
        <w:tc>
          <w:tcPr>
            <w:tcW w:w="2835" w:type="dxa"/>
          </w:tcPr>
          <w:p w14:paraId="68C4AD96" w14:textId="226B491F" w:rsidR="000037EF" w:rsidRPr="003C2F7B" w:rsidRDefault="000037EF" w:rsidP="00AC562A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Ожидаемый результат</w:t>
            </w:r>
          </w:p>
        </w:tc>
        <w:tc>
          <w:tcPr>
            <w:tcW w:w="3111" w:type="dxa"/>
          </w:tcPr>
          <w:p w14:paraId="5C444D8D" w14:textId="35F4855D" w:rsidR="000037EF" w:rsidRPr="003C2F7B" w:rsidRDefault="000037EF" w:rsidP="00AC562A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Реальный результат</w:t>
            </w:r>
          </w:p>
        </w:tc>
      </w:tr>
      <w:tr w:rsidR="000037EF" w:rsidRPr="003C2F7B" w14:paraId="195447F7" w14:textId="77777777" w:rsidTr="000037EF">
        <w:tc>
          <w:tcPr>
            <w:tcW w:w="562" w:type="dxa"/>
          </w:tcPr>
          <w:p w14:paraId="5284C299" w14:textId="00AD233F" w:rsidR="000037EF" w:rsidRPr="003C2F7B" w:rsidRDefault="000037EF" w:rsidP="00AC562A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3119" w:type="dxa"/>
          </w:tcPr>
          <w:p w14:paraId="4A2A3D73" w14:textId="3C110ADF" w:rsidR="000037EF" w:rsidRPr="003C2F7B" w:rsidRDefault="000037EF" w:rsidP="00AC562A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Заполнить обязательные поля формы регистрации (имя пользователя, пароль).</w:t>
            </w:r>
          </w:p>
        </w:tc>
        <w:tc>
          <w:tcPr>
            <w:tcW w:w="2835" w:type="dxa"/>
          </w:tcPr>
          <w:p w14:paraId="518444C2" w14:textId="233A4961" w:rsidR="000037EF" w:rsidRPr="003C2F7B" w:rsidRDefault="000037EF" w:rsidP="00AC562A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Регистрация выполнена успешно.</w:t>
            </w:r>
          </w:p>
        </w:tc>
        <w:tc>
          <w:tcPr>
            <w:tcW w:w="3111" w:type="dxa"/>
          </w:tcPr>
          <w:p w14:paraId="5A4EBA77" w14:textId="0EFBE23E" w:rsidR="000037EF" w:rsidRPr="003C2F7B" w:rsidRDefault="000037EF" w:rsidP="00AC562A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Все поля заполнены верно.</w:t>
            </w:r>
          </w:p>
        </w:tc>
      </w:tr>
      <w:tr w:rsidR="000037EF" w:rsidRPr="003C2F7B" w14:paraId="01217611" w14:textId="77777777" w:rsidTr="000037EF">
        <w:tc>
          <w:tcPr>
            <w:tcW w:w="562" w:type="dxa"/>
          </w:tcPr>
          <w:p w14:paraId="51599550" w14:textId="0D2DCEEE" w:rsidR="000037EF" w:rsidRPr="003C2F7B" w:rsidRDefault="000037EF" w:rsidP="00AC562A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3119" w:type="dxa"/>
          </w:tcPr>
          <w:p w14:paraId="74C1FBF2" w14:textId="2A026058" w:rsidR="000037EF" w:rsidRPr="003C2F7B" w:rsidRDefault="000037EF" w:rsidP="00AC562A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Отправить заявку на регистрацию.</w:t>
            </w:r>
          </w:p>
        </w:tc>
        <w:tc>
          <w:tcPr>
            <w:tcW w:w="2835" w:type="dxa"/>
          </w:tcPr>
          <w:p w14:paraId="50EB639B" w14:textId="5C2EFBED" w:rsidR="000037EF" w:rsidRPr="003C2F7B" w:rsidRDefault="000037EF" w:rsidP="00AC562A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Получено уведомление об успешной регистрации.</w:t>
            </w:r>
          </w:p>
        </w:tc>
        <w:tc>
          <w:tcPr>
            <w:tcW w:w="3111" w:type="dxa"/>
          </w:tcPr>
          <w:p w14:paraId="71591257" w14:textId="689E7D6E" w:rsidR="000037EF" w:rsidRPr="003C2F7B" w:rsidRDefault="000037EF" w:rsidP="00AC562A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Уведомление получено, пользователь создан в БД.</w:t>
            </w:r>
          </w:p>
        </w:tc>
      </w:tr>
      <w:tr w:rsidR="000037EF" w:rsidRPr="003C2F7B" w14:paraId="34B76FAF" w14:textId="77777777" w:rsidTr="000037EF">
        <w:tc>
          <w:tcPr>
            <w:tcW w:w="562" w:type="dxa"/>
          </w:tcPr>
          <w:p w14:paraId="7BBB115C" w14:textId="316825ED" w:rsidR="000037EF" w:rsidRPr="003C2F7B" w:rsidRDefault="000037EF" w:rsidP="00AC562A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3119" w:type="dxa"/>
          </w:tcPr>
          <w:p w14:paraId="5295F68D" w14:textId="50613869" w:rsidR="000037EF" w:rsidRPr="003C2F7B" w:rsidRDefault="000037EF" w:rsidP="00AC562A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Попробовать зарегистрироваться повторно с теми же данными.</w:t>
            </w:r>
          </w:p>
        </w:tc>
        <w:tc>
          <w:tcPr>
            <w:tcW w:w="2835" w:type="dxa"/>
          </w:tcPr>
          <w:p w14:paraId="5E205577" w14:textId="3CBDE60B" w:rsidR="000037EF" w:rsidRPr="003C2F7B" w:rsidRDefault="000037EF" w:rsidP="00AC562A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Система отклоняет регистрацию с сообщением об ошибке.</w:t>
            </w:r>
          </w:p>
        </w:tc>
        <w:tc>
          <w:tcPr>
            <w:tcW w:w="3111" w:type="dxa"/>
          </w:tcPr>
          <w:p w14:paraId="410AD052" w14:textId="77777777" w:rsidR="000037EF" w:rsidRPr="003C2F7B" w:rsidRDefault="000037EF" w:rsidP="000037EF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Регистрация невозможна (пользователь уже существует).</w:t>
            </w:r>
          </w:p>
          <w:p w14:paraId="197B92B2" w14:textId="77777777" w:rsidR="000037EF" w:rsidRPr="003C2F7B" w:rsidRDefault="000037EF" w:rsidP="00AC562A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28E6327B" w14:textId="77777777" w:rsidR="000037EF" w:rsidRPr="003C2F7B" w:rsidRDefault="000037EF" w:rsidP="00AC562A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7A3B9FBD" w14:textId="0E0D6E52" w:rsidR="00AC562A" w:rsidRPr="003C2F7B" w:rsidRDefault="00AC562A" w:rsidP="00AC562A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243F9E9D" w14:textId="6BDF94E2" w:rsidR="000037EF" w:rsidRPr="003C2F7B" w:rsidRDefault="00AC562A" w:rsidP="003C2F7B">
      <w:pPr>
        <w:pStyle w:val="2"/>
        <w:rPr>
          <w:rFonts w:ascii="Times New Roman" w:hAnsi="Times New Roman" w:cs="Times New Roman"/>
          <w:color w:val="auto"/>
          <w:sz w:val="24"/>
          <w:szCs w:val="24"/>
        </w:rPr>
      </w:pPr>
      <w:bookmarkStart w:id="5" w:name="_Toc224556048"/>
      <w:r w:rsidRPr="003C2F7B">
        <w:rPr>
          <w:rFonts w:ascii="Times New Roman" w:hAnsi="Times New Roman" w:cs="Times New Roman"/>
          <w:color w:val="auto"/>
          <w:sz w:val="24"/>
          <w:szCs w:val="24"/>
        </w:rPr>
        <w:t>Авторизация и выход из системы</w:t>
      </w:r>
      <w:bookmarkEnd w:id="5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2"/>
        <w:gridCol w:w="3119"/>
        <w:gridCol w:w="2835"/>
        <w:gridCol w:w="3111"/>
      </w:tblGrid>
      <w:tr w:rsidR="000037EF" w:rsidRPr="003C2F7B" w14:paraId="1B5802E0" w14:textId="77777777" w:rsidTr="00D45C13">
        <w:tc>
          <w:tcPr>
            <w:tcW w:w="562" w:type="dxa"/>
          </w:tcPr>
          <w:p w14:paraId="39EBCD3A" w14:textId="77777777" w:rsidR="000037EF" w:rsidRPr="003C2F7B" w:rsidRDefault="000037EF" w:rsidP="00D45C1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3119" w:type="dxa"/>
          </w:tcPr>
          <w:p w14:paraId="262CFC6B" w14:textId="77777777" w:rsidR="000037EF" w:rsidRPr="003C2F7B" w:rsidRDefault="000037EF" w:rsidP="00D45C1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Действие</w:t>
            </w:r>
          </w:p>
        </w:tc>
        <w:tc>
          <w:tcPr>
            <w:tcW w:w="2835" w:type="dxa"/>
          </w:tcPr>
          <w:p w14:paraId="26DC6040" w14:textId="77777777" w:rsidR="000037EF" w:rsidRPr="003C2F7B" w:rsidRDefault="000037EF" w:rsidP="00D45C1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Ожидаемый результат</w:t>
            </w:r>
          </w:p>
        </w:tc>
        <w:tc>
          <w:tcPr>
            <w:tcW w:w="3111" w:type="dxa"/>
          </w:tcPr>
          <w:p w14:paraId="6F6546BF" w14:textId="77777777" w:rsidR="000037EF" w:rsidRPr="003C2F7B" w:rsidRDefault="000037EF" w:rsidP="00D45C1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Реальный результат</w:t>
            </w:r>
          </w:p>
        </w:tc>
      </w:tr>
      <w:tr w:rsidR="000037EF" w:rsidRPr="003C2F7B" w14:paraId="7A5E0E2C" w14:textId="77777777" w:rsidTr="00D45C13">
        <w:tc>
          <w:tcPr>
            <w:tcW w:w="562" w:type="dxa"/>
          </w:tcPr>
          <w:p w14:paraId="1A731E06" w14:textId="77777777" w:rsidR="000037EF" w:rsidRPr="003C2F7B" w:rsidRDefault="000037EF" w:rsidP="00D45C1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3119" w:type="dxa"/>
          </w:tcPr>
          <w:p w14:paraId="4D538D11" w14:textId="096B5930" w:rsidR="000037EF" w:rsidRPr="003C2F7B" w:rsidRDefault="000037EF" w:rsidP="00D45C1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Ввести корректные логин и пароль зарегистрированного пользователя</w:t>
            </w:r>
          </w:p>
        </w:tc>
        <w:tc>
          <w:tcPr>
            <w:tcW w:w="2835" w:type="dxa"/>
          </w:tcPr>
          <w:p w14:paraId="1957AA8E" w14:textId="725C61E3" w:rsidR="000037EF" w:rsidRPr="003C2F7B" w:rsidRDefault="000037EF" w:rsidP="00D45C1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 Ввести корректные логин и пароль зарегистрированного пользователя</w:t>
            </w:r>
          </w:p>
        </w:tc>
        <w:tc>
          <w:tcPr>
            <w:tcW w:w="3111" w:type="dxa"/>
          </w:tcPr>
          <w:p w14:paraId="5336DA35" w14:textId="6A16BCD5" w:rsidR="000037EF" w:rsidRPr="003C2F7B" w:rsidRDefault="000037EF" w:rsidP="00D45C1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Вход выполнен успешно.</w:t>
            </w:r>
          </w:p>
        </w:tc>
      </w:tr>
      <w:tr w:rsidR="000037EF" w:rsidRPr="003C2F7B" w14:paraId="4C391B4C" w14:textId="77777777" w:rsidTr="00D45C13">
        <w:tc>
          <w:tcPr>
            <w:tcW w:w="562" w:type="dxa"/>
          </w:tcPr>
          <w:p w14:paraId="0552B5E9" w14:textId="77777777" w:rsidR="000037EF" w:rsidRPr="003C2F7B" w:rsidRDefault="000037EF" w:rsidP="00D45C1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3119" w:type="dxa"/>
          </w:tcPr>
          <w:p w14:paraId="51194BF0" w14:textId="5703398C" w:rsidR="000037EF" w:rsidRPr="003C2F7B" w:rsidRDefault="000037EF" w:rsidP="00D45C1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Ввести некорректные данные (неверный пароль).</w:t>
            </w:r>
          </w:p>
        </w:tc>
        <w:tc>
          <w:tcPr>
            <w:tcW w:w="2835" w:type="dxa"/>
          </w:tcPr>
          <w:p w14:paraId="52831B0A" w14:textId="0EB2D527" w:rsidR="000037EF" w:rsidRPr="003C2F7B" w:rsidRDefault="000037EF" w:rsidP="00D45C1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Система сообщает об ошибке авторизации.</w:t>
            </w:r>
          </w:p>
        </w:tc>
        <w:tc>
          <w:tcPr>
            <w:tcW w:w="3111" w:type="dxa"/>
          </w:tcPr>
          <w:p w14:paraId="15F6B06E" w14:textId="77777777" w:rsidR="000037EF" w:rsidRPr="003C2F7B" w:rsidRDefault="000037EF" w:rsidP="000037EF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Появилось сообщение «Неверное имя пользователя или пароль».</w:t>
            </w:r>
          </w:p>
          <w:p w14:paraId="0AB13B35" w14:textId="740243FA" w:rsidR="000037EF" w:rsidRPr="003C2F7B" w:rsidRDefault="000037EF" w:rsidP="00D45C1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37EF" w:rsidRPr="003C2F7B" w14:paraId="50C4B51B" w14:textId="77777777" w:rsidTr="000037EF">
        <w:trPr>
          <w:trHeight w:val="1248"/>
        </w:trPr>
        <w:tc>
          <w:tcPr>
            <w:tcW w:w="562" w:type="dxa"/>
          </w:tcPr>
          <w:p w14:paraId="45D9118B" w14:textId="77777777" w:rsidR="000037EF" w:rsidRPr="003C2F7B" w:rsidRDefault="000037EF" w:rsidP="00D45C1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3119" w:type="dxa"/>
          </w:tcPr>
          <w:p w14:paraId="3382E0A8" w14:textId="152631A1" w:rsidR="000037EF" w:rsidRPr="003C2F7B" w:rsidRDefault="000037EF" w:rsidP="00D45C1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Нажать кнопку «Выход».</w:t>
            </w:r>
          </w:p>
        </w:tc>
        <w:tc>
          <w:tcPr>
            <w:tcW w:w="2835" w:type="dxa"/>
          </w:tcPr>
          <w:p w14:paraId="3EF15ABB" w14:textId="7BDF6D79" w:rsidR="000037EF" w:rsidRPr="003C2F7B" w:rsidRDefault="000037EF" w:rsidP="00D45C1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Пользователь выходит из системы, перенаправляется на главную страницу.</w:t>
            </w:r>
          </w:p>
        </w:tc>
        <w:tc>
          <w:tcPr>
            <w:tcW w:w="3111" w:type="dxa"/>
          </w:tcPr>
          <w:p w14:paraId="4D22F2AD" w14:textId="40DAC7E6" w:rsidR="000037EF" w:rsidRPr="003C2F7B" w:rsidRDefault="000037EF" w:rsidP="00D45C1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Выход выполнен успешно.</w:t>
            </w:r>
          </w:p>
        </w:tc>
      </w:tr>
    </w:tbl>
    <w:p w14:paraId="7CA3FB47" w14:textId="77777777" w:rsidR="000037EF" w:rsidRPr="003C2F7B" w:rsidRDefault="000037EF" w:rsidP="00AC562A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176FC6FA" w14:textId="77777777" w:rsidR="00AC562A" w:rsidRPr="003C2F7B" w:rsidRDefault="00AC562A" w:rsidP="00AC562A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3631221D" w14:textId="148C7D04" w:rsidR="00AC562A" w:rsidRPr="003C2F7B" w:rsidRDefault="00AC562A" w:rsidP="003C2F7B">
      <w:pPr>
        <w:pStyle w:val="2"/>
        <w:rPr>
          <w:rFonts w:ascii="Times New Roman" w:hAnsi="Times New Roman" w:cs="Times New Roman"/>
          <w:color w:val="auto"/>
          <w:sz w:val="24"/>
          <w:szCs w:val="24"/>
        </w:rPr>
      </w:pPr>
      <w:bookmarkStart w:id="6" w:name="_Toc224556049"/>
      <w:r w:rsidRPr="003C2F7B">
        <w:rPr>
          <w:rFonts w:ascii="Times New Roman" w:hAnsi="Times New Roman" w:cs="Times New Roman"/>
          <w:color w:val="auto"/>
          <w:sz w:val="24"/>
          <w:szCs w:val="24"/>
        </w:rPr>
        <w:t>Просмотр каталога и поиск товаров</w:t>
      </w:r>
      <w:bookmarkEnd w:id="6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2"/>
        <w:gridCol w:w="3119"/>
        <w:gridCol w:w="2835"/>
        <w:gridCol w:w="3111"/>
      </w:tblGrid>
      <w:tr w:rsidR="000037EF" w:rsidRPr="003C2F7B" w14:paraId="0E7BDA7A" w14:textId="77777777" w:rsidTr="00D45C13">
        <w:tc>
          <w:tcPr>
            <w:tcW w:w="562" w:type="dxa"/>
          </w:tcPr>
          <w:p w14:paraId="06825606" w14:textId="77777777" w:rsidR="000037EF" w:rsidRPr="003C2F7B" w:rsidRDefault="000037EF" w:rsidP="00D45C1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3119" w:type="dxa"/>
          </w:tcPr>
          <w:p w14:paraId="512ADACD" w14:textId="77777777" w:rsidR="000037EF" w:rsidRPr="003C2F7B" w:rsidRDefault="000037EF" w:rsidP="00D45C1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Действие</w:t>
            </w:r>
          </w:p>
        </w:tc>
        <w:tc>
          <w:tcPr>
            <w:tcW w:w="2835" w:type="dxa"/>
          </w:tcPr>
          <w:p w14:paraId="7418D445" w14:textId="77777777" w:rsidR="000037EF" w:rsidRPr="003C2F7B" w:rsidRDefault="000037EF" w:rsidP="00D45C1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Ожидаемый результат</w:t>
            </w:r>
          </w:p>
        </w:tc>
        <w:tc>
          <w:tcPr>
            <w:tcW w:w="3111" w:type="dxa"/>
          </w:tcPr>
          <w:p w14:paraId="7794472F" w14:textId="77777777" w:rsidR="000037EF" w:rsidRPr="003C2F7B" w:rsidRDefault="000037EF" w:rsidP="00D45C1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Реальный результат</w:t>
            </w:r>
          </w:p>
        </w:tc>
      </w:tr>
      <w:tr w:rsidR="000037EF" w:rsidRPr="003C2F7B" w14:paraId="3F9EF2DD" w14:textId="77777777" w:rsidTr="00D45C13">
        <w:tc>
          <w:tcPr>
            <w:tcW w:w="562" w:type="dxa"/>
          </w:tcPr>
          <w:p w14:paraId="40792C4C" w14:textId="77777777" w:rsidR="000037EF" w:rsidRPr="003C2F7B" w:rsidRDefault="000037EF" w:rsidP="00D45C1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3119" w:type="dxa"/>
          </w:tcPr>
          <w:p w14:paraId="03A53F5F" w14:textId="54B06E18" w:rsidR="000037EF" w:rsidRPr="003C2F7B" w:rsidRDefault="000037EF" w:rsidP="00D45C1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Открыть страницу каталога (/</w:t>
            </w:r>
            <w:proofErr w:type="spellStart"/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catalog</w:t>
            </w:r>
            <w:proofErr w:type="spellEnd"/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/).</w:t>
            </w:r>
          </w:p>
        </w:tc>
        <w:tc>
          <w:tcPr>
            <w:tcW w:w="2835" w:type="dxa"/>
          </w:tcPr>
          <w:p w14:paraId="757CD83B" w14:textId="78F309C8" w:rsidR="000037EF" w:rsidRPr="003C2F7B" w:rsidRDefault="000037EF" w:rsidP="00D45C1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Отображаются все категории и все добавленные товары.</w:t>
            </w:r>
          </w:p>
        </w:tc>
        <w:tc>
          <w:tcPr>
            <w:tcW w:w="3111" w:type="dxa"/>
          </w:tcPr>
          <w:p w14:paraId="5F49D992" w14:textId="77777777" w:rsidR="000037EF" w:rsidRPr="003C2F7B" w:rsidRDefault="000037EF" w:rsidP="000037EF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Категории и товары отображены корректно.</w:t>
            </w:r>
          </w:p>
          <w:p w14:paraId="51803C87" w14:textId="6D93EF22" w:rsidR="000037EF" w:rsidRPr="003C2F7B" w:rsidRDefault="000037EF" w:rsidP="00D45C1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37EF" w:rsidRPr="003C2F7B" w14:paraId="49ECC389" w14:textId="77777777" w:rsidTr="00D45C13">
        <w:tc>
          <w:tcPr>
            <w:tcW w:w="562" w:type="dxa"/>
          </w:tcPr>
          <w:p w14:paraId="4FD7F0BC" w14:textId="77777777" w:rsidR="000037EF" w:rsidRPr="003C2F7B" w:rsidRDefault="000037EF" w:rsidP="00D45C1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3119" w:type="dxa"/>
          </w:tcPr>
          <w:p w14:paraId="2A3B3E14" w14:textId="176AFE9A" w:rsidR="000037EF" w:rsidRPr="003C2F7B" w:rsidRDefault="000037EF" w:rsidP="00D45C1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Ввести поисковый запрос в строку поиска (например, «Кирпич»).</w:t>
            </w:r>
          </w:p>
        </w:tc>
        <w:tc>
          <w:tcPr>
            <w:tcW w:w="2835" w:type="dxa"/>
          </w:tcPr>
          <w:p w14:paraId="3DC960AE" w14:textId="1C16D48A" w:rsidR="000037EF" w:rsidRPr="003C2F7B" w:rsidRDefault="000037EF" w:rsidP="00D45C1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Отображаются только товары, в названии или описании которых встречается слово «Кирпич»..</w:t>
            </w:r>
          </w:p>
        </w:tc>
        <w:tc>
          <w:tcPr>
            <w:tcW w:w="3111" w:type="dxa"/>
          </w:tcPr>
          <w:p w14:paraId="41C2B83B" w14:textId="77777777" w:rsidR="000037EF" w:rsidRPr="003C2F7B" w:rsidRDefault="000037EF" w:rsidP="000037EF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Поиск работает корректно, результаты соответствуют запросу.</w:t>
            </w:r>
          </w:p>
          <w:p w14:paraId="0C12D7C8" w14:textId="77777777" w:rsidR="000037EF" w:rsidRPr="003C2F7B" w:rsidRDefault="000037EF" w:rsidP="00D45C1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37EF" w:rsidRPr="003C2F7B" w14:paraId="17BCBBFA" w14:textId="77777777" w:rsidTr="00D45C13">
        <w:trPr>
          <w:trHeight w:val="1248"/>
        </w:trPr>
        <w:tc>
          <w:tcPr>
            <w:tcW w:w="562" w:type="dxa"/>
          </w:tcPr>
          <w:p w14:paraId="1B163B3C" w14:textId="77777777" w:rsidR="000037EF" w:rsidRPr="003C2F7B" w:rsidRDefault="000037EF" w:rsidP="00D45C1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3119" w:type="dxa"/>
          </w:tcPr>
          <w:p w14:paraId="3EEB25D1" w14:textId="347CA38E" w:rsidR="000037EF" w:rsidRPr="003C2F7B" w:rsidRDefault="000037EF" w:rsidP="00D45C1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Нажать на название любой категории</w:t>
            </w:r>
          </w:p>
        </w:tc>
        <w:tc>
          <w:tcPr>
            <w:tcW w:w="2835" w:type="dxa"/>
          </w:tcPr>
          <w:p w14:paraId="5E16A588" w14:textId="3C6DD8D8" w:rsidR="000037EF" w:rsidRPr="003C2F7B" w:rsidRDefault="000037EF" w:rsidP="00D45C1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Отображаются товары, принадлежащие только выбранной категории.</w:t>
            </w:r>
          </w:p>
        </w:tc>
        <w:tc>
          <w:tcPr>
            <w:tcW w:w="3111" w:type="dxa"/>
          </w:tcPr>
          <w:p w14:paraId="25D92DBF" w14:textId="351AE4F8" w:rsidR="000037EF" w:rsidRPr="003C2F7B" w:rsidRDefault="000037EF" w:rsidP="00D45C1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Фильтрация по категориям работает верно.</w:t>
            </w:r>
          </w:p>
        </w:tc>
      </w:tr>
    </w:tbl>
    <w:p w14:paraId="6CA4BA0C" w14:textId="77777777" w:rsidR="000037EF" w:rsidRPr="003C2F7B" w:rsidRDefault="000037EF" w:rsidP="00AC562A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15F67C58" w14:textId="77777777" w:rsidR="00AC562A" w:rsidRPr="003C2F7B" w:rsidRDefault="00AC562A" w:rsidP="00AC562A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05767BE8" w14:textId="77777777" w:rsidR="00AC562A" w:rsidRPr="003C2F7B" w:rsidRDefault="00AC562A" w:rsidP="00AC562A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26CFF368" w14:textId="77777777" w:rsidR="000037EF" w:rsidRPr="003C2F7B" w:rsidRDefault="000037EF" w:rsidP="00AC562A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773E5ED9" w14:textId="77777777" w:rsidR="000037EF" w:rsidRPr="003C2F7B" w:rsidRDefault="000037EF" w:rsidP="00AC562A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2D7C1C91" w14:textId="2EC9A1E5" w:rsidR="00AC562A" w:rsidRPr="003C2F7B" w:rsidRDefault="00AC562A" w:rsidP="003C2F7B">
      <w:pPr>
        <w:pStyle w:val="2"/>
        <w:rPr>
          <w:rFonts w:ascii="Times New Roman" w:hAnsi="Times New Roman" w:cs="Times New Roman"/>
          <w:color w:val="auto"/>
          <w:sz w:val="24"/>
          <w:szCs w:val="24"/>
        </w:rPr>
      </w:pPr>
      <w:bookmarkStart w:id="7" w:name="_Toc224556050"/>
      <w:r w:rsidRPr="003C2F7B">
        <w:rPr>
          <w:rFonts w:ascii="Times New Roman" w:hAnsi="Times New Roman" w:cs="Times New Roman"/>
          <w:color w:val="auto"/>
          <w:sz w:val="24"/>
          <w:szCs w:val="24"/>
        </w:rPr>
        <w:t>Просмотр карточки товара и подбор аналогов</w:t>
      </w:r>
      <w:bookmarkEnd w:id="7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2"/>
        <w:gridCol w:w="3119"/>
        <w:gridCol w:w="2835"/>
        <w:gridCol w:w="3111"/>
      </w:tblGrid>
      <w:tr w:rsidR="000037EF" w:rsidRPr="003C2F7B" w14:paraId="729F3A2F" w14:textId="77777777" w:rsidTr="00D45C13">
        <w:tc>
          <w:tcPr>
            <w:tcW w:w="562" w:type="dxa"/>
          </w:tcPr>
          <w:p w14:paraId="294D95FA" w14:textId="77777777" w:rsidR="000037EF" w:rsidRPr="003C2F7B" w:rsidRDefault="000037EF" w:rsidP="00D45C1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3119" w:type="dxa"/>
          </w:tcPr>
          <w:p w14:paraId="207F5377" w14:textId="77777777" w:rsidR="000037EF" w:rsidRPr="003C2F7B" w:rsidRDefault="000037EF" w:rsidP="00D45C1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Действие</w:t>
            </w:r>
          </w:p>
        </w:tc>
        <w:tc>
          <w:tcPr>
            <w:tcW w:w="2835" w:type="dxa"/>
          </w:tcPr>
          <w:p w14:paraId="4FB1C62F" w14:textId="77777777" w:rsidR="000037EF" w:rsidRPr="003C2F7B" w:rsidRDefault="000037EF" w:rsidP="00D45C1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Ожидаемый результат</w:t>
            </w:r>
          </w:p>
        </w:tc>
        <w:tc>
          <w:tcPr>
            <w:tcW w:w="3111" w:type="dxa"/>
          </w:tcPr>
          <w:p w14:paraId="720CDDA0" w14:textId="77777777" w:rsidR="000037EF" w:rsidRPr="003C2F7B" w:rsidRDefault="000037EF" w:rsidP="00D45C1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Реальный результат</w:t>
            </w:r>
          </w:p>
        </w:tc>
      </w:tr>
      <w:tr w:rsidR="000037EF" w:rsidRPr="003C2F7B" w14:paraId="55DC62E1" w14:textId="77777777" w:rsidTr="00D45C13">
        <w:tc>
          <w:tcPr>
            <w:tcW w:w="562" w:type="dxa"/>
          </w:tcPr>
          <w:p w14:paraId="61880F0A" w14:textId="77777777" w:rsidR="000037EF" w:rsidRPr="003C2F7B" w:rsidRDefault="000037EF" w:rsidP="00D45C1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3119" w:type="dxa"/>
          </w:tcPr>
          <w:p w14:paraId="3BB5D71D" w14:textId="74B110C9" w:rsidR="000037EF" w:rsidRPr="003C2F7B" w:rsidRDefault="000037EF" w:rsidP="00D45C1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 каталоге нажать кнопку «Подробнее» на любом товаре.</w:t>
            </w:r>
          </w:p>
        </w:tc>
        <w:tc>
          <w:tcPr>
            <w:tcW w:w="2835" w:type="dxa"/>
          </w:tcPr>
          <w:p w14:paraId="4A0A3D44" w14:textId="6954F1E6" w:rsidR="000037EF" w:rsidRPr="003C2F7B" w:rsidRDefault="000037EF" w:rsidP="00D45C1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Открывается детальная страница товара с его названием, ценой, описанием и фотографией.</w:t>
            </w:r>
          </w:p>
        </w:tc>
        <w:tc>
          <w:tcPr>
            <w:tcW w:w="3111" w:type="dxa"/>
          </w:tcPr>
          <w:p w14:paraId="3ACC71ED" w14:textId="77777777" w:rsidR="000037EF" w:rsidRPr="003C2F7B" w:rsidRDefault="000037EF" w:rsidP="000037EF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Страница товара открыта, данные отображаются корректно.</w:t>
            </w:r>
          </w:p>
          <w:p w14:paraId="10883EC2" w14:textId="77777777" w:rsidR="000037EF" w:rsidRPr="003C2F7B" w:rsidRDefault="000037EF" w:rsidP="00D45C1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37EF" w:rsidRPr="003C2F7B" w14:paraId="4F0F5EC5" w14:textId="77777777" w:rsidTr="00D45C13">
        <w:tc>
          <w:tcPr>
            <w:tcW w:w="562" w:type="dxa"/>
          </w:tcPr>
          <w:p w14:paraId="02CA39BE" w14:textId="77777777" w:rsidR="000037EF" w:rsidRPr="003C2F7B" w:rsidRDefault="000037EF" w:rsidP="00D45C1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3119" w:type="dxa"/>
          </w:tcPr>
          <w:p w14:paraId="2315E5FF" w14:textId="37C1D772" w:rsidR="000037EF" w:rsidRPr="003C2F7B" w:rsidRDefault="000037EF" w:rsidP="00D45C1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Прокрутить страницу вниз до блока «Аналоги товара».</w:t>
            </w:r>
          </w:p>
        </w:tc>
        <w:tc>
          <w:tcPr>
            <w:tcW w:w="2835" w:type="dxa"/>
          </w:tcPr>
          <w:p w14:paraId="1A25356B" w14:textId="2ED414C5" w:rsidR="000037EF" w:rsidRPr="003C2F7B" w:rsidRDefault="000037EF" w:rsidP="00D45C1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Отображаются товары из той же категории, цена которых находится в диапазоне ±30% от цены текущего товара.</w:t>
            </w:r>
          </w:p>
        </w:tc>
        <w:tc>
          <w:tcPr>
            <w:tcW w:w="3111" w:type="dxa"/>
          </w:tcPr>
          <w:p w14:paraId="64BC263D" w14:textId="77777777" w:rsidR="000037EF" w:rsidRPr="003C2F7B" w:rsidRDefault="000037EF" w:rsidP="000037EF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Аналоги отображаются корректно.</w:t>
            </w:r>
          </w:p>
          <w:p w14:paraId="439BE790" w14:textId="77777777" w:rsidR="000037EF" w:rsidRPr="003C2F7B" w:rsidRDefault="000037EF" w:rsidP="00D45C1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37EF" w:rsidRPr="003C2F7B" w14:paraId="0981BC19" w14:textId="77777777" w:rsidTr="00D45C13">
        <w:trPr>
          <w:trHeight w:val="1248"/>
        </w:trPr>
        <w:tc>
          <w:tcPr>
            <w:tcW w:w="562" w:type="dxa"/>
          </w:tcPr>
          <w:p w14:paraId="1BB39525" w14:textId="77777777" w:rsidR="000037EF" w:rsidRPr="003C2F7B" w:rsidRDefault="000037EF" w:rsidP="00D45C1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3119" w:type="dxa"/>
          </w:tcPr>
          <w:p w14:paraId="536D5D4B" w14:textId="3F058B6E" w:rsidR="000037EF" w:rsidRPr="003C2F7B" w:rsidRDefault="000037EF" w:rsidP="00D45C1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Нажать на один из предложенных аналогов.</w:t>
            </w:r>
          </w:p>
        </w:tc>
        <w:tc>
          <w:tcPr>
            <w:tcW w:w="2835" w:type="dxa"/>
          </w:tcPr>
          <w:p w14:paraId="25A0F092" w14:textId="25DA5B04" w:rsidR="000037EF" w:rsidRPr="003C2F7B" w:rsidRDefault="000037EF" w:rsidP="00D45C1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Открывается детальная страница выбранного товара-аналога..</w:t>
            </w:r>
          </w:p>
        </w:tc>
        <w:tc>
          <w:tcPr>
            <w:tcW w:w="3111" w:type="dxa"/>
          </w:tcPr>
          <w:p w14:paraId="2A39E137" w14:textId="47BE3B61" w:rsidR="000037EF" w:rsidRPr="003C2F7B" w:rsidRDefault="000037EF" w:rsidP="00D45C1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Переход выполнен успешно.</w:t>
            </w:r>
          </w:p>
        </w:tc>
      </w:tr>
    </w:tbl>
    <w:p w14:paraId="085499CC" w14:textId="77777777" w:rsidR="000037EF" w:rsidRPr="003C2F7B" w:rsidRDefault="000037EF" w:rsidP="00AC562A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543467AF" w14:textId="67F8C9FC" w:rsidR="00AC562A" w:rsidRPr="003C2F7B" w:rsidRDefault="00AC562A" w:rsidP="00AC562A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797A97F6" w14:textId="49073FBA" w:rsidR="00AC562A" w:rsidRPr="003C2F7B" w:rsidRDefault="00AC562A" w:rsidP="003C2F7B">
      <w:pPr>
        <w:pStyle w:val="2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8" w:name="_Toc224556051"/>
      <w:r w:rsidRPr="003C2F7B">
        <w:rPr>
          <w:rFonts w:ascii="Times New Roman" w:hAnsi="Times New Roman" w:cs="Times New Roman"/>
          <w:color w:val="auto"/>
          <w:sz w:val="24"/>
          <w:szCs w:val="24"/>
        </w:rPr>
        <w:t>Добавление товара в корзину</w:t>
      </w:r>
      <w:bookmarkEnd w:id="8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2"/>
        <w:gridCol w:w="3119"/>
        <w:gridCol w:w="2835"/>
        <w:gridCol w:w="3111"/>
      </w:tblGrid>
      <w:tr w:rsidR="000037EF" w:rsidRPr="003C2F7B" w14:paraId="5703C069" w14:textId="77777777" w:rsidTr="00D45C13">
        <w:tc>
          <w:tcPr>
            <w:tcW w:w="562" w:type="dxa"/>
          </w:tcPr>
          <w:p w14:paraId="554FBDA7" w14:textId="77777777" w:rsidR="000037EF" w:rsidRPr="003C2F7B" w:rsidRDefault="000037EF" w:rsidP="00D45C1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3119" w:type="dxa"/>
          </w:tcPr>
          <w:p w14:paraId="6F2B9D36" w14:textId="77777777" w:rsidR="000037EF" w:rsidRPr="003C2F7B" w:rsidRDefault="000037EF" w:rsidP="00D45C1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Действие</w:t>
            </w:r>
          </w:p>
        </w:tc>
        <w:tc>
          <w:tcPr>
            <w:tcW w:w="2835" w:type="dxa"/>
          </w:tcPr>
          <w:p w14:paraId="773B0FE2" w14:textId="77777777" w:rsidR="000037EF" w:rsidRPr="003C2F7B" w:rsidRDefault="000037EF" w:rsidP="00D45C1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Ожидаемый результат</w:t>
            </w:r>
          </w:p>
        </w:tc>
        <w:tc>
          <w:tcPr>
            <w:tcW w:w="3111" w:type="dxa"/>
          </w:tcPr>
          <w:p w14:paraId="2FDD4744" w14:textId="77777777" w:rsidR="000037EF" w:rsidRPr="003C2F7B" w:rsidRDefault="000037EF" w:rsidP="00D45C1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Реальный результат</w:t>
            </w:r>
          </w:p>
        </w:tc>
      </w:tr>
      <w:tr w:rsidR="000037EF" w:rsidRPr="003C2F7B" w14:paraId="69120722" w14:textId="77777777" w:rsidTr="00D45C13">
        <w:tc>
          <w:tcPr>
            <w:tcW w:w="562" w:type="dxa"/>
          </w:tcPr>
          <w:p w14:paraId="45F96BA3" w14:textId="77777777" w:rsidR="000037EF" w:rsidRPr="003C2F7B" w:rsidRDefault="000037EF" w:rsidP="00D45C1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3119" w:type="dxa"/>
          </w:tcPr>
          <w:p w14:paraId="0CA330D9" w14:textId="48C9F2F0" w:rsidR="000037EF" w:rsidRPr="003C2F7B" w:rsidRDefault="000037EF" w:rsidP="00D45C1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На странице товара нажать кнопку «В корзину».</w:t>
            </w:r>
          </w:p>
        </w:tc>
        <w:tc>
          <w:tcPr>
            <w:tcW w:w="2835" w:type="dxa"/>
          </w:tcPr>
          <w:p w14:paraId="6B95A622" w14:textId="19169ACC" w:rsidR="000037EF" w:rsidRPr="003C2F7B" w:rsidRDefault="000037EF" w:rsidP="00D45C1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Товар добавляется в корзину, появляется всплывающее уведомление.</w:t>
            </w:r>
          </w:p>
        </w:tc>
        <w:tc>
          <w:tcPr>
            <w:tcW w:w="3111" w:type="dxa"/>
          </w:tcPr>
          <w:p w14:paraId="6684E089" w14:textId="77777777" w:rsidR="000037EF" w:rsidRPr="003C2F7B" w:rsidRDefault="000037EF" w:rsidP="000037EF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Товар добавлен, уведомление получено.</w:t>
            </w:r>
          </w:p>
          <w:p w14:paraId="6B8F0725" w14:textId="77777777" w:rsidR="000037EF" w:rsidRPr="003C2F7B" w:rsidRDefault="000037EF" w:rsidP="00D45C1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37EF" w:rsidRPr="003C2F7B" w14:paraId="61878EDD" w14:textId="77777777" w:rsidTr="00D45C13">
        <w:tc>
          <w:tcPr>
            <w:tcW w:w="562" w:type="dxa"/>
          </w:tcPr>
          <w:p w14:paraId="73A88462" w14:textId="77777777" w:rsidR="000037EF" w:rsidRPr="003C2F7B" w:rsidRDefault="000037EF" w:rsidP="00D45C1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3119" w:type="dxa"/>
          </w:tcPr>
          <w:p w14:paraId="22EB860F" w14:textId="2EA41BC4" w:rsidR="000037EF" w:rsidRPr="003C2F7B" w:rsidRDefault="000037EF" w:rsidP="00D45C1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 Перейти в корзину, нажав на иконку «Корзина» в шапке сайта.</w:t>
            </w:r>
          </w:p>
        </w:tc>
        <w:tc>
          <w:tcPr>
            <w:tcW w:w="2835" w:type="dxa"/>
          </w:tcPr>
          <w:p w14:paraId="4082BB00" w14:textId="0EBFDB0C" w:rsidR="000037EF" w:rsidRPr="003C2F7B" w:rsidRDefault="000037EF" w:rsidP="00D45C1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 корзине отображается добавленный товар с корректной ценой и количеством.</w:t>
            </w:r>
          </w:p>
        </w:tc>
        <w:tc>
          <w:tcPr>
            <w:tcW w:w="3111" w:type="dxa"/>
          </w:tcPr>
          <w:p w14:paraId="2CBABC80" w14:textId="77777777" w:rsidR="000037EF" w:rsidRPr="003C2F7B" w:rsidRDefault="000037EF" w:rsidP="000037EF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Товар отображается в корзине верно.</w:t>
            </w:r>
          </w:p>
          <w:p w14:paraId="06BED1E9" w14:textId="77777777" w:rsidR="000037EF" w:rsidRPr="003C2F7B" w:rsidRDefault="000037EF" w:rsidP="00D45C1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37EF" w:rsidRPr="003C2F7B" w14:paraId="441355C4" w14:textId="77777777" w:rsidTr="00D45C13">
        <w:trPr>
          <w:trHeight w:val="1248"/>
        </w:trPr>
        <w:tc>
          <w:tcPr>
            <w:tcW w:w="562" w:type="dxa"/>
          </w:tcPr>
          <w:p w14:paraId="2880AF78" w14:textId="77777777" w:rsidR="000037EF" w:rsidRPr="003C2F7B" w:rsidRDefault="000037EF" w:rsidP="00D45C1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3119" w:type="dxa"/>
          </w:tcPr>
          <w:p w14:paraId="6BD859BF" w14:textId="58C90865" w:rsidR="000037EF" w:rsidRPr="003C2F7B" w:rsidRDefault="000037EF" w:rsidP="00D45C1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На странице того же товара снова нажать «В корзину».</w:t>
            </w:r>
          </w:p>
        </w:tc>
        <w:tc>
          <w:tcPr>
            <w:tcW w:w="2835" w:type="dxa"/>
          </w:tcPr>
          <w:p w14:paraId="65F7D558" w14:textId="2CF9DA0A" w:rsidR="000037EF" w:rsidRPr="003C2F7B" w:rsidRDefault="000037EF" w:rsidP="00D45C1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 корзине количество этого товара увеличивается на 1.</w:t>
            </w:r>
          </w:p>
        </w:tc>
        <w:tc>
          <w:tcPr>
            <w:tcW w:w="3111" w:type="dxa"/>
          </w:tcPr>
          <w:p w14:paraId="4B05036A" w14:textId="77777777" w:rsidR="000037EF" w:rsidRPr="003C2F7B" w:rsidRDefault="000037EF" w:rsidP="000037EF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Количество товара обновлено.</w:t>
            </w:r>
          </w:p>
          <w:p w14:paraId="6FC06C9A" w14:textId="260C9035" w:rsidR="000037EF" w:rsidRPr="003C2F7B" w:rsidRDefault="000037EF" w:rsidP="00D45C1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4370B154" w14:textId="77777777" w:rsidR="000037EF" w:rsidRPr="003C2F7B" w:rsidRDefault="000037EF" w:rsidP="00AC562A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1F6BE69A" w14:textId="1A60E243" w:rsidR="00AC562A" w:rsidRPr="003C2F7B" w:rsidRDefault="00AC562A" w:rsidP="00AC562A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097A6D41" w14:textId="6B30FCEE" w:rsidR="00AC562A" w:rsidRPr="003C2F7B" w:rsidRDefault="00AC562A" w:rsidP="003C2F7B">
      <w:pPr>
        <w:pStyle w:val="2"/>
        <w:rPr>
          <w:rFonts w:ascii="Times New Roman" w:hAnsi="Times New Roman" w:cs="Times New Roman"/>
          <w:color w:val="auto"/>
          <w:sz w:val="24"/>
          <w:szCs w:val="24"/>
        </w:rPr>
      </w:pPr>
      <w:bookmarkStart w:id="9" w:name="_Toc224556052"/>
      <w:r w:rsidRPr="003C2F7B">
        <w:rPr>
          <w:rFonts w:ascii="Times New Roman" w:hAnsi="Times New Roman" w:cs="Times New Roman"/>
          <w:color w:val="auto"/>
          <w:sz w:val="24"/>
          <w:szCs w:val="24"/>
        </w:rPr>
        <w:t>Работа с корзиной</w:t>
      </w:r>
      <w:bookmarkEnd w:id="9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2"/>
        <w:gridCol w:w="3119"/>
        <w:gridCol w:w="2835"/>
        <w:gridCol w:w="3111"/>
      </w:tblGrid>
      <w:tr w:rsidR="000037EF" w:rsidRPr="003C2F7B" w14:paraId="2FBDA75C" w14:textId="77777777" w:rsidTr="00D45C13">
        <w:tc>
          <w:tcPr>
            <w:tcW w:w="562" w:type="dxa"/>
          </w:tcPr>
          <w:p w14:paraId="4AA5D215" w14:textId="77777777" w:rsidR="000037EF" w:rsidRPr="003C2F7B" w:rsidRDefault="000037EF" w:rsidP="00D45C1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3119" w:type="dxa"/>
          </w:tcPr>
          <w:p w14:paraId="5679438D" w14:textId="77777777" w:rsidR="000037EF" w:rsidRPr="003C2F7B" w:rsidRDefault="000037EF" w:rsidP="00D45C1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Действие</w:t>
            </w:r>
          </w:p>
        </w:tc>
        <w:tc>
          <w:tcPr>
            <w:tcW w:w="2835" w:type="dxa"/>
          </w:tcPr>
          <w:p w14:paraId="0521537D" w14:textId="77777777" w:rsidR="000037EF" w:rsidRPr="003C2F7B" w:rsidRDefault="000037EF" w:rsidP="00D45C1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Ожидаемый результат</w:t>
            </w:r>
          </w:p>
        </w:tc>
        <w:tc>
          <w:tcPr>
            <w:tcW w:w="3111" w:type="dxa"/>
          </w:tcPr>
          <w:p w14:paraId="6A8C9F06" w14:textId="77777777" w:rsidR="000037EF" w:rsidRPr="003C2F7B" w:rsidRDefault="000037EF" w:rsidP="00D45C1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Реальный результат</w:t>
            </w:r>
          </w:p>
        </w:tc>
      </w:tr>
      <w:tr w:rsidR="000037EF" w:rsidRPr="003C2F7B" w14:paraId="0D69BADD" w14:textId="77777777" w:rsidTr="00D45C13">
        <w:tc>
          <w:tcPr>
            <w:tcW w:w="562" w:type="dxa"/>
          </w:tcPr>
          <w:p w14:paraId="19CA49C5" w14:textId="77777777" w:rsidR="000037EF" w:rsidRPr="003C2F7B" w:rsidRDefault="000037EF" w:rsidP="00D45C1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3119" w:type="dxa"/>
          </w:tcPr>
          <w:p w14:paraId="007CB9C7" w14:textId="731ACAF3" w:rsidR="000037EF" w:rsidRPr="003C2F7B" w:rsidRDefault="000037EF" w:rsidP="00D45C1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 корзине изменить количество товара в поле ввода.</w:t>
            </w:r>
          </w:p>
        </w:tc>
        <w:tc>
          <w:tcPr>
            <w:tcW w:w="2835" w:type="dxa"/>
          </w:tcPr>
          <w:p w14:paraId="4BEFA50A" w14:textId="3FAF7E85" w:rsidR="000037EF" w:rsidRPr="003C2F7B" w:rsidRDefault="000037EF" w:rsidP="00D45C1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Автоматически пересчитывается итоговая сумма заказа.</w:t>
            </w:r>
          </w:p>
        </w:tc>
        <w:tc>
          <w:tcPr>
            <w:tcW w:w="3111" w:type="dxa"/>
          </w:tcPr>
          <w:p w14:paraId="09B3C8EC" w14:textId="77777777" w:rsidR="003C2F7B" w:rsidRPr="003C2F7B" w:rsidRDefault="003C2F7B" w:rsidP="003C2F7B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Сумма пересчитана корректно.</w:t>
            </w:r>
          </w:p>
          <w:p w14:paraId="3828B9B9" w14:textId="77777777" w:rsidR="000037EF" w:rsidRPr="003C2F7B" w:rsidRDefault="000037EF" w:rsidP="00D45C1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37EF" w:rsidRPr="003C2F7B" w14:paraId="4DAC161A" w14:textId="77777777" w:rsidTr="00D45C13">
        <w:tc>
          <w:tcPr>
            <w:tcW w:w="562" w:type="dxa"/>
          </w:tcPr>
          <w:p w14:paraId="2C325CCB" w14:textId="77777777" w:rsidR="000037EF" w:rsidRPr="003C2F7B" w:rsidRDefault="000037EF" w:rsidP="00D45C1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3119" w:type="dxa"/>
          </w:tcPr>
          <w:p w14:paraId="231EAD8B" w14:textId="156BDAF5" w:rsidR="000037EF" w:rsidRPr="003C2F7B" w:rsidRDefault="003C2F7B" w:rsidP="00D45C1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Нажать кнопку «Удалить» напротив одного из товаров.</w:t>
            </w:r>
          </w:p>
        </w:tc>
        <w:tc>
          <w:tcPr>
            <w:tcW w:w="2835" w:type="dxa"/>
          </w:tcPr>
          <w:p w14:paraId="6AF46025" w14:textId="5B9EECC0" w:rsidR="000037EF" w:rsidRPr="003C2F7B" w:rsidRDefault="003C2F7B" w:rsidP="00D45C1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Товар исчезает из корзины, итоговая сумма пересчитывается.</w:t>
            </w:r>
          </w:p>
        </w:tc>
        <w:tc>
          <w:tcPr>
            <w:tcW w:w="3111" w:type="dxa"/>
          </w:tcPr>
          <w:p w14:paraId="350CF8A8" w14:textId="5335CD60" w:rsidR="000037EF" w:rsidRPr="003C2F7B" w:rsidRDefault="003C2F7B" w:rsidP="00D45C1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Товар удалён, сумма пересчитана.</w:t>
            </w:r>
          </w:p>
        </w:tc>
      </w:tr>
      <w:tr w:rsidR="000037EF" w:rsidRPr="003C2F7B" w14:paraId="18166A07" w14:textId="77777777" w:rsidTr="00D45C13">
        <w:trPr>
          <w:trHeight w:val="1248"/>
        </w:trPr>
        <w:tc>
          <w:tcPr>
            <w:tcW w:w="562" w:type="dxa"/>
          </w:tcPr>
          <w:p w14:paraId="5DD8D1D0" w14:textId="77777777" w:rsidR="000037EF" w:rsidRPr="003C2F7B" w:rsidRDefault="000037EF" w:rsidP="00D45C1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3119" w:type="dxa"/>
          </w:tcPr>
          <w:p w14:paraId="61F607C1" w14:textId="47F42F8C" w:rsidR="000037EF" w:rsidRPr="003C2F7B" w:rsidRDefault="003C2F7B" w:rsidP="00D45C1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Удалить все товары из корзины.</w:t>
            </w:r>
          </w:p>
        </w:tc>
        <w:tc>
          <w:tcPr>
            <w:tcW w:w="2835" w:type="dxa"/>
          </w:tcPr>
          <w:p w14:paraId="3694663C" w14:textId="1AAF52BE" w:rsidR="000037EF" w:rsidRPr="003C2F7B" w:rsidRDefault="003C2F7B" w:rsidP="00D45C1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Отображается сообщение «Корзина пуста» и ссылка для перехода в каталог.</w:t>
            </w:r>
          </w:p>
        </w:tc>
        <w:tc>
          <w:tcPr>
            <w:tcW w:w="3111" w:type="dxa"/>
          </w:tcPr>
          <w:p w14:paraId="3035B967" w14:textId="75A4FB76" w:rsidR="000037EF" w:rsidRPr="003C2F7B" w:rsidRDefault="003C2F7B" w:rsidP="00D45C1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Сообщение отображается.</w:t>
            </w:r>
          </w:p>
        </w:tc>
      </w:tr>
    </w:tbl>
    <w:p w14:paraId="51641A6A" w14:textId="77777777" w:rsidR="000037EF" w:rsidRPr="003C2F7B" w:rsidRDefault="000037EF" w:rsidP="00AC562A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E071725" w14:textId="77777777" w:rsidR="00AC562A" w:rsidRPr="003C2F7B" w:rsidRDefault="00AC562A" w:rsidP="00AC562A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7A312DB5" w14:textId="29969000" w:rsidR="003C2F7B" w:rsidRPr="003C2F7B" w:rsidRDefault="003C2F7B" w:rsidP="00AC562A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710FF434" w14:textId="73C57BF4" w:rsidR="00AC562A" w:rsidRPr="003C2F7B" w:rsidRDefault="00AC562A" w:rsidP="003C2F7B">
      <w:pPr>
        <w:pStyle w:val="2"/>
        <w:rPr>
          <w:rFonts w:ascii="Times New Roman" w:hAnsi="Times New Roman" w:cs="Times New Roman"/>
          <w:color w:val="auto"/>
          <w:sz w:val="24"/>
          <w:szCs w:val="24"/>
        </w:rPr>
      </w:pPr>
      <w:bookmarkStart w:id="10" w:name="_Toc224556053"/>
      <w:r w:rsidRPr="003C2F7B">
        <w:rPr>
          <w:rFonts w:ascii="Times New Roman" w:hAnsi="Times New Roman" w:cs="Times New Roman"/>
          <w:color w:val="auto"/>
          <w:sz w:val="24"/>
          <w:szCs w:val="24"/>
        </w:rPr>
        <w:t>Оформление заявки</w:t>
      </w:r>
      <w:bookmarkEnd w:id="10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2"/>
        <w:gridCol w:w="3119"/>
        <w:gridCol w:w="2835"/>
        <w:gridCol w:w="3111"/>
      </w:tblGrid>
      <w:tr w:rsidR="003C2F7B" w:rsidRPr="003C2F7B" w14:paraId="53FEB901" w14:textId="77777777" w:rsidTr="00D45C13">
        <w:tc>
          <w:tcPr>
            <w:tcW w:w="562" w:type="dxa"/>
          </w:tcPr>
          <w:p w14:paraId="2E791C50" w14:textId="77777777" w:rsidR="003C2F7B" w:rsidRPr="003C2F7B" w:rsidRDefault="003C2F7B" w:rsidP="00D45C1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3119" w:type="dxa"/>
          </w:tcPr>
          <w:p w14:paraId="773FFF9A" w14:textId="77777777" w:rsidR="003C2F7B" w:rsidRPr="003C2F7B" w:rsidRDefault="003C2F7B" w:rsidP="00D45C1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Действие</w:t>
            </w:r>
          </w:p>
        </w:tc>
        <w:tc>
          <w:tcPr>
            <w:tcW w:w="2835" w:type="dxa"/>
          </w:tcPr>
          <w:p w14:paraId="6D3DAF47" w14:textId="77777777" w:rsidR="003C2F7B" w:rsidRPr="003C2F7B" w:rsidRDefault="003C2F7B" w:rsidP="00D45C1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Ожидаемый результат</w:t>
            </w:r>
          </w:p>
        </w:tc>
        <w:tc>
          <w:tcPr>
            <w:tcW w:w="3111" w:type="dxa"/>
          </w:tcPr>
          <w:p w14:paraId="727A2C34" w14:textId="77777777" w:rsidR="003C2F7B" w:rsidRPr="003C2F7B" w:rsidRDefault="003C2F7B" w:rsidP="00D45C1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Реальный результат</w:t>
            </w:r>
          </w:p>
        </w:tc>
      </w:tr>
      <w:tr w:rsidR="003C2F7B" w:rsidRPr="003C2F7B" w14:paraId="5CB1BFDD" w14:textId="77777777" w:rsidTr="00D45C13">
        <w:tc>
          <w:tcPr>
            <w:tcW w:w="562" w:type="dxa"/>
          </w:tcPr>
          <w:p w14:paraId="6E0C4DC7" w14:textId="77777777" w:rsidR="003C2F7B" w:rsidRPr="003C2F7B" w:rsidRDefault="003C2F7B" w:rsidP="00D45C1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3119" w:type="dxa"/>
          </w:tcPr>
          <w:p w14:paraId="6910B324" w14:textId="1D6F2BCC" w:rsidR="003C2F7B" w:rsidRPr="003C2F7B" w:rsidRDefault="003C2F7B" w:rsidP="00D45C1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 корзине нажать кнопку «Оформить заказ».</w:t>
            </w:r>
          </w:p>
        </w:tc>
        <w:tc>
          <w:tcPr>
            <w:tcW w:w="2835" w:type="dxa"/>
          </w:tcPr>
          <w:p w14:paraId="40B562FD" w14:textId="17F1D0BA" w:rsidR="003C2F7B" w:rsidRPr="003C2F7B" w:rsidRDefault="003C2F7B" w:rsidP="00D45C1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Открывается модальное окно с формой для заполнения.</w:t>
            </w:r>
          </w:p>
        </w:tc>
        <w:tc>
          <w:tcPr>
            <w:tcW w:w="3111" w:type="dxa"/>
          </w:tcPr>
          <w:p w14:paraId="6721997C" w14:textId="77777777" w:rsidR="003C2F7B" w:rsidRPr="003C2F7B" w:rsidRDefault="003C2F7B" w:rsidP="003C2F7B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Окно открыто.</w:t>
            </w:r>
          </w:p>
          <w:p w14:paraId="5CD46EF6" w14:textId="77777777" w:rsidR="003C2F7B" w:rsidRPr="003C2F7B" w:rsidRDefault="003C2F7B" w:rsidP="00D45C1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C2F7B" w:rsidRPr="003C2F7B" w14:paraId="43894EC6" w14:textId="77777777" w:rsidTr="00D45C13">
        <w:tc>
          <w:tcPr>
            <w:tcW w:w="562" w:type="dxa"/>
          </w:tcPr>
          <w:p w14:paraId="2A1A5BBA" w14:textId="77777777" w:rsidR="003C2F7B" w:rsidRPr="003C2F7B" w:rsidRDefault="003C2F7B" w:rsidP="00D45C1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3119" w:type="dxa"/>
          </w:tcPr>
          <w:p w14:paraId="503DAB43" w14:textId="3A44E94F" w:rsidR="003C2F7B" w:rsidRPr="003C2F7B" w:rsidRDefault="003C2F7B" w:rsidP="00D45C1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Заполнить все поля формы (имя, телефон, </w:t>
            </w:r>
            <w:proofErr w:type="spellStart"/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email</w:t>
            </w:r>
            <w:proofErr w:type="spellEnd"/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комментарий) и нажать «Отправить заявку».</w:t>
            </w:r>
          </w:p>
        </w:tc>
        <w:tc>
          <w:tcPr>
            <w:tcW w:w="2835" w:type="dxa"/>
          </w:tcPr>
          <w:p w14:paraId="68E0081F" w14:textId="1CBC1CA9" w:rsidR="003C2F7B" w:rsidRPr="003C2F7B" w:rsidRDefault="003C2F7B" w:rsidP="00D45C1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Появляется сообщение об успешной отправке заявки, корзина очищается.</w:t>
            </w:r>
          </w:p>
        </w:tc>
        <w:tc>
          <w:tcPr>
            <w:tcW w:w="3111" w:type="dxa"/>
          </w:tcPr>
          <w:p w14:paraId="4D209872" w14:textId="77777777" w:rsidR="003C2F7B" w:rsidRPr="003C2F7B" w:rsidRDefault="003C2F7B" w:rsidP="003C2F7B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Заявка отправлена, корзина пуста.</w:t>
            </w:r>
          </w:p>
          <w:p w14:paraId="75A484D8" w14:textId="2EAD65A1" w:rsidR="003C2F7B" w:rsidRPr="003C2F7B" w:rsidRDefault="003C2F7B" w:rsidP="00D45C1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C2F7B" w:rsidRPr="003C2F7B" w14:paraId="6AF70E79" w14:textId="77777777" w:rsidTr="00D45C13">
        <w:trPr>
          <w:trHeight w:val="1248"/>
        </w:trPr>
        <w:tc>
          <w:tcPr>
            <w:tcW w:w="562" w:type="dxa"/>
          </w:tcPr>
          <w:p w14:paraId="059FE8F6" w14:textId="77777777" w:rsidR="003C2F7B" w:rsidRPr="003C2F7B" w:rsidRDefault="003C2F7B" w:rsidP="00D45C1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3119" w:type="dxa"/>
          </w:tcPr>
          <w:p w14:paraId="44C74138" w14:textId="77777777" w:rsidR="003C2F7B" w:rsidRPr="003C2F7B" w:rsidRDefault="003C2F7B" w:rsidP="003C2F7B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(Администратор) Зайти в административную панель, раздел «Заказы».</w:t>
            </w:r>
          </w:p>
          <w:p w14:paraId="62B8CF7A" w14:textId="6D53D961" w:rsidR="003C2F7B" w:rsidRPr="003C2F7B" w:rsidRDefault="003C2F7B" w:rsidP="00D45C1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835" w:type="dxa"/>
          </w:tcPr>
          <w:p w14:paraId="66FC584E" w14:textId="7B01969E" w:rsidR="003C2F7B" w:rsidRPr="003C2F7B" w:rsidRDefault="003C2F7B" w:rsidP="00D45C1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Новая заявка отображается в списке со статусом «Новый».</w:t>
            </w:r>
          </w:p>
        </w:tc>
        <w:tc>
          <w:tcPr>
            <w:tcW w:w="3111" w:type="dxa"/>
          </w:tcPr>
          <w:p w14:paraId="53AFEF9A" w14:textId="77777777" w:rsidR="003C2F7B" w:rsidRPr="003C2F7B" w:rsidRDefault="003C2F7B" w:rsidP="003C2F7B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Заявка сохранена в БД и видна администратору.</w:t>
            </w:r>
          </w:p>
          <w:p w14:paraId="79D49222" w14:textId="438B57B1" w:rsidR="003C2F7B" w:rsidRPr="003C2F7B" w:rsidRDefault="003C2F7B" w:rsidP="00D45C1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226689EE" w14:textId="1F87B9AB" w:rsidR="00AC562A" w:rsidRPr="003C2F7B" w:rsidRDefault="00AC562A" w:rsidP="00AC562A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52C643E8" w14:textId="2109566A" w:rsidR="00AC562A" w:rsidRPr="003C2F7B" w:rsidRDefault="00AC562A" w:rsidP="003C2F7B">
      <w:pPr>
        <w:pStyle w:val="2"/>
        <w:rPr>
          <w:rFonts w:ascii="Times New Roman" w:hAnsi="Times New Roman" w:cs="Times New Roman"/>
          <w:color w:val="auto"/>
          <w:sz w:val="24"/>
          <w:szCs w:val="24"/>
        </w:rPr>
      </w:pPr>
      <w:bookmarkStart w:id="11" w:name="_Toc224556054"/>
      <w:r w:rsidRPr="003C2F7B">
        <w:rPr>
          <w:rFonts w:ascii="Times New Roman" w:hAnsi="Times New Roman" w:cs="Times New Roman"/>
          <w:color w:val="auto"/>
          <w:sz w:val="24"/>
          <w:szCs w:val="24"/>
        </w:rPr>
        <w:t>Управление товарами (Администратор)</w:t>
      </w:r>
      <w:bookmarkEnd w:id="11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55"/>
        <w:gridCol w:w="7"/>
        <w:gridCol w:w="3113"/>
        <w:gridCol w:w="6"/>
        <w:gridCol w:w="2835"/>
        <w:gridCol w:w="3111"/>
      </w:tblGrid>
      <w:tr w:rsidR="003C2F7B" w:rsidRPr="003C2F7B" w14:paraId="3F178336" w14:textId="77777777" w:rsidTr="003C2F7B">
        <w:tc>
          <w:tcPr>
            <w:tcW w:w="562" w:type="dxa"/>
            <w:gridSpan w:val="2"/>
          </w:tcPr>
          <w:p w14:paraId="7038C3E3" w14:textId="77777777" w:rsidR="003C2F7B" w:rsidRPr="003C2F7B" w:rsidRDefault="003C2F7B" w:rsidP="003C2F7B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3119" w:type="dxa"/>
            <w:gridSpan w:val="2"/>
          </w:tcPr>
          <w:p w14:paraId="4CBFD2DD" w14:textId="77777777" w:rsidR="003C2F7B" w:rsidRPr="003C2F7B" w:rsidRDefault="003C2F7B" w:rsidP="003C2F7B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Действие</w:t>
            </w:r>
          </w:p>
        </w:tc>
        <w:tc>
          <w:tcPr>
            <w:tcW w:w="2835" w:type="dxa"/>
          </w:tcPr>
          <w:p w14:paraId="76094006" w14:textId="77777777" w:rsidR="003C2F7B" w:rsidRPr="003C2F7B" w:rsidRDefault="003C2F7B" w:rsidP="003C2F7B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Ожидаемый результат</w:t>
            </w:r>
          </w:p>
        </w:tc>
        <w:tc>
          <w:tcPr>
            <w:tcW w:w="3111" w:type="dxa"/>
          </w:tcPr>
          <w:p w14:paraId="5BEA1AEB" w14:textId="77777777" w:rsidR="003C2F7B" w:rsidRPr="003C2F7B" w:rsidRDefault="003C2F7B" w:rsidP="003C2F7B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Реальный результат</w:t>
            </w:r>
          </w:p>
        </w:tc>
      </w:tr>
      <w:tr w:rsidR="003C2F7B" w:rsidRPr="003C2F7B" w14:paraId="22C8B885" w14:textId="77777777" w:rsidTr="003C2F7B">
        <w:tc>
          <w:tcPr>
            <w:tcW w:w="562" w:type="dxa"/>
            <w:gridSpan w:val="2"/>
          </w:tcPr>
          <w:p w14:paraId="0411804B" w14:textId="77777777" w:rsidR="003C2F7B" w:rsidRPr="003C2F7B" w:rsidRDefault="003C2F7B" w:rsidP="003C2F7B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3119" w:type="dxa"/>
            <w:gridSpan w:val="2"/>
          </w:tcPr>
          <w:p w14:paraId="2E737046" w14:textId="0E0EB0C9" w:rsidR="003C2F7B" w:rsidRPr="003C2F7B" w:rsidRDefault="003C2F7B" w:rsidP="003C2F7B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Войти в административную панель (/</w:t>
            </w:r>
            <w:proofErr w:type="spellStart"/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admin</w:t>
            </w:r>
            <w:proofErr w:type="spellEnd"/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 под учетной записью администратора.</w:t>
            </w:r>
          </w:p>
        </w:tc>
        <w:tc>
          <w:tcPr>
            <w:tcW w:w="2835" w:type="dxa"/>
          </w:tcPr>
          <w:p w14:paraId="1DA6FBA8" w14:textId="6C6863C4" w:rsidR="003C2F7B" w:rsidRPr="003C2F7B" w:rsidRDefault="003C2F7B" w:rsidP="003C2F7B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Открывается панель управления сайтом.</w:t>
            </w:r>
          </w:p>
        </w:tc>
        <w:tc>
          <w:tcPr>
            <w:tcW w:w="3111" w:type="dxa"/>
          </w:tcPr>
          <w:p w14:paraId="6F3015FF" w14:textId="7BCF31C6" w:rsidR="003C2F7B" w:rsidRPr="003C2F7B" w:rsidRDefault="003C2F7B" w:rsidP="003C2F7B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Админка</w:t>
            </w:r>
            <w:proofErr w:type="spellEnd"/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открыта.</w:t>
            </w:r>
          </w:p>
        </w:tc>
      </w:tr>
      <w:tr w:rsidR="003C2F7B" w:rsidRPr="003C2F7B" w14:paraId="080C0E55" w14:textId="77777777" w:rsidTr="003C2F7B">
        <w:tc>
          <w:tcPr>
            <w:tcW w:w="562" w:type="dxa"/>
            <w:gridSpan w:val="2"/>
          </w:tcPr>
          <w:p w14:paraId="095B9AEA" w14:textId="77777777" w:rsidR="003C2F7B" w:rsidRPr="003C2F7B" w:rsidRDefault="003C2F7B" w:rsidP="003C2F7B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3119" w:type="dxa"/>
            <w:gridSpan w:val="2"/>
          </w:tcPr>
          <w:p w14:paraId="1A52B942" w14:textId="1E7ABD11" w:rsidR="003C2F7B" w:rsidRPr="003C2F7B" w:rsidRDefault="003C2F7B" w:rsidP="003C2F7B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Создать новую категорию в разделе «</w:t>
            </w:r>
            <w:proofErr w:type="spellStart"/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Categorys</w:t>
            </w:r>
            <w:proofErr w:type="spellEnd"/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».</w:t>
            </w:r>
          </w:p>
        </w:tc>
        <w:tc>
          <w:tcPr>
            <w:tcW w:w="2835" w:type="dxa"/>
          </w:tcPr>
          <w:p w14:paraId="7299DFEE" w14:textId="1D80C8A2" w:rsidR="003C2F7B" w:rsidRPr="003C2F7B" w:rsidRDefault="003C2F7B" w:rsidP="003C2F7B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Новая категория появляется в списке на сайте.</w:t>
            </w:r>
          </w:p>
        </w:tc>
        <w:tc>
          <w:tcPr>
            <w:tcW w:w="3111" w:type="dxa"/>
          </w:tcPr>
          <w:p w14:paraId="2A9743AD" w14:textId="44E2105F" w:rsidR="003C2F7B" w:rsidRPr="003C2F7B" w:rsidRDefault="003C2F7B" w:rsidP="003C2F7B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Категория создана.</w:t>
            </w:r>
          </w:p>
        </w:tc>
      </w:tr>
      <w:tr w:rsidR="003C2F7B" w:rsidRPr="003C2F7B" w14:paraId="2C8A739C" w14:textId="77777777" w:rsidTr="003C2F7B">
        <w:trPr>
          <w:trHeight w:val="1248"/>
        </w:trPr>
        <w:tc>
          <w:tcPr>
            <w:tcW w:w="562" w:type="dxa"/>
            <w:gridSpan w:val="2"/>
          </w:tcPr>
          <w:p w14:paraId="518E751F" w14:textId="77777777" w:rsidR="003C2F7B" w:rsidRPr="003C2F7B" w:rsidRDefault="003C2F7B" w:rsidP="003C2F7B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3119" w:type="dxa"/>
            <w:gridSpan w:val="2"/>
          </w:tcPr>
          <w:p w14:paraId="098F1679" w14:textId="6C0A2BCC" w:rsidR="003C2F7B" w:rsidRPr="003C2F7B" w:rsidRDefault="003C2F7B" w:rsidP="003C2F7B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(Добавить новый товар в разделе «</w:t>
            </w:r>
            <w:proofErr w:type="spellStart"/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Products</w:t>
            </w:r>
            <w:proofErr w:type="spellEnd"/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», заполнив все поля (название, цена, категория, описание, фото). </w:t>
            </w:r>
          </w:p>
        </w:tc>
        <w:tc>
          <w:tcPr>
            <w:tcW w:w="2835" w:type="dxa"/>
          </w:tcPr>
          <w:p w14:paraId="515DE4BE" w14:textId="7DCD565F" w:rsidR="003C2F7B" w:rsidRPr="003C2F7B" w:rsidRDefault="003C2F7B" w:rsidP="003C2F7B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Новый товар появляется в каталоге и в соответствующей категории. «Новый».</w:t>
            </w:r>
          </w:p>
        </w:tc>
        <w:tc>
          <w:tcPr>
            <w:tcW w:w="3111" w:type="dxa"/>
          </w:tcPr>
          <w:p w14:paraId="69F30EC4" w14:textId="3E0A6167" w:rsidR="003C2F7B" w:rsidRPr="003C2F7B" w:rsidRDefault="003C2F7B" w:rsidP="003C2F7B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Товар добавлен и отображается на сайте.</w:t>
            </w:r>
          </w:p>
        </w:tc>
      </w:tr>
      <w:tr w:rsidR="003C2F7B" w:rsidRPr="003C2F7B" w14:paraId="25ECC51E" w14:textId="597EC28E" w:rsidTr="003C2F7B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100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68804" w14:textId="38AFFC7F" w:rsidR="003C2F7B" w:rsidRPr="003C2F7B" w:rsidRDefault="003C2F7B" w:rsidP="003C2F7B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31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15481" w14:textId="786D2939" w:rsidR="003C2F7B" w:rsidRPr="003C2F7B" w:rsidRDefault="003C2F7B" w:rsidP="003C2F7B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Выбрать существующий товар и изменить его цену/название.</w:t>
            </w:r>
          </w:p>
        </w:tc>
        <w:tc>
          <w:tcPr>
            <w:tcW w:w="28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E8E98" w14:textId="1FCCC41E" w:rsidR="003C2F7B" w:rsidRPr="003C2F7B" w:rsidRDefault="003C2F7B" w:rsidP="003C2F7B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Изменения сохраняются и отображаются на сайте.</w:t>
            </w:r>
          </w:p>
        </w:tc>
        <w:tc>
          <w:tcPr>
            <w:tcW w:w="3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AB0A1" w14:textId="156C8F69" w:rsidR="003C2F7B" w:rsidRPr="003C2F7B" w:rsidRDefault="003C2F7B" w:rsidP="003C2F7B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Товар обновлён.</w:t>
            </w:r>
          </w:p>
        </w:tc>
      </w:tr>
      <w:tr w:rsidR="003C2F7B" w:rsidRPr="003C2F7B" w14:paraId="6C6A5E51" w14:textId="02F02BA5" w:rsidTr="003C2F7B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100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A34DA" w14:textId="52765BEB" w:rsidR="003C2F7B" w:rsidRPr="003C2F7B" w:rsidRDefault="003C2F7B" w:rsidP="003C2F7B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31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19219" w14:textId="53280773" w:rsidR="003C2F7B" w:rsidRPr="003C2F7B" w:rsidRDefault="003C2F7B" w:rsidP="003C2F7B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Выбрать товар и нажать «Удалить».</w:t>
            </w:r>
          </w:p>
        </w:tc>
        <w:tc>
          <w:tcPr>
            <w:tcW w:w="28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0D931" w14:textId="029CC6D2" w:rsidR="003C2F7B" w:rsidRPr="003C2F7B" w:rsidRDefault="003C2F7B" w:rsidP="003C2F7B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Товар исчезает из каталога и из базы данных.</w:t>
            </w:r>
          </w:p>
        </w:tc>
        <w:tc>
          <w:tcPr>
            <w:tcW w:w="3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468F2" w14:textId="77777777" w:rsidR="003C2F7B" w:rsidRPr="003C2F7B" w:rsidRDefault="003C2F7B" w:rsidP="003C2F7B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F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Товар удалён.</w:t>
            </w:r>
          </w:p>
          <w:p w14:paraId="52C708F8" w14:textId="77777777" w:rsidR="003C2F7B" w:rsidRPr="003C2F7B" w:rsidRDefault="003C2F7B" w:rsidP="003C2F7B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1B27E9F5" w14:textId="77777777" w:rsidR="00AC562A" w:rsidRPr="003C2F7B" w:rsidRDefault="00AC562A" w:rsidP="00AC562A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19B64F6F" w14:textId="4CF8F081" w:rsidR="00F46B4F" w:rsidRPr="003C2F7B" w:rsidRDefault="00F46B4F" w:rsidP="003C2F7B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6E43A07" w14:textId="7C92E2A6" w:rsidR="00F46B4F" w:rsidRPr="003C2F7B" w:rsidRDefault="00F46B4F" w:rsidP="00F46B4F">
      <w:pPr>
        <w:pStyle w:val="a5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19C81CFF" w14:textId="1D183A82" w:rsidR="001654DD" w:rsidRPr="001654DD" w:rsidRDefault="00F46B4F" w:rsidP="001654DD">
      <w:pPr>
        <w:pStyle w:val="1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12" w:name="_Toc224556055"/>
      <w:r w:rsidRPr="001654DD">
        <w:rPr>
          <w:rFonts w:ascii="Times New Roman" w:hAnsi="Times New Roman" w:cs="Times New Roman"/>
          <w:b/>
          <w:color w:val="auto"/>
          <w:sz w:val="24"/>
          <w:szCs w:val="24"/>
        </w:rPr>
        <w:t>Вывод:</w:t>
      </w:r>
      <w:bookmarkEnd w:id="12"/>
    </w:p>
    <w:p w14:paraId="2D0D1B22" w14:textId="77777777" w:rsidR="001654DD" w:rsidRPr="001654DD" w:rsidRDefault="001654DD" w:rsidP="001654DD">
      <w:pPr>
        <w:pStyle w:val="a5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654DD">
        <w:rPr>
          <w:rFonts w:ascii="Times New Roman" w:hAnsi="Times New Roman" w:cs="Times New Roman"/>
          <w:color w:val="000000"/>
          <w:sz w:val="24"/>
          <w:szCs w:val="24"/>
        </w:rPr>
        <w:t>В ходе тестирования все основные функции интернет-магазина работают корректно:</w:t>
      </w:r>
    </w:p>
    <w:p w14:paraId="6AD6BF8A" w14:textId="77777777" w:rsidR="001654DD" w:rsidRPr="001654DD" w:rsidRDefault="001654DD" w:rsidP="001654DD">
      <w:pPr>
        <w:pStyle w:val="a5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B7F0951" w14:textId="304E8172" w:rsidR="001654DD" w:rsidRPr="001654DD" w:rsidRDefault="001654DD" w:rsidP="001654DD">
      <w:pPr>
        <w:pStyle w:val="a5"/>
        <w:numPr>
          <w:ilvl w:val="1"/>
          <w:numId w:val="8"/>
        </w:numPr>
        <w:rPr>
          <w:rFonts w:ascii="Times New Roman" w:hAnsi="Times New Roman" w:cs="Times New Roman"/>
          <w:sz w:val="24"/>
        </w:rPr>
      </w:pPr>
      <w:r w:rsidRPr="001654DD">
        <w:rPr>
          <w:rFonts w:ascii="Times New Roman" w:hAnsi="Times New Roman" w:cs="Times New Roman"/>
          <w:sz w:val="24"/>
        </w:rPr>
        <w:t>Регистрация и авторизация пользователей</w:t>
      </w:r>
    </w:p>
    <w:p w14:paraId="63954FC0" w14:textId="2B9B54B1" w:rsidR="001654DD" w:rsidRPr="001654DD" w:rsidRDefault="001654DD" w:rsidP="001654DD">
      <w:pPr>
        <w:pStyle w:val="a5"/>
        <w:numPr>
          <w:ilvl w:val="1"/>
          <w:numId w:val="8"/>
        </w:numPr>
        <w:rPr>
          <w:rFonts w:ascii="Times New Roman" w:hAnsi="Times New Roman" w:cs="Times New Roman"/>
          <w:sz w:val="24"/>
        </w:rPr>
      </w:pPr>
      <w:r w:rsidRPr="001654DD">
        <w:rPr>
          <w:rFonts w:ascii="Times New Roman" w:hAnsi="Times New Roman" w:cs="Times New Roman"/>
          <w:sz w:val="24"/>
        </w:rPr>
        <w:t>Просмотр каталога и поиск товаров</w:t>
      </w:r>
    </w:p>
    <w:p w14:paraId="72216518" w14:textId="79B7A43E" w:rsidR="001654DD" w:rsidRPr="001654DD" w:rsidRDefault="001654DD" w:rsidP="001654DD">
      <w:pPr>
        <w:pStyle w:val="a5"/>
        <w:numPr>
          <w:ilvl w:val="1"/>
          <w:numId w:val="8"/>
        </w:numPr>
        <w:rPr>
          <w:rFonts w:ascii="Times New Roman" w:hAnsi="Times New Roman" w:cs="Times New Roman"/>
          <w:sz w:val="24"/>
        </w:rPr>
      </w:pPr>
      <w:r w:rsidRPr="001654DD">
        <w:rPr>
          <w:rFonts w:ascii="Times New Roman" w:hAnsi="Times New Roman" w:cs="Times New Roman"/>
          <w:sz w:val="24"/>
        </w:rPr>
        <w:t>Система подбора аналогов</w:t>
      </w:r>
    </w:p>
    <w:p w14:paraId="06303C96" w14:textId="0C1E30D9" w:rsidR="001654DD" w:rsidRPr="001654DD" w:rsidRDefault="001654DD" w:rsidP="001654DD">
      <w:pPr>
        <w:pStyle w:val="a5"/>
        <w:numPr>
          <w:ilvl w:val="1"/>
          <w:numId w:val="8"/>
        </w:numPr>
        <w:rPr>
          <w:rFonts w:ascii="Times New Roman" w:hAnsi="Times New Roman" w:cs="Times New Roman"/>
          <w:sz w:val="24"/>
        </w:rPr>
      </w:pPr>
      <w:r w:rsidRPr="001654DD">
        <w:rPr>
          <w:rFonts w:ascii="Times New Roman" w:hAnsi="Times New Roman" w:cs="Times New Roman"/>
          <w:sz w:val="24"/>
        </w:rPr>
        <w:t>Добавление товаров в корзину</w:t>
      </w:r>
    </w:p>
    <w:p w14:paraId="03910B81" w14:textId="379834FC" w:rsidR="001654DD" w:rsidRPr="001654DD" w:rsidRDefault="001654DD" w:rsidP="001654DD">
      <w:pPr>
        <w:pStyle w:val="a5"/>
        <w:numPr>
          <w:ilvl w:val="1"/>
          <w:numId w:val="8"/>
        </w:numPr>
        <w:rPr>
          <w:rFonts w:ascii="Times New Roman" w:hAnsi="Times New Roman" w:cs="Times New Roman"/>
          <w:sz w:val="24"/>
        </w:rPr>
      </w:pPr>
      <w:r w:rsidRPr="001654DD">
        <w:rPr>
          <w:rFonts w:ascii="Times New Roman" w:hAnsi="Times New Roman" w:cs="Times New Roman"/>
          <w:sz w:val="24"/>
        </w:rPr>
        <w:t>Оформление заявок</w:t>
      </w:r>
    </w:p>
    <w:p w14:paraId="6E731280" w14:textId="6EBF5164" w:rsidR="001654DD" w:rsidRPr="001654DD" w:rsidRDefault="001654DD" w:rsidP="001654DD">
      <w:pPr>
        <w:pStyle w:val="a5"/>
        <w:numPr>
          <w:ilvl w:val="1"/>
          <w:numId w:val="8"/>
        </w:numPr>
        <w:rPr>
          <w:rFonts w:ascii="Times New Roman" w:hAnsi="Times New Roman" w:cs="Times New Roman"/>
          <w:sz w:val="24"/>
        </w:rPr>
      </w:pPr>
      <w:r w:rsidRPr="001654DD">
        <w:rPr>
          <w:rFonts w:ascii="Times New Roman" w:hAnsi="Times New Roman" w:cs="Times New Roman"/>
          <w:sz w:val="24"/>
        </w:rPr>
        <w:t>Административная панель</w:t>
      </w:r>
    </w:p>
    <w:p w14:paraId="4F99B302" w14:textId="77777777" w:rsidR="001654DD" w:rsidRPr="001654DD" w:rsidRDefault="001654DD" w:rsidP="001654DD">
      <w:pPr>
        <w:pStyle w:val="a5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56752CF7" w14:textId="6A4F04B0" w:rsidR="001654DD" w:rsidRDefault="001654DD" w:rsidP="001654DD">
      <w:pPr>
        <w:pStyle w:val="a5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654DD">
        <w:rPr>
          <w:rFonts w:ascii="Times New Roman" w:hAnsi="Times New Roman" w:cs="Times New Roman"/>
          <w:color w:val="000000"/>
          <w:sz w:val="24"/>
          <w:szCs w:val="24"/>
        </w:rPr>
        <w:t>Критических ошибок не выявлено. Интерфейс интуитивно понятен, все кнопки и ссылки работают. Система подбора аналогов функционирует в соответствии с техническим заданием.</w:t>
      </w:r>
    </w:p>
    <w:p w14:paraId="4ED5DA5E" w14:textId="77777777" w:rsidR="00313A11" w:rsidRPr="00313A11" w:rsidRDefault="00313A11" w:rsidP="00313A11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bookmarkStart w:id="13" w:name="_Toc224556056"/>
      <w:r w:rsidRPr="00313A11">
        <w:rPr>
          <w:rFonts w:ascii="Times New Roman" w:hAnsi="Times New Roman" w:cs="Times New Roman"/>
          <w:color w:val="auto"/>
          <w:sz w:val="24"/>
          <w:szCs w:val="24"/>
        </w:rPr>
        <w:t>Рекомендации по улучшению:</w:t>
      </w:r>
      <w:bookmarkEnd w:id="13"/>
    </w:p>
    <w:p w14:paraId="6922C7B3" w14:textId="241676F5" w:rsidR="00313A11" w:rsidRPr="00313A11" w:rsidRDefault="00313A11" w:rsidP="00313A11">
      <w:pPr>
        <w:pStyle w:val="a5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Реализовать личный кабинет с историей заказов</w:t>
      </w:r>
      <w:r w:rsidRPr="00313A1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3CBFE6B" w14:textId="0CDE58D1" w:rsidR="00313A11" w:rsidRDefault="00313A11" w:rsidP="00313A11">
      <w:pPr>
        <w:pStyle w:val="a5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Добавить возможность регистрации через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email</w:t>
      </w:r>
      <w:r w:rsidRPr="00313A1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9020C2A" w14:textId="780CBFBF" w:rsidR="00313A11" w:rsidRPr="00313A11" w:rsidRDefault="00313A11" w:rsidP="00313A11">
      <w:pPr>
        <w:pStyle w:val="a5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Добавить систему отзывов</w:t>
      </w:r>
    </w:p>
    <w:p w14:paraId="12B6934E" w14:textId="77777777" w:rsidR="00313A11" w:rsidRPr="001654DD" w:rsidRDefault="00313A11" w:rsidP="001654DD">
      <w:pPr>
        <w:pStyle w:val="a5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84AE661" w14:textId="77777777" w:rsidR="001654DD" w:rsidRPr="001654DD" w:rsidRDefault="001654DD" w:rsidP="001654DD">
      <w:pPr>
        <w:pStyle w:val="a5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A0DFEC8" w14:textId="73D716DE" w:rsidR="00F46B4F" w:rsidRPr="001654DD" w:rsidRDefault="00F46B4F" w:rsidP="001654DD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sectPr w:rsidR="00F46B4F" w:rsidRPr="001654DD" w:rsidSect="00C61776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2" type="#_x0000_t75" style="width:45pt;height:45pt" o:bullet="t">
        <v:imagedata r:id="rId1" o:title="primary-14-star[1]"/>
      </v:shape>
    </w:pict>
  </w:numPicBullet>
  <w:abstractNum w:abstractNumId="0" w15:restartNumberingAfterBreak="0">
    <w:nsid w:val="0B591675"/>
    <w:multiLevelType w:val="hybridMultilevel"/>
    <w:tmpl w:val="9682829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C12397F"/>
    <w:multiLevelType w:val="multilevel"/>
    <w:tmpl w:val="1E24B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A7646F"/>
    <w:multiLevelType w:val="hybridMultilevel"/>
    <w:tmpl w:val="3F3C648E"/>
    <w:lvl w:ilvl="0" w:tplc="D94852B6">
      <w:start w:val="1"/>
      <w:numFmt w:val="bullet"/>
      <w:lvlText w:val=""/>
      <w:lvlPicBulletId w:val="0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2446FA0"/>
    <w:multiLevelType w:val="hybridMultilevel"/>
    <w:tmpl w:val="A16E937C"/>
    <w:lvl w:ilvl="0" w:tplc="25DA6C40">
      <w:start w:val="1"/>
      <w:numFmt w:val="bullet"/>
      <w:lvlText w:val="·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4"/>
        <w:szCs w:val="24"/>
      </w:rPr>
    </w:lvl>
    <w:lvl w:ilvl="1" w:tplc="25DA6C40">
      <w:start w:val="1"/>
      <w:numFmt w:val="bullet"/>
      <w:lvlText w:val="·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24197C"/>
    <w:multiLevelType w:val="hybridMultilevel"/>
    <w:tmpl w:val="B9BE4C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640466"/>
    <w:multiLevelType w:val="hybridMultilevel"/>
    <w:tmpl w:val="E7D8F90A"/>
    <w:lvl w:ilvl="0" w:tplc="CB3E9A8E">
      <w:start w:val="1"/>
      <w:numFmt w:val="bullet"/>
      <w:lvlText w:val="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644DC6"/>
    <w:multiLevelType w:val="hybridMultilevel"/>
    <w:tmpl w:val="C6C85D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CF1222"/>
    <w:multiLevelType w:val="hybridMultilevel"/>
    <w:tmpl w:val="13BA1C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5DA6C40">
      <w:start w:val="1"/>
      <w:numFmt w:val="bullet"/>
      <w:lvlText w:val="·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303209"/>
    <w:multiLevelType w:val="hybridMultilevel"/>
    <w:tmpl w:val="D7A8E566"/>
    <w:lvl w:ilvl="0" w:tplc="D94852B6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4D2549"/>
    <w:multiLevelType w:val="hybridMultilevel"/>
    <w:tmpl w:val="510A7C28"/>
    <w:lvl w:ilvl="0" w:tplc="D17E4A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8"/>
  </w:num>
  <w:num w:numId="4">
    <w:abstractNumId w:val="2"/>
  </w:num>
  <w:num w:numId="5">
    <w:abstractNumId w:val="5"/>
  </w:num>
  <w:num w:numId="6">
    <w:abstractNumId w:val="9"/>
  </w:num>
  <w:num w:numId="7">
    <w:abstractNumId w:val="6"/>
  </w:num>
  <w:num w:numId="8">
    <w:abstractNumId w:val="7"/>
  </w:num>
  <w:num w:numId="9">
    <w:abstractNumId w:val="4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1B91"/>
    <w:rsid w:val="000037EF"/>
    <w:rsid w:val="00004271"/>
    <w:rsid w:val="00020750"/>
    <w:rsid w:val="00053E85"/>
    <w:rsid w:val="000D4BC1"/>
    <w:rsid w:val="00107FC3"/>
    <w:rsid w:val="00112188"/>
    <w:rsid w:val="001304F2"/>
    <w:rsid w:val="00131B91"/>
    <w:rsid w:val="00142D0D"/>
    <w:rsid w:val="001654DD"/>
    <w:rsid w:val="001811F5"/>
    <w:rsid w:val="00186588"/>
    <w:rsid w:val="00194CD9"/>
    <w:rsid w:val="001D50D7"/>
    <w:rsid w:val="002064C0"/>
    <w:rsid w:val="00222462"/>
    <w:rsid w:val="00290A91"/>
    <w:rsid w:val="002B2E18"/>
    <w:rsid w:val="002F61DF"/>
    <w:rsid w:val="002F6387"/>
    <w:rsid w:val="00311600"/>
    <w:rsid w:val="00313A11"/>
    <w:rsid w:val="00376AB0"/>
    <w:rsid w:val="00376DBC"/>
    <w:rsid w:val="003907A2"/>
    <w:rsid w:val="003C2F7B"/>
    <w:rsid w:val="003D045E"/>
    <w:rsid w:val="003D446D"/>
    <w:rsid w:val="00442AF3"/>
    <w:rsid w:val="004458DB"/>
    <w:rsid w:val="004661AF"/>
    <w:rsid w:val="004672B5"/>
    <w:rsid w:val="00477119"/>
    <w:rsid w:val="004919E6"/>
    <w:rsid w:val="004A14F6"/>
    <w:rsid w:val="004A6B97"/>
    <w:rsid w:val="004D42D6"/>
    <w:rsid w:val="004F3B66"/>
    <w:rsid w:val="005778B7"/>
    <w:rsid w:val="005C1097"/>
    <w:rsid w:val="005D1E4D"/>
    <w:rsid w:val="0061112E"/>
    <w:rsid w:val="00611761"/>
    <w:rsid w:val="00627D0C"/>
    <w:rsid w:val="00633CE1"/>
    <w:rsid w:val="00634291"/>
    <w:rsid w:val="00666E09"/>
    <w:rsid w:val="006707F5"/>
    <w:rsid w:val="006A77BD"/>
    <w:rsid w:val="00713CA2"/>
    <w:rsid w:val="00737F9F"/>
    <w:rsid w:val="00740F4F"/>
    <w:rsid w:val="007611D7"/>
    <w:rsid w:val="00762337"/>
    <w:rsid w:val="00785DF4"/>
    <w:rsid w:val="007C4D64"/>
    <w:rsid w:val="008B5034"/>
    <w:rsid w:val="008D40BB"/>
    <w:rsid w:val="00945C89"/>
    <w:rsid w:val="0094619E"/>
    <w:rsid w:val="009558D8"/>
    <w:rsid w:val="0097650F"/>
    <w:rsid w:val="00980386"/>
    <w:rsid w:val="00980785"/>
    <w:rsid w:val="00996708"/>
    <w:rsid w:val="009B391E"/>
    <w:rsid w:val="009D35D8"/>
    <w:rsid w:val="009D7EE2"/>
    <w:rsid w:val="00A14066"/>
    <w:rsid w:val="00A16897"/>
    <w:rsid w:val="00A208BD"/>
    <w:rsid w:val="00A22823"/>
    <w:rsid w:val="00A403E0"/>
    <w:rsid w:val="00A50556"/>
    <w:rsid w:val="00A8352B"/>
    <w:rsid w:val="00A85F1B"/>
    <w:rsid w:val="00AC562A"/>
    <w:rsid w:val="00AD4352"/>
    <w:rsid w:val="00B1436F"/>
    <w:rsid w:val="00B156CF"/>
    <w:rsid w:val="00B22BA5"/>
    <w:rsid w:val="00B64301"/>
    <w:rsid w:val="00BA7B0B"/>
    <w:rsid w:val="00BC0DB0"/>
    <w:rsid w:val="00C17471"/>
    <w:rsid w:val="00C218E0"/>
    <w:rsid w:val="00C365D7"/>
    <w:rsid w:val="00C43ED8"/>
    <w:rsid w:val="00C61776"/>
    <w:rsid w:val="00C71996"/>
    <w:rsid w:val="00CB6442"/>
    <w:rsid w:val="00CF733D"/>
    <w:rsid w:val="00D116AD"/>
    <w:rsid w:val="00DC605B"/>
    <w:rsid w:val="00DD691E"/>
    <w:rsid w:val="00DF32AB"/>
    <w:rsid w:val="00E54059"/>
    <w:rsid w:val="00E56358"/>
    <w:rsid w:val="00E843D7"/>
    <w:rsid w:val="00EA1B7F"/>
    <w:rsid w:val="00EA474C"/>
    <w:rsid w:val="00EB682D"/>
    <w:rsid w:val="00EF2AF4"/>
    <w:rsid w:val="00F04F8B"/>
    <w:rsid w:val="00F05A8D"/>
    <w:rsid w:val="00F215F4"/>
    <w:rsid w:val="00F33E2A"/>
    <w:rsid w:val="00F4339F"/>
    <w:rsid w:val="00F46B4F"/>
    <w:rsid w:val="00F73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13B2E1"/>
  <w15:chartTrackingRefBased/>
  <w15:docId w15:val="{54B61A4E-49F2-49BB-99AD-9AF93E6C5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C562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C2F7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31B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semiHidden/>
    <w:unhideWhenUsed/>
    <w:rsid w:val="009807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980785"/>
  </w:style>
  <w:style w:type="paragraph" w:styleId="a5">
    <w:name w:val="List Paragraph"/>
    <w:basedOn w:val="a"/>
    <w:uiPriority w:val="34"/>
    <w:qFormat/>
    <w:rsid w:val="00A50556"/>
    <w:pPr>
      <w:ind w:left="720"/>
      <w:contextualSpacing/>
    </w:pPr>
  </w:style>
  <w:style w:type="paragraph" w:customStyle="1" w:styleId="im-mess">
    <w:name w:val="im-mess"/>
    <w:basedOn w:val="a"/>
    <w:rsid w:val="00B22B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2F6387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AC56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AC562A"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C2F7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3C2F7B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3C2F7B"/>
    <w:pPr>
      <w:spacing w:after="100"/>
      <w:ind w:left="220"/>
    </w:pPr>
  </w:style>
  <w:style w:type="character" w:styleId="a8">
    <w:name w:val="Hyperlink"/>
    <w:basedOn w:val="a0"/>
    <w:uiPriority w:val="99"/>
    <w:unhideWhenUsed/>
    <w:rsid w:val="003C2F7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14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32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98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040547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905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B6A046-25B6-4A37-B8D3-6AF2EB5851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1318</Words>
  <Characters>7516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.</dc:creator>
  <cp:keywords/>
  <dc:description/>
  <cp:lastModifiedBy>Dan Balvan</cp:lastModifiedBy>
  <cp:revision>4</cp:revision>
  <dcterms:created xsi:type="dcterms:W3CDTF">2026-03-15T23:12:00Z</dcterms:created>
  <dcterms:modified xsi:type="dcterms:W3CDTF">2026-03-16T05:20:00Z</dcterms:modified>
</cp:coreProperties>
</file>