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9091" w14:textId="6FBE1EE5" w:rsidR="00C1184B" w:rsidRPr="00AF5952" w:rsidRDefault="00C1184B" w:rsidP="00AF595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</w:p>
    <w:p w14:paraId="165BD6F5" w14:textId="77777777" w:rsidR="00C1184B" w:rsidRPr="00AF5952" w:rsidRDefault="00C1184B" w:rsidP="00AF595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522508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6638E4E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</w:t>
      </w:r>
    </w:p>
    <w:p w14:paraId="5D12B4AC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СІКОРСЬКОГО»</w:t>
      </w:r>
    </w:p>
    <w:p w14:paraId="31AA2525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FBD2D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EE96527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3ADA6209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FB714" w14:textId="48262CE2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>Звіт по лабораторній роботі No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52E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54F62DE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81DCA" w14:textId="7890C065" w:rsidR="00CE3E49" w:rsidRPr="00AF5952" w:rsidRDefault="009D052E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52E">
        <w:rPr>
          <w:rFonts w:ascii="Times New Roman" w:hAnsi="Times New Roman" w:cs="Times New Roman"/>
          <w:sz w:val="28"/>
          <w:szCs w:val="28"/>
        </w:rPr>
        <w:t>Створення проекту «Todo».</w:t>
      </w:r>
    </w:p>
    <w:p w14:paraId="2394916F" w14:textId="774DED61" w:rsidR="00C1184B" w:rsidRPr="00AF5952" w:rsidRDefault="00CE3E49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1184B" w:rsidRPr="00AF5952">
        <w:rPr>
          <w:rFonts w:ascii="Times New Roman" w:hAnsi="Times New Roman" w:cs="Times New Roman"/>
          <w:sz w:val="28"/>
          <w:szCs w:val="28"/>
        </w:rPr>
        <w:t xml:space="preserve"> дисципліни: «Реактивне програмування»</w:t>
      </w:r>
    </w:p>
    <w:p w14:paraId="2A879310" w14:textId="4AAAA382" w:rsidR="001A20F9" w:rsidRDefault="001A20F9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F843D" w14:textId="77777777" w:rsidR="009D052E" w:rsidRPr="00AF5952" w:rsidRDefault="009D052E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2293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Трофимов Данило Олегович</w:t>
      </w:r>
    </w:p>
    <w:p w14:paraId="21E70D50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>Група: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ІП-02</w:t>
      </w:r>
    </w:p>
    <w:p w14:paraId="37F67A79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Дата захисту роботи:</w:t>
      </w:r>
    </w:p>
    <w:p w14:paraId="05C54795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Викладач: доц. Полупан Юлія Вікторівна</w:t>
      </w:r>
    </w:p>
    <w:p w14:paraId="7C57C783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Захищено з оцінкою:</w:t>
      </w:r>
    </w:p>
    <w:p w14:paraId="4E8DE91F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51FE8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5D25C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Київ, 2023</w:t>
      </w:r>
    </w:p>
    <w:p w14:paraId="1F3138F4" w14:textId="77777777" w:rsidR="006A55AF" w:rsidRPr="00AF5952" w:rsidRDefault="006A55AF" w:rsidP="00AF595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bookmarkStart w:id="0" w:name="_Toc148554401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ЗМІСТ</w:t>
      </w:r>
      <w:bookmarkEnd w:id="0"/>
    </w:p>
    <w:sdt>
      <w:sdtPr>
        <w:rPr>
          <w:rFonts w:asciiTheme="minorHAnsi" w:hAnsiTheme="minorHAnsi" w:cstheme="minorBidi"/>
          <w:bCs w:val="0"/>
          <w:caps w:val="0"/>
          <w:kern w:val="2"/>
          <w:sz w:val="22"/>
          <w:szCs w:val="22"/>
          <w:lang/>
          <w14:ligatures w14:val="standardContextual"/>
        </w:rPr>
        <w:id w:val="14708568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F2AF45B" w14:textId="46DD04BD" w:rsidR="00B26D2C" w:rsidRDefault="006A55AF" w:rsidP="00B26D2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r w:rsidRPr="00AF5952">
            <w:fldChar w:fldCharType="begin"/>
          </w:r>
          <w:r w:rsidRPr="00AF5952">
            <w:instrText xml:space="preserve"> TOC \o "1-3" \h \z \u </w:instrText>
          </w:r>
          <w:r w:rsidRPr="00AF5952">
            <w:fldChar w:fldCharType="separate"/>
          </w:r>
          <w:hyperlink w:anchor="_Toc148554401" w:history="1">
            <w:r w:rsidR="00B26D2C" w:rsidRPr="00726676">
              <w:rPr>
                <w:rStyle w:val="a6"/>
                <w:b/>
                <w:noProof/>
              </w:rPr>
              <w:t>ЗМІСТ</w:t>
            </w:r>
            <w:r w:rsidR="00B26D2C">
              <w:rPr>
                <w:noProof/>
                <w:webHidden/>
              </w:rPr>
              <w:tab/>
            </w:r>
            <w:r w:rsidR="00B26D2C">
              <w:rPr>
                <w:noProof/>
                <w:webHidden/>
              </w:rPr>
              <w:fldChar w:fldCharType="begin"/>
            </w:r>
            <w:r w:rsidR="00B26D2C">
              <w:rPr>
                <w:noProof/>
                <w:webHidden/>
              </w:rPr>
              <w:instrText xml:space="preserve"> PAGEREF _Toc148554401 \h </w:instrText>
            </w:r>
            <w:r w:rsidR="00B26D2C">
              <w:rPr>
                <w:noProof/>
                <w:webHidden/>
              </w:rPr>
            </w:r>
            <w:r w:rsidR="00B26D2C">
              <w:rPr>
                <w:noProof/>
                <w:webHidden/>
              </w:rPr>
              <w:fldChar w:fldCharType="separate"/>
            </w:r>
            <w:r w:rsidR="00CD08E3">
              <w:rPr>
                <w:noProof/>
                <w:webHidden/>
              </w:rPr>
              <w:t>2</w:t>
            </w:r>
            <w:r w:rsidR="00B26D2C">
              <w:rPr>
                <w:noProof/>
                <w:webHidden/>
              </w:rPr>
              <w:fldChar w:fldCharType="end"/>
            </w:r>
          </w:hyperlink>
        </w:p>
        <w:p w14:paraId="0DED2852" w14:textId="01D53FCF" w:rsidR="00B26D2C" w:rsidRDefault="00B26D2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554403" w:history="1">
            <w:r w:rsidRPr="00726676">
              <w:rPr>
                <w:rStyle w:val="a6"/>
                <w:b/>
                <w:noProof/>
              </w:rPr>
              <w:t>Загальний хід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7C6C" w14:textId="59162457" w:rsidR="00B26D2C" w:rsidRDefault="00B26D2C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554404" w:history="1">
            <w:r w:rsidRPr="00726676">
              <w:rPr>
                <w:rStyle w:val="a6"/>
                <w:b/>
                <w:noProof/>
                <w:lang w:val="en-US"/>
              </w:rPr>
              <w:t>1)</w:t>
            </w:r>
            <w:r w:rsidRPr="00726676">
              <w:rPr>
                <w:rStyle w:val="a6"/>
                <w:b/>
                <w:noProof/>
              </w:rPr>
              <w:t>Модель даних у проєкті «</w:t>
            </w:r>
            <w:r w:rsidRPr="00726676">
              <w:rPr>
                <w:rStyle w:val="a6"/>
                <w:b/>
                <w:noProof/>
                <w:lang w:val="en-US"/>
              </w:rPr>
              <w:t>Todo</w:t>
            </w:r>
            <w:r w:rsidRPr="00726676">
              <w:rPr>
                <w:rStyle w:val="a6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22A4" w14:textId="71F424AB" w:rsidR="00B26D2C" w:rsidRDefault="00B26D2C" w:rsidP="00B26D2C">
          <w:pPr>
            <w:pStyle w:val="11"/>
            <w:tabs>
              <w:tab w:val="left" w:pos="1760"/>
              <w:tab w:val="right" w:leader="dot" w:pos="9629"/>
            </w:tabs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554405" w:history="1">
            <w:r w:rsidRPr="00726676">
              <w:rPr>
                <w:rStyle w:val="a6"/>
                <w:b/>
                <w:noProof/>
                <w:lang w:val="en-US"/>
              </w:rPr>
              <w:t>2)</w:t>
            </w:r>
            <w:r w:rsidRPr="00726676">
              <w:rPr>
                <w:rStyle w:val="a6"/>
                <w:b/>
                <w:noProof/>
              </w:rPr>
              <w:t xml:space="preserve">Пакет </w:t>
            </w:r>
            <w:r w:rsidRPr="00726676">
              <w:rPr>
                <w:rStyle w:val="a6"/>
                <w:b/>
                <w:noProof/>
                <w:lang w:val="en-US"/>
              </w:rPr>
              <w:t xml:space="preserve">Angular Material: </w:t>
            </w:r>
            <w:r w:rsidRPr="00726676">
              <w:rPr>
                <w:rStyle w:val="a6"/>
                <w:b/>
                <w:noProof/>
              </w:rPr>
              <w:t>Призначення та</w:t>
            </w:r>
            <w:r w:rsidR="00257F57">
              <w:rPr>
                <w:rStyle w:val="a6"/>
                <w:b/>
                <w:noProof/>
              </w:rPr>
              <w:t xml:space="preserve"> </w:t>
            </w:r>
            <w:r w:rsidRPr="00726676">
              <w:rPr>
                <w:rStyle w:val="a6"/>
                <w:b/>
                <w:noProof/>
              </w:rPr>
              <w:t>використання</w:t>
            </w:r>
            <w:r w:rsidRPr="00726676">
              <w:rPr>
                <w:rStyle w:val="a6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942B" w14:textId="47EEDCD9" w:rsidR="00B26D2C" w:rsidRDefault="00B26D2C" w:rsidP="00B26D2C">
          <w:pPr>
            <w:pStyle w:val="11"/>
            <w:tabs>
              <w:tab w:val="left" w:pos="1540"/>
              <w:tab w:val="right" w:leader="dot" w:pos="9629"/>
            </w:tabs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554406" w:history="1">
            <w:r w:rsidRPr="00726676">
              <w:rPr>
                <w:rStyle w:val="a6"/>
                <w:b/>
                <w:noProof/>
                <w:lang w:val="en-US"/>
              </w:rPr>
              <w:t>3)</w:t>
            </w:r>
            <w:r w:rsidRPr="00726676">
              <w:rPr>
                <w:rStyle w:val="a6"/>
                <w:b/>
                <w:noProof/>
              </w:rPr>
              <w:t>Двосторонні прив’язки даних: призначення,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FE01" w14:textId="2B89F14F" w:rsidR="00B26D2C" w:rsidRDefault="00B26D2C" w:rsidP="00B26D2C">
          <w:pPr>
            <w:pStyle w:val="11"/>
            <w:tabs>
              <w:tab w:val="left" w:pos="1760"/>
              <w:tab w:val="right" w:leader="dot" w:pos="9629"/>
            </w:tabs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554407" w:history="1">
            <w:r w:rsidRPr="00726676">
              <w:rPr>
                <w:rStyle w:val="a6"/>
                <w:b/>
                <w:noProof/>
                <w:lang w:val="en-US"/>
              </w:rPr>
              <w:t>4)</w:t>
            </w:r>
            <w:r w:rsidRPr="00726676">
              <w:rPr>
                <w:rStyle w:val="a6"/>
                <w:b/>
                <w:noProof/>
              </w:rPr>
              <w:t xml:space="preserve">Функція </w:t>
            </w:r>
            <w:r w:rsidRPr="00726676">
              <w:rPr>
                <w:rStyle w:val="a6"/>
                <w:b/>
                <w:noProof/>
                <w:lang w:val="en-US"/>
              </w:rPr>
              <w:t xml:space="preserve">filter </w:t>
            </w:r>
            <w:r w:rsidRPr="00726676">
              <w:rPr>
                <w:rStyle w:val="a6"/>
                <w:b/>
                <w:noProof/>
              </w:rPr>
              <w:t xml:space="preserve">у </w:t>
            </w:r>
            <w:r w:rsidRPr="00726676">
              <w:rPr>
                <w:rStyle w:val="a6"/>
                <w:b/>
                <w:noProof/>
                <w:lang w:val="en-US"/>
              </w:rPr>
              <w:t xml:space="preserve">JavaScript: </w:t>
            </w:r>
            <w:r w:rsidRPr="00726676">
              <w:rPr>
                <w:rStyle w:val="a6"/>
                <w:b/>
                <w:noProof/>
              </w:rPr>
              <w:t>призначення, застосування, приклади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31AC" w14:textId="6DF3FCA9" w:rsidR="00B26D2C" w:rsidRDefault="00B26D2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554408" w:history="1">
            <w:r w:rsidRPr="00726676">
              <w:rPr>
                <w:rStyle w:val="a6"/>
                <w:rFonts w:eastAsia="Times New Roman"/>
                <w:b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6E00" w14:textId="225D9DFD" w:rsidR="00B26D2C" w:rsidRDefault="00B26D2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554409" w:history="1">
            <w:r w:rsidRPr="00726676">
              <w:rPr>
                <w:rStyle w:val="a6"/>
                <w:rFonts w:eastAsia="Times New Roman"/>
                <w:b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C951" w14:textId="7B9AB9A8" w:rsidR="006A55AF" w:rsidRPr="00AF5952" w:rsidRDefault="006A55AF" w:rsidP="00AF595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595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A7E93D" w14:textId="77777777" w:rsidR="006A55AF" w:rsidRPr="00AF5952" w:rsidRDefault="006A55AF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3A2D059E" w14:textId="60A93AE9" w:rsidR="006A55AF" w:rsidRPr="00AF5952" w:rsidRDefault="006A55AF" w:rsidP="00AF5952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br w:type="page"/>
      </w:r>
    </w:p>
    <w:p w14:paraId="03181259" w14:textId="71DFAAC8" w:rsidR="006578E8" w:rsidRPr="00AF5952" w:rsidRDefault="003D1DD4" w:rsidP="00AF595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48554403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Загальний х</w:t>
      </w:r>
      <w:r w:rsidR="006578E8"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ід роботи:</w:t>
      </w:r>
      <w:bookmarkEnd w:id="1"/>
    </w:p>
    <w:p w14:paraId="23953404" w14:textId="344C68B7" w:rsidR="006578E8" w:rsidRPr="00AF5952" w:rsidRDefault="006578E8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Згідно з інструкціями </w:t>
      </w:r>
      <w:proofErr w:type="spellStart"/>
      <w:r w:rsidR="00CE3E49" w:rsidRPr="00AF5952">
        <w:rPr>
          <w:rFonts w:ascii="Times New Roman" w:hAnsi="Times New Roman" w:cs="Times New Roman"/>
          <w:sz w:val="28"/>
          <w:szCs w:val="28"/>
          <w:lang w:val="uk-UA"/>
        </w:rPr>
        <w:t>ініціалізовано</w:t>
      </w:r>
      <w:proofErr w:type="spellEnd"/>
      <w:r w:rsidR="00CE3E49"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52E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proofErr w:type="spellStart"/>
      <w:r w:rsidR="009D052E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="009D052E">
        <w:rPr>
          <w:rFonts w:ascii="Times New Roman" w:hAnsi="Times New Roman" w:cs="Times New Roman"/>
          <w:sz w:val="28"/>
          <w:szCs w:val="28"/>
          <w:lang w:val="uk-UA"/>
        </w:rPr>
        <w:t xml:space="preserve"> з назвою </w:t>
      </w:r>
      <w:proofErr w:type="spellStart"/>
      <w:r w:rsidR="009D052E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</w:p>
    <w:p w14:paraId="34057A0C" w14:textId="77777777" w:rsidR="009D052E" w:rsidRDefault="009D052E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опрацьовано завдання по створенню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</w:p>
    <w:p w14:paraId="0DE81DF2" w14:textId="7A139C87" w:rsidR="00CE3E49" w:rsidRPr="00AF5952" w:rsidRDefault="009D052E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розгорнуто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дотаток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2AF0AF" w14:textId="319BD995" w:rsidR="00CE3E49" w:rsidRPr="00AF5952" w:rsidRDefault="009D052E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4855440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Модель даних у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Todo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»</w:t>
      </w:r>
      <w:bookmarkEnd w:id="2"/>
    </w:p>
    <w:p w14:paraId="1DDD4D7C" w14:textId="27229280" w:rsidR="009D052E" w:rsidRPr="009D052E" w:rsidRDefault="009D052E" w:rsidP="009D0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М</w:t>
      </w: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одель даних у проекті "Todo" складається з двох класів: TodoItem та TodoList. Давайте розглянемо кожен з них окремо.</w:t>
      </w:r>
    </w:p>
    <w:p w14:paraId="4DF24498" w14:textId="77777777" w:rsidR="009D052E" w:rsidRPr="009D052E" w:rsidRDefault="009D052E" w:rsidP="009D052E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Клас TodoItem:</w:t>
      </w:r>
    </w:p>
    <w:p w14:paraId="623E5E0C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Цей клас відповідає за представлення окремого завдання (точніше, елементу списку завдань) у вашому додатку. Він має наступні властивості:</w:t>
      </w:r>
    </w:p>
    <w:p w14:paraId="0DAAE29B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task (string): Представляє текстовий опис завдання.</w:t>
      </w:r>
    </w:p>
    <w:p w14:paraId="6FC40B87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complete (boolean): Показує, чи завдання вже виконано. За замовчуванням, це значення встановлено на false.</w:t>
      </w:r>
    </w:p>
    <w:p w14:paraId="4EFB3539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Конструктор класу дозволяє створити новий об'єкт TodoItem з текстовим описом завдання та опціональним прапорцем complete, який за замовчуванням встановлюється на false.</w:t>
      </w:r>
    </w:p>
    <w:p w14:paraId="1635BD3A" w14:textId="77777777" w:rsidR="009D052E" w:rsidRPr="009D052E" w:rsidRDefault="009D052E" w:rsidP="009D052E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Клас TodoList:</w:t>
      </w:r>
    </w:p>
    <w:p w14:paraId="26A914AB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Цей клас відповідає за управління списком завдань користувача. Він має наступні властивості та методи:</w:t>
      </w:r>
    </w:p>
    <w:p w14:paraId="3F8A993F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user (string): Представляє ім'я користувача, якому належить список завдань.</w:t>
      </w:r>
    </w:p>
    <w:p w14:paraId="4325D769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todoItems (TodoItem[]): Це масив екземплярів класу TodoItem, що представляють список завдань.</w:t>
      </w:r>
    </w:p>
    <w:p w14:paraId="1DC5A29A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Конструктор класу дозволяє створити новий об'єкт TodoList з ім'ям користувача та опціональним масивом завдань.</w:t>
      </w:r>
    </w:p>
    <w:p w14:paraId="41FB9E0D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items: Це властивість (getter), яка повертає список завдань в режимі тільки для читання (readonly). Вона дозволяє іншим частинам коду отримувати доступ до списку завдань, але не дозволяє його змінювати.</w:t>
      </w:r>
    </w:p>
    <w:p w14:paraId="6CEB23B9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addItem(task: string): Цей метод додає нове завдання до списку завдань. Він створює новий об'єкт TodoItem з переданим текстовим описом завдання та додає його до масиву todoItems.</w:t>
      </w:r>
    </w:p>
    <w:p w14:paraId="13C66998" w14:textId="77777777" w:rsidR="009D052E" w:rsidRPr="009D052E" w:rsidRDefault="009D052E" w:rsidP="009D0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Ця модель даних дозволяє створювати і управляти списком завдань для конкретного користувача. Клас TodoList містить метод addItem, який дозволяє додавати нові завдання до списку, а властивість items дозволяє звертатися до списку завдань для читання.</w:t>
      </w:r>
    </w:p>
    <w:p w14:paraId="71496839" w14:textId="6FAF65D9" w:rsidR="00CE3E49" w:rsidRPr="00AF5952" w:rsidRDefault="009D052E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4855440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Пакет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Angular Material: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Призначення та використання</w:t>
      </w:r>
      <w:r w:rsidR="00CE3E49"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3"/>
    </w:p>
    <w:p w14:paraId="0BD80654" w14:textId="502BF1F3" w:rsidR="009D052E" w:rsidRPr="009D052E" w:rsidRDefault="009D052E" w:rsidP="009D052E">
      <w:pPr>
        <w:pStyle w:val="a4"/>
        <w:spacing w:line="360" w:lineRule="auto"/>
        <w:rPr>
          <w:sz w:val="28"/>
          <w:szCs w:val="28"/>
        </w:rPr>
      </w:pPr>
      <w:r w:rsidRPr="009D052E">
        <w:rPr>
          <w:sz w:val="28"/>
          <w:szCs w:val="28"/>
        </w:rPr>
        <w:t xml:space="preserve">Angular Material - це бібліотека для Angular, яка надає готові інтерфейсні компоненти та інструменти для створення стильних та функціональних веб-додатків. </w:t>
      </w:r>
    </w:p>
    <w:p w14:paraId="79776F4C" w14:textId="275DAEFC" w:rsidR="009D052E" w:rsidRPr="009D052E" w:rsidRDefault="009D052E" w:rsidP="009D052E">
      <w:pPr>
        <w:pStyle w:val="a4"/>
        <w:spacing w:line="360" w:lineRule="auto"/>
        <w:rPr>
          <w:sz w:val="28"/>
          <w:szCs w:val="28"/>
        </w:rPr>
      </w:pPr>
      <w:r w:rsidRPr="009D052E">
        <w:rPr>
          <w:sz w:val="28"/>
          <w:szCs w:val="28"/>
        </w:rPr>
        <w:t xml:space="preserve">Основні компоненти та модулі, які </w:t>
      </w:r>
      <w:r>
        <w:rPr>
          <w:sz w:val="28"/>
          <w:szCs w:val="28"/>
          <w:lang w:val="uk-UA"/>
        </w:rPr>
        <w:t xml:space="preserve">ми імпортуємо в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AppModule</w:t>
      </w:r>
      <w:r w:rsidRPr="009D052E">
        <w:rPr>
          <w:sz w:val="28"/>
          <w:szCs w:val="28"/>
        </w:rPr>
        <w:t>:</w:t>
      </w:r>
    </w:p>
    <w:p w14:paraId="75F5ABF2" w14:textId="500EAF92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MatButtonModule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MatButton</w:t>
      </w:r>
      <w:r w:rsidRPr="009D052E">
        <w:rPr>
          <w:sz w:val="28"/>
          <w:szCs w:val="28"/>
        </w:rPr>
        <w:t>, який дозволяє створювати кнопки у додатку.</w:t>
      </w:r>
    </w:p>
    <w:p w14:paraId="6CD24E22" w14:textId="5E724C74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MatToolbarModule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MatToolbar</w:t>
      </w:r>
      <w:r w:rsidRPr="009D052E">
        <w:rPr>
          <w:sz w:val="28"/>
          <w:szCs w:val="28"/>
        </w:rPr>
        <w:t>, який дозволяє створювати панелі інструментів у верхній частині додатку.</w:t>
      </w:r>
    </w:p>
    <w:p w14:paraId="5B0C6BDB" w14:textId="6EB65315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MatIconModule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MatIcon</w:t>
      </w:r>
      <w:r w:rsidRPr="009D052E">
        <w:rPr>
          <w:sz w:val="28"/>
          <w:szCs w:val="28"/>
        </w:rPr>
        <w:t>, який дозволяє вставляти значки у додатку.</w:t>
      </w:r>
    </w:p>
    <w:p w14:paraId="069293FE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MatBadgeModule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MatBadge</w:t>
      </w:r>
      <w:r w:rsidRPr="009D052E">
        <w:rPr>
          <w:sz w:val="28"/>
          <w:szCs w:val="28"/>
        </w:rPr>
        <w:t>, який дозволяє додавати бейджі до інших компонентів для позначення кількості повідомлень або сповіщень.</w:t>
      </w:r>
    </w:p>
    <w:p w14:paraId="40442C2C" w14:textId="639E305B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lastRenderedPageBreak/>
        <w:t>MatTableModule</w:t>
      </w:r>
      <w:r w:rsidRPr="009D052E">
        <w:rPr>
          <w:sz w:val="28"/>
          <w:szCs w:val="28"/>
        </w:rPr>
        <w:t xml:space="preserve">: Цей модуль містить компоненти для створення таблиць у додатку, такі як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MatTable</w:t>
      </w:r>
      <w:r w:rsidRPr="009D052E">
        <w:rPr>
          <w:sz w:val="28"/>
          <w:szCs w:val="28"/>
        </w:rPr>
        <w:t>.</w:t>
      </w:r>
    </w:p>
    <w:p w14:paraId="125F76F8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MatCheckboxModule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MatCheckbox</w:t>
      </w:r>
      <w:r w:rsidRPr="009D052E">
        <w:rPr>
          <w:sz w:val="28"/>
          <w:szCs w:val="28"/>
        </w:rPr>
        <w:t>, який дозволяє створювати чекбокси.</w:t>
      </w:r>
    </w:p>
    <w:p w14:paraId="7363B98B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MatFormFieldModule</w:t>
      </w:r>
      <w:r w:rsidRPr="009D052E">
        <w:rPr>
          <w:sz w:val="28"/>
          <w:szCs w:val="28"/>
        </w:rPr>
        <w:t xml:space="preserve">: Цей модуль містить компоненти для створення форм та текстових полів, такі як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MatFormField</w:t>
      </w:r>
      <w:r w:rsidRPr="009D052E">
        <w:rPr>
          <w:sz w:val="28"/>
          <w:szCs w:val="28"/>
        </w:rPr>
        <w:t xml:space="preserve"> і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MatInputModule</w:t>
      </w:r>
      <w:r w:rsidRPr="009D052E">
        <w:rPr>
          <w:sz w:val="28"/>
          <w:szCs w:val="28"/>
        </w:rPr>
        <w:t>.</w:t>
      </w:r>
    </w:p>
    <w:p w14:paraId="53D20534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MatInputModule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MatInput</w:t>
      </w:r>
      <w:r w:rsidRPr="009D052E">
        <w:rPr>
          <w:sz w:val="28"/>
          <w:szCs w:val="28"/>
        </w:rPr>
        <w:t>, який дозволяє створювати текстові поля.</w:t>
      </w:r>
    </w:p>
    <w:p w14:paraId="3B1E7189" w14:textId="46B20A45" w:rsid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MatSlideToggleModule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MatSlideToggle</w:t>
      </w:r>
      <w:r w:rsidRPr="009D052E">
        <w:rPr>
          <w:sz w:val="28"/>
          <w:szCs w:val="28"/>
        </w:rPr>
        <w:t>, який дозволяє створювати перемикачі.</w:t>
      </w:r>
    </w:p>
    <w:p w14:paraId="5C2B46F6" w14:textId="12CC4446" w:rsidR="00087FAA" w:rsidRPr="00087FAA" w:rsidRDefault="00087FAA" w:rsidP="00087FAA">
      <w:pPr>
        <w:pStyle w:val="a4"/>
        <w:spacing w:line="360" w:lineRule="auto"/>
        <w:ind w:left="360" w:firstLine="360"/>
        <w:rPr>
          <w:sz w:val="28"/>
          <w:szCs w:val="28"/>
          <w:lang w:val="uk-UA"/>
        </w:rPr>
      </w:pPr>
      <w:r w:rsidRPr="00087FAA">
        <w:rPr>
          <w:sz w:val="28"/>
          <w:szCs w:val="28"/>
        </w:rPr>
        <w:t xml:space="preserve">Ці компоненти допомагають вам створити стильний та інтерактивний інтерфейс для Angular додатку. Ви можете використовувати їх у шаблонах та логіці вашого компоненту для розробки функціональності </w:t>
      </w:r>
      <w:r w:rsidRPr="00087FAA">
        <w:rPr>
          <w:sz w:val="28"/>
          <w:szCs w:val="28"/>
          <w:lang w:val="uk-UA"/>
        </w:rPr>
        <w:t>нашого</w:t>
      </w:r>
      <w:r w:rsidRPr="00087FAA">
        <w:rPr>
          <w:sz w:val="28"/>
          <w:szCs w:val="28"/>
        </w:rPr>
        <w:t xml:space="preserve"> додатку</w:t>
      </w:r>
      <w:r w:rsidRPr="00087FAA">
        <w:rPr>
          <w:sz w:val="28"/>
          <w:szCs w:val="28"/>
          <w:lang w:val="uk-UA"/>
        </w:rPr>
        <w:t>.</w:t>
      </w:r>
    </w:p>
    <w:p w14:paraId="6B3D5F9A" w14:textId="4F7F4D7C" w:rsidR="00087FAA" w:rsidRPr="00087FAA" w:rsidRDefault="00087FAA" w:rsidP="00087FAA">
      <w:pPr>
        <w:pStyle w:val="a4"/>
        <w:spacing w:line="360" w:lineRule="auto"/>
        <w:rPr>
          <w:sz w:val="28"/>
          <w:szCs w:val="28"/>
        </w:rPr>
      </w:pPr>
      <w:r w:rsidRPr="00087FAA">
        <w:rPr>
          <w:sz w:val="28"/>
          <w:szCs w:val="28"/>
        </w:rPr>
        <w:t>Давайте розглянемо кожну частину коду та призначення використаних компонентів</w:t>
      </w:r>
      <w:r w:rsidRPr="00087FAA">
        <w:rPr>
          <w:sz w:val="28"/>
          <w:szCs w:val="28"/>
          <w:lang w:val="uk-UA"/>
        </w:rPr>
        <w:t xml:space="preserve"> у файлі </w:t>
      </w:r>
      <w:r w:rsidRPr="00087FAA">
        <w:rPr>
          <w:sz w:val="28"/>
          <w:szCs w:val="28"/>
          <w:lang w:val="en-US"/>
        </w:rPr>
        <w:t>app.component.html</w:t>
      </w:r>
      <w:r w:rsidRPr="00087FAA">
        <w:rPr>
          <w:sz w:val="28"/>
          <w:szCs w:val="28"/>
        </w:rPr>
        <w:t>:</w:t>
      </w:r>
    </w:p>
    <w:p w14:paraId="2C897B20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&lt;mat-toolbar&gt;</w:t>
      </w:r>
      <w:r w:rsidRPr="00087FAA">
        <w:rPr>
          <w:sz w:val="28"/>
          <w:szCs w:val="28"/>
        </w:rPr>
        <w:t xml:space="preserve">: Цей компонент створює панель інструментів (toolbar) в верхній частині вашого додатку.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color="primary"</w:t>
      </w:r>
      <w:r w:rsidRPr="00087FAA">
        <w:rPr>
          <w:sz w:val="28"/>
          <w:szCs w:val="28"/>
        </w:rPr>
        <w:t xml:space="preserve"> встановлює колір панелі, а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class="mat-elevation-z3"</w:t>
      </w:r>
      <w:r w:rsidRPr="00087FAA">
        <w:rPr>
          <w:sz w:val="28"/>
          <w:szCs w:val="28"/>
        </w:rPr>
        <w:t xml:space="preserve"> надає тінь для підняття панелі.</w:t>
      </w:r>
    </w:p>
    <w:p w14:paraId="31454EEC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&lt;mat-icon&gt;</w:t>
      </w:r>
      <w:r w:rsidRPr="00087FAA">
        <w:rPr>
          <w:sz w:val="28"/>
          <w:szCs w:val="28"/>
        </w:rPr>
        <w:t xml:space="preserve">: Цей компонент додає значок "checklist" до панелі інструментів.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matBadge</w:t>
      </w:r>
      <w:r w:rsidRPr="00087FAA">
        <w:rPr>
          <w:sz w:val="28"/>
          <w:szCs w:val="28"/>
        </w:rPr>
        <w:t xml:space="preserve"> використовується для відображення кількості пунктів в To-Do списку як бейдж, а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matBadgeColor="accent"</w:t>
      </w:r>
      <w:r w:rsidRPr="00087FAA">
        <w:rPr>
          <w:sz w:val="28"/>
          <w:szCs w:val="28"/>
        </w:rPr>
        <w:t xml:space="preserve"> встановлює колір бейджа.</w:t>
      </w:r>
    </w:p>
    <w:p w14:paraId="4AF17479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&lt;mat-form-field&gt;</w:t>
      </w:r>
      <w:r w:rsidRPr="00087FAA">
        <w:rPr>
          <w:sz w:val="28"/>
          <w:szCs w:val="28"/>
        </w:rPr>
        <w:t xml:space="preserve">: Цей компонент створює обгортку для введення тексту.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class="fullWidth"</w:t>
      </w:r>
      <w:r w:rsidRPr="00087FAA">
        <w:rPr>
          <w:sz w:val="28"/>
          <w:szCs w:val="28"/>
        </w:rPr>
        <w:t xml:space="preserve"> розширює його на всю ширину контейнера.</w:t>
      </w:r>
    </w:p>
    <w:p w14:paraId="2C0E1D66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&lt;mat-label&gt;</w:t>
      </w:r>
      <w:r w:rsidRPr="00087FAA">
        <w:rPr>
          <w:sz w:val="28"/>
          <w:szCs w:val="28"/>
        </w:rPr>
        <w:t xml:space="preserve">: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mat-label</w:t>
      </w:r>
      <w:r w:rsidRPr="00087FAA">
        <w:rPr>
          <w:sz w:val="28"/>
          <w:szCs w:val="28"/>
        </w:rPr>
        <w:t xml:space="preserve"> встановлює підпис для поля введення.</w:t>
      </w:r>
    </w:p>
    <w:p w14:paraId="348AAAEC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&lt;input matInput&gt;</w:t>
      </w:r>
      <w:r w:rsidRPr="00087FAA">
        <w:rPr>
          <w:sz w:val="28"/>
          <w:szCs w:val="28"/>
        </w:rPr>
        <w:t xml:space="preserve">: Цей елемент вводу тексту створює текстове поле для введення опису завдання.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#todoText</w:t>
      </w:r>
      <w:r w:rsidRPr="00087FAA">
        <w:rPr>
          <w:sz w:val="28"/>
          <w:szCs w:val="28"/>
        </w:rPr>
        <w:t xml:space="preserve"> - це локальна посилання на поле вводу, що використовується для отримання значення поля.</w:t>
      </w:r>
    </w:p>
    <w:p w14:paraId="46CBE38B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lastRenderedPageBreak/>
        <w:t>&lt;button matSuffix&gt;</w:t>
      </w:r>
      <w:r w:rsidRPr="00087FAA">
        <w:rPr>
          <w:sz w:val="28"/>
          <w:szCs w:val="28"/>
        </w:rPr>
        <w:t xml:space="preserve">: Цей кнопка розміщена після поле вводу тексту і використовується для додавання завдань до списку To-Do. Властивості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mat-raised-button</w:t>
      </w:r>
      <w:r w:rsidRPr="00087FAA">
        <w:rPr>
          <w:sz w:val="28"/>
          <w:szCs w:val="28"/>
        </w:rPr>
        <w:t xml:space="preserve"> і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color="accent"</w:t>
      </w:r>
      <w:r w:rsidRPr="00087FAA">
        <w:rPr>
          <w:sz w:val="28"/>
          <w:szCs w:val="28"/>
        </w:rPr>
        <w:t xml:space="preserve"> встановлюють стиль кнопки.</w:t>
      </w:r>
    </w:p>
    <w:p w14:paraId="16E53419" w14:textId="78C20031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&lt;table mat-table&gt;</w:t>
      </w:r>
      <w:r w:rsidRPr="00087FAA">
        <w:rPr>
          <w:sz w:val="28"/>
          <w:szCs w:val="28"/>
        </w:rPr>
        <w:t xml:space="preserve">: Цей компонент створює таблицю для відображення списку завдань (To-Do List).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[dataSource]="items"</w:t>
      </w:r>
      <w:r w:rsidRPr="00087FAA">
        <w:rPr>
          <w:sz w:val="28"/>
          <w:szCs w:val="28"/>
        </w:rPr>
        <w:t xml:space="preserve"> вказує на джерело даних для таблиці</w:t>
      </w:r>
      <w:r>
        <w:rPr>
          <w:sz w:val="28"/>
          <w:szCs w:val="28"/>
          <w:lang w:val="uk-UA"/>
        </w:rPr>
        <w:t xml:space="preserve"> за допомогою односторонньої прив’язки даних</w:t>
      </w:r>
      <w:r w:rsidRPr="00087FAA">
        <w:rPr>
          <w:sz w:val="28"/>
          <w:szCs w:val="28"/>
        </w:rPr>
        <w:t>.</w:t>
      </w:r>
    </w:p>
    <w:p w14:paraId="720C6C6F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&lt;mat-checkbox&gt;</w:t>
      </w:r>
      <w:r w:rsidRPr="00087FAA">
        <w:rPr>
          <w:sz w:val="28"/>
          <w:szCs w:val="28"/>
        </w:rPr>
        <w:t>: Цей компонент створює чекбокс для позначення завдань як виконаних або невиконаних.</w:t>
      </w:r>
    </w:p>
    <w:p w14:paraId="61A8D7DB" w14:textId="7E1B0781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&lt;mat-slide-toggle&gt;</w:t>
      </w:r>
      <w:r w:rsidRPr="00087FAA">
        <w:rPr>
          <w:sz w:val="28"/>
          <w:szCs w:val="28"/>
        </w:rPr>
        <w:t xml:space="preserve">: Цей компонент створює перемикач для включення або виключення відображення завершених завдань в списку.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[(ngModel)]="showComplete"</w:t>
      </w:r>
      <w:r w:rsidRPr="00087FAA">
        <w:rPr>
          <w:sz w:val="28"/>
          <w:szCs w:val="28"/>
        </w:rPr>
        <w:t xml:space="preserve"> </w:t>
      </w:r>
      <w:r w:rsidRPr="00087FAA">
        <w:rPr>
          <w:sz w:val="28"/>
          <w:szCs w:val="28"/>
          <w:lang w:val="en-US"/>
        </w:rPr>
        <w:t xml:space="preserve"> - </w:t>
      </w:r>
      <w:r w:rsidRPr="00087FAA">
        <w:rPr>
          <w:sz w:val="28"/>
          <w:szCs w:val="28"/>
        </w:rPr>
        <w:t xml:space="preserve">використовується </w:t>
      </w:r>
      <w:r w:rsidRPr="00087FAA">
        <w:rPr>
          <w:sz w:val="28"/>
          <w:szCs w:val="28"/>
          <w:lang w:val="uk-UA"/>
        </w:rPr>
        <w:t xml:space="preserve">двостороння прив’язка даних </w:t>
      </w:r>
      <w:r w:rsidRPr="00087FAA">
        <w:rPr>
          <w:sz w:val="28"/>
          <w:szCs w:val="28"/>
        </w:rPr>
        <w:t xml:space="preserve">для зв'язку перемикача зі змінною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showComplete</w:t>
      </w:r>
      <w:r w:rsidRPr="00087FAA">
        <w:rPr>
          <w:sz w:val="28"/>
          <w:szCs w:val="28"/>
        </w:rPr>
        <w:t xml:space="preserve"> у вашому компоненті.</w:t>
      </w:r>
    </w:p>
    <w:p w14:paraId="4163F8FD" w14:textId="2CD93517" w:rsidR="00087FAA" w:rsidRPr="00087FAA" w:rsidRDefault="00087FAA" w:rsidP="00087FAA">
      <w:pPr>
        <w:pStyle w:val="a4"/>
        <w:spacing w:line="360" w:lineRule="auto"/>
        <w:ind w:left="360" w:firstLine="360"/>
        <w:rPr>
          <w:sz w:val="28"/>
          <w:szCs w:val="28"/>
          <w:lang w:val="uk-UA"/>
        </w:rPr>
      </w:pPr>
      <w:r w:rsidRPr="00087FAA">
        <w:rPr>
          <w:sz w:val="28"/>
          <w:szCs w:val="28"/>
          <w:lang w:val="uk-UA"/>
        </w:rPr>
        <w:t xml:space="preserve">У цьому коді </w:t>
      </w:r>
      <w:proofErr w:type="spellStart"/>
      <w:r w:rsidRPr="00087FAA">
        <w:rPr>
          <w:sz w:val="28"/>
          <w:szCs w:val="28"/>
          <w:lang w:val="uk-UA"/>
        </w:rPr>
        <w:t>Angular</w:t>
      </w:r>
      <w:proofErr w:type="spellEnd"/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Material</w:t>
      </w:r>
      <w:proofErr w:type="spellEnd"/>
      <w:r w:rsidRPr="00087FAA">
        <w:rPr>
          <w:sz w:val="28"/>
          <w:szCs w:val="28"/>
          <w:lang w:val="uk-UA"/>
        </w:rPr>
        <w:t xml:space="preserve"> використовується для створення стильного та інтерактивного інтерфейсу для </w:t>
      </w:r>
      <w:r>
        <w:rPr>
          <w:sz w:val="28"/>
          <w:szCs w:val="28"/>
          <w:lang w:val="uk-UA"/>
        </w:rPr>
        <w:t>нашого</w:t>
      </w:r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To-Do</w:t>
      </w:r>
      <w:proofErr w:type="spellEnd"/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List</w:t>
      </w:r>
      <w:proofErr w:type="spellEnd"/>
      <w:r w:rsidRPr="00087FAA">
        <w:rPr>
          <w:sz w:val="28"/>
          <w:szCs w:val="28"/>
          <w:lang w:val="uk-UA"/>
        </w:rPr>
        <w:t xml:space="preserve"> додатку. Завдяки використанню </w:t>
      </w:r>
      <w:proofErr w:type="spellStart"/>
      <w:r w:rsidRPr="00087FAA">
        <w:rPr>
          <w:sz w:val="28"/>
          <w:szCs w:val="28"/>
          <w:lang w:val="uk-UA"/>
        </w:rPr>
        <w:t>Angular</w:t>
      </w:r>
      <w:proofErr w:type="spellEnd"/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Material</w:t>
      </w:r>
      <w:proofErr w:type="spellEnd"/>
      <w:r w:rsidRPr="00087FAA">
        <w:rPr>
          <w:sz w:val="28"/>
          <w:szCs w:val="28"/>
          <w:lang w:val="uk-UA"/>
        </w:rPr>
        <w:t xml:space="preserve"> компонентів, </w:t>
      </w:r>
      <w:r>
        <w:rPr>
          <w:sz w:val="28"/>
          <w:szCs w:val="28"/>
          <w:lang w:val="uk-UA"/>
        </w:rPr>
        <w:t>ми можемо</w:t>
      </w:r>
      <w:r w:rsidRPr="00087FAA">
        <w:rPr>
          <w:sz w:val="28"/>
          <w:szCs w:val="28"/>
          <w:lang w:val="uk-UA"/>
        </w:rPr>
        <w:t xml:space="preserve"> легко додавати функціональність та поліпшувати зовнішній вигляд </w:t>
      </w:r>
      <w:r>
        <w:rPr>
          <w:sz w:val="28"/>
          <w:szCs w:val="28"/>
          <w:lang w:val="uk-UA"/>
        </w:rPr>
        <w:t>нашого</w:t>
      </w:r>
      <w:r w:rsidRPr="00087FAA">
        <w:rPr>
          <w:sz w:val="28"/>
          <w:szCs w:val="28"/>
          <w:lang w:val="uk-UA"/>
        </w:rPr>
        <w:t xml:space="preserve"> додатку.</w:t>
      </w:r>
    </w:p>
    <w:p w14:paraId="28303919" w14:textId="3387682B" w:rsidR="00CE3E49" w:rsidRPr="00AF5952" w:rsidRDefault="00087FAA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4855440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Двосторонні прив’язки даних: призначення, використання</w:t>
      </w:r>
      <w:bookmarkEnd w:id="4"/>
    </w:p>
    <w:p w14:paraId="571610B5" w14:textId="4E9EA11A" w:rsidR="00087FAA" w:rsidRPr="00087FAA" w:rsidRDefault="00087FAA" w:rsidP="00087FA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Двосторонні прив'язки даних (two-way data binding) в Angular дозволяють автоматично оновлювати як вигляд (view) елементу у шаблоні, так і модель даних в компоненті при зміні одного з них. В Angular, двосторонні прив'язки даних використовуються за допомогою директиви ngModel.</w:t>
      </w:r>
    </w:p>
    <w:p w14:paraId="6489F5CB" w14:textId="3A6E0C8F" w:rsidR="00D45BB9" w:rsidRDefault="00087FAA" w:rsidP="00087FA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У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нашому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коді є приклад використання двосторонньої прив'язки даних для компонента &lt;mat-slide-toggle&gt;. Давайте розглянемо цей приклад:</w:t>
      </w:r>
    </w:p>
    <w:p w14:paraId="2AE48BAA" w14:textId="632ABAEB" w:rsidR="00087FAA" w:rsidRDefault="00087FAA" w:rsidP="00087FA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21B90D3B" wp14:editId="2ADC5EB9">
            <wp:extent cx="5391118" cy="86669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254" cy="8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99EA" w14:textId="5A6058DB" w:rsidR="00087FAA" w:rsidRPr="00087FAA" w:rsidRDefault="00087FAA" w:rsidP="00087FA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[(ngModel)]="showComplete":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встановюємо</w:t>
      </w:r>
      <w:proofErr w:type="spellEnd"/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двосторонню прив'язку для компонента &lt;mat-slide-toggle&gt;. ngModel - це директива, яка дозволяє створити двосторонню прив'язку між властивістю showComplete вашого компоненту і значенням перемикача.</w:t>
      </w:r>
    </w:p>
    <w:p w14:paraId="280B8192" w14:textId="5CAB9ECF" w:rsidR="00087FAA" w:rsidRPr="00087FAA" w:rsidRDefault="00087FAA" w:rsidP="00087FA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showComplete: Це властивість </w:t>
      </w:r>
      <w:r w:rsidR="00E8589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нашого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компоненту, яка відповідає за стан перемикача (включено або виключено).</w:t>
      </w:r>
    </w:p>
    <w:p w14:paraId="7951AFCB" w14:textId="29AB8C9C" w:rsidR="00087FAA" w:rsidRPr="00D45BB9" w:rsidRDefault="00087FAA" w:rsidP="00E8589E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Коли користувач перемикає mat-slide-toggle, значення showComplete автоматично оновлюється в </w:t>
      </w:r>
      <w:r w:rsidR="00E8589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нашому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компоненті. Це означає, що якщо перемикач включений, showComplete буде true, і навпаки, якщо він виключений, showComplete буде false. Навпаки, якщо ви змінюєте showComplete у вашому компоненті, то відображення перемикача в шаблоні також оновиться відповідно до нового значення.</w:t>
      </w:r>
      <w:r w:rsidR="00E8589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 дозволяє забезпечити синхронізацію між даними в моделі та їх відображенням у вигляді на стороні користувача.</w:t>
      </w:r>
    </w:p>
    <w:p w14:paraId="211ECA71" w14:textId="60F777FC" w:rsidR="00201AB6" w:rsidRPr="00201AB6" w:rsidRDefault="00E17935" w:rsidP="00201AB6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4855440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filter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JavaScript: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призначення, застосування, приклади</w:t>
      </w:r>
      <w:bookmarkEnd w:id="5"/>
    </w:p>
    <w:p w14:paraId="505C813B" w14:textId="77777777" w:rsidR="00E17935" w:rsidRPr="00E17935" w:rsidRDefault="00E17935" w:rsidP="00E179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Функція filter в JavaScript призначена для фільтрації масиву на основі заданої умови. Вона створює новий масив, який містить тільки ті елементи з вихідного масиву, для яких умова виконується (повертає true).</w:t>
      </w:r>
    </w:p>
    <w:p w14:paraId="07D6A2BB" w14:textId="77777777" w:rsidR="00E17935" w:rsidRPr="00E17935" w:rsidRDefault="00E17935" w:rsidP="00E179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 вашому коді Angular, функція filter використовується для фільтрації списку завдань (list.items) залежно від умови, яку ви вказуєте. Ось приклади використання функції filter в вашому коді:</w:t>
      </w:r>
    </w:p>
    <w:p w14:paraId="502DA1CB" w14:textId="77777777" w:rsidR="00E17935" w:rsidRPr="00E17935" w:rsidRDefault="00E17935" w:rsidP="00E17935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 itemCount()</w:t>
      </w: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Цей метод повертає кількість невиконаних завдань. Він використовує функцію filter для створення нового масиву, який містить тільки невиконані завдання (де item.complete дорівнює false), і обчислює довжину цього масиву.</w:t>
      </w:r>
    </w:p>
    <w:p w14:paraId="607AF164" w14:textId="77777777" w:rsidR="00E17935" w:rsidRDefault="00E17935" w:rsidP="00E17935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F97D322" wp14:editId="4E8EC153">
            <wp:extent cx="4333460" cy="8666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187" cy="8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94F" w14:textId="41D3413F" w:rsidR="00E17935" w:rsidRPr="00E17935" w:rsidRDefault="00E17935" w:rsidP="00E17935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get items()</w:t>
      </w: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Цей метод повертає масив завдань для відображення в вашому списку. Він використовує функцію filter, щоб вибрати тільки ті завдання, які повинні бути відображені в залежності від значення showComplete. Якщо showComplete встановлено в true, то усі завдання включаються; в іншому випадку включаються тільки невиконані завдання.</w:t>
      </w:r>
    </w:p>
    <w:p w14:paraId="196AE94B" w14:textId="7FA90378" w:rsidR="00E17935" w:rsidRPr="00E17935" w:rsidRDefault="00E17935" w:rsidP="00E17935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11F71160" wp14:editId="4E62503D">
            <wp:extent cx="6039693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A3F6" w14:textId="77777777" w:rsidR="00E17935" w:rsidRPr="00E17935" w:rsidRDefault="00E17935" w:rsidP="00E179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Функція filter дозволяє ефективно фільтрувати дані у масиві відповідно до заданих критеріїв. У вашому коді вона використовується для підрахунку кількості невиконаних завдань та відображення завдань залежно від значення showComplete.</w:t>
      </w:r>
    </w:p>
    <w:p w14:paraId="37EFBA4A" w14:textId="77777777" w:rsidR="00424F84" w:rsidRPr="00AF5952" w:rsidRDefault="00424F84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7CB1AC8" w14:textId="77777777" w:rsidR="00CE3E49" w:rsidRPr="00AF5952" w:rsidRDefault="00CE3E49" w:rsidP="00AF595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595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D73F50" w14:textId="5BFE5C61" w:rsidR="00F80A40" w:rsidRPr="00AF5952" w:rsidRDefault="00B9238B" w:rsidP="00AF595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48554408"/>
      <w:r w:rsidRPr="00AF59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6"/>
    </w:p>
    <w:p w14:paraId="5AD8D40D" w14:textId="1BB39D0A" w:rsidR="006D2133" w:rsidRDefault="00AF5952" w:rsidP="00E17935">
      <w:pPr>
        <w:pStyle w:val="a4"/>
        <w:spacing w:line="360" w:lineRule="auto"/>
        <w:ind w:firstLine="720"/>
        <w:rPr>
          <w:sz w:val="28"/>
          <w:szCs w:val="28"/>
          <w:lang w:val="uk-UA"/>
        </w:rPr>
      </w:pPr>
      <w:r w:rsidRPr="00AF5952">
        <w:rPr>
          <w:sz w:val="28"/>
          <w:szCs w:val="28"/>
        </w:rPr>
        <w:t xml:space="preserve">В даному завданні був розглянутий </w:t>
      </w:r>
      <w:r w:rsidR="00E17935">
        <w:rPr>
          <w:sz w:val="28"/>
          <w:szCs w:val="28"/>
          <w:lang w:val="uk-UA"/>
        </w:rPr>
        <w:t>додаток «</w:t>
      </w:r>
      <w:proofErr w:type="spellStart"/>
      <w:r w:rsidR="00E17935">
        <w:rPr>
          <w:sz w:val="28"/>
          <w:szCs w:val="28"/>
          <w:lang w:val="en-US"/>
        </w:rPr>
        <w:t>Todo</w:t>
      </w:r>
      <w:proofErr w:type="spellEnd"/>
      <w:r w:rsidR="00E17935">
        <w:rPr>
          <w:sz w:val="28"/>
          <w:szCs w:val="28"/>
          <w:lang w:val="uk-UA"/>
        </w:rPr>
        <w:t>»</w:t>
      </w:r>
      <w:r w:rsidR="00E17935">
        <w:rPr>
          <w:sz w:val="28"/>
          <w:szCs w:val="28"/>
          <w:lang w:val="en-US"/>
        </w:rPr>
        <w:t xml:space="preserve">. </w:t>
      </w:r>
      <w:r w:rsidR="00E17935">
        <w:rPr>
          <w:sz w:val="28"/>
          <w:szCs w:val="28"/>
          <w:lang w:val="uk-UA"/>
        </w:rPr>
        <w:t xml:space="preserve">У ньому ми розглянули роботу з </w:t>
      </w:r>
      <w:r w:rsidR="00E17935">
        <w:rPr>
          <w:sz w:val="28"/>
          <w:szCs w:val="28"/>
          <w:lang w:val="en-US"/>
        </w:rPr>
        <w:t xml:space="preserve">Angular material, </w:t>
      </w:r>
      <w:r w:rsidR="00E17935">
        <w:rPr>
          <w:sz w:val="28"/>
          <w:szCs w:val="28"/>
          <w:lang w:val="uk-UA"/>
        </w:rPr>
        <w:t xml:space="preserve">реалізували просту модель даних для цього додатку, опрацювали двосторонню прив’язку даних на реальному </w:t>
      </w:r>
      <w:proofErr w:type="spellStart"/>
      <w:r w:rsidR="00E17935">
        <w:rPr>
          <w:sz w:val="28"/>
          <w:szCs w:val="28"/>
          <w:lang w:val="uk-UA"/>
        </w:rPr>
        <w:t>проєкті</w:t>
      </w:r>
      <w:proofErr w:type="spellEnd"/>
      <w:r w:rsidR="00E17935">
        <w:rPr>
          <w:sz w:val="28"/>
          <w:szCs w:val="28"/>
          <w:lang w:val="uk-UA"/>
        </w:rPr>
        <w:t xml:space="preserve"> та застосували функцію </w:t>
      </w:r>
      <w:r w:rsidR="00E17935">
        <w:rPr>
          <w:sz w:val="28"/>
          <w:szCs w:val="28"/>
          <w:lang w:val="en-US"/>
        </w:rPr>
        <w:t xml:space="preserve">filter </w:t>
      </w:r>
      <w:r w:rsidR="00E17935">
        <w:rPr>
          <w:sz w:val="28"/>
          <w:szCs w:val="28"/>
          <w:lang w:val="uk-UA"/>
        </w:rPr>
        <w:t xml:space="preserve">для фільтрування масиву даних. </w:t>
      </w:r>
    </w:p>
    <w:p w14:paraId="549C4207" w14:textId="4197BC10" w:rsidR="00E17935" w:rsidRPr="00E17935" w:rsidRDefault="00E17935" w:rsidP="00E17935">
      <w:pPr>
        <w:pStyle w:val="a4"/>
        <w:spacing w:line="360" w:lineRule="auto"/>
        <w:ind w:firstLine="720"/>
        <w:rPr>
          <w:sz w:val="28"/>
          <w:szCs w:val="28"/>
          <w:lang w:val="uk-UA"/>
        </w:rPr>
      </w:pPr>
      <w:r w:rsidRPr="00E17935">
        <w:rPr>
          <w:sz w:val="28"/>
          <w:szCs w:val="28"/>
        </w:rPr>
        <w:t xml:space="preserve">Загалом, Angular Material використовується для полегшення створення стильних та функціональних інтерфейсів у </w:t>
      </w:r>
      <w:r>
        <w:rPr>
          <w:sz w:val="28"/>
          <w:szCs w:val="28"/>
          <w:lang w:val="uk-UA"/>
        </w:rPr>
        <w:t>нашому</w:t>
      </w:r>
      <w:r w:rsidRPr="00E17935">
        <w:rPr>
          <w:sz w:val="28"/>
          <w:szCs w:val="28"/>
        </w:rPr>
        <w:t xml:space="preserve"> Angular додатку, а двостороння прив'язка даних та функція </w:t>
      </w:r>
      <w:r w:rsidRPr="00E17935">
        <w:rPr>
          <w:rStyle w:val="HTML"/>
          <w:rFonts w:ascii="Times New Roman" w:hAnsi="Times New Roman" w:cs="Times New Roman"/>
          <w:sz w:val="28"/>
          <w:szCs w:val="28"/>
        </w:rPr>
        <w:t>filter</w:t>
      </w:r>
      <w:r w:rsidRPr="00E17935">
        <w:rPr>
          <w:sz w:val="28"/>
          <w:szCs w:val="28"/>
        </w:rPr>
        <w:t xml:space="preserve"> допомагають досягти більшого функціонального рівня та взаємодії з користувачем.</w:t>
      </w:r>
    </w:p>
    <w:p w14:paraId="2D8B3F02" w14:textId="77777777" w:rsidR="006D2133" w:rsidRPr="00AF5952" w:rsidRDefault="006D2133" w:rsidP="00AF5952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74ACAB3" w14:textId="77777777" w:rsidR="00B9238B" w:rsidRPr="00AF5952" w:rsidRDefault="00B9238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F946C" w14:textId="11C189D4" w:rsidR="006578E8" w:rsidRPr="00AF5952" w:rsidRDefault="00F80A40" w:rsidP="00AF595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7" w:name="_Toc148554409"/>
      <w:r w:rsidR="00C1184B" w:rsidRPr="00AF59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літератури</w:t>
      </w:r>
      <w:bookmarkEnd w:id="7"/>
    </w:p>
    <w:p w14:paraId="7483EA61" w14:textId="560D545A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Introduction to the Angular docs [Електронний ресурс] – Режим доступу до ресурсу: </w:t>
      </w:r>
      <w:hyperlink r:id="rId8" w:history="1">
        <w:r w:rsidRPr="00AF5952">
          <w:rPr>
            <w:rStyle w:val="a6"/>
            <w:rFonts w:ascii="Times New Roman" w:hAnsi="Times New Roman" w:cs="Times New Roman"/>
            <w:sz w:val="28"/>
            <w:szCs w:val="28"/>
          </w:rPr>
          <w:t>https://angular.io/docs</w:t>
        </w:r>
      </w:hyperlink>
      <w:r w:rsidRPr="00AF5952">
        <w:rPr>
          <w:rFonts w:ascii="Times New Roman" w:hAnsi="Times New Roman" w:cs="Times New Roman"/>
          <w:sz w:val="28"/>
          <w:szCs w:val="28"/>
        </w:rPr>
        <w:t>.</w:t>
      </w:r>
    </w:p>
    <w:p w14:paraId="2155B83C" w14:textId="268FC4F6" w:rsidR="00C1184B" w:rsidRPr="00AF5952" w:rsidRDefault="00C1184B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Angular. Angular tutorials [Електронний ресурс] / Angular – Режим доступу до ресурсу: </w:t>
      </w:r>
      <w:hyperlink r:id="rId9" w:history="1">
        <w:r w:rsidRPr="00AF595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https://angular.io/tutorial</w:t>
        </w:r>
      </w:hyperlink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585E4DF1" w14:textId="582B5BC1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The Angular Book [Електронний ресурс] – Режим доступу до ресурсу: </w:t>
      </w:r>
      <w:hyperlink r:id="rId10" w:history="1">
        <w:r w:rsidRPr="00AF5952">
          <w:rPr>
            <w:rStyle w:val="a6"/>
            <w:rFonts w:ascii="Times New Roman" w:hAnsi="Times New Roman" w:cs="Times New Roman"/>
            <w:sz w:val="28"/>
            <w:szCs w:val="28"/>
          </w:rPr>
          <w:t>https://angular-book.dev/</w:t>
        </w:r>
      </w:hyperlink>
      <w:r w:rsidRPr="00AF5952">
        <w:rPr>
          <w:rFonts w:ascii="Times New Roman" w:hAnsi="Times New Roman" w:cs="Times New Roman"/>
          <w:sz w:val="28"/>
          <w:szCs w:val="28"/>
        </w:rPr>
        <w:t>.</w:t>
      </w:r>
    </w:p>
    <w:p w14:paraId="4E1C5F83" w14:textId="32B94837" w:rsidR="00C1184B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 Schmitz. Angular 14 from Scratch / Daniel Schmitz., 2022.</w:t>
      </w:r>
    </w:p>
    <w:p w14:paraId="65EA4F1A" w14:textId="462F60F9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>Denys Vuika. Developing with Angular / Denys Vuika., 2018.</w:t>
      </w:r>
    </w:p>
    <w:sectPr w:rsidR="006A55AF" w:rsidRPr="00AF59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F79"/>
    <w:multiLevelType w:val="multilevel"/>
    <w:tmpl w:val="79D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1D17"/>
    <w:multiLevelType w:val="multilevel"/>
    <w:tmpl w:val="740C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E590D"/>
    <w:multiLevelType w:val="multilevel"/>
    <w:tmpl w:val="01E6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B7136"/>
    <w:multiLevelType w:val="multilevel"/>
    <w:tmpl w:val="CD88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B7A50"/>
    <w:multiLevelType w:val="multilevel"/>
    <w:tmpl w:val="296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20A76"/>
    <w:multiLevelType w:val="multilevel"/>
    <w:tmpl w:val="001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1755C"/>
    <w:multiLevelType w:val="multilevel"/>
    <w:tmpl w:val="175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E4CE9"/>
    <w:multiLevelType w:val="hybridMultilevel"/>
    <w:tmpl w:val="C494DC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82723"/>
    <w:multiLevelType w:val="multilevel"/>
    <w:tmpl w:val="570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D269A"/>
    <w:multiLevelType w:val="multilevel"/>
    <w:tmpl w:val="2564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A5C83"/>
    <w:multiLevelType w:val="multilevel"/>
    <w:tmpl w:val="CC7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40760"/>
    <w:multiLevelType w:val="hybridMultilevel"/>
    <w:tmpl w:val="32D2112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F56CE"/>
    <w:multiLevelType w:val="multilevel"/>
    <w:tmpl w:val="D068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436E6F"/>
    <w:multiLevelType w:val="multilevel"/>
    <w:tmpl w:val="ADE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4132C"/>
    <w:multiLevelType w:val="multilevel"/>
    <w:tmpl w:val="566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A7367"/>
    <w:multiLevelType w:val="hybridMultilevel"/>
    <w:tmpl w:val="1654031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75B6F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A36F3"/>
    <w:multiLevelType w:val="hybridMultilevel"/>
    <w:tmpl w:val="7CAC45F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20E14"/>
    <w:multiLevelType w:val="hybridMultilevel"/>
    <w:tmpl w:val="E084D82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D1EC3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9F6A83"/>
    <w:multiLevelType w:val="multilevel"/>
    <w:tmpl w:val="D808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133C74"/>
    <w:multiLevelType w:val="multilevel"/>
    <w:tmpl w:val="C330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BD2AE9"/>
    <w:multiLevelType w:val="multilevel"/>
    <w:tmpl w:val="D8DE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B45D54"/>
    <w:multiLevelType w:val="multilevel"/>
    <w:tmpl w:val="37C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417E8"/>
    <w:multiLevelType w:val="multilevel"/>
    <w:tmpl w:val="A19A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53EA5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A43019"/>
    <w:multiLevelType w:val="multilevel"/>
    <w:tmpl w:val="B4E4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16"/>
  </w:num>
  <w:num w:numId="5">
    <w:abstractNumId w:val="9"/>
  </w:num>
  <w:num w:numId="6">
    <w:abstractNumId w:val="2"/>
  </w:num>
  <w:num w:numId="7">
    <w:abstractNumId w:val="20"/>
  </w:num>
  <w:num w:numId="8">
    <w:abstractNumId w:val="17"/>
  </w:num>
  <w:num w:numId="9">
    <w:abstractNumId w:val="15"/>
  </w:num>
  <w:num w:numId="10">
    <w:abstractNumId w:val="18"/>
  </w:num>
  <w:num w:numId="11">
    <w:abstractNumId w:val="11"/>
  </w:num>
  <w:num w:numId="12">
    <w:abstractNumId w:val="19"/>
  </w:num>
  <w:num w:numId="13">
    <w:abstractNumId w:val="10"/>
    <w:lvlOverride w:ilvl="0">
      <w:startOverride w:val="2"/>
    </w:lvlOverride>
  </w:num>
  <w:num w:numId="14">
    <w:abstractNumId w:val="8"/>
  </w:num>
  <w:num w:numId="15">
    <w:abstractNumId w:val="26"/>
  </w:num>
  <w:num w:numId="16">
    <w:abstractNumId w:val="12"/>
  </w:num>
  <w:num w:numId="17">
    <w:abstractNumId w:val="14"/>
  </w:num>
  <w:num w:numId="18">
    <w:abstractNumId w:val="0"/>
  </w:num>
  <w:num w:numId="19">
    <w:abstractNumId w:val="24"/>
  </w:num>
  <w:num w:numId="20">
    <w:abstractNumId w:val="4"/>
  </w:num>
  <w:num w:numId="21">
    <w:abstractNumId w:val="23"/>
  </w:num>
  <w:num w:numId="22">
    <w:abstractNumId w:val="5"/>
  </w:num>
  <w:num w:numId="23">
    <w:abstractNumId w:val="3"/>
  </w:num>
  <w:num w:numId="24">
    <w:abstractNumId w:val="6"/>
  </w:num>
  <w:num w:numId="25">
    <w:abstractNumId w:val="21"/>
  </w:num>
  <w:num w:numId="26">
    <w:abstractNumId w:val="1"/>
  </w:num>
  <w:num w:numId="27">
    <w:abstractNumId w:val="2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24"/>
    <w:rsid w:val="000139B5"/>
    <w:rsid w:val="00067F74"/>
    <w:rsid w:val="00087FAA"/>
    <w:rsid w:val="000C59EA"/>
    <w:rsid w:val="000F68EA"/>
    <w:rsid w:val="001A20F9"/>
    <w:rsid w:val="001C2E47"/>
    <w:rsid w:val="00201AB6"/>
    <w:rsid w:val="00257F57"/>
    <w:rsid w:val="00366FB1"/>
    <w:rsid w:val="003D1DD4"/>
    <w:rsid w:val="00424F84"/>
    <w:rsid w:val="005608B2"/>
    <w:rsid w:val="005628F2"/>
    <w:rsid w:val="00630B42"/>
    <w:rsid w:val="006578E8"/>
    <w:rsid w:val="006A55AF"/>
    <w:rsid w:val="006D2133"/>
    <w:rsid w:val="00720D5F"/>
    <w:rsid w:val="007909DB"/>
    <w:rsid w:val="00847030"/>
    <w:rsid w:val="009701B1"/>
    <w:rsid w:val="009D052E"/>
    <w:rsid w:val="00A55A96"/>
    <w:rsid w:val="00A56124"/>
    <w:rsid w:val="00AF5952"/>
    <w:rsid w:val="00B26D2C"/>
    <w:rsid w:val="00B9238B"/>
    <w:rsid w:val="00BD2CDF"/>
    <w:rsid w:val="00BF3619"/>
    <w:rsid w:val="00C1184B"/>
    <w:rsid w:val="00CD08E3"/>
    <w:rsid w:val="00CE3E49"/>
    <w:rsid w:val="00D213B9"/>
    <w:rsid w:val="00D45BB9"/>
    <w:rsid w:val="00DD596F"/>
    <w:rsid w:val="00E17935"/>
    <w:rsid w:val="00E55B5A"/>
    <w:rsid w:val="00E8589E"/>
    <w:rsid w:val="00F33F1A"/>
    <w:rsid w:val="00F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15FD"/>
  <w15:chartTrackingRefBased/>
  <w15:docId w15:val="{7E3BF4B4-A563-4B8A-91E6-FF9972F5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E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66FB1"/>
    <w:rPr>
      <w:b/>
      <w:bCs/>
    </w:rPr>
  </w:style>
  <w:style w:type="character" w:styleId="HTML">
    <w:name w:val="HTML Code"/>
    <w:basedOn w:val="a0"/>
    <w:uiPriority w:val="99"/>
    <w:semiHidden/>
    <w:unhideWhenUsed/>
    <w:rsid w:val="00366FB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C11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184B"/>
    <w:rPr>
      <w:color w:val="605E5C"/>
      <w:shd w:val="clear" w:color="auto" w:fill="E1DFDD"/>
    </w:rPr>
  </w:style>
  <w:style w:type="paragraph" w:styleId="11">
    <w:name w:val="toc 1"/>
    <w:basedOn w:val="1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jc w:val="center"/>
    </w:pPr>
    <w:rPr>
      <w:rFonts w:ascii="Times New Roman" w:eastAsiaTheme="minorHAnsi" w:hAnsi="Times New Roman" w:cs="Times New Roman"/>
      <w:bCs/>
      <w:caps/>
      <w:color w:val="auto"/>
      <w:kern w:val="0"/>
      <w:sz w:val="28"/>
      <w:szCs w:val="28"/>
      <w:lang w:val="uk-UA"/>
      <w14:ligatures w14:val="none"/>
    </w:rPr>
  </w:style>
  <w:style w:type="paragraph" w:styleId="21">
    <w:name w:val="toc 2"/>
    <w:basedOn w:val="2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ind w:left="220" w:firstLine="720"/>
      <w:jc w:val="center"/>
    </w:pPr>
    <w:rPr>
      <w:rFonts w:ascii="Times New Roman" w:eastAsiaTheme="minorHAnsi" w:hAnsi="Times New Roman" w:cs="Times New Roman"/>
      <w:bCs/>
      <w:color w:val="auto"/>
      <w:kern w:val="0"/>
      <w:sz w:val="28"/>
      <w:szCs w:val="28"/>
      <w:lang w:val="uk-UA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08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087F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a0"/>
    <w:rsid w:val="00087FAA"/>
  </w:style>
  <w:style w:type="character" w:customStyle="1" w:styleId="hljs-keyword">
    <w:name w:val="hljs-keyword"/>
    <w:basedOn w:val="a0"/>
    <w:rsid w:val="00E17935"/>
  </w:style>
  <w:style w:type="character" w:customStyle="1" w:styleId="hljs-title">
    <w:name w:val="hljs-title"/>
    <w:basedOn w:val="a0"/>
    <w:rsid w:val="00E17935"/>
  </w:style>
  <w:style w:type="character" w:customStyle="1" w:styleId="hljs-builtin">
    <w:name w:val="hljs-built_in"/>
    <w:basedOn w:val="a0"/>
    <w:rsid w:val="00E17935"/>
  </w:style>
  <w:style w:type="character" w:customStyle="1" w:styleId="hljs-variable">
    <w:name w:val="hljs-variable"/>
    <w:basedOn w:val="a0"/>
    <w:rsid w:val="00E17935"/>
  </w:style>
  <w:style w:type="character" w:customStyle="1" w:styleId="hljs-property">
    <w:name w:val="hljs-property"/>
    <w:basedOn w:val="a0"/>
    <w:rsid w:val="00E17935"/>
  </w:style>
  <w:style w:type="character" w:customStyle="1" w:styleId="hljs-function">
    <w:name w:val="hljs-function"/>
    <w:basedOn w:val="a0"/>
    <w:rsid w:val="00E17935"/>
  </w:style>
  <w:style w:type="character" w:customStyle="1" w:styleId="hljs-params">
    <w:name w:val="hljs-params"/>
    <w:basedOn w:val="a0"/>
    <w:rsid w:val="00E1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ngular-book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1538</Words>
  <Characters>8770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29</cp:revision>
  <cp:lastPrinted>2023-10-18T17:47:00Z</cp:lastPrinted>
  <dcterms:created xsi:type="dcterms:W3CDTF">2023-09-21T17:43:00Z</dcterms:created>
  <dcterms:modified xsi:type="dcterms:W3CDTF">2023-10-18T17:47:00Z</dcterms:modified>
</cp:coreProperties>
</file>