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7117A" w14:textId="77777777" w:rsidR="00296AA4" w:rsidRPr="005C5271" w:rsidRDefault="00296AA4" w:rsidP="00A52BCB">
      <w:pPr>
        <w:spacing w:after="120"/>
        <w:rPr>
          <w:b/>
          <w:bCs/>
          <w:lang w:val="en-GB"/>
        </w:rPr>
      </w:pPr>
      <w:r w:rsidRPr="005C5271">
        <w:rPr>
          <w:b/>
          <w:bCs/>
          <w:lang w:val="en-GB"/>
        </w:rPr>
        <w:t>Mẫu 03 - Phụ lục I. Đơn đề nghị thay đổi, bổ sung nội dung danh mục sản phẩm, dịch vụ mật mã dân sự đã được cấp phép sản xuất, kinh doanh</w:t>
      </w:r>
    </w:p>
    <w:tbl>
      <w:tblPr>
        <w:tblW w:w="0" w:type="auto"/>
        <w:tblLook w:val="01E0" w:firstRow="1" w:lastRow="1" w:firstColumn="1" w:lastColumn="1" w:noHBand="0" w:noVBand="0"/>
      </w:tblPr>
      <w:tblGrid>
        <w:gridCol w:w="3708"/>
        <w:gridCol w:w="5160"/>
      </w:tblGrid>
      <w:tr w:rsidR="004F58F0" w:rsidRPr="005C5271" w14:paraId="594C8952" w14:textId="77777777" w:rsidTr="009416A5">
        <w:tc>
          <w:tcPr>
            <w:tcW w:w="3708" w:type="dxa"/>
          </w:tcPr>
          <w:p w14:paraId="52E659F3" w14:textId="77777777" w:rsidR="004F58F0" w:rsidRPr="005C5271" w:rsidRDefault="004F58F0" w:rsidP="009416A5">
            <w:pPr>
              <w:spacing w:after="120"/>
              <w:jc w:val="center"/>
            </w:pPr>
            <w:r w:rsidRPr="005C5271">
              <w:rPr>
                <w:lang w:val="en-GB"/>
              </w:rPr>
              <w:t>(Tên doanh nghiệp)</w:t>
            </w:r>
          </w:p>
        </w:tc>
        <w:tc>
          <w:tcPr>
            <w:tcW w:w="5160" w:type="dxa"/>
          </w:tcPr>
          <w:p w14:paraId="6A1596F1" w14:textId="77777777" w:rsidR="004F58F0" w:rsidRPr="005C5271" w:rsidRDefault="004F58F0" w:rsidP="009416A5">
            <w:pPr>
              <w:spacing w:after="120"/>
              <w:jc w:val="center"/>
            </w:pPr>
            <w:r w:rsidRPr="005C5271">
              <w:t>CỘNG HÒA XÃ HỘI CHỦ NGHĨA VIỆT NAM</w:t>
            </w:r>
            <w:r w:rsidRPr="005C5271">
              <w:br/>
              <w:t>Độc lập – Tự do – Hạnh phúc</w:t>
            </w:r>
            <w:r w:rsidRPr="005C5271">
              <w:br/>
              <w:t>---------</w:t>
            </w:r>
          </w:p>
        </w:tc>
      </w:tr>
      <w:tr w:rsidR="004F58F0" w:rsidRPr="005C5271" w14:paraId="2F18FC7E" w14:textId="77777777" w:rsidTr="009416A5">
        <w:tc>
          <w:tcPr>
            <w:tcW w:w="3708" w:type="dxa"/>
          </w:tcPr>
          <w:p w14:paraId="683CEC99" w14:textId="77777777" w:rsidR="004F58F0" w:rsidRPr="005C5271" w:rsidRDefault="004F58F0" w:rsidP="009416A5">
            <w:pPr>
              <w:spacing w:after="120"/>
              <w:jc w:val="center"/>
              <w:rPr>
                <w:lang w:val="en-GB"/>
              </w:rPr>
            </w:pPr>
            <w:r w:rsidRPr="005C5271">
              <w:rPr>
                <w:lang w:val="en-GB"/>
              </w:rPr>
              <w:t>Số ................................</w:t>
            </w:r>
          </w:p>
        </w:tc>
        <w:tc>
          <w:tcPr>
            <w:tcW w:w="5160" w:type="dxa"/>
          </w:tcPr>
          <w:p w14:paraId="044D934F" w14:textId="77777777" w:rsidR="004F58F0" w:rsidRPr="005C5271" w:rsidRDefault="004F58F0" w:rsidP="009416A5">
            <w:pPr>
              <w:spacing w:after="120"/>
              <w:jc w:val="right"/>
              <w:rPr>
                <w:i/>
              </w:rPr>
            </w:pPr>
            <w:r w:rsidRPr="005C5271">
              <w:rPr>
                <w:i/>
                <w:lang w:val="en-GB"/>
              </w:rPr>
              <w:t>............., ngày ... tháng .... năm ....</w:t>
            </w:r>
          </w:p>
        </w:tc>
      </w:tr>
    </w:tbl>
    <w:p w14:paraId="6C9B297D" w14:textId="77777777" w:rsidR="004F58F0" w:rsidRPr="005C5271" w:rsidRDefault="004F58F0" w:rsidP="00A52BCB">
      <w:pPr>
        <w:spacing w:after="120"/>
        <w:rPr>
          <w:lang w:val="en-GB"/>
        </w:rPr>
      </w:pPr>
    </w:p>
    <w:p w14:paraId="179397B3" w14:textId="77777777" w:rsidR="00296AA4" w:rsidRPr="005C5271" w:rsidRDefault="004F58F0" w:rsidP="004F58F0">
      <w:pPr>
        <w:spacing w:after="120"/>
        <w:jc w:val="center"/>
        <w:rPr>
          <w:b/>
        </w:rPr>
      </w:pPr>
      <w:r w:rsidRPr="005C5271">
        <w:rPr>
          <w:b/>
          <w:lang w:val="en-GB"/>
        </w:rPr>
        <w:t>ĐƠN ĐỀ NGHỊ</w:t>
      </w:r>
    </w:p>
    <w:p w14:paraId="142F681A" w14:textId="77777777" w:rsidR="00296AA4" w:rsidRPr="005C5271" w:rsidRDefault="00EF0492" w:rsidP="004F58F0">
      <w:pPr>
        <w:spacing w:after="120"/>
        <w:jc w:val="center"/>
      </w:pPr>
      <w:r w:rsidRPr="005C5271">
        <w:rPr>
          <w:lang w:val="en-GB"/>
        </w:rPr>
        <w:t>THAY ĐỔI, BỔ SUNG NỘI DUNG DANH MỤC SẢN PHẨM, DỊCH VỤ MẬT MÃ DÂN SỰ ĐÃ ĐƯỢC CẤP PHÉP SẢN XUẤT, KINH DOANH</w:t>
      </w:r>
    </w:p>
    <w:p w14:paraId="79B95827" w14:textId="77777777" w:rsidR="00296AA4" w:rsidRPr="005C5271" w:rsidRDefault="00296AA4" w:rsidP="004F58F0">
      <w:pPr>
        <w:spacing w:after="120"/>
        <w:jc w:val="center"/>
      </w:pPr>
      <w:r w:rsidRPr="005C5271">
        <w:rPr>
          <w:lang w:val="en-GB"/>
        </w:rPr>
        <w:t>Kính gửi: Ban Cơ yếu Chính phủ</w:t>
      </w:r>
    </w:p>
    <w:p w14:paraId="5677BE89" w14:textId="77777777" w:rsidR="00296AA4" w:rsidRPr="005C5271" w:rsidRDefault="00296AA4" w:rsidP="00A52BCB">
      <w:pPr>
        <w:spacing w:after="120"/>
      </w:pPr>
      <w:r w:rsidRPr="005C5271">
        <w:rPr>
          <w:lang w:val="en-GB"/>
        </w:rPr>
        <w:t xml:space="preserve">Tên doanh nghiệp đề nghị cấp phép </w:t>
      </w:r>
      <w:r w:rsidRPr="005C5271">
        <w:rPr>
          <w:i/>
          <w:iCs/>
          <w:lang w:val="en-GB"/>
        </w:rPr>
        <w:t>(viết bằng tiếng Việt):</w:t>
      </w:r>
      <w:r w:rsidRPr="005C5271">
        <w:rPr>
          <w:lang w:val="en-GB"/>
        </w:rPr>
        <w:t xml:space="preserve"> ..............................................</w:t>
      </w:r>
    </w:p>
    <w:p w14:paraId="4AD57D0A" w14:textId="77777777" w:rsidR="00296AA4" w:rsidRPr="005C5271" w:rsidRDefault="00296AA4" w:rsidP="00A52BCB">
      <w:pPr>
        <w:spacing w:after="120"/>
      </w:pPr>
      <w:r w:rsidRPr="005C5271">
        <w:rPr>
          <w:lang w:val="en-GB"/>
        </w:rPr>
        <w:t>.............................................................................................................................................</w:t>
      </w:r>
    </w:p>
    <w:p w14:paraId="7B2AB85A" w14:textId="77777777" w:rsidR="00296AA4" w:rsidRPr="005C5271" w:rsidRDefault="00296AA4" w:rsidP="00A52BCB">
      <w:pPr>
        <w:spacing w:after="120"/>
      </w:pPr>
      <w:r w:rsidRPr="005C5271">
        <w:rPr>
          <w:lang w:val="en-GB"/>
        </w:rPr>
        <w:t xml:space="preserve">Tên doanh nghiệp viết bằng tiếng nước ngoài </w:t>
      </w:r>
      <w:r w:rsidRPr="005C5271">
        <w:rPr>
          <w:i/>
          <w:iCs/>
          <w:lang w:val="en-GB"/>
        </w:rPr>
        <w:t>(nếu có):</w:t>
      </w:r>
      <w:r w:rsidRPr="005C5271">
        <w:rPr>
          <w:lang w:val="en-GB"/>
        </w:rPr>
        <w:t xml:space="preserve"> ....................................................</w:t>
      </w:r>
    </w:p>
    <w:p w14:paraId="30EF5F17" w14:textId="77777777" w:rsidR="00296AA4" w:rsidRPr="005C5271" w:rsidRDefault="00296AA4" w:rsidP="00A52BCB">
      <w:pPr>
        <w:spacing w:after="120"/>
      </w:pPr>
      <w:r w:rsidRPr="005C5271">
        <w:rPr>
          <w:lang w:val="en-GB"/>
        </w:rPr>
        <w:t>.............................................................................................................................................</w:t>
      </w:r>
    </w:p>
    <w:p w14:paraId="6A1FBBB6" w14:textId="77777777" w:rsidR="00296AA4" w:rsidRPr="005C5271" w:rsidRDefault="00296AA4" w:rsidP="00A52BCB">
      <w:pPr>
        <w:spacing w:after="120"/>
      </w:pPr>
      <w:r w:rsidRPr="005C5271">
        <w:rPr>
          <w:lang w:val="en-GB"/>
        </w:rPr>
        <w:t xml:space="preserve">Tên doanh nghiệp viết tắt </w:t>
      </w:r>
      <w:r w:rsidRPr="005C5271">
        <w:rPr>
          <w:i/>
          <w:iCs/>
          <w:lang w:val="en-GB"/>
        </w:rPr>
        <w:t>(nếu có)</w:t>
      </w:r>
      <w:r w:rsidRPr="005C5271">
        <w:rPr>
          <w:lang w:val="en-GB"/>
        </w:rPr>
        <w:t>: ....................................................................................</w:t>
      </w:r>
    </w:p>
    <w:p w14:paraId="5E712476" w14:textId="77777777" w:rsidR="00296AA4" w:rsidRPr="005C5271" w:rsidRDefault="00296AA4" w:rsidP="00A52BCB">
      <w:pPr>
        <w:spacing w:after="120"/>
      </w:pPr>
      <w:r w:rsidRPr="005C5271">
        <w:rPr>
          <w:lang w:val="en-GB"/>
        </w:rPr>
        <w:t>Địa chỉ trụ sở chính: ...........................................................................................................</w:t>
      </w:r>
    </w:p>
    <w:p w14:paraId="3590998F" w14:textId="77777777" w:rsidR="00296AA4" w:rsidRPr="005C5271" w:rsidRDefault="00296AA4" w:rsidP="00A52BCB">
      <w:pPr>
        <w:spacing w:after="120"/>
      </w:pPr>
      <w:r w:rsidRPr="005C5271">
        <w:rPr>
          <w:lang w:val="en-GB"/>
        </w:rPr>
        <w:t>Điện thoại: ..........................................................Fax:.........................................................</w:t>
      </w:r>
    </w:p>
    <w:p w14:paraId="075FE2DC" w14:textId="77777777" w:rsidR="00296AA4" w:rsidRPr="005C5271" w:rsidRDefault="00296AA4" w:rsidP="00A52BCB">
      <w:pPr>
        <w:spacing w:after="120"/>
      </w:pPr>
      <w:r w:rsidRPr="005C5271">
        <w:rPr>
          <w:lang w:val="en-GB"/>
        </w:rPr>
        <w:t>Email: .................................................................Website:..................................................</w:t>
      </w:r>
    </w:p>
    <w:p w14:paraId="048ED895" w14:textId="77777777" w:rsidR="00296AA4" w:rsidRPr="005C5271" w:rsidRDefault="00296AA4" w:rsidP="00A52BCB">
      <w:pPr>
        <w:spacing w:after="120"/>
      </w:pPr>
      <w:r w:rsidRPr="005C5271">
        <w:rPr>
          <w:lang w:val="en-GB"/>
        </w:rPr>
        <w:t>Giấy phép sản xuất, kinh doanh sản phẩm mật mã dân sự số.......................................do Ban Cơ yếu Chính phủ cấp ngày...................................</w:t>
      </w:r>
    </w:p>
    <w:p w14:paraId="77178A9E" w14:textId="77777777" w:rsidR="00296AA4" w:rsidRPr="005C5271" w:rsidRDefault="00296AA4" w:rsidP="00A52BCB">
      <w:pPr>
        <w:spacing w:after="120"/>
      </w:pPr>
      <w:r w:rsidRPr="005C5271">
        <w:rPr>
          <w:lang w:val="en-GB"/>
        </w:rPr>
        <w:t>Họ và tên người đại diện theo pháp luật của doanh nghiệp: ..............................................</w:t>
      </w:r>
    </w:p>
    <w:p w14:paraId="5D2DBBF8" w14:textId="77777777" w:rsidR="00296AA4" w:rsidRPr="005C5271" w:rsidRDefault="00296AA4" w:rsidP="00A52BCB">
      <w:pPr>
        <w:spacing w:after="120"/>
      </w:pPr>
      <w:r w:rsidRPr="005C5271">
        <w:rPr>
          <w:lang w:val="en-GB"/>
        </w:rPr>
        <w:t>Chức vụ: .............................................................................................................................</w:t>
      </w:r>
    </w:p>
    <w:p w14:paraId="3E90FA93" w14:textId="77777777" w:rsidR="00296AA4" w:rsidRPr="005C5271" w:rsidRDefault="00296AA4" w:rsidP="00A52BCB">
      <w:pPr>
        <w:spacing w:after="120"/>
      </w:pPr>
      <w:r w:rsidRPr="005C5271">
        <w:rPr>
          <w:lang w:val="en-GB"/>
        </w:rPr>
        <w:t>Số CMND/Hộ chiếu:...................................cấp ngày.....................tại ................................</w:t>
      </w:r>
    </w:p>
    <w:p w14:paraId="5AE9BF4E" w14:textId="77777777" w:rsidR="00296AA4" w:rsidRPr="005C5271" w:rsidRDefault="00296AA4" w:rsidP="00A52BCB">
      <w:pPr>
        <w:spacing w:after="120"/>
      </w:pPr>
      <w:r w:rsidRPr="005C5271">
        <w:rPr>
          <w:lang w:val="en-GB"/>
        </w:rPr>
        <w:t>Đề nghị Ban Cơ yếu Chính phủ cho phép thay đổi, bổ sung nội dung danh mục sản phẩm, dịch vụ mật mã dân sự đã được cấp phép sản xuất, kinh doanh theo Danh mục kèm theo đơn này.</w:t>
      </w:r>
    </w:p>
    <w:p w14:paraId="545CEE5F" w14:textId="77777777" w:rsidR="00296AA4" w:rsidRPr="005C5271" w:rsidRDefault="00296AA4" w:rsidP="00A52BCB">
      <w:pPr>
        <w:spacing w:after="120"/>
        <w:rPr>
          <w:lang w:val="en-GB"/>
        </w:rPr>
      </w:pPr>
      <w:r w:rsidRPr="005C5271">
        <w:rPr>
          <w:lang w:val="en-GB"/>
        </w:rPr>
        <w:t>Tôi/chúng tôi xin chịu trách nhiệm trước pháp luật về sự chính xác của các thông tin đã cung cấp và cam kết thực hiện đúng các quy định tại Nghị định số 73/2007/NĐ-CP ngày 08 tháng 5 năm 2007 của Chính phủ về hoạt động nghiên cứu, sản xuất, kinh doanh và sử dụng mật mã để bảo vệ thông tin không thuộc phạm vi bí mật Nhà nước.</w:t>
      </w:r>
    </w:p>
    <w:p w14:paraId="0C31A6F4" w14:textId="77777777" w:rsidR="004F58F0" w:rsidRPr="005C5271" w:rsidRDefault="004F58F0" w:rsidP="00A52BCB">
      <w:pPr>
        <w:spacing w:after="120"/>
        <w:rPr>
          <w:lang w:val="en-GB"/>
        </w:rPr>
      </w:pPr>
    </w:p>
    <w:tbl>
      <w:tblPr>
        <w:tblW w:w="0" w:type="auto"/>
        <w:tblLook w:val="01E0" w:firstRow="1" w:lastRow="1" w:firstColumn="1" w:lastColumn="1" w:noHBand="0" w:noVBand="0"/>
      </w:tblPr>
      <w:tblGrid>
        <w:gridCol w:w="3708"/>
        <w:gridCol w:w="5160"/>
      </w:tblGrid>
      <w:tr w:rsidR="004F58F0" w:rsidRPr="005C5271" w14:paraId="5D8AC22B" w14:textId="77777777" w:rsidTr="009416A5">
        <w:tc>
          <w:tcPr>
            <w:tcW w:w="3708" w:type="dxa"/>
          </w:tcPr>
          <w:p w14:paraId="67DE9C74" w14:textId="77777777" w:rsidR="004F58F0" w:rsidRPr="005C5271" w:rsidRDefault="004F58F0" w:rsidP="009416A5">
            <w:pPr>
              <w:spacing w:after="120"/>
            </w:pPr>
          </w:p>
        </w:tc>
        <w:tc>
          <w:tcPr>
            <w:tcW w:w="5160" w:type="dxa"/>
          </w:tcPr>
          <w:p w14:paraId="622508B9" w14:textId="77777777" w:rsidR="004F58F0" w:rsidRPr="005C5271" w:rsidRDefault="004F58F0" w:rsidP="009416A5">
            <w:pPr>
              <w:spacing w:after="120"/>
              <w:jc w:val="center"/>
            </w:pPr>
            <w:r w:rsidRPr="005C5271">
              <w:rPr>
                <w:lang w:val="en-GB"/>
              </w:rPr>
              <w:t>ĐẠI DIỆN THEO PHÁP LUẬT CỦA DOANH NGHIỆP</w:t>
            </w:r>
          </w:p>
          <w:p w14:paraId="41CC8157" w14:textId="77777777" w:rsidR="004F58F0" w:rsidRPr="005C5271" w:rsidRDefault="004F58F0" w:rsidP="009416A5">
            <w:pPr>
              <w:spacing w:after="120"/>
              <w:jc w:val="center"/>
            </w:pPr>
            <w:r w:rsidRPr="005C5271">
              <w:rPr>
                <w:i/>
                <w:iCs/>
                <w:lang w:val="en-GB"/>
              </w:rPr>
              <w:t>(Ký, ghi rõ họ tên, đóng dấu)</w:t>
            </w:r>
          </w:p>
        </w:tc>
      </w:tr>
    </w:tbl>
    <w:p w14:paraId="2F47C41D" w14:textId="77777777" w:rsidR="004F58F0" w:rsidRPr="005C5271" w:rsidRDefault="004F58F0" w:rsidP="00A52BCB">
      <w:pPr>
        <w:spacing w:after="120"/>
        <w:rPr>
          <w:lang w:val="en-GB"/>
        </w:rPr>
      </w:pPr>
    </w:p>
    <w:p w14:paraId="6F3B53DD" w14:textId="77777777" w:rsidR="00296AA4" w:rsidRPr="005C5271" w:rsidRDefault="00296AA4" w:rsidP="00A52BCB">
      <w:pPr>
        <w:spacing w:after="120"/>
      </w:pPr>
      <w:r w:rsidRPr="005C5271">
        <w:rPr>
          <w:lang w:val="en-GB"/>
        </w:rPr>
        <w:t>Hồ sơ kèm theo:</w:t>
      </w:r>
    </w:p>
    <w:p w14:paraId="520D427D" w14:textId="77777777" w:rsidR="00296AA4" w:rsidRPr="005C5271" w:rsidRDefault="00296AA4" w:rsidP="00A52BCB">
      <w:pPr>
        <w:spacing w:after="120"/>
      </w:pPr>
      <w:r w:rsidRPr="005C5271">
        <w:rPr>
          <w:lang w:val="en-GB"/>
        </w:rPr>
        <w:t>1. Bản sao hợp lệ Giấy phép sản xuất, kinh doanh sản phẩm mật mã dân sự;</w:t>
      </w:r>
    </w:p>
    <w:p w14:paraId="61BCA354" w14:textId="77777777" w:rsidR="00296AA4" w:rsidRPr="005C5271" w:rsidRDefault="00296AA4" w:rsidP="00A52BCB">
      <w:pPr>
        <w:spacing w:after="120"/>
      </w:pPr>
      <w:r w:rsidRPr="005C5271">
        <w:rPr>
          <w:lang w:val="en-GB"/>
        </w:rPr>
        <w:t>2. Danh mục sản phẩm, dịch vụ mật mã dân sự xin cấp phép sản xuất, kinh doanh (có thay đổi, bổ sung);</w:t>
      </w:r>
    </w:p>
    <w:p w14:paraId="1CD2B944" w14:textId="77777777" w:rsidR="00296AA4" w:rsidRPr="005C5271" w:rsidRDefault="00296AA4" w:rsidP="00A52BCB">
      <w:pPr>
        <w:spacing w:after="120"/>
      </w:pPr>
      <w:r w:rsidRPr="005C5271">
        <w:rPr>
          <w:lang w:val="en-GB"/>
        </w:rPr>
        <w:t>3. Hồ sơ về phương án kỹ thuật theo danh mục sản phẩm, dịch vụ mật mã dân sự xin cấp phép sản xuất, kinh doanh bổ sung;</w:t>
      </w:r>
    </w:p>
    <w:p w14:paraId="5B1A20D2" w14:textId="77777777" w:rsidR="00296AA4" w:rsidRPr="005C5271" w:rsidRDefault="00296AA4" w:rsidP="00A52BCB">
      <w:pPr>
        <w:spacing w:after="120"/>
      </w:pPr>
      <w:r w:rsidRPr="005C5271">
        <w:rPr>
          <w:lang w:val="en-GB"/>
        </w:rPr>
        <w:t>4. Hồ sơ về phương án sản xuất, kinh doanh theo danh mục sản phẩm, dịch vụ mật mã dân sự xin cấp phép sản xuất, kinh doanh bổ sung.</w:t>
      </w:r>
    </w:p>
    <w:sectPr w:rsidR="00296AA4" w:rsidRPr="005C5271" w:rsidSect="003479E0">
      <w:pgSz w:w="11906" w:h="16838"/>
      <w:pgMar w:top="567" w:right="1134" w:bottom="56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6AA4"/>
    <w:rsid w:val="00077891"/>
    <w:rsid w:val="000E0F94"/>
    <w:rsid w:val="00176ACA"/>
    <w:rsid w:val="00184022"/>
    <w:rsid w:val="00197A3B"/>
    <w:rsid w:val="00222569"/>
    <w:rsid w:val="0025506F"/>
    <w:rsid w:val="00296AA4"/>
    <w:rsid w:val="00302AB0"/>
    <w:rsid w:val="00330D69"/>
    <w:rsid w:val="00343CB4"/>
    <w:rsid w:val="003479E0"/>
    <w:rsid w:val="00386269"/>
    <w:rsid w:val="003E41AA"/>
    <w:rsid w:val="004F58F0"/>
    <w:rsid w:val="005C5271"/>
    <w:rsid w:val="0082209A"/>
    <w:rsid w:val="00845B12"/>
    <w:rsid w:val="0086746C"/>
    <w:rsid w:val="008C2197"/>
    <w:rsid w:val="009416A5"/>
    <w:rsid w:val="00943971"/>
    <w:rsid w:val="00947D3A"/>
    <w:rsid w:val="009A45F3"/>
    <w:rsid w:val="009C2CA7"/>
    <w:rsid w:val="00A52BCB"/>
    <w:rsid w:val="00AA4E9B"/>
    <w:rsid w:val="00B016B9"/>
    <w:rsid w:val="00B9246D"/>
    <w:rsid w:val="00BC5E25"/>
    <w:rsid w:val="00BF7BFA"/>
    <w:rsid w:val="00C1465A"/>
    <w:rsid w:val="00D31AAB"/>
    <w:rsid w:val="00D51B26"/>
    <w:rsid w:val="00D6375F"/>
    <w:rsid w:val="00D7574F"/>
    <w:rsid w:val="00E33EF4"/>
    <w:rsid w:val="00E575E2"/>
    <w:rsid w:val="00EF04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9A2EE4"/>
  <w15:chartTrackingRefBased/>
  <w15:docId w15:val="{7A13D85D-473A-4203-B999-50CD453B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l-td-hpchar">
    <w:name w:val="dl-td-hpchar"/>
    <w:basedOn w:val="DefaultParagraphFont"/>
    <w:rsid w:val="00296AA4"/>
  </w:style>
  <w:style w:type="paragraph" w:customStyle="1" w:styleId="ch-xh-cn-vn">
    <w:name w:val="ch-xh-cn-vn"/>
    <w:basedOn w:val="Normal"/>
    <w:rsid w:val="00296AA4"/>
    <w:pPr>
      <w:spacing w:before="100" w:beforeAutospacing="1" w:after="100" w:afterAutospacing="1"/>
    </w:pPr>
    <w:rPr>
      <w:rFonts w:ascii="Arial" w:hAnsi="Arial" w:cs="Arial"/>
      <w:color w:val="666666"/>
      <w:sz w:val="18"/>
      <w:szCs w:val="18"/>
    </w:rPr>
  </w:style>
  <w:style w:type="paragraph" w:customStyle="1" w:styleId="sovb">
    <w:name w:val="sovb"/>
    <w:basedOn w:val="Normal"/>
    <w:rsid w:val="00296AA4"/>
    <w:pPr>
      <w:spacing w:before="100" w:beforeAutospacing="1" w:after="100" w:afterAutospacing="1"/>
    </w:pPr>
    <w:rPr>
      <w:rFonts w:ascii="Arial" w:hAnsi="Arial" w:cs="Arial"/>
      <w:color w:val="666666"/>
      <w:sz w:val="18"/>
      <w:szCs w:val="18"/>
    </w:rPr>
  </w:style>
  <w:style w:type="paragraph" w:customStyle="1" w:styleId="hanoingay">
    <w:name w:val="hanoingay"/>
    <w:basedOn w:val="Normal"/>
    <w:rsid w:val="00296AA4"/>
    <w:pPr>
      <w:spacing w:before="100" w:beforeAutospacing="1" w:after="100" w:afterAutospacing="1"/>
    </w:pPr>
    <w:rPr>
      <w:rFonts w:ascii="Arial" w:hAnsi="Arial" w:cs="Arial"/>
      <w:color w:val="666666"/>
      <w:sz w:val="18"/>
      <w:szCs w:val="18"/>
    </w:rPr>
  </w:style>
  <w:style w:type="paragraph" w:customStyle="1" w:styleId="tieudechinh">
    <w:name w:val="tieudechinh"/>
    <w:basedOn w:val="Normal"/>
    <w:rsid w:val="00296AA4"/>
    <w:pPr>
      <w:spacing w:before="100" w:beforeAutospacing="1" w:after="100" w:afterAutospacing="1"/>
    </w:pPr>
    <w:rPr>
      <w:rFonts w:ascii="Arial" w:hAnsi="Arial" w:cs="Arial"/>
      <w:color w:val="666666"/>
      <w:sz w:val="18"/>
      <w:szCs w:val="18"/>
    </w:rPr>
  </w:style>
  <w:style w:type="paragraph" w:customStyle="1" w:styleId="tieudephu">
    <w:name w:val="tieudephu"/>
    <w:basedOn w:val="Normal"/>
    <w:rsid w:val="00296AA4"/>
    <w:pPr>
      <w:spacing w:before="100" w:beforeAutospacing="1" w:after="100" w:afterAutospacing="1"/>
    </w:pPr>
    <w:rPr>
      <w:rFonts w:ascii="Arial" w:hAnsi="Arial" w:cs="Arial"/>
      <w:color w:val="666666"/>
      <w:sz w:val="18"/>
      <w:szCs w:val="18"/>
    </w:rPr>
  </w:style>
  <w:style w:type="paragraph" w:customStyle="1" w:styleId="than">
    <w:name w:val="than"/>
    <w:basedOn w:val="Normal"/>
    <w:rsid w:val="00296AA4"/>
    <w:pPr>
      <w:spacing w:before="100" w:beforeAutospacing="1" w:after="100" w:afterAutospacing="1"/>
    </w:pPr>
    <w:rPr>
      <w:rFonts w:ascii="Arial" w:hAnsi="Arial" w:cs="Arial"/>
      <w:color w:val="666666"/>
      <w:sz w:val="18"/>
      <w:szCs w:val="18"/>
    </w:rPr>
  </w:style>
  <w:style w:type="paragraph" w:customStyle="1" w:styleId="nguoiky">
    <w:name w:val="nguoiky"/>
    <w:basedOn w:val="Normal"/>
    <w:rsid w:val="00296AA4"/>
    <w:pPr>
      <w:spacing w:before="100" w:beforeAutospacing="1" w:after="100" w:afterAutospacing="1"/>
    </w:pPr>
    <w:rPr>
      <w:rFonts w:ascii="Arial" w:hAnsi="Arial" w:cs="Arial"/>
      <w:color w:val="666666"/>
      <w:sz w:val="18"/>
      <w:szCs w:val="18"/>
    </w:rPr>
  </w:style>
  <w:style w:type="paragraph" w:customStyle="1" w:styleId="hotennguoiky">
    <w:name w:val="hotennguoiky"/>
    <w:basedOn w:val="Normal"/>
    <w:rsid w:val="00296AA4"/>
    <w:pPr>
      <w:spacing w:before="100" w:beforeAutospacing="1" w:after="100" w:afterAutospacing="1"/>
    </w:pPr>
    <w:rPr>
      <w:rFonts w:ascii="Arial" w:hAnsi="Arial" w:cs="Arial"/>
      <w:color w:val="666666"/>
      <w:sz w:val="18"/>
      <w:szCs w:val="18"/>
    </w:rPr>
  </w:style>
  <w:style w:type="paragraph" w:customStyle="1" w:styleId="kinhgui">
    <w:name w:val="kinhgui"/>
    <w:basedOn w:val="Normal"/>
    <w:rsid w:val="00296AA4"/>
    <w:pPr>
      <w:spacing w:before="100" w:beforeAutospacing="1" w:after="100" w:afterAutospacing="1"/>
    </w:pPr>
    <w:rPr>
      <w:rFonts w:ascii="Arial" w:hAnsi="Arial" w:cs="Arial"/>
      <w:color w:val="666666"/>
      <w:sz w:val="18"/>
      <w:szCs w:val="18"/>
    </w:rPr>
  </w:style>
  <w:style w:type="paragraph" w:customStyle="1" w:styleId="dl-td-hp">
    <w:name w:val="dl-td-hp"/>
    <w:basedOn w:val="Normal"/>
    <w:rsid w:val="00296AA4"/>
    <w:pPr>
      <w:spacing w:before="100" w:beforeAutospacing="1" w:after="100" w:afterAutospacing="1"/>
    </w:pPr>
    <w:rPr>
      <w:rFonts w:ascii="Arial" w:hAnsi="Arial" w:cs="Arial"/>
      <w:color w:val="666666"/>
      <w:sz w:val="18"/>
      <w:szCs w:val="18"/>
    </w:rPr>
  </w:style>
  <w:style w:type="table" w:styleId="TableGrid">
    <w:name w:val="Table Grid"/>
    <w:basedOn w:val="TableNormal"/>
    <w:rsid w:val="00A52B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212405">
      <w:bodyDiv w:val="1"/>
      <w:marLeft w:val="0"/>
      <w:marRight w:val="0"/>
      <w:marTop w:val="0"/>
      <w:marBottom w:val="0"/>
      <w:divBdr>
        <w:top w:val="none" w:sz="0" w:space="0" w:color="auto"/>
        <w:left w:val="none" w:sz="0" w:space="0" w:color="auto"/>
        <w:bottom w:val="none" w:sz="0" w:space="0" w:color="auto"/>
        <w:right w:val="none" w:sz="0" w:space="0" w:color="auto"/>
      </w:divBdr>
      <w:divsChild>
        <w:div w:id="933975885">
          <w:marLeft w:val="0"/>
          <w:marRight w:val="0"/>
          <w:marTop w:val="0"/>
          <w:marBottom w:val="0"/>
          <w:divBdr>
            <w:top w:val="none" w:sz="0" w:space="0" w:color="auto"/>
            <w:left w:val="none" w:sz="0" w:space="0" w:color="auto"/>
            <w:bottom w:val="none" w:sz="0" w:space="0" w:color="auto"/>
            <w:right w:val="none" w:sz="0" w:space="0" w:color="auto"/>
          </w:divBdr>
          <w:divsChild>
            <w:div w:id="1986083849">
              <w:marLeft w:val="0"/>
              <w:marRight w:val="0"/>
              <w:marTop w:val="0"/>
              <w:marBottom w:val="0"/>
              <w:divBdr>
                <w:top w:val="none" w:sz="0" w:space="0" w:color="auto"/>
                <w:left w:val="none" w:sz="0" w:space="0" w:color="auto"/>
                <w:bottom w:val="none" w:sz="0" w:space="0" w:color="auto"/>
                <w:right w:val="none" w:sz="0" w:space="0" w:color="auto"/>
              </w:divBdr>
              <w:divsChild>
                <w:div w:id="12105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tf-8"/>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449</Words>
  <Characters>2565</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LawSoft</Company>
  <LinksUpToDate>false</LinksUpToDate>
  <CharactersWithSpaces>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Dao Quan</cp:lastModifiedBy>
  <cp:revision>2</cp:revision>
  <dcterms:created xsi:type="dcterms:W3CDTF">2026-05-20T21:58:00Z</dcterms:created>
  <dcterms:modified xsi:type="dcterms:W3CDTF">2026-05-20T21:58:00Z</dcterms:modified>
  <cp:category/>
</cp:coreProperties>
</file>