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13F3" w14:textId="77777777" w:rsidR="00192732" w:rsidRDefault="00192732">
      <w:pPr>
        <w:spacing w:before="120" w:after="280" w:afterAutospacing="1"/>
        <w:jc w:val="center"/>
      </w:pPr>
      <w:r>
        <w:rPr>
          <w:b/>
          <w:bCs/>
        </w:rPr>
        <w:t>PHỤ LỤC SỐ 01</w:t>
      </w:r>
    </w:p>
    <w:p w14:paraId="59BE0281" w14:textId="77777777" w:rsidR="00192732" w:rsidRDefault="00192732">
      <w:pPr>
        <w:spacing w:before="120" w:after="280" w:afterAutospacing="1"/>
        <w:jc w:val="center"/>
      </w:pPr>
      <w:r>
        <w:t>MẪU ĐƠN ĐỀ NGHỊ KIỂM ĐỊNH THIẾT BỊ VIỄN THÔNG, ĐÀI VÔ TUYẾN ĐIỆN</w:t>
      </w:r>
    </w:p>
    <w:tbl>
      <w:tblPr>
        <w:tblW w:w="886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5640"/>
      </w:tblGrid>
      <w:tr w:rsidR="00192732" w14:paraId="1EBBB54A" w14:textId="77777777"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2F5AA" w14:textId="77777777" w:rsidR="00192732" w:rsidRDefault="00192732">
            <w:pPr>
              <w:spacing w:before="120"/>
              <w:jc w:val="center"/>
            </w:pPr>
            <w:r>
              <w:rPr>
                <w:b/>
                <w:bCs/>
              </w:rPr>
              <w:t>(TỔ CHỨC/DOANH NGHIỆP)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75CB0" w14:textId="77777777" w:rsidR="00192732" w:rsidRDefault="00192732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192732" w14:paraId="07A19E3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69A59" w14:textId="77777777" w:rsidR="00192732" w:rsidRDefault="00192732">
            <w:pPr>
              <w:spacing w:before="120"/>
              <w:jc w:val="center"/>
            </w:pPr>
            <w:proofErr w:type="spellStart"/>
            <w:r>
              <w:t>Số</w:t>
            </w:r>
            <w:proofErr w:type="spellEnd"/>
            <w:r>
              <w:t xml:space="preserve">: </w:t>
            </w:r>
          </w:p>
        </w:tc>
        <w:tc>
          <w:tcPr>
            <w:tcW w:w="5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C003B" w14:textId="77777777" w:rsidR="00192732" w:rsidRDefault="00192732">
            <w:pPr>
              <w:spacing w:before="120"/>
              <w:jc w:val="right"/>
            </w:pPr>
            <w:r>
              <w:rPr>
                <w:i/>
                <w:iCs/>
              </w:rPr>
              <w:t xml:space="preserve">….,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…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….</w:t>
            </w:r>
          </w:p>
        </w:tc>
      </w:tr>
    </w:tbl>
    <w:p w14:paraId="5E407CF3" w14:textId="77777777" w:rsidR="00192732" w:rsidRDefault="00192732">
      <w:pPr>
        <w:spacing w:before="120" w:after="280" w:afterAutospacing="1"/>
      </w:pPr>
      <w:r>
        <w:rPr>
          <w:color w:val="FFFFFF"/>
        </w:rPr>
        <w:t> </w:t>
      </w:r>
    </w:p>
    <w:p w14:paraId="6B065A9B" w14:textId="77777777" w:rsidR="00192732" w:rsidRDefault="00192732">
      <w:pPr>
        <w:spacing w:before="120" w:after="280" w:afterAutospacing="1"/>
        <w:jc w:val="center"/>
      </w:pPr>
      <w:r>
        <w:rPr>
          <w:b/>
          <w:bCs/>
        </w:rPr>
        <w:t>ĐƠN ĐỀ NGHỊ KIỂM ĐỊNH</w:t>
      </w:r>
      <w:r>
        <w:t>..(1)...</w:t>
      </w:r>
    </w:p>
    <w:p w14:paraId="6DCECE76" w14:textId="77777777" w:rsidR="00192732" w:rsidRDefault="00192732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(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31D38346" w14:textId="77777777" w:rsidR="00192732" w:rsidRDefault="00192732">
      <w:pPr>
        <w:spacing w:before="120" w:after="280" w:afterAutospacing="1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1A5FD864" w14:textId="77777777" w:rsidR="00192732" w:rsidRDefault="00192732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</w:p>
    <w:p w14:paraId="69FD4480" w14:textId="77777777" w:rsidR="00192732" w:rsidRDefault="00192732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                                           Fax:</w:t>
      </w:r>
    </w:p>
    <w:p w14:paraId="3439C9FA" w14:textId="77777777" w:rsidR="00192732" w:rsidRDefault="00192732">
      <w:pPr>
        <w:spacing w:before="120" w:after="280" w:afterAutospacing="1"/>
      </w:pPr>
      <w:r>
        <w:t xml:space="preserve">2.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28064FBE" w14:textId="77777777" w:rsidR="00192732" w:rsidRDefault="00192732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</w:p>
    <w:p w14:paraId="152DF049" w14:textId="77777777" w:rsidR="00192732" w:rsidRDefault="00192732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                                           Fax:</w:t>
      </w:r>
    </w:p>
    <w:p w14:paraId="1E67E635" w14:textId="77777777" w:rsidR="00192732" w:rsidRDefault="00192732">
      <w:pPr>
        <w:spacing w:before="120" w:after="280" w:afterAutospacing="1"/>
      </w:pPr>
      <w:r>
        <w:t xml:space="preserve">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>.. (1)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>).</w:t>
      </w:r>
    </w:p>
    <w:p w14:paraId="12F72FE3" w14:textId="77777777" w:rsidR="00192732" w:rsidRDefault="00192732">
      <w:pPr>
        <w:spacing w:before="120" w:after="280" w:afterAutospacing="1"/>
      </w:pPr>
      <w:r>
        <w:t xml:space="preserve">4.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..(2)..</w:t>
      </w:r>
    </w:p>
    <w:p w14:paraId="2FF4C685" w14:textId="77777777" w:rsidR="00192732" w:rsidRDefault="00192732">
      <w:pPr>
        <w:spacing w:before="120" w:after="280" w:afterAutospacing="1"/>
      </w:pPr>
      <w:r>
        <w:t xml:space="preserve">5.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C70B8DA" w14:textId="77777777" w:rsidR="00192732" w:rsidRDefault="00192732">
      <w:pPr>
        <w:spacing w:before="120" w:after="280" w:afterAutospacing="1"/>
      </w:pPr>
      <w:r>
        <w:t xml:space="preserve">a)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kiểm</w:t>
      </w:r>
      <w:proofErr w:type="spellEnd"/>
      <w:r>
        <w:t>.</w:t>
      </w:r>
    </w:p>
    <w:p w14:paraId="6B70698C" w14:textId="77777777" w:rsidR="00192732" w:rsidRDefault="00192732">
      <w:pPr>
        <w:spacing w:before="120" w:after="280" w:afterAutospacing="1"/>
      </w:pPr>
      <w:r>
        <w:t xml:space="preserve">b)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..(1)..(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).</w:t>
      </w:r>
    </w:p>
    <w:p w14:paraId="528DFE58" w14:textId="77777777" w:rsidR="00192732" w:rsidRDefault="00192732">
      <w:pPr>
        <w:spacing w:before="120" w:after="280" w:afterAutospacing="1"/>
      </w:pPr>
      <w:r>
        <w:t>(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2C6351C2" w14:textId="77777777" w:rsidR="00192732" w:rsidRDefault="00192732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210"/>
      </w:tblGrid>
      <w:tr w:rsidR="00192732" w14:paraId="483D7F29" w14:textId="77777777">
        <w:tc>
          <w:tcPr>
            <w:tcW w:w="3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44681" w14:textId="77777777" w:rsidR="00192732" w:rsidRDefault="00192732">
            <w:pPr>
              <w:spacing w:before="120" w:after="280" w:afterAutospacing="1"/>
            </w:pPr>
            <w:r>
              <w:rPr>
                <w:b/>
                <w:bCs/>
                <w:i/>
                <w:iCs/>
              </w:rPr>
              <w:t> </w:t>
            </w:r>
          </w:p>
          <w:p w14:paraId="4B51CA8F" w14:textId="77777777" w:rsidR="00192732" w:rsidRDefault="00192732">
            <w:pPr>
              <w:spacing w:before="120"/>
            </w:pP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  <w:r>
              <w:rPr>
                <w:b/>
                <w:bCs/>
                <w:i/>
                <w:iCs/>
              </w:rPr>
              <w:br/>
            </w:r>
            <w:r>
              <w:lastRenderedPageBreak/>
              <w:t xml:space="preserve">-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>;</w:t>
            </w:r>
            <w:r>
              <w:br/>
              <w:t>- .......</w:t>
            </w:r>
            <w:r>
              <w:br/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VT.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4A7FE" w14:textId="77777777" w:rsidR="00192732" w:rsidRDefault="00192732">
            <w:pPr>
              <w:spacing w:before="120"/>
              <w:jc w:val="center"/>
            </w:pPr>
            <w:r>
              <w:rPr>
                <w:b/>
                <w:bCs/>
              </w:rPr>
              <w:lastRenderedPageBreak/>
              <w:t>ĐẠI DIỆN TỔ CHỨC/DOANH NGHIỆP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đóng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dấu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7A441119" w14:textId="77777777" w:rsidR="00192732" w:rsidRDefault="00192732">
      <w:pPr>
        <w:spacing w:before="120" w:after="280" w:afterAutospacing="1"/>
      </w:pPr>
      <w:proofErr w:type="spellStart"/>
      <w:r>
        <w:rPr>
          <w:color w:val="FFFFFF"/>
        </w:rPr>
        <w:t>Ghi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chú</w:t>
      </w:r>
      <w:proofErr w:type="spellEnd"/>
      <w:r>
        <w:rPr>
          <w:color w:val="FFFFFF"/>
        </w:rPr>
        <w:t>:</w:t>
      </w:r>
    </w:p>
    <w:p w14:paraId="2050D7AE" w14:textId="77777777" w:rsidR="00192732" w:rsidRDefault="00192732">
      <w:pPr>
        <w:spacing w:before="120" w:after="280" w:afterAutospacing="1"/>
      </w:pPr>
      <w:r>
        <w:t xml:space="preserve">(1) 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86F01C1" w14:textId="77777777" w:rsidR="00192732" w:rsidRDefault="00192732">
      <w:pPr>
        <w:spacing w:before="120" w:after="280" w:afterAutospacing="1"/>
      </w:pPr>
      <w:r>
        <w:t xml:space="preserve">(2) 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sectPr w:rsidR="001927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84E"/>
    <w:rsid w:val="00192732"/>
    <w:rsid w:val="0049784E"/>
    <w:rsid w:val="0099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907152"/>
  <w15:chartTrackingRefBased/>
  <w15:docId w15:val="{EF71DCA7-4508-464D-93DD-53A3FE1DD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2026-05-20T21:58:00Z</dcterms:created>
  <dcterms:modified xsi:type="dcterms:W3CDTF">2026-05-20T21:58:00Z</dcterms:modified>
</cp:coreProperties>
</file>