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03C93" w14:textId="77777777" w:rsidR="00BF6DA3" w:rsidRPr="001A1D34" w:rsidRDefault="00BF6DA3" w:rsidP="00BF6DA3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1A1D34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1A1D3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1A1D34">
        <w:rPr>
          <w:rFonts w:ascii="Times New Roman" w:hAnsi="Times New Roman"/>
          <w:b/>
          <w:bCs/>
          <w:sz w:val="26"/>
          <w:szCs w:val="26"/>
        </w:rPr>
        <w:t xml:space="preserve"> 01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9"/>
        <w:gridCol w:w="5567"/>
      </w:tblGrid>
      <w:tr w:rsidR="00BF6DA3" w:rsidRPr="001A1D34" w14:paraId="7B5BAFB5" w14:textId="77777777" w:rsidTr="00BF6DA3">
        <w:tc>
          <w:tcPr>
            <w:tcW w:w="209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0D016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CƠ QUAN ĐẠI DIỆN CHỦ SỞ HỮU</w:t>
            </w:r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TÊN DOANH NGHIỆP</w:t>
            </w:r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290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EB990F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0770BC1A" w14:textId="77777777" w:rsidR="00BF6DA3" w:rsidRPr="001A1D34" w:rsidRDefault="00BF6DA3" w:rsidP="00BF6DA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1D34">
        <w:rPr>
          <w:rFonts w:ascii="Times New Roman" w:hAnsi="Times New Roman"/>
          <w:sz w:val="26"/>
          <w:szCs w:val="26"/>
        </w:rPr>
        <w:t> </w:t>
      </w:r>
    </w:p>
    <w:p w14:paraId="0AECE2FA" w14:textId="77777777" w:rsidR="00BF6DA3" w:rsidRPr="001A1D34" w:rsidRDefault="00BF6DA3" w:rsidP="00BF6DA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A1D34">
        <w:rPr>
          <w:rFonts w:ascii="Times New Roman" w:hAnsi="Times New Roman"/>
          <w:b/>
          <w:bCs/>
          <w:sz w:val="26"/>
          <w:szCs w:val="26"/>
        </w:rPr>
        <w:t>BÁO CÁO MỘT SỐ CHỈ TIÊU NGOẠI BẢNG</w:t>
      </w:r>
    </w:p>
    <w:p w14:paraId="3CCC46C5" w14:textId="77777777" w:rsidR="00BF6DA3" w:rsidRPr="001A1D34" w:rsidRDefault="00BF6DA3" w:rsidP="00BF6DA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A1D34">
        <w:rPr>
          <w:rFonts w:ascii="Times New Roman" w:hAnsi="Times New Roman"/>
          <w:b/>
          <w:bCs/>
          <w:sz w:val="26"/>
          <w:szCs w:val="26"/>
        </w:rPr>
        <w:t>(</w:t>
      </w:r>
      <w:proofErr w:type="spellStart"/>
      <w:r w:rsidRPr="001A1D34">
        <w:rPr>
          <w:rFonts w:ascii="Times New Roman" w:hAnsi="Times New Roman"/>
          <w:b/>
          <w:bCs/>
          <w:sz w:val="26"/>
          <w:szCs w:val="26"/>
        </w:rPr>
        <w:t>Mô</w:t>
      </w:r>
      <w:proofErr w:type="spellEnd"/>
      <w:r w:rsidRPr="001A1D3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b/>
          <w:bCs/>
          <w:sz w:val="26"/>
          <w:szCs w:val="26"/>
        </w:rPr>
        <w:t>hình</w:t>
      </w:r>
      <w:proofErr w:type="spellEnd"/>
      <w:r w:rsidRPr="001A1D3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b/>
          <w:bCs/>
          <w:sz w:val="26"/>
          <w:szCs w:val="26"/>
        </w:rPr>
        <w:t>Công</w:t>
      </w:r>
      <w:proofErr w:type="spellEnd"/>
      <w:r w:rsidRPr="001A1D3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b/>
          <w:bCs/>
          <w:sz w:val="26"/>
          <w:szCs w:val="26"/>
        </w:rPr>
        <w:t>ty</w:t>
      </w:r>
      <w:proofErr w:type="spellEnd"/>
      <w:r w:rsidRPr="001A1D3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1A1D3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1A1D34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1A1D34">
        <w:rPr>
          <w:rFonts w:ascii="Times New Roman" w:hAnsi="Times New Roman"/>
          <w:b/>
          <w:bCs/>
          <w:sz w:val="26"/>
          <w:szCs w:val="26"/>
        </w:rPr>
        <w:t>Công</w:t>
      </w:r>
      <w:proofErr w:type="spellEnd"/>
      <w:r w:rsidRPr="001A1D3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b/>
          <w:bCs/>
          <w:sz w:val="26"/>
          <w:szCs w:val="26"/>
        </w:rPr>
        <w:t>ty</w:t>
      </w:r>
      <w:proofErr w:type="spellEnd"/>
      <w:r w:rsidRPr="001A1D3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b/>
          <w:bCs/>
          <w:sz w:val="26"/>
          <w:szCs w:val="26"/>
        </w:rPr>
        <w:t>mẹ</w:t>
      </w:r>
      <w:proofErr w:type="spellEnd"/>
      <w:r w:rsidRPr="001A1D34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1A1D34">
        <w:rPr>
          <w:rFonts w:ascii="Times New Roman" w:hAnsi="Times New Roman"/>
          <w:b/>
          <w:bCs/>
          <w:sz w:val="26"/>
          <w:szCs w:val="26"/>
        </w:rPr>
        <w:t>Tập</w:t>
      </w:r>
      <w:proofErr w:type="spellEnd"/>
      <w:r w:rsidRPr="001A1D3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b/>
          <w:bCs/>
          <w:sz w:val="26"/>
          <w:szCs w:val="26"/>
        </w:rPr>
        <w:t>đoàn</w:t>
      </w:r>
      <w:proofErr w:type="spellEnd"/>
      <w:r w:rsidRPr="001A1D34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1A1D34">
        <w:rPr>
          <w:rFonts w:ascii="Times New Roman" w:hAnsi="Times New Roman"/>
          <w:b/>
          <w:bCs/>
          <w:sz w:val="26"/>
          <w:szCs w:val="26"/>
        </w:rPr>
        <w:t>Tổng</w:t>
      </w:r>
      <w:proofErr w:type="spellEnd"/>
      <w:r w:rsidRPr="001A1D3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b/>
          <w:bCs/>
          <w:sz w:val="26"/>
          <w:szCs w:val="26"/>
        </w:rPr>
        <w:t>công</w:t>
      </w:r>
      <w:proofErr w:type="spellEnd"/>
      <w:r w:rsidRPr="001A1D3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b/>
          <w:bCs/>
          <w:sz w:val="26"/>
          <w:szCs w:val="26"/>
        </w:rPr>
        <w:t>ty</w:t>
      </w:r>
      <w:proofErr w:type="spellEnd"/>
      <w:r w:rsidRPr="001A1D34">
        <w:rPr>
          <w:rFonts w:ascii="Times New Roman" w:hAnsi="Times New Roman"/>
          <w:b/>
          <w:bCs/>
          <w:sz w:val="26"/>
          <w:szCs w:val="26"/>
        </w:rPr>
        <w:t>)</w:t>
      </w:r>
    </w:p>
    <w:p w14:paraId="03C3C504" w14:textId="77777777" w:rsidR="00BF6DA3" w:rsidRPr="001A1D34" w:rsidRDefault="00BF6DA3" w:rsidP="00BF6DA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1D34">
        <w:rPr>
          <w:rFonts w:ascii="Times New Roman" w:hAnsi="Times New Roman"/>
          <w:b/>
          <w:bCs/>
          <w:i/>
          <w:iCs/>
          <w:sz w:val="26"/>
          <w:szCs w:val="26"/>
        </w:rPr>
        <w:t xml:space="preserve"> D: </w:t>
      </w:r>
      <w:proofErr w:type="spellStart"/>
      <w:r w:rsidRPr="001A1D34">
        <w:rPr>
          <w:rFonts w:ascii="Times New Roman" w:hAnsi="Times New Roman"/>
          <w:b/>
          <w:bCs/>
          <w:i/>
          <w:iCs/>
          <w:sz w:val="26"/>
          <w:szCs w:val="26"/>
        </w:rPr>
        <w:t>Số</w:t>
      </w:r>
      <w:proofErr w:type="spellEnd"/>
      <w:r w:rsidRPr="001A1D34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b/>
          <w:bCs/>
          <w:i/>
          <w:iCs/>
          <w:sz w:val="26"/>
          <w:szCs w:val="26"/>
        </w:rPr>
        <w:t>dư</w:t>
      </w:r>
      <w:proofErr w:type="spellEnd"/>
      <w:r w:rsidRPr="001A1D34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b/>
          <w:bCs/>
          <w:i/>
          <w:iCs/>
          <w:sz w:val="26"/>
          <w:szCs w:val="26"/>
        </w:rPr>
        <w:t>của</w:t>
      </w:r>
      <w:proofErr w:type="spellEnd"/>
      <w:r w:rsidRPr="001A1D34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b/>
          <w:bCs/>
          <w:i/>
          <w:iCs/>
          <w:sz w:val="26"/>
          <w:szCs w:val="26"/>
        </w:rPr>
        <w:t>khoản</w:t>
      </w:r>
      <w:proofErr w:type="spellEnd"/>
      <w:r w:rsidRPr="001A1D34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b/>
          <w:bCs/>
          <w:i/>
          <w:iCs/>
          <w:sz w:val="26"/>
          <w:szCs w:val="26"/>
        </w:rPr>
        <w:t>mục</w:t>
      </w:r>
      <w:proofErr w:type="spellEnd"/>
      <w:r w:rsidRPr="001A1D34">
        <w:rPr>
          <w:rFonts w:ascii="Times New Roman" w:hAnsi="Times New Roman"/>
          <w:b/>
          <w:bCs/>
          <w:i/>
          <w:iCs/>
          <w:sz w:val="26"/>
          <w:szCs w:val="26"/>
        </w:rPr>
        <w:t xml:space="preserve">, P: </w:t>
      </w:r>
      <w:proofErr w:type="spellStart"/>
      <w:r w:rsidRPr="001A1D34">
        <w:rPr>
          <w:rFonts w:ascii="Times New Roman" w:hAnsi="Times New Roman"/>
          <w:b/>
          <w:bCs/>
          <w:i/>
          <w:iCs/>
          <w:sz w:val="26"/>
          <w:szCs w:val="26"/>
        </w:rPr>
        <w:t>Số</w:t>
      </w:r>
      <w:proofErr w:type="spellEnd"/>
      <w:r w:rsidRPr="001A1D34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b/>
          <w:bCs/>
          <w:i/>
          <w:iCs/>
          <w:sz w:val="26"/>
          <w:szCs w:val="26"/>
        </w:rPr>
        <w:t>phát</w:t>
      </w:r>
      <w:proofErr w:type="spellEnd"/>
      <w:r w:rsidRPr="001A1D34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b/>
          <w:bCs/>
          <w:i/>
          <w:iCs/>
          <w:sz w:val="26"/>
          <w:szCs w:val="26"/>
        </w:rPr>
        <w:t>sinh</w:t>
      </w:r>
      <w:proofErr w:type="spellEnd"/>
      <w:r w:rsidRPr="001A1D34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b/>
          <w:bCs/>
          <w:i/>
          <w:iCs/>
          <w:sz w:val="26"/>
          <w:szCs w:val="26"/>
        </w:rPr>
        <w:t>trong</w:t>
      </w:r>
      <w:proofErr w:type="spellEnd"/>
      <w:r w:rsidRPr="001A1D34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b/>
          <w:bCs/>
          <w:i/>
          <w:iCs/>
          <w:sz w:val="26"/>
          <w:szCs w:val="26"/>
        </w:rPr>
        <w:t>kỳ</w:t>
      </w:r>
      <w:proofErr w:type="spellEnd"/>
      <w:r w:rsidRPr="001A1D34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b/>
          <w:bCs/>
          <w:i/>
          <w:iCs/>
          <w:sz w:val="26"/>
          <w:szCs w:val="26"/>
        </w:rPr>
        <w:t>báo</w:t>
      </w:r>
      <w:proofErr w:type="spellEnd"/>
      <w:r w:rsidRPr="001A1D34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b/>
          <w:bCs/>
          <w:i/>
          <w:iCs/>
          <w:sz w:val="26"/>
          <w:szCs w:val="26"/>
        </w:rPr>
        <w:t>cáo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6"/>
        <w:gridCol w:w="628"/>
        <w:gridCol w:w="1300"/>
        <w:gridCol w:w="949"/>
        <w:gridCol w:w="1097"/>
      </w:tblGrid>
      <w:tr w:rsidR="00BF6DA3" w:rsidRPr="001A1D34" w14:paraId="5ECA861A" w14:textId="77777777" w:rsidTr="00BF6DA3">
        <w:tc>
          <w:tcPr>
            <w:tcW w:w="288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9EEF1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Chỉ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3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047C6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Mã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chỉ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69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E67ED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Thuyết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minh</w:t>
            </w:r>
          </w:p>
        </w:tc>
        <w:tc>
          <w:tcPr>
            <w:tcW w:w="50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59F47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nay/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cuối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58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38C3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trước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đầu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kỳ</w:t>
            </w:r>
            <w:proofErr w:type="spellEnd"/>
          </w:p>
        </w:tc>
      </w:tr>
      <w:tr w:rsidR="00BF6DA3" w:rsidRPr="001A1D34" w14:paraId="38BBCEC0" w14:textId="77777777" w:rsidTr="00BF6D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777A1" w14:textId="77777777" w:rsidR="00BF6DA3" w:rsidRPr="001A1D34" w:rsidRDefault="00BF6DA3" w:rsidP="00BF6DA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1.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Nợ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phải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thu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khó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đòi</w:t>
            </w:r>
            <w:proofErr w:type="spellEnd"/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50958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4551B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D (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1A201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0FF37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F6DA3" w:rsidRPr="001A1D34" w14:paraId="5102D2BF" w14:textId="77777777" w:rsidTr="00BF6D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779A3" w14:textId="77777777" w:rsidR="00BF6DA3" w:rsidRPr="001A1D34" w:rsidRDefault="00BF6DA3" w:rsidP="00BF6DA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 xml:space="preserve">a)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Nợ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phải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thu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khó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đòi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sinh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22C8C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3B187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P (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E6A7F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87DE7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F6DA3" w:rsidRPr="001A1D34" w14:paraId="5539489A" w14:textId="77777777" w:rsidTr="00BF6D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BBC54" w14:textId="77777777" w:rsidR="00BF6DA3" w:rsidRPr="001A1D34" w:rsidRDefault="00BF6DA3" w:rsidP="00BF6DA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 xml:space="preserve">b)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Nợ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phải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thu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khó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đòi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xử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4E5A3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A99A0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P (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448E5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D54C0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F6DA3" w:rsidRPr="001A1D34" w14:paraId="07364134" w14:textId="77777777" w:rsidTr="00BF6D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329B8" w14:textId="77777777" w:rsidR="00BF6DA3" w:rsidRPr="001A1D34" w:rsidRDefault="00BF6DA3" w:rsidP="00BF6DA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2.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Vay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nợ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thuê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tài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chính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ngắn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hạn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nước</w:t>
            </w:r>
            <w:proofErr w:type="spellEnd"/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42F4B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7139B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D (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80676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CBEF2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F6DA3" w:rsidRPr="001A1D34" w14:paraId="2F4952CC" w14:textId="77777777" w:rsidTr="00BF6D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021F6" w14:textId="77777777" w:rsidR="00BF6DA3" w:rsidRPr="001A1D34" w:rsidRDefault="00BF6DA3" w:rsidP="00BF6DA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 xml:space="preserve">a)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Vay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ngắn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hạn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tín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3AB71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4D60E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D (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4C647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780E9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F6DA3" w:rsidRPr="001A1D34" w14:paraId="0A86D5DC" w14:textId="77777777" w:rsidTr="00BF6D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A2205" w14:textId="77777777" w:rsidR="00BF6DA3" w:rsidRPr="001A1D34" w:rsidRDefault="00BF6DA3" w:rsidP="00BF6DA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 xml:space="preserve">b)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Dư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nợ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cuối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kỳ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vay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nợ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thuê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ngắn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hạn</w:t>
            </w:r>
            <w:proofErr w:type="spellEnd"/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7DF59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048C0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D (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3CB6A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F56EE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F6DA3" w:rsidRPr="001A1D34" w14:paraId="6FE5643E" w14:textId="77777777" w:rsidTr="00BF6D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713E3" w14:textId="77777777" w:rsidR="00BF6DA3" w:rsidRPr="001A1D34" w:rsidRDefault="00BF6DA3" w:rsidP="00BF6DA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3.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Vay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nợ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thuê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tài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chính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ngắn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hạn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nước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ngoài</w:t>
            </w:r>
            <w:proofErr w:type="spellEnd"/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2E9CA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FF42C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D (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73DAF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64C99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F6DA3" w:rsidRPr="001A1D34" w14:paraId="01A296DD" w14:textId="77777777" w:rsidTr="00BF6D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3967C" w14:textId="77777777" w:rsidR="00BF6DA3" w:rsidRPr="001A1D34" w:rsidRDefault="00BF6DA3" w:rsidP="00BF6DA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 xml:space="preserve">a)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Vay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ngắn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hạn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tín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0E58C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2DECF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D (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A98D2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5802B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F6DA3" w:rsidRPr="001A1D34" w14:paraId="4C0BC95D" w14:textId="77777777" w:rsidTr="00BF6D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25A53" w14:textId="77777777" w:rsidR="00BF6DA3" w:rsidRPr="001A1D34" w:rsidRDefault="00BF6DA3" w:rsidP="00BF6DA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 xml:space="preserve">b)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Dư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nợ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cuối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kỳ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vay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nợ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thuê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ngắn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hạn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00B48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D8207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D (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21B37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ACA33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F6DA3" w:rsidRPr="001A1D34" w14:paraId="24DA4228" w14:textId="77777777" w:rsidTr="00BF6D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8CF85" w14:textId="77777777" w:rsidR="00BF6DA3" w:rsidRPr="001A1D34" w:rsidRDefault="00BF6DA3" w:rsidP="00BF6DA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4.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Vay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nợ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thuê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tài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chính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dài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hạn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nước</w:t>
            </w:r>
            <w:proofErr w:type="spellEnd"/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E203F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7DF55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D (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FC6E7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E4BAE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F6DA3" w:rsidRPr="001A1D34" w14:paraId="1C965315" w14:textId="77777777" w:rsidTr="00BF6D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8BA3E" w14:textId="77777777" w:rsidR="00BF6DA3" w:rsidRPr="001A1D34" w:rsidRDefault="00BF6DA3" w:rsidP="00BF6DA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 xml:space="preserve">a)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Vay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dài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hạn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NHTM, TCTD</w:t>
            </w:r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DC1D5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1ABAC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D (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3AE2A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D6270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F6DA3" w:rsidRPr="001A1D34" w14:paraId="45358FEC" w14:textId="77777777" w:rsidTr="00BF6D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E11CA" w14:textId="77777777" w:rsidR="00BF6DA3" w:rsidRPr="001A1D34" w:rsidRDefault="00BF6DA3" w:rsidP="00BF6DA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 xml:space="preserve">b)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hành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trái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phiếu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bao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gồm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trái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phiếu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chuyển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đổi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D3EF6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52F45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D (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343FB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3CCD3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F6DA3" w:rsidRPr="001A1D34" w14:paraId="30391F21" w14:textId="77777777" w:rsidTr="00BF6D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F1F56" w14:textId="77777777" w:rsidR="00BF6DA3" w:rsidRPr="001A1D34" w:rsidRDefault="00BF6DA3" w:rsidP="00BF6DA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 xml:space="preserve">c)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Thuê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dài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hạn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nước</w:t>
            </w:r>
            <w:proofErr w:type="spellEnd"/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1EE79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675B2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D (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DEA0F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9045B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F6DA3" w:rsidRPr="001A1D34" w14:paraId="399E8E02" w14:textId="77777777" w:rsidTr="00BF6D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C096F" w14:textId="77777777" w:rsidR="00BF6DA3" w:rsidRPr="001A1D34" w:rsidRDefault="00BF6DA3" w:rsidP="00BF6DA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d)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vay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dài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hạn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nước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2B600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CED34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D (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49725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72335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F6DA3" w:rsidRPr="001A1D34" w14:paraId="4BE0D4BD" w14:textId="77777777" w:rsidTr="00BF6D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ABB5F" w14:textId="77777777" w:rsidR="00BF6DA3" w:rsidRPr="001A1D34" w:rsidRDefault="00BF6DA3" w:rsidP="00BF6DA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5.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Vay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nợ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thuê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tài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chính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dài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hạn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nước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ngoài</w:t>
            </w:r>
            <w:proofErr w:type="spellEnd"/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2DA6B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20979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D (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22F31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9222D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F6DA3" w:rsidRPr="001A1D34" w14:paraId="79A6B23A" w14:textId="77777777" w:rsidTr="00BF6D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E3FF0" w14:textId="77777777" w:rsidR="00BF6DA3" w:rsidRPr="001A1D34" w:rsidRDefault="00BF6DA3" w:rsidP="00BF6DA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 xml:space="preserve">a)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Vay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lại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vốn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ODA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phủ</w:t>
            </w:r>
            <w:proofErr w:type="spellEnd"/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79588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056D9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D (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0B7DF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AB535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F6DA3" w:rsidRPr="001A1D34" w14:paraId="0647FC74" w14:textId="77777777" w:rsidTr="00BF6D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06491" w14:textId="77777777" w:rsidR="00BF6DA3" w:rsidRPr="001A1D34" w:rsidRDefault="00BF6DA3" w:rsidP="00BF6DA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 xml:space="preserve">b)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Vay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nước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ngoài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phủ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bảo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lãnh</w:t>
            </w:r>
            <w:proofErr w:type="spellEnd"/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ECE25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70F25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D (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CF700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C9EE2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F6DA3" w:rsidRPr="001A1D34" w14:paraId="13E44DE6" w14:textId="77777777" w:rsidTr="00BF6D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C9209" w14:textId="77777777" w:rsidR="00BF6DA3" w:rsidRPr="001A1D34" w:rsidRDefault="00BF6DA3" w:rsidP="00BF6DA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 xml:space="preserve">c)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Vay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nước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ngoài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thức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tự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vay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tự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trả</w:t>
            </w:r>
            <w:proofErr w:type="spellEnd"/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B16F9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D0EAD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D (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8A984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BE170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F6DA3" w:rsidRPr="001A1D34" w14:paraId="37028D07" w14:textId="77777777" w:rsidTr="00BF6D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D339E" w14:textId="77777777" w:rsidR="00BF6DA3" w:rsidRPr="001A1D34" w:rsidRDefault="00BF6DA3" w:rsidP="00BF6DA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 xml:space="preserve">d)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hành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trái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phiếu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bao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gồm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trái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phiếu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chuyển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đổi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1FDAE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DC86B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D (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E59EE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CEDFB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F6DA3" w:rsidRPr="001A1D34" w14:paraId="034442DC" w14:textId="77777777" w:rsidTr="00BF6D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90D05" w14:textId="77777777" w:rsidR="00BF6DA3" w:rsidRPr="001A1D34" w:rsidRDefault="00BF6DA3" w:rsidP="00BF6DA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 xml:space="preserve">e)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vay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nước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ngoài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còn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lại</w:t>
            </w:r>
            <w:proofErr w:type="spellEnd"/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583F5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433AE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D (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F86B6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FA832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F6DA3" w:rsidRPr="001A1D34" w14:paraId="1798047A" w14:textId="77777777" w:rsidTr="00BF6D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5AA57" w14:textId="77777777" w:rsidR="00BF6DA3" w:rsidRPr="001A1D34" w:rsidRDefault="00BF6DA3" w:rsidP="00BF6DA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6.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Nợ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phải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trả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quá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hạn</w:t>
            </w:r>
            <w:proofErr w:type="spellEnd"/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4C331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11BD1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D (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52C37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E2D98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F6DA3" w:rsidRPr="001A1D34" w14:paraId="26E5F92F" w14:textId="77777777" w:rsidTr="00BF6D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07125" w14:textId="77777777" w:rsidR="00BF6DA3" w:rsidRPr="001A1D34" w:rsidRDefault="00BF6DA3" w:rsidP="00BF6DA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7.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Thuế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các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khoản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phát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sinh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còn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phải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nộp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NSNN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trước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chuyển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sang</w:t>
            </w:r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17474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D6214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86E3C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9CCE2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F6DA3" w:rsidRPr="001A1D34" w14:paraId="3E3D0170" w14:textId="77777777" w:rsidTr="00BF6D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535F2" w14:textId="77777777" w:rsidR="00BF6DA3" w:rsidRPr="001A1D34" w:rsidRDefault="00BF6DA3" w:rsidP="00BF6DA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8.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Vốn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375C1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95C16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D (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E6BEB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EEB7D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F6DA3" w:rsidRPr="001A1D34" w14:paraId="144D27C2" w14:textId="77777777" w:rsidTr="00BF6D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CF63C" w14:textId="77777777" w:rsidR="00BF6DA3" w:rsidRPr="001A1D34" w:rsidRDefault="00BF6DA3" w:rsidP="00BF6DA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9.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Thuế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các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khoản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phát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sinh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phải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nộp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NSNN</w:t>
            </w:r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F3FC1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D8E6E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P (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DD819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7F98B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F6DA3" w:rsidRPr="001A1D34" w14:paraId="1587A4C3" w14:textId="77777777" w:rsidTr="00BF6D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B0448" w14:textId="77777777" w:rsidR="00BF6DA3" w:rsidRPr="001A1D34" w:rsidRDefault="00BF6DA3" w:rsidP="00BF6DA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 xml:space="preserve">a)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Nộp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NSNN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hoạt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030F3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2983E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P (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764AD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E3F1A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F6DA3" w:rsidRPr="001A1D34" w14:paraId="5386F678" w14:textId="77777777" w:rsidTr="00BF6D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877ED" w14:textId="77777777" w:rsidR="00BF6DA3" w:rsidRPr="001A1D34" w:rsidRDefault="00BF6DA3" w:rsidP="00BF6DA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 xml:space="preserve">b)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Nộp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NSNN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hoạt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XNK</w:t>
            </w:r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D8396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DC5B7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P (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6EE78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76E81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F6DA3" w:rsidRPr="001A1D34" w14:paraId="7E58BE85" w14:textId="77777777" w:rsidTr="00BF6D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A4EDA" w14:textId="77777777" w:rsidR="00BF6DA3" w:rsidRPr="001A1D34" w:rsidRDefault="00BF6DA3" w:rsidP="00BF6DA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 xml:space="preserve">c)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Cổ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tức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lợi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nhuận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còn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lại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sinh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phải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nộp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NSNN</w:t>
            </w:r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00BAA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C4602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P (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69EFC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DDE60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F6DA3" w:rsidRPr="001A1D34" w14:paraId="264608C1" w14:textId="77777777" w:rsidTr="00BF6D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1F69E" w14:textId="77777777" w:rsidR="00BF6DA3" w:rsidRPr="001A1D34" w:rsidRDefault="00BF6DA3" w:rsidP="00BF6DA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10.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Thuế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các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khoản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phát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sinh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đã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nộp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NSNN</w:t>
            </w:r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EE071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52F1B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P (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D19C4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250E4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F6DA3" w:rsidRPr="001A1D34" w14:paraId="6869A462" w14:textId="77777777" w:rsidTr="00BF6D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AAA5B" w14:textId="77777777" w:rsidR="00BF6DA3" w:rsidRPr="001A1D34" w:rsidRDefault="00BF6DA3" w:rsidP="00BF6DA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Lợi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nhuận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nộp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 xml:space="preserve"> NSNN</w:t>
            </w:r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64185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C6AB3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P (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637A2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11D30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F6DA3" w:rsidRPr="001A1D34" w14:paraId="21EC9464" w14:textId="77777777" w:rsidTr="00BF6D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43DA9" w14:textId="77777777" w:rsidR="00BF6DA3" w:rsidRPr="001A1D34" w:rsidRDefault="00BF6DA3" w:rsidP="00BF6DA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11.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Thuế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các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khoản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còn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phải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nộp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NSNN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chuyển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E521C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0F495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D (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3CDFF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28F9F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F6DA3" w:rsidRPr="001A1D34" w14:paraId="08377E1D" w14:textId="77777777" w:rsidTr="00BF6D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57AB3" w14:textId="77777777" w:rsidR="00BF6DA3" w:rsidRPr="001A1D34" w:rsidRDefault="00BF6DA3" w:rsidP="00BF6DA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12.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quỹ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lương</w:t>
            </w:r>
            <w:proofErr w:type="spellEnd"/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0EB9C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B9D8E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P (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84148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D21D3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F6DA3" w:rsidRPr="001A1D34" w14:paraId="457C3350" w14:textId="77777777" w:rsidTr="00BF6D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DC592" w14:textId="77777777" w:rsidR="00BF6DA3" w:rsidRPr="001A1D34" w:rsidRDefault="00BF6DA3" w:rsidP="00BF6DA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13.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lao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động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bình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quân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1643A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EFE62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P (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1ABFF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050E6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F6DA3" w:rsidRPr="001A1D34" w14:paraId="590345E1" w14:textId="77777777" w:rsidTr="00BF6D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960E6" w14:textId="77777777" w:rsidR="00BF6DA3" w:rsidRPr="001A1D34" w:rsidRDefault="00BF6DA3" w:rsidP="00BF6DA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14.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Tiền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lương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bình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quân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7336A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C5DDE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P (</w:t>
            </w:r>
            <w:proofErr w:type="spellStart"/>
            <w:r w:rsidRPr="001A1D34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1A1D34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A114C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66FFE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6D9CA413" w14:textId="77777777" w:rsidR="00BF6DA3" w:rsidRPr="001A1D34" w:rsidRDefault="00BF6DA3" w:rsidP="00BF6DA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A1D34">
        <w:rPr>
          <w:rFonts w:ascii="Times New Roman" w:hAnsi="Times New Roman"/>
          <w:sz w:val="26"/>
          <w:szCs w:val="26"/>
        </w:rPr>
        <w:t>Ghi</w:t>
      </w:r>
      <w:proofErr w:type="spellEnd"/>
      <w:r w:rsidRPr="001A1D3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sz w:val="26"/>
          <w:szCs w:val="26"/>
        </w:rPr>
        <w:t>chú</w:t>
      </w:r>
      <w:proofErr w:type="spellEnd"/>
      <w:r w:rsidRPr="001A1D34">
        <w:rPr>
          <w:rFonts w:ascii="Times New Roman" w:hAnsi="Times New Roman"/>
          <w:sz w:val="26"/>
          <w:szCs w:val="26"/>
        </w:rPr>
        <w:t>:</w:t>
      </w:r>
    </w:p>
    <w:p w14:paraId="2D4F56DA" w14:textId="77777777" w:rsidR="00BF6DA3" w:rsidRPr="001A1D34" w:rsidRDefault="00BF6DA3" w:rsidP="00BF6DA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A1D34">
        <w:rPr>
          <w:rFonts w:ascii="Times New Roman" w:hAnsi="Times New Roman"/>
          <w:sz w:val="26"/>
          <w:szCs w:val="26"/>
        </w:rPr>
        <w:t>Báo</w:t>
      </w:r>
      <w:proofErr w:type="spellEnd"/>
      <w:r w:rsidRPr="001A1D3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sz w:val="26"/>
          <w:szCs w:val="26"/>
        </w:rPr>
        <w:t>cáo</w:t>
      </w:r>
      <w:proofErr w:type="spellEnd"/>
      <w:r w:rsidRPr="001A1D3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sz w:val="26"/>
          <w:szCs w:val="26"/>
        </w:rPr>
        <w:t>này</w:t>
      </w:r>
      <w:proofErr w:type="spellEnd"/>
      <w:r w:rsidRPr="001A1D3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sz w:val="26"/>
          <w:szCs w:val="26"/>
        </w:rPr>
        <w:t>nằm</w:t>
      </w:r>
      <w:proofErr w:type="spellEnd"/>
      <w:r w:rsidRPr="001A1D3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sz w:val="26"/>
          <w:szCs w:val="26"/>
        </w:rPr>
        <w:t>ngoài</w:t>
      </w:r>
      <w:proofErr w:type="spellEnd"/>
      <w:r w:rsidRPr="001A1D3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sz w:val="26"/>
          <w:szCs w:val="26"/>
        </w:rPr>
        <w:t>báo</w:t>
      </w:r>
      <w:proofErr w:type="spellEnd"/>
      <w:r w:rsidRPr="001A1D3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sz w:val="26"/>
          <w:szCs w:val="26"/>
        </w:rPr>
        <w:t>cáo</w:t>
      </w:r>
      <w:proofErr w:type="spellEnd"/>
      <w:r w:rsidRPr="001A1D3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sz w:val="26"/>
          <w:szCs w:val="26"/>
        </w:rPr>
        <w:t>tài</w:t>
      </w:r>
      <w:proofErr w:type="spellEnd"/>
      <w:r w:rsidRPr="001A1D3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sz w:val="26"/>
          <w:szCs w:val="26"/>
        </w:rPr>
        <w:t>chính</w:t>
      </w:r>
      <w:proofErr w:type="spellEnd"/>
      <w:r w:rsidRPr="001A1D3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sz w:val="26"/>
          <w:szCs w:val="26"/>
        </w:rPr>
        <w:t>của</w:t>
      </w:r>
      <w:proofErr w:type="spellEnd"/>
      <w:r w:rsidRPr="001A1D3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sz w:val="26"/>
          <w:szCs w:val="26"/>
        </w:rPr>
        <w:t>đơn</w:t>
      </w:r>
      <w:proofErr w:type="spellEnd"/>
      <w:r w:rsidRPr="001A1D3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sz w:val="26"/>
          <w:szCs w:val="26"/>
        </w:rPr>
        <w:t>vị</w:t>
      </w:r>
      <w:proofErr w:type="spellEnd"/>
      <w:r w:rsidRPr="001A1D34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1A1D34">
        <w:rPr>
          <w:rFonts w:ascii="Times New Roman" w:hAnsi="Times New Roman"/>
          <w:sz w:val="26"/>
          <w:szCs w:val="26"/>
        </w:rPr>
        <w:t>Doanh</w:t>
      </w:r>
      <w:proofErr w:type="spellEnd"/>
      <w:r w:rsidRPr="001A1D3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sz w:val="26"/>
          <w:szCs w:val="26"/>
        </w:rPr>
        <w:t>nghiệp</w:t>
      </w:r>
      <w:proofErr w:type="spellEnd"/>
      <w:r w:rsidRPr="001A1D3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sz w:val="26"/>
          <w:szCs w:val="26"/>
        </w:rPr>
        <w:t>căn</w:t>
      </w:r>
      <w:proofErr w:type="spellEnd"/>
      <w:r w:rsidRPr="001A1D3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sz w:val="26"/>
          <w:szCs w:val="26"/>
        </w:rPr>
        <w:t>cứ</w:t>
      </w:r>
      <w:proofErr w:type="spellEnd"/>
      <w:r w:rsidRPr="001A1D3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sz w:val="26"/>
          <w:szCs w:val="26"/>
        </w:rPr>
        <w:t>vào</w:t>
      </w:r>
      <w:proofErr w:type="spellEnd"/>
      <w:r w:rsidRPr="001A1D3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sz w:val="26"/>
          <w:szCs w:val="26"/>
        </w:rPr>
        <w:t>số</w:t>
      </w:r>
      <w:proofErr w:type="spellEnd"/>
      <w:r w:rsidRPr="001A1D3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sz w:val="26"/>
          <w:szCs w:val="26"/>
        </w:rPr>
        <w:t>liệu</w:t>
      </w:r>
      <w:proofErr w:type="spellEnd"/>
      <w:r w:rsidRPr="001A1D3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sz w:val="26"/>
          <w:szCs w:val="26"/>
        </w:rPr>
        <w:t>theo</w:t>
      </w:r>
      <w:proofErr w:type="spellEnd"/>
      <w:r w:rsidRPr="001A1D3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sz w:val="26"/>
          <w:szCs w:val="26"/>
        </w:rPr>
        <w:t>dõi</w:t>
      </w:r>
      <w:proofErr w:type="spellEnd"/>
      <w:r w:rsidRPr="001A1D3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sz w:val="26"/>
          <w:szCs w:val="26"/>
        </w:rPr>
        <w:t>trên</w:t>
      </w:r>
      <w:proofErr w:type="spellEnd"/>
      <w:r w:rsidRPr="001A1D3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sz w:val="26"/>
          <w:szCs w:val="26"/>
        </w:rPr>
        <w:t>sổ</w:t>
      </w:r>
      <w:proofErr w:type="spellEnd"/>
      <w:r w:rsidRPr="001A1D3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sz w:val="26"/>
          <w:szCs w:val="26"/>
        </w:rPr>
        <w:t>sách</w:t>
      </w:r>
      <w:proofErr w:type="spellEnd"/>
      <w:r w:rsidRPr="001A1D3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sz w:val="26"/>
          <w:szCs w:val="26"/>
        </w:rPr>
        <w:t>kế</w:t>
      </w:r>
      <w:proofErr w:type="spellEnd"/>
      <w:r w:rsidRPr="001A1D3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sz w:val="26"/>
          <w:szCs w:val="26"/>
        </w:rPr>
        <w:t>toán</w:t>
      </w:r>
      <w:proofErr w:type="spellEnd"/>
      <w:r w:rsidRPr="001A1D3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sz w:val="26"/>
          <w:szCs w:val="26"/>
        </w:rPr>
        <w:t>để</w:t>
      </w:r>
      <w:proofErr w:type="spellEnd"/>
      <w:r w:rsidRPr="001A1D3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sz w:val="26"/>
          <w:szCs w:val="26"/>
        </w:rPr>
        <w:t>nhập</w:t>
      </w:r>
      <w:proofErr w:type="spellEnd"/>
      <w:r w:rsidRPr="001A1D3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sz w:val="26"/>
          <w:szCs w:val="26"/>
        </w:rPr>
        <w:t>số</w:t>
      </w:r>
      <w:proofErr w:type="spellEnd"/>
      <w:r w:rsidRPr="001A1D3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sz w:val="26"/>
          <w:szCs w:val="26"/>
        </w:rPr>
        <w:t>liệu</w:t>
      </w:r>
      <w:proofErr w:type="spellEnd"/>
      <w:r w:rsidRPr="001A1D3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sz w:val="26"/>
          <w:szCs w:val="26"/>
        </w:rPr>
        <w:t>vào</w:t>
      </w:r>
      <w:proofErr w:type="spellEnd"/>
      <w:r w:rsidRPr="001A1D3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sz w:val="26"/>
          <w:szCs w:val="26"/>
        </w:rPr>
        <w:t>mẫu</w:t>
      </w:r>
      <w:proofErr w:type="spellEnd"/>
      <w:r w:rsidRPr="001A1D3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1D34">
        <w:rPr>
          <w:rFonts w:ascii="Times New Roman" w:hAnsi="Times New Roman"/>
          <w:sz w:val="26"/>
          <w:szCs w:val="26"/>
        </w:rPr>
        <w:t>biểu</w:t>
      </w:r>
      <w:proofErr w:type="spellEnd"/>
      <w:r w:rsidRPr="001A1D34">
        <w:rPr>
          <w:rFonts w:ascii="Times New Roman" w:hAnsi="Times New Roman"/>
          <w:sz w:val="26"/>
          <w:szCs w:val="26"/>
        </w:rPr>
        <w:t>.</w:t>
      </w:r>
    </w:p>
    <w:p w14:paraId="57C3BD0A" w14:textId="77777777" w:rsidR="00BF6DA3" w:rsidRPr="001A1D34" w:rsidRDefault="00BF6DA3" w:rsidP="00BF6DA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1D34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30"/>
        <w:gridCol w:w="5546"/>
      </w:tblGrid>
      <w:tr w:rsidR="00BF6DA3" w:rsidRPr="001A1D34" w14:paraId="19FB4636" w14:textId="77777777" w:rsidTr="00BF6DA3">
        <w:tc>
          <w:tcPr>
            <w:tcW w:w="210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380C4A" w14:textId="77777777" w:rsidR="00BF6DA3" w:rsidRPr="001A1D34" w:rsidRDefault="00BF6DA3" w:rsidP="00BF6DA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sz w:val="26"/>
                <w:szCs w:val="26"/>
              </w:rPr>
              <w:lastRenderedPageBreak/>
              <w:t> </w:t>
            </w:r>
          </w:p>
        </w:tc>
        <w:tc>
          <w:tcPr>
            <w:tcW w:w="289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C3CB1" w14:textId="77777777" w:rsidR="00BF6DA3" w:rsidRPr="001A1D34" w:rsidRDefault="00BF6DA3" w:rsidP="00BF6DA3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…….………, </w:t>
            </w:r>
            <w:proofErr w:type="spellStart"/>
            <w:r w:rsidRPr="001A1D34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1A1D3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Pr="001A1D34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1A1D3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1A1D34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1A1D3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 </w:t>
            </w:r>
            <w:r w:rsidRPr="001A1D34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CƠ QUAN, ĐƠN VỊ </w:t>
            </w:r>
            <w:r w:rsidRPr="001A1D34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A1D34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A1D3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A1D3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A1D34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1A1D3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1A1D3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) </w:t>
            </w:r>
            <w:r w:rsidRPr="001A1D34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HOẶC NGƯỜI ĐẠI DIỆN PHẦN VỐN NHÀ NƯỚC TẠI CÔNG TY CỔ PHẦN/CÔNG TY TNHH 02TV TRỞ LÊN </w:t>
            </w:r>
            <w:r w:rsidRPr="001A1D34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A1D34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A1D3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A1D34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A1D34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  <w:p w14:paraId="21F1028F" w14:textId="77777777" w:rsidR="00BF6DA3" w:rsidRPr="001A1D34" w:rsidRDefault="00BF6DA3" w:rsidP="00BF6DA3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i/>
                <w:iCs/>
                <w:sz w:val="26"/>
                <w:szCs w:val="26"/>
              </w:rPr>
              <w:t> </w:t>
            </w:r>
          </w:p>
          <w:p w14:paraId="35FBDA87" w14:textId="77777777" w:rsidR="00BF6DA3" w:rsidRPr="001A1D34" w:rsidRDefault="00BF6DA3" w:rsidP="00BF6D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1D34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</w:tr>
    </w:tbl>
    <w:p w14:paraId="57C13EF0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6DA3"/>
    <w:rsid w:val="002964F6"/>
    <w:rsid w:val="00BF6DA3"/>
    <w:rsid w:val="00F70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0E3212"/>
  <w15:chartTrackingRefBased/>
  <w15:docId w15:val="{B6EE4E57-1FAB-4217-A7F3-F5B832844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390</Words>
  <Characters>2228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2026-05-20T20:32:00Z</dcterms:created>
  <dcterms:modified xsi:type="dcterms:W3CDTF">2026-05-20T20:32:00Z</dcterms:modified>
</cp:coreProperties>
</file>