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5977" w14:textId="77777777" w:rsidR="001F3988" w:rsidRPr="006F3B14" w:rsidRDefault="001F3988" w:rsidP="001F3988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6F3B14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6F3B14">
        <w:rPr>
          <w:rFonts w:ascii="Times New Roman" w:hAnsi="Times New Roman"/>
          <w:b/>
          <w:sz w:val="26"/>
          <w:szCs w:val="26"/>
        </w:rPr>
        <w:t xml:space="preserve"> I.01-ĐXNV.ĐT</w:t>
      </w:r>
    </w:p>
    <w:p w14:paraId="30BE148E" w14:textId="77777777" w:rsidR="001F3988" w:rsidRPr="006F3B14" w:rsidRDefault="001F3988" w:rsidP="001F3988">
      <w:pPr>
        <w:jc w:val="right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>09/2024/TT-BKHCN</w:t>
      </w:r>
    </w:p>
    <w:p w14:paraId="07275BD7" w14:textId="77777777" w:rsidR="001F3988" w:rsidRPr="006F3B14" w:rsidRDefault="001F3988" w:rsidP="001F3988">
      <w:pPr>
        <w:jc w:val="right"/>
        <w:rPr>
          <w:rFonts w:ascii="Times New Roman" w:hAnsi="Times New Roman"/>
          <w:b/>
          <w:sz w:val="26"/>
          <w:szCs w:val="26"/>
        </w:rPr>
      </w:pPr>
    </w:p>
    <w:tbl>
      <w:tblPr>
        <w:tblW w:w="10207" w:type="dxa"/>
        <w:tblInd w:w="-858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37"/>
        <w:gridCol w:w="5670"/>
      </w:tblGrid>
      <w:tr w:rsidR="001F3988" w:rsidRPr="006F3B14" w14:paraId="64556C1E" w14:textId="77777777" w:rsidTr="00F76CB3">
        <w:tc>
          <w:tcPr>
            <w:tcW w:w="4537" w:type="dxa"/>
          </w:tcPr>
          <w:p w14:paraId="0BFAE8D4" w14:textId="77777777" w:rsidR="001F3988" w:rsidRPr="006F3B14" w:rsidRDefault="001F3988" w:rsidP="00F76CB3">
            <w:pPr>
              <w:widowControl w:val="0"/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sz w:val="26"/>
                <w:szCs w:val="26"/>
              </w:rPr>
              <w:t>TÊN CƠ QUAN CHỦ QUẢN</w:t>
            </w:r>
          </w:p>
          <w:p w14:paraId="33C2B674" w14:textId="77777777" w:rsidR="001F3988" w:rsidRPr="006F3B14" w:rsidRDefault="001F3988" w:rsidP="00F76CB3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noProof/>
                <w:sz w:val="26"/>
                <w:szCs w:val="26"/>
              </w:rPr>
              <w:pict w14:anchorId="44160E55">
                <v:line id="Straight Connector 11" o:spid="_x0000_s1027" style="position:absolute;left:0;text-align:left;z-index:251658240;visibility:visible" from="71.8pt,14.35pt" to="142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KynQEAAI4DAAAOAAAAZHJzL2Uyb0RvYy54bWysU01v2zAMvQ/YfxB0X+x06NA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"/>
              </w:pict>
            </w: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TÊN TỔ CHỨC</w:t>
            </w:r>
          </w:p>
        </w:tc>
        <w:tc>
          <w:tcPr>
            <w:tcW w:w="5670" w:type="dxa"/>
          </w:tcPr>
          <w:p w14:paraId="4FDE44C6" w14:textId="77777777" w:rsidR="001F3988" w:rsidRPr="006F3B14" w:rsidRDefault="001F3988" w:rsidP="00F76CB3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1D014875" w14:textId="77777777" w:rsidR="001F3988" w:rsidRPr="006F3B14" w:rsidRDefault="001F3988" w:rsidP="00F76CB3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554572E4" w14:textId="77777777" w:rsidR="001F3988" w:rsidRPr="006F3B14" w:rsidRDefault="001F3988" w:rsidP="00F76CB3">
            <w:pPr>
              <w:keepNext/>
              <w:spacing w:before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noProof/>
                <w:sz w:val="26"/>
                <w:szCs w:val="26"/>
              </w:rPr>
              <w:pict w14:anchorId="1D30AFB8">
                <v:line id="Straight Connector 12" o:spid="_x0000_s1026" style="position:absolute;left:0;text-align:left;z-index:251657216;visibility:visible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"/>
              </w:pict>
            </w:r>
            <w:r w:rsidRPr="006F3B14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… 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20....</w:t>
            </w:r>
          </w:p>
        </w:tc>
      </w:tr>
    </w:tbl>
    <w:p w14:paraId="3C21AC31" w14:textId="77777777" w:rsidR="001F3988" w:rsidRPr="006F3B14" w:rsidRDefault="001F3988" w:rsidP="001F3988">
      <w:pPr>
        <w:keepNext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F3B14">
        <w:rPr>
          <w:rFonts w:ascii="Times New Roman" w:hAnsi="Times New Roman"/>
          <w:b/>
          <w:sz w:val="26"/>
          <w:szCs w:val="26"/>
        </w:rPr>
        <w:t>ĐỀ XUẤT NHIỆM VỤ KHOA HỌC VÀ CÔNG NGHỆ</w:t>
      </w:r>
      <w:r w:rsidRPr="006F3B14">
        <w:rPr>
          <w:rFonts w:ascii="Times New Roman" w:hAnsi="Times New Roman"/>
          <w:b/>
          <w:sz w:val="26"/>
          <w:szCs w:val="26"/>
          <w:vertAlign w:val="superscript"/>
        </w:rPr>
        <w:footnoteReference w:id="1"/>
      </w:r>
    </w:p>
    <w:p w14:paraId="72D79FDA" w14:textId="77777777" w:rsidR="001F3988" w:rsidRPr="006F3B14" w:rsidRDefault="001F3988" w:rsidP="001F3988">
      <w:pPr>
        <w:jc w:val="center"/>
        <w:rPr>
          <w:rFonts w:ascii="Times New Roman" w:hAnsi="Times New Roman"/>
          <w:i/>
          <w:sz w:val="26"/>
          <w:szCs w:val="26"/>
        </w:rPr>
      </w:pPr>
      <w:r w:rsidRPr="006F3B14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nghệ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>)</w:t>
      </w:r>
    </w:p>
    <w:p w14:paraId="551C560C" w14:textId="77777777" w:rsidR="001F3988" w:rsidRPr="006F3B14" w:rsidRDefault="001F3988" w:rsidP="001F3988">
      <w:pPr>
        <w:jc w:val="center"/>
        <w:rPr>
          <w:rFonts w:ascii="Times New Roman" w:hAnsi="Times New Roman"/>
          <w:b/>
          <w:sz w:val="26"/>
          <w:szCs w:val="26"/>
        </w:rPr>
      </w:pPr>
    </w:p>
    <w:p w14:paraId="3B1DDAE8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0363DA3D" w14:textId="77777777" w:rsidR="001F3988" w:rsidRPr="006F3B14" w:rsidRDefault="001F3988" w:rsidP="001F3988">
      <w:pPr>
        <w:ind w:left="284"/>
        <w:jc w:val="both"/>
        <w:rPr>
          <w:rFonts w:ascii="Times New Roman" w:hAnsi="Times New Roman"/>
          <w:sz w:val="26"/>
          <w:szCs w:val="26"/>
        </w:rPr>
      </w:pPr>
    </w:p>
    <w:p w14:paraId="28B8157A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Loại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hình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391CAF74" w14:textId="77777777" w:rsidR="001F3988" w:rsidRPr="006F3B14" w:rsidRDefault="001F3988" w:rsidP="001F3988">
      <w:pPr>
        <w:jc w:val="both"/>
        <w:rPr>
          <w:rFonts w:ascii="Times New Roman" w:hAnsi="Times New Roman"/>
          <w:sz w:val="26"/>
          <w:szCs w:val="26"/>
        </w:rPr>
      </w:pPr>
    </w:p>
    <w:p w14:paraId="1C83CF95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Căn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cứ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đề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xuất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07BF43D3" w14:textId="77777777" w:rsidR="001F3988" w:rsidRPr="006F3B14" w:rsidRDefault="001F3988" w:rsidP="001F3988">
      <w:pPr>
        <w:ind w:left="360"/>
        <w:jc w:val="both"/>
        <w:rPr>
          <w:rFonts w:ascii="Times New Roman" w:hAnsi="Times New Roman"/>
          <w:sz w:val="26"/>
          <w:szCs w:val="26"/>
        </w:rPr>
      </w:pPr>
    </w:p>
    <w:p w14:paraId="4F99AE13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cấp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thiết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của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55B7E020" w14:textId="77777777" w:rsidR="001F3988" w:rsidRPr="006F3B14" w:rsidRDefault="001F3988" w:rsidP="001F3988">
      <w:pPr>
        <w:numPr>
          <w:ilvl w:val="0"/>
          <w:numId w:val="1"/>
        </w:numPr>
        <w:spacing w:before="240"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Mục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tiêu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0A1E0192" w14:textId="77777777" w:rsidR="001F3988" w:rsidRPr="006F3B14" w:rsidRDefault="001F3988" w:rsidP="001F3988">
      <w:pPr>
        <w:ind w:left="426" w:hanging="426"/>
        <w:jc w:val="both"/>
        <w:rPr>
          <w:rFonts w:ascii="Times New Roman" w:hAnsi="Times New Roman"/>
          <w:sz w:val="26"/>
          <w:szCs w:val="26"/>
        </w:rPr>
      </w:pPr>
    </w:p>
    <w:p w14:paraId="3C2EFEA1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nội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F3B14">
        <w:rPr>
          <w:rFonts w:ascii="Times New Roman" w:hAnsi="Times New Roman"/>
          <w:sz w:val="26"/>
          <w:szCs w:val="26"/>
        </w:rPr>
        <w:t>chính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cần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thực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hiện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71EB2FFD" w14:textId="77777777" w:rsidR="001F3988" w:rsidRPr="006F3B14" w:rsidRDefault="001F3988" w:rsidP="001F3988">
      <w:pPr>
        <w:ind w:left="426" w:hanging="426"/>
        <w:rPr>
          <w:rFonts w:ascii="Times New Roman" w:hAnsi="Times New Roman"/>
          <w:sz w:val="26"/>
          <w:szCs w:val="26"/>
        </w:rPr>
      </w:pPr>
    </w:p>
    <w:p w14:paraId="669D0461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và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chỉ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tiêu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cần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đạt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30BDE6AA" w14:textId="77777777" w:rsidR="001F3988" w:rsidRPr="006F3B14" w:rsidRDefault="001F3988" w:rsidP="001F3988">
      <w:pPr>
        <w:ind w:left="426" w:hanging="426"/>
        <w:jc w:val="both"/>
        <w:rPr>
          <w:rFonts w:ascii="Times New Roman" w:hAnsi="Times New Roman"/>
          <w:sz w:val="26"/>
          <w:szCs w:val="26"/>
        </w:rPr>
      </w:pPr>
    </w:p>
    <w:p w14:paraId="0046D10B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phương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án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ứng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dụng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hoặc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sử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dụng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tạo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ra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37CE38D6" w14:textId="77777777" w:rsidR="001F3988" w:rsidRPr="006F3B14" w:rsidRDefault="001F3988" w:rsidP="001F3988">
      <w:pPr>
        <w:ind w:left="426" w:hanging="426"/>
        <w:rPr>
          <w:rFonts w:ascii="Times New Roman" w:hAnsi="Times New Roman"/>
          <w:sz w:val="26"/>
          <w:szCs w:val="26"/>
        </w:rPr>
      </w:pPr>
    </w:p>
    <w:p w14:paraId="7D67392A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phí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và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thời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gian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thực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7C08FD29" w14:textId="77777777" w:rsidR="001F3988" w:rsidRPr="006F3B14" w:rsidRDefault="001F3988" w:rsidP="001F3988">
      <w:pPr>
        <w:ind w:left="426" w:hanging="426"/>
        <w:rPr>
          <w:rFonts w:ascii="Times New Roman" w:hAnsi="Times New Roman"/>
          <w:sz w:val="26"/>
          <w:szCs w:val="26"/>
        </w:rPr>
      </w:pPr>
    </w:p>
    <w:p w14:paraId="7FE5064D" w14:textId="77777777" w:rsidR="001F3988" w:rsidRPr="006F3B14" w:rsidRDefault="001F3988" w:rsidP="001F3988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mục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tài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liệu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tham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khảo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102FB448" w14:textId="77777777" w:rsidR="001F3988" w:rsidRPr="006F3B14" w:rsidRDefault="001F3988" w:rsidP="001F3988">
      <w:pPr>
        <w:ind w:left="720"/>
        <w:rPr>
          <w:rFonts w:ascii="Times New Roman" w:hAnsi="Times New Roman"/>
          <w:sz w:val="26"/>
          <w:szCs w:val="26"/>
        </w:rPr>
      </w:pPr>
    </w:p>
    <w:p w14:paraId="1123EED3" w14:textId="77777777" w:rsidR="001F3988" w:rsidRPr="006F3B14" w:rsidRDefault="001F3988" w:rsidP="001F3988">
      <w:pPr>
        <w:numPr>
          <w:ilvl w:val="0"/>
          <w:numId w:val="1"/>
        </w:numPr>
        <w:tabs>
          <w:tab w:val="left" w:pos="426"/>
        </w:tabs>
        <w:spacing w:after="0" w:line="240" w:lineRule="auto"/>
        <w:ind w:hanging="64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lastRenderedPageBreak/>
        <w:t>Thông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3B14">
        <w:rPr>
          <w:rFonts w:ascii="Times New Roman" w:hAnsi="Times New Roman"/>
          <w:sz w:val="26"/>
          <w:szCs w:val="26"/>
        </w:rPr>
        <w:t>liên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hệ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2A8DBEC4" w14:textId="77777777" w:rsidR="001F3988" w:rsidRPr="006F3B14" w:rsidRDefault="001F3988" w:rsidP="001F3988">
      <w:pPr>
        <w:tabs>
          <w:tab w:val="left" w:pos="426"/>
        </w:tabs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tổ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chức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3B14">
        <w:rPr>
          <w:rFonts w:ascii="Times New Roman" w:hAnsi="Times New Roman"/>
          <w:sz w:val="26"/>
          <w:szCs w:val="26"/>
        </w:rPr>
        <w:t>cá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nhân............................................................................................... </w:t>
      </w:r>
    </w:p>
    <w:p w14:paraId="1ADC1BD4" w14:textId="77777777" w:rsidR="001F3988" w:rsidRPr="006F3B14" w:rsidRDefault="001F3988" w:rsidP="001F3988">
      <w:pPr>
        <w:tabs>
          <w:tab w:val="left" w:pos="426"/>
        </w:tabs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Mã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định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của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tổ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chức</w:t>
      </w:r>
      <w:proofErr w:type="spellEnd"/>
      <w:r w:rsidRPr="006F3B14">
        <w:rPr>
          <w:rFonts w:ascii="Times New Roman" w:hAnsi="Times New Roman"/>
          <w:sz w:val="26"/>
          <w:szCs w:val="26"/>
        </w:rPr>
        <w:t>/</w:t>
      </w:r>
      <w:proofErr w:type="spellStart"/>
      <w:r w:rsidRPr="006F3B14">
        <w:rPr>
          <w:rFonts w:ascii="Times New Roman" w:hAnsi="Times New Roman"/>
          <w:sz w:val="26"/>
          <w:szCs w:val="26"/>
        </w:rPr>
        <w:t>số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định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nhân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:....................................... </w:t>
      </w:r>
    </w:p>
    <w:p w14:paraId="09245774" w14:textId="77777777" w:rsidR="001F3988" w:rsidRPr="006F3B14" w:rsidRDefault="001F3988" w:rsidP="001F3988">
      <w:pPr>
        <w:tabs>
          <w:tab w:val="left" w:pos="426"/>
        </w:tabs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Điện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thoại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:.... .......................................................................................................... </w:t>
      </w:r>
    </w:p>
    <w:p w14:paraId="523BC2E6" w14:textId="77777777" w:rsidR="001F3988" w:rsidRPr="006F3B14" w:rsidRDefault="001F3988" w:rsidP="001F3988">
      <w:pPr>
        <w:tabs>
          <w:tab w:val="left" w:pos="426"/>
        </w:tabs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 xml:space="preserve">Email......... .............................................................................................................. </w:t>
      </w:r>
    </w:p>
    <w:p w14:paraId="59B0CF83" w14:textId="77777777" w:rsidR="001F3988" w:rsidRPr="006F3B14" w:rsidRDefault="001F3988" w:rsidP="001F3988">
      <w:pPr>
        <w:tabs>
          <w:tab w:val="left" w:pos="426"/>
        </w:tabs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Địa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chỉ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liên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hệ:.........................................................................................................</w:t>
      </w:r>
    </w:p>
    <w:p w14:paraId="6F15CC3F" w14:textId="77777777" w:rsidR="001F3988" w:rsidRPr="006F3B14" w:rsidRDefault="001F3988" w:rsidP="001F3988">
      <w:pPr>
        <w:ind w:left="720"/>
        <w:rPr>
          <w:rFonts w:ascii="Times New Roman" w:hAnsi="Times New Roman"/>
          <w:sz w:val="26"/>
          <w:szCs w:val="26"/>
        </w:rPr>
      </w:pPr>
    </w:p>
    <w:tbl>
      <w:tblPr>
        <w:tblW w:w="964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88"/>
        <w:gridCol w:w="5760"/>
      </w:tblGrid>
      <w:tr w:rsidR="001F3988" w:rsidRPr="006F3B14" w14:paraId="2D04CD5D" w14:textId="77777777" w:rsidTr="00F76CB3">
        <w:tc>
          <w:tcPr>
            <w:tcW w:w="3888" w:type="dxa"/>
          </w:tcPr>
          <w:p w14:paraId="3249902A" w14:textId="77777777" w:rsidR="001F3988" w:rsidRPr="006F3B14" w:rsidRDefault="001F3988" w:rsidP="00F76CB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F3B14">
              <w:rPr>
                <w:rFonts w:ascii="Times New Roman" w:hAnsi="Times New Roman"/>
                <w:sz w:val="26"/>
                <w:szCs w:val="26"/>
              </w:rPr>
              <w:tab/>
            </w:r>
            <w:r w:rsidRPr="006F3B14">
              <w:rPr>
                <w:rFonts w:ascii="Times New Roman" w:hAnsi="Times New Roman"/>
                <w:sz w:val="26"/>
                <w:szCs w:val="26"/>
              </w:rPr>
              <w:tab/>
            </w:r>
            <w:r w:rsidRPr="006F3B14">
              <w:rPr>
                <w:rFonts w:ascii="Times New Roman" w:hAnsi="Times New Roman"/>
                <w:sz w:val="26"/>
                <w:szCs w:val="26"/>
              </w:rPr>
              <w:tab/>
            </w:r>
            <w:r w:rsidRPr="006F3B14">
              <w:rPr>
                <w:rFonts w:ascii="Times New Roman" w:hAnsi="Times New Roman"/>
                <w:sz w:val="26"/>
                <w:szCs w:val="26"/>
              </w:rPr>
              <w:tab/>
              <w:t xml:space="preserve">                                      </w:t>
            </w: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4B2C57B9" w14:textId="77777777" w:rsidR="001F3988" w:rsidRPr="006F3B14" w:rsidRDefault="001F3988" w:rsidP="00F76CB3">
            <w:pPr>
              <w:keepNext/>
              <w:ind w:right="-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TỔ CHỨC, CÁ NHÂN ĐỀ XUẤT </w:t>
            </w:r>
          </w:p>
          <w:p w14:paraId="7F2E4472" w14:textId="77777777" w:rsidR="001F3988" w:rsidRPr="006F3B14" w:rsidRDefault="001F3988" w:rsidP="00F76CB3">
            <w:pPr>
              <w:keepNext/>
              <w:ind w:right="-3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-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đối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2C473DA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EDF1" w14:textId="77777777" w:rsidR="00BB7480" w:rsidRDefault="00BB7480" w:rsidP="001F3988">
      <w:pPr>
        <w:spacing w:after="0" w:line="240" w:lineRule="auto"/>
      </w:pPr>
      <w:r>
        <w:separator/>
      </w:r>
    </w:p>
  </w:endnote>
  <w:endnote w:type="continuationSeparator" w:id="0">
    <w:p w14:paraId="1A327CF8" w14:textId="77777777" w:rsidR="00BB7480" w:rsidRDefault="00BB7480" w:rsidP="001F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744D" w14:textId="77777777" w:rsidR="00BB7480" w:rsidRDefault="00BB7480" w:rsidP="001F3988">
      <w:pPr>
        <w:spacing w:after="0" w:line="240" w:lineRule="auto"/>
      </w:pPr>
      <w:r>
        <w:separator/>
      </w:r>
    </w:p>
  </w:footnote>
  <w:footnote w:type="continuationSeparator" w:id="0">
    <w:p w14:paraId="3A13A9DC" w14:textId="77777777" w:rsidR="00BB7480" w:rsidRDefault="00BB7480" w:rsidP="001F3988">
      <w:pPr>
        <w:spacing w:after="0" w:line="240" w:lineRule="auto"/>
      </w:pPr>
      <w:r>
        <w:continuationSeparator/>
      </w:r>
    </w:p>
  </w:footnote>
  <w:footnote w:id="1">
    <w:p w14:paraId="59B73B2B" w14:textId="77777777" w:rsidR="001F3988" w:rsidRPr="001F3988" w:rsidRDefault="001F3988" w:rsidP="001F3988">
      <w:pPr>
        <w:rPr>
          <w:rFonts w:ascii="Times New Roman" w:hAnsi="Times New Roman"/>
        </w:rPr>
      </w:pPr>
      <w:r w:rsidRPr="001F3988">
        <w:rPr>
          <w:rFonts w:ascii="Times New Roman" w:hAnsi="Times New Roman"/>
          <w:vertAlign w:val="superscript"/>
        </w:rPr>
        <w:footnoteRef/>
      </w:r>
      <w:r w:rsidRPr="001F3988">
        <w:rPr>
          <w:rFonts w:ascii="Times New Roman" w:hAnsi="Times New Roman"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Phiếu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đề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xuất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được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trình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bày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không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quá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10 </w:t>
      </w:r>
      <w:proofErr w:type="spellStart"/>
      <w:r w:rsidRPr="001F3988">
        <w:rPr>
          <w:rFonts w:ascii="Times New Roman" w:hAnsi="Times New Roman"/>
          <w:i/>
          <w:color w:val="000000"/>
        </w:rPr>
        <w:t>trang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giấy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1F3988">
        <w:rPr>
          <w:rFonts w:ascii="Times New Roman" w:hAnsi="Times New Roman"/>
          <w:i/>
          <w:color w:val="000000"/>
        </w:rPr>
        <w:t>khổ</w:t>
      </w:r>
      <w:proofErr w:type="spellEnd"/>
      <w:r w:rsidRPr="001F3988">
        <w:rPr>
          <w:rFonts w:ascii="Times New Roman" w:hAnsi="Times New Roman"/>
          <w:i/>
          <w:color w:val="000000"/>
        </w:rPr>
        <w:t xml:space="preserve"> A4.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B5C87"/>
    <w:multiLevelType w:val="multilevel"/>
    <w:tmpl w:val="EA569A84"/>
    <w:lvl w:ilvl="0">
      <w:start w:val="1"/>
      <w:numFmt w:val="decimal"/>
      <w:lvlText w:val="%1."/>
      <w:lvlJc w:val="left"/>
      <w:pPr>
        <w:ind w:left="644" w:hanging="359"/>
      </w:pPr>
      <w:rPr>
        <w:rFonts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305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988"/>
    <w:rsid w:val="001F3988"/>
    <w:rsid w:val="00267EE9"/>
    <w:rsid w:val="00804A4D"/>
    <w:rsid w:val="00BB7480"/>
    <w:rsid w:val="00F7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00C7456"/>
  <w15:chartTrackingRefBased/>
  <w15:docId w15:val="{FD9A51DA-2FEB-4013-827C-18429E41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