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0828" w14:textId="77777777" w:rsidR="00DD558B" w:rsidRPr="00DD558B" w:rsidRDefault="00DD558B" w:rsidP="00DD558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D558B" w:rsidRPr="00DD558B" w14:paraId="6634CD16" w14:textId="77777777" w:rsidTr="00DD558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CBE92" w14:textId="77777777" w:rsidR="00DD558B" w:rsidRPr="00DD558B" w:rsidRDefault="00DD558B" w:rsidP="00DD55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GIÁO DỤC VÀ ĐÀO TẠO</w:t>
            </w: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QUAN, ĐƠN VỊ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7D14A" w14:textId="77777777" w:rsidR="00DD558B" w:rsidRPr="00DD558B" w:rsidRDefault="00DD558B" w:rsidP="00DD55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2ACB098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5FF6468" w14:textId="77777777" w:rsidR="00DD558B" w:rsidRPr="00DD558B" w:rsidRDefault="00DD558B" w:rsidP="00DD558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XẾP LOẠI CHẤT LƯỢNG VIÊN CHỨC</w:t>
      </w:r>
    </w:p>
    <w:p w14:paraId="31BB8B33" w14:textId="77777777" w:rsidR="00DD558B" w:rsidRPr="00DD558B" w:rsidRDefault="00DD558B" w:rsidP="00DD558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Năm:</w:t>
      </w:r>
    </w:p>
    <w:p w14:paraId="02D7FDD2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</w:t>
      </w:r>
    </w:p>
    <w:p w14:paraId="3331100C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</w:t>
      </w:r>
    </w:p>
    <w:p w14:paraId="7C415D05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</w:t>
      </w:r>
    </w:p>
    <w:p w14:paraId="729A96A7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F927F07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KẾT QUẢ TỰ 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 GIÁ</w:t>
      </w:r>
    </w:p>
    <w:p w14:paraId="221FFAD9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Chính trị tư tưởng:</w:t>
      </w:r>
    </w:p>
    <w:p w14:paraId="3FE71F5D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14:paraId="20AB0608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14:paraId="5C13332D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</w:t>
      </w:r>
    </w:p>
    <w:p w14:paraId="679F301E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6105E8E1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</w:t>
      </w: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trực tiếp hoặc trực tiếp giải quyết công việc của người dân và doanh nghiệp):</w:t>
      </w:r>
    </w:p>
    <w:p w14:paraId="3AC3F4DA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DÀNH RI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Ê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CHO VIÊN CHỨC QUẢN LÝ</w:t>
      </w:r>
    </w:p>
    <w:p w14:paraId="0A95255E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cơ quan, tổ chức, đơn vị được giao quản lý, phụ trách:</w:t>
      </w:r>
    </w:p>
    <w:p w14:paraId="16C73648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</w:t>
      </w:r>
    </w:p>
    <w:p w14:paraId="737A254C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</w:t>
      </w:r>
    </w:p>
    <w:p w14:paraId="2FF5B6D7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TỰ NHẬN XÉT, XẾP LOẠI CHẤT LƯỢNG</w:t>
      </w:r>
    </w:p>
    <w:p w14:paraId="0074350B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</w:t>
      </w:r>
    </w:p>
    <w:p w14:paraId="05239FCC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</w:t>
      </w:r>
    </w:p>
    <w:p w14:paraId="42B5FC73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</w:t>
      </w: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xuất sắc nhiệm vụ; hoàn thành tốt nhiệm vụ; hoàn thành nhiệm vụ; không hoàn thành nhiệm vụ).</w:t>
      </w:r>
    </w:p>
    <w:p w14:paraId="5AA2949C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558B" w:rsidRPr="00DD558B" w14:paraId="04E0B497" w14:textId="77777777" w:rsidTr="00DD558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C148B" w14:textId="77777777" w:rsidR="00DD558B" w:rsidRPr="00DD558B" w:rsidRDefault="00DD558B" w:rsidP="00DD558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CD33D" w14:textId="77777777" w:rsidR="00DD558B" w:rsidRPr="00DD558B" w:rsidRDefault="00DD558B" w:rsidP="00DD55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 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ngày....tháng....năm....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</w:p>
        </w:tc>
      </w:tr>
    </w:tbl>
    <w:p w14:paraId="3B7CA7D9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8400301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Ý KIẾN NHẬN XÉT, ĐÁNH GIÁ ĐỐI VỚI CẤP PHÓ CỦA NGƯỜI ĐỨNG ĐẦU ĐƠN VỊ SỰ NGHIỆP CÔNG LẬP</w:t>
      </w:r>
    </w:p>
    <w:p w14:paraId="0AC008AB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</w:t>
      </w:r>
    </w:p>
    <w:p w14:paraId="041950A8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558B" w:rsidRPr="00DD558B" w14:paraId="0B19F692" w14:textId="77777777" w:rsidTr="00DD558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7E9E9" w14:textId="77777777" w:rsidR="00DD558B" w:rsidRPr="00DD558B" w:rsidRDefault="00DD558B" w:rsidP="00DD558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58848" w14:textId="77777777" w:rsidR="00DD558B" w:rsidRPr="00DD558B" w:rsidRDefault="00DD558B" w:rsidP="00DD55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 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</w:t>
            </w:r>
            <w:proofErr w:type="spellStart"/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ày</w:t>
            </w:r>
            <w:proofErr w:type="spellEnd"/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....tháng....năm....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XÉT, ĐÁNH GIÁ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7E14EC4B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3B9EE5D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KẾT QUẢ ĐÁNH GIÁ, XẾP LOẠI CHẤT LƯỢNG VI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Ê</w:t>
      </w:r>
      <w:r w:rsidRPr="00DD558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CHỨC</w:t>
      </w: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(Phần dành cho cấp có thẩm quyền đánh giá)</w:t>
      </w:r>
    </w:p>
    <w:p w14:paraId="0EFA15AB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14:paraId="2B1DF739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</w:t>
      </w:r>
      <w:proofErr w:type="spellStart"/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chất lượng:</w:t>
      </w:r>
    </w:p>
    <w:p w14:paraId="37A1FEBA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5CB6082D" w14:textId="77777777" w:rsidR="00DD558B" w:rsidRPr="00DD558B" w:rsidRDefault="00DD558B" w:rsidP="00DD55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558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558B" w:rsidRPr="00DD558B" w14:paraId="46B0E860" w14:textId="77777777" w:rsidTr="00DD558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481AF" w14:textId="77777777" w:rsidR="00DD558B" w:rsidRPr="00DD558B" w:rsidRDefault="00DD558B" w:rsidP="00DD558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00087" w14:textId="77777777" w:rsidR="00DD558B" w:rsidRPr="00DD558B" w:rsidRDefault="00DD558B" w:rsidP="00DD55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 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ngày....tháng....năm....</w:t>
            </w: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 </w:t>
            </w:r>
            <w:r w:rsidRPr="00DD5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THẨM QUYỀN ĐÁNH GIÁ</w:t>
            </w:r>
            <w:r w:rsidRPr="00DD55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DD5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0BCF8099" w14:textId="77777777" w:rsidR="00513385" w:rsidRPr="00DD558B" w:rsidRDefault="00513385" w:rsidP="00DD558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D55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558B"/>
    <w:rsid w:val="00513385"/>
    <w:rsid w:val="00AA7EC9"/>
    <w:rsid w:val="00DD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2F2D4"/>
  <w15:chartTrackingRefBased/>
  <w15:docId w15:val="{2F7DAFE1-3D86-465A-90AC-9381339B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55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3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