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C8A2" w14:textId="77777777" w:rsidR="009168C6" w:rsidRPr="00DE69FA" w:rsidRDefault="009168C6" w:rsidP="009168C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b/>
          <w:bCs/>
          <w:sz w:val="26"/>
          <w:szCs w:val="26"/>
        </w:rPr>
        <w:t>Mẫu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số</w:t>
      </w:r>
      <w:proofErr w:type="spellEnd"/>
      <w:r w:rsidRPr="00DE69FA">
        <w:rPr>
          <w:b/>
          <w:bCs/>
          <w:sz w:val="26"/>
          <w:szCs w:val="26"/>
        </w:rPr>
        <w:t xml:space="preserve"> 03/ĐGXL</w:t>
      </w:r>
    </w:p>
    <w:p w14:paraId="3F11D581" w14:textId="77777777" w:rsidR="009168C6" w:rsidRPr="00DE69FA" w:rsidRDefault="009168C6" w:rsidP="009168C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(</w:t>
      </w:r>
      <w:proofErr w:type="spellStart"/>
      <w:r w:rsidRPr="00DE69FA">
        <w:rPr>
          <w:i/>
          <w:iCs/>
          <w:sz w:val="26"/>
          <w:szCs w:val="26"/>
        </w:rPr>
        <w:t>Kèm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theo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Kế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hoạch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số</w:t>
      </w:r>
      <w:proofErr w:type="spellEnd"/>
      <w:r w:rsidRPr="00DE69FA">
        <w:rPr>
          <w:i/>
          <w:iCs/>
          <w:sz w:val="26"/>
          <w:szCs w:val="26"/>
        </w:rPr>
        <w:t xml:space="preserve"> 2950/KH-TTCP </w:t>
      </w:r>
      <w:proofErr w:type="spellStart"/>
      <w:r w:rsidRPr="00DE69FA">
        <w:rPr>
          <w:i/>
          <w:iCs/>
          <w:sz w:val="26"/>
          <w:szCs w:val="26"/>
        </w:rPr>
        <w:t>ngày</w:t>
      </w:r>
      <w:proofErr w:type="spellEnd"/>
      <w:r w:rsidRPr="00DE69FA">
        <w:rPr>
          <w:i/>
          <w:iCs/>
          <w:sz w:val="26"/>
          <w:szCs w:val="26"/>
        </w:rPr>
        <w:t xml:space="preserve"> 25/11/2025 </w:t>
      </w:r>
      <w:proofErr w:type="spellStart"/>
      <w:r w:rsidRPr="00DE69FA">
        <w:rPr>
          <w:i/>
          <w:iCs/>
          <w:sz w:val="26"/>
          <w:szCs w:val="26"/>
        </w:rPr>
        <w:t>của</w:t>
      </w:r>
      <w:proofErr w:type="spellEnd"/>
      <w:r w:rsidRPr="00DE69FA">
        <w:rPr>
          <w:i/>
          <w:iCs/>
          <w:sz w:val="26"/>
          <w:szCs w:val="26"/>
        </w:rPr>
        <w:t xml:space="preserve"> TTCP)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168C6" w:rsidRPr="00DE69FA" w14:paraId="602D01BB" w14:textId="77777777" w:rsidTr="009168C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889DC" w14:textId="77777777" w:rsidR="009168C6" w:rsidRPr="00DE69FA" w:rsidRDefault="009168C6" w:rsidP="009168C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THANH TRA CHÍNH PHỦ</w:t>
            </w:r>
            <w:r w:rsidRPr="00DE69FA">
              <w:rPr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TÊN CƠ VỤ, CỤC, ĐƠN VỊ</w:t>
            </w:r>
            <w:r w:rsidRPr="00DE69F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D8826" w14:textId="77777777" w:rsidR="009168C6" w:rsidRPr="00DE69FA" w:rsidRDefault="009168C6" w:rsidP="009168C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r w:rsidRPr="00DE69F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9A83A4D" w14:textId="77777777" w:rsidR="009168C6" w:rsidRPr="00DE69FA" w:rsidRDefault="009168C6" w:rsidP="009168C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14:paraId="05D16DE0" w14:textId="77777777" w:rsidR="009168C6" w:rsidRPr="00DE69FA" w:rsidRDefault="009168C6" w:rsidP="009168C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PHIẾU ĐÁNH GIÁ, XẾP LOẠI CHẤT LƯỢNG VIÊN CHỨC</w:t>
      </w:r>
    </w:p>
    <w:p w14:paraId="4E70CBF1" w14:textId="77777777" w:rsidR="009168C6" w:rsidRPr="00DE69FA" w:rsidRDefault="009168C6" w:rsidP="009168C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sz w:val="26"/>
          <w:szCs w:val="26"/>
        </w:rPr>
        <w:t>NĂM 2025</w:t>
      </w:r>
    </w:p>
    <w:p w14:paraId="584CC4C6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………………………</w:t>
      </w:r>
      <w:r w:rsidRPr="00DE69FA">
        <w:rPr>
          <w:sz w:val="26"/>
          <w:szCs w:val="26"/>
        </w:rPr>
        <w:t>…………………………………………………………..</w:t>
      </w:r>
    </w:p>
    <w:p w14:paraId="1425D32C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Chứ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: ………………………</w:t>
      </w:r>
      <w:r w:rsidRPr="00DE69FA">
        <w:rPr>
          <w:sz w:val="26"/>
          <w:szCs w:val="26"/>
        </w:rPr>
        <w:t>…………………………………………</w:t>
      </w:r>
    </w:p>
    <w:p w14:paraId="0A230066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……………………………</w:t>
      </w:r>
      <w:r w:rsidRPr="00DE69FA">
        <w:rPr>
          <w:sz w:val="26"/>
          <w:szCs w:val="26"/>
        </w:rPr>
        <w:t>………………………………………………</w:t>
      </w:r>
    </w:p>
    <w:p w14:paraId="7BD3127B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I. KẾT QUẢ TỰ ĐÁNH GIÁ</w:t>
      </w:r>
    </w:p>
    <w:p w14:paraId="6B78F92F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tưởng</w:t>
      </w:r>
      <w:proofErr w:type="spellEnd"/>
      <w:r w:rsidRPr="00DE69FA">
        <w:rPr>
          <w:sz w:val="26"/>
          <w:szCs w:val="26"/>
        </w:rPr>
        <w:t>:</w:t>
      </w:r>
    </w:p>
    <w:p w14:paraId="1AFC6DB2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109159C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sống</w:t>
      </w:r>
      <w:proofErr w:type="spellEnd"/>
      <w:r w:rsidRPr="00DE69FA">
        <w:rPr>
          <w:sz w:val="26"/>
          <w:szCs w:val="26"/>
        </w:rPr>
        <w:t>:</w:t>
      </w:r>
    </w:p>
    <w:p w14:paraId="348EFA9B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C30EC97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Tác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phong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làm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:</w:t>
      </w:r>
    </w:p>
    <w:p w14:paraId="2BF1465B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224E14E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4. Ý </w:t>
      </w:r>
      <w:proofErr w:type="spellStart"/>
      <w:r w:rsidRPr="00DE69FA">
        <w:rPr>
          <w:sz w:val="26"/>
          <w:szCs w:val="26"/>
        </w:rPr>
        <w:t>thức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luật</w:t>
      </w:r>
      <w:proofErr w:type="spellEnd"/>
      <w:r w:rsidRPr="00DE69FA">
        <w:rPr>
          <w:sz w:val="26"/>
          <w:szCs w:val="26"/>
        </w:rPr>
        <w:t>:</w:t>
      </w:r>
    </w:p>
    <w:p w14:paraId="3BE45BC8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42A1D774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5.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trách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giao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xác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rõ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nội</w:t>
      </w:r>
      <w:proofErr w:type="spellEnd"/>
      <w:r w:rsidRPr="00DE69FA">
        <w:rPr>
          <w:sz w:val="26"/>
          <w:szCs w:val="26"/>
        </w:rPr>
        <w:t xml:space="preserve"> dung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tỷ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lệ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tiến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):</w:t>
      </w:r>
    </w:p>
    <w:p w14:paraId="55D36823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A4EEF3E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lastRenderedPageBreak/>
        <w:t xml:space="preserve">6. </w:t>
      </w:r>
      <w:proofErr w:type="spellStart"/>
      <w:r w:rsidRPr="00DE69FA">
        <w:rPr>
          <w:sz w:val="26"/>
          <w:szCs w:val="26"/>
        </w:rPr>
        <w:t>Thái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phục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đối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trí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xúc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hoặc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giải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người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>):</w:t>
      </w:r>
    </w:p>
    <w:p w14:paraId="313CDFE9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0766C4F1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II. PHẦN DÀNH RIÊNG CHO VIÊN CHỨC QUẢN LÝ</w:t>
      </w:r>
    </w:p>
    <w:p w14:paraId="0C9DF61F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quan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lý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phụ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trách</w:t>
      </w:r>
      <w:proofErr w:type="spellEnd"/>
      <w:r w:rsidRPr="00DE69FA">
        <w:rPr>
          <w:sz w:val="26"/>
          <w:szCs w:val="26"/>
        </w:rPr>
        <w:t xml:space="preserve">: </w:t>
      </w:r>
    </w:p>
    <w:p w14:paraId="22F7A8F4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2195A22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Năng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lãnh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quản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lý</w:t>
      </w:r>
      <w:proofErr w:type="spellEnd"/>
      <w:r w:rsidRPr="00DE69FA">
        <w:rPr>
          <w:sz w:val="26"/>
          <w:szCs w:val="26"/>
        </w:rPr>
        <w:t>:</w:t>
      </w:r>
    </w:p>
    <w:p w14:paraId="71A37462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6B4CFFC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Năng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tập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hợp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>:</w:t>
      </w:r>
    </w:p>
    <w:p w14:paraId="019BBE1C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4ED8D731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II. TỰ NHẬN XÉT, XẾP LOẠI CHẤT LƯỢNG</w:t>
      </w:r>
    </w:p>
    <w:p w14:paraId="6FC45448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: </w:t>
      </w:r>
    </w:p>
    <w:p w14:paraId="59E23F86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57ABCAC6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>:</w:t>
      </w:r>
    </w:p>
    <w:p w14:paraId="748EF8A0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BE50524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14:paraId="0C030907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168C6" w:rsidRPr="00DE69FA" w14:paraId="69F0509C" w14:textId="77777777" w:rsidTr="009168C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E07F0" w14:textId="77777777" w:rsidR="009168C6" w:rsidRPr="00DE69FA" w:rsidRDefault="009168C6" w:rsidP="009168C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37D71" w14:textId="77777777" w:rsidR="009168C6" w:rsidRPr="00DE69FA" w:rsidRDefault="009168C6" w:rsidP="009168C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TỰ NHẬN XÉT</w:t>
            </w:r>
          </w:p>
        </w:tc>
      </w:tr>
    </w:tbl>
    <w:p w14:paraId="4351547A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p w14:paraId="2222A410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IV. Ý KIẾN NHẬN XÉT, ĐÁNH GIÁ ĐỐI VỚI CẤP PHÓ CỦA NGƯỜI ĐỨNG ĐẦU ĐƠN VỊ SỰ NGHIỆP CÔNG LẬP</w:t>
      </w:r>
    </w:p>
    <w:p w14:paraId="25FCC830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D98B320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161CBCBA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168C6" w:rsidRPr="00DE69FA" w14:paraId="313E8DED" w14:textId="77777777" w:rsidTr="009168C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0E6D6" w14:textId="77777777" w:rsidR="009168C6" w:rsidRPr="00DE69FA" w:rsidRDefault="009168C6" w:rsidP="009168C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49395" w14:textId="77777777" w:rsidR="009168C6" w:rsidRPr="00DE69FA" w:rsidRDefault="009168C6" w:rsidP="009168C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NHẬN XÉT,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7D78BEC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p w14:paraId="331FB9DF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V. KẾT QUẢ ĐÁNH GIÁ, XẾP LOẠI CHẤT LƯỢNG VIÊN CHỨC</w:t>
      </w:r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Phần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thẩm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quyền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>)</w:t>
      </w:r>
    </w:p>
    <w:p w14:paraId="632A7162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>:</w:t>
      </w:r>
    </w:p>
    <w:p w14:paraId="6E4CA07A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……………………………………………………………………………………………… </w:t>
      </w:r>
    </w:p>
    <w:p w14:paraId="0CB56D65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>:</w:t>
      </w:r>
    </w:p>
    <w:p w14:paraId="273285F2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58496EFA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14:paraId="14335366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168C6" w:rsidRPr="00DE69FA" w14:paraId="2459E760" w14:textId="77777777" w:rsidTr="009168C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3D16" w14:textId="77777777" w:rsidR="009168C6" w:rsidRPr="00DE69FA" w:rsidRDefault="009168C6" w:rsidP="009168C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B1DFA" w14:textId="77777777" w:rsidR="009168C6" w:rsidRPr="00DE69FA" w:rsidRDefault="009168C6" w:rsidP="009168C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CÓ THẨM QUYỀN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80E0267" w14:textId="77777777" w:rsidR="009168C6" w:rsidRPr="00DE69FA" w:rsidRDefault="009168C6" w:rsidP="009168C6">
      <w:pPr>
        <w:spacing w:before="120" w:after="280" w:afterAutospacing="1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14:paraId="3C7EE98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8C6"/>
    <w:rsid w:val="004A4E12"/>
    <w:rsid w:val="004C0B60"/>
    <w:rsid w:val="007505E3"/>
    <w:rsid w:val="00881A37"/>
    <w:rsid w:val="009168C6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AB5C1"/>
  <w15:chartTrackingRefBased/>
  <w15:docId w15:val="{BA18F6AC-FC97-485B-BE40-6BB8A367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8C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