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7B3E" w14:textId="77777777" w:rsidR="0083152D" w:rsidRPr="00EB780E" w:rsidRDefault="0083152D" w:rsidP="0083152D">
      <w:pPr>
        <w:widowControl w:val="0"/>
        <w:tabs>
          <w:tab w:val="left" w:pos="1178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 xml:space="preserve">VI.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6 -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làm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bài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thi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thuyết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trắc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nghiệm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EB780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83152D" w:rsidRPr="00EB780E" w14:paraId="7693E9E0" w14:textId="77777777" w:rsidTr="0083152D">
        <w:tc>
          <w:tcPr>
            <w:tcW w:w="3348" w:type="dxa"/>
          </w:tcPr>
          <w:p w14:paraId="503AD77C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TÊN CƠ QUAN CẤP GIẤY PHÉP LÁI TÀU HỘI ĐỒNG SÁT HẠCH CẤP GIẤY PHÉP LÁI TÀU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C69815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83152D" w:rsidRPr="00EB780E" w14:paraId="2B3B2DD4" w14:textId="77777777" w:rsidTr="0083152D">
        <w:tc>
          <w:tcPr>
            <w:tcW w:w="3348" w:type="dxa"/>
          </w:tcPr>
          <w:p w14:paraId="23803F92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0A138DF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…</w:t>
            </w:r>
          </w:p>
        </w:tc>
      </w:tr>
    </w:tbl>
    <w:p w14:paraId="1859EEB7" w14:textId="77777777" w:rsidR="0083152D" w:rsidRPr="00EB780E" w:rsidRDefault="0083152D" w:rsidP="0083152D">
      <w:pPr>
        <w:widowControl w:val="0"/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</w:p>
    <w:p w14:paraId="4D27AE02" w14:textId="77777777" w:rsidR="0083152D" w:rsidRPr="00EB780E" w:rsidRDefault="0083152D" w:rsidP="0083152D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b/>
          <w:bCs/>
          <w:sz w:val="26"/>
          <w:szCs w:val="26"/>
        </w:rPr>
        <w:t>BÀI THI LÝ THUYẾT CẤP GIẤY PHÉP LÁI TÀU</w:t>
      </w:r>
    </w:p>
    <w:p w14:paraId="064B602A" w14:textId="77777777" w:rsidR="0083152D" w:rsidRPr="00EB780E" w:rsidRDefault="0083152D" w:rsidP="0083152D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(</w:t>
      </w:r>
      <w:proofErr w:type="spellStart"/>
      <w:r w:rsidRPr="00EB780E">
        <w:rPr>
          <w:rFonts w:ascii="Times New Roman" w:hAnsi="Times New Roman"/>
          <w:sz w:val="26"/>
          <w:szCs w:val="26"/>
        </w:rPr>
        <w:t>Thời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B780E">
        <w:rPr>
          <w:rFonts w:ascii="Times New Roman" w:hAnsi="Times New Roman"/>
          <w:sz w:val="26"/>
          <w:szCs w:val="26"/>
        </w:rPr>
        <w:t>gian</w:t>
      </w:r>
      <w:proofErr w:type="spellEnd"/>
      <w:r w:rsidRPr="00EB780E">
        <w:rPr>
          <w:rFonts w:ascii="Times New Roman" w:hAnsi="Times New Roman"/>
          <w:sz w:val="26"/>
          <w:szCs w:val="26"/>
        </w:rPr>
        <w:t xml:space="preserve"> 60 </w:t>
      </w:r>
      <w:proofErr w:type="spellStart"/>
      <w:r w:rsidRPr="00EB780E">
        <w:rPr>
          <w:rFonts w:ascii="Times New Roman" w:hAnsi="Times New Roman"/>
          <w:sz w:val="26"/>
          <w:szCs w:val="26"/>
        </w:rPr>
        <w:t>phút</w:t>
      </w:r>
      <w:proofErr w:type="spellEnd"/>
      <w:r w:rsidRPr="00EB780E">
        <w:rPr>
          <w:rFonts w:ascii="Times New Roman" w:hAnsi="Times New Roman"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9"/>
        <w:gridCol w:w="5962"/>
        <w:gridCol w:w="1732"/>
      </w:tblGrid>
      <w:tr w:rsidR="0083152D" w:rsidRPr="00EB780E" w14:paraId="485E69E9" w14:textId="77777777" w:rsidTr="0083152D">
        <w:trPr>
          <w:trHeight w:val="352"/>
        </w:trPr>
        <w:tc>
          <w:tcPr>
            <w:tcW w:w="89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4B4F22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coi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EB780E">
              <w:rPr>
                <w:rFonts w:ascii="Times New Roman" w:hAnsi="Times New Roman"/>
                <w:sz w:val="26"/>
                <w:szCs w:val="26"/>
              </w:rPr>
              <w:br/>
            </w:r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3184" w:type="pct"/>
            <w:vMerge w:val="restart"/>
            <w:tcBorders>
              <w:left w:val="single" w:sz="2" w:space="0" w:color="auto"/>
            </w:tcBorders>
          </w:tcPr>
          <w:p w14:paraId="7CBA2278" w14:textId="77777777" w:rsidR="0083152D" w:rsidRPr="00EB780E" w:rsidRDefault="0083152D" w:rsidP="0083152D">
            <w:pPr>
              <w:widowControl w:val="0"/>
              <w:tabs>
                <w:tab w:val="left" w:pos="4554"/>
                <w:tab w:val="left" w:pos="6667"/>
              </w:tabs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thí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: ...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: ...</w:t>
            </w:r>
          </w:p>
          <w:p w14:paraId="0BC95C2B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: ...</w:t>
            </w:r>
          </w:p>
          <w:p w14:paraId="46E199CA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Lúc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...</w:t>
            </w:r>
          </w:p>
          <w:p w14:paraId="57D5AEC0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: ...</w:t>
            </w:r>
          </w:p>
          <w:p w14:paraId="3B9DE9D2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Chữ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thí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: ....</w:t>
            </w:r>
          </w:p>
        </w:tc>
        <w:tc>
          <w:tcPr>
            <w:tcW w:w="925" w:type="pct"/>
          </w:tcPr>
          <w:p w14:paraId="341FF09C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3152D" w:rsidRPr="00EB780E" w14:paraId="571D3DB2" w14:textId="77777777" w:rsidTr="0083152D">
        <w:trPr>
          <w:trHeight w:val="352"/>
        </w:trPr>
        <w:tc>
          <w:tcPr>
            <w:tcW w:w="891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911F64B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4" w:type="pct"/>
            <w:vMerge/>
            <w:tcBorders>
              <w:left w:val="single" w:sz="2" w:space="0" w:color="auto"/>
            </w:tcBorders>
          </w:tcPr>
          <w:p w14:paraId="7122959A" w14:textId="77777777" w:rsidR="0083152D" w:rsidRPr="00EB780E" w:rsidRDefault="0083152D" w:rsidP="0083152D">
            <w:pPr>
              <w:widowControl w:val="0"/>
              <w:tabs>
                <w:tab w:val="left" w:pos="4554"/>
                <w:tab w:val="left" w:pos="6667"/>
              </w:tabs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5" w:type="pct"/>
            <w:tcBorders>
              <w:bottom w:val="single" w:sz="2" w:space="0" w:color="auto"/>
            </w:tcBorders>
          </w:tcPr>
          <w:p w14:paraId="56D2268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3152D" w:rsidRPr="00EB780E" w14:paraId="3CEE1A6E" w14:textId="77777777" w:rsidTr="0083152D">
        <w:trPr>
          <w:trHeight w:val="1050"/>
        </w:trPr>
        <w:tc>
          <w:tcPr>
            <w:tcW w:w="891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7D4AD0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84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4FEDDCD" w14:textId="77777777" w:rsidR="0083152D" w:rsidRPr="00EB780E" w:rsidRDefault="0083152D" w:rsidP="0083152D">
            <w:pPr>
              <w:widowControl w:val="0"/>
              <w:tabs>
                <w:tab w:val="left" w:pos="4554"/>
                <w:tab w:val="left" w:pos="6667"/>
              </w:tabs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8FEFC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phách</w:t>
            </w:r>
            <w:proofErr w:type="spellEnd"/>
          </w:p>
        </w:tc>
      </w:tr>
    </w:tbl>
    <w:p w14:paraId="1578BAD7" w14:textId="77777777" w:rsidR="0083152D" w:rsidRPr="00EB780E" w:rsidRDefault="0083152D" w:rsidP="0083152D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B780E">
        <w:rPr>
          <w:rFonts w:ascii="Times New Roman" w:hAnsi="Times New Roman"/>
          <w:sz w:val="26"/>
          <w:szCs w:val="26"/>
        </w:rPr>
        <w:t>____________________________________________________________________________</w:t>
      </w:r>
    </w:p>
    <w:p w14:paraId="53A48B84" w14:textId="77777777" w:rsidR="0083152D" w:rsidRPr="00EB780E" w:rsidRDefault="0083152D" w:rsidP="0083152D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276"/>
        <w:gridCol w:w="1432"/>
        <w:gridCol w:w="4411"/>
        <w:gridCol w:w="1377"/>
      </w:tblGrid>
      <w:tr w:rsidR="0083152D" w:rsidRPr="00EB780E" w14:paraId="39BF6D87" w14:textId="77777777" w:rsidTr="0083152D">
        <w:trPr>
          <w:trHeight w:val="340"/>
        </w:trPr>
        <w:tc>
          <w:tcPr>
            <w:tcW w:w="998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8936B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coi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2D061787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1. ...</w:t>
            </w:r>
          </w:p>
          <w:p w14:paraId="5DC15D39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47" w:type="pct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5E2242F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70408B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355" w:type="pct"/>
            <w:vMerge w:val="restart"/>
            <w:tcBorders>
              <w:left w:val="single" w:sz="2" w:space="0" w:color="auto"/>
              <w:right w:val="single" w:sz="2" w:space="0" w:color="auto"/>
            </w:tcBorders>
          </w:tcPr>
          <w:p w14:paraId="6468F88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Bài</w:t>
            </w:r>
            <w:proofErr w:type="spellEnd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735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13195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B780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sz w:val="26"/>
                <w:szCs w:val="26"/>
              </w:rPr>
              <w:t>phách</w:t>
            </w:r>
            <w:proofErr w:type="spellEnd"/>
          </w:p>
        </w:tc>
      </w:tr>
      <w:tr w:rsidR="0083152D" w:rsidRPr="00EB780E" w14:paraId="57AD9D4B" w14:textId="77777777" w:rsidTr="0083152D">
        <w:trPr>
          <w:trHeight w:val="940"/>
        </w:trPr>
        <w:tc>
          <w:tcPr>
            <w:tcW w:w="998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D9AEDA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7" w:type="pct"/>
            <w:vMerge/>
            <w:tcBorders>
              <w:left w:val="single" w:sz="2" w:space="0" w:color="auto"/>
            </w:tcBorders>
          </w:tcPr>
          <w:p w14:paraId="5D15E71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single" w:sz="2" w:space="0" w:color="auto"/>
            </w:tcBorders>
          </w:tcPr>
          <w:p w14:paraId="2C4F4DF9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5" w:type="pct"/>
            <w:vMerge/>
            <w:tcBorders>
              <w:left w:val="nil"/>
              <w:right w:val="single" w:sz="2" w:space="0" w:color="auto"/>
            </w:tcBorders>
          </w:tcPr>
          <w:p w14:paraId="796F238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5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28BE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A781C90" w14:textId="77777777" w:rsidR="0083152D" w:rsidRPr="00EB780E" w:rsidRDefault="0083152D" w:rsidP="0083152D">
      <w:pPr>
        <w:widowControl w:val="0"/>
        <w:spacing w:before="120" w:after="0" w:line="240" w:lineRule="auto"/>
        <w:jc w:val="center"/>
        <w:rPr>
          <w:rFonts w:ascii="Times New Roman" w:eastAsia="Calibri" w:hAnsi="Times New Roman"/>
          <w:color w:val="FF0000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823"/>
        <w:gridCol w:w="823"/>
        <w:gridCol w:w="826"/>
        <w:gridCol w:w="823"/>
        <w:gridCol w:w="825"/>
        <w:gridCol w:w="825"/>
        <w:gridCol w:w="825"/>
        <w:gridCol w:w="826"/>
        <w:gridCol w:w="826"/>
        <w:gridCol w:w="821"/>
      </w:tblGrid>
      <w:tr w:rsidR="0083152D" w:rsidRPr="00EB780E" w14:paraId="53778205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A3BE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28B4A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65280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D052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F88C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EC323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0D9D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151C3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7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A8513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8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00A0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9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DD6D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10</w:t>
            </w:r>
          </w:p>
        </w:tc>
      </w:tr>
      <w:tr w:rsidR="0083152D" w:rsidRPr="00EB780E" w14:paraId="7694127A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3CF16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C4D9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98873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4818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9615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8563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16A3A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52DE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DDF7D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3949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C743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2995DAEB" w14:textId="77777777" w:rsidR="0083152D" w:rsidRPr="00EB780E" w:rsidRDefault="0083152D" w:rsidP="0083152D">
      <w:pPr>
        <w:widowControl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823"/>
        <w:gridCol w:w="823"/>
        <w:gridCol w:w="826"/>
        <w:gridCol w:w="823"/>
        <w:gridCol w:w="825"/>
        <w:gridCol w:w="825"/>
        <w:gridCol w:w="825"/>
        <w:gridCol w:w="826"/>
        <w:gridCol w:w="826"/>
        <w:gridCol w:w="821"/>
      </w:tblGrid>
      <w:tr w:rsidR="0083152D" w:rsidRPr="00EB780E" w14:paraId="41FF0600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C21F0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EF9B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11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E88F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12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9615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13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933BC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14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26BF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15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3E2A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16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F6CA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17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78B7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18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DECE2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19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56AC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20</w:t>
            </w:r>
          </w:p>
        </w:tc>
      </w:tr>
      <w:tr w:rsidR="0083152D" w:rsidRPr="00EB780E" w14:paraId="10FBD1BC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60B6F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19A0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16B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78DAD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F100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6DF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B2B7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0524C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1F90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CB14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9E24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27A9D564" w14:textId="77777777" w:rsidR="0083152D" w:rsidRPr="00EB780E" w:rsidRDefault="0083152D" w:rsidP="0083152D">
      <w:pPr>
        <w:widowControl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823"/>
        <w:gridCol w:w="823"/>
        <w:gridCol w:w="826"/>
        <w:gridCol w:w="823"/>
        <w:gridCol w:w="825"/>
        <w:gridCol w:w="825"/>
        <w:gridCol w:w="825"/>
        <w:gridCol w:w="826"/>
        <w:gridCol w:w="826"/>
        <w:gridCol w:w="821"/>
      </w:tblGrid>
      <w:tr w:rsidR="0083152D" w:rsidRPr="00EB780E" w14:paraId="5DA1CA36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2ABB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13C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21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F2C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22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8E5C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23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3FE8D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24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9395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25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9C1C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26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CD7C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27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E9BE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28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F9FA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29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C55BB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30</w:t>
            </w:r>
          </w:p>
        </w:tc>
      </w:tr>
      <w:tr w:rsidR="0083152D" w:rsidRPr="00EB780E" w14:paraId="5DD368EB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76D4F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348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2290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C5AD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5C28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44F0B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33F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B2B7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FA95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FFCB2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DF1D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126CF8FC" w14:textId="77777777" w:rsidR="0083152D" w:rsidRPr="00EB780E" w:rsidRDefault="0083152D" w:rsidP="0083152D">
      <w:pPr>
        <w:widowControl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823"/>
        <w:gridCol w:w="823"/>
        <w:gridCol w:w="826"/>
        <w:gridCol w:w="823"/>
        <w:gridCol w:w="825"/>
        <w:gridCol w:w="825"/>
        <w:gridCol w:w="825"/>
        <w:gridCol w:w="826"/>
        <w:gridCol w:w="826"/>
        <w:gridCol w:w="821"/>
      </w:tblGrid>
      <w:tr w:rsidR="0083152D" w:rsidRPr="00EB780E" w14:paraId="4B2EEE73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88774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Câu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157E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31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67FB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32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DF22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33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0CE1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34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1A1B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35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937C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36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EA3F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37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420A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38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67BAC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39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31B6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40</w:t>
            </w:r>
          </w:p>
        </w:tc>
      </w:tr>
      <w:tr w:rsidR="0083152D" w:rsidRPr="00EB780E" w14:paraId="1DE97614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E8CD0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FC0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702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68E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E529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36CC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10D4C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7F1E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135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B8D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C77A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2063A02E" w14:textId="77777777" w:rsidR="0083152D" w:rsidRPr="00EB780E" w:rsidRDefault="0083152D" w:rsidP="0083152D">
      <w:pPr>
        <w:widowControl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823"/>
        <w:gridCol w:w="823"/>
        <w:gridCol w:w="826"/>
        <w:gridCol w:w="823"/>
        <w:gridCol w:w="825"/>
        <w:gridCol w:w="825"/>
        <w:gridCol w:w="825"/>
        <w:gridCol w:w="826"/>
        <w:gridCol w:w="826"/>
        <w:gridCol w:w="821"/>
      </w:tblGrid>
      <w:tr w:rsidR="0083152D" w:rsidRPr="00EB780E" w14:paraId="46DEECE1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4C00E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AD8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41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6091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42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739D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43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253A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44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F2A9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45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2D52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46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8064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47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5B7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48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281E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49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E520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50</w:t>
            </w:r>
          </w:p>
        </w:tc>
      </w:tr>
      <w:tr w:rsidR="0083152D" w:rsidRPr="00EB780E" w14:paraId="5085D57E" w14:textId="77777777" w:rsidTr="0083152D">
        <w:tc>
          <w:tcPr>
            <w:tcW w:w="6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24F00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D95FB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9613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D333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66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1BE8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6D5D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7B8E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C8D1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A73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4A620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395C21A2" w14:textId="77777777" w:rsidR="0083152D" w:rsidRPr="00EB780E" w:rsidRDefault="0083152D" w:rsidP="0083152D">
      <w:pPr>
        <w:widowControl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823"/>
        <w:gridCol w:w="823"/>
        <w:gridCol w:w="826"/>
        <w:gridCol w:w="823"/>
        <w:gridCol w:w="825"/>
        <w:gridCol w:w="825"/>
        <w:gridCol w:w="825"/>
        <w:gridCol w:w="826"/>
        <w:gridCol w:w="826"/>
        <w:gridCol w:w="821"/>
      </w:tblGrid>
      <w:tr w:rsidR="0083152D" w:rsidRPr="00EB780E" w14:paraId="21CEB3F4" w14:textId="77777777" w:rsidTr="0083152D">
        <w:tc>
          <w:tcPr>
            <w:tcW w:w="6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31C0B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Câu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7A3D2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51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7041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52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33398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53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F411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54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ADED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55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D3B23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56</w:t>
            </w: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25F9F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57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B0930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58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59A4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59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7D54D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B780E">
              <w:rPr>
                <w:rFonts w:ascii="Times New Roman" w:eastAsia="Calibri" w:hAnsi="Times New Roman"/>
                <w:b/>
                <w:sz w:val="26"/>
                <w:szCs w:val="26"/>
              </w:rPr>
              <w:t>60</w:t>
            </w:r>
          </w:p>
        </w:tc>
      </w:tr>
      <w:tr w:rsidR="0083152D" w:rsidRPr="00EB780E" w14:paraId="508DD3CD" w14:textId="77777777" w:rsidTr="0083152D">
        <w:tc>
          <w:tcPr>
            <w:tcW w:w="6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6E56" w14:textId="77777777" w:rsidR="0083152D" w:rsidRPr="00EB780E" w:rsidRDefault="0083152D" w:rsidP="0083152D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780E">
              <w:rPr>
                <w:rFonts w:ascii="Times New Roman" w:hAnsi="Times New Roman"/>
                <w:b/>
                <w:bCs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792CB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7160B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5627D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01B9D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5DCE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B86C6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E12B9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1374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239C5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EFD07" w14:textId="77777777" w:rsidR="0083152D" w:rsidRPr="00EB780E" w:rsidRDefault="0083152D" w:rsidP="0083152D">
            <w:pPr>
              <w:widowControl w:val="0"/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6C034CA4" w14:textId="77777777" w:rsidR="0083152D" w:rsidRPr="00EB780E" w:rsidRDefault="0083152D" w:rsidP="0083152D">
      <w:pPr>
        <w:widowControl w:val="0"/>
        <w:tabs>
          <w:tab w:val="left" w:pos="1246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55A0225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52D"/>
    <w:rsid w:val="004A4E12"/>
    <w:rsid w:val="004C0B60"/>
    <w:rsid w:val="007505E3"/>
    <w:rsid w:val="007566E9"/>
    <w:rsid w:val="0083152D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E3F1AB"/>
  <w15:chartTrackingRefBased/>
  <w15:docId w15:val="{DC116C98-BA14-4314-9CB7-F7318201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52D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